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BE0F" w14:textId="77777777" w:rsidR="00A74DDD" w:rsidRDefault="00A74DDD" w:rsidP="00A74DDD">
      <w:pP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4B1F0C08" w14:textId="77777777" w:rsidR="00A74DDD" w:rsidRDefault="00A74DDD" w:rsidP="00A74DDD">
      <w:pP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011D6CCC" w14:textId="77777777" w:rsidR="00A74DDD" w:rsidRDefault="00A74DDD" w:rsidP="00A74DDD">
      <w:pPr>
        <w:spacing w:before="118" w:line="326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60E37213" w14:textId="77777777" w:rsidR="00A74DDD" w:rsidRDefault="00A74DDD" w:rsidP="00A74DDD">
      <w:pPr>
        <w:spacing w:line="319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109C23F0" w14:textId="77777777" w:rsidR="00A74DDD" w:rsidRDefault="00A74DDD" w:rsidP="00A74DDD">
      <w:pPr>
        <w:rPr>
          <w:color w:val="000000"/>
          <w:sz w:val="30"/>
          <w:szCs w:val="30"/>
        </w:rPr>
      </w:pPr>
    </w:p>
    <w:p w14:paraId="511B75BE" w14:textId="77777777" w:rsidR="00A74DDD" w:rsidRDefault="00A74DDD" w:rsidP="00A74DDD">
      <w:pPr>
        <w:rPr>
          <w:color w:val="000000"/>
          <w:sz w:val="30"/>
          <w:szCs w:val="30"/>
        </w:rPr>
      </w:pPr>
    </w:p>
    <w:p w14:paraId="2580E5C6" w14:textId="77777777" w:rsidR="00A74DDD" w:rsidRDefault="00A74DDD" w:rsidP="00A74DDD">
      <w:pPr>
        <w:rPr>
          <w:color w:val="000000"/>
          <w:sz w:val="30"/>
          <w:szCs w:val="30"/>
        </w:rPr>
      </w:pPr>
    </w:p>
    <w:p w14:paraId="5CFB980C" w14:textId="77777777" w:rsidR="00A74DDD" w:rsidRDefault="00A74DDD" w:rsidP="00A74DDD">
      <w:pP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B04EA43" w14:textId="77777777" w:rsidR="00A74DDD" w:rsidRDefault="00A74DDD" w:rsidP="00A74DDD">
      <w:pPr>
        <w:rPr>
          <w:color w:val="000000"/>
          <w:sz w:val="20"/>
          <w:szCs w:val="20"/>
        </w:rPr>
      </w:pPr>
    </w:p>
    <w:p w14:paraId="469BE761" w14:textId="77777777" w:rsidR="00A74DDD" w:rsidRDefault="00A74DDD" w:rsidP="00A74DDD">
      <w:pP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66084250" w14:textId="77777777" w:rsidR="00A74DDD" w:rsidRDefault="00A74DDD" w:rsidP="00A74DDD">
      <w:pPr>
        <w:rPr>
          <w:color w:val="000000"/>
          <w:sz w:val="20"/>
          <w:szCs w:val="20"/>
        </w:rPr>
      </w:pPr>
    </w:p>
    <w:p w14:paraId="65E4DB3D" w14:textId="77777777" w:rsidR="00A74DDD" w:rsidRDefault="00A74DDD" w:rsidP="00A74DDD">
      <w:pPr>
        <w:rPr>
          <w:color w:val="000000"/>
          <w:sz w:val="20"/>
          <w:szCs w:val="20"/>
        </w:rPr>
      </w:pPr>
    </w:p>
    <w:p w14:paraId="17BBADBF" w14:textId="77777777" w:rsidR="00A74DDD" w:rsidRDefault="00A74DDD" w:rsidP="00A74DDD">
      <w:pPr>
        <w:rPr>
          <w:color w:val="000000"/>
          <w:sz w:val="20"/>
          <w:szCs w:val="20"/>
        </w:rPr>
      </w:pPr>
    </w:p>
    <w:p w14:paraId="16053229" w14:textId="77777777" w:rsidR="00A74DDD" w:rsidRDefault="00A74DDD" w:rsidP="00A74DDD">
      <w:pPr>
        <w:rPr>
          <w:color w:val="000000"/>
          <w:sz w:val="20"/>
          <w:szCs w:val="20"/>
        </w:rPr>
      </w:pPr>
    </w:p>
    <w:p w14:paraId="60620418" w14:textId="77777777" w:rsidR="00A74DDD" w:rsidRDefault="00A74DDD" w:rsidP="00A74DDD">
      <w:pPr>
        <w:rPr>
          <w:color w:val="000000"/>
          <w:sz w:val="20"/>
          <w:szCs w:val="20"/>
        </w:rPr>
      </w:pPr>
    </w:p>
    <w:p w14:paraId="2B43E536" w14:textId="77777777" w:rsidR="00A74DDD" w:rsidRDefault="00A74DDD" w:rsidP="00A74DDD">
      <w:pPr>
        <w:rPr>
          <w:color w:val="000000"/>
          <w:sz w:val="20"/>
          <w:szCs w:val="20"/>
        </w:rPr>
      </w:pPr>
    </w:p>
    <w:p w14:paraId="66BD0FF2" w14:textId="77777777" w:rsidR="00A74DDD" w:rsidRDefault="00A74DDD" w:rsidP="00A74DDD">
      <w:pPr>
        <w:spacing w:before="5"/>
        <w:rPr>
          <w:color w:val="000000"/>
          <w:sz w:val="23"/>
          <w:szCs w:val="23"/>
        </w:rPr>
      </w:pPr>
    </w:p>
    <w:p w14:paraId="7E19B41E" w14:textId="3DB27B8E" w:rsidR="00A74DDD" w:rsidRPr="00A74DDD" w:rsidRDefault="00A74DDD" w:rsidP="00A74DDD">
      <w:pP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A74DDD">
        <w:rPr>
          <w:b/>
          <w:color w:val="000000"/>
          <w:sz w:val="28"/>
          <w:szCs w:val="28"/>
        </w:rPr>
        <w:t>4</w:t>
      </w:r>
    </w:p>
    <w:p w14:paraId="3B1FD0BE" w14:textId="2EA2554D" w:rsidR="00A74DDD" w:rsidRDefault="00A74DDD" w:rsidP="00A74DDD">
      <w:pPr>
        <w:widowControl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Задача о пяти обедающих философах</w:t>
      </w:r>
      <w:r>
        <w:rPr>
          <w:b/>
          <w:color w:val="000000"/>
          <w:sz w:val="28"/>
          <w:szCs w:val="28"/>
        </w:rPr>
        <w:t>»</w:t>
      </w:r>
    </w:p>
    <w:p w14:paraId="4E97EDF4" w14:textId="77777777" w:rsidR="00A74DDD" w:rsidRDefault="00A74DDD" w:rsidP="00A74DDD">
      <w:pPr>
        <w:spacing w:before="118" w:line="32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«Разработка параллельных и распределенных программ»</w:t>
      </w:r>
    </w:p>
    <w:p w14:paraId="359076D1" w14:textId="77777777" w:rsidR="00A74DDD" w:rsidRDefault="00A74DDD" w:rsidP="00A74DDD">
      <w:pPr>
        <w:rPr>
          <w:b/>
          <w:color w:val="000000"/>
          <w:sz w:val="30"/>
          <w:szCs w:val="30"/>
        </w:rPr>
      </w:pPr>
    </w:p>
    <w:p w14:paraId="022B0D37" w14:textId="77777777" w:rsidR="00A74DDD" w:rsidRDefault="00A74DDD" w:rsidP="00A74DDD">
      <w:pPr>
        <w:rPr>
          <w:b/>
          <w:color w:val="000000"/>
          <w:sz w:val="30"/>
          <w:szCs w:val="30"/>
        </w:rPr>
      </w:pPr>
    </w:p>
    <w:p w14:paraId="48A6AFED" w14:textId="77777777" w:rsidR="00A74DDD" w:rsidRDefault="00A74DDD" w:rsidP="00A74DDD">
      <w:pPr>
        <w:rPr>
          <w:b/>
          <w:color w:val="000000"/>
          <w:sz w:val="30"/>
          <w:szCs w:val="30"/>
        </w:rPr>
      </w:pPr>
    </w:p>
    <w:p w14:paraId="3DB7F2BD" w14:textId="77777777" w:rsidR="00A74DDD" w:rsidRDefault="00A74DDD" w:rsidP="00A74DDD">
      <w:pPr>
        <w:rPr>
          <w:b/>
          <w:color w:val="000000"/>
          <w:sz w:val="30"/>
          <w:szCs w:val="30"/>
        </w:rPr>
      </w:pPr>
    </w:p>
    <w:p w14:paraId="54E80CC2" w14:textId="77777777" w:rsidR="00A74DDD" w:rsidRDefault="00A74DDD" w:rsidP="00A74DDD">
      <w:pPr>
        <w:rPr>
          <w:b/>
          <w:color w:val="000000"/>
          <w:sz w:val="30"/>
          <w:szCs w:val="30"/>
        </w:rPr>
      </w:pPr>
    </w:p>
    <w:p w14:paraId="653E4EFB" w14:textId="77777777" w:rsidR="00A74DDD" w:rsidRDefault="00A74DDD" w:rsidP="00A74DDD">
      <w:pPr>
        <w:rPr>
          <w:b/>
          <w:color w:val="000000"/>
          <w:sz w:val="30"/>
          <w:szCs w:val="30"/>
        </w:rPr>
      </w:pPr>
    </w:p>
    <w:p w14:paraId="2268F197" w14:textId="77777777" w:rsidR="00A74DDD" w:rsidRDefault="00A74DDD" w:rsidP="00A74DDD">
      <w:pPr>
        <w:spacing w:before="3"/>
        <w:rPr>
          <w:b/>
          <w:color w:val="000000"/>
          <w:sz w:val="29"/>
          <w:szCs w:val="29"/>
        </w:rPr>
      </w:pPr>
    </w:p>
    <w:p w14:paraId="2F08F1BE" w14:textId="77777777" w:rsidR="00A74DDD" w:rsidRDefault="00A74DDD" w:rsidP="00A74DDD">
      <w:pP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052ECF3B" w14:textId="77777777" w:rsidR="00A74DDD" w:rsidRDefault="00A74DDD" w:rsidP="00A74DDD">
      <w:pPr>
        <w:spacing w:before="129" w:line="338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ИУ9-52Б</w:t>
      </w:r>
    </w:p>
    <w:p w14:paraId="6FD0CFAA" w14:textId="77777777" w:rsidR="00A74DDD" w:rsidRDefault="00A74DDD" w:rsidP="00A74DDD">
      <w:pPr>
        <w:spacing w:before="129" w:line="338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38BBA6AB" w14:textId="77777777" w:rsidR="00A74DDD" w:rsidRDefault="00A74DDD" w:rsidP="00A74DDD">
      <w:pPr>
        <w:spacing w:before="10"/>
        <w:ind w:left="5529"/>
        <w:rPr>
          <w:color w:val="000000"/>
          <w:sz w:val="39"/>
          <w:szCs w:val="39"/>
        </w:rPr>
      </w:pPr>
    </w:p>
    <w:p w14:paraId="11F5B5FB" w14:textId="77777777" w:rsidR="00A74DDD" w:rsidRDefault="00A74DDD" w:rsidP="00A74DDD">
      <w:pPr>
        <w:spacing w:line="331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A531914" w14:textId="77777777" w:rsidR="00A74DDD" w:rsidRDefault="00A74DDD" w:rsidP="00A74DDD">
      <w:pPr>
        <w:spacing w:line="331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Царев А.С.</w:t>
      </w:r>
    </w:p>
    <w:p w14:paraId="00F5E544" w14:textId="77777777" w:rsidR="00A74DDD" w:rsidRDefault="00A74DDD" w:rsidP="00A74DDD"/>
    <w:p w14:paraId="746922BD" w14:textId="77777777" w:rsidR="00A74DDD" w:rsidRDefault="00A74DDD" w:rsidP="00A74DDD"/>
    <w:p w14:paraId="0154FE14" w14:textId="77777777" w:rsidR="00A74DDD" w:rsidRDefault="00A74DDD" w:rsidP="00A74DDD">
      <w:pPr>
        <w:pStyle w:val="a3"/>
        <w:rPr>
          <w:rFonts w:ascii="Times New Roman" w:hAnsi="Times New Roman"/>
          <w:b/>
          <w:bCs/>
          <w:sz w:val="28"/>
          <w:szCs w:val="28"/>
        </w:rPr>
      </w:pPr>
    </w:p>
    <w:p w14:paraId="00669FFB" w14:textId="4E612F00" w:rsidR="00A74DDD" w:rsidRDefault="00A74DDD" w:rsidP="00A74DDD">
      <w:pPr>
        <w:pStyle w:val="a3"/>
        <w:rPr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C140DD0" w14:textId="76BE8731" w:rsidR="00A74DDD" w:rsidRDefault="00A74DDD" w:rsidP="00A74DD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Разработать с помощью потоков программу, симулирующую процесс обеда 5 и более философов. Избежать ситуации самоблокировки.</w:t>
      </w:r>
    </w:p>
    <w:p w14:paraId="2862D628" w14:textId="77777777" w:rsidR="00A74DDD" w:rsidRDefault="00A74DDD" w:rsidP="00A74DDD">
      <w:pPr>
        <w:pStyle w:val="a3"/>
        <w:rPr>
          <w:sz w:val="24"/>
          <w:szCs w:val="24"/>
        </w:rPr>
      </w:pPr>
    </w:p>
    <w:p w14:paraId="72BE8C7A" w14:textId="77777777" w:rsidR="00A74DDD" w:rsidRDefault="00A74DDD" w:rsidP="00A74DDD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3201D42" w14:textId="77777777" w:rsidR="00A74DDD" w:rsidRDefault="00A74DDD" w:rsidP="00A74DDD">
      <w:pPr>
        <w:pStyle w:val="a3"/>
        <w:rPr>
          <w:sz w:val="24"/>
          <w:szCs w:val="24"/>
          <w:lang w:val="en-US"/>
        </w:rPr>
      </w:pPr>
    </w:p>
    <w:p w14:paraId="520F270C" w14:textId="77777777" w:rsidR="00A74DDD" w:rsidRDefault="00A74DDD" w:rsidP="00A74DD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  <w:lang w:val="en-US"/>
        </w:rPr>
        <w:t>:</w:t>
      </w:r>
    </w:p>
    <w:p w14:paraId="3311E57B" w14:textId="77777777" w:rsidR="00A74DDD" w:rsidRPr="00A74DDD" w:rsidRDefault="00A74DDD" w:rsidP="00A74D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</w:pPr>
      <w:r w:rsidRPr="00A74DDD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&lt;thread&gt;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&lt;mutex&gt;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&lt;vector&gt;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&lt;random&gt;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&lt;condition_variable&gt;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const int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num_of_philosophers =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mutex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print_lock;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atomic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bool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meal_flag {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class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public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mutex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mutex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atomic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bool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locked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take_fork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while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locked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locked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free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locked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class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Table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public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atomic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bool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ready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{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array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num_of_philosophers&gt;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class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Philosopher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private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Fork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lfork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Fork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num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{};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Table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table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thread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phthread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 xml:space="preserve">mt19937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rd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{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::random_device{}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()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 xml:space="preserve">string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status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public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num_finished_meals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Philosopher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_num,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Table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&amp;_table,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Fork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&amp;l,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Fork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&amp;r) :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num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(_num),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table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(_table),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lfork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(l),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(r),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phthread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Philosopher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::process,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this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~Philosopher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"Killing philosopher "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::to_string(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num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)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phthread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.join();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process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while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(!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table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ready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while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table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ready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&amp;&amp; meal_flag)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think();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(!meal_flag)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return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eat();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output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string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&amp; text)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lock_guard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mutex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cout_lock(print_lock);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"philosopher № "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num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text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eat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lfork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.take_fork();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status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"tacked left fork"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thread_local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uniform_int_distribution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&lt;&gt; forking(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this_thread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::sleep_for(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::milliseconds(forking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rd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*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.take_fork();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status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"is eating"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thread_local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uniform_int_distribution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&lt;&gt; dist (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this_thread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::sleep_for(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::milliseconds(dist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rd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*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status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"finished eating"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lfork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.free();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rfork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.free();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num_finished_meals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think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thread_local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uniform_int_distribution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&lt;&gt; dist (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this_thread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::sleep_for(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::milliseconds(dist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rd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*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//output(" is thinking.");</w:t>
      </w:r>
      <w:r w:rsidRPr="00A74DDD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status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"is thinking"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 xml:space="preserve">string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get_status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::to_string(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num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)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+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": "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+ 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status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+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 "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74DDD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"Start dinner for "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num_of_philosophers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guests"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Table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table;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array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Philosopher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num_of_philosophers&gt; philosophers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    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{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{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{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{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},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{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forks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}};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table.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ready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//std::this_thread::sleep_for(std::chrono::seconds(15));</w:t>
      </w:r>
      <w:r w:rsidRPr="00A74DDD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t =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t &lt;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t++){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 philosopher : philosophers){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philosopher.get_status();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this_thread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::sleep_for(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::milliseconds(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250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meal_flag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false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"Dinner done."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gramStart"/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gramEnd"/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 philosopher : philosophers){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philosopher.</w:t>
      </w:r>
      <w:r w:rsidRPr="00A74DDD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 xml:space="preserve">num_finished_meals </w:t>
      </w:r>
      <w:r w:rsidRPr="00A74DDD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A74DDD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A74DDD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A74DDD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A74DDD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</w:p>
    <w:p w14:paraId="2A59C86F" w14:textId="010189D8" w:rsidR="00A74DDD" w:rsidRDefault="00A74DDD" w:rsidP="00A74D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</w:pPr>
      <w:r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</w:p>
    <w:p w14:paraId="516B1254" w14:textId="77777777" w:rsidR="00A74DDD" w:rsidRDefault="00A74DDD" w:rsidP="00A74DDD">
      <w:pPr>
        <w:pStyle w:val="a3"/>
        <w:rPr>
          <w:sz w:val="24"/>
          <w:szCs w:val="24"/>
          <w:lang w:val="en-US"/>
        </w:rPr>
      </w:pPr>
    </w:p>
    <w:p w14:paraId="13AB0FB6" w14:textId="77777777" w:rsidR="00A74DDD" w:rsidRDefault="00A74DDD" w:rsidP="00A74DDD">
      <w:pPr>
        <w:pStyle w:val="a3"/>
        <w:rPr>
          <w:sz w:val="24"/>
          <w:szCs w:val="24"/>
          <w:lang w:val="en-US"/>
        </w:rPr>
      </w:pPr>
    </w:p>
    <w:p w14:paraId="1511812B" w14:textId="450915B0" w:rsidR="00A74DDD" w:rsidRDefault="00A74DDD" w:rsidP="00A74DDD">
      <w:pPr>
        <w:pStyle w:val="a3"/>
        <w:rPr>
          <w:rFonts w:ascii="Times New Roman" w:hAnsi="Times New Roman"/>
          <w:b/>
          <w:bCs/>
          <w:sz w:val="28"/>
          <w:szCs w:val="28"/>
        </w:rPr>
      </w:pPr>
      <w:r w:rsidRPr="00A74DDD">
        <w:rPr>
          <w:rFonts w:ascii="Times New Roman" w:hAnsi="Times New Roman"/>
          <w:b/>
          <w:bCs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Лог состояний философов:</w:t>
      </w:r>
    </w:p>
    <w:p w14:paraId="27CF1D2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Start dinner for 5 guests</w:t>
      </w:r>
    </w:p>
    <w:p w14:paraId="4F9EE53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 2:  3:  4:  5:</w:t>
      </w:r>
    </w:p>
    <w:p w14:paraId="1DCD6793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tacked left fork 4: tacked left fork 5:</w:t>
      </w:r>
    </w:p>
    <w:p w14:paraId="6C0B2307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024BBF5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is eating 5: is thinking</w:t>
      </w:r>
    </w:p>
    <w:p w14:paraId="2EF7AFB1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finished eating 5: is thinking</w:t>
      </w:r>
    </w:p>
    <w:p w14:paraId="6F1BD94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is thinking 5: tacked left fork</w:t>
      </w:r>
    </w:p>
    <w:p w14:paraId="1A6BE15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is thinking 4: is eating 5: finished eating</w:t>
      </w:r>
    </w:p>
    <w:p w14:paraId="37B1CC29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tacked left fork 5: finished eating</w:t>
      </w:r>
    </w:p>
    <w:p w14:paraId="3AF201C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is thinking 3: tacked left fork 4: tacked left fork 5: is thinking</w:t>
      </w:r>
    </w:p>
    <w:p w14:paraId="713B3B0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is eating 4: finished eating 5: tacked left fork</w:t>
      </w:r>
    </w:p>
    <w:p w14:paraId="085498E5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is eating 3: finished eating 4: tacked left fork 5: is eating</w:t>
      </w:r>
    </w:p>
    <w:p w14:paraId="307A4DC1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finished eating 5: finished eating</w:t>
      </w:r>
    </w:p>
    <w:p w14:paraId="5F05A04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tacked left fork 5: is thinking</w:t>
      </w:r>
    </w:p>
    <w:p w14:paraId="75E3BD3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tacked left fork 4: tacked left fork 5: tacked left fork</w:t>
      </w:r>
    </w:p>
    <w:p w14:paraId="3CDE712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tacked left fork 4: is eating 5: finished eating</w:t>
      </w:r>
    </w:p>
    <w:p w14:paraId="3CA8736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256149F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tacked left fork 5: is thinking</w:t>
      </w:r>
    </w:p>
    <w:p w14:paraId="2060082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lastRenderedPageBreak/>
        <w:t>1: finished eating 2: finished eating 3: is eating 4: finished eating 5: tacked left fork</w:t>
      </w:r>
    </w:p>
    <w:p w14:paraId="1F25EEE7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is eating 5: finished eating</w:t>
      </w:r>
    </w:p>
    <w:p w14:paraId="0D4ADDE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is thinking 3: is eating 4: finished eating 5: is thinking</w:t>
      </w:r>
    </w:p>
    <w:p w14:paraId="0C2E989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tacked left fork 4: tacked left fork 5: is eating</w:t>
      </w:r>
    </w:p>
    <w:p w14:paraId="729FC35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is thinking 5: is thinking</w:t>
      </w:r>
    </w:p>
    <w:p w14:paraId="7617056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is thinking</w:t>
      </w:r>
    </w:p>
    <w:p w14:paraId="6C371DD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finished eating 5: is thinking</w:t>
      </w:r>
    </w:p>
    <w:p w14:paraId="19812185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finished eating 4: tacked left fork 5: is eating</w:t>
      </w:r>
    </w:p>
    <w:p w14:paraId="09EF9F65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is eating 5: finished eating</w:t>
      </w:r>
    </w:p>
    <w:p w14:paraId="48C2A26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6DDC686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finished eating 5: is thinking</w:t>
      </w:r>
    </w:p>
    <w:p w14:paraId="3B9D6F3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tacked left fork 4: is eating 5: tacked left fork</w:t>
      </w:r>
    </w:p>
    <w:p w14:paraId="21BF5A6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finished eating 4: tacked left fork 5: is eating</w:t>
      </w:r>
    </w:p>
    <w:p w14:paraId="44FB2231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is eating 5: is thinking</w:t>
      </w:r>
    </w:p>
    <w:p w14:paraId="715B7B4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tacked left fork 5: is thinking</w:t>
      </w:r>
    </w:p>
    <w:p w14:paraId="5D964071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is eating</w:t>
      </w:r>
    </w:p>
    <w:p w14:paraId="68331879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finished eating</w:t>
      </w:r>
    </w:p>
    <w:p w14:paraId="0B3EC99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is thinking 3: tacked left fork 4: is eating 5: is thinking</w:t>
      </w:r>
    </w:p>
    <w:p w14:paraId="02C8E527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tacked left fork 4: is eating 5: tacked left fork</w:t>
      </w:r>
    </w:p>
    <w:p w14:paraId="700BB23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is thinking 5: finished eating</w:t>
      </w:r>
    </w:p>
    <w:p w14:paraId="0BC1499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finished eating 4: tacked left fork 5: is thinking</w:t>
      </w:r>
    </w:p>
    <w:p w14:paraId="113113A1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tacked left fork 4: is eating 5: tacked left fork</w:t>
      </w:r>
    </w:p>
    <w:p w14:paraId="22CABEF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is eating</w:t>
      </w:r>
    </w:p>
    <w:p w14:paraId="570BC08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is thinking 4: is eating 5: is thinking</w:t>
      </w:r>
    </w:p>
    <w:p w14:paraId="78E6A00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is eating 5: is thinking</w:t>
      </w:r>
    </w:p>
    <w:p w14:paraId="4295752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is eating</w:t>
      </w:r>
    </w:p>
    <w:p w14:paraId="7ABCE9F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finished eating 4: tacked left fork 5: is eating</w:t>
      </w:r>
    </w:p>
    <w:p w14:paraId="3C69299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296D2C7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is thinking</w:t>
      </w:r>
    </w:p>
    <w:p w14:paraId="5C4ED9C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is eating 5: is thinking</w:t>
      </w:r>
    </w:p>
    <w:p w14:paraId="58062C6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tacked left fork 4: finished eating 5: is eating</w:t>
      </w:r>
    </w:p>
    <w:p w14:paraId="7FE2DF6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finished eating</w:t>
      </w:r>
    </w:p>
    <w:p w14:paraId="3DA09CA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is eating 5: is thinking</w:t>
      </w:r>
    </w:p>
    <w:p w14:paraId="55A580DD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is eating 4: is thinking 5: tacked left fork</w:t>
      </w:r>
    </w:p>
    <w:p w14:paraId="494D76D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 xml:space="preserve">1: finished eating 2: tacked left fork 3: finished eating 4: tacked left fork 5: tacked </w:t>
      </w:r>
      <w:r w:rsidRPr="00A74DDD">
        <w:rPr>
          <w:rFonts w:ascii="Times New Roman" w:hAnsi="Times New Roman"/>
          <w:sz w:val="28"/>
          <w:szCs w:val="28"/>
          <w:lang w:val="en-US"/>
        </w:rPr>
        <w:lastRenderedPageBreak/>
        <w:t>left fork</w:t>
      </w:r>
    </w:p>
    <w:p w14:paraId="3BD5577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is thinking 4: is eating 5: finished eating</w:t>
      </w:r>
    </w:p>
    <w:p w14:paraId="028A75DD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finished eating 5: is thinking</w:t>
      </w:r>
    </w:p>
    <w:p w14:paraId="14D840C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finished eating 4: tacked left fork 5: tacked left fork</w:t>
      </w:r>
    </w:p>
    <w:p w14:paraId="4739F38D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is eating 3: is thinking 4: is eating 5: tacked left fork</w:t>
      </w:r>
    </w:p>
    <w:p w14:paraId="1541503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finished eating 3: tacked left fork 4: tacked left fork 5: is eating</w:t>
      </w:r>
    </w:p>
    <w:p w14:paraId="05AF790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tacked left fork 4: is eating 5: finished eating</w:t>
      </w:r>
    </w:p>
    <w:p w14:paraId="37C368C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5E973C3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is thinking 5: is thinking</w:t>
      </w:r>
    </w:p>
    <w:p w14:paraId="6AEEAE8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tacked left fork 5: is thinking</w:t>
      </w:r>
    </w:p>
    <w:p w14:paraId="61A9432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tacked left fork 4: is eating 5: tacked left fork</w:t>
      </w:r>
    </w:p>
    <w:p w14:paraId="3581591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is eating</w:t>
      </w:r>
    </w:p>
    <w:p w14:paraId="3E43130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finished eating 4: tacked left fork 5: is thinking</w:t>
      </w:r>
    </w:p>
    <w:p w14:paraId="2E3EE22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tacked left fork</w:t>
      </w:r>
    </w:p>
    <w:p w14:paraId="3D775C8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is eating 3: finished eating 4: tacked left fork 5: is eating</w:t>
      </w:r>
    </w:p>
    <w:p w14:paraId="272620E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is eating 5: finished eating</w:t>
      </w:r>
    </w:p>
    <w:p w14:paraId="7CCA1B8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708F1EC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finished eating 4: tacked left fork 5: is thinking</w:t>
      </w:r>
    </w:p>
    <w:p w14:paraId="3D9C8133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is thinking 3: tacked left fork 4: is eating 5: is thinking</w:t>
      </w:r>
    </w:p>
    <w:p w14:paraId="3815515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finished eating 4: tacked left fork 5: finished eating</w:t>
      </w:r>
    </w:p>
    <w:p w14:paraId="24DDC827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finished eating 4: is eating 5: is thinking</w:t>
      </w:r>
    </w:p>
    <w:p w14:paraId="6B54425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tacked left fork 4: tacked left fork 5: tacked left fork</w:t>
      </w:r>
    </w:p>
    <w:p w14:paraId="1A817945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tacked left fork 4: tacked left fork 5: is eating</w:t>
      </w:r>
    </w:p>
    <w:p w14:paraId="7415FD2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tacked left fork 4: is eating 5: is thinking</w:t>
      </w:r>
    </w:p>
    <w:p w14:paraId="0A9D4D4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4FAB93A9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finished eating 3: tacked left fork 4: tacked left fork 5: tacked left fork</w:t>
      </w:r>
    </w:p>
    <w:p w14:paraId="044C8A92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tacked left fork 4: is eating 5: tacked left fork</w:t>
      </w:r>
    </w:p>
    <w:p w14:paraId="076CC42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finished eating</w:t>
      </w:r>
    </w:p>
    <w:p w14:paraId="72ADE01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is eating 5: is thinking</w:t>
      </w:r>
    </w:p>
    <w:p w14:paraId="137A969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tacked left fork</w:t>
      </w:r>
    </w:p>
    <w:p w14:paraId="60F0F12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finished eating</w:t>
      </w:r>
    </w:p>
    <w:p w14:paraId="1660697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is thinking 3: tacked left fork 4: is eating 5: is thinking</w:t>
      </w:r>
    </w:p>
    <w:p w14:paraId="0BBBD813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is thinking 3: finished eating 4: finished eating 5: is thinking</w:t>
      </w:r>
    </w:p>
    <w:p w14:paraId="405D0773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tacked left fork 3: is eating 4: finished eating 5: tacked left fork</w:t>
      </w:r>
    </w:p>
    <w:p w14:paraId="4BF3A99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lastRenderedPageBreak/>
        <w:t>1: tacked left fork 2: tacked left fork 3: is eating 4: is thinking 5: finished eating</w:t>
      </w:r>
    </w:p>
    <w:p w14:paraId="5DBE8F8D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is eating 5: is thinking</w:t>
      </w:r>
    </w:p>
    <w:p w14:paraId="7295F1C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is eating 4: finished eating 5: tacked left fork</w:t>
      </w:r>
    </w:p>
    <w:p w14:paraId="7D6A670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is eating 3: finished eating 4: tacked left fork 5: is eating</w:t>
      </w:r>
    </w:p>
    <w:p w14:paraId="75FEF5F7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is eating 5: finished eating</w:t>
      </w:r>
    </w:p>
    <w:p w14:paraId="512F0C2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14F10A29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is thinking</w:t>
      </w:r>
    </w:p>
    <w:p w14:paraId="7E1F74E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eating 2: finished eating 3: tacked left fork 4: is eating 5: is thinking</w:t>
      </w:r>
    </w:p>
    <w:p w14:paraId="17D489A1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tacked left fork 3: finished eating 4: finished eating 5: tacked left fork</w:t>
      </w:r>
    </w:p>
    <w:p w14:paraId="4FB09285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is thinking 2: is eating 3: is thinking 4: is eating 5: tacked left fork</w:t>
      </w:r>
    </w:p>
    <w:p w14:paraId="43F1D88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finished eating 3: tacked left fork 4: finished eating 5: finished eating</w:t>
      </w:r>
    </w:p>
    <w:p w14:paraId="300C6F3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tacked left fork 4: is eating 5: is thinking</w:t>
      </w:r>
    </w:p>
    <w:p w14:paraId="68133EFC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tacked left fork 3: is eating 4: finished eating 5: is thinking</w:t>
      </w:r>
    </w:p>
    <w:p w14:paraId="4564379E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tacked left fork 2: is eating 3: finished eating 4: tacked left fork 5: is thinking</w:t>
      </w:r>
    </w:p>
    <w:p w14:paraId="30B67BB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1: finished eating 2: finished eating 3: tacked left fork 4: is eating 5: tacked left fork</w:t>
      </w:r>
    </w:p>
    <w:p w14:paraId="63B51B15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Dinner done.</w:t>
      </w:r>
    </w:p>
    <w:p w14:paraId="35DCDB48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24</w:t>
      </w:r>
    </w:p>
    <w:p w14:paraId="74D52D2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29</w:t>
      </w:r>
    </w:p>
    <w:p w14:paraId="3131FC6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32</w:t>
      </w:r>
    </w:p>
    <w:p w14:paraId="65AC969D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39</w:t>
      </w:r>
    </w:p>
    <w:p w14:paraId="291B02C4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24</w:t>
      </w:r>
    </w:p>
    <w:p w14:paraId="0C45EB1A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Killing philosopher 5</w:t>
      </w:r>
    </w:p>
    <w:p w14:paraId="71590C60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Killing philosopher 4</w:t>
      </w:r>
    </w:p>
    <w:p w14:paraId="003CA71B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Killing philosopher 3</w:t>
      </w:r>
    </w:p>
    <w:p w14:paraId="31E35D66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Killing philosopher 2</w:t>
      </w:r>
    </w:p>
    <w:p w14:paraId="7A82DA6F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Killing philosopher 1</w:t>
      </w:r>
    </w:p>
    <w:p w14:paraId="0902CE63" w14:textId="77777777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6023A336" w14:textId="4BB45B65" w:rsid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A74DDD">
        <w:rPr>
          <w:rFonts w:ascii="Times New Roman" w:hAnsi="Times New Roman"/>
          <w:sz w:val="28"/>
          <w:szCs w:val="28"/>
          <w:lang w:val="en-US"/>
        </w:rPr>
        <w:t>Process finished with exit code 0</w:t>
      </w:r>
    </w:p>
    <w:p w14:paraId="185E9381" w14:textId="77777777" w:rsidR="00A74DDD" w:rsidRDefault="00A74DDD" w:rsidP="00A74DDD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59AF4306" w14:textId="4C29E5E5" w:rsidR="00A74DDD" w:rsidRPr="00A74DDD" w:rsidRDefault="00A74DDD" w:rsidP="00A74DDD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Видим, что никакие соседние философы не едят одновременно, при этом ситуаций взаимоблокировки не возникает.</w:t>
      </w:r>
    </w:p>
    <w:p w14:paraId="5B951427" w14:textId="77777777" w:rsidR="00A74DDD" w:rsidRPr="00A74DDD" w:rsidRDefault="00A74DDD" w:rsidP="00A74DDD">
      <w:pPr>
        <w:pStyle w:val="a3"/>
        <w:rPr>
          <w:sz w:val="24"/>
          <w:szCs w:val="24"/>
        </w:rPr>
      </w:pPr>
    </w:p>
    <w:p w14:paraId="75260E4D" w14:textId="77777777" w:rsidR="00A74DDD" w:rsidRPr="00A74DDD" w:rsidRDefault="00A74DDD" w:rsidP="00A74DDD">
      <w:pPr>
        <w:pStyle w:val="a3"/>
        <w:rPr>
          <w:sz w:val="24"/>
          <w:szCs w:val="24"/>
          <w:u w:val="single"/>
        </w:rPr>
      </w:pPr>
    </w:p>
    <w:p w14:paraId="4FFFA63E" w14:textId="509D7A7F" w:rsidR="00A74DDD" w:rsidRPr="00A74DDD" w:rsidRDefault="00A74DDD" w:rsidP="00A74DDD">
      <w:pPr>
        <w:pStyle w:val="a3"/>
        <w:rPr>
          <w:sz w:val="24"/>
          <w:szCs w:val="24"/>
          <w:u w:val="single"/>
        </w:rPr>
      </w:pPr>
    </w:p>
    <w:p w14:paraId="1D99858C" w14:textId="77777777" w:rsidR="00A74DDD" w:rsidRPr="00A74DDD" w:rsidRDefault="00A74DDD" w:rsidP="00A74DDD"/>
    <w:p w14:paraId="3368E297" w14:textId="77777777" w:rsidR="00F81498" w:rsidRPr="00A74DDD" w:rsidRDefault="00F81498"/>
    <w:sectPr w:rsidR="00F81498" w:rsidRPr="00A7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454"/>
    <w:rsid w:val="001E67C9"/>
    <w:rsid w:val="00444282"/>
    <w:rsid w:val="004C67EB"/>
    <w:rsid w:val="005039A3"/>
    <w:rsid w:val="007C7895"/>
    <w:rsid w:val="00A74DDD"/>
    <w:rsid w:val="00C82454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F528"/>
  <w15:chartTrackingRefBased/>
  <w15:docId w15:val="{CD1D61F0-F02D-4703-B6E5-059D8675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DD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789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895"/>
    <w:rPr>
      <w:rFonts w:asciiTheme="majorHAnsi" w:eastAsiaTheme="majorEastAsia" w:hAnsiTheme="majorHAnsi" w:cstheme="majorBidi"/>
      <w:color w:val="000000" w:themeColor="text1"/>
      <w:kern w:val="0"/>
      <w:sz w:val="32"/>
      <w:szCs w:val="32"/>
    </w:rPr>
  </w:style>
  <w:style w:type="paragraph" w:customStyle="1" w:styleId="a3">
    <w:name w:val="Текст в заданном формате"/>
    <w:basedOn w:val="a"/>
    <w:rsid w:val="00A74DDD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74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DDD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1955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2023-12-02T09:49:00Z</dcterms:created>
  <dcterms:modified xsi:type="dcterms:W3CDTF">2023-12-02T09:57:00Z</dcterms:modified>
</cp:coreProperties>
</file>