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8CAC7E" w14:textId="7DEC998A" w:rsidR="006F3E8C" w:rsidRPr="006B0031" w:rsidRDefault="006F3E8C" w:rsidP="00FD29C4">
      <w:pPr>
        <w:jc w:val="right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B0031">
        <w:rPr>
          <w:rFonts w:ascii="Times New Roman" w:hAnsi="Times New Roman" w:cs="Times New Roman"/>
          <w:b/>
          <w:sz w:val="28"/>
          <w:szCs w:val="28"/>
          <w:lang w:val="ru-RU"/>
        </w:rPr>
        <w:t>Рубежный контроль</w:t>
      </w:r>
    </w:p>
    <w:p w14:paraId="78CB4847" w14:textId="1ED0FC64" w:rsidR="006F3E8C" w:rsidRPr="006B0031" w:rsidRDefault="006B0031" w:rsidP="00FD29C4">
      <w:pPr>
        <w:jc w:val="right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с</w:t>
      </w:r>
      <w:r w:rsidR="006F3E8C" w:rsidRPr="006B0031">
        <w:rPr>
          <w:rFonts w:ascii="Times New Roman" w:hAnsi="Times New Roman" w:cs="Times New Roman"/>
          <w:b/>
          <w:sz w:val="28"/>
          <w:szCs w:val="28"/>
          <w:lang w:val="ru-RU"/>
        </w:rPr>
        <w:t>тудента группы ИУ7-83Б</w:t>
      </w:r>
    </w:p>
    <w:p w14:paraId="645C0FE4" w14:textId="253CE31F" w:rsidR="00FD29C4" w:rsidRPr="006B0031" w:rsidRDefault="00FD29C4" w:rsidP="00FD29C4">
      <w:pPr>
        <w:jc w:val="right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B0031">
        <w:rPr>
          <w:rFonts w:ascii="Times New Roman" w:hAnsi="Times New Roman" w:cs="Times New Roman"/>
          <w:b/>
          <w:sz w:val="28"/>
          <w:szCs w:val="28"/>
          <w:lang w:val="ru-RU"/>
        </w:rPr>
        <w:t>Марченко Владислав</w:t>
      </w:r>
      <w:r w:rsidR="006F3E8C" w:rsidRPr="006B0031">
        <w:rPr>
          <w:rFonts w:ascii="Times New Roman" w:hAnsi="Times New Roman" w:cs="Times New Roman"/>
          <w:b/>
          <w:sz w:val="28"/>
          <w:szCs w:val="28"/>
          <w:lang w:val="ru-RU"/>
        </w:rPr>
        <w:t>а</w:t>
      </w:r>
    </w:p>
    <w:p w14:paraId="3BEB5075" w14:textId="3F0F9CB1" w:rsidR="008A01AC" w:rsidRDefault="008A01AC" w:rsidP="00FD29C4">
      <w:pPr>
        <w:jc w:val="right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B0031">
        <w:rPr>
          <w:rFonts w:ascii="Times New Roman" w:hAnsi="Times New Roman" w:cs="Times New Roman"/>
          <w:b/>
          <w:sz w:val="28"/>
          <w:szCs w:val="28"/>
          <w:lang w:val="ru-RU"/>
        </w:rPr>
        <w:t>26.03.2024 г.</w:t>
      </w:r>
    </w:p>
    <w:p w14:paraId="54FAFAFB" w14:textId="44D371CA" w:rsidR="00FD15B8" w:rsidRPr="006B0031" w:rsidRDefault="00FD15B8" w:rsidP="00FD29C4">
      <w:pPr>
        <w:jc w:val="right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Вариант 2</w:t>
      </w:r>
    </w:p>
    <w:p w14:paraId="4B6F47CC" w14:textId="77777777" w:rsidR="006F3E8C" w:rsidRDefault="006F3E8C" w:rsidP="006F3E8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9944B16" w14:textId="3CA0627F" w:rsidR="00C75D28" w:rsidRPr="00C75D28" w:rsidRDefault="00C75D28" w:rsidP="00C75D2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75D28">
        <w:rPr>
          <w:rFonts w:ascii="Times New Roman" w:hAnsi="Times New Roman" w:cs="Times New Roman"/>
          <w:b/>
          <w:sz w:val="28"/>
          <w:szCs w:val="28"/>
          <w:lang w:val="ru-RU"/>
        </w:rPr>
        <w:t xml:space="preserve">Масштаб проекта: </w:t>
      </w:r>
      <w:r>
        <w:rPr>
          <w:rFonts w:ascii="Times New Roman" w:hAnsi="Times New Roman" w:cs="Times New Roman"/>
          <w:sz w:val="28"/>
          <w:szCs w:val="28"/>
          <w:lang w:val="ru-RU"/>
        </w:rPr>
        <w:t>группа из 8-и человек, длительность не более 4-х месяцев, бюджет не более 620-и тыс. руб.</w:t>
      </w:r>
    </w:p>
    <w:p w14:paraId="5398BE8D" w14:textId="2A7491FC" w:rsidR="00394D86" w:rsidRPr="00394D86" w:rsidRDefault="00394D86" w:rsidP="00394D86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394D86">
        <w:rPr>
          <w:rFonts w:ascii="Times New Roman" w:hAnsi="Times New Roman" w:cs="Times New Roman"/>
          <w:b/>
          <w:sz w:val="28"/>
          <w:szCs w:val="28"/>
          <w:lang w:val="ru-RU"/>
        </w:rPr>
        <w:t xml:space="preserve">Задание 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1</w:t>
      </w:r>
      <w:r w:rsidRPr="00394D86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</w:p>
    <w:p w14:paraId="05CBD947" w14:textId="55E674B5" w:rsidR="00FD29C4" w:rsidRPr="00FD29C4" w:rsidRDefault="00FD29C4" w:rsidP="00FD29C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D29C4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51728C6" wp14:editId="0483F8A5">
            <wp:extent cx="5992061" cy="415348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92061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82863" w14:textId="65CEB7C8" w:rsidR="00FD29C4" w:rsidRDefault="00FD29C4" w:rsidP="00FD29C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D29C4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2B36E163" wp14:editId="5FA88A2F">
            <wp:extent cx="6152515" cy="4225290"/>
            <wp:effectExtent l="0" t="0" r="63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D5D61" w14:textId="27B5EB8A" w:rsidR="004C6D35" w:rsidRDefault="004C6D35" w:rsidP="00FD29C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4C6D35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919C34F" wp14:editId="2F754895">
            <wp:extent cx="5772647" cy="4169961"/>
            <wp:effectExtent l="0" t="0" r="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74876" cy="417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8C82F" w14:textId="5A367967" w:rsidR="00394D86" w:rsidRDefault="00FD29C4" w:rsidP="00FD29C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D29C4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1567598E" wp14:editId="00777FC1">
            <wp:extent cx="6152515" cy="5330190"/>
            <wp:effectExtent l="0" t="0" r="63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33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2561B" w14:textId="41E4AD49" w:rsidR="008A01AC" w:rsidRDefault="008A01AC" w:rsidP="00FD29C4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27 апреля – рабочий день.</w:t>
      </w:r>
    </w:p>
    <w:p w14:paraId="157FBAC9" w14:textId="39A26561" w:rsidR="008A01AC" w:rsidRDefault="008A01AC" w:rsidP="008A01A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Дата начала проекта – 1-й понедельник 1-го квартала 2024 г. – 1 апреля 2024 г.</w:t>
      </w:r>
    </w:p>
    <w:p w14:paraId="5404D83C" w14:textId="4AEABFA9" w:rsidR="008A01AC" w:rsidRDefault="008A01AC" w:rsidP="008A01A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Календарь стандартный, но были добавлены праздники.</w:t>
      </w:r>
    </w:p>
    <w:p w14:paraId="2AC7A00C" w14:textId="77777777" w:rsidR="008A01AC" w:rsidRPr="008A01AC" w:rsidRDefault="008A01AC" w:rsidP="008A01AC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75A42CF" w14:textId="77777777" w:rsidR="008A01AC" w:rsidRDefault="008A01AC" w:rsidP="008A01AC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08C92B98" w14:textId="77777777" w:rsidR="008A01AC" w:rsidRDefault="008A01AC" w:rsidP="008A01AC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3C1A84DA" w14:textId="77777777" w:rsidR="008A01AC" w:rsidRDefault="008A01AC" w:rsidP="008A01AC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7C5BE2C8" w14:textId="77777777" w:rsidR="008A01AC" w:rsidRDefault="008A01AC" w:rsidP="008A01AC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749DBC63" w14:textId="77777777" w:rsidR="008A01AC" w:rsidRDefault="008A01AC" w:rsidP="008A01AC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5CA7283B" w14:textId="77777777" w:rsidR="008A01AC" w:rsidRDefault="008A01AC" w:rsidP="008A01AC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7CD8B3B1" w14:textId="66926937" w:rsidR="008A01AC" w:rsidRPr="008A01AC" w:rsidRDefault="008A01AC" w:rsidP="00FD29C4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394D86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 xml:space="preserve">Задание 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2</w:t>
      </w:r>
      <w:r w:rsidRPr="00394D86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</w:p>
    <w:p w14:paraId="74D6C942" w14:textId="4753A42E" w:rsidR="002D5071" w:rsidRDefault="002D5071" w:rsidP="00FD29C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D5071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9C7BE53" wp14:editId="5AF0E51D">
            <wp:extent cx="4906954" cy="3872286"/>
            <wp:effectExtent l="0" t="0" r="825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5187" cy="3878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E5EE9" w14:textId="342A6D6F" w:rsidR="008A01AC" w:rsidRDefault="008A01AC" w:rsidP="00FD29C4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этом задании введен список задач </w:t>
      </w:r>
      <w:r w:rsidR="008D4FF2">
        <w:rPr>
          <w:rFonts w:ascii="Times New Roman" w:hAnsi="Times New Roman" w:cs="Times New Roman"/>
          <w:sz w:val="28"/>
          <w:szCs w:val="28"/>
          <w:lang w:val="ru-RU"/>
        </w:rPr>
        <w:t>с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исходной длительностью</w:t>
      </w:r>
      <w:r w:rsidR="008D4FF2">
        <w:rPr>
          <w:rFonts w:ascii="Times New Roman" w:hAnsi="Times New Roman" w:cs="Times New Roman"/>
          <w:sz w:val="28"/>
          <w:szCs w:val="28"/>
          <w:lang w:val="ru-RU"/>
        </w:rPr>
        <w:t xml:space="preserve"> выполнения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4162464" w14:textId="77777777" w:rsidR="008A01AC" w:rsidRDefault="008A01AC" w:rsidP="00FD29C4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5303A199" w14:textId="77777777" w:rsidR="008A01AC" w:rsidRDefault="008A01AC" w:rsidP="00FD29C4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43569E25" w14:textId="77777777" w:rsidR="008A01AC" w:rsidRDefault="008A01AC" w:rsidP="00FD29C4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5FE51565" w14:textId="77777777" w:rsidR="008A01AC" w:rsidRDefault="008A01AC" w:rsidP="00FD29C4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34CF9C86" w14:textId="77777777" w:rsidR="008A01AC" w:rsidRDefault="008A01AC" w:rsidP="00FD29C4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7956C078" w14:textId="77777777" w:rsidR="008A01AC" w:rsidRDefault="008A01AC" w:rsidP="00FD29C4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1FA81191" w14:textId="77777777" w:rsidR="008A01AC" w:rsidRDefault="008A01AC" w:rsidP="00FD29C4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31F7D281" w14:textId="77777777" w:rsidR="008A01AC" w:rsidRDefault="008A01AC" w:rsidP="00FD29C4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1AB5154D" w14:textId="77777777" w:rsidR="008A01AC" w:rsidRDefault="008A01AC" w:rsidP="00FD29C4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606F0A86" w14:textId="77777777" w:rsidR="008A01AC" w:rsidRDefault="008A01AC" w:rsidP="00FD29C4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044C09D7" w14:textId="77777777" w:rsidR="008A01AC" w:rsidRDefault="008A01AC" w:rsidP="00FD29C4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1F60A7D6" w14:textId="77777777" w:rsidR="008A01AC" w:rsidRDefault="008A01AC" w:rsidP="00FD29C4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1E0C9C4B" w14:textId="6B510CB0" w:rsidR="008A01AC" w:rsidRPr="008A01AC" w:rsidRDefault="008A01AC" w:rsidP="00FD29C4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394D86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 xml:space="preserve">Задание 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3</w:t>
      </w:r>
      <w:r w:rsidRPr="00394D86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</w:p>
    <w:p w14:paraId="6BCB2338" w14:textId="5A1385CC" w:rsidR="002D5071" w:rsidRDefault="002D5071" w:rsidP="00FD29C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D5071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DE5A880" wp14:editId="270B23B2">
            <wp:extent cx="4929809" cy="3761085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9472" cy="3768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0C0C5" w14:textId="2319156D" w:rsidR="008A01AC" w:rsidRDefault="008A01AC" w:rsidP="00FD29C4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Задачи были структурированы в соответствии с заданием.</w:t>
      </w:r>
    </w:p>
    <w:p w14:paraId="06DE9622" w14:textId="77777777" w:rsidR="008A01AC" w:rsidRDefault="008A01AC" w:rsidP="00FD29C4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36EB4B56" w14:textId="77777777" w:rsidR="008A01AC" w:rsidRDefault="008A01AC" w:rsidP="00FD29C4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0F806436" w14:textId="77777777" w:rsidR="008A01AC" w:rsidRDefault="008A01AC" w:rsidP="00FD29C4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17E73E77" w14:textId="77777777" w:rsidR="008A01AC" w:rsidRDefault="008A01AC" w:rsidP="00FD29C4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3DBC3C4E" w14:textId="77777777" w:rsidR="008A01AC" w:rsidRDefault="008A01AC" w:rsidP="00FD29C4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4B20DE93" w14:textId="77777777" w:rsidR="008A01AC" w:rsidRDefault="008A01AC" w:rsidP="00FD29C4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0560B845" w14:textId="77777777" w:rsidR="008A01AC" w:rsidRDefault="008A01AC" w:rsidP="00FD29C4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47BBF50C" w14:textId="77777777" w:rsidR="008A01AC" w:rsidRDefault="008A01AC" w:rsidP="00FD29C4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7C0F31C0" w14:textId="77777777" w:rsidR="008A01AC" w:rsidRDefault="008A01AC" w:rsidP="00FD29C4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59353DB7" w14:textId="77777777" w:rsidR="008A01AC" w:rsidRDefault="008A01AC" w:rsidP="00FD29C4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523608F5" w14:textId="77777777" w:rsidR="008A01AC" w:rsidRDefault="008A01AC" w:rsidP="00FD29C4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3EF15301" w14:textId="77777777" w:rsidR="008A01AC" w:rsidRDefault="008A01AC" w:rsidP="00FD29C4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5FA5C687" w14:textId="77777777" w:rsidR="008A01AC" w:rsidRDefault="008A01AC" w:rsidP="00FD29C4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48B227A2" w14:textId="4B0A27CD" w:rsidR="008A01AC" w:rsidRPr="008A01AC" w:rsidRDefault="008A01AC" w:rsidP="00FD29C4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394D86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 xml:space="preserve">Задание 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4</w:t>
      </w:r>
      <w:r w:rsidRPr="00394D86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</w:p>
    <w:p w14:paraId="27AEA635" w14:textId="75BE07D3" w:rsidR="002D5071" w:rsidRDefault="002D5071" w:rsidP="00FD29C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D5071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09B1B19" wp14:editId="7A559621">
            <wp:extent cx="6152515" cy="4672965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67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F213E" w14:textId="284E64BE" w:rsidR="008A01AC" w:rsidRDefault="008A01AC" w:rsidP="00FD29C4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Установлены связи между задачами в соответствии с заданием.</w:t>
      </w:r>
    </w:p>
    <w:p w14:paraId="02DFEB46" w14:textId="175E9D54" w:rsidR="008A01AC" w:rsidRPr="008A01AC" w:rsidRDefault="008A01AC" w:rsidP="00FD29C4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394D86">
        <w:rPr>
          <w:rFonts w:ascii="Times New Roman" w:hAnsi="Times New Roman" w:cs="Times New Roman"/>
          <w:b/>
          <w:sz w:val="28"/>
          <w:szCs w:val="28"/>
          <w:lang w:val="ru-RU"/>
        </w:rPr>
        <w:t xml:space="preserve">Задание 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5</w:t>
      </w:r>
      <w:r w:rsidRPr="00394D86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</w:p>
    <w:p w14:paraId="41369C65" w14:textId="627B9FD1" w:rsidR="002D5071" w:rsidRDefault="00E26171" w:rsidP="00FD29C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26171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A3DEF99" wp14:editId="29FBA2F5">
            <wp:extent cx="6152515" cy="2023110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F0A1D" w14:textId="06843A02" w:rsidR="008A01AC" w:rsidRDefault="007A4A08" w:rsidP="00FD29C4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Создан список ресурсов. Единицы измерения картриджей – шт., бумаги –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пач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9B2234A" w14:textId="77777777" w:rsidR="007A4A08" w:rsidRDefault="007A4A08" w:rsidP="00FD29C4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E3BFFFA" w14:textId="5AB50C52" w:rsidR="008A01AC" w:rsidRPr="008D4FF2" w:rsidRDefault="008A01AC" w:rsidP="00FD29C4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394D86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 xml:space="preserve">Задание 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6</w:t>
      </w:r>
      <w:r w:rsidRPr="00394D86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</w:p>
    <w:p w14:paraId="0D14A9BE" w14:textId="62008913" w:rsidR="008B1D93" w:rsidRDefault="008B1D93" w:rsidP="00FD29C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B1D93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693367A" wp14:editId="34DF54C1">
            <wp:extent cx="6152515" cy="3218180"/>
            <wp:effectExtent l="0" t="0" r="63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78AC6" w14:textId="23E97197" w:rsidR="007A4A08" w:rsidRDefault="007A4A08" w:rsidP="00FD29C4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Ресурсы назначены задачам. Из примечания к заданию известен расход бумаги и картриджей. Появилась перегрузка: программист 1 занят задачами </w:t>
      </w:r>
      <w:r w:rsidRPr="007A4A08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  <w:lang w:val="ru-RU"/>
        </w:rPr>
        <w:t>Разработка интерфейса</w:t>
      </w:r>
      <w:r w:rsidRPr="007A4A08">
        <w:rPr>
          <w:rFonts w:ascii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7A4A08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  <w:lang w:val="ru-RU"/>
        </w:rPr>
        <w:t>Разработка базы данных</w:t>
      </w:r>
      <w:r w:rsidRPr="007A4A08">
        <w:rPr>
          <w:rFonts w:ascii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; программист 3 занят задачами </w:t>
      </w:r>
      <w:r w:rsidRPr="007A4A08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  <w:lang w:val="ru-RU"/>
        </w:rPr>
        <w:t>Разработка модулей обработки данных</w:t>
      </w:r>
      <w:r w:rsidRPr="007A4A08">
        <w:rPr>
          <w:rFonts w:ascii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7A4A08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  <w:lang w:val="ru-RU"/>
        </w:rPr>
        <w:t>Подготовка тестовых наборов данных</w:t>
      </w:r>
      <w:r w:rsidRPr="007A4A08">
        <w:rPr>
          <w:rFonts w:ascii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DB77E41" w14:textId="03E73B65" w:rsidR="007A4A08" w:rsidRPr="007A4A08" w:rsidRDefault="007A4A08" w:rsidP="00FD29C4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Дата окончания проекта до ликвидации ресурсов – 08.07.2024 г. Пока что соответствует ТЗ.</w:t>
      </w:r>
    </w:p>
    <w:p w14:paraId="3C8969E9" w14:textId="15016B6D" w:rsidR="00F87C72" w:rsidRDefault="00F87C72" w:rsidP="00FD29C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87C72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305E9F19" wp14:editId="6BD1BCA5">
            <wp:extent cx="5621543" cy="392794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26122" cy="3931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2E812" w14:textId="0D06B5B1" w:rsidR="007A4A08" w:rsidRDefault="007A4A08" w:rsidP="00FD29C4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Добавлены фиксированные затраты для 2-й и 9-й задач.</w:t>
      </w:r>
    </w:p>
    <w:p w14:paraId="60588814" w14:textId="77777777" w:rsidR="007A4A08" w:rsidRDefault="007A4A08" w:rsidP="00FD29C4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46633E6B" w14:textId="77777777" w:rsidR="007A4A08" w:rsidRDefault="007A4A08" w:rsidP="00FD29C4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07099522" w14:textId="77777777" w:rsidR="007A4A08" w:rsidRDefault="007A4A08" w:rsidP="00FD29C4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57A5C5B2" w14:textId="77777777" w:rsidR="007A4A08" w:rsidRDefault="007A4A08" w:rsidP="00FD29C4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09736DF0" w14:textId="77777777" w:rsidR="007A4A08" w:rsidRDefault="007A4A08" w:rsidP="00FD29C4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2BE47A06" w14:textId="77777777" w:rsidR="007A4A08" w:rsidRDefault="007A4A08" w:rsidP="00FD29C4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240ABB1A" w14:textId="77777777" w:rsidR="007A4A08" w:rsidRDefault="007A4A08" w:rsidP="00FD29C4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281A4E2E" w14:textId="77777777" w:rsidR="007A4A08" w:rsidRDefault="007A4A08" w:rsidP="00FD29C4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756F688D" w14:textId="77777777" w:rsidR="007A4A08" w:rsidRDefault="007A4A08" w:rsidP="00FD29C4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15087C92" w14:textId="77777777" w:rsidR="007A4A08" w:rsidRDefault="007A4A08" w:rsidP="00FD29C4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643C955B" w14:textId="77777777" w:rsidR="007A4A08" w:rsidRDefault="007A4A08" w:rsidP="00FD29C4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7D54E055" w14:textId="77777777" w:rsidR="007A4A08" w:rsidRDefault="007A4A08" w:rsidP="00FD29C4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73007F64" w14:textId="77777777" w:rsidR="007A4A08" w:rsidRDefault="007A4A08" w:rsidP="00FD29C4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4C5981D5" w14:textId="3C2F05DB" w:rsidR="00F87C72" w:rsidRDefault="00394D86" w:rsidP="00FD29C4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394D86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Задание 7.</w:t>
      </w:r>
    </w:p>
    <w:p w14:paraId="562BEF28" w14:textId="55750EC8" w:rsidR="00C75D28" w:rsidRDefault="00C75D28" w:rsidP="00FD29C4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C75D28">
        <w:rPr>
          <w:rFonts w:ascii="Times New Roman" w:hAnsi="Times New Roman" w:cs="Times New Roman"/>
          <w:b/>
          <w:noProof/>
          <w:sz w:val="28"/>
          <w:szCs w:val="28"/>
          <w:lang w:val="ru-RU"/>
        </w:rPr>
        <w:drawing>
          <wp:inline distT="0" distB="0" distL="0" distR="0" wp14:anchorId="31AA5089" wp14:editId="12AE3108">
            <wp:extent cx="6152515" cy="4597400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4FEF1" w14:textId="655435AB" w:rsidR="007A4A08" w:rsidRDefault="007A4A08" w:rsidP="00FD29C4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 помощью инструмента </w:t>
      </w:r>
      <w:r w:rsidRPr="007A4A08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  <w:lang w:val="ru-RU"/>
        </w:rPr>
        <w:t>Выравнивание</w:t>
      </w:r>
      <w:r w:rsidRPr="007A4A08">
        <w:rPr>
          <w:rFonts w:ascii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была ликвидирована перегрузка ресурсов. Сдвинулся срок окончания проекта – теперь это 16.07.2024 г., но все еще соответствует ТЗ.</w:t>
      </w:r>
    </w:p>
    <w:p w14:paraId="6A9BDA94" w14:textId="781D4A76" w:rsidR="007A4A08" w:rsidRDefault="007A4A08" w:rsidP="00FD29C4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6BE83E3" w14:textId="25D6480D" w:rsidR="007A4A08" w:rsidRDefault="007A4A08" w:rsidP="00FD29C4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896D11F" w14:textId="3CE16728" w:rsidR="007A4A08" w:rsidRDefault="007A4A08" w:rsidP="00FD29C4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E3F3BA7" w14:textId="4AE05281" w:rsidR="007A4A08" w:rsidRDefault="007A4A08" w:rsidP="00FD29C4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AC9FABA" w14:textId="51A47F92" w:rsidR="007A4A08" w:rsidRDefault="007A4A08" w:rsidP="00FD29C4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EBEE140" w14:textId="6BD42C97" w:rsidR="007A4A08" w:rsidRDefault="007A4A08" w:rsidP="00FD29C4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5BF7C9D" w14:textId="5E1C7244" w:rsidR="007A4A08" w:rsidRDefault="007A4A08" w:rsidP="00FD29C4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45895BD" w14:textId="557530E0" w:rsidR="007A4A08" w:rsidRDefault="007A4A08" w:rsidP="00FD29C4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AA411A5" w14:textId="77777777" w:rsidR="007A4A08" w:rsidRPr="007A4A08" w:rsidRDefault="007A4A08" w:rsidP="00FD29C4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B24B791" w14:textId="149F3511" w:rsidR="008A01AC" w:rsidRDefault="008A01AC" w:rsidP="00FD29C4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Задание 8.</w:t>
      </w:r>
    </w:p>
    <w:p w14:paraId="5570EEED" w14:textId="2345B53E" w:rsidR="00C75D28" w:rsidRDefault="00255035" w:rsidP="00FD29C4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255035">
        <w:rPr>
          <w:rFonts w:ascii="Times New Roman" w:hAnsi="Times New Roman" w:cs="Times New Roman"/>
          <w:b/>
          <w:noProof/>
          <w:sz w:val="28"/>
          <w:szCs w:val="28"/>
          <w:lang w:val="ru-RU"/>
        </w:rPr>
        <w:drawing>
          <wp:inline distT="0" distB="0" distL="0" distR="0" wp14:anchorId="63E7C361" wp14:editId="4D3F5F3E">
            <wp:extent cx="5449060" cy="335326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6DE3F" w14:textId="0664B436" w:rsidR="007A4A08" w:rsidRPr="007A4A08" w:rsidRDefault="007A4A08" w:rsidP="00FD29C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A4A08">
        <w:rPr>
          <w:rFonts w:ascii="Times New Roman" w:hAnsi="Times New Roman" w:cs="Times New Roman"/>
          <w:sz w:val="28"/>
          <w:szCs w:val="28"/>
          <w:lang w:val="ru-RU"/>
        </w:rPr>
        <w:t>Добавляем повторяющуюся задачу.</w:t>
      </w:r>
    </w:p>
    <w:p w14:paraId="0BB31459" w14:textId="6F8EAEFC" w:rsidR="00255035" w:rsidRDefault="00255035" w:rsidP="00FD29C4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255035">
        <w:rPr>
          <w:rFonts w:ascii="Times New Roman" w:hAnsi="Times New Roman" w:cs="Times New Roman"/>
          <w:b/>
          <w:noProof/>
          <w:sz w:val="28"/>
          <w:szCs w:val="28"/>
          <w:lang w:val="ru-RU"/>
        </w:rPr>
        <w:drawing>
          <wp:inline distT="0" distB="0" distL="0" distR="0" wp14:anchorId="7E25E71A" wp14:editId="47DFCB7F">
            <wp:extent cx="6152515" cy="1600835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BF04F" w14:textId="60622EB7" w:rsidR="00255035" w:rsidRDefault="00255035" w:rsidP="00FD29C4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255035">
        <w:rPr>
          <w:rFonts w:ascii="Times New Roman" w:hAnsi="Times New Roman" w:cs="Times New Roman"/>
          <w:b/>
          <w:noProof/>
          <w:sz w:val="28"/>
          <w:szCs w:val="28"/>
          <w:lang w:val="ru-RU"/>
        </w:rPr>
        <w:drawing>
          <wp:inline distT="0" distB="0" distL="0" distR="0" wp14:anchorId="73C0B7DC" wp14:editId="6E1EBE11">
            <wp:extent cx="6152515" cy="2547620"/>
            <wp:effectExtent l="0" t="0" r="635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71E0A" w14:textId="6DFF1BCC" w:rsidR="007A4A08" w:rsidRPr="007A4A08" w:rsidRDefault="007A4A08" w:rsidP="00FD29C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A4A08">
        <w:rPr>
          <w:rFonts w:ascii="Times New Roman" w:hAnsi="Times New Roman" w:cs="Times New Roman"/>
          <w:sz w:val="28"/>
          <w:szCs w:val="28"/>
          <w:lang w:val="ru-RU"/>
        </w:rPr>
        <w:lastRenderedPageBreak/>
        <w:t>Добавляем специалиста из сторонней компании.</w:t>
      </w:r>
    </w:p>
    <w:p w14:paraId="25F8A755" w14:textId="6993FC86" w:rsidR="00255035" w:rsidRDefault="00D32006" w:rsidP="00FD29C4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D32006">
        <w:rPr>
          <w:rFonts w:ascii="Times New Roman" w:hAnsi="Times New Roman" w:cs="Times New Roman"/>
          <w:b/>
          <w:noProof/>
          <w:sz w:val="28"/>
          <w:szCs w:val="28"/>
          <w:lang w:val="ru-RU"/>
        </w:rPr>
        <w:drawing>
          <wp:inline distT="0" distB="0" distL="0" distR="0" wp14:anchorId="2B91A829" wp14:editId="4107F6CD">
            <wp:extent cx="6152515" cy="3755390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B89A7" w14:textId="442F81D8" w:rsidR="00D32006" w:rsidRPr="007A4A08" w:rsidRDefault="007A4A08" w:rsidP="00FD29C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A4A08">
        <w:rPr>
          <w:rFonts w:ascii="Times New Roman" w:hAnsi="Times New Roman" w:cs="Times New Roman"/>
          <w:sz w:val="28"/>
          <w:szCs w:val="28"/>
          <w:lang w:val="ru-RU"/>
        </w:rPr>
        <w:t>Назначаем специалиста задаче.</w:t>
      </w:r>
    </w:p>
    <w:p w14:paraId="1A35C3AB" w14:textId="62E2DE7F" w:rsidR="00D32006" w:rsidRDefault="00255FED" w:rsidP="00FD29C4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255FED">
        <w:rPr>
          <w:rFonts w:ascii="Times New Roman" w:hAnsi="Times New Roman" w:cs="Times New Roman"/>
          <w:b/>
          <w:noProof/>
          <w:sz w:val="28"/>
          <w:szCs w:val="28"/>
          <w:lang w:val="ru-RU"/>
        </w:rPr>
        <w:lastRenderedPageBreak/>
        <w:drawing>
          <wp:inline distT="0" distB="0" distL="0" distR="0" wp14:anchorId="724856F9" wp14:editId="5A25500D">
            <wp:extent cx="6152515" cy="4813935"/>
            <wp:effectExtent l="0" t="0" r="635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81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7B710" w14:textId="77777777" w:rsidR="008D4FF2" w:rsidRDefault="00E84C6F" w:rsidP="00FD29C4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Чтобы в период проведения профилактики другие задачи не выполнялись, можно добавить исключение в календарь. Пусть каждые две недели по</w:t>
      </w:r>
      <w:r w:rsidR="008D4FF2">
        <w:rPr>
          <w:rFonts w:ascii="Times New Roman" w:hAnsi="Times New Roman" w:cs="Times New Roman"/>
          <w:sz w:val="28"/>
          <w:szCs w:val="28"/>
          <w:lang w:val="ru-RU"/>
        </w:rPr>
        <w:t xml:space="preserve"> в</w:t>
      </w:r>
      <w:r>
        <w:rPr>
          <w:rFonts w:ascii="Times New Roman" w:hAnsi="Times New Roman" w:cs="Times New Roman"/>
          <w:sz w:val="28"/>
          <w:szCs w:val="28"/>
          <w:lang w:val="ru-RU"/>
        </w:rPr>
        <w:t>торникам ресурсы выполняют задачи на 3 часа меньше обычного.</w:t>
      </w:r>
    </w:p>
    <w:p w14:paraId="0D5EF25B" w14:textId="6E3AF7F7" w:rsidR="007A4A08" w:rsidRDefault="00E84C6F" w:rsidP="00FD29C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84C6F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drawing>
          <wp:inline distT="0" distB="0" distL="0" distR="0" wp14:anchorId="664E3678" wp14:editId="618C8DE1">
            <wp:extent cx="5963482" cy="4829849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63482" cy="482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481EE" w14:textId="38DE40AD" w:rsidR="00E84C6F" w:rsidRDefault="00E84C6F" w:rsidP="00FD29C4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E84C6F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drawing>
          <wp:inline distT="0" distB="0" distL="0" distR="0" wp14:anchorId="5818EC89" wp14:editId="55E2A2AB">
            <wp:extent cx="6152515" cy="4869180"/>
            <wp:effectExtent l="0" t="0" r="63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86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3F35B" w14:textId="069BF84B" w:rsidR="00E84C6F" w:rsidRPr="00E84C6F" w:rsidRDefault="00E84C6F" w:rsidP="00FD29C4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Дата окончания сдвинулась на 3 дня.</w:t>
      </w:r>
    </w:p>
    <w:p w14:paraId="4F98346A" w14:textId="2387F51C" w:rsidR="00E84C6F" w:rsidRDefault="00E84C6F" w:rsidP="00FD29C4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E84C6F">
        <w:rPr>
          <w:rFonts w:ascii="Times New Roman" w:hAnsi="Times New Roman" w:cs="Times New Roman"/>
          <w:b/>
          <w:sz w:val="28"/>
          <w:szCs w:val="28"/>
          <w:lang w:val="ru-RU"/>
        </w:rPr>
        <w:drawing>
          <wp:inline distT="0" distB="0" distL="0" distR="0" wp14:anchorId="31D2FE7A" wp14:editId="1BDAEDB7">
            <wp:extent cx="6152515" cy="1703705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59653" w14:textId="07BFFBD4" w:rsidR="007A4A08" w:rsidRPr="007A4A08" w:rsidRDefault="007A4A08" w:rsidP="00FD29C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A4A08">
        <w:rPr>
          <w:rFonts w:ascii="Times New Roman" w:hAnsi="Times New Roman" w:cs="Times New Roman"/>
          <w:sz w:val="28"/>
          <w:szCs w:val="28"/>
          <w:lang w:val="ru-RU"/>
        </w:rPr>
        <w:t xml:space="preserve">Затраты – 559 тыс. </w:t>
      </w:r>
      <w:proofErr w:type="spellStart"/>
      <w:r w:rsidRPr="007A4A08">
        <w:rPr>
          <w:rFonts w:ascii="Times New Roman" w:hAnsi="Times New Roman" w:cs="Times New Roman"/>
          <w:sz w:val="28"/>
          <w:szCs w:val="28"/>
          <w:lang w:val="ru-RU"/>
        </w:rPr>
        <w:t>руб</w:t>
      </w:r>
      <w:proofErr w:type="spellEnd"/>
      <w:r w:rsidRPr="007A4A08">
        <w:rPr>
          <w:rFonts w:ascii="Times New Roman" w:hAnsi="Times New Roman" w:cs="Times New Roman"/>
          <w:sz w:val="28"/>
          <w:szCs w:val="28"/>
          <w:lang w:val="ru-RU"/>
        </w:rPr>
        <w:t>, что соответствует ТЗ.</w:t>
      </w:r>
    </w:p>
    <w:p w14:paraId="7A564AE3" w14:textId="65D5E918" w:rsidR="008A01AC" w:rsidRDefault="008A01AC" w:rsidP="00FD29C4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Задание 9.</w:t>
      </w:r>
    </w:p>
    <w:p w14:paraId="5A5C3A40" w14:textId="72188DBC" w:rsidR="0080316D" w:rsidRDefault="0080316D" w:rsidP="00FD29C4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Диаграмма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Ганта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и критический путь.</w:t>
      </w:r>
    </w:p>
    <w:p w14:paraId="3302474E" w14:textId="51E8E36D" w:rsidR="0080316D" w:rsidRDefault="0080316D" w:rsidP="00FD29C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0316D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3341A8B5" wp14:editId="7ABAF02B">
            <wp:extent cx="6152515" cy="2352675"/>
            <wp:effectExtent l="0" t="0" r="63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99E0B" w14:textId="38E39091" w:rsidR="00701A33" w:rsidRDefault="00701A33" w:rsidP="00FD29C4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Чтобы уменьшить дату окончания проекта, можно сократить время выполнения задач 14 и 15. Для этого пригласим в команду второго технического писателя.</w:t>
      </w:r>
    </w:p>
    <w:p w14:paraId="0D2DD5E9" w14:textId="013F9333" w:rsidR="00701A33" w:rsidRDefault="00701A33" w:rsidP="00FD29C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01A33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70FFB984" wp14:editId="3AC3B690">
            <wp:extent cx="6152515" cy="2410460"/>
            <wp:effectExtent l="0" t="0" r="635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EB9AE" w14:textId="606B2AD2" w:rsidR="00701A33" w:rsidRDefault="00701A33" w:rsidP="00FD29C4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Назначим новый ресурс задачам, связанным с написанием документации.</w:t>
      </w:r>
    </w:p>
    <w:p w14:paraId="0A569A6D" w14:textId="185ADBF7" w:rsidR="00701A33" w:rsidRDefault="00701A33" w:rsidP="00FD29C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01A33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3032940A" wp14:editId="726E9BC5">
            <wp:extent cx="6152515" cy="2298700"/>
            <wp:effectExtent l="0" t="0" r="635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54EE5" w14:textId="3D574751" w:rsidR="00701A33" w:rsidRDefault="00701A33" w:rsidP="00FD29C4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Срок окончания проекта теперь – 02.07.2024 г. Осталось убрать лишние задачи по профилактике.</w:t>
      </w:r>
    </w:p>
    <w:p w14:paraId="5857BE39" w14:textId="384F2D0E" w:rsidR="00701A33" w:rsidRDefault="00701A33" w:rsidP="00FD29C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01A33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47CC178E" wp14:editId="4B809911">
            <wp:extent cx="6152515" cy="2950210"/>
            <wp:effectExtent l="0" t="0" r="635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04F5F" w14:textId="47C4C059" w:rsidR="008D4FF2" w:rsidRDefault="008D4FF2" w:rsidP="00FD29C4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Таким образом, дата окончания проекта сокращена на две недели.</w:t>
      </w:r>
      <w:bookmarkStart w:id="0" w:name="_GoBack"/>
      <w:bookmarkEnd w:id="0"/>
    </w:p>
    <w:p w14:paraId="1357D8D1" w14:textId="5F1850EA" w:rsidR="00701A33" w:rsidRDefault="00701A33" w:rsidP="00FD29C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01A33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42E4FC6C" wp14:editId="0904139C">
            <wp:extent cx="6152515" cy="4318635"/>
            <wp:effectExtent l="0" t="0" r="635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3E5C4" w14:textId="1D19C1F0" w:rsidR="00701A33" w:rsidRPr="0080316D" w:rsidRDefault="00701A33" w:rsidP="00FD29C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A4A08">
        <w:rPr>
          <w:rFonts w:ascii="Times New Roman" w:hAnsi="Times New Roman" w:cs="Times New Roman"/>
          <w:sz w:val="28"/>
          <w:szCs w:val="28"/>
          <w:lang w:val="ru-RU"/>
        </w:rPr>
        <w:t>Дата окончания и затраты соответствуют ТЗ. Задаем базовый план.</w:t>
      </w:r>
    </w:p>
    <w:p w14:paraId="279615EC" w14:textId="31372A07" w:rsidR="00255FED" w:rsidRDefault="004D3E16" w:rsidP="00FD29C4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4D3E16">
        <w:rPr>
          <w:rFonts w:ascii="Times New Roman" w:hAnsi="Times New Roman" w:cs="Times New Roman"/>
          <w:b/>
          <w:noProof/>
          <w:sz w:val="28"/>
          <w:szCs w:val="28"/>
          <w:lang w:val="ru-RU"/>
        </w:rPr>
        <w:lastRenderedPageBreak/>
        <w:drawing>
          <wp:inline distT="0" distB="0" distL="0" distR="0" wp14:anchorId="360EE207" wp14:editId="7401EAF3">
            <wp:extent cx="3553321" cy="3315163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41953" w14:textId="7B52B0F7" w:rsidR="008D24D5" w:rsidRDefault="008D24D5" w:rsidP="00FD29C4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8D24D5">
        <w:rPr>
          <w:rFonts w:ascii="Times New Roman" w:hAnsi="Times New Roman" w:cs="Times New Roman"/>
          <w:b/>
          <w:sz w:val="28"/>
          <w:szCs w:val="28"/>
          <w:lang w:val="ru-RU"/>
        </w:rPr>
        <w:drawing>
          <wp:inline distT="0" distB="0" distL="0" distR="0" wp14:anchorId="2E5BFECC" wp14:editId="17059A53">
            <wp:extent cx="6152515" cy="3135630"/>
            <wp:effectExtent l="0" t="0" r="635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97873" w14:textId="2DBD8EFA" w:rsidR="008A01AC" w:rsidRDefault="008A01AC" w:rsidP="00FD29C4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Задание 10.</w:t>
      </w:r>
    </w:p>
    <w:p w14:paraId="6622E716" w14:textId="324A23F3" w:rsidR="004D3E16" w:rsidRDefault="004D3E16" w:rsidP="00FD29C4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4D3E16">
        <w:rPr>
          <w:rFonts w:ascii="Times New Roman" w:hAnsi="Times New Roman" w:cs="Times New Roman"/>
          <w:b/>
          <w:noProof/>
          <w:sz w:val="28"/>
          <w:szCs w:val="28"/>
          <w:lang w:val="ru-RU"/>
        </w:rPr>
        <w:drawing>
          <wp:inline distT="0" distB="0" distL="0" distR="0" wp14:anchorId="340AA04C" wp14:editId="16B45DAD">
            <wp:extent cx="2324424" cy="1276528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1FB44" w14:textId="685BF9B5" w:rsidR="00717942" w:rsidRPr="00717942" w:rsidRDefault="00717942" w:rsidP="00FD29C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17942">
        <w:rPr>
          <w:rFonts w:ascii="Times New Roman" w:hAnsi="Times New Roman" w:cs="Times New Roman"/>
          <w:sz w:val="28"/>
          <w:szCs w:val="28"/>
          <w:lang w:val="ru-RU"/>
        </w:rPr>
        <w:t>Ставим дату отчета 25.05.2024 г., к примеру.</w:t>
      </w:r>
    </w:p>
    <w:p w14:paraId="1D2C3C64" w14:textId="12EDA4E0" w:rsidR="004D3E16" w:rsidRDefault="00246358" w:rsidP="00FD29C4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246358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drawing>
          <wp:inline distT="0" distB="0" distL="0" distR="0" wp14:anchorId="41DAE5AA" wp14:editId="56EEEAC6">
            <wp:extent cx="6152515" cy="3526790"/>
            <wp:effectExtent l="0" t="0" r="63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87C45" w14:textId="54F6C5D8" w:rsidR="00717942" w:rsidRDefault="00717942" w:rsidP="00FD29C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17942">
        <w:rPr>
          <w:rFonts w:ascii="Times New Roman" w:hAnsi="Times New Roman" w:cs="Times New Roman"/>
          <w:sz w:val="28"/>
          <w:szCs w:val="28"/>
          <w:lang w:val="ru-RU"/>
        </w:rPr>
        <w:t>Пусть задач</w:t>
      </w:r>
      <w:r w:rsidR="007305F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717942">
        <w:rPr>
          <w:rFonts w:ascii="Times New Roman" w:hAnsi="Times New Roman" w:cs="Times New Roman"/>
          <w:sz w:val="28"/>
          <w:szCs w:val="28"/>
          <w:lang w:val="ru-RU"/>
        </w:rPr>
        <w:t xml:space="preserve"> 4</w:t>
      </w:r>
      <w:r w:rsidR="007305FE">
        <w:rPr>
          <w:rFonts w:ascii="Times New Roman" w:hAnsi="Times New Roman" w:cs="Times New Roman"/>
          <w:sz w:val="28"/>
          <w:szCs w:val="28"/>
          <w:lang w:val="ru-RU"/>
        </w:rPr>
        <w:t xml:space="preserve"> и 6</w:t>
      </w:r>
      <w:r w:rsidRPr="00717942">
        <w:rPr>
          <w:rFonts w:ascii="Times New Roman" w:hAnsi="Times New Roman" w:cs="Times New Roman"/>
          <w:sz w:val="28"/>
          <w:szCs w:val="28"/>
          <w:lang w:val="ru-RU"/>
        </w:rPr>
        <w:t xml:space="preserve"> выполнил</w:t>
      </w:r>
      <w:r w:rsidR="007305F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717942">
        <w:rPr>
          <w:rFonts w:ascii="Times New Roman" w:hAnsi="Times New Roman" w:cs="Times New Roman"/>
          <w:sz w:val="28"/>
          <w:szCs w:val="28"/>
          <w:lang w:val="ru-RU"/>
        </w:rPr>
        <w:t>сь позже, чем планировалось.</w:t>
      </w:r>
    </w:p>
    <w:p w14:paraId="6C517753" w14:textId="1A10DB4B" w:rsidR="007305FE" w:rsidRDefault="007305FE" w:rsidP="00FD29C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305F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F3F8588" wp14:editId="0A91450E">
            <wp:extent cx="6152515" cy="3632835"/>
            <wp:effectExtent l="0" t="0" r="635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B78EC" w14:textId="74DABEF0" w:rsidR="008D1749" w:rsidRPr="008D1749" w:rsidRDefault="007305FE" w:rsidP="00FD29C4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 аналитику была поднята з/п на 10% с 22 апреля.</w:t>
      </w:r>
    </w:p>
    <w:p w14:paraId="43D36413" w14:textId="050BFF56" w:rsidR="00717942" w:rsidRDefault="007305FE" w:rsidP="00FD29C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305FE">
        <w:rPr>
          <w:rFonts w:ascii="Times New Roman" w:hAnsi="Times New Roman" w:cs="Times New Roman"/>
          <w:sz w:val="28"/>
          <w:szCs w:val="28"/>
          <w:lang w:val="ru-RU"/>
        </w:rPr>
        <w:t>Ликвид</w:t>
      </w:r>
      <w:r w:rsidR="008D4FF2">
        <w:rPr>
          <w:rFonts w:ascii="Times New Roman" w:hAnsi="Times New Roman" w:cs="Times New Roman"/>
          <w:sz w:val="28"/>
          <w:szCs w:val="28"/>
          <w:lang w:val="ru-RU"/>
        </w:rPr>
        <w:t>ируем</w:t>
      </w:r>
      <w:r w:rsidRPr="007305FE">
        <w:rPr>
          <w:rFonts w:ascii="Times New Roman" w:hAnsi="Times New Roman" w:cs="Times New Roman"/>
          <w:sz w:val="28"/>
          <w:szCs w:val="28"/>
          <w:lang w:val="ru-RU"/>
        </w:rPr>
        <w:t xml:space="preserve"> перегрузк</w:t>
      </w:r>
      <w:r w:rsidR="008D4FF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7305FE">
        <w:rPr>
          <w:rFonts w:ascii="Times New Roman" w:hAnsi="Times New Roman" w:cs="Times New Roman"/>
          <w:sz w:val="28"/>
          <w:szCs w:val="28"/>
          <w:lang w:val="ru-RU"/>
        </w:rPr>
        <w:t xml:space="preserve"> ресурсов с помощью выравнивания.</w:t>
      </w:r>
    </w:p>
    <w:p w14:paraId="3D7E3A91" w14:textId="519B882A" w:rsidR="008D1749" w:rsidRDefault="008D1749" w:rsidP="00FD29C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D1749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56C3848E" wp14:editId="37BFA731">
            <wp:extent cx="6152515" cy="4566285"/>
            <wp:effectExtent l="0" t="0" r="635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56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24EF5" w14:textId="6272A451" w:rsidR="00977A1F" w:rsidRDefault="008D1749" w:rsidP="00FD29C4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Отметим задачи выполненными по состоянию на 25.05.2024 г.</w:t>
      </w:r>
    </w:p>
    <w:p w14:paraId="6316A98A" w14:textId="16306D2E" w:rsidR="008D1749" w:rsidRDefault="008D1749" w:rsidP="00FD29C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D1749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3134BEA4" wp14:editId="269AA81F">
            <wp:extent cx="6152515" cy="4064635"/>
            <wp:effectExtent l="0" t="0" r="63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92EDD" w14:textId="2DF09D89" w:rsidR="008D1749" w:rsidRPr="00717942" w:rsidRDefault="008D1749" w:rsidP="00FD29C4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Выведем линию прогресса.</w:t>
      </w:r>
    </w:p>
    <w:p w14:paraId="299F7126" w14:textId="09AFE2D6" w:rsidR="004D3E16" w:rsidRDefault="008D1749" w:rsidP="00FD29C4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8D1749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drawing>
          <wp:inline distT="0" distB="0" distL="0" distR="0" wp14:anchorId="5889189C" wp14:editId="1E81FA02">
            <wp:extent cx="5048955" cy="6106377"/>
            <wp:effectExtent l="0" t="0" r="0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610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88D1A" w14:textId="77777777" w:rsidR="008D1749" w:rsidRDefault="00717942" w:rsidP="00FD29C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17942">
        <w:rPr>
          <w:rFonts w:ascii="Times New Roman" w:hAnsi="Times New Roman" w:cs="Times New Roman"/>
          <w:sz w:val="28"/>
          <w:szCs w:val="28"/>
          <w:lang w:val="ru-RU"/>
        </w:rPr>
        <w:t>Выведем таблицу освоенного объема.</w:t>
      </w:r>
    </w:p>
    <w:p w14:paraId="69506C7C" w14:textId="4F320C2B" w:rsidR="008D1749" w:rsidRDefault="008D1749" w:rsidP="00FD29C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D1749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4E09B000" wp14:editId="65F66819">
            <wp:extent cx="6152515" cy="2786380"/>
            <wp:effectExtent l="0" t="0" r="63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76184" w14:textId="66ADDE26" w:rsidR="00717942" w:rsidRDefault="00717942" w:rsidP="00FD29C4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Видим, что освоенный объем меньше, чем запланированный. Значит, выполнени</w:t>
      </w:r>
      <w:r w:rsidR="00977A1F">
        <w:rPr>
          <w:rFonts w:ascii="Times New Roman" w:hAnsi="Times New Roman" w:cs="Times New Roman"/>
          <w:sz w:val="28"/>
          <w:szCs w:val="28"/>
          <w:lang w:val="ru-RU"/>
        </w:rPr>
        <w:t>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проекта идет медленнее, чем планировалось. Данный факт подтверждает и индекс отклонения от календарного плана – он меньше 1. Но индекс отклонения по стоимости больше 1, поэтому с финансовой точки зрения все идет неплохо</w:t>
      </w:r>
      <w:r w:rsidR="00FD15B8">
        <w:rPr>
          <w:rFonts w:ascii="Times New Roman" w:hAnsi="Times New Roman" w:cs="Times New Roman"/>
          <w:sz w:val="28"/>
          <w:szCs w:val="28"/>
          <w:lang w:val="ru-RU"/>
        </w:rPr>
        <w:t xml:space="preserve"> (фактические затраты меньше, чем освоенный объем). Таким образом, если впредь выполнять работу в соответствии с графиком, то затраты не превысят бюджет – 533 484,36 руб.</w:t>
      </w:r>
    </w:p>
    <w:p w14:paraId="1EB108CD" w14:textId="4CCBBC9C" w:rsidR="007305FE" w:rsidRPr="007305FE" w:rsidRDefault="007305FE" w:rsidP="00FD29C4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Вывод: </w:t>
      </w:r>
      <w:r>
        <w:rPr>
          <w:rFonts w:ascii="Times New Roman" w:hAnsi="Times New Roman" w:cs="Times New Roman"/>
          <w:sz w:val="28"/>
          <w:szCs w:val="28"/>
          <w:lang w:val="ru-RU"/>
        </w:rPr>
        <w:t>и затраты</w:t>
      </w:r>
      <w:r w:rsidR="00977A1F">
        <w:rPr>
          <w:rFonts w:ascii="Times New Roman" w:hAnsi="Times New Roman" w:cs="Times New Roman"/>
          <w:sz w:val="28"/>
          <w:szCs w:val="28"/>
          <w:lang w:val="ru-RU"/>
        </w:rPr>
        <w:t xml:space="preserve"> (5</w:t>
      </w:r>
      <w:r w:rsidR="00FD15B8">
        <w:rPr>
          <w:rFonts w:ascii="Times New Roman" w:hAnsi="Times New Roman" w:cs="Times New Roman"/>
          <w:sz w:val="28"/>
          <w:szCs w:val="28"/>
          <w:lang w:val="ru-RU"/>
        </w:rPr>
        <w:t>33 484, 36</w:t>
      </w:r>
      <w:r w:rsidR="00977A1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FD15B8">
        <w:rPr>
          <w:rFonts w:ascii="Times New Roman" w:hAnsi="Times New Roman" w:cs="Times New Roman"/>
          <w:sz w:val="28"/>
          <w:szCs w:val="28"/>
          <w:lang w:val="ru-RU"/>
        </w:rPr>
        <w:t>руб</w:t>
      </w:r>
      <w:proofErr w:type="spellEnd"/>
      <w:r w:rsidR="00977A1F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>, и дата планируемого окончания</w:t>
      </w:r>
      <w:r w:rsidR="00977A1F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FD15B8">
        <w:rPr>
          <w:rFonts w:ascii="Times New Roman" w:hAnsi="Times New Roman" w:cs="Times New Roman"/>
          <w:sz w:val="28"/>
          <w:szCs w:val="28"/>
          <w:lang w:val="ru-RU"/>
        </w:rPr>
        <w:t>05</w:t>
      </w:r>
      <w:r w:rsidR="00977A1F">
        <w:rPr>
          <w:rFonts w:ascii="Times New Roman" w:hAnsi="Times New Roman" w:cs="Times New Roman"/>
          <w:sz w:val="28"/>
          <w:szCs w:val="28"/>
          <w:lang w:val="ru-RU"/>
        </w:rPr>
        <w:t>.07.24</w:t>
      </w:r>
      <w:r w:rsidR="00FD15B8">
        <w:rPr>
          <w:rFonts w:ascii="Times New Roman" w:hAnsi="Times New Roman" w:cs="Times New Roman"/>
          <w:sz w:val="28"/>
          <w:szCs w:val="28"/>
          <w:lang w:val="ru-RU"/>
        </w:rPr>
        <w:t xml:space="preserve"> г.</w:t>
      </w:r>
      <w:r w:rsidR="00977A1F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проекта удовлетворяют первоначальным требованиям.</w:t>
      </w:r>
    </w:p>
    <w:sectPr w:rsidR="007305FE" w:rsidRPr="007305FE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CA46C3" w14:textId="77777777" w:rsidR="001F5F4C" w:rsidRDefault="001F5F4C" w:rsidP="007A4A08">
      <w:pPr>
        <w:spacing w:after="0" w:line="240" w:lineRule="auto"/>
      </w:pPr>
      <w:r>
        <w:separator/>
      </w:r>
    </w:p>
  </w:endnote>
  <w:endnote w:type="continuationSeparator" w:id="0">
    <w:p w14:paraId="5FBA0375" w14:textId="77777777" w:rsidR="001F5F4C" w:rsidRDefault="001F5F4C" w:rsidP="007A4A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5A4D025" w14:textId="77777777" w:rsidR="001F5F4C" w:rsidRDefault="001F5F4C" w:rsidP="007A4A08">
      <w:pPr>
        <w:spacing w:after="0" w:line="240" w:lineRule="auto"/>
      </w:pPr>
      <w:r>
        <w:separator/>
      </w:r>
    </w:p>
  </w:footnote>
  <w:footnote w:type="continuationSeparator" w:id="0">
    <w:p w14:paraId="251DDAF7" w14:textId="77777777" w:rsidR="001F5F4C" w:rsidRDefault="001F5F4C" w:rsidP="007A4A0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202C"/>
    <w:rsid w:val="001F5F4C"/>
    <w:rsid w:val="00246358"/>
    <w:rsid w:val="00255035"/>
    <w:rsid w:val="00255FED"/>
    <w:rsid w:val="002D5071"/>
    <w:rsid w:val="00394D86"/>
    <w:rsid w:val="003D7B6C"/>
    <w:rsid w:val="004C6D35"/>
    <w:rsid w:val="004D3E16"/>
    <w:rsid w:val="005D194C"/>
    <w:rsid w:val="0066202C"/>
    <w:rsid w:val="006B0031"/>
    <w:rsid w:val="006F3E8C"/>
    <w:rsid w:val="00701A33"/>
    <w:rsid w:val="00717942"/>
    <w:rsid w:val="007305FE"/>
    <w:rsid w:val="007A4A08"/>
    <w:rsid w:val="0080316D"/>
    <w:rsid w:val="008A01AC"/>
    <w:rsid w:val="008B1D93"/>
    <w:rsid w:val="008D1749"/>
    <w:rsid w:val="008D24D5"/>
    <w:rsid w:val="008D4FF2"/>
    <w:rsid w:val="00977A1F"/>
    <w:rsid w:val="00C75D28"/>
    <w:rsid w:val="00D32006"/>
    <w:rsid w:val="00E26171"/>
    <w:rsid w:val="00E84C6F"/>
    <w:rsid w:val="00F87C72"/>
    <w:rsid w:val="00FD15B8"/>
    <w:rsid w:val="00FD2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AD60E3"/>
  <w15:chartTrackingRefBased/>
  <w15:docId w15:val="{C7B09F9D-8066-4FC2-8F58-4D0E4C82B3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A4A08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A4A08"/>
  </w:style>
  <w:style w:type="paragraph" w:styleId="a5">
    <w:name w:val="footer"/>
    <w:basedOn w:val="a"/>
    <w:link w:val="a6"/>
    <w:uiPriority w:val="99"/>
    <w:unhideWhenUsed/>
    <w:rsid w:val="007A4A08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A4A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1</Pages>
  <Words>482</Words>
  <Characters>2748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Марченко</dc:creator>
  <cp:keywords/>
  <dc:description/>
  <cp:lastModifiedBy>Владислав Марченко</cp:lastModifiedBy>
  <cp:revision>20</cp:revision>
  <dcterms:created xsi:type="dcterms:W3CDTF">2024-03-26T07:27:00Z</dcterms:created>
  <dcterms:modified xsi:type="dcterms:W3CDTF">2024-04-01T13:46:00Z</dcterms:modified>
</cp:coreProperties>
</file>