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9B2C" w14:textId="1E353B88" w:rsidR="00744E35" w:rsidRDefault="00675777">
      <w:r w:rsidRPr="00675777">
        <w:t xml:space="preserve">Repositorio de Archivos y </w:t>
      </w:r>
      <w:proofErr w:type="spellStart"/>
      <w:r w:rsidRPr="00675777">
        <w:t>Codigo</w:t>
      </w:r>
      <w:proofErr w:type="spellEnd"/>
      <w:r w:rsidRPr="00675777">
        <w:t xml:space="preserve"> de P</w:t>
      </w:r>
      <w:r>
        <w:t xml:space="preserve">royecto </w:t>
      </w:r>
      <w:proofErr w:type="spellStart"/>
      <w:r>
        <w:t>Nube_verde</w:t>
      </w:r>
      <w:proofErr w:type="spellEnd"/>
      <w:r>
        <w:t xml:space="preserve"> Grupo # 6</w:t>
      </w:r>
    </w:p>
    <w:p w14:paraId="6B680589" w14:textId="33011BDF" w:rsidR="00675777" w:rsidRDefault="00675777">
      <w:r>
        <w:t xml:space="preserve">Dando el </w:t>
      </w:r>
      <w:proofErr w:type="spellStart"/>
      <w:r>
        <w:t>issue</w:t>
      </w:r>
      <w:proofErr w:type="spellEnd"/>
      <w:r>
        <w:t xml:space="preserve"> de no poder subir los archivos a GitHub se procedió a subirlos a </w:t>
      </w:r>
      <w:proofErr w:type="spellStart"/>
      <w:r>
        <w:t>GitLab</w:t>
      </w:r>
      <w:proofErr w:type="spellEnd"/>
      <w:r>
        <w:t>, abajo la dirección URL directa para el acceso.</w:t>
      </w:r>
    </w:p>
    <w:p w14:paraId="598B5341" w14:textId="77777777" w:rsidR="00675777" w:rsidRDefault="00675777"/>
    <w:p w14:paraId="68D7A6BA" w14:textId="5F6BC2EE" w:rsidR="00675777" w:rsidRDefault="00675777">
      <w:hyperlink r:id="rId4" w:history="1">
        <w:r w:rsidRPr="00F45472">
          <w:rPr>
            <w:rStyle w:val="Hipervnculo"/>
          </w:rPr>
          <w:t>https://gitlab.com/guillediaz119/Guille119G</w:t>
        </w:r>
      </w:hyperlink>
    </w:p>
    <w:p w14:paraId="3511EE70" w14:textId="77777777" w:rsidR="00675777" w:rsidRDefault="00675777"/>
    <w:p w14:paraId="6762C212" w14:textId="34969E9C" w:rsidR="00675777" w:rsidRDefault="00675777">
      <w:r w:rsidRPr="00675777">
        <w:drawing>
          <wp:inline distT="0" distB="0" distL="0" distR="0" wp14:anchorId="114FA503" wp14:editId="2FF02E75">
            <wp:extent cx="5612130" cy="2694940"/>
            <wp:effectExtent l="0" t="0" r="7620" b="0"/>
            <wp:docPr id="14553242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2420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EE76" w14:textId="77777777" w:rsidR="00675777" w:rsidRDefault="00675777"/>
    <w:p w14:paraId="3BBB04AD" w14:textId="77777777" w:rsidR="00675777" w:rsidRDefault="00675777"/>
    <w:p w14:paraId="2A0A0A8A" w14:textId="1A57C62E" w:rsidR="00675777" w:rsidRDefault="00675777">
      <w:r w:rsidRPr="00675777">
        <w:drawing>
          <wp:inline distT="0" distB="0" distL="0" distR="0" wp14:anchorId="345A824B" wp14:editId="4C6A1AE7">
            <wp:extent cx="5612130" cy="2701290"/>
            <wp:effectExtent l="0" t="0" r="7620" b="3810"/>
            <wp:docPr id="577330686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30686" name="Imagen 1" descr="Interfaz de usuario gráfica, 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DAFF" w14:textId="77777777" w:rsidR="00675777" w:rsidRDefault="00675777"/>
    <w:p w14:paraId="4C822068" w14:textId="2ED0DC28" w:rsidR="00675777" w:rsidRPr="00675777" w:rsidRDefault="00675777">
      <w:r w:rsidRPr="00675777">
        <w:lastRenderedPageBreak/>
        <w:drawing>
          <wp:inline distT="0" distB="0" distL="0" distR="0" wp14:anchorId="1D9AC86B" wp14:editId="5BC5C1A5">
            <wp:extent cx="5612130" cy="2698750"/>
            <wp:effectExtent l="0" t="0" r="7620" b="6350"/>
            <wp:docPr id="444154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5436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777" w:rsidRPr="00675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77"/>
    <w:rsid w:val="00675777"/>
    <w:rsid w:val="00744E35"/>
    <w:rsid w:val="00A2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81187"/>
  <w15:chartTrackingRefBased/>
  <w15:docId w15:val="{F05AC592-DCBC-4C9C-A190-681FEC8E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7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7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7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7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7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7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7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77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757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5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lab.com/guillediaz119/Guille119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ERNESTO AYALA CAMPOS</dc:creator>
  <cp:keywords/>
  <dc:description/>
  <cp:lastModifiedBy>CARLOS ERNESTO AYALA CAMPOS</cp:lastModifiedBy>
  <cp:revision>1</cp:revision>
  <dcterms:created xsi:type="dcterms:W3CDTF">2026-02-13T22:54:00Z</dcterms:created>
  <dcterms:modified xsi:type="dcterms:W3CDTF">2026-02-13T22:56:00Z</dcterms:modified>
</cp:coreProperties>
</file>