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63F45" w14:textId="1AB0DF48" w:rsidR="00E65A91" w:rsidRDefault="00E65A91" w:rsidP="00E65A91">
      <w:r w:rsidRPr="00E65A91">
        <w:rPr>
          <w:noProof/>
        </w:rPr>
        <w:drawing>
          <wp:inline distT="0" distB="0" distL="0" distR="0" wp14:anchorId="0E72826F" wp14:editId="2D8648D0">
            <wp:extent cx="5612130" cy="3063875"/>
            <wp:effectExtent l="0" t="0" r="7620" b="3175"/>
            <wp:docPr id="15964655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4655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466E3" w14:textId="6600E497" w:rsidR="00E65A91" w:rsidRDefault="00E65A91" w:rsidP="00E65A91">
      <w:r w:rsidRPr="00E65A91">
        <w:t xml:space="preserve">Puntos de Monitoreo del Campus </w:t>
      </w:r>
    </w:p>
    <w:p w14:paraId="7BCA6081" w14:textId="3B0D70F5" w:rsidR="00E65A91" w:rsidRPr="00E65A91" w:rsidRDefault="00E65A91" w:rsidP="00E65A91">
      <w:r w:rsidRPr="00E65A91">
        <w:t xml:space="preserve">El sistema Nube Verde monitoreará un total de </w:t>
      </w:r>
      <w:r>
        <w:t>1</w:t>
      </w:r>
      <w:r w:rsidRPr="00E65A91">
        <w:t>2 puntos estratégicos distribuidos en diferentes áreas del campus universitario. Cada punto ha sido seleccionado por su relevancia en el consumo energético global de la institución</w:t>
      </w:r>
    </w:p>
    <w:tbl>
      <w:tblPr>
        <w:tblW w:w="9888" w:type="dxa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01"/>
        <w:gridCol w:w="2409"/>
        <w:gridCol w:w="1560"/>
        <w:gridCol w:w="2409"/>
        <w:gridCol w:w="2409"/>
      </w:tblGrid>
      <w:tr w:rsidR="000875E3" w:rsidRPr="00E65A91" w14:paraId="4AED571D" w14:textId="1D37BAA0" w:rsidTr="000875E3">
        <w:trPr>
          <w:trHeight w:val="839"/>
        </w:trPr>
        <w:tc>
          <w:tcPr>
            <w:tcW w:w="110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68BE184" w14:textId="1A5B243B" w:rsidR="000875E3" w:rsidRPr="00E65A91" w:rsidRDefault="000875E3" w:rsidP="000875E3">
            <w:r w:rsidRPr="00E65A91">
              <w:t xml:space="preserve">. ID </w:t>
            </w:r>
          </w:p>
        </w:tc>
        <w:tc>
          <w:tcPr>
            <w:tcW w:w="240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F5750A1" w14:textId="77777777" w:rsidR="000875E3" w:rsidRPr="00E65A91" w:rsidRDefault="000875E3" w:rsidP="000875E3">
            <w:r w:rsidRPr="00E65A91">
              <w:t xml:space="preserve">Nombre </w:t>
            </w:r>
          </w:p>
        </w:tc>
        <w:tc>
          <w:tcPr>
            <w:tcW w:w="156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3BD1BDC" w14:textId="77777777" w:rsidR="000875E3" w:rsidRPr="00E65A91" w:rsidRDefault="000875E3" w:rsidP="000875E3">
            <w:r w:rsidRPr="00E65A91">
              <w:t xml:space="preserve">Tipo </w:t>
            </w:r>
          </w:p>
        </w:tc>
        <w:tc>
          <w:tcPr>
            <w:tcW w:w="240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3304173" w14:textId="1069F1A0" w:rsidR="000875E3" w:rsidRPr="00E65A91" w:rsidRDefault="000875E3" w:rsidP="000875E3">
            <w:r w:rsidRPr="00E65A91">
              <w:t xml:space="preserve">Ubicación </w:t>
            </w:r>
          </w:p>
        </w:tc>
        <w:tc>
          <w:tcPr>
            <w:tcW w:w="240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A0115EB" w14:textId="04B32B1F" w:rsidR="000875E3" w:rsidRPr="00E65A91" w:rsidRDefault="000875E3" w:rsidP="000875E3">
            <w:r>
              <w:t xml:space="preserve">Consumo en </w:t>
            </w:r>
            <w:r w:rsidRPr="000875E3">
              <w:rPr>
                <w:b/>
                <w:bCs/>
              </w:rPr>
              <w:t>kWh</w:t>
            </w:r>
            <w:r w:rsidRPr="000875E3">
              <w:t xml:space="preserve"> </w:t>
            </w:r>
            <w:r>
              <w:t xml:space="preserve">  mensual</w:t>
            </w:r>
          </w:p>
        </w:tc>
      </w:tr>
      <w:tr w:rsidR="000875E3" w:rsidRPr="00E65A91" w14:paraId="440DA254" w14:textId="4617D305" w:rsidTr="000875E3">
        <w:trPr>
          <w:trHeight w:val="839"/>
        </w:trPr>
        <w:tc>
          <w:tcPr>
            <w:tcW w:w="110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E33C895" w14:textId="77777777" w:rsidR="000875E3" w:rsidRPr="00E65A91" w:rsidRDefault="000875E3" w:rsidP="000875E3">
            <w:r w:rsidRPr="00E65A91">
              <w:t xml:space="preserve">N1 </w:t>
            </w:r>
          </w:p>
        </w:tc>
        <w:tc>
          <w:tcPr>
            <w:tcW w:w="240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3A2B5D2" w14:textId="77777777" w:rsidR="000875E3" w:rsidRPr="00E65A91" w:rsidRDefault="000875E3" w:rsidP="000875E3">
            <w:r w:rsidRPr="00E65A91">
              <w:t xml:space="preserve">Auditorio Principal </w:t>
            </w:r>
          </w:p>
        </w:tc>
        <w:tc>
          <w:tcPr>
            <w:tcW w:w="156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426343F" w14:textId="77777777" w:rsidR="000875E3" w:rsidRPr="00E65A91" w:rsidRDefault="000875E3" w:rsidP="000875E3">
            <w:r w:rsidRPr="00E65A91">
              <w:t xml:space="preserve">Auditorio </w:t>
            </w:r>
          </w:p>
        </w:tc>
        <w:tc>
          <w:tcPr>
            <w:tcW w:w="240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702A345" w14:textId="4B6732F5" w:rsidR="000875E3" w:rsidRPr="00E65A91" w:rsidRDefault="000875E3" w:rsidP="000875E3">
            <w:r w:rsidRPr="00E65A91">
              <w:t xml:space="preserve">Edificio Cultural </w:t>
            </w:r>
          </w:p>
        </w:tc>
        <w:tc>
          <w:tcPr>
            <w:tcW w:w="240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BA30A61" w14:textId="7ED7951D" w:rsidR="000875E3" w:rsidRPr="00E65A91" w:rsidRDefault="000875E3" w:rsidP="000875E3">
            <w:r>
              <w:t xml:space="preserve">150 </w:t>
            </w:r>
            <w:r w:rsidRPr="000875E3">
              <w:rPr>
                <w:b/>
                <w:bCs/>
              </w:rPr>
              <w:t>kWh</w:t>
            </w:r>
          </w:p>
        </w:tc>
      </w:tr>
      <w:tr w:rsidR="000875E3" w:rsidRPr="00E65A91" w14:paraId="1E9C3E48" w14:textId="0092FB58" w:rsidTr="000875E3">
        <w:trPr>
          <w:trHeight w:val="839"/>
        </w:trPr>
        <w:tc>
          <w:tcPr>
            <w:tcW w:w="110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A1946C2" w14:textId="77777777" w:rsidR="000875E3" w:rsidRPr="00E65A91" w:rsidRDefault="000875E3" w:rsidP="000875E3">
            <w:r w:rsidRPr="00E65A91">
              <w:t xml:space="preserve">N2 </w:t>
            </w:r>
          </w:p>
        </w:tc>
        <w:tc>
          <w:tcPr>
            <w:tcW w:w="240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6BC5CF1" w14:textId="77777777" w:rsidR="000875E3" w:rsidRPr="00E65A91" w:rsidRDefault="000875E3" w:rsidP="000875E3">
            <w:r w:rsidRPr="00E65A91">
              <w:t xml:space="preserve">Aula Magna 101 </w:t>
            </w:r>
          </w:p>
        </w:tc>
        <w:tc>
          <w:tcPr>
            <w:tcW w:w="156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3464292" w14:textId="77777777" w:rsidR="000875E3" w:rsidRPr="00E65A91" w:rsidRDefault="000875E3" w:rsidP="000875E3">
            <w:r w:rsidRPr="00E65A91">
              <w:t xml:space="preserve">Aula </w:t>
            </w:r>
          </w:p>
        </w:tc>
        <w:tc>
          <w:tcPr>
            <w:tcW w:w="240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0482D72" w14:textId="511AC4CF" w:rsidR="000875E3" w:rsidRPr="00E65A91" w:rsidRDefault="000875E3" w:rsidP="000875E3">
            <w:r w:rsidRPr="00E65A91">
              <w:t xml:space="preserve">Edificio Académico </w:t>
            </w:r>
          </w:p>
        </w:tc>
        <w:tc>
          <w:tcPr>
            <w:tcW w:w="240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0697059" w14:textId="458CF957" w:rsidR="000875E3" w:rsidRPr="00E65A91" w:rsidRDefault="000875E3" w:rsidP="000875E3">
            <w:r>
              <w:t xml:space="preserve">80 </w:t>
            </w:r>
            <w:r w:rsidRPr="000875E3">
              <w:rPr>
                <w:b/>
                <w:bCs/>
              </w:rPr>
              <w:t>kWh</w:t>
            </w:r>
          </w:p>
        </w:tc>
      </w:tr>
      <w:tr w:rsidR="000875E3" w:rsidRPr="00E65A91" w14:paraId="1ED6BE2F" w14:textId="080CE429" w:rsidTr="000875E3">
        <w:trPr>
          <w:trHeight w:val="839"/>
        </w:trPr>
        <w:tc>
          <w:tcPr>
            <w:tcW w:w="110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B0E13BD" w14:textId="77777777" w:rsidR="000875E3" w:rsidRPr="00E65A91" w:rsidRDefault="000875E3" w:rsidP="000875E3">
            <w:r w:rsidRPr="00E65A91">
              <w:t xml:space="preserve">N3 </w:t>
            </w:r>
          </w:p>
        </w:tc>
        <w:tc>
          <w:tcPr>
            <w:tcW w:w="240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61833B9" w14:textId="77777777" w:rsidR="000875E3" w:rsidRPr="00E65A91" w:rsidRDefault="000875E3" w:rsidP="000875E3">
            <w:r w:rsidRPr="00E65A91">
              <w:t xml:space="preserve">Aula Multimedia 202 </w:t>
            </w:r>
          </w:p>
        </w:tc>
        <w:tc>
          <w:tcPr>
            <w:tcW w:w="156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984EFA3" w14:textId="77777777" w:rsidR="000875E3" w:rsidRPr="00E65A91" w:rsidRDefault="000875E3" w:rsidP="000875E3">
            <w:r w:rsidRPr="00E65A91">
              <w:t xml:space="preserve">Aula </w:t>
            </w:r>
          </w:p>
        </w:tc>
        <w:tc>
          <w:tcPr>
            <w:tcW w:w="240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53EBD62" w14:textId="0AFD10F2" w:rsidR="000875E3" w:rsidRPr="00E65A91" w:rsidRDefault="000875E3" w:rsidP="000875E3">
            <w:r w:rsidRPr="00E65A91">
              <w:t xml:space="preserve">Edificio Académico </w:t>
            </w:r>
          </w:p>
        </w:tc>
        <w:tc>
          <w:tcPr>
            <w:tcW w:w="240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679ACBE" w14:textId="758B9A15" w:rsidR="000875E3" w:rsidRPr="00E65A91" w:rsidRDefault="000875E3" w:rsidP="000875E3">
            <w:r>
              <w:t xml:space="preserve">80 </w:t>
            </w:r>
            <w:r w:rsidRPr="000875E3">
              <w:rPr>
                <w:b/>
                <w:bCs/>
              </w:rPr>
              <w:t>kWh</w:t>
            </w:r>
          </w:p>
        </w:tc>
      </w:tr>
      <w:tr w:rsidR="000875E3" w:rsidRPr="00E65A91" w14:paraId="223CB1EA" w14:textId="2CDA3841" w:rsidTr="000875E3">
        <w:trPr>
          <w:trHeight w:val="839"/>
        </w:trPr>
        <w:tc>
          <w:tcPr>
            <w:tcW w:w="110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F4ACB12" w14:textId="77777777" w:rsidR="000875E3" w:rsidRPr="00E65A91" w:rsidRDefault="000875E3" w:rsidP="000875E3">
            <w:r w:rsidRPr="00E65A91">
              <w:t xml:space="preserve">N4 </w:t>
            </w:r>
          </w:p>
        </w:tc>
        <w:tc>
          <w:tcPr>
            <w:tcW w:w="240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35D3BA4" w14:textId="77777777" w:rsidR="000875E3" w:rsidRPr="00E65A91" w:rsidRDefault="000875E3" w:rsidP="000875E3">
            <w:r w:rsidRPr="00E65A91">
              <w:t xml:space="preserve">Aula Virtual 303 </w:t>
            </w:r>
          </w:p>
        </w:tc>
        <w:tc>
          <w:tcPr>
            <w:tcW w:w="156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AC5F512" w14:textId="77777777" w:rsidR="000875E3" w:rsidRPr="00E65A91" w:rsidRDefault="000875E3" w:rsidP="000875E3">
            <w:r w:rsidRPr="00E65A91">
              <w:t xml:space="preserve">Aula </w:t>
            </w:r>
          </w:p>
        </w:tc>
        <w:tc>
          <w:tcPr>
            <w:tcW w:w="240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8B69EF8" w14:textId="297FBBED" w:rsidR="000875E3" w:rsidRPr="00E65A91" w:rsidRDefault="000875E3" w:rsidP="000875E3">
            <w:r w:rsidRPr="00E65A91">
              <w:t xml:space="preserve">Edificio Académico </w:t>
            </w:r>
          </w:p>
        </w:tc>
        <w:tc>
          <w:tcPr>
            <w:tcW w:w="240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B228BF6" w14:textId="3DF3072A" w:rsidR="000875E3" w:rsidRPr="00E65A91" w:rsidRDefault="000875E3" w:rsidP="000875E3">
            <w:r>
              <w:t xml:space="preserve">120 </w:t>
            </w:r>
            <w:r w:rsidRPr="000875E3">
              <w:rPr>
                <w:b/>
                <w:bCs/>
              </w:rPr>
              <w:t>kWh</w:t>
            </w:r>
          </w:p>
        </w:tc>
      </w:tr>
      <w:tr w:rsidR="000875E3" w:rsidRPr="00E65A91" w14:paraId="1AD582E3" w14:textId="64576A3F" w:rsidTr="000875E3">
        <w:trPr>
          <w:trHeight w:val="839"/>
        </w:trPr>
        <w:tc>
          <w:tcPr>
            <w:tcW w:w="110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D823467" w14:textId="77777777" w:rsidR="000875E3" w:rsidRPr="00E65A91" w:rsidRDefault="000875E3" w:rsidP="000875E3">
            <w:r w:rsidRPr="00E65A91">
              <w:t xml:space="preserve">N5 </w:t>
            </w:r>
          </w:p>
        </w:tc>
        <w:tc>
          <w:tcPr>
            <w:tcW w:w="240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7211774" w14:textId="77777777" w:rsidR="000875E3" w:rsidRPr="00E65A91" w:rsidRDefault="000875E3" w:rsidP="000875E3">
            <w:r w:rsidRPr="00E65A91">
              <w:t xml:space="preserve">Biblioteca Central </w:t>
            </w:r>
          </w:p>
        </w:tc>
        <w:tc>
          <w:tcPr>
            <w:tcW w:w="156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B8D9449" w14:textId="77777777" w:rsidR="000875E3" w:rsidRPr="00E65A91" w:rsidRDefault="000875E3" w:rsidP="000875E3">
            <w:r w:rsidRPr="00E65A91">
              <w:t xml:space="preserve">Biblioteca </w:t>
            </w:r>
          </w:p>
        </w:tc>
        <w:tc>
          <w:tcPr>
            <w:tcW w:w="240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70EEDF6" w14:textId="24594CCA" w:rsidR="000875E3" w:rsidRPr="00E65A91" w:rsidRDefault="000875E3" w:rsidP="000875E3">
            <w:r w:rsidRPr="00E65A91">
              <w:t xml:space="preserve">Edificio de Servicios </w:t>
            </w:r>
          </w:p>
        </w:tc>
        <w:tc>
          <w:tcPr>
            <w:tcW w:w="240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353E6AD" w14:textId="48A7491D" w:rsidR="000875E3" w:rsidRPr="00E65A91" w:rsidRDefault="000875E3" w:rsidP="000875E3">
            <w:r>
              <w:t xml:space="preserve">250 </w:t>
            </w:r>
            <w:r w:rsidRPr="000875E3">
              <w:rPr>
                <w:b/>
                <w:bCs/>
              </w:rPr>
              <w:t>kWh</w:t>
            </w:r>
          </w:p>
        </w:tc>
      </w:tr>
      <w:tr w:rsidR="000875E3" w:rsidRPr="00E65A91" w14:paraId="47118B22" w14:textId="2B8EB14F" w:rsidTr="000875E3">
        <w:trPr>
          <w:trHeight w:val="839"/>
        </w:trPr>
        <w:tc>
          <w:tcPr>
            <w:tcW w:w="110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C0AFF48" w14:textId="77777777" w:rsidR="000875E3" w:rsidRPr="00E65A91" w:rsidRDefault="000875E3" w:rsidP="000875E3">
            <w:r w:rsidRPr="00E65A91">
              <w:t xml:space="preserve">N6 </w:t>
            </w:r>
          </w:p>
        </w:tc>
        <w:tc>
          <w:tcPr>
            <w:tcW w:w="240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CF02535" w14:textId="77777777" w:rsidR="000875E3" w:rsidRPr="00E65A91" w:rsidRDefault="000875E3" w:rsidP="000875E3">
            <w:r w:rsidRPr="00E65A91">
              <w:t xml:space="preserve">Cafetería Estudiantil </w:t>
            </w:r>
          </w:p>
        </w:tc>
        <w:tc>
          <w:tcPr>
            <w:tcW w:w="156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3D010A2" w14:textId="77777777" w:rsidR="000875E3" w:rsidRPr="00E65A91" w:rsidRDefault="000875E3" w:rsidP="000875E3">
            <w:r w:rsidRPr="00E65A91">
              <w:t xml:space="preserve">Cafetería </w:t>
            </w:r>
          </w:p>
        </w:tc>
        <w:tc>
          <w:tcPr>
            <w:tcW w:w="240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52C774F" w14:textId="10E3A51F" w:rsidR="000875E3" w:rsidRPr="00E65A91" w:rsidRDefault="000875E3" w:rsidP="000875E3">
            <w:r w:rsidRPr="00E65A91">
              <w:t xml:space="preserve">Edificio de Servicios </w:t>
            </w:r>
          </w:p>
        </w:tc>
        <w:tc>
          <w:tcPr>
            <w:tcW w:w="240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C9A4BCB" w14:textId="2F6BF14D" w:rsidR="000875E3" w:rsidRPr="00E65A91" w:rsidRDefault="000875E3" w:rsidP="000875E3">
            <w:r>
              <w:t>500</w:t>
            </w:r>
          </w:p>
        </w:tc>
      </w:tr>
      <w:tr w:rsidR="000875E3" w:rsidRPr="00E65A91" w14:paraId="010CBC0E" w14:textId="36B33708" w:rsidTr="000875E3">
        <w:trPr>
          <w:trHeight w:val="839"/>
        </w:trPr>
        <w:tc>
          <w:tcPr>
            <w:tcW w:w="110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7137278" w14:textId="77777777" w:rsidR="000875E3" w:rsidRPr="00E65A91" w:rsidRDefault="000875E3" w:rsidP="000875E3">
            <w:r w:rsidRPr="00E65A91">
              <w:lastRenderedPageBreak/>
              <w:t xml:space="preserve">N7 </w:t>
            </w:r>
          </w:p>
        </w:tc>
        <w:tc>
          <w:tcPr>
            <w:tcW w:w="240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01B1447" w14:textId="77777777" w:rsidR="000875E3" w:rsidRPr="00E65A91" w:rsidRDefault="000875E3" w:rsidP="000875E3">
            <w:r w:rsidRPr="00E65A91">
              <w:t xml:space="preserve">Centro de Datos </w:t>
            </w:r>
          </w:p>
        </w:tc>
        <w:tc>
          <w:tcPr>
            <w:tcW w:w="156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9E5A17C" w14:textId="77777777" w:rsidR="000875E3" w:rsidRPr="00E65A91" w:rsidRDefault="000875E3" w:rsidP="000875E3">
            <w:r w:rsidRPr="00E65A91">
              <w:t xml:space="preserve">Data Center </w:t>
            </w:r>
          </w:p>
        </w:tc>
        <w:tc>
          <w:tcPr>
            <w:tcW w:w="240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6ED221C" w14:textId="08425189" w:rsidR="000875E3" w:rsidRPr="00E65A91" w:rsidRDefault="000875E3" w:rsidP="000875E3">
            <w:r w:rsidRPr="00E65A91">
              <w:t xml:space="preserve">Edificio Tecnológico </w:t>
            </w:r>
          </w:p>
        </w:tc>
        <w:tc>
          <w:tcPr>
            <w:tcW w:w="240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F5A1E3B" w14:textId="4122C614" w:rsidR="000875E3" w:rsidRPr="00E65A91" w:rsidRDefault="000875E3" w:rsidP="000875E3">
            <w:r>
              <w:t>750</w:t>
            </w:r>
          </w:p>
        </w:tc>
      </w:tr>
      <w:tr w:rsidR="000875E3" w:rsidRPr="00E65A91" w14:paraId="7161A93A" w14:textId="4F3D88FE" w:rsidTr="000875E3">
        <w:trPr>
          <w:trHeight w:val="839"/>
        </w:trPr>
        <w:tc>
          <w:tcPr>
            <w:tcW w:w="110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0970CB9" w14:textId="77777777" w:rsidR="000875E3" w:rsidRPr="00E65A91" w:rsidRDefault="000875E3" w:rsidP="000875E3">
            <w:r w:rsidRPr="00E65A91">
              <w:t xml:space="preserve">N8 </w:t>
            </w:r>
          </w:p>
        </w:tc>
        <w:tc>
          <w:tcPr>
            <w:tcW w:w="240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DCFF26C" w14:textId="77777777" w:rsidR="000875E3" w:rsidRPr="00E65A91" w:rsidRDefault="000875E3" w:rsidP="000875E3">
            <w:r w:rsidRPr="00E65A91">
              <w:t xml:space="preserve">Estacionamiento Techado </w:t>
            </w:r>
          </w:p>
        </w:tc>
        <w:tc>
          <w:tcPr>
            <w:tcW w:w="156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D93D6AD" w14:textId="77777777" w:rsidR="000875E3" w:rsidRPr="00E65A91" w:rsidRDefault="000875E3" w:rsidP="000875E3">
            <w:r w:rsidRPr="00E65A91">
              <w:t xml:space="preserve">Estacionamiento </w:t>
            </w:r>
          </w:p>
        </w:tc>
        <w:tc>
          <w:tcPr>
            <w:tcW w:w="240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A1F1DF1" w14:textId="733E9BE1" w:rsidR="000875E3" w:rsidRPr="00E65A91" w:rsidRDefault="000875E3" w:rsidP="000875E3">
            <w:r w:rsidRPr="00E65A91">
              <w:t xml:space="preserve">Área Externa </w:t>
            </w:r>
          </w:p>
        </w:tc>
        <w:tc>
          <w:tcPr>
            <w:tcW w:w="240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F0CCDCC" w14:textId="577EA973" w:rsidR="000875E3" w:rsidRPr="00E65A91" w:rsidRDefault="000875E3" w:rsidP="000875E3">
            <w:r>
              <w:t>200</w:t>
            </w:r>
          </w:p>
        </w:tc>
      </w:tr>
      <w:tr w:rsidR="000875E3" w:rsidRPr="00E65A91" w14:paraId="56AD494F" w14:textId="2677460E" w:rsidTr="000875E3">
        <w:trPr>
          <w:trHeight w:val="839"/>
        </w:trPr>
        <w:tc>
          <w:tcPr>
            <w:tcW w:w="110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AA6161F" w14:textId="77777777" w:rsidR="000875E3" w:rsidRPr="00E65A91" w:rsidRDefault="000875E3" w:rsidP="000875E3">
            <w:r w:rsidRPr="00E65A91">
              <w:t xml:space="preserve">N9 </w:t>
            </w:r>
          </w:p>
        </w:tc>
        <w:tc>
          <w:tcPr>
            <w:tcW w:w="240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0AB8D6F" w14:textId="77777777" w:rsidR="000875E3" w:rsidRPr="00E65A91" w:rsidRDefault="000875E3" w:rsidP="000875E3">
            <w:r w:rsidRPr="00E65A91">
              <w:t xml:space="preserve">Gimnasio Deportivo </w:t>
            </w:r>
          </w:p>
        </w:tc>
        <w:tc>
          <w:tcPr>
            <w:tcW w:w="156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05DC3ED" w14:textId="77777777" w:rsidR="000875E3" w:rsidRPr="00E65A91" w:rsidRDefault="000875E3" w:rsidP="000875E3">
            <w:r w:rsidRPr="00E65A91">
              <w:t xml:space="preserve">Gimnasio </w:t>
            </w:r>
          </w:p>
        </w:tc>
        <w:tc>
          <w:tcPr>
            <w:tcW w:w="240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CA3024D" w14:textId="43EEFFE6" w:rsidR="000875E3" w:rsidRPr="00E65A91" w:rsidRDefault="000875E3" w:rsidP="000875E3">
            <w:r w:rsidRPr="00E65A91">
              <w:t xml:space="preserve">Edificio Deportivo </w:t>
            </w:r>
          </w:p>
        </w:tc>
        <w:tc>
          <w:tcPr>
            <w:tcW w:w="240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1286801" w14:textId="73C18DD6" w:rsidR="000875E3" w:rsidRPr="00E65A91" w:rsidRDefault="000875E3" w:rsidP="000875E3">
            <w:r>
              <w:t>350</w:t>
            </w:r>
          </w:p>
        </w:tc>
      </w:tr>
      <w:tr w:rsidR="000875E3" w:rsidRPr="00E65A91" w14:paraId="4E9811DA" w14:textId="22CA4230" w:rsidTr="000875E3">
        <w:trPr>
          <w:trHeight w:val="839"/>
        </w:trPr>
        <w:tc>
          <w:tcPr>
            <w:tcW w:w="110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0E24D5D" w14:textId="77777777" w:rsidR="000875E3" w:rsidRPr="00E65A91" w:rsidRDefault="000875E3" w:rsidP="000875E3">
            <w:r w:rsidRPr="00E65A91">
              <w:t xml:space="preserve">N10 </w:t>
            </w:r>
          </w:p>
        </w:tc>
        <w:tc>
          <w:tcPr>
            <w:tcW w:w="240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4BED7AF" w14:textId="77777777" w:rsidR="000875E3" w:rsidRPr="00E65A91" w:rsidRDefault="000875E3" w:rsidP="000875E3">
            <w:r w:rsidRPr="00E65A91">
              <w:t xml:space="preserve">Sala de Servidores </w:t>
            </w:r>
          </w:p>
        </w:tc>
        <w:tc>
          <w:tcPr>
            <w:tcW w:w="156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8650174" w14:textId="77777777" w:rsidR="000875E3" w:rsidRPr="00E65A91" w:rsidRDefault="000875E3" w:rsidP="000875E3">
            <w:r w:rsidRPr="00E65A91">
              <w:t xml:space="preserve">Servidores </w:t>
            </w:r>
          </w:p>
        </w:tc>
        <w:tc>
          <w:tcPr>
            <w:tcW w:w="240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918ADB8" w14:textId="42DBE974" w:rsidR="000875E3" w:rsidRPr="00E65A91" w:rsidRDefault="000875E3" w:rsidP="000875E3">
            <w:r w:rsidRPr="00E65A91">
              <w:t xml:space="preserve">Edificio Tecnológico </w:t>
            </w:r>
          </w:p>
        </w:tc>
        <w:tc>
          <w:tcPr>
            <w:tcW w:w="240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22146A1" w14:textId="3ADE9EFA" w:rsidR="000875E3" w:rsidRPr="00E65A91" w:rsidRDefault="000875E3" w:rsidP="000875E3">
            <w:r>
              <w:t xml:space="preserve">1000 </w:t>
            </w:r>
            <w:r w:rsidRPr="000875E3">
              <w:rPr>
                <w:b/>
                <w:bCs/>
              </w:rPr>
              <w:t>kWh</w:t>
            </w:r>
          </w:p>
        </w:tc>
      </w:tr>
      <w:tr w:rsidR="000875E3" w:rsidRPr="00E65A91" w14:paraId="469EEE20" w14:textId="488434C3" w:rsidTr="000875E3">
        <w:trPr>
          <w:trHeight w:val="839"/>
        </w:trPr>
        <w:tc>
          <w:tcPr>
            <w:tcW w:w="110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AF1B9C1" w14:textId="77777777" w:rsidR="000875E3" w:rsidRPr="00E65A91" w:rsidRDefault="000875E3" w:rsidP="000875E3">
            <w:r w:rsidRPr="00E65A91">
              <w:t xml:space="preserve">N11 </w:t>
            </w:r>
          </w:p>
        </w:tc>
        <w:tc>
          <w:tcPr>
            <w:tcW w:w="240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66FE79E" w14:textId="77777777" w:rsidR="000875E3" w:rsidRPr="00E65A91" w:rsidRDefault="000875E3" w:rsidP="000875E3">
            <w:r w:rsidRPr="00E65A91">
              <w:t xml:space="preserve">Laboratorio de Cómputo A </w:t>
            </w:r>
          </w:p>
        </w:tc>
        <w:tc>
          <w:tcPr>
            <w:tcW w:w="156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E1595AD" w14:textId="77777777" w:rsidR="000875E3" w:rsidRPr="00E65A91" w:rsidRDefault="000875E3" w:rsidP="000875E3">
            <w:proofErr w:type="spellStart"/>
            <w:r w:rsidRPr="00E65A91">
              <w:t>Lab</w:t>
            </w:r>
            <w:proofErr w:type="spellEnd"/>
            <w:r w:rsidRPr="00E65A91">
              <w:t xml:space="preserve">. Cómputo </w:t>
            </w:r>
          </w:p>
        </w:tc>
        <w:tc>
          <w:tcPr>
            <w:tcW w:w="240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8393946" w14:textId="0997EB40" w:rsidR="000875E3" w:rsidRPr="00E65A91" w:rsidRDefault="000875E3" w:rsidP="000875E3">
            <w:r w:rsidRPr="00E65A91">
              <w:t xml:space="preserve">Edificio de Ingeniería </w:t>
            </w:r>
          </w:p>
        </w:tc>
        <w:tc>
          <w:tcPr>
            <w:tcW w:w="240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F88811D" w14:textId="739A3DB1" w:rsidR="000875E3" w:rsidRPr="00E65A91" w:rsidRDefault="000875E3" w:rsidP="000875E3">
            <w:r>
              <w:t xml:space="preserve">500 </w:t>
            </w:r>
            <w:r w:rsidRPr="000875E3">
              <w:rPr>
                <w:b/>
                <w:bCs/>
              </w:rPr>
              <w:t>kWh</w:t>
            </w:r>
          </w:p>
        </w:tc>
      </w:tr>
      <w:tr w:rsidR="000875E3" w:rsidRPr="00E65A91" w14:paraId="5BD02305" w14:textId="10DBA566" w:rsidTr="000875E3">
        <w:trPr>
          <w:trHeight w:val="839"/>
        </w:trPr>
        <w:tc>
          <w:tcPr>
            <w:tcW w:w="110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A222E92" w14:textId="77777777" w:rsidR="000875E3" w:rsidRPr="00E65A91" w:rsidRDefault="000875E3" w:rsidP="000875E3">
            <w:r w:rsidRPr="00E65A91">
              <w:t xml:space="preserve">N12 </w:t>
            </w:r>
          </w:p>
        </w:tc>
        <w:tc>
          <w:tcPr>
            <w:tcW w:w="240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C6174EC" w14:textId="77777777" w:rsidR="000875E3" w:rsidRPr="00E65A91" w:rsidRDefault="000875E3" w:rsidP="000875E3">
            <w:r w:rsidRPr="00E65A91">
              <w:t xml:space="preserve">Laboratorio de Cómputo B </w:t>
            </w:r>
          </w:p>
        </w:tc>
        <w:tc>
          <w:tcPr>
            <w:tcW w:w="156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1CF726C" w14:textId="77777777" w:rsidR="000875E3" w:rsidRPr="00E65A91" w:rsidRDefault="000875E3" w:rsidP="000875E3">
            <w:proofErr w:type="spellStart"/>
            <w:r w:rsidRPr="00E65A91">
              <w:t>Lab</w:t>
            </w:r>
            <w:proofErr w:type="spellEnd"/>
            <w:r w:rsidRPr="00E65A91">
              <w:t xml:space="preserve">. Cómputo </w:t>
            </w:r>
          </w:p>
        </w:tc>
        <w:tc>
          <w:tcPr>
            <w:tcW w:w="240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1B884AF" w14:textId="24289D24" w:rsidR="000875E3" w:rsidRPr="00E65A91" w:rsidRDefault="000875E3" w:rsidP="000875E3">
            <w:r w:rsidRPr="00E65A91">
              <w:t xml:space="preserve">Edificio de Ingeniería </w:t>
            </w:r>
          </w:p>
        </w:tc>
        <w:tc>
          <w:tcPr>
            <w:tcW w:w="240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589EF0B" w14:textId="2D2E2859" w:rsidR="000875E3" w:rsidRPr="00E65A91" w:rsidRDefault="000875E3" w:rsidP="000875E3">
            <w:r>
              <w:rPr>
                <w:b/>
                <w:bCs/>
              </w:rPr>
              <w:t xml:space="preserve">500 </w:t>
            </w:r>
            <w:r w:rsidRPr="000875E3">
              <w:rPr>
                <w:b/>
                <w:bCs/>
              </w:rPr>
              <w:t>kWh</w:t>
            </w:r>
          </w:p>
        </w:tc>
      </w:tr>
    </w:tbl>
    <w:p w14:paraId="19C558BE" w14:textId="77777777" w:rsidR="00E65A91" w:rsidRDefault="00E65A91" w:rsidP="00E65A91"/>
    <w:p w14:paraId="30E26F1B" w14:textId="65FEFB2E" w:rsidR="00E65A91" w:rsidRDefault="006F2006" w:rsidP="00E65A91">
      <w:r w:rsidRPr="006F2006">
        <w:rPr>
          <w:noProof/>
        </w:rPr>
        <w:drawing>
          <wp:inline distT="0" distB="0" distL="0" distR="0" wp14:anchorId="01F70BC0" wp14:editId="2F50E282">
            <wp:extent cx="6100549" cy="3330521"/>
            <wp:effectExtent l="0" t="0" r="0" b="3810"/>
            <wp:docPr id="8984332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4332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03489" cy="3332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6A565" w14:textId="267CD989" w:rsidR="004D6611" w:rsidRPr="00E65A91" w:rsidRDefault="00C91283" w:rsidP="00E65A91">
      <w:r w:rsidRPr="00C91283">
        <w:rPr>
          <w:noProof/>
        </w:rPr>
        <w:lastRenderedPageBreak/>
        <w:drawing>
          <wp:inline distT="0" distB="0" distL="0" distR="0" wp14:anchorId="1EB22F0B" wp14:editId="6E8A20A3">
            <wp:extent cx="5964072" cy="4380865"/>
            <wp:effectExtent l="0" t="0" r="0" b="635"/>
            <wp:docPr id="7563972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3972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6691" cy="4382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6611" w:rsidRPr="00E65A9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A91"/>
    <w:rsid w:val="000875E3"/>
    <w:rsid w:val="000900C9"/>
    <w:rsid w:val="000B5045"/>
    <w:rsid w:val="004D6611"/>
    <w:rsid w:val="006F2006"/>
    <w:rsid w:val="00707FDD"/>
    <w:rsid w:val="00C91283"/>
    <w:rsid w:val="00E65A91"/>
    <w:rsid w:val="00F30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CC05CAE"/>
  <w15:chartTrackingRefBased/>
  <w15:docId w15:val="{E2189E05-2E0E-4CD2-9A6D-EFB25EF4D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5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5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5A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5A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5A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5A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5A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5A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5A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5A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5A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5A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5A9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5A9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5A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5A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5A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5A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5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5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5A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5A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5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5A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5A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5A9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5A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5A9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5A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169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rene mauricio gochez chicas</dc:creator>
  <cp:keywords/>
  <dc:description/>
  <cp:lastModifiedBy>rene mauricio gochez chicas</cp:lastModifiedBy>
  <cp:revision>2</cp:revision>
  <dcterms:created xsi:type="dcterms:W3CDTF">2025-12-27T20:52:00Z</dcterms:created>
  <dcterms:modified xsi:type="dcterms:W3CDTF">2025-12-27T20:52:00Z</dcterms:modified>
</cp:coreProperties>
</file>