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3BD0B" w14:textId="68A70E00" w:rsidR="000B37C4" w:rsidRPr="000B37C4" w:rsidRDefault="000B37C4" w:rsidP="000B37C4"/>
    <w:p w14:paraId="6418363F" w14:textId="77777777" w:rsidR="000B37C4" w:rsidRPr="000B37C4" w:rsidRDefault="000B37C4" w:rsidP="000B37C4">
      <w:pPr>
        <w:rPr>
          <w:b/>
          <w:bCs/>
        </w:rPr>
      </w:pPr>
      <w:r w:rsidRPr="000B37C4">
        <w:rPr>
          <w:b/>
          <w:bCs/>
        </w:rPr>
        <w:t>PARCIAL DE ANÁLISIS NUMÉRICO</w:t>
      </w:r>
    </w:p>
    <w:p w14:paraId="0FE5F445" w14:textId="4155BC9F" w:rsidR="000B37C4" w:rsidRPr="000B37C4" w:rsidRDefault="000B37C4" w:rsidP="000B37C4">
      <w:r w:rsidRPr="000B37C4">
        <w:rPr>
          <w:b/>
          <w:bCs/>
        </w:rPr>
        <w:t>Duración:</w:t>
      </w:r>
      <w:r w:rsidRPr="000B37C4">
        <w:t xml:space="preserve"> </w:t>
      </w:r>
      <w:r w:rsidR="00E73D25">
        <w:t>120</w:t>
      </w:r>
      <w:r w:rsidRPr="000B37C4">
        <w:t xml:space="preserve"> minutos</w:t>
      </w:r>
      <w:r w:rsidRPr="000B37C4">
        <w:br/>
      </w:r>
      <w:r w:rsidRPr="000B37C4">
        <w:rPr>
          <w:b/>
          <w:bCs/>
        </w:rPr>
        <w:t>Total: 5.0 puntos</w:t>
      </w:r>
    </w:p>
    <w:p w14:paraId="03D8A554" w14:textId="77777777" w:rsidR="000B37C4" w:rsidRPr="000B37C4" w:rsidRDefault="000B37C4" w:rsidP="000B37C4">
      <w:r w:rsidRPr="000B37C4">
        <w:pict w14:anchorId="5AB9EE39">
          <v:rect id="_x0000_i1074" style="width:0;height:1.5pt" o:hralign="center" o:hrstd="t" o:hr="t" fillcolor="#a0a0a0" stroked="f"/>
        </w:pict>
      </w:r>
    </w:p>
    <w:p w14:paraId="294B4C14" w14:textId="77777777" w:rsidR="000B37C4" w:rsidRPr="000B37C4" w:rsidRDefault="000B37C4" w:rsidP="000B37C4">
      <w:pPr>
        <w:rPr>
          <w:b/>
          <w:bCs/>
        </w:rPr>
      </w:pPr>
      <w:r w:rsidRPr="000B37C4">
        <w:rPr>
          <w:b/>
          <w:bCs/>
        </w:rPr>
        <w:t>Punto 1 — Python básico para análisis numérico (1.0 punto)</w:t>
      </w:r>
    </w:p>
    <w:p w14:paraId="48B25675" w14:textId="77777777" w:rsidR="000B37C4" w:rsidRPr="000B37C4" w:rsidRDefault="000B37C4" w:rsidP="000B37C4">
      <w:r w:rsidRPr="000B37C4">
        <w:t>Responda los apartados a)–d):</w:t>
      </w:r>
    </w:p>
    <w:p w14:paraId="7CABB35F" w14:textId="77777777" w:rsidR="000B37C4" w:rsidRPr="000B37C4" w:rsidRDefault="000B37C4" w:rsidP="000B37C4">
      <w:r w:rsidRPr="000B37C4">
        <w:rPr>
          <w:b/>
          <w:bCs/>
        </w:rPr>
        <w:t>a)</w:t>
      </w:r>
      <w:r w:rsidRPr="000B37C4">
        <w:t xml:space="preserve"> (0.25 pt) Cree las siguientes variables en Python:</w:t>
      </w:r>
    </w:p>
    <w:p w14:paraId="620D40CA" w14:textId="77777777" w:rsidR="000B37C4" w:rsidRPr="000B37C4" w:rsidRDefault="000B37C4" w:rsidP="000B37C4">
      <w:pPr>
        <w:numPr>
          <w:ilvl w:val="0"/>
          <w:numId w:val="1"/>
        </w:numPr>
      </w:pPr>
      <w:r w:rsidRPr="000B37C4">
        <w:t>Un entero llamado n con valor 12</w:t>
      </w:r>
    </w:p>
    <w:p w14:paraId="317B7A32" w14:textId="77777777" w:rsidR="000B37C4" w:rsidRPr="000B37C4" w:rsidRDefault="000B37C4" w:rsidP="000B37C4">
      <w:pPr>
        <w:numPr>
          <w:ilvl w:val="0"/>
          <w:numId w:val="1"/>
        </w:numPr>
      </w:pPr>
      <w:r w:rsidRPr="000B37C4">
        <w:t>Un número real llamado x con valor 3.5</w:t>
      </w:r>
    </w:p>
    <w:p w14:paraId="690BB0D2" w14:textId="77777777" w:rsidR="000B37C4" w:rsidRPr="000B37C4" w:rsidRDefault="000B37C4" w:rsidP="000B37C4">
      <w:pPr>
        <w:numPr>
          <w:ilvl w:val="0"/>
          <w:numId w:val="1"/>
        </w:numPr>
      </w:pPr>
      <w:r w:rsidRPr="000B37C4">
        <w:t>Una cadena llamada mensaje con el texto "Métodos Numéricos"</w:t>
      </w:r>
    </w:p>
    <w:p w14:paraId="008B4E45" w14:textId="77777777" w:rsidR="000B37C4" w:rsidRPr="000B37C4" w:rsidRDefault="000B37C4" w:rsidP="000B37C4">
      <w:r w:rsidRPr="000B37C4">
        <w:rPr>
          <w:b/>
          <w:bCs/>
        </w:rPr>
        <w:t>b)</w:t>
      </w:r>
      <w:r w:rsidRPr="000B37C4">
        <w:t xml:space="preserve"> (0.25 pt) Escriba el código para imprimir el tipo de cada variable.</w:t>
      </w:r>
    </w:p>
    <w:p w14:paraId="7B4668B5" w14:textId="77777777" w:rsidR="000B37C4" w:rsidRPr="000B37C4" w:rsidRDefault="000B37C4" w:rsidP="000B37C4">
      <w:r w:rsidRPr="000B37C4">
        <w:rPr>
          <w:b/>
          <w:bCs/>
        </w:rPr>
        <w:t>c)</w:t>
      </w:r>
      <w:r w:rsidRPr="000B37C4">
        <w:t xml:space="preserve"> (0.25 pt) Defina una función de usuario f(t) que calcule</w:t>
      </w:r>
      <w:r w:rsidRPr="000B37C4">
        <w:br/>
        <w:t>[</w:t>
      </w:r>
      <w:r w:rsidRPr="000B37C4">
        <w:br/>
        <w:t>f(t) = t^2 - 3t + 1</w:t>
      </w:r>
      <w:r w:rsidRPr="000B37C4">
        <w:br/>
        <w:t>]</w:t>
      </w:r>
    </w:p>
    <w:p w14:paraId="572BD812" w14:textId="77777777" w:rsidR="000B37C4" w:rsidRPr="000B37C4" w:rsidRDefault="000B37C4" w:rsidP="000B37C4">
      <w:r w:rsidRPr="000B37C4">
        <w:rPr>
          <w:b/>
          <w:bCs/>
        </w:rPr>
        <w:t>d)</w:t>
      </w:r>
      <w:r w:rsidRPr="000B37C4">
        <w:t xml:space="preserve"> (0.25 pt) Use un ciclo for para evaluar f(t) en los valores enteros de 0 a 5 e imprima solo los resultados mayores que 0.</w:t>
      </w:r>
    </w:p>
    <w:p w14:paraId="480D1AB5" w14:textId="77777777" w:rsidR="000B37C4" w:rsidRPr="000B37C4" w:rsidRDefault="000B37C4" w:rsidP="000B37C4">
      <w:r w:rsidRPr="000B37C4">
        <w:pict w14:anchorId="29F4DB5F">
          <v:rect id="_x0000_i1075" style="width:0;height:1.5pt" o:hralign="center" o:hrstd="t" o:hr="t" fillcolor="#a0a0a0" stroked="f"/>
        </w:pict>
      </w:r>
    </w:p>
    <w:p w14:paraId="39C6685F" w14:textId="77777777" w:rsidR="000B37C4" w:rsidRPr="000B37C4" w:rsidRDefault="000B37C4" w:rsidP="000B37C4">
      <w:pPr>
        <w:rPr>
          <w:b/>
          <w:bCs/>
        </w:rPr>
      </w:pPr>
      <w:r w:rsidRPr="000B37C4">
        <w:rPr>
          <w:b/>
          <w:bCs/>
        </w:rPr>
        <w:t>Punto 2 — Métodos numéricos vs métodos algebraicos (1.0 punto)</w:t>
      </w:r>
    </w:p>
    <w:p w14:paraId="0B9EDD75" w14:textId="77777777" w:rsidR="000B37C4" w:rsidRPr="000B37C4" w:rsidRDefault="000B37C4" w:rsidP="000B37C4">
      <w:r w:rsidRPr="000B37C4">
        <w:rPr>
          <w:b/>
          <w:bCs/>
        </w:rPr>
        <w:t>a)</w:t>
      </w:r>
      <w:r w:rsidRPr="000B37C4">
        <w:t xml:space="preserve"> (0.5 pt) Explique con sus propias palabras la diferencia entre un </w:t>
      </w:r>
      <w:r w:rsidRPr="000B37C4">
        <w:rPr>
          <w:b/>
          <w:bCs/>
        </w:rPr>
        <w:t>método algebraico</w:t>
      </w:r>
      <w:r w:rsidRPr="000B37C4">
        <w:t xml:space="preserve"> y un </w:t>
      </w:r>
      <w:r w:rsidRPr="000B37C4">
        <w:rPr>
          <w:b/>
          <w:bCs/>
        </w:rPr>
        <w:t>método numérico</w:t>
      </w:r>
      <w:r w:rsidRPr="000B37C4">
        <w:t xml:space="preserve"> para resolver un problema matemático.</w:t>
      </w:r>
    </w:p>
    <w:p w14:paraId="68A275EB" w14:textId="77777777" w:rsidR="000B37C4" w:rsidRPr="000B37C4" w:rsidRDefault="000B37C4" w:rsidP="000B37C4">
      <w:r w:rsidRPr="000B37C4">
        <w:rPr>
          <w:b/>
          <w:bCs/>
        </w:rPr>
        <w:t>b)</w:t>
      </w:r>
      <w:r w:rsidRPr="000B37C4">
        <w:t xml:space="preserve"> (0.5 pt) Mencione </w:t>
      </w:r>
      <w:r w:rsidRPr="000B37C4">
        <w:rPr>
          <w:b/>
          <w:bCs/>
        </w:rPr>
        <w:t>dos ventajas</w:t>
      </w:r>
      <w:r w:rsidRPr="000B37C4">
        <w:t xml:space="preserve"> de los métodos numéricos cuando se comparan con métodos algebraicos tradicionales.</w:t>
      </w:r>
    </w:p>
    <w:p w14:paraId="3B929CDA" w14:textId="77777777" w:rsidR="000B37C4" w:rsidRPr="000B37C4" w:rsidRDefault="000B37C4" w:rsidP="000B37C4">
      <w:r w:rsidRPr="000B37C4">
        <w:pict w14:anchorId="31909D1C">
          <v:rect id="_x0000_i1076" style="width:0;height:1.5pt" o:hralign="center" o:hrstd="t" o:hr="t" fillcolor="#a0a0a0" stroked="f"/>
        </w:pict>
      </w:r>
    </w:p>
    <w:p w14:paraId="029820EE" w14:textId="77777777" w:rsidR="000B37C4" w:rsidRPr="000B37C4" w:rsidRDefault="000B37C4" w:rsidP="000B37C4">
      <w:pPr>
        <w:rPr>
          <w:b/>
          <w:bCs/>
        </w:rPr>
      </w:pPr>
      <w:r w:rsidRPr="000B37C4">
        <w:rPr>
          <w:b/>
          <w:bCs/>
        </w:rPr>
        <w:t>Punto 3 — Redondeo y truncación (1.0 punto)</w:t>
      </w:r>
    </w:p>
    <w:p w14:paraId="2133F3C0" w14:textId="77777777" w:rsidR="000B37C4" w:rsidRPr="000B37C4" w:rsidRDefault="000B37C4" w:rsidP="000B37C4">
      <w:r w:rsidRPr="000B37C4">
        <w:t>Considere el número:</w:t>
      </w:r>
      <w:r w:rsidRPr="000B37C4">
        <w:br/>
        <w:t>[</w:t>
      </w:r>
      <w:r w:rsidRPr="000B37C4">
        <w:br/>
      </w:r>
      <w:r w:rsidRPr="000B37C4">
        <w:lastRenderedPageBreak/>
        <w:t>x = 3.141592</w:t>
      </w:r>
      <w:r w:rsidRPr="000B37C4">
        <w:br/>
        <w:t>]</w:t>
      </w:r>
    </w:p>
    <w:p w14:paraId="611AC373" w14:textId="77777777" w:rsidR="000B37C4" w:rsidRPr="000B37C4" w:rsidRDefault="000B37C4" w:rsidP="000B37C4">
      <w:r w:rsidRPr="000B37C4">
        <w:rPr>
          <w:b/>
          <w:bCs/>
        </w:rPr>
        <w:t>a)</w:t>
      </w:r>
      <w:r w:rsidRPr="000B37C4">
        <w:t xml:space="preserve"> (0.5 pt) Trunque el número a </w:t>
      </w:r>
      <w:r w:rsidRPr="000B37C4">
        <w:rPr>
          <w:b/>
          <w:bCs/>
        </w:rPr>
        <w:t>4 cifras decimales</w:t>
      </w:r>
      <w:r w:rsidRPr="000B37C4">
        <w:t>. Muestre el resultado.</w:t>
      </w:r>
      <w:r w:rsidRPr="000B37C4">
        <w:br/>
      </w:r>
      <w:r w:rsidRPr="000B37C4">
        <w:rPr>
          <w:b/>
          <w:bCs/>
        </w:rPr>
        <w:t>b)</w:t>
      </w:r>
      <w:r w:rsidRPr="000B37C4">
        <w:t xml:space="preserve"> (0.5 pt) Redondee el número a </w:t>
      </w:r>
      <w:r w:rsidRPr="000B37C4">
        <w:rPr>
          <w:b/>
          <w:bCs/>
        </w:rPr>
        <w:t>4 cifras decimales</w:t>
      </w:r>
      <w:r w:rsidRPr="000B37C4">
        <w:t>. Muestre el resultado.</w:t>
      </w:r>
      <w:r w:rsidRPr="000B37C4">
        <w:br/>
      </w:r>
      <w:r w:rsidRPr="000B37C4">
        <w:rPr>
          <w:b/>
          <w:bCs/>
        </w:rPr>
        <w:t>c)</w:t>
      </w:r>
      <w:r w:rsidRPr="000B37C4">
        <w:t xml:space="preserve"> </w:t>
      </w:r>
      <w:r w:rsidRPr="000B37C4">
        <w:rPr>
          <w:i/>
          <w:iCs/>
        </w:rPr>
        <w:t>Bonus para reflexionar (no puntúa):</w:t>
      </w:r>
      <w:r w:rsidRPr="000B37C4">
        <w:t xml:space="preserve"> ¿Cuál operación genera mayor error para este número?</w:t>
      </w:r>
    </w:p>
    <w:p w14:paraId="5AC8F42F" w14:textId="77777777" w:rsidR="000B37C4" w:rsidRPr="000B37C4" w:rsidRDefault="000B37C4" w:rsidP="000B37C4">
      <w:r w:rsidRPr="000B37C4">
        <w:pict w14:anchorId="13E80D99">
          <v:rect id="_x0000_i1077" style="width:0;height:1.5pt" o:hralign="center" o:hrstd="t" o:hr="t" fillcolor="#a0a0a0" stroked="f"/>
        </w:pict>
      </w:r>
    </w:p>
    <w:p w14:paraId="6A4C8E02" w14:textId="77777777" w:rsidR="000B37C4" w:rsidRPr="000B37C4" w:rsidRDefault="000B37C4" w:rsidP="000B37C4">
      <w:pPr>
        <w:rPr>
          <w:b/>
          <w:bCs/>
        </w:rPr>
      </w:pPr>
      <w:r w:rsidRPr="000B37C4">
        <w:rPr>
          <w:b/>
          <w:bCs/>
        </w:rPr>
        <w:t>Punto 4 — Ceros de funciones lineales y cuadráticas (1.0 punto)</w:t>
      </w:r>
    </w:p>
    <w:p w14:paraId="15F0C1E3" w14:textId="77777777" w:rsidR="000B37C4" w:rsidRPr="000B37C4" w:rsidRDefault="000B37C4" w:rsidP="000B37C4">
      <w:r w:rsidRPr="000B37C4">
        <w:t>Considere las siguientes funciones:</w:t>
      </w:r>
    </w:p>
    <w:p w14:paraId="504AEF2A" w14:textId="77777777" w:rsidR="000B37C4" w:rsidRPr="000B37C4" w:rsidRDefault="000B37C4" w:rsidP="000B37C4">
      <w:pPr>
        <w:numPr>
          <w:ilvl w:val="0"/>
          <w:numId w:val="2"/>
        </w:numPr>
      </w:pPr>
      <w:r w:rsidRPr="000B37C4">
        <w:t>Función lineal:</w:t>
      </w:r>
      <w:r w:rsidRPr="000B37C4">
        <w:br/>
        <w:t>[</w:t>
      </w:r>
      <w:r w:rsidRPr="000B37C4">
        <w:br/>
        <w:t>f(x) = 5x - 20</w:t>
      </w:r>
      <w:r w:rsidRPr="000B37C4">
        <w:br/>
        <w:t>]</w:t>
      </w:r>
    </w:p>
    <w:p w14:paraId="65C605F5" w14:textId="77777777" w:rsidR="000B37C4" w:rsidRPr="000B37C4" w:rsidRDefault="000B37C4" w:rsidP="000B37C4">
      <w:pPr>
        <w:numPr>
          <w:ilvl w:val="0"/>
          <w:numId w:val="2"/>
        </w:numPr>
      </w:pPr>
      <w:r w:rsidRPr="000B37C4">
        <w:t>Función cuadrática:</w:t>
      </w:r>
      <w:r w:rsidRPr="000B37C4">
        <w:br/>
        <w:t>[</w:t>
      </w:r>
      <w:r w:rsidRPr="000B37C4">
        <w:br/>
        <w:t>g(x) = x^2 - 5x + 6</w:t>
      </w:r>
      <w:r w:rsidRPr="000B37C4">
        <w:br/>
        <w:t>]</w:t>
      </w:r>
    </w:p>
    <w:p w14:paraId="78DF70D3" w14:textId="77777777" w:rsidR="000B37C4" w:rsidRPr="000B37C4" w:rsidRDefault="000B37C4" w:rsidP="000B37C4">
      <w:r w:rsidRPr="000B37C4">
        <w:rPr>
          <w:b/>
          <w:bCs/>
        </w:rPr>
        <w:t>a)</w:t>
      </w:r>
      <w:r w:rsidRPr="000B37C4">
        <w:t xml:space="preserve"> (0.5 pt) Calcule el cero de la función lineal utilizando un método algebraico.</w:t>
      </w:r>
    </w:p>
    <w:p w14:paraId="2EF85347" w14:textId="77777777" w:rsidR="000B37C4" w:rsidRPr="000B37C4" w:rsidRDefault="000B37C4" w:rsidP="000B37C4">
      <w:r w:rsidRPr="000B37C4">
        <w:rPr>
          <w:b/>
          <w:bCs/>
        </w:rPr>
        <w:t>b)</w:t>
      </w:r>
      <w:r w:rsidRPr="000B37C4">
        <w:t xml:space="preserve"> (0.5 pt) Calcule los ceros de la función cuadrática usando la fórmula general.</w:t>
      </w:r>
    </w:p>
    <w:p w14:paraId="079F91C1" w14:textId="77777777" w:rsidR="000B37C4" w:rsidRPr="000B37C4" w:rsidRDefault="000B37C4" w:rsidP="000B37C4">
      <w:r w:rsidRPr="000B37C4">
        <w:pict w14:anchorId="485E5291">
          <v:rect id="_x0000_i1078" style="width:0;height:1.5pt" o:hralign="center" o:hrstd="t" o:hr="t" fillcolor="#a0a0a0" stroked="f"/>
        </w:pict>
      </w:r>
    </w:p>
    <w:p w14:paraId="0FA74D1E" w14:textId="77777777" w:rsidR="000B37C4" w:rsidRPr="000B37C4" w:rsidRDefault="000B37C4" w:rsidP="000B37C4">
      <w:pPr>
        <w:rPr>
          <w:b/>
          <w:bCs/>
        </w:rPr>
      </w:pPr>
      <w:r w:rsidRPr="000B37C4">
        <w:rPr>
          <w:b/>
          <w:bCs/>
        </w:rPr>
        <w:t>Punto 5 — Aplicación computacional de ceros de funciones (1.0 punto)</w:t>
      </w:r>
    </w:p>
    <w:p w14:paraId="20462DA0" w14:textId="77777777" w:rsidR="000B37C4" w:rsidRPr="000B37C4" w:rsidRDefault="000B37C4" w:rsidP="000B37C4">
      <w:r w:rsidRPr="000B37C4">
        <w:t>En Python defina la función:</w:t>
      </w:r>
    </w:p>
    <w:p w14:paraId="3F510FAB" w14:textId="77777777" w:rsidR="000B37C4" w:rsidRPr="000B37C4" w:rsidRDefault="000B37C4" w:rsidP="000B37C4">
      <w:r w:rsidRPr="000B37C4">
        <w:t>[</w:t>
      </w:r>
      <w:r w:rsidRPr="000B37C4">
        <w:br/>
        <w:t>h(x) = x^2 - 4</w:t>
      </w:r>
      <w:r w:rsidRPr="000B37C4">
        <w:br/>
        <w:t>]</w:t>
      </w:r>
    </w:p>
    <w:p w14:paraId="23D2E3F9" w14:textId="77777777" w:rsidR="000B37C4" w:rsidRPr="000B37C4" w:rsidRDefault="000B37C4" w:rsidP="000B37C4">
      <w:r w:rsidRPr="000B37C4">
        <w:rPr>
          <w:b/>
          <w:bCs/>
        </w:rPr>
        <w:t>a)</w:t>
      </w:r>
      <w:r w:rsidRPr="000B37C4">
        <w:t xml:space="preserve"> (0.4 pt) Escriba una función en Python h(x) que devuelva su valor.</w:t>
      </w:r>
      <w:r w:rsidRPr="000B37C4">
        <w:br/>
      </w:r>
      <w:r w:rsidRPr="000B37C4">
        <w:rPr>
          <w:b/>
          <w:bCs/>
        </w:rPr>
        <w:t>b)</w:t>
      </w:r>
      <w:r w:rsidRPr="000B37C4">
        <w:t xml:space="preserve"> (0.3 pt) Use un ciclo for para evaluar h(x) en los valores -3, -2, -1, 0, 1, 2, 3.</w:t>
      </w:r>
      <w:r w:rsidRPr="000B37C4">
        <w:br/>
      </w:r>
      <w:r w:rsidRPr="000B37C4">
        <w:rPr>
          <w:b/>
          <w:bCs/>
        </w:rPr>
        <w:t>c)</w:t>
      </w:r>
      <w:r w:rsidRPr="000B37C4">
        <w:t xml:space="preserve"> (0.3 pt) Determine a partir de los valores obtenidos en qué intervalos ocurre un </w:t>
      </w:r>
      <w:r w:rsidRPr="000B37C4">
        <w:rPr>
          <w:b/>
          <w:bCs/>
        </w:rPr>
        <w:t>cambio de signo</w:t>
      </w:r>
      <w:r w:rsidRPr="000B37C4">
        <w:t xml:space="preserve">, indicando un posible </w:t>
      </w:r>
      <w:r w:rsidRPr="000B37C4">
        <w:rPr>
          <w:b/>
          <w:bCs/>
        </w:rPr>
        <w:t>cero</w:t>
      </w:r>
      <w:r w:rsidRPr="000B37C4">
        <w:t xml:space="preserve"> (sin usar métodos numéricos como bisección).</w:t>
      </w:r>
    </w:p>
    <w:p w14:paraId="4B3CA920" w14:textId="57A178E0" w:rsidR="000B37C4" w:rsidRPr="000B37C4" w:rsidRDefault="000B37C4" w:rsidP="000B37C4"/>
    <w:p w14:paraId="571C2DBA" w14:textId="77777777" w:rsidR="00547777" w:rsidRDefault="00547777"/>
    <w:sectPr w:rsidR="005477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F37D5"/>
    <w:multiLevelType w:val="multilevel"/>
    <w:tmpl w:val="34D0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8C34B4"/>
    <w:multiLevelType w:val="multilevel"/>
    <w:tmpl w:val="2A08D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4382292">
    <w:abstractNumId w:val="0"/>
  </w:num>
  <w:num w:numId="2" w16cid:durableId="1715735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BA3"/>
    <w:rsid w:val="00013D99"/>
    <w:rsid w:val="000B37C4"/>
    <w:rsid w:val="001178EB"/>
    <w:rsid w:val="00124BA3"/>
    <w:rsid w:val="00547777"/>
    <w:rsid w:val="005B73B5"/>
    <w:rsid w:val="009E1D96"/>
    <w:rsid w:val="00E73D25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EC11F"/>
  <w15:chartTrackingRefBased/>
  <w15:docId w15:val="{5A8997D8-F315-402B-B3A7-C2DDD7CA5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4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4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4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4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4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4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4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4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4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4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4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4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4B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4B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4B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4B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4B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4B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4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4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4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4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4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4B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4B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4B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4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4B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4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319</Words>
  <Characters>1755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4</cp:revision>
  <dcterms:created xsi:type="dcterms:W3CDTF">2025-12-01T12:42:00Z</dcterms:created>
  <dcterms:modified xsi:type="dcterms:W3CDTF">2025-12-01T12:43:00Z</dcterms:modified>
</cp:coreProperties>
</file>