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DD78" w14:textId="7D102BF3" w:rsidR="00051263" w:rsidRPr="00051263" w:rsidRDefault="00051263" w:rsidP="00051263">
      <w:pPr>
        <w:pStyle w:val="Ttulo1"/>
        <w:jc w:val="center"/>
        <w:rPr>
          <w:b/>
          <w:bCs/>
          <w:color w:val="auto"/>
        </w:rPr>
      </w:pPr>
      <w:r w:rsidRPr="00051263">
        <w:rPr>
          <w:b/>
          <w:bCs/>
          <w:color w:val="auto"/>
        </w:rPr>
        <w:t>Exercício 1: Particionamento de equivalência</w:t>
      </w:r>
    </w:p>
    <w:p w14:paraId="5F960255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Analise o documento da “Funcionalidade: Cadastro de novos produtos”;</w:t>
      </w:r>
    </w:p>
    <w:p w14:paraId="18E46A7F" w14:textId="05B8C29C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Aplique a técnica de particionamento de equivalência para as regras de</w:t>
      </w:r>
    </w:p>
    <w:p w14:paraId="0DD64808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negócio:</w:t>
      </w:r>
    </w:p>
    <w:p w14:paraId="70960FBA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RN01- Os valores dos produtos devem estar entre R$19,00 e R$99,00;</w:t>
      </w:r>
    </w:p>
    <w:p w14:paraId="47E654F2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RN02 - Produtos iguais já cadastrados há mais de 30 dias devem ser</w:t>
      </w:r>
    </w:p>
    <w:p w14:paraId="6A55A3D9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renovados;</w:t>
      </w:r>
    </w:p>
    <w:p w14:paraId="727BB729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RN03 - Permitir cadastro máximo de 100 itens por vez;</w:t>
      </w:r>
    </w:p>
    <w:p w14:paraId="0F2E9F5A" w14:textId="77777777" w:rsidR="00051263" w:rsidRPr="00051263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Escreva o mínimo de testes para ter 100% de cobertura;</w:t>
      </w:r>
    </w:p>
    <w:p w14:paraId="0959B76E" w14:textId="0AA3F220" w:rsidR="00F81A2A" w:rsidRDefault="00051263" w:rsidP="00051263">
      <w:pPr>
        <w:jc w:val="both"/>
        <w:rPr>
          <w:rFonts w:ascii="Times New Roman" w:hAnsi="Times New Roman" w:cs="Times New Roman"/>
        </w:rPr>
      </w:pPr>
      <w:r w:rsidRPr="00051263">
        <w:rPr>
          <w:rFonts w:ascii="Times New Roman" w:hAnsi="Times New Roman" w:cs="Times New Roman"/>
        </w:rPr>
        <w:t>• Adicione ao teste se a saída é válida ou inválida;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2545"/>
      </w:tblGrid>
      <w:tr w:rsidR="00051263" w14:paraId="4AEA7E92" w14:textId="77777777" w:rsidTr="003966B9">
        <w:tc>
          <w:tcPr>
            <w:tcW w:w="1980" w:type="dxa"/>
          </w:tcPr>
          <w:p w14:paraId="061C1D3A" w14:textId="586FDCF5" w:rsidR="00051263" w:rsidRPr="00051263" w:rsidRDefault="00D9140A" w:rsidP="00D91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Regras</w:t>
            </w:r>
          </w:p>
        </w:tc>
        <w:tc>
          <w:tcPr>
            <w:tcW w:w="3969" w:type="dxa"/>
          </w:tcPr>
          <w:p w14:paraId="7F99EBBF" w14:textId="292A0E16" w:rsidR="00051263" w:rsidRPr="00D9140A" w:rsidRDefault="00D9140A" w:rsidP="00D91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Entrada</w:t>
            </w:r>
          </w:p>
        </w:tc>
        <w:tc>
          <w:tcPr>
            <w:tcW w:w="2545" w:type="dxa"/>
          </w:tcPr>
          <w:p w14:paraId="4EF5E8A2" w14:textId="5FCFF451" w:rsidR="00051263" w:rsidRPr="00D9140A" w:rsidRDefault="00D9140A" w:rsidP="00D91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40A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</w:tr>
      <w:tr w:rsidR="00051263" w14:paraId="4A5C0BA8" w14:textId="77777777" w:rsidTr="003966B9">
        <w:tc>
          <w:tcPr>
            <w:tcW w:w="1980" w:type="dxa"/>
          </w:tcPr>
          <w:p w14:paraId="1E5F0416" w14:textId="187D4897" w:rsidR="00051263" w:rsidRDefault="00C6202B" w:rsidP="000512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3E2C94A9" w14:textId="2ED8A485" w:rsidR="00051263" w:rsidRDefault="0092362E" w:rsidP="000512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R$19,00</w:t>
            </w:r>
          </w:p>
        </w:tc>
        <w:tc>
          <w:tcPr>
            <w:tcW w:w="2545" w:type="dxa"/>
          </w:tcPr>
          <w:p w14:paraId="4F4FFAF9" w14:textId="30313D2D" w:rsidR="00051263" w:rsidRDefault="0092362E" w:rsidP="00923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051263" w14:paraId="43E7ACBF" w14:textId="77777777" w:rsidTr="003966B9">
        <w:tc>
          <w:tcPr>
            <w:tcW w:w="1980" w:type="dxa"/>
          </w:tcPr>
          <w:p w14:paraId="763C5363" w14:textId="2742AB2A" w:rsidR="00051263" w:rsidRDefault="00051263" w:rsidP="000512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</w:t>
            </w:r>
            <w:r w:rsidR="00C6202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969" w:type="dxa"/>
          </w:tcPr>
          <w:p w14:paraId="0357EB30" w14:textId="08610232" w:rsidR="00051263" w:rsidRDefault="0092362E" w:rsidP="000512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</w:t>
            </w:r>
            <w:r w:rsidR="003966B9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produto no valor de R$ 98,00</w:t>
            </w:r>
          </w:p>
        </w:tc>
        <w:tc>
          <w:tcPr>
            <w:tcW w:w="2545" w:type="dxa"/>
          </w:tcPr>
          <w:p w14:paraId="5EE64B68" w14:textId="70AA6AB4" w:rsidR="00051263" w:rsidRDefault="00332B49" w:rsidP="00923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332B49" w14:paraId="0E54A008" w14:textId="77777777" w:rsidTr="003966B9">
        <w:tc>
          <w:tcPr>
            <w:tcW w:w="1980" w:type="dxa"/>
          </w:tcPr>
          <w:p w14:paraId="1664DE62" w14:textId="70165CF7" w:rsidR="00332B49" w:rsidRDefault="00332B49" w:rsidP="000512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36B4258D" w14:textId="0C9DDEC1" w:rsidR="00332B49" w:rsidRDefault="00332B49" w:rsidP="000512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</w:t>
            </w:r>
            <w:r w:rsidR="003966B9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produto no valor de R$ 25,00</w:t>
            </w:r>
          </w:p>
        </w:tc>
        <w:tc>
          <w:tcPr>
            <w:tcW w:w="2545" w:type="dxa"/>
          </w:tcPr>
          <w:p w14:paraId="381164CB" w14:textId="54CC6F01" w:rsidR="00332B49" w:rsidRDefault="00332B49" w:rsidP="00923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3449BD" w14:paraId="27AE111E" w14:textId="77777777" w:rsidTr="003966B9">
        <w:tc>
          <w:tcPr>
            <w:tcW w:w="1980" w:type="dxa"/>
          </w:tcPr>
          <w:p w14:paraId="60F2E753" w14:textId="72197670" w:rsidR="003449BD" w:rsidRDefault="003449BD" w:rsidP="000512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61A15296" w14:textId="2D5E97ED" w:rsidR="003449BD" w:rsidRDefault="003449BD" w:rsidP="000512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</w:t>
            </w:r>
            <w:r w:rsidR="003966B9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produto no valor de R$ 99,00</w:t>
            </w:r>
          </w:p>
        </w:tc>
        <w:tc>
          <w:tcPr>
            <w:tcW w:w="2545" w:type="dxa"/>
          </w:tcPr>
          <w:p w14:paraId="04EA32DE" w14:textId="5E54BB09" w:rsidR="003449BD" w:rsidRDefault="003449BD" w:rsidP="00923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EF1E61" w14:paraId="291FD06E" w14:textId="77777777" w:rsidTr="003966B9">
        <w:tc>
          <w:tcPr>
            <w:tcW w:w="1980" w:type="dxa"/>
          </w:tcPr>
          <w:p w14:paraId="0E62C13C" w14:textId="27298CC2" w:rsidR="00EF1E61" w:rsidRDefault="00EF1E61" w:rsidP="000512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7D9BCB1F" w14:textId="20F730B2" w:rsidR="00EF1E61" w:rsidRDefault="00EF1E61" w:rsidP="000512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</w:t>
            </w:r>
            <w:r w:rsidR="003966B9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produto no valor de R$ 2,00 </w:t>
            </w:r>
          </w:p>
        </w:tc>
        <w:tc>
          <w:tcPr>
            <w:tcW w:w="2545" w:type="dxa"/>
          </w:tcPr>
          <w:p w14:paraId="5CCC6A88" w14:textId="75130A5D" w:rsidR="00EF1E61" w:rsidRDefault="00EF1E61" w:rsidP="00923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BF76E4" w14:paraId="0E3D041B" w14:textId="77777777" w:rsidTr="003966B9">
        <w:tc>
          <w:tcPr>
            <w:tcW w:w="1980" w:type="dxa"/>
          </w:tcPr>
          <w:p w14:paraId="6D18922E" w14:textId="7F99081D" w:rsidR="00BF76E4" w:rsidRDefault="00BF76E4" w:rsidP="000512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62ACD536" w14:textId="628261FB" w:rsidR="00BF76E4" w:rsidRDefault="00BF76E4" w:rsidP="000512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</w:t>
            </w:r>
            <w:r w:rsidR="003966B9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produto no valor de R$ 18,00</w:t>
            </w:r>
          </w:p>
        </w:tc>
        <w:tc>
          <w:tcPr>
            <w:tcW w:w="2545" w:type="dxa"/>
          </w:tcPr>
          <w:p w14:paraId="1B7C650A" w14:textId="44744825" w:rsidR="00BF76E4" w:rsidRDefault="00BF76E4" w:rsidP="00923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3966B9" w14:paraId="16D19471" w14:textId="77777777" w:rsidTr="003966B9">
        <w:tc>
          <w:tcPr>
            <w:tcW w:w="1980" w:type="dxa"/>
          </w:tcPr>
          <w:p w14:paraId="000D9BA2" w14:textId="779C9AFD" w:rsidR="003966B9" w:rsidRDefault="003966B9" w:rsidP="000512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25183579" w14:textId="6EBCC148" w:rsidR="003966B9" w:rsidRDefault="003966B9" w:rsidP="000512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R$ 110,00</w:t>
            </w:r>
          </w:p>
        </w:tc>
        <w:tc>
          <w:tcPr>
            <w:tcW w:w="2545" w:type="dxa"/>
          </w:tcPr>
          <w:p w14:paraId="2CC82F76" w14:textId="1EE7E427" w:rsidR="003966B9" w:rsidRDefault="003966B9" w:rsidP="00923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3966B9" w14:paraId="2BF60234" w14:textId="77777777" w:rsidTr="003966B9">
        <w:tc>
          <w:tcPr>
            <w:tcW w:w="1980" w:type="dxa"/>
          </w:tcPr>
          <w:p w14:paraId="780E64BC" w14:textId="4C6C6C7F" w:rsidR="003966B9" w:rsidRDefault="003966B9" w:rsidP="000512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5B3B672C" w14:textId="5F5B31A0" w:rsidR="003966B9" w:rsidRDefault="003966B9" w:rsidP="000512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R$ 100,00</w:t>
            </w:r>
          </w:p>
        </w:tc>
        <w:tc>
          <w:tcPr>
            <w:tcW w:w="2545" w:type="dxa"/>
          </w:tcPr>
          <w:p w14:paraId="10F1EBF6" w14:textId="38785B35" w:rsidR="003966B9" w:rsidRDefault="003966B9" w:rsidP="00923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</w:tbl>
    <w:p w14:paraId="7C8CBA51" w14:textId="77777777" w:rsidR="00051263" w:rsidRDefault="00051263" w:rsidP="00051263">
      <w:pPr>
        <w:jc w:val="both"/>
        <w:rPr>
          <w:rFonts w:ascii="Times New Roman" w:hAnsi="Times New Roman" w:cs="Times New Roman"/>
        </w:rPr>
      </w:pPr>
    </w:p>
    <w:p w14:paraId="51982B9F" w14:textId="77777777" w:rsidR="003966B9" w:rsidRDefault="003966B9" w:rsidP="00051263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2545"/>
      </w:tblGrid>
      <w:tr w:rsidR="003966B9" w14:paraId="074B1A67" w14:textId="77777777" w:rsidTr="003C6F63">
        <w:tc>
          <w:tcPr>
            <w:tcW w:w="1980" w:type="dxa"/>
          </w:tcPr>
          <w:p w14:paraId="2C29D7BC" w14:textId="77777777" w:rsidR="003966B9" w:rsidRPr="00051263" w:rsidRDefault="003966B9" w:rsidP="003C6F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Regras</w:t>
            </w:r>
          </w:p>
        </w:tc>
        <w:tc>
          <w:tcPr>
            <w:tcW w:w="3969" w:type="dxa"/>
          </w:tcPr>
          <w:p w14:paraId="5C461E5D" w14:textId="77777777" w:rsidR="003966B9" w:rsidRPr="00D9140A" w:rsidRDefault="003966B9" w:rsidP="003C6F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Entrada</w:t>
            </w:r>
          </w:p>
        </w:tc>
        <w:tc>
          <w:tcPr>
            <w:tcW w:w="2545" w:type="dxa"/>
          </w:tcPr>
          <w:p w14:paraId="0907B22D" w14:textId="77777777" w:rsidR="003966B9" w:rsidRPr="00D9140A" w:rsidRDefault="003966B9" w:rsidP="003C6F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40A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</w:tr>
      <w:tr w:rsidR="003966B9" w14:paraId="7AC7EEF2" w14:textId="77777777" w:rsidTr="003C6F63">
        <w:tc>
          <w:tcPr>
            <w:tcW w:w="1980" w:type="dxa"/>
          </w:tcPr>
          <w:p w14:paraId="6740A1C8" w14:textId="41743EC4" w:rsidR="003966B9" w:rsidRDefault="003966B9" w:rsidP="003C6F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RN02</w:t>
            </w:r>
          </w:p>
        </w:tc>
        <w:tc>
          <w:tcPr>
            <w:tcW w:w="3969" w:type="dxa"/>
          </w:tcPr>
          <w:p w14:paraId="358B509F" w14:textId="78D42A4C" w:rsidR="003966B9" w:rsidRDefault="006663EE" w:rsidP="003C6F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Produto cadastrado </w:t>
            </w:r>
            <w:r w:rsidR="00263D77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3</w:t>
            </w:r>
            <w:r w:rsidR="000A4F1F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dias </w:t>
            </w:r>
          </w:p>
        </w:tc>
        <w:tc>
          <w:tcPr>
            <w:tcW w:w="2545" w:type="dxa"/>
          </w:tcPr>
          <w:p w14:paraId="3CA0AADF" w14:textId="77777777" w:rsidR="003966B9" w:rsidRDefault="003966B9" w:rsidP="003C6F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6663EE" w14:paraId="3C7DA7DB" w14:textId="77777777" w:rsidTr="003C6F63">
        <w:tc>
          <w:tcPr>
            <w:tcW w:w="1980" w:type="dxa"/>
          </w:tcPr>
          <w:p w14:paraId="6326B41F" w14:textId="37C8C4F1" w:rsidR="006663EE" w:rsidRDefault="006663EE" w:rsidP="006663E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RN02</w:t>
            </w:r>
          </w:p>
        </w:tc>
        <w:tc>
          <w:tcPr>
            <w:tcW w:w="3969" w:type="dxa"/>
          </w:tcPr>
          <w:p w14:paraId="5ED8ECFD" w14:textId="5B258C1F" w:rsidR="006663EE" w:rsidRDefault="006663EE" w:rsidP="006663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Produto cadastrado</w:t>
            </w:r>
            <w:r w:rsidR="00263D77">
              <w:rPr>
                <w:rFonts w:ascii="Times New Roman" w:hAnsi="Times New Roman" w:cs="Times New Roman"/>
              </w:rPr>
              <w:t xml:space="preserve"> &gt; </w:t>
            </w:r>
            <w:r w:rsidR="000A4F1F">
              <w:rPr>
                <w:rFonts w:ascii="Times New Roman" w:hAnsi="Times New Roman" w:cs="Times New Roman"/>
              </w:rPr>
              <w:t>90</w:t>
            </w:r>
            <w:r>
              <w:rPr>
                <w:rFonts w:ascii="Times New Roman" w:hAnsi="Times New Roman" w:cs="Times New Roman"/>
              </w:rPr>
              <w:t xml:space="preserve"> dias </w:t>
            </w:r>
          </w:p>
        </w:tc>
        <w:tc>
          <w:tcPr>
            <w:tcW w:w="2545" w:type="dxa"/>
          </w:tcPr>
          <w:p w14:paraId="43089D0C" w14:textId="77777777" w:rsidR="006663EE" w:rsidRDefault="006663EE" w:rsidP="006663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6663EE" w14:paraId="52BB6A2C" w14:textId="77777777" w:rsidTr="003C6F63">
        <w:tc>
          <w:tcPr>
            <w:tcW w:w="1980" w:type="dxa"/>
          </w:tcPr>
          <w:p w14:paraId="3B9D55E0" w14:textId="018F30E2" w:rsidR="006663EE" w:rsidRDefault="006663EE" w:rsidP="006663E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RN02</w:t>
            </w:r>
          </w:p>
        </w:tc>
        <w:tc>
          <w:tcPr>
            <w:tcW w:w="3969" w:type="dxa"/>
          </w:tcPr>
          <w:p w14:paraId="1DF439A2" w14:textId="71891ACA" w:rsidR="006663EE" w:rsidRDefault="006663EE" w:rsidP="006663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Produto </w:t>
            </w:r>
            <w:r w:rsidR="00263D77">
              <w:rPr>
                <w:rFonts w:ascii="Times New Roman" w:hAnsi="Times New Roman" w:cs="Times New Roman"/>
              </w:rPr>
              <w:t xml:space="preserve">cadastrado &gt; </w:t>
            </w:r>
            <w:r>
              <w:rPr>
                <w:rFonts w:ascii="Times New Roman" w:hAnsi="Times New Roman" w:cs="Times New Roman"/>
              </w:rPr>
              <w:t xml:space="preserve">55 dias </w:t>
            </w:r>
          </w:p>
        </w:tc>
        <w:tc>
          <w:tcPr>
            <w:tcW w:w="2545" w:type="dxa"/>
          </w:tcPr>
          <w:p w14:paraId="3D53CBBA" w14:textId="77777777" w:rsidR="006663EE" w:rsidRDefault="006663EE" w:rsidP="006663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6663EE" w14:paraId="4716E32F" w14:textId="77777777" w:rsidTr="003C6F63">
        <w:tc>
          <w:tcPr>
            <w:tcW w:w="1980" w:type="dxa"/>
          </w:tcPr>
          <w:p w14:paraId="7AE4FE63" w14:textId="25A6CE79" w:rsidR="006663EE" w:rsidRDefault="006663EE" w:rsidP="006663E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RN02</w:t>
            </w:r>
          </w:p>
        </w:tc>
        <w:tc>
          <w:tcPr>
            <w:tcW w:w="3969" w:type="dxa"/>
          </w:tcPr>
          <w:p w14:paraId="3E000517" w14:textId="51C936F1" w:rsidR="006663EE" w:rsidRDefault="006663EE" w:rsidP="006663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Produto cadastrado </w:t>
            </w:r>
            <w:r w:rsidR="00263D77">
              <w:rPr>
                <w:rFonts w:ascii="Times New Roman" w:hAnsi="Times New Roman" w:cs="Times New Roman"/>
              </w:rPr>
              <w:t>= 45 dias</w:t>
            </w:r>
          </w:p>
        </w:tc>
        <w:tc>
          <w:tcPr>
            <w:tcW w:w="2545" w:type="dxa"/>
          </w:tcPr>
          <w:p w14:paraId="21D01734" w14:textId="77777777" w:rsidR="006663EE" w:rsidRDefault="006663EE" w:rsidP="006663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6663EE" w14:paraId="6A7ECBDA" w14:textId="77777777" w:rsidTr="003C6F63">
        <w:tc>
          <w:tcPr>
            <w:tcW w:w="1980" w:type="dxa"/>
          </w:tcPr>
          <w:p w14:paraId="54164BE1" w14:textId="74F06578" w:rsidR="006663EE" w:rsidRDefault="006663EE" w:rsidP="006663E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RN02</w:t>
            </w:r>
          </w:p>
        </w:tc>
        <w:tc>
          <w:tcPr>
            <w:tcW w:w="3969" w:type="dxa"/>
          </w:tcPr>
          <w:p w14:paraId="7669CD5A" w14:textId="48C9DB8F" w:rsidR="006663EE" w:rsidRDefault="00491CA4" w:rsidP="006663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Produto cadastrado &lt; 30 dias</w:t>
            </w:r>
          </w:p>
        </w:tc>
        <w:tc>
          <w:tcPr>
            <w:tcW w:w="2545" w:type="dxa"/>
          </w:tcPr>
          <w:p w14:paraId="53F7F4FF" w14:textId="77777777" w:rsidR="006663EE" w:rsidRDefault="006663EE" w:rsidP="006663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6663EE" w14:paraId="5CA9376D" w14:textId="77777777" w:rsidTr="003C6F63">
        <w:tc>
          <w:tcPr>
            <w:tcW w:w="1980" w:type="dxa"/>
          </w:tcPr>
          <w:p w14:paraId="1D5F55A5" w14:textId="36019438" w:rsidR="006663EE" w:rsidRDefault="006663EE" w:rsidP="006663E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RN02</w:t>
            </w:r>
          </w:p>
        </w:tc>
        <w:tc>
          <w:tcPr>
            <w:tcW w:w="3969" w:type="dxa"/>
          </w:tcPr>
          <w:p w14:paraId="6D65608C" w14:textId="5D75A2F6" w:rsidR="006663EE" w:rsidRDefault="00491CA4" w:rsidP="006663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Produto cadastrado = 29 dias</w:t>
            </w:r>
          </w:p>
        </w:tc>
        <w:tc>
          <w:tcPr>
            <w:tcW w:w="2545" w:type="dxa"/>
          </w:tcPr>
          <w:p w14:paraId="6535D13E" w14:textId="77777777" w:rsidR="006663EE" w:rsidRDefault="006663EE" w:rsidP="006663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6663EE" w14:paraId="05A34614" w14:textId="77777777" w:rsidTr="003C6F63">
        <w:tc>
          <w:tcPr>
            <w:tcW w:w="1980" w:type="dxa"/>
          </w:tcPr>
          <w:p w14:paraId="62C02CC2" w14:textId="13A397BA" w:rsidR="006663EE" w:rsidRDefault="006663EE" w:rsidP="006663E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RN02</w:t>
            </w:r>
          </w:p>
        </w:tc>
        <w:tc>
          <w:tcPr>
            <w:tcW w:w="3969" w:type="dxa"/>
          </w:tcPr>
          <w:p w14:paraId="0181F85B" w14:textId="5E95BC09" w:rsidR="006663EE" w:rsidRDefault="00491CA4" w:rsidP="006663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Produto cadastrado &lt; 2 dias </w:t>
            </w:r>
          </w:p>
        </w:tc>
        <w:tc>
          <w:tcPr>
            <w:tcW w:w="2545" w:type="dxa"/>
          </w:tcPr>
          <w:p w14:paraId="7221616B" w14:textId="77777777" w:rsidR="006663EE" w:rsidRDefault="006663EE" w:rsidP="006663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6663EE" w14:paraId="7EE6B8B6" w14:textId="77777777" w:rsidTr="003966B9">
        <w:trPr>
          <w:trHeight w:val="140"/>
        </w:trPr>
        <w:tc>
          <w:tcPr>
            <w:tcW w:w="1980" w:type="dxa"/>
          </w:tcPr>
          <w:p w14:paraId="63C42430" w14:textId="5BBDFAAF" w:rsidR="006663EE" w:rsidRDefault="006663EE" w:rsidP="006663E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RN02</w:t>
            </w:r>
          </w:p>
        </w:tc>
        <w:tc>
          <w:tcPr>
            <w:tcW w:w="3969" w:type="dxa"/>
          </w:tcPr>
          <w:p w14:paraId="76AD24BE" w14:textId="59DF15A0" w:rsidR="006663EE" w:rsidRDefault="00491CA4" w:rsidP="006663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Produto cadastrado = 5 dias</w:t>
            </w:r>
          </w:p>
        </w:tc>
        <w:tc>
          <w:tcPr>
            <w:tcW w:w="2545" w:type="dxa"/>
          </w:tcPr>
          <w:p w14:paraId="6B678F06" w14:textId="77777777" w:rsidR="006663EE" w:rsidRDefault="006663EE" w:rsidP="006663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</w:tbl>
    <w:p w14:paraId="5E79E073" w14:textId="77777777" w:rsidR="00051263" w:rsidRDefault="00051263" w:rsidP="00051263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2545"/>
      </w:tblGrid>
      <w:tr w:rsidR="00012D46" w14:paraId="6F359B07" w14:textId="77777777" w:rsidTr="003C6F63">
        <w:tc>
          <w:tcPr>
            <w:tcW w:w="1980" w:type="dxa"/>
          </w:tcPr>
          <w:p w14:paraId="03516C37" w14:textId="77777777" w:rsidR="00012D46" w:rsidRPr="00051263" w:rsidRDefault="00012D46" w:rsidP="003C6F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Regras</w:t>
            </w:r>
          </w:p>
        </w:tc>
        <w:tc>
          <w:tcPr>
            <w:tcW w:w="3969" w:type="dxa"/>
          </w:tcPr>
          <w:p w14:paraId="65B11D7F" w14:textId="77777777" w:rsidR="00012D46" w:rsidRPr="00D9140A" w:rsidRDefault="00012D46" w:rsidP="003C6F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Entrada</w:t>
            </w:r>
          </w:p>
        </w:tc>
        <w:tc>
          <w:tcPr>
            <w:tcW w:w="2545" w:type="dxa"/>
          </w:tcPr>
          <w:p w14:paraId="56C56EB9" w14:textId="77777777" w:rsidR="00012D46" w:rsidRPr="00D9140A" w:rsidRDefault="00012D46" w:rsidP="003C6F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40A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</w:tr>
      <w:tr w:rsidR="00012D46" w14:paraId="5006A1B4" w14:textId="77777777" w:rsidTr="003C6F63">
        <w:tc>
          <w:tcPr>
            <w:tcW w:w="1980" w:type="dxa"/>
          </w:tcPr>
          <w:p w14:paraId="768943FD" w14:textId="099B8797" w:rsidR="00012D46" w:rsidRDefault="00012D46" w:rsidP="003C6F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0B024935" w14:textId="24AE56B1" w:rsidR="00012D46" w:rsidRDefault="00DC717F" w:rsidP="00DC717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100 itens</w:t>
            </w:r>
          </w:p>
        </w:tc>
        <w:tc>
          <w:tcPr>
            <w:tcW w:w="2545" w:type="dxa"/>
          </w:tcPr>
          <w:p w14:paraId="71BF3950" w14:textId="77777777" w:rsidR="00012D46" w:rsidRDefault="00012D46" w:rsidP="003C6F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012D46" w14:paraId="3FC3E812" w14:textId="77777777" w:rsidTr="003C6F63">
        <w:tc>
          <w:tcPr>
            <w:tcW w:w="1980" w:type="dxa"/>
          </w:tcPr>
          <w:p w14:paraId="2976691C" w14:textId="4C7CAE0F" w:rsidR="00012D46" w:rsidRDefault="00012D46" w:rsidP="003C6F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3EAB0E2B" w14:textId="295503A7" w:rsidR="00012D46" w:rsidRDefault="00DC717F" w:rsidP="003C6F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Cadastrar </w:t>
            </w:r>
            <w:r w:rsidR="002D7BCF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ite</w:t>
            </w:r>
            <w:r w:rsidR="002D7BCF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545" w:type="dxa"/>
          </w:tcPr>
          <w:p w14:paraId="434B6DE6" w14:textId="77777777" w:rsidR="00012D46" w:rsidRDefault="00012D46" w:rsidP="003C6F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012D46" w14:paraId="2C3B39B8" w14:textId="77777777" w:rsidTr="003C6F63">
        <w:tc>
          <w:tcPr>
            <w:tcW w:w="1980" w:type="dxa"/>
          </w:tcPr>
          <w:p w14:paraId="59AADA5F" w14:textId="1A25F5BD" w:rsidR="00012D46" w:rsidRDefault="00012D46" w:rsidP="003C6F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0A885491" w14:textId="40A5B537" w:rsidR="00012D46" w:rsidRDefault="004C19A0" w:rsidP="003C6F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85</w:t>
            </w:r>
            <w:r w:rsidR="00DC717F">
              <w:rPr>
                <w:rFonts w:ascii="Times New Roman" w:hAnsi="Times New Roman" w:cs="Times New Roman"/>
              </w:rPr>
              <w:t xml:space="preserve"> itens</w:t>
            </w:r>
          </w:p>
        </w:tc>
        <w:tc>
          <w:tcPr>
            <w:tcW w:w="2545" w:type="dxa"/>
          </w:tcPr>
          <w:p w14:paraId="2B21014A" w14:textId="77777777" w:rsidR="00012D46" w:rsidRDefault="00012D46" w:rsidP="003C6F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012D46" w14:paraId="1AE95208" w14:textId="77777777" w:rsidTr="003C6F63">
        <w:tc>
          <w:tcPr>
            <w:tcW w:w="1980" w:type="dxa"/>
          </w:tcPr>
          <w:p w14:paraId="77220668" w14:textId="696EB12B" w:rsidR="00012D46" w:rsidRDefault="00012D46" w:rsidP="003C6F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6F5CB751" w14:textId="09591554" w:rsidR="00012D46" w:rsidRDefault="004C19A0" w:rsidP="003C6F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25</w:t>
            </w:r>
            <w:r w:rsidR="004456A7">
              <w:rPr>
                <w:rFonts w:ascii="Times New Roman" w:hAnsi="Times New Roman" w:cs="Times New Roman"/>
              </w:rPr>
              <w:t xml:space="preserve"> itens</w:t>
            </w:r>
          </w:p>
        </w:tc>
        <w:tc>
          <w:tcPr>
            <w:tcW w:w="2545" w:type="dxa"/>
          </w:tcPr>
          <w:p w14:paraId="52F1A239" w14:textId="77777777" w:rsidR="00012D46" w:rsidRDefault="00012D46" w:rsidP="003C6F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012D46" w14:paraId="63C56EEF" w14:textId="77777777" w:rsidTr="003C6F63">
        <w:tc>
          <w:tcPr>
            <w:tcW w:w="1980" w:type="dxa"/>
          </w:tcPr>
          <w:p w14:paraId="03FCB0E9" w14:textId="60BB774D" w:rsidR="00012D46" w:rsidRDefault="00012D46" w:rsidP="003C6F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101B905F" w14:textId="714E99DF" w:rsidR="00012D46" w:rsidRDefault="002D7BCF" w:rsidP="003C6F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Cadastrar 101 itens </w:t>
            </w:r>
          </w:p>
        </w:tc>
        <w:tc>
          <w:tcPr>
            <w:tcW w:w="2545" w:type="dxa"/>
          </w:tcPr>
          <w:p w14:paraId="0C7E490F" w14:textId="77777777" w:rsidR="00012D46" w:rsidRDefault="00012D46" w:rsidP="003C6F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012D46" w14:paraId="18869DE9" w14:textId="77777777" w:rsidTr="003C6F63">
        <w:tc>
          <w:tcPr>
            <w:tcW w:w="1980" w:type="dxa"/>
          </w:tcPr>
          <w:p w14:paraId="283DA04A" w14:textId="36F5EA04" w:rsidR="00012D46" w:rsidRDefault="00012D46" w:rsidP="003C6F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5F3B0C13" w14:textId="3EDA62CB" w:rsidR="00012D46" w:rsidRDefault="002D7BCF" w:rsidP="003C6F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Cadastrar 220 itens </w:t>
            </w:r>
          </w:p>
        </w:tc>
        <w:tc>
          <w:tcPr>
            <w:tcW w:w="2545" w:type="dxa"/>
          </w:tcPr>
          <w:p w14:paraId="774B22E5" w14:textId="77777777" w:rsidR="00012D46" w:rsidRDefault="00012D46" w:rsidP="003C6F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012D46" w14:paraId="469680AE" w14:textId="77777777" w:rsidTr="003C6F63">
        <w:tc>
          <w:tcPr>
            <w:tcW w:w="1980" w:type="dxa"/>
          </w:tcPr>
          <w:p w14:paraId="7F64AAB7" w14:textId="391FED34" w:rsidR="00012D46" w:rsidRDefault="00012D46" w:rsidP="003C6F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53F61BBA" w14:textId="6E670C23" w:rsidR="00012D46" w:rsidRDefault="002D7BCF" w:rsidP="003C6F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Cadastrar 120 itens </w:t>
            </w:r>
          </w:p>
        </w:tc>
        <w:tc>
          <w:tcPr>
            <w:tcW w:w="2545" w:type="dxa"/>
          </w:tcPr>
          <w:p w14:paraId="2392821E" w14:textId="77777777" w:rsidR="00012D46" w:rsidRDefault="00012D46" w:rsidP="003C6F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012D46" w14:paraId="07016613" w14:textId="77777777" w:rsidTr="003C6F63">
        <w:trPr>
          <w:trHeight w:val="140"/>
        </w:trPr>
        <w:tc>
          <w:tcPr>
            <w:tcW w:w="1980" w:type="dxa"/>
          </w:tcPr>
          <w:p w14:paraId="16D36D81" w14:textId="3F80B253" w:rsidR="00012D46" w:rsidRDefault="00012D46" w:rsidP="003C6F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481C9C9E" w14:textId="70154F9C" w:rsidR="00012D46" w:rsidRDefault="004C19A0" w:rsidP="003C6F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150</w:t>
            </w:r>
            <w:r w:rsidR="002D7BCF">
              <w:rPr>
                <w:rFonts w:ascii="Times New Roman" w:hAnsi="Times New Roman" w:cs="Times New Roman"/>
              </w:rPr>
              <w:t xml:space="preserve"> itens </w:t>
            </w:r>
          </w:p>
        </w:tc>
        <w:tc>
          <w:tcPr>
            <w:tcW w:w="2545" w:type="dxa"/>
          </w:tcPr>
          <w:p w14:paraId="0CB1406E" w14:textId="77777777" w:rsidR="00012D46" w:rsidRDefault="00012D46" w:rsidP="003C6F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</w:tbl>
    <w:p w14:paraId="257136D6" w14:textId="68F68085" w:rsidR="00B43E5F" w:rsidRDefault="00B43E5F" w:rsidP="00051263">
      <w:pPr>
        <w:jc w:val="both"/>
        <w:rPr>
          <w:rFonts w:ascii="Times New Roman" w:hAnsi="Times New Roman" w:cs="Times New Roman"/>
        </w:rPr>
      </w:pPr>
    </w:p>
    <w:p w14:paraId="53AD5DBC" w14:textId="77777777" w:rsidR="00B43E5F" w:rsidRDefault="00B43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DE3F49" w14:textId="6A2EB945" w:rsidR="00B43E5F" w:rsidRPr="00B43E5F" w:rsidRDefault="00B43E5F" w:rsidP="00B43E5F">
      <w:pPr>
        <w:pStyle w:val="Ttulo1"/>
        <w:jc w:val="center"/>
        <w:rPr>
          <w:b/>
          <w:bCs/>
          <w:color w:val="auto"/>
        </w:rPr>
      </w:pPr>
      <w:r w:rsidRPr="00B43E5F">
        <w:rPr>
          <w:b/>
          <w:bCs/>
          <w:color w:val="auto"/>
        </w:rPr>
        <w:lastRenderedPageBreak/>
        <w:t>Exercício 2:</w:t>
      </w:r>
    </w:p>
    <w:p w14:paraId="5AB8949A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 xml:space="preserve">Valor limite • </w:t>
      </w:r>
    </w:p>
    <w:p w14:paraId="38797EFC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 xml:space="preserve">Analise o documento da “Funcionalidade: Cadastro de novos produtos”; </w:t>
      </w:r>
    </w:p>
    <w:p w14:paraId="6C248B05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 xml:space="preserve">• Aplique a técnica de Valor limite para as regras de negócio: </w:t>
      </w:r>
    </w:p>
    <w:p w14:paraId="0B929A80" w14:textId="123DE91C" w:rsidR="00B43E5F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 xml:space="preserve">• RN01- Os valores dos produtos devem estar entre R$19,00 e R$99,00; </w:t>
      </w:r>
    </w:p>
    <w:p w14:paraId="101C08BE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 xml:space="preserve">• RN03 - Permitir cadastro máximo de 100 itens por vez; </w:t>
      </w:r>
    </w:p>
    <w:p w14:paraId="651CE8F4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 xml:space="preserve">• Escreva o mínimo de testes para ter 100% de cobertura; </w:t>
      </w:r>
    </w:p>
    <w:p w14:paraId="36795D21" w14:textId="286D6A8C" w:rsidR="00012D46" w:rsidRDefault="00B43E5F" w:rsidP="00051263">
      <w:pPr>
        <w:jc w:val="both"/>
        <w:rPr>
          <w:rFonts w:ascii="Times New Roman" w:hAnsi="Times New Roman" w:cs="Times New Roman"/>
        </w:rPr>
      </w:pPr>
      <w:r w:rsidRPr="00B43E5F">
        <w:rPr>
          <w:rFonts w:ascii="Times New Roman" w:hAnsi="Times New Roman" w:cs="Times New Roman"/>
        </w:rPr>
        <w:t>• Adicione ao teste se a saída é válida ou inválida;</w:t>
      </w:r>
    </w:p>
    <w:p w14:paraId="40295DC0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2545"/>
      </w:tblGrid>
      <w:tr w:rsidR="00CA20A7" w14:paraId="2B7FE945" w14:textId="77777777" w:rsidTr="003C6F63">
        <w:tc>
          <w:tcPr>
            <w:tcW w:w="1980" w:type="dxa"/>
          </w:tcPr>
          <w:p w14:paraId="6267A6F0" w14:textId="77777777" w:rsidR="00CA20A7" w:rsidRPr="00051263" w:rsidRDefault="00CA20A7" w:rsidP="003C6F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Regras</w:t>
            </w:r>
          </w:p>
        </w:tc>
        <w:tc>
          <w:tcPr>
            <w:tcW w:w="3969" w:type="dxa"/>
          </w:tcPr>
          <w:p w14:paraId="3D7C2D7D" w14:textId="77777777" w:rsidR="00CA20A7" w:rsidRPr="00D9140A" w:rsidRDefault="00CA20A7" w:rsidP="003C6F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Entrada</w:t>
            </w:r>
          </w:p>
        </w:tc>
        <w:tc>
          <w:tcPr>
            <w:tcW w:w="2545" w:type="dxa"/>
          </w:tcPr>
          <w:p w14:paraId="5FE9E841" w14:textId="77777777" w:rsidR="00CA20A7" w:rsidRPr="00D9140A" w:rsidRDefault="00CA20A7" w:rsidP="003C6F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40A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</w:tr>
      <w:tr w:rsidR="00CA20A7" w14:paraId="036F9DBE" w14:textId="77777777" w:rsidTr="003C6F63">
        <w:tc>
          <w:tcPr>
            <w:tcW w:w="1980" w:type="dxa"/>
          </w:tcPr>
          <w:p w14:paraId="6524C5DE" w14:textId="77777777" w:rsidR="00CA20A7" w:rsidRDefault="00CA20A7" w:rsidP="003C6F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4EC7D2A1" w14:textId="1CC5272E" w:rsidR="00CA20A7" w:rsidRDefault="00CA20A7" w:rsidP="003C6F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</w:t>
            </w:r>
            <w:r w:rsidR="000422E1">
              <w:rPr>
                <w:rFonts w:ascii="Times New Roman" w:hAnsi="Times New Roman" w:cs="Times New Roman"/>
              </w:rPr>
              <w:t xml:space="preserve"> 20,00</w:t>
            </w:r>
          </w:p>
        </w:tc>
        <w:tc>
          <w:tcPr>
            <w:tcW w:w="2545" w:type="dxa"/>
          </w:tcPr>
          <w:p w14:paraId="62E8436D" w14:textId="77777777" w:rsidR="00CA20A7" w:rsidRDefault="00CA20A7" w:rsidP="003C6F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CA20A7" w14:paraId="60DDC3E4" w14:textId="77777777" w:rsidTr="003C6F63">
        <w:tc>
          <w:tcPr>
            <w:tcW w:w="1980" w:type="dxa"/>
          </w:tcPr>
          <w:p w14:paraId="6C034023" w14:textId="77777777" w:rsidR="00CA20A7" w:rsidRDefault="00CA20A7" w:rsidP="003C6F6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53C06ECF" w14:textId="74B422A6" w:rsidR="00CA20A7" w:rsidRDefault="00CA20A7" w:rsidP="003C6F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R$ 98,59</w:t>
            </w:r>
          </w:p>
        </w:tc>
        <w:tc>
          <w:tcPr>
            <w:tcW w:w="2545" w:type="dxa"/>
          </w:tcPr>
          <w:p w14:paraId="1867CADA" w14:textId="77777777" w:rsidR="00CA20A7" w:rsidRDefault="00CA20A7" w:rsidP="003C6F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CA20A7" w14:paraId="1667FBFD" w14:textId="77777777" w:rsidTr="003C6F63">
        <w:tc>
          <w:tcPr>
            <w:tcW w:w="1980" w:type="dxa"/>
          </w:tcPr>
          <w:p w14:paraId="36B0F299" w14:textId="77777777" w:rsidR="00CA20A7" w:rsidRDefault="00CA20A7" w:rsidP="00CA20A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3D579938" w14:textId="7B4FD62C" w:rsidR="00CA20A7" w:rsidRDefault="00CA20A7" w:rsidP="00CA20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R$ 85,59</w:t>
            </w:r>
          </w:p>
        </w:tc>
        <w:tc>
          <w:tcPr>
            <w:tcW w:w="2545" w:type="dxa"/>
          </w:tcPr>
          <w:p w14:paraId="649DD7AD" w14:textId="77777777" w:rsidR="00CA20A7" w:rsidRDefault="00CA20A7" w:rsidP="00CA2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CA20A7" w14:paraId="5B78A9E7" w14:textId="77777777" w:rsidTr="003C6F63">
        <w:tc>
          <w:tcPr>
            <w:tcW w:w="1980" w:type="dxa"/>
          </w:tcPr>
          <w:p w14:paraId="2E3AE138" w14:textId="77777777" w:rsidR="00CA20A7" w:rsidRDefault="00CA20A7" w:rsidP="00CA20A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23DEDFB0" w14:textId="76AF47F9" w:rsidR="00CA20A7" w:rsidRDefault="00CA20A7" w:rsidP="00CA20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R$ 25,50</w:t>
            </w:r>
          </w:p>
        </w:tc>
        <w:tc>
          <w:tcPr>
            <w:tcW w:w="2545" w:type="dxa"/>
          </w:tcPr>
          <w:p w14:paraId="38381B36" w14:textId="77777777" w:rsidR="00CA20A7" w:rsidRDefault="00CA20A7" w:rsidP="00CA2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CA20A7" w14:paraId="595B4726" w14:textId="77777777" w:rsidTr="003C6F63">
        <w:tc>
          <w:tcPr>
            <w:tcW w:w="1980" w:type="dxa"/>
          </w:tcPr>
          <w:p w14:paraId="3F1AE11A" w14:textId="77777777" w:rsidR="00CA20A7" w:rsidRDefault="00CA20A7" w:rsidP="00CA20A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053A88A7" w14:textId="00430F54" w:rsidR="00CA20A7" w:rsidRDefault="00CA20A7" w:rsidP="00CA20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R$1</w:t>
            </w:r>
            <w:r w:rsidR="000422E1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,59</w:t>
            </w:r>
          </w:p>
        </w:tc>
        <w:tc>
          <w:tcPr>
            <w:tcW w:w="2545" w:type="dxa"/>
          </w:tcPr>
          <w:p w14:paraId="319918DB" w14:textId="77777777" w:rsidR="00CA20A7" w:rsidRDefault="00CA20A7" w:rsidP="00CA2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CA20A7" w14:paraId="45D154DC" w14:textId="77777777" w:rsidTr="003C6F63">
        <w:tc>
          <w:tcPr>
            <w:tcW w:w="1980" w:type="dxa"/>
          </w:tcPr>
          <w:p w14:paraId="1DC5627C" w14:textId="77777777" w:rsidR="00CA20A7" w:rsidRDefault="00CA20A7" w:rsidP="00CA20A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385FF52E" w14:textId="541AFDFE" w:rsidR="00CA20A7" w:rsidRDefault="00CA20A7" w:rsidP="00CA20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R$ 99,0</w:t>
            </w:r>
            <w:r w:rsidR="000422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45" w:type="dxa"/>
          </w:tcPr>
          <w:p w14:paraId="544DC026" w14:textId="77777777" w:rsidR="00CA20A7" w:rsidRDefault="00CA20A7" w:rsidP="00CA2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CA20A7" w14:paraId="4409EDCB" w14:textId="77777777" w:rsidTr="003C6F63">
        <w:tc>
          <w:tcPr>
            <w:tcW w:w="1980" w:type="dxa"/>
          </w:tcPr>
          <w:p w14:paraId="0AB15AB6" w14:textId="77777777" w:rsidR="00CA20A7" w:rsidRDefault="00CA20A7" w:rsidP="00CA20A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50F1A2FA" w14:textId="0E1D0FDD" w:rsidR="00CA20A7" w:rsidRDefault="00CA20A7" w:rsidP="00CA20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R$ 10</w:t>
            </w:r>
            <w:r w:rsidR="000422E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545" w:type="dxa"/>
          </w:tcPr>
          <w:p w14:paraId="610626C3" w14:textId="77777777" w:rsidR="00CA20A7" w:rsidRDefault="00CA20A7" w:rsidP="00CA2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A90028" w14:paraId="6A7DF866" w14:textId="77777777" w:rsidTr="003C6F63">
        <w:tc>
          <w:tcPr>
            <w:tcW w:w="1980" w:type="dxa"/>
          </w:tcPr>
          <w:p w14:paraId="4BF44E40" w14:textId="77777777" w:rsidR="00A90028" w:rsidRDefault="00A90028" w:rsidP="00A9002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766ACE5B" w14:textId="17C7D9BB" w:rsidR="00A90028" w:rsidRDefault="00A90028" w:rsidP="00A900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produto no valor de R$ 18,00</w:t>
            </w:r>
          </w:p>
        </w:tc>
        <w:tc>
          <w:tcPr>
            <w:tcW w:w="2545" w:type="dxa"/>
          </w:tcPr>
          <w:p w14:paraId="7A7B627B" w14:textId="780D8E5E" w:rsidR="00A90028" w:rsidRDefault="00A90028" w:rsidP="00A900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</w:tbl>
    <w:p w14:paraId="7577C995" w14:textId="77777777" w:rsidR="00B43E5F" w:rsidRDefault="00B43E5F" w:rsidP="00051263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2545"/>
      </w:tblGrid>
      <w:tr w:rsidR="008B12E9" w14:paraId="2C031FE7" w14:textId="77777777" w:rsidTr="00AF1BAC">
        <w:tc>
          <w:tcPr>
            <w:tcW w:w="1980" w:type="dxa"/>
          </w:tcPr>
          <w:p w14:paraId="4677A8F6" w14:textId="77777777" w:rsidR="008B12E9" w:rsidRPr="00051263" w:rsidRDefault="008B12E9" w:rsidP="00AF1B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Regras</w:t>
            </w:r>
          </w:p>
        </w:tc>
        <w:tc>
          <w:tcPr>
            <w:tcW w:w="3969" w:type="dxa"/>
          </w:tcPr>
          <w:p w14:paraId="7799CBF1" w14:textId="77777777" w:rsidR="008B12E9" w:rsidRPr="00D9140A" w:rsidRDefault="008B12E9" w:rsidP="00AF1B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Entrada</w:t>
            </w:r>
          </w:p>
        </w:tc>
        <w:tc>
          <w:tcPr>
            <w:tcW w:w="2545" w:type="dxa"/>
          </w:tcPr>
          <w:p w14:paraId="6231CFF0" w14:textId="77777777" w:rsidR="008B12E9" w:rsidRPr="00D9140A" w:rsidRDefault="008B12E9" w:rsidP="00AF1B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40A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</w:tr>
      <w:tr w:rsidR="008B12E9" w14:paraId="13825EAF" w14:textId="77777777" w:rsidTr="00AF1BAC">
        <w:tc>
          <w:tcPr>
            <w:tcW w:w="1980" w:type="dxa"/>
          </w:tcPr>
          <w:p w14:paraId="0EEBA21C" w14:textId="15817B74" w:rsidR="008B12E9" w:rsidRDefault="008B12E9" w:rsidP="00AF1BA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00B6C0B3" w14:textId="61DFCFD4" w:rsidR="008B12E9" w:rsidRDefault="00355452" w:rsidP="00AF1BA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Cadastrar 1 </w:t>
            </w:r>
            <w:r w:rsidR="008B12E9">
              <w:rPr>
                <w:rFonts w:ascii="Times New Roman" w:hAnsi="Times New Roman" w:cs="Times New Roman"/>
              </w:rPr>
              <w:t>ite</w:t>
            </w:r>
            <w:r>
              <w:rPr>
                <w:rFonts w:ascii="Times New Roman" w:hAnsi="Times New Roman" w:cs="Times New Roman"/>
              </w:rPr>
              <w:t>m</w:t>
            </w:r>
            <w:r w:rsidR="008B12E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45" w:type="dxa"/>
          </w:tcPr>
          <w:p w14:paraId="7E0B532A" w14:textId="77777777" w:rsidR="008B12E9" w:rsidRDefault="008B12E9" w:rsidP="00AF1B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8B12E9" w14:paraId="4CF7B11F" w14:textId="77777777" w:rsidTr="00AF1BAC">
        <w:tc>
          <w:tcPr>
            <w:tcW w:w="1980" w:type="dxa"/>
          </w:tcPr>
          <w:p w14:paraId="0B77184C" w14:textId="2B38981E" w:rsidR="008B12E9" w:rsidRDefault="008B12E9" w:rsidP="00AF1BA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72EBE257" w14:textId="603528DD" w:rsidR="008B12E9" w:rsidRDefault="00355452" w:rsidP="00AF1BA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99 itens</w:t>
            </w:r>
          </w:p>
        </w:tc>
        <w:tc>
          <w:tcPr>
            <w:tcW w:w="2545" w:type="dxa"/>
          </w:tcPr>
          <w:p w14:paraId="5E570F6D" w14:textId="5BF2413C" w:rsidR="008B12E9" w:rsidRDefault="00355452" w:rsidP="00AF1B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355452" w14:paraId="28DA6302" w14:textId="77777777" w:rsidTr="00AF1BAC">
        <w:tc>
          <w:tcPr>
            <w:tcW w:w="1980" w:type="dxa"/>
          </w:tcPr>
          <w:p w14:paraId="52B76034" w14:textId="6C5EB720" w:rsidR="00355452" w:rsidRDefault="00355452" w:rsidP="00AF1BA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5FF27F09" w14:textId="4205F826" w:rsidR="00355452" w:rsidRDefault="00355452" w:rsidP="00AF1BA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85 itens</w:t>
            </w:r>
          </w:p>
        </w:tc>
        <w:tc>
          <w:tcPr>
            <w:tcW w:w="2545" w:type="dxa"/>
          </w:tcPr>
          <w:p w14:paraId="7500556E" w14:textId="4F9ACAB2" w:rsidR="00355452" w:rsidRDefault="00355452" w:rsidP="00AF1B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válida</w:t>
            </w:r>
          </w:p>
        </w:tc>
      </w:tr>
      <w:tr w:rsidR="00A90028" w14:paraId="349B41B2" w14:textId="77777777" w:rsidTr="00AF1BAC">
        <w:tc>
          <w:tcPr>
            <w:tcW w:w="1980" w:type="dxa"/>
          </w:tcPr>
          <w:p w14:paraId="745B47EE" w14:textId="7704B827" w:rsidR="00A90028" w:rsidRDefault="00A90028" w:rsidP="00A9002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6CE37C54" w14:textId="4645AF08" w:rsidR="00A90028" w:rsidRDefault="00A90028" w:rsidP="00A900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Cadastrar 101 itens </w:t>
            </w:r>
          </w:p>
        </w:tc>
        <w:tc>
          <w:tcPr>
            <w:tcW w:w="2545" w:type="dxa"/>
          </w:tcPr>
          <w:p w14:paraId="6E25A0EB" w14:textId="1DBA9791" w:rsidR="00A90028" w:rsidRDefault="00A90028" w:rsidP="00A900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A53B1D" w14:paraId="52E91CF0" w14:textId="77777777" w:rsidTr="00AF1BAC">
        <w:tc>
          <w:tcPr>
            <w:tcW w:w="1980" w:type="dxa"/>
          </w:tcPr>
          <w:p w14:paraId="64EA5FE2" w14:textId="0DE67570" w:rsidR="00A53B1D" w:rsidRDefault="00A53B1D" w:rsidP="00A9002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0E6D5518" w14:textId="0856350D" w:rsidR="00A53B1D" w:rsidRDefault="002A6B13" w:rsidP="00A900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152 itens</w:t>
            </w:r>
          </w:p>
        </w:tc>
        <w:tc>
          <w:tcPr>
            <w:tcW w:w="2545" w:type="dxa"/>
          </w:tcPr>
          <w:p w14:paraId="13663417" w14:textId="249D2477" w:rsidR="00A53B1D" w:rsidRDefault="002A6B13" w:rsidP="00A900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  <w:tr w:rsidR="00A53B1D" w14:paraId="52C49EAD" w14:textId="77777777" w:rsidTr="00AF1BAC">
        <w:tc>
          <w:tcPr>
            <w:tcW w:w="1980" w:type="dxa"/>
          </w:tcPr>
          <w:p w14:paraId="159EF7D7" w14:textId="5D33F645" w:rsidR="00A53B1D" w:rsidRDefault="00A53B1D" w:rsidP="00A9002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0E96A815" w14:textId="51CD1BAE" w:rsidR="00A53B1D" w:rsidRDefault="002A6B13" w:rsidP="00A900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225 itens</w:t>
            </w:r>
          </w:p>
        </w:tc>
        <w:tc>
          <w:tcPr>
            <w:tcW w:w="2545" w:type="dxa"/>
          </w:tcPr>
          <w:p w14:paraId="44BAF137" w14:textId="3B8CBBA7" w:rsidR="00A53B1D" w:rsidRDefault="002A6B13" w:rsidP="00A900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inválida</w:t>
            </w:r>
          </w:p>
        </w:tc>
      </w:tr>
    </w:tbl>
    <w:p w14:paraId="1B48112F" w14:textId="77777777" w:rsidR="008B12E9" w:rsidRDefault="008B12E9" w:rsidP="00051263">
      <w:pPr>
        <w:jc w:val="both"/>
        <w:rPr>
          <w:rFonts w:ascii="Times New Roman" w:hAnsi="Times New Roman" w:cs="Times New Roman"/>
        </w:rPr>
      </w:pPr>
    </w:p>
    <w:p w14:paraId="104E38E5" w14:textId="77777777" w:rsidR="0015318F" w:rsidRDefault="0015318F" w:rsidP="00051263">
      <w:pPr>
        <w:jc w:val="both"/>
        <w:rPr>
          <w:rFonts w:ascii="Times New Roman" w:hAnsi="Times New Roman" w:cs="Times New Roman"/>
        </w:rPr>
      </w:pPr>
    </w:p>
    <w:p w14:paraId="75486328" w14:textId="77777777" w:rsidR="0015318F" w:rsidRPr="006E0521" w:rsidRDefault="0015318F" w:rsidP="006E0521">
      <w:pPr>
        <w:pStyle w:val="Ttulo1"/>
        <w:jc w:val="center"/>
        <w:rPr>
          <w:b/>
          <w:bCs/>
          <w:color w:val="auto"/>
        </w:rPr>
      </w:pPr>
      <w:r w:rsidRPr="006E0521">
        <w:rPr>
          <w:b/>
          <w:bCs/>
          <w:color w:val="auto"/>
        </w:rPr>
        <w:t>Exercício 3: Tabela de decisão</w:t>
      </w:r>
    </w:p>
    <w:p w14:paraId="7510DF67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>• Analise o documento da “Funcionalidade: Cadastro de novos produtos”;</w:t>
      </w:r>
    </w:p>
    <w:p w14:paraId="23576596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 xml:space="preserve">• Aplique a técnica de </w:t>
      </w:r>
      <w:r w:rsidRPr="0015318F">
        <w:rPr>
          <w:rFonts w:ascii="Times New Roman" w:hAnsi="Times New Roman" w:cs="Times New Roman"/>
          <w:b/>
          <w:bCs/>
          <w:kern w:val="0"/>
        </w:rPr>
        <w:t xml:space="preserve">Tabela de decisão </w:t>
      </w:r>
      <w:r w:rsidRPr="0015318F">
        <w:rPr>
          <w:rFonts w:ascii="Times New Roman" w:hAnsi="Times New Roman" w:cs="Times New Roman"/>
          <w:kern w:val="0"/>
        </w:rPr>
        <w:t>para as regras de negócio:</w:t>
      </w:r>
    </w:p>
    <w:p w14:paraId="6AE0E602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 xml:space="preserve">• </w:t>
      </w:r>
      <w:r w:rsidRPr="0015318F">
        <w:rPr>
          <w:rFonts w:ascii="Times New Roman" w:hAnsi="Times New Roman" w:cs="Times New Roman"/>
          <w:b/>
          <w:bCs/>
          <w:kern w:val="0"/>
        </w:rPr>
        <w:t xml:space="preserve">RN02 </w:t>
      </w:r>
      <w:r w:rsidRPr="0015318F">
        <w:rPr>
          <w:rFonts w:ascii="Times New Roman" w:hAnsi="Times New Roman" w:cs="Times New Roman"/>
          <w:kern w:val="0"/>
        </w:rPr>
        <w:t>- Produtos iguais já cadastrados há mais de 30 dias devem ser</w:t>
      </w:r>
    </w:p>
    <w:p w14:paraId="50E4D59C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>renovados;</w:t>
      </w:r>
    </w:p>
    <w:p w14:paraId="75E39750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 xml:space="preserve">• </w:t>
      </w:r>
      <w:r w:rsidRPr="0015318F">
        <w:rPr>
          <w:rFonts w:ascii="Times New Roman" w:hAnsi="Times New Roman" w:cs="Times New Roman"/>
          <w:b/>
          <w:bCs/>
          <w:kern w:val="0"/>
        </w:rPr>
        <w:t xml:space="preserve">RN03 </w:t>
      </w:r>
      <w:r w:rsidRPr="0015318F">
        <w:rPr>
          <w:rFonts w:ascii="Times New Roman" w:hAnsi="Times New Roman" w:cs="Times New Roman"/>
          <w:kern w:val="0"/>
        </w:rPr>
        <w:t>- Permitir cadastro máximo de 100 itens por vez;</w:t>
      </w:r>
    </w:p>
    <w:p w14:paraId="3730C981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>• Escreva o mínimo de testes para ter 100% de cobertura;</w:t>
      </w:r>
    </w:p>
    <w:p w14:paraId="65AF3400" w14:textId="77777777" w:rsidR="0015318F" w:rsidRPr="0015318F" w:rsidRDefault="0015318F" w:rsidP="00153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>• Adicione na tabela as duas ações resultantes, além das condições (este</w:t>
      </w:r>
    </w:p>
    <w:p w14:paraId="4BA311A3" w14:textId="0D6AD18C" w:rsidR="0015318F" w:rsidRDefault="0015318F" w:rsidP="0015318F">
      <w:pPr>
        <w:jc w:val="both"/>
        <w:rPr>
          <w:rFonts w:ascii="Times New Roman" w:hAnsi="Times New Roman" w:cs="Times New Roman"/>
          <w:kern w:val="0"/>
        </w:rPr>
      </w:pPr>
      <w:r w:rsidRPr="0015318F">
        <w:rPr>
          <w:rFonts w:ascii="Times New Roman" w:hAnsi="Times New Roman" w:cs="Times New Roman"/>
          <w:kern w:val="0"/>
        </w:rPr>
        <w:t>exercício tem 2 condições e 2 ações).</w:t>
      </w:r>
    </w:p>
    <w:p w14:paraId="0CB41114" w14:textId="77777777" w:rsidR="00095B95" w:rsidRDefault="00095B95" w:rsidP="0015318F">
      <w:pPr>
        <w:jc w:val="both"/>
        <w:rPr>
          <w:rFonts w:ascii="Times New Roman" w:hAnsi="Times New Roman" w:cs="Times New Roman"/>
          <w:kern w:val="0"/>
        </w:rPr>
      </w:pPr>
    </w:p>
    <w:p w14:paraId="5ED53B12" w14:textId="77777777" w:rsidR="00095B95" w:rsidRDefault="00095B95" w:rsidP="0015318F">
      <w:pPr>
        <w:jc w:val="both"/>
        <w:rPr>
          <w:rFonts w:ascii="Times New Roman" w:hAnsi="Times New Roman" w:cs="Times New Roman"/>
          <w:kern w:val="0"/>
        </w:rPr>
      </w:pPr>
    </w:p>
    <w:p w14:paraId="2885E741" w14:textId="77777777" w:rsidR="00095B95" w:rsidRDefault="00095B95" w:rsidP="0015318F">
      <w:pPr>
        <w:jc w:val="both"/>
        <w:rPr>
          <w:rFonts w:ascii="Times New Roman" w:hAnsi="Times New Roman" w:cs="Times New Roman"/>
          <w:kern w:val="0"/>
        </w:rPr>
      </w:pPr>
    </w:p>
    <w:p w14:paraId="4DCFE2D6" w14:textId="77777777" w:rsidR="00095B95" w:rsidRDefault="00095B95" w:rsidP="0015318F">
      <w:pPr>
        <w:jc w:val="both"/>
        <w:rPr>
          <w:rFonts w:ascii="Times New Roman" w:hAnsi="Times New Roman" w:cs="Times New Roman"/>
          <w:kern w:val="0"/>
        </w:rPr>
      </w:pPr>
    </w:p>
    <w:p w14:paraId="5596F4BB" w14:textId="77777777" w:rsidR="00095B95" w:rsidRDefault="00095B95" w:rsidP="0015318F">
      <w:pPr>
        <w:jc w:val="both"/>
        <w:rPr>
          <w:rFonts w:ascii="Times New Roman" w:hAnsi="Times New Roman" w:cs="Times New Roman"/>
          <w:kern w:val="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89"/>
        <w:gridCol w:w="810"/>
        <w:gridCol w:w="945"/>
        <w:gridCol w:w="807"/>
        <w:gridCol w:w="810"/>
        <w:gridCol w:w="810"/>
        <w:gridCol w:w="809"/>
        <w:gridCol w:w="809"/>
        <w:gridCol w:w="805"/>
      </w:tblGrid>
      <w:tr w:rsidR="00D54621" w14:paraId="70CA06C6" w14:textId="735C7333" w:rsidTr="00D54621">
        <w:tc>
          <w:tcPr>
            <w:tcW w:w="1112" w:type="pct"/>
          </w:tcPr>
          <w:p w14:paraId="1930740A" w14:textId="59DD3C43" w:rsidR="00D54621" w:rsidRPr="009C3A89" w:rsidRDefault="00D54621" w:rsidP="00405BEA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Condições</w:t>
            </w:r>
          </w:p>
        </w:tc>
        <w:tc>
          <w:tcPr>
            <w:tcW w:w="477" w:type="pct"/>
          </w:tcPr>
          <w:p w14:paraId="72E0541C" w14:textId="4DB65D8C" w:rsidR="00D54621" w:rsidRPr="00E40A9D" w:rsidRDefault="00D54621" w:rsidP="00405BEA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 xml:space="preserve">RN 02 </w:t>
            </w:r>
          </w:p>
        </w:tc>
        <w:tc>
          <w:tcPr>
            <w:tcW w:w="556" w:type="pct"/>
          </w:tcPr>
          <w:p w14:paraId="2986F7D1" w14:textId="26CFA16E" w:rsidR="00D54621" w:rsidRDefault="00D54621" w:rsidP="00405BEA">
            <w:pPr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 xml:space="preserve">RN 02 </w:t>
            </w:r>
          </w:p>
        </w:tc>
        <w:tc>
          <w:tcPr>
            <w:tcW w:w="475" w:type="pct"/>
          </w:tcPr>
          <w:p w14:paraId="35A1937D" w14:textId="148D1C2F" w:rsidR="00D54621" w:rsidRPr="00405BEA" w:rsidRDefault="00D54621" w:rsidP="00405BEA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RN02</w:t>
            </w:r>
          </w:p>
        </w:tc>
        <w:tc>
          <w:tcPr>
            <w:tcW w:w="477" w:type="pct"/>
          </w:tcPr>
          <w:p w14:paraId="5E4EAAE7" w14:textId="20A0ACF5" w:rsidR="00D54621" w:rsidRPr="00405BEA" w:rsidRDefault="00D54621" w:rsidP="00405BEA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RN 02</w:t>
            </w:r>
          </w:p>
        </w:tc>
        <w:tc>
          <w:tcPr>
            <w:tcW w:w="477" w:type="pct"/>
          </w:tcPr>
          <w:p w14:paraId="26298FD9" w14:textId="7B67BFEE" w:rsidR="00D54621" w:rsidRPr="00405BEA" w:rsidRDefault="00D54621" w:rsidP="00405BEA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RN 0</w:t>
            </w:r>
            <w:r>
              <w:rPr>
                <w:rFonts w:ascii="Times New Roman" w:hAnsi="Times New Roman" w:cs="Times New Roman"/>
                <w:b/>
                <w:bCs/>
                <w:kern w:val="0"/>
              </w:rPr>
              <w:t>3</w:t>
            </w:r>
          </w:p>
        </w:tc>
        <w:tc>
          <w:tcPr>
            <w:tcW w:w="476" w:type="pct"/>
          </w:tcPr>
          <w:p w14:paraId="7057EA58" w14:textId="340C131F" w:rsidR="00D54621" w:rsidRPr="00405BEA" w:rsidRDefault="00D54621" w:rsidP="00405BEA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RN 0</w:t>
            </w:r>
            <w:r>
              <w:rPr>
                <w:rFonts w:ascii="Times New Roman" w:hAnsi="Times New Roman" w:cs="Times New Roman"/>
                <w:b/>
                <w:bCs/>
                <w:kern w:val="0"/>
              </w:rPr>
              <w:t>3</w:t>
            </w:r>
          </w:p>
        </w:tc>
        <w:tc>
          <w:tcPr>
            <w:tcW w:w="476" w:type="pct"/>
          </w:tcPr>
          <w:p w14:paraId="402B4A13" w14:textId="7CEA6F12" w:rsidR="00D54621" w:rsidRPr="00405BEA" w:rsidRDefault="00D54621" w:rsidP="00405BEA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RN 0</w:t>
            </w:r>
            <w:r>
              <w:rPr>
                <w:rFonts w:ascii="Times New Roman" w:hAnsi="Times New Roman" w:cs="Times New Roman"/>
                <w:b/>
                <w:bCs/>
                <w:kern w:val="0"/>
              </w:rPr>
              <w:t>3</w:t>
            </w:r>
          </w:p>
        </w:tc>
        <w:tc>
          <w:tcPr>
            <w:tcW w:w="474" w:type="pct"/>
          </w:tcPr>
          <w:p w14:paraId="3CBC612A" w14:textId="3ECB6A7F" w:rsidR="00D54621" w:rsidRPr="00405BEA" w:rsidRDefault="00D54621" w:rsidP="00405BEA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RN 0</w:t>
            </w:r>
            <w:r>
              <w:rPr>
                <w:rFonts w:ascii="Times New Roman" w:hAnsi="Times New Roman" w:cs="Times New Roman"/>
                <w:b/>
                <w:bCs/>
                <w:kern w:val="0"/>
              </w:rPr>
              <w:t>3</w:t>
            </w:r>
          </w:p>
        </w:tc>
      </w:tr>
      <w:tr w:rsidR="00D54621" w14:paraId="2D992F66" w14:textId="21E868FE" w:rsidTr="00D54621">
        <w:tc>
          <w:tcPr>
            <w:tcW w:w="1112" w:type="pct"/>
          </w:tcPr>
          <w:p w14:paraId="551F8A58" w14:textId="0BF8B934" w:rsidR="00D54621" w:rsidRPr="00095B95" w:rsidRDefault="00D54621" w:rsidP="00D54621">
            <w:pPr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Produto iguais já cadastrado há mais de 30 dias?</w:t>
            </w:r>
          </w:p>
        </w:tc>
        <w:tc>
          <w:tcPr>
            <w:tcW w:w="477" w:type="pct"/>
          </w:tcPr>
          <w:p w14:paraId="360B3207" w14:textId="0EC96103" w:rsidR="00D54621" w:rsidRPr="00E40A9D" w:rsidRDefault="00D54621" w:rsidP="00D54621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Sim</w:t>
            </w:r>
          </w:p>
        </w:tc>
        <w:tc>
          <w:tcPr>
            <w:tcW w:w="556" w:type="pct"/>
          </w:tcPr>
          <w:p w14:paraId="668B0B23" w14:textId="74F89399" w:rsidR="00D54621" w:rsidRPr="00405BEA" w:rsidRDefault="00D54621" w:rsidP="00D54621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  <w:tc>
          <w:tcPr>
            <w:tcW w:w="475" w:type="pct"/>
          </w:tcPr>
          <w:p w14:paraId="7F371A53" w14:textId="2833961C" w:rsidR="00D54621" w:rsidRPr="00405BEA" w:rsidRDefault="00D5462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 xml:space="preserve">Sim </w:t>
            </w:r>
          </w:p>
        </w:tc>
        <w:tc>
          <w:tcPr>
            <w:tcW w:w="477" w:type="pct"/>
          </w:tcPr>
          <w:p w14:paraId="7FF9CF78" w14:textId="62C6B04B" w:rsidR="00D54621" w:rsidRDefault="00D54621" w:rsidP="00D54621">
            <w:pPr>
              <w:jc w:val="both"/>
              <w:rPr>
                <w:rFonts w:ascii="Times New Roman" w:hAnsi="Times New Roman" w:cs="Times New Roman"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  <w:tc>
          <w:tcPr>
            <w:tcW w:w="477" w:type="pct"/>
          </w:tcPr>
          <w:p w14:paraId="0A969E82" w14:textId="63B69E22" w:rsidR="00D54621" w:rsidRPr="00405BEA" w:rsidRDefault="00D5462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Sim</w:t>
            </w:r>
          </w:p>
        </w:tc>
        <w:tc>
          <w:tcPr>
            <w:tcW w:w="476" w:type="pct"/>
          </w:tcPr>
          <w:p w14:paraId="07632C0C" w14:textId="2AABFBFA" w:rsidR="00D54621" w:rsidRPr="00405BEA" w:rsidRDefault="00D5462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  <w:tc>
          <w:tcPr>
            <w:tcW w:w="476" w:type="pct"/>
          </w:tcPr>
          <w:p w14:paraId="53E7B7AD" w14:textId="01756122" w:rsidR="00D54621" w:rsidRPr="00405BEA" w:rsidRDefault="0071117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Sim</w:t>
            </w:r>
          </w:p>
        </w:tc>
        <w:tc>
          <w:tcPr>
            <w:tcW w:w="474" w:type="pct"/>
          </w:tcPr>
          <w:p w14:paraId="6C109EDB" w14:textId="57B77D6F" w:rsidR="00D54621" w:rsidRPr="00405BEA" w:rsidRDefault="0071117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</w:tr>
      <w:tr w:rsidR="00D54621" w14:paraId="4F648D1E" w14:textId="54AB1571" w:rsidTr="00D54621">
        <w:tc>
          <w:tcPr>
            <w:tcW w:w="1112" w:type="pct"/>
          </w:tcPr>
          <w:p w14:paraId="16D69E50" w14:textId="0F03B46A" w:rsidR="00D54621" w:rsidRPr="00405BEA" w:rsidRDefault="00D54621" w:rsidP="00D54621">
            <w:pPr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Máximo de 100 itens cadastrado?</w:t>
            </w:r>
          </w:p>
        </w:tc>
        <w:tc>
          <w:tcPr>
            <w:tcW w:w="477" w:type="pct"/>
          </w:tcPr>
          <w:p w14:paraId="42841FD4" w14:textId="365391E4" w:rsidR="00D54621" w:rsidRPr="00E40A9D" w:rsidRDefault="00D54621" w:rsidP="00D54621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Sim</w:t>
            </w:r>
          </w:p>
        </w:tc>
        <w:tc>
          <w:tcPr>
            <w:tcW w:w="556" w:type="pct"/>
          </w:tcPr>
          <w:p w14:paraId="61C5EDC4" w14:textId="10528A01" w:rsidR="00D54621" w:rsidRPr="00405BEA" w:rsidRDefault="00D54621" w:rsidP="00D54621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  <w:tc>
          <w:tcPr>
            <w:tcW w:w="475" w:type="pct"/>
          </w:tcPr>
          <w:p w14:paraId="013F6BAC" w14:textId="715DEAB2" w:rsidR="00D54621" w:rsidRPr="00405BEA" w:rsidRDefault="00D5462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  <w:tc>
          <w:tcPr>
            <w:tcW w:w="477" w:type="pct"/>
          </w:tcPr>
          <w:p w14:paraId="7912556F" w14:textId="020657A9" w:rsidR="00D54621" w:rsidRDefault="00D54621" w:rsidP="00D54621">
            <w:pPr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Sim</w:t>
            </w:r>
          </w:p>
        </w:tc>
        <w:tc>
          <w:tcPr>
            <w:tcW w:w="477" w:type="pct"/>
          </w:tcPr>
          <w:p w14:paraId="21D3CC38" w14:textId="3192A22D" w:rsidR="00D54621" w:rsidRDefault="00D5462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Sim</w:t>
            </w:r>
          </w:p>
        </w:tc>
        <w:tc>
          <w:tcPr>
            <w:tcW w:w="476" w:type="pct"/>
          </w:tcPr>
          <w:p w14:paraId="70C0FA19" w14:textId="606A2CB0" w:rsidR="00D54621" w:rsidRDefault="0071117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  <w:tc>
          <w:tcPr>
            <w:tcW w:w="476" w:type="pct"/>
          </w:tcPr>
          <w:p w14:paraId="34E75768" w14:textId="63FEAD80" w:rsidR="00D54621" w:rsidRDefault="0071117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  <w:tc>
          <w:tcPr>
            <w:tcW w:w="474" w:type="pct"/>
          </w:tcPr>
          <w:p w14:paraId="426280D1" w14:textId="0F1BFFD7" w:rsidR="00D54621" w:rsidRDefault="0071117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Sim</w:t>
            </w:r>
          </w:p>
        </w:tc>
      </w:tr>
      <w:tr w:rsidR="00D54621" w14:paraId="709147C3" w14:textId="57F4B9ED" w:rsidTr="00D54621">
        <w:tc>
          <w:tcPr>
            <w:tcW w:w="1112" w:type="pct"/>
          </w:tcPr>
          <w:p w14:paraId="581E5D27" w14:textId="175DC7B6" w:rsidR="00D54621" w:rsidRDefault="00D54621" w:rsidP="00D54621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Ações</w:t>
            </w:r>
          </w:p>
        </w:tc>
        <w:tc>
          <w:tcPr>
            <w:tcW w:w="477" w:type="pct"/>
            <w:tcBorders>
              <w:bottom w:val="single" w:sz="4" w:space="0" w:color="auto"/>
            </w:tcBorders>
          </w:tcPr>
          <w:p w14:paraId="1FE88EA4" w14:textId="77777777" w:rsidR="00D54621" w:rsidRDefault="00D54621" w:rsidP="00D54621">
            <w:pPr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556" w:type="pct"/>
          </w:tcPr>
          <w:p w14:paraId="0FF949BE" w14:textId="77777777" w:rsidR="00D54621" w:rsidRDefault="00D54621" w:rsidP="00D54621">
            <w:pPr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75" w:type="pct"/>
          </w:tcPr>
          <w:p w14:paraId="3778B2C8" w14:textId="77777777" w:rsidR="00D54621" w:rsidRDefault="00D54621" w:rsidP="00D54621">
            <w:pPr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77" w:type="pct"/>
          </w:tcPr>
          <w:p w14:paraId="7F0F39D9" w14:textId="77777777" w:rsidR="00D54621" w:rsidRDefault="00D54621" w:rsidP="00D54621">
            <w:pPr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77" w:type="pct"/>
          </w:tcPr>
          <w:p w14:paraId="37BEA794" w14:textId="77777777" w:rsidR="00D54621" w:rsidRDefault="00D54621" w:rsidP="00D54621">
            <w:pPr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76" w:type="pct"/>
          </w:tcPr>
          <w:p w14:paraId="716CD3E6" w14:textId="77777777" w:rsidR="00D54621" w:rsidRDefault="00D54621" w:rsidP="00D54621">
            <w:pPr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76" w:type="pct"/>
          </w:tcPr>
          <w:p w14:paraId="66C675FD" w14:textId="77777777" w:rsidR="00D54621" w:rsidRDefault="00D54621" w:rsidP="00D54621">
            <w:pPr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74" w:type="pct"/>
          </w:tcPr>
          <w:p w14:paraId="628D976E" w14:textId="77777777" w:rsidR="00D54621" w:rsidRDefault="00D54621" w:rsidP="00D54621">
            <w:pPr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54621" w14:paraId="68745697" w14:textId="6CF74B19" w:rsidTr="00D54621">
        <w:trPr>
          <w:trHeight w:val="127"/>
        </w:trPr>
        <w:tc>
          <w:tcPr>
            <w:tcW w:w="1112" w:type="pct"/>
          </w:tcPr>
          <w:p w14:paraId="653A8E8D" w14:textId="65380325" w:rsidR="00D54621" w:rsidRDefault="00D54621" w:rsidP="00D54621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Cadastro</w:t>
            </w:r>
          </w:p>
        </w:tc>
        <w:tc>
          <w:tcPr>
            <w:tcW w:w="477" w:type="pct"/>
            <w:tcBorders>
              <w:bottom w:val="single" w:sz="4" w:space="0" w:color="auto"/>
            </w:tcBorders>
          </w:tcPr>
          <w:p w14:paraId="127B932A" w14:textId="77935DD0" w:rsidR="00D54621" w:rsidRPr="00F376B9" w:rsidRDefault="00D54621" w:rsidP="00D54621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Sim</w:t>
            </w:r>
          </w:p>
        </w:tc>
        <w:tc>
          <w:tcPr>
            <w:tcW w:w="556" w:type="pct"/>
          </w:tcPr>
          <w:p w14:paraId="40EC9451" w14:textId="5F6E7A6D" w:rsidR="00D54621" w:rsidRPr="00405BEA" w:rsidRDefault="00D54621" w:rsidP="00D54621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  <w:tc>
          <w:tcPr>
            <w:tcW w:w="475" w:type="pct"/>
          </w:tcPr>
          <w:p w14:paraId="35A1E87F" w14:textId="18875637" w:rsidR="00D54621" w:rsidRPr="00405BEA" w:rsidRDefault="00D5462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  <w:tc>
          <w:tcPr>
            <w:tcW w:w="477" w:type="pct"/>
          </w:tcPr>
          <w:p w14:paraId="5CDC8EDB" w14:textId="44E74FDB" w:rsidR="00D54621" w:rsidRDefault="00D54621" w:rsidP="00D54621">
            <w:pPr>
              <w:jc w:val="both"/>
              <w:rPr>
                <w:rFonts w:ascii="Times New Roman" w:hAnsi="Times New Roman" w:cs="Times New Roman"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  <w:tc>
          <w:tcPr>
            <w:tcW w:w="477" w:type="pct"/>
          </w:tcPr>
          <w:p w14:paraId="46AA8F96" w14:textId="055969F7" w:rsidR="00D54621" w:rsidRPr="00405BEA" w:rsidRDefault="00D5462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Sim</w:t>
            </w:r>
          </w:p>
        </w:tc>
        <w:tc>
          <w:tcPr>
            <w:tcW w:w="476" w:type="pct"/>
          </w:tcPr>
          <w:p w14:paraId="5B16E11D" w14:textId="64414F66" w:rsidR="00D54621" w:rsidRPr="00405BEA" w:rsidRDefault="0071117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  <w:tc>
          <w:tcPr>
            <w:tcW w:w="476" w:type="pct"/>
          </w:tcPr>
          <w:p w14:paraId="0A8ADFB7" w14:textId="3C53036F" w:rsidR="00D54621" w:rsidRPr="00405BEA" w:rsidRDefault="0071117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  <w:tc>
          <w:tcPr>
            <w:tcW w:w="474" w:type="pct"/>
          </w:tcPr>
          <w:p w14:paraId="6608ECC0" w14:textId="354EAB99" w:rsidR="00D54621" w:rsidRPr="00405BEA" w:rsidRDefault="00711171" w:rsidP="00D54621">
            <w:pPr>
              <w:jc w:val="both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405BEA">
              <w:rPr>
                <w:rFonts w:ascii="Times New Roman" w:hAnsi="Times New Roman" w:cs="Times New Roman"/>
                <w:b/>
                <w:bCs/>
                <w:kern w:val="0"/>
              </w:rPr>
              <w:t>Não</w:t>
            </w:r>
          </w:p>
        </w:tc>
      </w:tr>
    </w:tbl>
    <w:p w14:paraId="4D8B1EED" w14:textId="77777777" w:rsidR="0015318F" w:rsidRDefault="0015318F" w:rsidP="0015318F">
      <w:pPr>
        <w:jc w:val="both"/>
        <w:rPr>
          <w:rFonts w:ascii="Times New Roman" w:hAnsi="Times New Roman" w:cs="Times New Roman"/>
          <w:kern w:val="0"/>
        </w:rPr>
      </w:pPr>
    </w:p>
    <w:p w14:paraId="24780E46" w14:textId="77777777" w:rsidR="0015318F" w:rsidRPr="0015318F" w:rsidRDefault="0015318F" w:rsidP="0015318F">
      <w:pPr>
        <w:jc w:val="both"/>
        <w:rPr>
          <w:rFonts w:ascii="Times New Roman" w:hAnsi="Times New Roman" w:cs="Times New Roman"/>
        </w:rPr>
      </w:pPr>
    </w:p>
    <w:sectPr w:rsidR="0015318F" w:rsidRPr="00153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63"/>
    <w:rsid w:val="00012D46"/>
    <w:rsid w:val="000422E1"/>
    <w:rsid w:val="00051263"/>
    <w:rsid w:val="00095B95"/>
    <w:rsid w:val="000A4F1F"/>
    <w:rsid w:val="0015318F"/>
    <w:rsid w:val="00263D77"/>
    <w:rsid w:val="002973BA"/>
    <w:rsid w:val="002A6B13"/>
    <w:rsid w:val="002C1951"/>
    <w:rsid w:val="002D7BCF"/>
    <w:rsid w:val="00332B49"/>
    <w:rsid w:val="003449BD"/>
    <w:rsid w:val="00355452"/>
    <w:rsid w:val="003966B9"/>
    <w:rsid w:val="00405BEA"/>
    <w:rsid w:val="004456A7"/>
    <w:rsid w:val="00491CA4"/>
    <w:rsid w:val="004C19A0"/>
    <w:rsid w:val="005102B0"/>
    <w:rsid w:val="006663EE"/>
    <w:rsid w:val="006E0521"/>
    <w:rsid w:val="00711171"/>
    <w:rsid w:val="008B12E9"/>
    <w:rsid w:val="0092362E"/>
    <w:rsid w:val="00990305"/>
    <w:rsid w:val="009C3A89"/>
    <w:rsid w:val="00A53B1D"/>
    <w:rsid w:val="00A90028"/>
    <w:rsid w:val="00B43E5F"/>
    <w:rsid w:val="00BF76E4"/>
    <w:rsid w:val="00C6202B"/>
    <w:rsid w:val="00CA20A7"/>
    <w:rsid w:val="00D24CDC"/>
    <w:rsid w:val="00D54621"/>
    <w:rsid w:val="00D9140A"/>
    <w:rsid w:val="00DC717F"/>
    <w:rsid w:val="00E40A9D"/>
    <w:rsid w:val="00EF1E61"/>
    <w:rsid w:val="00F376B9"/>
    <w:rsid w:val="00F8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ED7C"/>
  <w15:chartTrackingRefBased/>
  <w15:docId w15:val="{936D87B3-AA31-4B74-8185-E8A356C4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1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0512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0512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0512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51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ANTONIO SALDANHA SIQUEIRA LIMA</dc:creator>
  <cp:keywords/>
  <dc:description/>
  <cp:lastModifiedBy>MATHEUS ANTONIO SALDANHA SIQUEIRA LIMA</cp:lastModifiedBy>
  <cp:revision>42</cp:revision>
  <dcterms:created xsi:type="dcterms:W3CDTF">2023-08-26T13:58:00Z</dcterms:created>
  <dcterms:modified xsi:type="dcterms:W3CDTF">2023-08-27T13:47:00Z</dcterms:modified>
</cp:coreProperties>
</file>