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RELACIONAR LAS TABLAS Y PONER CLAVE PRIMARIA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