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C0DA" w14:textId="749FBF4F" w:rsidR="00071DFD" w:rsidRDefault="0035481C" w:rsidP="0035481C">
      <w:pPr>
        <w:pStyle w:val="Titolo1"/>
      </w:pPr>
      <w:r>
        <w:t xml:space="preserve">Gestione degli errori </w:t>
      </w:r>
      <w:proofErr w:type="spellStart"/>
      <w:r>
        <w:t>web.api</w:t>
      </w:r>
      <w:proofErr w:type="spellEnd"/>
    </w:p>
    <w:p w14:paraId="2F7B3FBF" w14:textId="77777777" w:rsidR="0035481C" w:rsidRPr="0035481C" w:rsidRDefault="0035481C" w:rsidP="0035481C">
      <w:bookmarkStart w:id="0" w:name="_GoBack"/>
      <w:bookmarkEnd w:id="0"/>
    </w:p>
    <w:sectPr w:rsidR="0035481C" w:rsidRPr="003548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E3"/>
    <w:rsid w:val="00071DFD"/>
    <w:rsid w:val="0035481C"/>
    <w:rsid w:val="006D1954"/>
    <w:rsid w:val="006E50E3"/>
    <w:rsid w:val="00BD58E7"/>
    <w:rsid w:val="00F0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6D68"/>
  <w15:chartTrackingRefBased/>
  <w15:docId w15:val="{2E884438-E7BB-4CE2-9DB4-2C0610C8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3</cp:revision>
  <dcterms:created xsi:type="dcterms:W3CDTF">2019-10-25T19:30:00Z</dcterms:created>
  <dcterms:modified xsi:type="dcterms:W3CDTF">2019-10-25T19:30:00Z</dcterms:modified>
</cp:coreProperties>
</file>