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49B50" w14:textId="39C3A5A4" w:rsidR="00A74BEF" w:rsidRDefault="00462622" w:rsidP="00A74BEF">
      <w:pPr>
        <w:pStyle w:val="Heading1"/>
      </w:pPr>
      <w:bookmarkStart w:id="0" w:name="_Hlk41659761"/>
      <w:r>
        <w:t>Bart Simpson</w:t>
      </w:r>
      <w:r w:rsidR="000D1B79">
        <w:t xml:space="preserve"> 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0"/>
        <w:gridCol w:w="4285"/>
        <w:gridCol w:w="3311"/>
      </w:tblGrid>
      <w:tr w:rsidR="00462622" w14:paraId="64A1AEC0" w14:textId="77777777" w:rsidTr="00A74BEF">
        <w:tc>
          <w:tcPr>
            <w:tcW w:w="0" w:type="auto"/>
            <w:hideMark/>
          </w:tcPr>
          <w:p w14:paraId="18F73CAF" w14:textId="3C68EECE" w:rsidR="00A74BEF" w:rsidRDefault="00A74BEF">
            <w:pPr>
              <w:pStyle w:val="MyParagraph"/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sym w:font="Wingdings 2" w:char="F027"/>
            </w:r>
            <w:r>
              <w:rPr>
                <w:rFonts w:cs="Liberation Serif"/>
                <w:sz w:val="22"/>
                <w:szCs w:val="22"/>
                <w:lang w:eastAsia="en-IE"/>
              </w:rPr>
              <w:tab/>
            </w:r>
            <w:hyperlink r:id="rId7" w:history="1">
              <w:r w:rsidR="00381EEB">
                <w:rPr>
                  <w:rStyle w:val="Hyperlink"/>
                  <w:rFonts w:cs="Liberation Serif"/>
                  <w:sz w:val="22"/>
                  <w:szCs w:val="22"/>
                  <w:lang w:eastAsia="en-IE"/>
                </w:rPr>
                <w:t>08</w:t>
              </w:r>
              <w:r w:rsidR="00462622">
                <w:rPr>
                  <w:rStyle w:val="Hyperlink"/>
                  <w:rFonts w:cs="Liberation Serif"/>
                  <w:sz w:val="22"/>
                  <w:szCs w:val="22"/>
                  <w:lang w:eastAsia="en-IE"/>
                </w:rPr>
                <w:t>0</w:t>
              </w:r>
              <w:r w:rsidR="00381EEB">
                <w:rPr>
                  <w:rStyle w:val="Hyperlink"/>
                  <w:rFonts w:cs="Liberation Serif"/>
                  <w:sz w:val="22"/>
                  <w:szCs w:val="22"/>
                  <w:lang w:eastAsia="en-IE"/>
                </w:rPr>
                <w:t xml:space="preserve"> </w:t>
              </w:r>
              <w:r w:rsidR="00462622">
                <w:rPr>
                  <w:rStyle w:val="Hyperlink"/>
                  <w:rFonts w:cs="Liberation Serif"/>
                  <w:sz w:val="22"/>
                  <w:szCs w:val="22"/>
                  <w:lang w:eastAsia="en-IE"/>
                </w:rPr>
                <w:t>123</w:t>
              </w:r>
              <w:r w:rsidR="00381EEB">
                <w:rPr>
                  <w:rStyle w:val="Hyperlink"/>
                  <w:rFonts w:cs="Liberation Serif"/>
                  <w:sz w:val="22"/>
                  <w:szCs w:val="22"/>
                  <w:lang w:eastAsia="en-IE"/>
                </w:rPr>
                <w:t xml:space="preserve"> 1</w:t>
              </w:r>
              <w:r w:rsidR="00462622">
                <w:rPr>
                  <w:rStyle w:val="Hyperlink"/>
                  <w:rFonts w:cs="Liberation Serif"/>
                  <w:sz w:val="22"/>
                  <w:szCs w:val="22"/>
                  <w:lang w:eastAsia="en-IE"/>
                </w:rPr>
                <w:t>234</w:t>
              </w:r>
            </w:hyperlink>
          </w:p>
        </w:tc>
        <w:tc>
          <w:tcPr>
            <w:tcW w:w="0" w:type="auto"/>
            <w:hideMark/>
          </w:tcPr>
          <w:p w14:paraId="5FDFB946" w14:textId="5BDDB884" w:rsidR="00A74BEF" w:rsidRDefault="00A74BEF">
            <w:pPr>
              <w:pStyle w:val="MyParagraph"/>
              <w:spacing w:line="276" w:lineRule="auto"/>
              <w:jc w:val="center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sym w:font="Wingdings" w:char="F02B"/>
            </w:r>
            <w:r>
              <w:rPr>
                <w:rFonts w:cs="Liberation Serif"/>
                <w:sz w:val="22"/>
                <w:szCs w:val="22"/>
                <w:lang w:eastAsia="en-IE"/>
              </w:rPr>
              <w:t xml:space="preserve"> </w:t>
            </w:r>
            <w:r>
              <w:rPr>
                <w:rFonts w:cs="Liberation Serif"/>
                <w:sz w:val="22"/>
                <w:szCs w:val="22"/>
                <w:lang w:eastAsia="en-IE"/>
              </w:rPr>
              <w:tab/>
            </w:r>
            <w:hyperlink r:id="rId8" w:history="1">
              <w:r w:rsidR="00462622" w:rsidRPr="00D9733D">
                <w:rPr>
                  <w:rStyle w:val="Hyperlink"/>
                  <w:rFonts w:cs="Liberation Serif"/>
                  <w:sz w:val="22"/>
                  <w:szCs w:val="22"/>
                  <w:lang w:eastAsia="en-IE"/>
                </w:rPr>
                <w:t>bart.simpson@gmail.com</w:t>
              </w:r>
            </w:hyperlink>
          </w:p>
        </w:tc>
        <w:tc>
          <w:tcPr>
            <w:tcW w:w="0" w:type="auto"/>
            <w:hideMark/>
          </w:tcPr>
          <w:p w14:paraId="24D39902" w14:textId="235C08A7" w:rsidR="00A74BEF" w:rsidRDefault="00A74BEF">
            <w:pPr>
              <w:pStyle w:val="MyParagraph"/>
              <w:spacing w:line="276" w:lineRule="auto"/>
              <w:jc w:val="right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sym w:font="Wingdings" w:char="F02D"/>
            </w:r>
            <w:r>
              <w:rPr>
                <w:rFonts w:cs="Liberation Serif"/>
                <w:sz w:val="22"/>
                <w:szCs w:val="22"/>
                <w:lang w:eastAsia="en-IE"/>
              </w:rPr>
              <w:tab/>
            </w:r>
            <w:r w:rsidR="00462622" w:rsidRPr="00367C9F">
              <w:rPr>
                <w:rFonts w:cs="Liberation Serif"/>
                <w:sz w:val="22"/>
                <w:szCs w:val="22"/>
                <w:lang w:eastAsia="en-IE"/>
              </w:rPr>
              <w:t>S</w:t>
            </w:r>
            <w:r w:rsidR="00462622" w:rsidRPr="00367C9F">
              <w:rPr>
                <w:sz w:val="22"/>
                <w:szCs w:val="22"/>
              </w:rPr>
              <w:t>pringfield, USA</w:t>
            </w:r>
          </w:p>
        </w:tc>
      </w:tr>
    </w:tbl>
    <w:p w14:paraId="29B9F177" w14:textId="77777777" w:rsidR="00A74BEF" w:rsidRDefault="00A74BEF" w:rsidP="00A74BEF">
      <w:pPr>
        <w:pStyle w:val="Heading1"/>
      </w:pPr>
      <w:r>
        <w:t>Profile</w:t>
      </w:r>
    </w:p>
    <w:p w14:paraId="0B76606C" w14:textId="5B935C73" w:rsidR="005B1C6B" w:rsidRDefault="00462622" w:rsidP="005B1C6B">
      <w:pPr>
        <w:pStyle w:val="MyParagraph"/>
        <w:spacing w:before="60" w:after="60" w:line="276" w:lineRule="auto"/>
        <w:rPr>
          <w:rFonts w:cs="Liberation Serif"/>
          <w:sz w:val="22"/>
          <w:szCs w:val="22"/>
        </w:rPr>
      </w:pPr>
      <w:r>
        <w:rPr>
          <w:rFonts w:cs="Liberation Serif"/>
          <w:sz w:val="22"/>
          <w:szCs w:val="22"/>
        </w:rPr>
        <w:t>Bart</w:t>
      </w:r>
      <w:r w:rsidR="005B1C6B">
        <w:rPr>
          <w:rFonts w:cs="Liberation Serif"/>
          <w:sz w:val="22"/>
          <w:szCs w:val="22"/>
        </w:rPr>
        <w:t xml:space="preserve"> i</w:t>
      </w:r>
      <w:r w:rsidR="00511341" w:rsidRPr="00511341">
        <w:rPr>
          <w:rFonts w:cs="Liberation Serif"/>
          <w:sz w:val="22"/>
          <w:szCs w:val="22"/>
        </w:rPr>
        <w:t xml:space="preserve">s dedicated and enthusiastic, a recent college graduate of TUS, recognized for a strong work ethic and unwavering commitment to growth. Proficient in Python, his Final Year Project was a </w:t>
      </w:r>
      <w:hyperlink r:id="rId9" w:history="1">
        <w:r w:rsidR="00511341" w:rsidRPr="00511341">
          <w:rPr>
            <w:rStyle w:val="Hyperlink"/>
            <w:rFonts w:cs="Liberation Serif"/>
            <w:sz w:val="22"/>
            <w:szCs w:val="22"/>
          </w:rPr>
          <w:t>Django machine learning application</w:t>
        </w:r>
      </w:hyperlink>
      <w:r w:rsidR="00511341" w:rsidRPr="00511341">
        <w:rPr>
          <w:rFonts w:cs="Liberation Serif"/>
          <w:sz w:val="22"/>
          <w:szCs w:val="22"/>
        </w:rPr>
        <w:t xml:space="preserve"> to help a driver find parking spot in a city, with future applications in data science. Demonstrating adeptness in teamwork and self-driven initiatives, he exhibits good multitasking abilities, and has a keen aptitude for problem-solving</w:t>
      </w:r>
      <w:r w:rsidR="005B1C6B">
        <w:rPr>
          <w:rFonts w:cs="Liberation Serif"/>
          <w:sz w:val="22"/>
          <w:szCs w:val="22"/>
        </w:rPr>
        <w:t>.</w:t>
      </w:r>
    </w:p>
    <w:p w14:paraId="58689AC2" w14:textId="77777777" w:rsidR="00A74BEF" w:rsidRDefault="00A74BEF" w:rsidP="00A74BEF">
      <w:pPr>
        <w:pStyle w:val="Heading1"/>
        <w:rPr>
          <w:rFonts w:cs="Times New Roman"/>
        </w:rPr>
      </w:pPr>
      <w:r>
        <w:rPr>
          <w:rFonts w:cs="Times New Roman"/>
        </w:rPr>
        <w:t>Skills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963"/>
        <w:gridCol w:w="5503"/>
      </w:tblGrid>
      <w:tr w:rsidR="00A74BEF" w:rsidRPr="00462622" w14:paraId="39A7C91E" w14:textId="77777777" w:rsidTr="00A74BEF">
        <w:tc>
          <w:tcPr>
            <w:tcW w:w="2371" w:type="pct"/>
            <w:hideMark/>
          </w:tcPr>
          <w:p w14:paraId="6699A57B" w14:textId="52F5CE30" w:rsidR="00381EEB" w:rsidRPr="00462622" w:rsidRDefault="00381EEB" w:rsidP="00F343E6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 w:rsidRPr="00462622">
              <w:rPr>
                <w:rFonts w:cs="Liberation Serif"/>
                <w:sz w:val="22"/>
                <w:szCs w:val="22"/>
                <w:lang w:eastAsia="en-IE"/>
              </w:rPr>
              <w:t>Python</w:t>
            </w:r>
            <w:r w:rsidR="005B1C6B" w:rsidRPr="00462622">
              <w:rPr>
                <w:rFonts w:cs="Liberation Serif"/>
                <w:sz w:val="22"/>
                <w:szCs w:val="22"/>
                <w:lang w:val="en-AU" w:eastAsia="en-IE"/>
              </w:rPr>
              <w:t>, Data Mining, Rapid Miner, VS Code</w:t>
            </w:r>
            <w:r w:rsidRPr="00462622">
              <w:rPr>
                <w:rFonts w:cs="Liberation Serif"/>
                <w:sz w:val="22"/>
                <w:szCs w:val="22"/>
                <w:lang w:val="en-AU" w:eastAsia="en-IE"/>
              </w:rPr>
              <w:t xml:space="preserve"> </w:t>
            </w:r>
          </w:p>
          <w:p w14:paraId="46DF5D1F" w14:textId="77777777" w:rsidR="00462622" w:rsidRDefault="00462622" w:rsidP="00913755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>
              <w:rPr>
                <w:rFonts w:cs="Liberation Serif"/>
                <w:sz w:val="22"/>
                <w:szCs w:val="22"/>
                <w:lang w:eastAsia="en-IE"/>
              </w:rPr>
              <w:t>.</w:t>
            </w:r>
            <w:r w:rsidRPr="00462622">
              <w:rPr>
                <w:rFonts w:cs="Liberation Serif"/>
                <w:sz w:val="22"/>
                <w:szCs w:val="22"/>
                <w:lang w:eastAsia="en-IE"/>
              </w:rPr>
              <w:t xml:space="preserve"> NET: C#, C+</w:t>
            </w:r>
            <w:r>
              <w:rPr>
                <w:rFonts w:cs="Liberation Serif"/>
                <w:sz w:val="22"/>
                <w:szCs w:val="22"/>
                <w:lang w:eastAsia="en-IE"/>
              </w:rPr>
              <w:t>+ for Data Structures</w:t>
            </w:r>
          </w:p>
          <w:p w14:paraId="5443E4A1" w14:textId="39A6E6EC" w:rsidR="00462622" w:rsidRDefault="00462622" w:rsidP="00913755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 w:rsidRPr="00462622">
              <w:rPr>
                <w:rFonts w:cs="Liberation Serif"/>
                <w:sz w:val="22"/>
                <w:szCs w:val="22"/>
                <w:lang w:eastAsia="en-IE"/>
              </w:rPr>
              <w:t>SQL, Transactions, Stored procedures</w:t>
            </w:r>
          </w:p>
          <w:p w14:paraId="38BCC2E3" w14:textId="77777777" w:rsidR="00462622" w:rsidRDefault="00462622" w:rsidP="00913755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 w:rsidRPr="00462622">
              <w:rPr>
                <w:rFonts w:cs="Liberation Serif"/>
                <w:sz w:val="22"/>
                <w:szCs w:val="22"/>
                <w:lang w:eastAsia="en-IE"/>
              </w:rPr>
              <w:t xml:space="preserve">MySQL, SQLite, MS SQL Server </w:t>
            </w:r>
          </w:p>
          <w:p w14:paraId="313FF414" w14:textId="77777777" w:rsidR="00462622" w:rsidRDefault="00462622" w:rsidP="00462622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 w:rsidRPr="00462622">
              <w:rPr>
                <w:rFonts w:cs="Liberation Serif"/>
                <w:sz w:val="22"/>
                <w:szCs w:val="22"/>
                <w:lang w:eastAsia="en-IE"/>
              </w:rPr>
              <w:t>Django, PHP, CodeIgniter, HTML, CSS,</w:t>
            </w:r>
          </w:p>
          <w:p w14:paraId="7DCF6841" w14:textId="7678A71F" w:rsidR="00A74BEF" w:rsidRPr="00462622" w:rsidRDefault="00462622" w:rsidP="00462622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 w:rsidRPr="00462622">
              <w:rPr>
                <w:rFonts w:cs="Liberation Serif"/>
                <w:sz w:val="22"/>
                <w:szCs w:val="22"/>
                <w:lang w:eastAsia="en-IE"/>
              </w:rPr>
              <w:t>JavaScript, jQuery, XML, JSON</w:t>
            </w:r>
          </w:p>
        </w:tc>
        <w:tc>
          <w:tcPr>
            <w:tcW w:w="2629" w:type="pct"/>
            <w:hideMark/>
          </w:tcPr>
          <w:p w14:paraId="4DBBE5FD" w14:textId="237180E9" w:rsidR="00462622" w:rsidRDefault="00462622" w:rsidP="005B1C6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Liberation Serif" w:hAnsi="Liberation Serif" w:cs="Liberation Serif"/>
              </w:rPr>
            </w:pPr>
            <w:r w:rsidRPr="00462622">
              <w:rPr>
                <w:rFonts w:ascii="Liberation Serif" w:hAnsi="Liberation Serif" w:cs="Liberation Serif"/>
              </w:rPr>
              <w:t xml:space="preserve">Java, File IO, &amp; Networking IntelliJ </w:t>
            </w:r>
          </w:p>
          <w:p w14:paraId="18DF910F" w14:textId="3AC6F8A8" w:rsidR="00A74BEF" w:rsidRPr="00462622" w:rsidRDefault="00A74BEF" w:rsidP="005B1C6B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 w:rsidRPr="00462622">
              <w:rPr>
                <w:rFonts w:cs="Liberation Serif"/>
                <w:sz w:val="22"/>
                <w:szCs w:val="22"/>
                <w:lang w:eastAsia="en-IE"/>
              </w:rPr>
              <w:t>Patterns: Singleton, Factory, MVC</w:t>
            </w:r>
            <w:r w:rsidR="00D43B3C" w:rsidRPr="00462622">
              <w:rPr>
                <w:rFonts w:cs="Liberation Serif"/>
                <w:sz w:val="22"/>
                <w:szCs w:val="22"/>
                <w:lang w:eastAsia="en-IE"/>
              </w:rPr>
              <w:t>.</w:t>
            </w:r>
          </w:p>
          <w:p w14:paraId="7DD226F3" w14:textId="7E3E167A" w:rsidR="00A74BEF" w:rsidRPr="00462622" w:rsidRDefault="00A74BEF" w:rsidP="005B1C6B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cs="Liberation Serif"/>
                <w:sz w:val="22"/>
                <w:szCs w:val="22"/>
                <w:lang w:eastAsia="en-IE"/>
              </w:rPr>
            </w:pPr>
            <w:r w:rsidRPr="00462622">
              <w:rPr>
                <w:rFonts w:cs="Liberation Serif"/>
                <w:sz w:val="22"/>
                <w:szCs w:val="22"/>
                <w:lang w:eastAsia="en-IE"/>
              </w:rPr>
              <w:t>Software verification, unit-tests &amp; validation</w:t>
            </w:r>
            <w:r w:rsidR="00D43B3C" w:rsidRPr="00462622">
              <w:rPr>
                <w:rFonts w:cs="Liberation Serif"/>
                <w:sz w:val="22"/>
                <w:szCs w:val="22"/>
                <w:lang w:eastAsia="en-IE"/>
              </w:rPr>
              <w:t>.</w:t>
            </w:r>
          </w:p>
          <w:p w14:paraId="09760325" w14:textId="31FE3CEB" w:rsidR="005B1C6B" w:rsidRPr="00462622" w:rsidRDefault="005B1C6B" w:rsidP="005B1C6B">
            <w:pPr>
              <w:pStyle w:val="MyParagraph"/>
              <w:numPr>
                <w:ilvl w:val="0"/>
                <w:numId w:val="1"/>
              </w:numPr>
              <w:spacing w:line="276" w:lineRule="auto"/>
              <w:jc w:val="left"/>
              <w:rPr>
                <w:rFonts w:cs="Liberation Serif"/>
                <w:sz w:val="22"/>
                <w:szCs w:val="22"/>
              </w:rPr>
            </w:pPr>
            <w:r w:rsidRPr="00462622">
              <w:rPr>
                <w:rFonts w:cs="Liberation Serif"/>
                <w:sz w:val="22"/>
                <w:szCs w:val="22"/>
                <w:lang w:eastAsia="en-IE"/>
              </w:rPr>
              <w:t xml:space="preserve">UML, </w:t>
            </w:r>
            <w:r w:rsidRPr="00462622">
              <w:rPr>
                <w:rFonts w:cs="Liberation Serif"/>
                <w:sz w:val="22"/>
                <w:szCs w:val="22"/>
                <w:lang w:val="en-GB" w:eastAsia="en-IE"/>
              </w:rPr>
              <w:t>MS Viso, mermaid.js</w:t>
            </w:r>
            <w:r w:rsidRPr="00462622">
              <w:rPr>
                <w:rFonts w:cs="Liberation Serif"/>
                <w:sz w:val="22"/>
                <w:szCs w:val="22"/>
                <w:lang w:eastAsia="en-IE"/>
              </w:rPr>
              <w:t>, Requirements gathering.</w:t>
            </w:r>
          </w:p>
          <w:p w14:paraId="1CCB2DC6" w14:textId="46F92947" w:rsidR="00A74BEF" w:rsidRPr="00462622" w:rsidRDefault="00000000" w:rsidP="005B1C6B">
            <w:pPr>
              <w:pStyle w:val="MyParagraph"/>
              <w:numPr>
                <w:ilvl w:val="0"/>
                <w:numId w:val="1"/>
              </w:numPr>
              <w:spacing w:line="276" w:lineRule="auto"/>
              <w:rPr>
                <w:rFonts w:eastAsiaTheme="minorHAnsi" w:cs="Liberation Serif"/>
                <w:sz w:val="22"/>
                <w:szCs w:val="22"/>
              </w:rPr>
            </w:pPr>
            <w:hyperlink r:id="rId10" w:history="1">
              <w:r w:rsidR="00462622">
                <w:rPr>
                  <w:rStyle w:val="Hyperlink"/>
                  <w:rFonts w:cs="Liberation Serif"/>
                  <w:sz w:val="22"/>
                  <w:szCs w:val="22"/>
                </w:rPr>
                <w:t>https://github.com/bartsimpson</w:t>
              </w:r>
            </w:hyperlink>
          </w:p>
        </w:tc>
      </w:tr>
    </w:tbl>
    <w:p w14:paraId="74DB599D" w14:textId="77777777" w:rsidR="00A74BEF" w:rsidRDefault="00A74BEF" w:rsidP="00A74BEF">
      <w:pPr>
        <w:pStyle w:val="Heading1"/>
        <w:rPr>
          <w:rFonts w:cs="Times New Roman"/>
        </w:rPr>
      </w:pPr>
      <w:r>
        <w:rPr>
          <w:rFonts w:cs="Times New Roman"/>
        </w:rPr>
        <w:t>Education</w:t>
      </w:r>
    </w:p>
    <w:tbl>
      <w:tblPr>
        <w:tblStyle w:val="TableGrid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9419"/>
        <w:gridCol w:w="1047"/>
      </w:tblGrid>
      <w:tr w:rsidR="00A74BEF" w14:paraId="69165D02" w14:textId="77777777" w:rsidTr="00A74BEF">
        <w:tc>
          <w:tcPr>
            <w:tcW w:w="4500" w:type="pct"/>
            <w:hideMark/>
          </w:tcPr>
          <w:p w14:paraId="1E09D473" w14:textId="74D18FB6" w:rsidR="00A74BEF" w:rsidRPr="003D1769" w:rsidRDefault="001C3AD2" w:rsidP="00E505D5">
            <w:pPr>
              <w:pStyle w:val="Heading2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B.Sc. in Software Development </w:t>
            </w:r>
            <w:r w:rsidR="00834CD2">
              <w:rPr>
                <w:sz w:val="22"/>
                <w:szCs w:val="22"/>
                <w:lang w:eastAsia="en-US"/>
              </w:rPr>
              <w:t xml:space="preserve">Second Class </w:t>
            </w:r>
            <w:r>
              <w:rPr>
                <w:sz w:val="22"/>
                <w:szCs w:val="22"/>
                <w:lang w:eastAsia="en-US"/>
              </w:rPr>
              <w:t xml:space="preserve">Honours, </w:t>
            </w:r>
            <w:r>
              <w:rPr>
                <w:b w:val="0"/>
                <w:sz w:val="22"/>
                <w:szCs w:val="22"/>
                <w:lang w:eastAsia="en-US"/>
              </w:rPr>
              <w:t xml:space="preserve">Technology University of </w:t>
            </w:r>
            <w:r w:rsidR="00462622">
              <w:rPr>
                <w:b w:val="0"/>
                <w:sz w:val="22"/>
                <w:szCs w:val="22"/>
                <w:lang w:eastAsia="en-US"/>
              </w:rPr>
              <w:t>Springfield</w:t>
            </w:r>
          </w:p>
        </w:tc>
        <w:tc>
          <w:tcPr>
            <w:tcW w:w="500" w:type="pct"/>
            <w:hideMark/>
          </w:tcPr>
          <w:p w14:paraId="7A27EF5B" w14:textId="0A0DCDD1" w:rsidR="00A74BEF" w:rsidRDefault="007A58BD">
            <w:pPr>
              <w:pStyle w:val="Heading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</w:t>
            </w:r>
            <w:r w:rsidR="001C3AD2">
              <w:rPr>
                <w:sz w:val="22"/>
                <w:szCs w:val="22"/>
              </w:rPr>
              <w:t>3</w:t>
            </w:r>
          </w:p>
        </w:tc>
      </w:tr>
      <w:tr w:rsidR="00A74BEF" w14:paraId="0E6596A1" w14:textId="77777777" w:rsidTr="00A74BEF">
        <w:tc>
          <w:tcPr>
            <w:tcW w:w="4500" w:type="pct"/>
            <w:hideMark/>
          </w:tcPr>
          <w:p w14:paraId="73FCED73" w14:textId="5CA1E14D" w:rsidR="00A74BEF" w:rsidRDefault="00A74BEF" w:rsidP="00E505D5">
            <w:pPr>
              <w:pStyle w:val="Heading2"/>
              <w:rPr>
                <w:rFonts w:cs="Liberation Serif"/>
                <w:sz w:val="22"/>
                <w:szCs w:val="22"/>
                <w:lang w:val="en-US"/>
              </w:rPr>
            </w:pPr>
            <w:r>
              <w:rPr>
                <w:rFonts w:cs="Liberation Serif"/>
                <w:sz w:val="22"/>
                <w:szCs w:val="22"/>
                <w:lang w:val="en-US"/>
              </w:rPr>
              <w:t>Leaving Certificate</w:t>
            </w:r>
            <w:r w:rsidR="00913755">
              <w:rPr>
                <w:rFonts w:cs="Liberation Serif"/>
                <w:sz w:val="22"/>
                <w:szCs w:val="22"/>
                <w:lang w:val="en-US"/>
              </w:rPr>
              <w:t xml:space="preserve">, </w:t>
            </w:r>
            <w:r w:rsidR="002E61DF">
              <w:rPr>
                <w:rFonts w:cs="Liberation Serif"/>
                <w:b w:val="0"/>
                <w:bCs/>
                <w:sz w:val="22"/>
                <w:szCs w:val="22"/>
                <w:lang w:val="en-US"/>
              </w:rPr>
              <w:t>Springfield Highschool</w:t>
            </w:r>
          </w:p>
        </w:tc>
        <w:tc>
          <w:tcPr>
            <w:tcW w:w="500" w:type="pct"/>
            <w:hideMark/>
          </w:tcPr>
          <w:p w14:paraId="492E404D" w14:textId="0C96951E" w:rsidR="00A74BEF" w:rsidRDefault="00262936">
            <w:pPr>
              <w:pStyle w:val="Heading2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 w:rsidR="001C3AD2">
              <w:rPr>
                <w:sz w:val="22"/>
                <w:szCs w:val="22"/>
              </w:rPr>
              <w:t>7</w:t>
            </w:r>
          </w:p>
        </w:tc>
      </w:tr>
    </w:tbl>
    <w:bookmarkEnd w:id="0"/>
    <w:p w14:paraId="6A504AFE" w14:textId="77777777" w:rsidR="00A74BEF" w:rsidRDefault="00A74BEF" w:rsidP="00A74BEF">
      <w:pPr>
        <w:pStyle w:val="Heading1"/>
      </w:pPr>
      <w:r>
        <w:t>Employment history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4932"/>
      </w:tblGrid>
      <w:tr w:rsidR="005F59FE" w14:paraId="135AF5F6" w14:textId="77777777" w:rsidTr="00DD2BA2">
        <w:tc>
          <w:tcPr>
            <w:tcW w:w="5524" w:type="dxa"/>
          </w:tcPr>
          <w:p w14:paraId="3BEBABB7" w14:textId="172955E7" w:rsidR="005F59FE" w:rsidRDefault="005F59FE" w:rsidP="00511341">
            <w:pPr>
              <w:spacing w:line="360" w:lineRule="auto"/>
            </w:pPr>
            <w:r>
              <w:rPr>
                <w:rFonts w:ascii="Liberation Serif" w:hAnsi="Liberation Serif" w:cs="Times New Roman"/>
                <w:b/>
                <w:lang w:eastAsia="en-IE"/>
              </w:rPr>
              <w:t>Springfield International</w:t>
            </w:r>
          </w:p>
        </w:tc>
        <w:tc>
          <w:tcPr>
            <w:tcW w:w="4932" w:type="dxa"/>
          </w:tcPr>
          <w:p w14:paraId="5B27725B" w14:textId="45A0165C" w:rsidR="005F59FE" w:rsidRPr="00367C9F" w:rsidRDefault="005F59FE" w:rsidP="00511341">
            <w:pPr>
              <w:spacing w:line="360" w:lineRule="auto"/>
              <w:jc w:val="right"/>
              <w:rPr>
                <w:b/>
              </w:rPr>
            </w:pPr>
            <w:r w:rsidRPr="00367C9F">
              <w:rPr>
                <w:rFonts w:ascii="Liberation Serif" w:hAnsi="Liberation Serif" w:cs="Times New Roman"/>
                <w:b/>
                <w:lang w:eastAsia="en-IE"/>
              </w:rPr>
              <w:t>Mar 2021 – Aug 2021</w:t>
            </w:r>
          </w:p>
        </w:tc>
      </w:tr>
      <w:tr w:rsidR="005F59FE" w14:paraId="69D466D9" w14:textId="77777777" w:rsidTr="00DD2BA2">
        <w:tc>
          <w:tcPr>
            <w:tcW w:w="5524" w:type="dxa"/>
          </w:tcPr>
          <w:p w14:paraId="239A9D3C" w14:textId="33308BF1" w:rsidR="005F59FE" w:rsidRDefault="005F59FE" w:rsidP="00511341">
            <w:pPr>
              <w:spacing w:line="360" w:lineRule="auto"/>
            </w:pPr>
            <w:r w:rsidRPr="005F59FE">
              <w:rPr>
                <w:rFonts w:ascii="Liberation Serif" w:hAnsi="Liberation Serif" w:cs="Liberation Serif"/>
                <w:b/>
                <w:bCs/>
                <w:lang w:eastAsia="en-IE"/>
              </w:rPr>
              <w:t>IT Administration Intern</w:t>
            </w:r>
          </w:p>
        </w:tc>
        <w:tc>
          <w:tcPr>
            <w:tcW w:w="4932" w:type="dxa"/>
          </w:tcPr>
          <w:p w14:paraId="7D8EC97B" w14:textId="77777777" w:rsidR="005F59FE" w:rsidRDefault="005F59FE" w:rsidP="00511341">
            <w:pPr>
              <w:spacing w:line="360" w:lineRule="auto"/>
            </w:pPr>
          </w:p>
        </w:tc>
      </w:tr>
      <w:tr w:rsidR="005F59FE" w:rsidRPr="00367C9F" w14:paraId="3A5DBDA5" w14:textId="77777777" w:rsidTr="00DD2BA2">
        <w:tc>
          <w:tcPr>
            <w:tcW w:w="5524" w:type="dxa"/>
          </w:tcPr>
          <w:p w14:paraId="30D7028D" w14:textId="77777777" w:rsidR="00AA281A" w:rsidRPr="00367C9F" w:rsidRDefault="005F59FE" w:rsidP="00367C9F">
            <w:pPr>
              <w:numPr>
                <w:ilvl w:val="0"/>
                <w:numId w:val="1"/>
              </w:numPr>
              <w:spacing w:line="300" w:lineRule="auto"/>
              <w:ind w:left="357" w:hanging="357"/>
              <w:jc w:val="both"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/>
              </w:rPr>
              <w:t>Transitioning file systems from Egnyte to SharePoint</w:t>
            </w:r>
          </w:p>
          <w:p w14:paraId="7D6EDB18" w14:textId="77777777" w:rsidR="00AA281A" w:rsidRPr="00367C9F" w:rsidRDefault="005F59FE" w:rsidP="00367C9F">
            <w:pPr>
              <w:numPr>
                <w:ilvl w:val="0"/>
                <w:numId w:val="1"/>
              </w:numPr>
              <w:spacing w:line="300" w:lineRule="auto"/>
              <w:ind w:left="357" w:hanging="357"/>
              <w:jc w:val="both"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/>
              </w:rPr>
              <w:t>Automate business processes using Power Automate</w:t>
            </w:r>
          </w:p>
          <w:p w14:paraId="147A73B8" w14:textId="5D616BBB" w:rsidR="005F59FE" w:rsidRPr="00367C9F" w:rsidRDefault="005F59FE" w:rsidP="00367C9F">
            <w:pPr>
              <w:numPr>
                <w:ilvl w:val="0"/>
                <w:numId w:val="1"/>
              </w:numPr>
              <w:spacing w:line="300" w:lineRule="auto"/>
              <w:ind w:left="357" w:hanging="357"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/>
              </w:rPr>
              <w:t>Responsible for Back-up and transfer of confidential files.</w:t>
            </w:r>
          </w:p>
        </w:tc>
        <w:tc>
          <w:tcPr>
            <w:tcW w:w="4932" w:type="dxa"/>
          </w:tcPr>
          <w:p w14:paraId="273604F8" w14:textId="77777777" w:rsidR="00AA281A" w:rsidRPr="00367C9F" w:rsidRDefault="00AA281A" w:rsidP="00367C9F">
            <w:pPr>
              <w:numPr>
                <w:ilvl w:val="0"/>
                <w:numId w:val="1"/>
              </w:numPr>
              <w:spacing w:line="300" w:lineRule="auto"/>
              <w:ind w:left="357" w:hanging="357"/>
              <w:contextualSpacing/>
              <w:jc w:val="both"/>
              <w:rPr>
                <w:rFonts w:ascii="Liberation Serif" w:hAnsi="Liberation Serif" w:cs="Liberation Serif"/>
                <w:lang w:eastAsia="en-IE"/>
              </w:rPr>
            </w:pPr>
            <w:r w:rsidRPr="00367C9F">
              <w:rPr>
                <w:rFonts w:ascii="Liberation Serif" w:hAnsi="Liberation Serif" w:cs="Liberation Serif"/>
                <w:lang w:eastAsia="en-IE"/>
              </w:rPr>
              <w:t>Provided onsite technical support.</w:t>
            </w:r>
          </w:p>
          <w:p w14:paraId="78169BCA" w14:textId="166383BB" w:rsidR="00AA281A" w:rsidRPr="00367C9F" w:rsidRDefault="00AA281A" w:rsidP="00367C9F">
            <w:pPr>
              <w:numPr>
                <w:ilvl w:val="0"/>
                <w:numId w:val="1"/>
              </w:numPr>
              <w:spacing w:line="300" w:lineRule="auto"/>
              <w:ind w:left="357" w:hanging="357"/>
              <w:contextualSpacing/>
              <w:jc w:val="both"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 w:cs="Liberation Serif"/>
                <w:lang w:eastAsia="en-IE"/>
              </w:rPr>
              <w:t>Completed training in Microsoft SharePoint.</w:t>
            </w:r>
          </w:p>
          <w:p w14:paraId="38B60800" w14:textId="1B39163B" w:rsidR="005F59FE" w:rsidRPr="00367C9F" w:rsidRDefault="00AA281A" w:rsidP="00367C9F">
            <w:pPr>
              <w:numPr>
                <w:ilvl w:val="0"/>
                <w:numId w:val="1"/>
              </w:numPr>
              <w:spacing w:line="300" w:lineRule="auto"/>
              <w:ind w:left="357" w:hanging="357"/>
              <w:contextualSpacing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 w:cs="Liberation Serif"/>
                <w:lang w:eastAsia="en-IE"/>
              </w:rPr>
              <w:t>Trained new interns on SharePoint and Power Automate</w:t>
            </w:r>
          </w:p>
        </w:tc>
      </w:tr>
    </w:tbl>
    <w:tbl>
      <w:tblPr>
        <w:tblStyle w:val="TableGrid2"/>
        <w:tblW w:w="1046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937"/>
      </w:tblGrid>
      <w:tr w:rsidR="00AA281A" w:rsidRPr="00367C9F" w14:paraId="3B22593C" w14:textId="77777777" w:rsidTr="00AA281A">
        <w:tc>
          <w:tcPr>
            <w:tcW w:w="5529" w:type="dxa"/>
          </w:tcPr>
          <w:p w14:paraId="79E675A6" w14:textId="4A7F8E4C" w:rsidR="00AA281A" w:rsidRPr="00367C9F" w:rsidRDefault="008C240D" w:rsidP="00511341">
            <w:pPr>
              <w:spacing w:line="360" w:lineRule="auto"/>
            </w:pPr>
            <w:r w:rsidRPr="00367C9F">
              <w:rPr>
                <w:rFonts w:ascii="Liberation Serif" w:hAnsi="Liberation Serif" w:cs="Times New Roman"/>
                <w:b/>
                <w:lang w:eastAsia="en-IE"/>
              </w:rPr>
              <w:t>The Kwik-E-Mart</w:t>
            </w:r>
          </w:p>
        </w:tc>
        <w:tc>
          <w:tcPr>
            <w:tcW w:w="4937" w:type="dxa"/>
          </w:tcPr>
          <w:p w14:paraId="193C58AB" w14:textId="3EFC4CD1" w:rsidR="00AA281A" w:rsidRPr="00367C9F" w:rsidRDefault="00AA281A" w:rsidP="00511341">
            <w:pPr>
              <w:spacing w:line="360" w:lineRule="auto"/>
              <w:jc w:val="right"/>
              <w:rPr>
                <w:b/>
              </w:rPr>
            </w:pPr>
            <w:r w:rsidRPr="00367C9F">
              <w:rPr>
                <w:rFonts w:ascii="Liberation Serif" w:hAnsi="Liberation Serif" w:cs="Times New Roman"/>
                <w:b/>
                <w:lang w:eastAsia="en-IE"/>
              </w:rPr>
              <w:t>May 2020– Present</w:t>
            </w:r>
          </w:p>
        </w:tc>
      </w:tr>
      <w:tr w:rsidR="00AA281A" w:rsidRPr="00367C9F" w14:paraId="1C44427F" w14:textId="77777777" w:rsidTr="00AA281A">
        <w:tc>
          <w:tcPr>
            <w:tcW w:w="5529" w:type="dxa"/>
          </w:tcPr>
          <w:p w14:paraId="2FC626B8" w14:textId="0B8A83C2" w:rsidR="00AA281A" w:rsidRPr="00367C9F" w:rsidRDefault="00AA281A" w:rsidP="00511341">
            <w:pPr>
              <w:spacing w:line="360" w:lineRule="auto"/>
            </w:pPr>
            <w:r w:rsidRPr="00367C9F">
              <w:rPr>
                <w:rFonts w:ascii="Liberation Serif" w:hAnsi="Liberation Serif" w:cs="Liberation Serif"/>
                <w:b/>
                <w:bCs/>
                <w:lang w:eastAsia="en-IE"/>
              </w:rPr>
              <w:t>Store Assistant</w:t>
            </w:r>
          </w:p>
        </w:tc>
        <w:tc>
          <w:tcPr>
            <w:tcW w:w="4937" w:type="dxa"/>
          </w:tcPr>
          <w:p w14:paraId="5FC8251A" w14:textId="77777777" w:rsidR="00AA281A" w:rsidRPr="00367C9F" w:rsidRDefault="00AA281A" w:rsidP="00511341">
            <w:pPr>
              <w:spacing w:line="360" w:lineRule="auto"/>
            </w:pPr>
          </w:p>
        </w:tc>
      </w:tr>
      <w:tr w:rsidR="00AA281A" w:rsidRPr="00367C9F" w14:paraId="43C95520" w14:textId="77777777" w:rsidTr="00AA281A">
        <w:tc>
          <w:tcPr>
            <w:tcW w:w="5529" w:type="dxa"/>
          </w:tcPr>
          <w:p w14:paraId="4DAA1DD2" w14:textId="15140933" w:rsidR="00AA281A" w:rsidRPr="00367C9F" w:rsidRDefault="00AA281A" w:rsidP="00367C9F">
            <w:pPr>
              <w:numPr>
                <w:ilvl w:val="0"/>
                <w:numId w:val="1"/>
              </w:numPr>
              <w:spacing w:line="300" w:lineRule="auto"/>
              <w:ind w:left="357" w:hanging="357"/>
              <w:jc w:val="both"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/>
              </w:rPr>
              <w:t>Checkout Operator, processed cash and card payments</w:t>
            </w:r>
          </w:p>
          <w:p w14:paraId="43EF6B8C" w14:textId="27864962" w:rsidR="00AA281A" w:rsidRPr="00367C9F" w:rsidRDefault="00AA281A" w:rsidP="00367C9F">
            <w:pPr>
              <w:numPr>
                <w:ilvl w:val="0"/>
                <w:numId w:val="1"/>
              </w:numPr>
              <w:spacing w:line="300" w:lineRule="auto"/>
              <w:ind w:left="357" w:hanging="357"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/>
              </w:rPr>
              <w:t>Performed daily floats and balanced till</w:t>
            </w:r>
          </w:p>
          <w:p w14:paraId="02D6564E" w14:textId="52FDB6C5" w:rsidR="00AA281A" w:rsidRPr="00367C9F" w:rsidRDefault="00AA281A" w:rsidP="00367C9F">
            <w:pPr>
              <w:numPr>
                <w:ilvl w:val="0"/>
                <w:numId w:val="1"/>
              </w:numPr>
              <w:spacing w:line="300" w:lineRule="auto"/>
              <w:ind w:left="357" w:hanging="357"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/>
              </w:rPr>
              <w:t>Work Customer support desk, Handling customer complaints and refunds.</w:t>
            </w:r>
          </w:p>
        </w:tc>
        <w:tc>
          <w:tcPr>
            <w:tcW w:w="4937" w:type="dxa"/>
          </w:tcPr>
          <w:p w14:paraId="61A76CBC" w14:textId="34BBAD5F" w:rsidR="00AA281A" w:rsidRPr="00367C9F" w:rsidRDefault="00AA281A" w:rsidP="00367C9F">
            <w:pPr>
              <w:numPr>
                <w:ilvl w:val="0"/>
                <w:numId w:val="1"/>
              </w:numPr>
              <w:spacing w:line="300" w:lineRule="auto"/>
              <w:ind w:left="357" w:hanging="357"/>
              <w:contextualSpacing/>
              <w:rPr>
                <w:rFonts w:ascii="Liberation Serif" w:hAnsi="Liberation Serif" w:cs="Liberation Serif"/>
                <w:lang w:eastAsia="en-IE"/>
              </w:rPr>
            </w:pPr>
            <w:r w:rsidRPr="00367C9F">
              <w:rPr>
                <w:rFonts w:ascii="Liberation Serif" w:hAnsi="Liberation Serif" w:cs="Liberation Serif"/>
                <w:lang w:eastAsia="en-IE"/>
              </w:rPr>
              <w:t>Friendly and helpful temperament towards customers</w:t>
            </w:r>
          </w:p>
          <w:p w14:paraId="2AC7886C" w14:textId="6F0364E6" w:rsidR="00AA281A" w:rsidRPr="00367C9F" w:rsidRDefault="00AA281A" w:rsidP="00367C9F">
            <w:pPr>
              <w:numPr>
                <w:ilvl w:val="0"/>
                <w:numId w:val="1"/>
              </w:numPr>
              <w:spacing w:line="300" w:lineRule="auto"/>
              <w:ind w:left="357" w:hanging="357"/>
              <w:contextualSpacing/>
              <w:rPr>
                <w:rFonts w:ascii="Liberation Serif" w:hAnsi="Liberation Serif"/>
              </w:rPr>
            </w:pPr>
            <w:r w:rsidRPr="00367C9F">
              <w:rPr>
                <w:rFonts w:ascii="Liberation Serif" w:hAnsi="Liberation Serif" w:cs="Liberation Serif"/>
                <w:lang w:eastAsia="en-IE"/>
              </w:rPr>
              <w:t>Kept Shelves Stocked and floors clean</w:t>
            </w:r>
          </w:p>
        </w:tc>
      </w:tr>
    </w:tbl>
    <w:p w14:paraId="2510680F" w14:textId="1945DF7C" w:rsidR="008E6C2A" w:rsidRDefault="008E6C2A" w:rsidP="008E6C2A">
      <w:pPr>
        <w:pStyle w:val="Heading1"/>
        <w:rPr>
          <w:rFonts w:cs="Times New Roman"/>
        </w:rPr>
      </w:pPr>
      <w:bookmarkStart w:id="1" w:name="_Hlk41663135"/>
      <w:r>
        <w:rPr>
          <w:rFonts w:cs="Times New Roman"/>
        </w:rPr>
        <w:t>Achievements &amp; interests</w:t>
      </w:r>
    </w:p>
    <w:bookmarkEnd w:id="1"/>
    <w:p w14:paraId="5707A9F7" w14:textId="714FDA37" w:rsidR="00557132" w:rsidRDefault="00557132" w:rsidP="00557132">
      <w:pPr>
        <w:pStyle w:val="MyParagraph"/>
        <w:numPr>
          <w:ilvl w:val="0"/>
          <w:numId w:val="6"/>
        </w:numPr>
        <w:spacing w:before="60" w:line="276" w:lineRule="auto"/>
        <w:rPr>
          <w:rFonts w:cs="Liberation Serif"/>
          <w:sz w:val="22"/>
          <w:szCs w:val="22"/>
        </w:rPr>
      </w:pPr>
      <w:r w:rsidRPr="00564A48">
        <w:rPr>
          <w:rFonts w:cs="Liberation Serif"/>
          <w:sz w:val="22"/>
          <w:szCs w:val="22"/>
        </w:rPr>
        <w:t>I have a driver’s licence</w:t>
      </w:r>
      <w:r w:rsidR="00834CD2">
        <w:rPr>
          <w:rFonts w:cs="Liberation Serif"/>
          <w:sz w:val="22"/>
          <w:szCs w:val="22"/>
        </w:rPr>
        <w:t xml:space="preserve"> to drive cars</w:t>
      </w:r>
      <w:r w:rsidRPr="00564A48">
        <w:rPr>
          <w:rFonts w:cs="Liberation Serif"/>
          <w:sz w:val="22"/>
          <w:szCs w:val="22"/>
        </w:rPr>
        <w:t xml:space="preserve"> </w:t>
      </w:r>
      <w:r w:rsidR="00834CD2">
        <w:rPr>
          <w:rFonts w:cs="Liberation Serif"/>
          <w:sz w:val="22"/>
          <w:szCs w:val="22"/>
        </w:rPr>
        <w:t>(</w:t>
      </w:r>
      <w:r w:rsidRPr="00564A48">
        <w:rPr>
          <w:rFonts w:cs="Liberation Serif"/>
          <w:sz w:val="22"/>
          <w:szCs w:val="22"/>
        </w:rPr>
        <w:t>category B</w:t>
      </w:r>
      <w:r w:rsidR="00834CD2">
        <w:rPr>
          <w:rFonts w:cs="Liberation Serif"/>
          <w:sz w:val="22"/>
          <w:szCs w:val="22"/>
        </w:rPr>
        <w:t>)</w:t>
      </w:r>
      <w:r w:rsidRPr="00564A48">
        <w:rPr>
          <w:rFonts w:cs="Liberation Serif"/>
          <w:sz w:val="22"/>
          <w:szCs w:val="22"/>
        </w:rPr>
        <w:t>.</w:t>
      </w:r>
    </w:p>
    <w:p w14:paraId="6233582D" w14:textId="189FBAD2" w:rsidR="00335FE4" w:rsidRPr="00834CD2" w:rsidRDefault="00834CD2" w:rsidP="00834CD2">
      <w:pPr>
        <w:pStyle w:val="MyParagraph"/>
        <w:numPr>
          <w:ilvl w:val="0"/>
          <w:numId w:val="6"/>
        </w:numPr>
        <w:spacing w:before="60" w:line="276" w:lineRule="auto"/>
        <w:rPr>
          <w:rFonts w:cs="Liberation Serif"/>
          <w:sz w:val="22"/>
          <w:szCs w:val="22"/>
        </w:rPr>
      </w:pPr>
      <w:r w:rsidRPr="00834CD2">
        <w:rPr>
          <w:rFonts w:cs="Liberation Serif"/>
          <w:sz w:val="22"/>
          <w:szCs w:val="22"/>
        </w:rPr>
        <w:t>I attend the gym, for weight training and swimming.</w:t>
      </w:r>
    </w:p>
    <w:p w14:paraId="7FD3AA84" w14:textId="4404281F" w:rsidR="001E0B8E" w:rsidRDefault="0098513D" w:rsidP="00D23ED2">
      <w:pPr>
        <w:pStyle w:val="Heading1"/>
        <w:rPr>
          <w:rFonts w:cs="Times New Roman"/>
        </w:rPr>
      </w:pPr>
      <w:r>
        <w:rPr>
          <w:rFonts w:cs="Times New Roman"/>
        </w:rPr>
        <w:t xml:space="preserve">References available on </w:t>
      </w:r>
      <w:r w:rsidR="005C2EDA">
        <w:rPr>
          <w:rFonts w:cs="Times New Roman"/>
        </w:rPr>
        <w:t>request.</w:t>
      </w:r>
    </w:p>
    <w:p w14:paraId="7994A6B5" w14:textId="77777777" w:rsidR="009532BF" w:rsidRPr="009532BF" w:rsidRDefault="009532BF" w:rsidP="00160D52">
      <w:pPr>
        <w:rPr>
          <w:lang w:val="en-IE"/>
        </w:rPr>
      </w:pPr>
    </w:p>
    <w:sectPr w:rsidR="009532BF" w:rsidRPr="009532BF" w:rsidSect="00F454CB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C9D34" w14:textId="77777777" w:rsidR="00F454CB" w:rsidRDefault="00F454CB" w:rsidP="001803FB">
      <w:pPr>
        <w:spacing w:after="0" w:line="240" w:lineRule="auto"/>
      </w:pPr>
      <w:r>
        <w:separator/>
      </w:r>
    </w:p>
  </w:endnote>
  <w:endnote w:type="continuationSeparator" w:id="0">
    <w:p w14:paraId="0093FE35" w14:textId="77777777" w:rsidR="00F454CB" w:rsidRDefault="00F454CB" w:rsidP="001803FB">
      <w:pPr>
        <w:spacing w:after="0" w:line="240" w:lineRule="auto"/>
      </w:pPr>
      <w:r>
        <w:continuationSeparator/>
      </w:r>
    </w:p>
  </w:endnote>
  <w:endnote w:type="continuationNotice" w:id="1">
    <w:p w14:paraId="3782BE98" w14:textId="77777777" w:rsidR="00F454CB" w:rsidRDefault="00F454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07"/>
      <w:gridCol w:w="3373"/>
      <w:gridCol w:w="3486"/>
    </w:tblGrid>
    <w:tr w:rsidR="00BA5D96" w14:paraId="4A3FA0BB" w14:textId="77777777" w:rsidTr="00BA5D96">
      <w:tc>
        <w:tcPr>
          <w:tcW w:w="3607" w:type="dxa"/>
          <w:hideMark/>
        </w:tcPr>
        <w:p w14:paraId="1928A98E" w14:textId="21B82134" w:rsidR="00BA5D96" w:rsidRDefault="00BA5D96" w:rsidP="00BA5D96">
          <w:pPr>
            <w:rPr>
              <w:rFonts w:cs="Liberation Serif"/>
              <w:sz w:val="16"/>
              <w:szCs w:val="16"/>
              <w:lang w:eastAsia="en-IE"/>
            </w:rPr>
          </w:pPr>
          <w:r>
            <w:rPr>
              <w:rFonts w:cs="Liberation Serif"/>
              <w:sz w:val="16"/>
              <w:szCs w:val="16"/>
              <w:lang w:eastAsia="en-IE"/>
            </w:rPr>
            <w:fldChar w:fldCharType="begin"/>
          </w:r>
          <w:r>
            <w:rPr>
              <w:rFonts w:cs="Liberation Serif"/>
              <w:sz w:val="16"/>
              <w:szCs w:val="16"/>
              <w:lang w:eastAsia="en-IE"/>
            </w:rPr>
            <w:instrText xml:space="preserve"> DATE  \@ "dddd, MMMM dd, yyyy"  \* MERGEFORMAT </w:instrText>
          </w:r>
          <w:r>
            <w:rPr>
              <w:rFonts w:cs="Liberation Serif"/>
              <w:sz w:val="16"/>
              <w:szCs w:val="16"/>
              <w:lang w:eastAsia="en-IE"/>
            </w:rPr>
            <w:fldChar w:fldCharType="separate"/>
          </w:r>
          <w:r w:rsidR="00DE4E15">
            <w:rPr>
              <w:rFonts w:cs="Liberation Serif"/>
              <w:noProof/>
              <w:sz w:val="16"/>
              <w:szCs w:val="16"/>
              <w:lang w:eastAsia="en-IE"/>
            </w:rPr>
            <w:t>Monday, April 08, 2024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end"/>
          </w:r>
        </w:p>
      </w:tc>
      <w:tc>
        <w:tcPr>
          <w:tcW w:w="3373" w:type="dxa"/>
        </w:tcPr>
        <w:p w14:paraId="47FD59B1" w14:textId="77777777" w:rsidR="00BA5D96" w:rsidRDefault="00BA5D96" w:rsidP="00BA5D96">
          <w:pPr>
            <w:jc w:val="center"/>
            <w:rPr>
              <w:rFonts w:cs="Liberation Serif"/>
              <w:sz w:val="16"/>
              <w:szCs w:val="16"/>
              <w:lang w:eastAsia="en-IE"/>
            </w:rPr>
          </w:pPr>
        </w:p>
      </w:tc>
      <w:tc>
        <w:tcPr>
          <w:tcW w:w="3486" w:type="dxa"/>
          <w:hideMark/>
        </w:tcPr>
        <w:p w14:paraId="5D66C27A" w14:textId="77777777" w:rsidR="00BA5D96" w:rsidRDefault="00BA5D96" w:rsidP="00BA5D96">
          <w:pPr>
            <w:jc w:val="right"/>
            <w:rPr>
              <w:rFonts w:cs="Liberation Serif"/>
              <w:sz w:val="16"/>
              <w:szCs w:val="16"/>
              <w:lang w:eastAsia="en-IE"/>
            </w:rPr>
          </w:pPr>
          <w:r>
            <w:rPr>
              <w:rFonts w:cs="Liberation Serif"/>
              <w:sz w:val="16"/>
              <w:szCs w:val="16"/>
              <w:lang w:eastAsia="en-IE"/>
            </w:rPr>
            <w:t xml:space="preserve">Page 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begin"/>
          </w:r>
          <w:r>
            <w:rPr>
              <w:rFonts w:cs="Liberation Serif"/>
              <w:sz w:val="16"/>
              <w:szCs w:val="16"/>
              <w:lang w:eastAsia="en-IE"/>
            </w:rPr>
            <w:instrText xml:space="preserve"> PAGE  \* Arabic  \* MERGEFORMAT </w:instrText>
          </w:r>
          <w:r>
            <w:rPr>
              <w:rFonts w:cs="Liberation Serif"/>
              <w:sz w:val="16"/>
              <w:szCs w:val="16"/>
              <w:lang w:eastAsia="en-IE"/>
            </w:rPr>
            <w:fldChar w:fldCharType="separate"/>
          </w:r>
          <w:r>
            <w:rPr>
              <w:rFonts w:cs="Liberation Serif"/>
              <w:noProof/>
              <w:sz w:val="16"/>
              <w:szCs w:val="16"/>
              <w:lang w:eastAsia="en-IE"/>
            </w:rPr>
            <w:t>1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end"/>
          </w:r>
          <w:r>
            <w:rPr>
              <w:rFonts w:cs="Liberation Serif"/>
              <w:sz w:val="16"/>
              <w:szCs w:val="16"/>
              <w:lang w:eastAsia="en-IE"/>
            </w:rPr>
            <w:t xml:space="preserve"> of 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begin"/>
          </w:r>
          <w:r>
            <w:rPr>
              <w:rFonts w:cs="Liberation Serif"/>
              <w:sz w:val="16"/>
              <w:szCs w:val="16"/>
              <w:lang w:eastAsia="en-IE"/>
            </w:rPr>
            <w:instrText xml:space="preserve"> NUMPAGES  \* Arabic  \* MERGEFORMAT </w:instrText>
          </w:r>
          <w:r>
            <w:rPr>
              <w:rFonts w:cs="Liberation Serif"/>
              <w:sz w:val="16"/>
              <w:szCs w:val="16"/>
              <w:lang w:eastAsia="en-IE"/>
            </w:rPr>
            <w:fldChar w:fldCharType="separate"/>
          </w:r>
          <w:r>
            <w:rPr>
              <w:rFonts w:cs="Liberation Serif"/>
              <w:noProof/>
              <w:sz w:val="16"/>
              <w:szCs w:val="16"/>
              <w:lang w:eastAsia="en-IE"/>
            </w:rPr>
            <w:t>1</w:t>
          </w:r>
          <w:r>
            <w:rPr>
              <w:rFonts w:cs="Liberation Serif"/>
              <w:sz w:val="16"/>
              <w:szCs w:val="16"/>
              <w:lang w:eastAsia="en-IE"/>
            </w:rPr>
            <w:fldChar w:fldCharType="end"/>
          </w:r>
        </w:p>
      </w:tc>
    </w:tr>
  </w:tbl>
  <w:p w14:paraId="64D87C9A" w14:textId="77777777" w:rsidR="001803FB" w:rsidRDefault="00180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3746D" w14:textId="77777777" w:rsidR="00F454CB" w:rsidRDefault="00F454CB" w:rsidP="001803FB">
      <w:pPr>
        <w:spacing w:after="0" w:line="240" w:lineRule="auto"/>
      </w:pPr>
      <w:r>
        <w:separator/>
      </w:r>
    </w:p>
  </w:footnote>
  <w:footnote w:type="continuationSeparator" w:id="0">
    <w:p w14:paraId="07CEA763" w14:textId="77777777" w:rsidR="00F454CB" w:rsidRDefault="00F454CB" w:rsidP="001803FB">
      <w:pPr>
        <w:spacing w:after="0" w:line="240" w:lineRule="auto"/>
      </w:pPr>
      <w:r>
        <w:continuationSeparator/>
      </w:r>
    </w:p>
  </w:footnote>
  <w:footnote w:type="continuationNotice" w:id="1">
    <w:p w14:paraId="5388412C" w14:textId="77777777" w:rsidR="00F454CB" w:rsidRDefault="00F454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24B13"/>
    <w:multiLevelType w:val="hybridMultilevel"/>
    <w:tmpl w:val="CA14E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35DBE"/>
    <w:multiLevelType w:val="hybridMultilevel"/>
    <w:tmpl w:val="902C949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0604E6"/>
    <w:multiLevelType w:val="hybridMultilevel"/>
    <w:tmpl w:val="352C53E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6A5F99"/>
    <w:multiLevelType w:val="hybridMultilevel"/>
    <w:tmpl w:val="546869E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1085B"/>
    <w:multiLevelType w:val="hybridMultilevel"/>
    <w:tmpl w:val="58EE00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623D7"/>
    <w:multiLevelType w:val="hybridMultilevel"/>
    <w:tmpl w:val="215E55A2"/>
    <w:lvl w:ilvl="0" w:tplc="1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E6502C"/>
    <w:multiLevelType w:val="hybridMultilevel"/>
    <w:tmpl w:val="C1F8BDA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86740052">
    <w:abstractNumId w:val="5"/>
  </w:num>
  <w:num w:numId="2" w16cid:durableId="753623539">
    <w:abstractNumId w:val="5"/>
  </w:num>
  <w:num w:numId="3" w16cid:durableId="803692096">
    <w:abstractNumId w:val="0"/>
  </w:num>
  <w:num w:numId="4" w16cid:durableId="501774897">
    <w:abstractNumId w:val="1"/>
  </w:num>
  <w:num w:numId="5" w16cid:durableId="1990792015">
    <w:abstractNumId w:val="2"/>
  </w:num>
  <w:num w:numId="6" w16cid:durableId="1850757694">
    <w:abstractNumId w:val="6"/>
  </w:num>
  <w:num w:numId="7" w16cid:durableId="99692788">
    <w:abstractNumId w:val="3"/>
  </w:num>
  <w:num w:numId="8" w16cid:durableId="2047873910">
    <w:abstractNumId w:val="4"/>
  </w:num>
  <w:num w:numId="9" w16cid:durableId="1047950871">
    <w:abstractNumId w:val="5"/>
  </w:num>
  <w:num w:numId="10" w16cid:durableId="8784726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68"/>
    <w:rsid w:val="0000019F"/>
    <w:rsid w:val="00002E1C"/>
    <w:rsid w:val="000068C9"/>
    <w:rsid w:val="00006EB2"/>
    <w:rsid w:val="000131F4"/>
    <w:rsid w:val="00013439"/>
    <w:rsid w:val="00017008"/>
    <w:rsid w:val="00017305"/>
    <w:rsid w:val="00033A72"/>
    <w:rsid w:val="000369BB"/>
    <w:rsid w:val="00054494"/>
    <w:rsid w:val="00056068"/>
    <w:rsid w:val="000564BA"/>
    <w:rsid w:val="000748B2"/>
    <w:rsid w:val="000A3A24"/>
    <w:rsid w:val="000A59B4"/>
    <w:rsid w:val="000B3D63"/>
    <w:rsid w:val="000B5690"/>
    <w:rsid w:val="000B5D29"/>
    <w:rsid w:val="000C3A55"/>
    <w:rsid w:val="000C6626"/>
    <w:rsid w:val="000D1B79"/>
    <w:rsid w:val="000E3E0E"/>
    <w:rsid w:val="000F2806"/>
    <w:rsid w:val="00102E0E"/>
    <w:rsid w:val="00115098"/>
    <w:rsid w:val="00121EC1"/>
    <w:rsid w:val="001270BF"/>
    <w:rsid w:val="00147BC8"/>
    <w:rsid w:val="00160D52"/>
    <w:rsid w:val="00170501"/>
    <w:rsid w:val="001803FB"/>
    <w:rsid w:val="00187BEB"/>
    <w:rsid w:val="00191D71"/>
    <w:rsid w:val="001950B1"/>
    <w:rsid w:val="001953A5"/>
    <w:rsid w:val="001A07A8"/>
    <w:rsid w:val="001A1A68"/>
    <w:rsid w:val="001C347D"/>
    <w:rsid w:val="001C3AD2"/>
    <w:rsid w:val="001C6DD0"/>
    <w:rsid w:val="001D5B72"/>
    <w:rsid w:val="001E0B8E"/>
    <w:rsid w:val="001E785D"/>
    <w:rsid w:val="00203DE3"/>
    <w:rsid w:val="00225707"/>
    <w:rsid w:val="00230E25"/>
    <w:rsid w:val="00232DEE"/>
    <w:rsid w:val="002341DC"/>
    <w:rsid w:val="00236FD6"/>
    <w:rsid w:val="00237511"/>
    <w:rsid w:val="002549B0"/>
    <w:rsid w:val="0025603E"/>
    <w:rsid w:val="0025723D"/>
    <w:rsid w:val="002604BA"/>
    <w:rsid w:val="00262936"/>
    <w:rsid w:val="0028185F"/>
    <w:rsid w:val="00286007"/>
    <w:rsid w:val="00295BE7"/>
    <w:rsid w:val="00297DBA"/>
    <w:rsid w:val="002A0105"/>
    <w:rsid w:val="002B4A96"/>
    <w:rsid w:val="002B51BC"/>
    <w:rsid w:val="002C5178"/>
    <w:rsid w:val="002D1735"/>
    <w:rsid w:val="002D33BD"/>
    <w:rsid w:val="002D69A3"/>
    <w:rsid w:val="002E5714"/>
    <w:rsid w:val="002E61DF"/>
    <w:rsid w:val="002F0C50"/>
    <w:rsid w:val="002F1AAE"/>
    <w:rsid w:val="0030795D"/>
    <w:rsid w:val="003114A2"/>
    <w:rsid w:val="003121EB"/>
    <w:rsid w:val="00326C8E"/>
    <w:rsid w:val="003274D5"/>
    <w:rsid w:val="00335FE4"/>
    <w:rsid w:val="003378DF"/>
    <w:rsid w:val="00337CE8"/>
    <w:rsid w:val="003541E4"/>
    <w:rsid w:val="00365DAD"/>
    <w:rsid w:val="00367C9F"/>
    <w:rsid w:val="00370870"/>
    <w:rsid w:val="00374A76"/>
    <w:rsid w:val="00376B8D"/>
    <w:rsid w:val="00381EEB"/>
    <w:rsid w:val="003A3E48"/>
    <w:rsid w:val="003A5169"/>
    <w:rsid w:val="003A6ED5"/>
    <w:rsid w:val="003C0902"/>
    <w:rsid w:val="003C2DE0"/>
    <w:rsid w:val="003C314F"/>
    <w:rsid w:val="003D0837"/>
    <w:rsid w:val="003D1769"/>
    <w:rsid w:val="003D67B7"/>
    <w:rsid w:val="003D7D3B"/>
    <w:rsid w:val="003E4CC8"/>
    <w:rsid w:val="0040090E"/>
    <w:rsid w:val="00420BAE"/>
    <w:rsid w:val="00424893"/>
    <w:rsid w:val="004265B0"/>
    <w:rsid w:val="00436170"/>
    <w:rsid w:val="0045013A"/>
    <w:rsid w:val="00454052"/>
    <w:rsid w:val="00462622"/>
    <w:rsid w:val="00475165"/>
    <w:rsid w:val="00481E29"/>
    <w:rsid w:val="004821A5"/>
    <w:rsid w:val="0048583D"/>
    <w:rsid w:val="00486B8B"/>
    <w:rsid w:val="00494DDC"/>
    <w:rsid w:val="004A360D"/>
    <w:rsid w:val="004A6B88"/>
    <w:rsid w:val="004B332D"/>
    <w:rsid w:val="004C6A01"/>
    <w:rsid w:val="004D347E"/>
    <w:rsid w:val="00503307"/>
    <w:rsid w:val="00511341"/>
    <w:rsid w:val="00520165"/>
    <w:rsid w:val="00523FFD"/>
    <w:rsid w:val="00525D4B"/>
    <w:rsid w:val="005262A7"/>
    <w:rsid w:val="00542356"/>
    <w:rsid w:val="00542F47"/>
    <w:rsid w:val="00546A33"/>
    <w:rsid w:val="00557132"/>
    <w:rsid w:val="0056076C"/>
    <w:rsid w:val="00561086"/>
    <w:rsid w:val="00564A48"/>
    <w:rsid w:val="00573504"/>
    <w:rsid w:val="00582CC9"/>
    <w:rsid w:val="005837EE"/>
    <w:rsid w:val="00583EC7"/>
    <w:rsid w:val="00590526"/>
    <w:rsid w:val="00593174"/>
    <w:rsid w:val="00595C88"/>
    <w:rsid w:val="005B1C6B"/>
    <w:rsid w:val="005C1396"/>
    <w:rsid w:val="005C2EDA"/>
    <w:rsid w:val="005D1FFD"/>
    <w:rsid w:val="005D3C48"/>
    <w:rsid w:val="005E04BD"/>
    <w:rsid w:val="005E70E2"/>
    <w:rsid w:val="005E7A3A"/>
    <w:rsid w:val="005F07FF"/>
    <w:rsid w:val="005F2D32"/>
    <w:rsid w:val="005F59FE"/>
    <w:rsid w:val="006418A8"/>
    <w:rsid w:val="00653CFA"/>
    <w:rsid w:val="00661C6D"/>
    <w:rsid w:val="00662C5C"/>
    <w:rsid w:val="00666CB2"/>
    <w:rsid w:val="00667202"/>
    <w:rsid w:val="00691947"/>
    <w:rsid w:val="00694942"/>
    <w:rsid w:val="006A2A7B"/>
    <w:rsid w:val="006B42E5"/>
    <w:rsid w:val="006B686C"/>
    <w:rsid w:val="006C2A17"/>
    <w:rsid w:val="006C63EA"/>
    <w:rsid w:val="006C6D2A"/>
    <w:rsid w:val="006E1BF0"/>
    <w:rsid w:val="006E7927"/>
    <w:rsid w:val="006F3E37"/>
    <w:rsid w:val="006F41A7"/>
    <w:rsid w:val="006F455C"/>
    <w:rsid w:val="00703FB5"/>
    <w:rsid w:val="007068ED"/>
    <w:rsid w:val="00731B96"/>
    <w:rsid w:val="00734556"/>
    <w:rsid w:val="007367C5"/>
    <w:rsid w:val="00742E02"/>
    <w:rsid w:val="007503FB"/>
    <w:rsid w:val="00751686"/>
    <w:rsid w:val="00776EBF"/>
    <w:rsid w:val="00781F8F"/>
    <w:rsid w:val="007941BE"/>
    <w:rsid w:val="007A5693"/>
    <w:rsid w:val="007A58BD"/>
    <w:rsid w:val="007B35D3"/>
    <w:rsid w:val="007D45E2"/>
    <w:rsid w:val="007D70CD"/>
    <w:rsid w:val="007D7A26"/>
    <w:rsid w:val="007E0B7C"/>
    <w:rsid w:val="007F155B"/>
    <w:rsid w:val="007F38D6"/>
    <w:rsid w:val="0081440A"/>
    <w:rsid w:val="0082273A"/>
    <w:rsid w:val="00827F1F"/>
    <w:rsid w:val="00834CD2"/>
    <w:rsid w:val="00844AFF"/>
    <w:rsid w:val="00850037"/>
    <w:rsid w:val="008533E6"/>
    <w:rsid w:val="00862B16"/>
    <w:rsid w:val="00862D65"/>
    <w:rsid w:val="008669EE"/>
    <w:rsid w:val="00873B4B"/>
    <w:rsid w:val="00881046"/>
    <w:rsid w:val="008831BD"/>
    <w:rsid w:val="00885F35"/>
    <w:rsid w:val="00886ED3"/>
    <w:rsid w:val="00890D43"/>
    <w:rsid w:val="0089458A"/>
    <w:rsid w:val="00895517"/>
    <w:rsid w:val="0089608F"/>
    <w:rsid w:val="008A0F16"/>
    <w:rsid w:val="008A16FC"/>
    <w:rsid w:val="008A3708"/>
    <w:rsid w:val="008A3D5D"/>
    <w:rsid w:val="008A49D1"/>
    <w:rsid w:val="008A7285"/>
    <w:rsid w:val="008A751B"/>
    <w:rsid w:val="008B4544"/>
    <w:rsid w:val="008B462D"/>
    <w:rsid w:val="008B66AD"/>
    <w:rsid w:val="008C240D"/>
    <w:rsid w:val="008D75AC"/>
    <w:rsid w:val="008E6C2A"/>
    <w:rsid w:val="008F4653"/>
    <w:rsid w:val="00903CB3"/>
    <w:rsid w:val="009101DE"/>
    <w:rsid w:val="00913755"/>
    <w:rsid w:val="00920DC7"/>
    <w:rsid w:val="00932210"/>
    <w:rsid w:val="0093680C"/>
    <w:rsid w:val="009532BF"/>
    <w:rsid w:val="00953CAD"/>
    <w:rsid w:val="00954225"/>
    <w:rsid w:val="00955C3A"/>
    <w:rsid w:val="0096154C"/>
    <w:rsid w:val="009637FF"/>
    <w:rsid w:val="0096607B"/>
    <w:rsid w:val="0098513D"/>
    <w:rsid w:val="00991590"/>
    <w:rsid w:val="00991DDE"/>
    <w:rsid w:val="00994380"/>
    <w:rsid w:val="00994873"/>
    <w:rsid w:val="009A759C"/>
    <w:rsid w:val="009C0BB8"/>
    <w:rsid w:val="009D460F"/>
    <w:rsid w:val="009E3D54"/>
    <w:rsid w:val="009F0158"/>
    <w:rsid w:val="009F27F4"/>
    <w:rsid w:val="009F5BE2"/>
    <w:rsid w:val="00A03A84"/>
    <w:rsid w:val="00A1646E"/>
    <w:rsid w:val="00A26545"/>
    <w:rsid w:val="00A3693A"/>
    <w:rsid w:val="00A510A3"/>
    <w:rsid w:val="00A56572"/>
    <w:rsid w:val="00A74BEF"/>
    <w:rsid w:val="00A8387C"/>
    <w:rsid w:val="00A8763D"/>
    <w:rsid w:val="00AA1E13"/>
    <w:rsid w:val="00AA281A"/>
    <w:rsid w:val="00AA6B27"/>
    <w:rsid w:val="00AA6C70"/>
    <w:rsid w:val="00AB539D"/>
    <w:rsid w:val="00AE4961"/>
    <w:rsid w:val="00B316C1"/>
    <w:rsid w:val="00B35370"/>
    <w:rsid w:val="00B377B1"/>
    <w:rsid w:val="00B41E44"/>
    <w:rsid w:val="00B45C25"/>
    <w:rsid w:val="00B47B1F"/>
    <w:rsid w:val="00B62284"/>
    <w:rsid w:val="00B628AE"/>
    <w:rsid w:val="00B63EF1"/>
    <w:rsid w:val="00B81070"/>
    <w:rsid w:val="00B8452E"/>
    <w:rsid w:val="00B846C1"/>
    <w:rsid w:val="00B87D3E"/>
    <w:rsid w:val="00BA01D5"/>
    <w:rsid w:val="00BA0751"/>
    <w:rsid w:val="00BA42D6"/>
    <w:rsid w:val="00BA5D96"/>
    <w:rsid w:val="00BC00CC"/>
    <w:rsid w:val="00BD4D48"/>
    <w:rsid w:val="00BF30AB"/>
    <w:rsid w:val="00BF3C20"/>
    <w:rsid w:val="00C01585"/>
    <w:rsid w:val="00C061BD"/>
    <w:rsid w:val="00C27CB2"/>
    <w:rsid w:val="00C31460"/>
    <w:rsid w:val="00C336EF"/>
    <w:rsid w:val="00C34FB5"/>
    <w:rsid w:val="00C359C2"/>
    <w:rsid w:val="00C45369"/>
    <w:rsid w:val="00C47F76"/>
    <w:rsid w:val="00C57DED"/>
    <w:rsid w:val="00C71B1B"/>
    <w:rsid w:val="00C91A75"/>
    <w:rsid w:val="00C96296"/>
    <w:rsid w:val="00CA3C66"/>
    <w:rsid w:val="00CB0E20"/>
    <w:rsid w:val="00CB1197"/>
    <w:rsid w:val="00CB7EA1"/>
    <w:rsid w:val="00CC30BC"/>
    <w:rsid w:val="00CC3E5F"/>
    <w:rsid w:val="00CC71C5"/>
    <w:rsid w:val="00CD548D"/>
    <w:rsid w:val="00CD5BB2"/>
    <w:rsid w:val="00CD6987"/>
    <w:rsid w:val="00CD7300"/>
    <w:rsid w:val="00CF22ED"/>
    <w:rsid w:val="00D00AFA"/>
    <w:rsid w:val="00D0222F"/>
    <w:rsid w:val="00D04D1C"/>
    <w:rsid w:val="00D22EBF"/>
    <w:rsid w:val="00D23ED2"/>
    <w:rsid w:val="00D24138"/>
    <w:rsid w:val="00D43B3C"/>
    <w:rsid w:val="00D44B7B"/>
    <w:rsid w:val="00D44B7D"/>
    <w:rsid w:val="00D55A59"/>
    <w:rsid w:val="00D66A6A"/>
    <w:rsid w:val="00D747A2"/>
    <w:rsid w:val="00DA03BB"/>
    <w:rsid w:val="00DC09BA"/>
    <w:rsid w:val="00DC3E8C"/>
    <w:rsid w:val="00DD2BA2"/>
    <w:rsid w:val="00DE4E15"/>
    <w:rsid w:val="00DE7F37"/>
    <w:rsid w:val="00DF2EDB"/>
    <w:rsid w:val="00DF3C9B"/>
    <w:rsid w:val="00DF4B10"/>
    <w:rsid w:val="00DF4DDD"/>
    <w:rsid w:val="00DF7845"/>
    <w:rsid w:val="00E029F6"/>
    <w:rsid w:val="00E16CED"/>
    <w:rsid w:val="00E22D8E"/>
    <w:rsid w:val="00E23E51"/>
    <w:rsid w:val="00E31113"/>
    <w:rsid w:val="00E32035"/>
    <w:rsid w:val="00E33077"/>
    <w:rsid w:val="00E46E98"/>
    <w:rsid w:val="00E505D5"/>
    <w:rsid w:val="00E51F99"/>
    <w:rsid w:val="00E53071"/>
    <w:rsid w:val="00E534BE"/>
    <w:rsid w:val="00E56657"/>
    <w:rsid w:val="00E61DA1"/>
    <w:rsid w:val="00E711E5"/>
    <w:rsid w:val="00E7241C"/>
    <w:rsid w:val="00E85DCB"/>
    <w:rsid w:val="00E86DB4"/>
    <w:rsid w:val="00E9694A"/>
    <w:rsid w:val="00E972D4"/>
    <w:rsid w:val="00E975CB"/>
    <w:rsid w:val="00EA5391"/>
    <w:rsid w:val="00EB33C3"/>
    <w:rsid w:val="00EC2524"/>
    <w:rsid w:val="00ED4003"/>
    <w:rsid w:val="00EE0B58"/>
    <w:rsid w:val="00EE178B"/>
    <w:rsid w:val="00EE4FEB"/>
    <w:rsid w:val="00EF31A4"/>
    <w:rsid w:val="00EF38CD"/>
    <w:rsid w:val="00F01671"/>
    <w:rsid w:val="00F03B06"/>
    <w:rsid w:val="00F051BC"/>
    <w:rsid w:val="00F053C9"/>
    <w:rsid w:val="00F128AB"/>
    <w:rsid w:val="00F31C2F"/>
    <w:rsid w:val="00F3269F"/>
    <w:rsid w:val="00F4250B"/>
    <w:rsid w:val="00F454CB"/>
    <w:rsid w:val="00F83FFE"/>
    <w:rsid w:val="00FA2F49"/>
    <w:rsid w:val="00FA642D"/>
    <w:rsid w:val="00FB4F48"/>
    <w:rsid w:val="00FC5C4E"/>
    <w:rsid w:val="00FC69E9"/>
    <w:rsid w:val="00FD1BBE"/>
    <w:rsid w:val="00FD68FB"/>
    <w:rsid w:val="00FE01DA"/>
    <w:rsid w:val="00FE396A"/>
    <w:rsid w:val="00FE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77FF6"/>
  <w15:chartTrackingRefBased/>
  <w15:docId w15:val="{2DD0DAB2-215A-4750-A5D9-FB1F9A53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81A"/>
  </w:style>
  <w:style w:type="paragraph" w:styleId="Heading1">
    <w:name w:val="heading 1"/>
    <w:basedOn w:val="Normal"/>
    <w:next w:val="Normal"/>
    <w:link w:val="Heading1Char"/>
    <w:uiPriority w:val="9"/>
    <w:qFormat/>
    <w:rsid w:val="00DE7F37"/>
    <w:pPr>
      <w:keepNext/>
      <w:keepLines/>
      <w:shd w:val="clear" w:color="auto" w:fill="D9D9D9" w:themeFill="background1" w:themeFillShade="D9"/>
      <w:spacing w:before="180" w:after="180" w:line="276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IE"/>
    </w:rPr>
  </w:style>
  <w:style w:type="paragraph" w:styleId="Heading2">
    <w:name w:val="heading 2"/>
    <w:basedOn w:val="MyParagraph"/>
    <w:next w:val="Normal"/>
    <w:link w:val="Heading2Char"/>
    <w:uiPriority w:val="9"/>
    <w:unhideWhenUsed/>
    <w:qFormat/>
    <w:rsid w:val="00A74BEF"/>
    <w:pPr>
      <w:spacing w:before="60" w:line="276" w:lineRule="auto"/>
      <w:outlineLvl w:val="1"/>
    </w:pPr>
    <w:rPr>
      <w:rFonts w:eastAsia="Calibri"/>
      <w:b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3FB"/>
  </w:style>
  <w:style w:type="paragraph" w:styleId="Footer">
    <w:name w:val="footer"/>
    <w:basedOn w:val="Normal"/>
    <w:link w:val="FooterChar"/>
    <w:uiPriority w:val="99"/>
    <w:unhideWhenUsed/>
    <w:rsid w:val="001803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3FB"/>
  </w:style>
  <w:style w:type="character" w:customStyle="1" w:styleId="Heading1Char">
    <w:name w:val="Heading 1 Char"/>
    <w:basedOn w:val="DefaultParagraphFont"/>
    <w:link w:val="Heading1"/>
    <w:uiPriority w:val="9"/>
    <w:rsid w:val="00A74BEF"/>
    <w:rPr>
      <w:rFonts w:ascii="Times New Roman" w:eastAsiaTheme="majorEastAsia" w:hAnsi="Times New Roman" w:cstheme="majorBidi"/>
      <w:b/>
      <w:color w:val="000000" w:themeColor="text1"/>
      <w:sz w:val="28"/>
      <w:szCs w:val="32"/>
      <w:shd w:val="clear" w:color="auto" w:fill="D9D9D9" w:themeFill="background1" w:themeFillShade="D9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A74BEF"/>
    <w:rPr>
      <w:rFonts w:ascii="Liberation Serif" w:eastAsia="Calibri" w:hAnsi="Liberation Serif" w:cs="Times New Roman"/>
      <w:b/>
      <w:sz w:val="24"/>
      <w:szCs w:val="20"/>
      <w:lang w:val="en-IE" w:eastAsia="en-IE"/>
    </w:rPr>
  </w:style>
  <w:style w:type="character" w:styleId="Hyperlink">
    <w:name w:val="Hyperlink"/>
    <w:basedOn w:val="DefaultParagraphFont"/>
    <w:uiPriority w:val="99"/>
    <w:unhideWhenUsed/>
    <w:rsid w:val="00A74BEF"/>
    <w:rPr>
      <w:color w:val="0563C1" w:themeColor="hyperlink"/>
      <w:u w:val="single"/>
    </w:rPr>
  </w:style>
  <w:style w:type="paragraph" w:customStyle="1" w:styleId="MyParagraph">
    <w:name w:val="MyParagraph"/>
    <w:basedOn w:val="Normal"/>
    <w:qFormat/>
    <w:rsid w:val="00A74BEF"/>
    <w:pPr>
      <w:spacing w:after="0" w:line="240" w:lineRule="auto"/>
      <w:jc w:val="both"/>
    </w:pPr>
    <w:rPr>
      <w:rFonts w:ascii="Liberation Serif" w:hAnsi="Liberation Serif" w:cs="Times New Roman"/>
      <w:sz w:val="24"/>
      <w:szCs w:val="20"/>
      <w:lang w:val="en-IE"/>
    </w:rPr>
  </w:style>
  <w:style w:type="table" w:styleId="TableGrid">
    <w:name w:val="Table Grid"/>
    <w:basedOn w:val="TableNormal"/>
    <w:uiPriority w:val="39"/>
    <w:rsid w:val="00A74BEF"/>
    <w:pPr>
      <w:spacing w:after="0" w:line="240" w:lineRule="auto"/>
    </w:pPr>
    <w:rPr>
      <w:rFonts w:ascii="Calibri" w:eastAsia="Calibri" w:hAnsi="Calibri" w:cs="Calibri"/>
      <w:color w:val="000000"/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5D1FFD"/>
    <w:pPr>
      <w:spacing w:after="0" w:line="240" w:lineRule="auto"/>
    </w:pPr>
    <w:rPr>
      <w:rFonts w:ascii="Courier New" w:hAnsi="Courier New" w:cs="Courier New"/>
      <w:sz w:val="21"/>
      <w:szCs w:val="20"/>
      <w:lang w:val="en-IE" w:eastAsia="en-I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D1FFD"/>
    <w:rPr>
      <w:rFonts w:ascii="Courier New" w:hAnsi="Courier New" w:cs="Courier New"/>
      <w:sz w:val="21"/>
      <w:szCs w:val="20"/>
      <w:lang w:val="en-IE" w:eastAsia="en-IE"/>
    </w:rPr>
  </w:style>
  <w:style w:type="character" w:styleId="UnresolvedMention">
    <w:name w:val="Unresolved Mention"/>
    <w:basedOn w:val="DefaultParagraphFont"/>
    <w:uiPriority w:val="99"/>
    <w:semiHidden/>
    <w:unhideWhenUsed/>
    <w:rsid w:val="00E530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606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03F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37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3755"/>
    <w:pPr>
      <w:spacing w:after="200" w:line="240" w:lineRule="auto"/>
    </w:pPr>
    <w:rPr>
      <w:sz w:val="20"/>
      <w:szCs w:val="20"/>
      <w:lang w:val="en-I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3755"/>
    <w:rPr>
      <w:sz w:val="20"/>
      <w:szCs w:val="20"/>
      <w:lang w:val="en-IE"/>
    </w:rPr>
  </w:style>
  <w:style w:type="table" w:customStyle="1" w:styleId="TableGrid2">
    <w:name w:val="Table Grid2"/>
    <w:basedOn w:val="TableNormal"/>
    <w:next w:val="TableGrid"/>
    <w:uiPriority w:val="39"/>
    <w:rsid w:val="00834CD2"/>
    <w:pPr>
      <w:spacing w:after="0" w:line="240" w:lineRule="auto"/>
    </w:pPr>
    <w:rPr>
      <w:rFonts w:ascii="Calibri" w:eastAsia="Calibri" w:hAnsi="Calibri" w:cs="Calibri"/>
      <w:color w:val="000000"/>
      <w:lang w:val="en-I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0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rt.simpson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el:080123123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bartsimp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artsimpson/fy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>Sample CV</vt:lpstr>
      <vt:lpstr>Bart Simpson </vt:lpstr>
      <vt:lpstr>Profile</vt:lpstr>
      <vt:lpstr>Skills</vt:lpstr>
      <vt:lpstr>Education</vt:lpstr>
      <vt:lpstr>Employment history</vt:lpstr>
      <vt:lpstr>Achievements &amp; interests</vt:lpstr>
      <vt:lpstr>References available on request.</vt:lpstr>
    </vt:vector>
  </TitlesOfParts>
  <Company/>
  <LinksUpToDate>false</LinksUpToDate>
  <CharactersWithSpaces>2154</CharactersWithSpaces>
  <SharedDoc>false</SharedDoc>
  <HLinks>
    <vt:vector size="6" baseType="variant">
      <vt:variant>
        <vt:i4>3997822</vt:i4>
      </vt:variant>
      <vt:variant>
        <vt:i4>0</vt:i4>
      </vt:variant>
      <vt:variant>
        <vt:i4>0</vt:i4>
      </vt:variant>
      <vt:variant>
        <vt:i4>5</vt:i4>
      </vt:variant>
      <vt:variant>
        <vt:lpwstr>https://github.com/micmc23000/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Bart - CV Corrected</dc:title>
  <dc:subject/>
  <dc:creator/>
  <cp:keywords>CV; Sample CV</cp:keywords>
  <dc:description/>
  <cp:lastModifiedBy>Mark Crowe</cp:lastModifiedBy>
  <cp:revision>2</cp:revision>
  <cp:lastPrinted>2024-04-08T13:16:00Z</cp:lastPrinted>
  <dcterms:created xsi:type="dcterms:W3CDTF">2024-02-18T19:48:00Z</dcterms:created>
  <dcterms:modified xsi:type="dcterms:W3CDTF">2024-04-08T13:18:00Z</dcterms:modified>
</cp:coreProperties>
</file>