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147E6A" w:rsidRPr="00DB563E" w14:paraId="0B81B876" w14:textId="77777777" w:rsidTr="00DB563E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84837E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B57B39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451CB1" w14:textId="77777777" w:rsidR="00147E6A" w:rsidRPr="00DB563E" w:rsidRDefault="00147E6A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6A63C2" w14:textId="77777777" w:rsidR="00147E6A" w:rsidRPr="00DB563E" w:rsidRDefault="00147E6A" w:rsidP="00AD1605">
            <w:pPr>
              <w:rPr>
                <w:rFonts w:ascii="Aptos" w:hAnsi="Aptos"/>
                <w:b/>
                <w:iCs/>
              </w:rPr>
            </w:pPr>
            <w:r w:rsidRPr="00DB563E">
              <w:rPr>
                <w:rFonts w:ascii="Aptos" w:hAnsi="Aptos"/>
                <w:b/>
                <w:iCs/>
              </w:rPr>
              <w:t xml:space="preserve"> NANOCALCI </w:t>
            </w:r>
          </w:p>
        </w:tc>
      </w:tr>
      <w:tr w:rsidR="00147E6A" w:rsidRPr="00DB563E" w14:paraId="0CBD3B04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A8E3613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351B6483" w14:textId="77777777" w:rsidTr="00DB563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DC033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31343C3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IDENTIFICAZIONE AGENTE</w:t>
            </w:r>
          </w:p>
        </w:tc>
      </w:tr>
      <w:tr w:rsidR="00147E6A" w:rsidRPr="00DB563E" w14:paraId="4B377209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6EBB2CE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042BEF96" w14:textId="77777777" w:rsidTr="00DB563E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291E9E02" w14:textId="77777777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6A08B4B" w14:textId="77777777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280C8A8C" w14:textId="77777777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47E6A" w:rsidRPr="00DB563E" w14:paraId="6C5B7B64" w14:textId="77777777" w:rsidTr="00DB563E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492EEFD" w14:textId="77777777" w:rsidR="00147E6A" w:rsidRPr="00DB563E" w:rsidRDefault="00147E6A" w:rsidP="00AD1605">
            <w:pPr>
              <w:rPr>
                <w:rFonts w:ascii="Aptos" w:hAnsi="Aptos"/>
                <w:sz w:val="18"/>
                <w:szCs w:val="18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33E71ACE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43FC21D5" w14:textId="77777777" w:rsidR="00147E6A" w:rsidRPr="00DB563E" w:rsidRDefault="00147E6A" w:rsidP="00AD1605">
            <w:pPr>
              <w:rPr>
                <w:rFonts w:ascii="Aptos" w:hAnsi="Aptos"/>
                <w:sz w:val="18"/>
                <w:szCs w:val="18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AAACFC8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5F1F89C" w14:textId="77777777" w:rsidR="00147E6A" w:rsidRPr="00DB563E" w:rsidRDefault="00147E6A" w:rsidP="00AD1605">
            <w:pPr>
              <w:rPr>
                <w:rFonts w:ascii="Aptos" w:hAnsi="Aptos"/>
                <w:sz w:val="18"/>
                <w:szCs w:val="18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6EDB410D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47E6A" w:rsidRPr="00DB563E" w14:paraId="5716CCCB" w14:textId="77777777" w:rsidTr="00DB563E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C99AC48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7E7310DB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1F5AA56F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7389612C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7861CA9E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AA7167E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B563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B563E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B563E">
              <w:rPr>
                <w:rFonts w:ascii="Aptos" w:hAnsi="Aptos"/>
                <w:sz w:val="20"/>
                <w:szCs w:val="20"/>
              </w:rPr>
            </w:r>
            <w:r w:rsidRPr="00DB563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B563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563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563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563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563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B563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147E6A" w:rsidRPr="00DB563E" w14:paraId="7388307D" w14:textId="77777777" w:rsidTr="00DB563E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0BB6C9A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1421627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F58B792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39876156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9ADFF7B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B563E">
              <w:rPr>
                <w:rFonts w:ascii="Aptos" w:hAnsi="Aptos"/>
                <w:sz w:val="18"/>
                <w:szCs w:val="18"/>
              </w:rPr>
            </w:r>
            <w:r w:rsidRPr="00DB563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B563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32EBFFD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47E6A" w:rsidRPr="00DB563E" w14:paraId="39587F69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AB9149C" w14:textId="77777777" w:rsidR="00147E6A" w:rsidRPr="00DB563E" w:rsidRDefault="00147E6A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47E6A" w:rsidRPr="00DB563E" w14:paraId="294ACE98" w14:textId="77777777" w:rsidTr="00DB563E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31CB7B6" w14:textId="77777777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4FC08F6B" w14:textId="6287D2A0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B563E" w:rsidRPr="00DB563E" w14:paraId="0F49D4E5" w14:textId="77777777" w:rsidTr="00DB563E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5E46513" w14:textId="06EE6A0D" w:rsidR="00DB563E" w:rsidRPr="00DB563E" w:rsidRDefault="00DB563E" w:rsidP="00DB563E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16066B2A" w14:textId="77777777" w:rsidR="00DB563E" w:rsidRPr="00DB563E" w:rsidRDefault="00DB563E" w:rsidP="00DB563E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DB563E" w:rsidRPr="00DB563E" w14:paraId="64A07858" w14:textId="77777777" w:rsidTr="00DB563E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E79163B" w14:textId="369C73FC" w:rsidR="00DB563E" w:rsidRPr="00DB563E" w:rsidRDefault="00DB563E" w:rsidP="00DB563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656A263" w14:textId="77777777" w:rsidR="00DB563E" w:rsidRPr="00DB563E" w:rsidRDefault="00DB563E" w:rsidP="00DB563E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147E6A" w:rsidRPr="00DB563E" w14:paraId="56397517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B35B3A3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29A0B91E" w14:textId="77777777" w:rsidTr="00DB563E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754DDD60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732ACE7" w14:textId="77777777" w:rsidR="00147E6A" w:rsidRPr="00DB563E" w:rsidRDefault="00147E6A" w:rsidP="00AD1605">
            <w:pPr>
              <w:rPr>
                <w:rFonts w:ascii="Aptos" w:hAnsi="Aptos"/>
                <w:b/>
                <w:sz w:val="18"/>
                <w:szCs w:val="20"/>
              </w:rPr>
            </w:pPr>
            <w:r w:rsidRPr="00DB563E">
              <w:rPr>
                <w:rFonts w:ascii="Aptos" w:hAnsi="Aptos"/>
                <w:b/>
                <w:sz w:val="18"/>
                <w:szCs w:val="20"/>
              </w:rPr>
              <w:t>H 225</w:t>
            </w:r>
          </w:p>
          <w:p w14:paraId="7E1FEBA9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H319</w:t>
            </w:r>
          </w:p>
        </w:tc>
      </w:tr>
      <w:tr w:rsidR="00147E6A" w:rsidRPr="00DB563E" w14:paraId="4F4A143F" w14:textId="77777777" w:rsidTr="00DB563E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5EA7E28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FF6783B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0D6F5604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03437E1F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147E6A" w:rsidRPr="00DB563E" w14:paraId="2410B0F4" w14:textId="77777777" w:rsidTr="00DB563E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67F79C70" w14:textId="77777777" w:rsidR="00147E6A" w:rsidRPr="00DB563E" w:rsidRDefault="00147E6A" w:rsidP="00AD1605">
            <w:pPr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21396695" w14:textId="77777777" w:rsidR="00147E6A" w:rsidRPr="00DB563E" w:rsidRDefault="00147E6A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2211934" w14:textId="77777777" w:rsidR="00147E6A" w:rsidRPr="00DB563E" w:rsidRDefault="00147E6A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3AD0A6C6" w14:textId="77777777" w:rsidR="00147E6A" w:rsidRPr="00DB563E" w:rsidRDefault="00147E6A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19ACD52" w14:textId="77777777" w:rsidR="00147E6A" w:rsidRPr="00DB563E" w:rsidRDefault="00147E6A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AC3C95C" w14:textId="77777777" w:rsidR="00147E6A" w:rsidRPr="00DB563E" w:rsidRDefault="00147E6A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47E6A" w:rsidRPr="00DB563E" w14:paraId="44071BCC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F615503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2B39402E" w14:textId="77777777" w:rsidTr="00DB563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C2346E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8623934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47E6A" w:rsidRPr="00DB563E" w14:paraId="52D502FB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E5FF8B4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6416E1F8" w14:textId="77777777" w:rsidTr="00DB563E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0E03F1C" w14:textId="77777777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45E1EC8A" w14:textId="77777777" w:rsidR="00147E6A" w:rsidRPr="00DB563E" w:rsidRDefault="00147E6A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73C3C09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D7C6D7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F3E7F7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47E6A" w:rsidRPr="00DB563E" w14:paraId="20B08783" w14:textId="77777777" w:rsidTr="00DB563E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CE7CF05" w14:textId="77777777" w:rsidR="00147E6A" w:rsidRPr="00DB563E" w:rsidRDefault="00147E6A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43FDCA2F" w14:textId="77777777" w:rsidR="00147E6A" w:rsidRPr="00DB563E" w:rsidRDefault="00147E6A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A423EF8" w14:textId="77777777" w:rsidR="00147E6A" w:rsidRPr="00DB563E" w:rsidRDefault="00147E6A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B563E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769E63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B563E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3A72431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E2438AE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E9F2CA0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7FBF8E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E484B9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C49AC1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471A705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7213A8A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0CFA42A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8D9A58B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47E6A" w:rsidRPr="00DB563E" w14:paraId="79D69C2A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F4B610A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26FC9A4F" w14:textId="77777777" w:rsidTr="00DB563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31E7CD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A9676B8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55431E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47E6A" w:rsidRPr="00DB563E" w14:paraId="1C51C48B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3B89C52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45C43777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7EDB84E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4EE2BAE7" w14:textId="77777777" w:rsidTr="00DB563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90B3BD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14C1587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47E6A" w:rsidRPr="00DB563E" w14:paraId="2028EBFF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B29081B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6F401553" w14:textId="77777777" w:rsidTr="00DB563E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5CF25699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b/>
                <w:sz w:val="16"/>
                <w:szCs w:val="16"/>
              </w:rPr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B563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7F117ED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563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563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563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563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>)</w:t>
            </w:r>
          </w:p>
          <w:p w14:paraId="572FD1F6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096B5AA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0C418CC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DF7FC03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D8BD7E1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38E5B5F2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F81CB45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160056A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BBC63D7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54EE8A6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47E6A" w:rsidRPr="00DB563E" w14:paraId="09B350E2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87EF616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27872CE2" w14:textId="77777777" w:rsidTr="00DB563E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2ABFE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5FD0A77" w14:textId="77777777" w:rsidR="00147E6A" w:rsidRPr="00DB563E" w:rsidRDefault="00147E6A" w:rsidP="00AD1605">
            <w:pPr>
              <w:rPr>
                <w:rFonts w:ascii="Aptos" w:hAnsi="Aptos"/>
                <w:b/>
              </w:rPr>
            </w:pPr>
            <w:r w:rsidRPr="00DB563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47E6A" w:rsidRPr="00DB563E" w14:paraId="0D81B4D2" w14:textId="77777777" w:rsidTr="00DB563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7D18FAE" w14:textId="77777777" w:rsidR="00147E6A" w:rsidRPr="00DB563E" w:rsidRDefault="00147E6A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47E6A" w:rsidRPr="00DB563E" w14:paraId="267B2006" w14:textId="77777777" w:rsidTr="00DB563E">
        <w:tblPrEx>
          <w:shd w:val="clear" w:color="auto" w:fill="auto"/>
        </w:tblPrEx>
        <w:tc>
          <w:tcPr>
            <w:tcW w:w="2400" w:type="dxa"/>
            <w:gridSpan w:val="6"/>
          </w:tcPr>
          <w:p w14:paraId="44028F04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135652B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6876FEDB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381C0867" w14:textId="77777777" w:rsidR="00147E6A" w:rsidRPr="00DB563E" w:rsidRDefault="00147E6A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B563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47E6A" w:rsidRPr="00DB563E" w14:paraId="5AD1A82B" w14:textId="77777777" w:rsidTr="00DB563E">
        <w:tblPrEx>
          <w:shd w:val="clear" w:color="auto" w:fill="auto"/>
        </w:tblPrEx>
        <w:tc>
          <w:tcPr>
            <w:tcW w:w="2400" w:type="dxa"/>
            <w:gridSpan w:val="6"/>
          </w:tcPr>
          <w:p w14:paraId="5C886064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</w:t>
            </w:r>
            <w:r w:rsidRPr="00DB563E">
              <w:rPr>
                <w:rFonts w:ascii="Aptos" w:hAnsi="Aptos"/>
                <w:b/>
                <w:sz w:val="16"/>
                <w:szCs w:val="16"/>
              </w:rPr>
              <w:t xml:space="preserve">non necessari per un uso corretto della sostanza </w:t>
            </w:r>
          </w:p>
        </w:tc>
        <w:tc>
          <w:tcPr>
            <w:tcW w:w="2296" w:type="dxa"/>
            <w:gridSpan w:val="5"/>
          </w:tcPr>
          <w:p w14:paraId="76E6D0D7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</w:t>
            </w:r>
            <w:r w:rsidRPr="00DB563E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DB563E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0FE6B342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t>gomma</w:t>
            </w:r>
          </w:p>
          <w:p w14:paraId="207794DD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2696AA5E" w14:textId="77777777" w:rsidR="00147E6A" w:rsidRPr="00DB563E" w:rsidRDefault="00147E6A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non necessari per un uso corretto della sostanza </w:t>
            </w:r>
          </w:p>
          <w:p w14:paraId="7D12A7F2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4FC1D9E9" w14:textId="77777777" w:rsidR="00147E6A" w:rsidRPr="00DB563E" w:rsidRDefault="00147E6A" w:rsidP="00AD1605">
            <w:pPr>
              <w:rPr>
                <w:rFonts w:ascii="Aptos" w:hAnsi="Aptos"/>
                <w:sz w:val="16"/>
                <w:szCs w:val="16"/>
              </w:rPr>
            </w:pPr>
            <w:r w:rsidRPr="00DB563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B563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B563E">
              <w:rPr>
                <w:rFonts w:ascii="Aptos" w:hAnsi="Aptos"/>
                <w:sz w:val="16"/>
                <w:szCs w:val="16"/>
              </w:rPr>
            </w:r>
            <w:r w:rsidRPr="00DB563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B563E">
              <w:rPr>
                <w:rFonts w:ascii="Aptos" w:hAnsi="Aptos"/>
                <w:sz w:val="16"/>
                <w:szCs w:val="16"/>
              </w:rPr>
              <w:fldChar w:fldCharType="end"/>
            </w:r>
            <w:r w:rsidRPr="00DB563E">
              <w:rPr>
                <w:rFonts w:ascii="Aptos" w:hAnsi="Aptos"/>
                <w:sz w:val="16"/>
                <w:szCs w:val="16"/>
              </w:rPr>
              <w:t xml:space="preserve">  abiti da lavoro.</w:t>
            </w:r>
          </w:p>
        </w:tc>
      </w:tr>
    </w:tbl>
    <w:p w14:paraId="382D625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6A"/>
    <w:rsid w:val="00147E6A"/>
    <w:rsid w:val="004F4F70"/>
    <w:rsid w:val="00DB563E"/>
    <w:rsid w:val="00E1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6D82"/>
  <w15:chartTrackingRefBased/>
  <w15:docId w15:val="{6AF93229-712C-49BE-81A7-2307B22E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7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2019-09-02T13:24:00Z</dcterms:created>
  <dcterms:modified xsi:type="dcterms:W3CDTF">2026-10-24T16:24:00Z</dcterms:modified>
</cp:coreProperties>
</file>