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BMSZC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Petrik Lajos Két 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 xml:space="preserve">anítási Nyelvű Vegyipari,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Környezetvédelmi é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s Informatikai Szakgimnáziuma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A záródolgozat tartalmi és formai követelményei, 2016/17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1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5"/>
          <w:szCs w:val="35"/>
          <w:lang w:eastAsia="hu-HU"/>
        </w:rPr>
        <w:t>A z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5"/>
          <w:szCs w:val="35"/>
          <w:lang w:eastAsia="hu-HU"/>
        </w:rPr>
        <w:t xml:space="preserve">áródolgozat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5"/>
          <w:szCs w:val="35"/>
          <w:lang w:eastAsia="hu-HU"/>
        </w:rPr>
        <w:t>tartalmi és formai követelményei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5"/>
          <w:szCs w:val="35"/>
          <w:lang w:eastAsia="hu-HU"/>
        </w:rPr>
        <w:t>, 2016/17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 xml:space="preserve">Szoftverfejlesztő szak, OKJ szám: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54 213 05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40"/>
          <w:szCs w:val="40"/>
          <w:lang w:eastAsia="hu-HU"/>
        </w:rPr>
        <w:t xml:space="preserve">I.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40"/>
          <w:szCs w:val="40"/>
          <w:lang w:eastAsia="hu-HU"/>
        </w:rPr>
        <w:t xml:space="preserve">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40"/>
          <w:szCs w:val="40"/>
          <w:lang w:eastAsia="hu-HU"/>
        </w:rPr>
        <w:t>záródolgozat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40"/>
          <w:szCs w:val="40"/>
          <w:lang w:eastAsia="hu-HU"/>
        </w:rPr>
        <w:t>kötelező elemei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záródolgozat e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gy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komplex,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nagyobb szabású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alkalmazói program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(szoftver)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, amely l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ehet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desktop, web, vagy mobil alkalmazás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, esetleg speciális hardverre fejlesztett program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.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záródolgozat kötelezően elkészítendő és beadandó részei: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forráskód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(a teljes project, tesztelhető formában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)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program telepítéséhez szükséges összes állomány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(telepítőkészlet és egyéb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lastRenderedPageBreak/>
        <w:t>szükséges állományok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, adattállományok, segédprogramok)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hozzá tartozó teljes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felhasználói és fejlesztői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dokumentáció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nyomtatott és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elektronikus formában (PDF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ben) is.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forráskód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ot, a telepítőkészletet, és a PDF formátumú dokumentumot CD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re, vagy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DVD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re kell másolni, és azt a nyomtatott dokumentációval együtt be kell adni!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40"/>
          <w:szCs w:val="40"/>
          <w:lang w:eastAsia="hu-HU"/>
        </w:rPr>
        <w:t>II. A dokumentáció kötelező fejezetei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40"/>
          <w:szCs w:val="40"/>
          <w:lang w:eastAsia="hu-HU"/>
        </w:rPr>
        <w:t>1.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40"/>
          <w:szCs w:val="40"/>
          <w:lang w:eastAsia="hu-HU"/>
        </w:rPr>
        <w:t>Bevezetés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záródolgozat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dokumentációjának egy rövid bevezető fejezettel kell kezdődnie, amely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röviden ismerteti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az általad megvalósított program jellemzőit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fejlesztés megkezdése előtt kitűzött célokat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témaválasztás indoklását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Ez nem része a program dokumentációjának, de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záródolgozat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ok jellegzetes eleme. 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Hangvétele lehet személyesebb, mesélősebb, mint az utána következő fejezetek.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lastRenderedPageBreak/>
        <w:t>Javasolt terjedelem: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1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2 oldal.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40"/>
          <w:szCs w:val="40"/>
          <w:lang w:eastAsia="hu-HU"/>
        </w:rPr>
        <w:t>2.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40"/>
          <w:szCs w:val="40"/>
          <w:lang w:eastAsia="hu-HU"/>
        </w:rPr>
        <w:t>Felhasználói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40"/>
          <w:szCs w:val="40"/>
          <w:lang w:eastAsia="hu-HU"/>
        </w:rPr>
        <w:t>dokumentáció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felhasználói dokumentáció célja, hogy segítséget adjon a leendő felhasználónak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pr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ogrammal telepítésével és használatával kapcsolatos minden probléma megoldásában,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segítse a program kezelésének az elsajátítását.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Kötelező részei: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2.1.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program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általános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specifikációja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E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z a rész a program f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ontosabb jellemzőinek és funkcióinak leírását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tartalmazza.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ontos,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hogy a leendő felhasználó ezt a fejezetet elolvasva el tudja dönteni, hogy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program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céljainak megfelelő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e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!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artalmát illetően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leginkább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témaválasztáskor benyújtott feladatspecifikációra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hasonlít, annak egy kiérleltebb, a fejlesz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lastRenderedPageBreak/>
        <w:t>tést követően megírt változata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Javasolt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terjedelem: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1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2 oldal.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BMSZC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Petrik Lajos Két 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 xml:space="preserve">anítási Nyelvű Vegyipari,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Környezetvédelmi é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s Informatikai Szakgimnáziuma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A záródolgozat tartalmi és formai követelményei, 2016/17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2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2.2.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Rendszerkövetelmények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H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ardver követelmények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E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bben a részben kell leírni a minimális és ajánlott hardver konfigurációt, amely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program futtatásához szükséges.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P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ontos paramétereket kell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megadni, még akkor is, ha a program amúgy minden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gépen lefut.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zoftver követelmények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L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e kell írni, hogy mely operációs rendszere(ke)n fut a program,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illetve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milyen egyéb szoftver komponensek szükségesek a működéshez (pl. .NET,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lastRenderedPageBreak/>
        <w:t>DirectX, esetleg adatbázis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zerver és adatbázis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állományok, stb.)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CD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n/DVD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n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beadott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állományok között ezeknek ott kell lenniük!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Javasolt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terjedelem: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½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1 oldal, felsorolásszerűen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, esetleg táblázatszerűen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leírva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2.3.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program telepítésének és konfigurálásának a leírása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épekkel illusz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trált, részletes leírás a program telepítésének a menetéről.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leírás alapján a felhasználónak hiba nélkül telepíteni kell tudni a programot.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leírásnak ki kell térnie a telepítés során kiválasztható opciókra is.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H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esetleg nincs telepítőprogram, akkor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kellő részletességgel le kell írni, hogy mely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fájlokat, pontosan hova kell felmásolni, és hogy lehet a programot futtatni.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lastRenderedPageBreak/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Amennyiben a program használatához egyéb segédprogramokat, segédfájlokat, vagy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adatbázist is kell kézzel telepíteni, akkor ebben a ré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szben ennek a módját is le kell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írni.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Ha a telepített program használatához speciális rendszerbeállítások szükségesek, azt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szintén le kell írni.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Javasolt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terjedelem: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2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4 oldal, ábrákkal együtt.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2.4.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program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használatának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részletes leírása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Mindenre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kiterjedő, részletes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leírás a program használatáról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felhasználó dokumentáció kiemelkedően font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os része!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Alapszabályok: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Amit leprogramoztál, azt a dokumentációban írd is le, ne legyenek eltitkolt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funkciók.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Minden pontosan, „szájbarágósan” legyen leírva.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dokumentáció alapján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teljesen kezdő, vagy laikus felhasználóknak is használniuk kell tudni a programot.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lastRenderedPageBreak/>
        <w:t xml:space="preserve">A stílus legyen pontos és közérthető, vedd figyelembe, hogy a felhasználói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dokumentáció nem szakembereknek készül.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Ugyanakkor kerüld a laza stílus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t: rövidítések, smilie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k, szleng kizárva.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Alk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almazz ábrákat, screenshot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okat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, de a ne legyen túlzott a képek aránya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szöveghez képest. Kb. 2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3 oldalanként egy ábra megfelelő.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Javasolt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terjedelem: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10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15 oldal, ábrákkal együtt.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BMSZC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Petrik Lajos Két 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 xml:space="preserve">anítási Nyelvű Vegyipari,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Környezetvédelmi é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s Informatikai Szakgimnáziuma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A záródolgozat tartalmi és formai követelményei, 2016/17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3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40"/>
          <w:szCs w:val="40"/>
          <w:lang w:eastAsia="hu-HU"/>
        </w:rPr>
        <w:t>3.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40"/>
          <w:szCs w:val="40"/>
          <w:lang w:eastAsia="hu-HU"/>
        </w:rPr>
        <w:t>Fejlesztői dokumentáció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fejlesztői dokumentáció célja, hogy a segítse program logikájának, illetve a program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kódjának a megértését, illetv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e a program továbbfejlesztését saját magunk, illetve más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fejlesztők számára.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Szakemberek számára készül, elvárás tehát a pontosság és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lastRenderedPageBreak/>
        <w:t>szakmai jellegű stílus.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Részei: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3.1.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Az alkalmazott fejlesztői eszközök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Fel kell sorolnod az összes olyan szoftver eszközt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,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amelyet a program fejlesztéséhez,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illetve a dokumentáció készítéséhez felhasználtál. Pl.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használt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programozási nyelv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ek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fejlesztői kör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nyezet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ek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adatbázis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kezelő rendszer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ek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kép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, szöveg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, zeneszerkesztő program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ok stb.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Ha használtál másprogramozók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által kifejlesztett modulokat,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esetleg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keretrendszereket,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akkor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azt is le kell írnod, a forrás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pontos megjelölésével.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Tájékozódj ezeknek a modul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oknak a jogszerű felhasználásáról!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lastRenderedPageBreak/>
        <w:t>Javasolt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terjedelem: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½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1 oldal.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3.2.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Adatmodell leírása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feladatban alkalmazott adatbázis vagy adatszerkezet részletes leírása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Adatbázis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alapú alkalmazás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esetén az adattáblák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pontos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leírása, a közöttük lévő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kapcsolatok meg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adása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.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M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inden adattábla minden adatmezője legyen pontosan specifikálva (milyen típusú,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mi a szerepe az adattáblán belül)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Ajánlott megvalósítás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i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: UML adatbázisdiagram,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vagy táblázatos leírás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, kiegészítve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szöveges leírással.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Ha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program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od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nem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használadatbázist, akkor ebben a részben le kell írnod az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alkalmazáslogika szempontjából lényeges adatszerkezetek specifikációját.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lastRenderedPageBreak/>
        <w:t>OOP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s megvalósítás esetében ebben a szakaszban lehet megadni az alkalmazáslogika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szempontjából fontos osztályok adattagjainak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specifikációját, és az osztályhierarchia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diagramot.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Ajánlott megvalósítás: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UML osztálydiagram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Javasolt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terjedelem: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feladat jellegétől függően 2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5 oldal.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3.3.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Részletes feladatspecifikáció, algoritmusok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program lényeges függvényeinek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, eljárásainak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, az osz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tályok metódusainak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specifikációja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mit valósít meg az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adott függvény, illetve metódus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paraméterek típusa, szerepe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visszatérési érték típusa és szerepe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Az algoritmizálható részek leírása valamilyen algoritmus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leíró eszközzel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struktogram,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pszeudo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kód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, eset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lastRenderedPageBreak/>
        <w:t>leg UML aktivitás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diagram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BMSZC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Petrik Lajos Két 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 xml:space="preserve">anítási Nyelvű Vegyipari,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Környezetvédelmi é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s Informatikai Szakgimnáziuma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A záródolgozat tartalmi és formai követelményei, 2016/17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4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metódusok specifikációja mellett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–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indokolt esetben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–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lehet szerepeltetni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kódrészleteket, és azok magyarázatát is.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Nagyterjedelmű kódrészletet ne tegyünk a nyomtatott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dokumentációba!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teljes forrást a nyomtatott dokumentációban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szerepeltetni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tilos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!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Javasolt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terjedelem: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feladat jellegétől függően 2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5 oldal.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3.4.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Tesztelési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dokumentáció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Minél több,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különböző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jellegű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teszteset részletes bemutatása.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lastRenderedPageBreak/>
        <w:t xml:space="preserve">Ezekben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pontosan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le kell írni, hogy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milyen felhasználó beavatkozás történt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mi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feladatspecifikációnak megfelelő elvárt eredmény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mi történt valójában: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</w:pPr>
      <w:r w:rsidRPr="00115384"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  <w:t>o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az elvárásnak megfelelő kimenetet, eredményt kaptunk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</w:pPr>
      <w:r w:rsidRPr="00115384"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  <w:t>o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valamilyen kezelt hiba következett be, a felhasználó kapott tájékoztatást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további teendőiről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</w:pPr>
      <w:r w:rsidRPr="00115384"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  <w:t>o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nem kezelt hiba következett be, pl.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lefagyott a program.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tesztesetek fedjék le a program minden szokásosan használt funkcióját, ezek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normál tesztesetek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Ide tartoznak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</w:pPr>
      <w:r w:rsidRPr="00115384"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  <w:t>o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program helyes használatának tesztesetei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</w:pPr>
      <w:r w:rsidRPr="00115384"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  <w:t>o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véletlen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, jószándékú, de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téves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felhasználói beavatkozások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</w:pPr>
      <w:r w:rsidRPr="00115384"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  <w:t>o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szoftver egyes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elemeinek (adatbázis, adatfájlok, modulok) hiánya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Vizsgáljunk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extrém teszteseteket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is, vagyis olyan felhasználói beavatkozásokat is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lastRenderedPageBreak/>
        <w:t>vizsgáljunk, amelyek nem sorolhatók a szokásos, mindennapi használat körébe. Pl.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</w:pPr>
      <w:r w:rsidRPr="00115384"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  <w:t>o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"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bolondbiztosság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" tesztelése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</w:pPr>
      <w:r w:rsidRPr="00115384"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  <w:t>o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rosszindulatú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használat tesztelése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</w:pPr>
      <w:r w:rsidRPr="00115384">
        <w:rPr>
          <w:rFonts w:ascii="Courier New" w:eastAsia="Times New Roman" w:hAnsi="Courier New" w:cs="Courier New"/>
          <w:color w:val="000000"/>
          <w:sz w:val="30"/>
          <w:szCs w:val="30"/>
          <w:lang w:eastAsia="hu-HU"/>
        </w:rPr>
        <w:t>o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extrém terhelés előidézése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tesztelési dokumentációból derüljön ki, ha esetleg olyan hiba maradt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programban, amelyet nem tudtál kijavítani!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tesztelé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si dokumentáció ajánlott formája: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táblázatok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szöveges leírás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és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screenshot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ok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kombinációja.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tesztelési dokumentációból derüljön ki, hogy ismered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és helyesen alkalmazod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tanult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tesztelési módszereket (pl. fekete doboz, fehér doboz módszer)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Javasolt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terjedelem: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feladat jellegétől függően 2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5 oldal.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3.5.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Továbbfejlesztési lehetőségek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lastRenderedPageBreak/>
        <w:t xml:space="preserve">Olyan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funkciók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, amelyeket meg akartál valósítani, de nem sikerült, vagy nem fért bele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az időbe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Olyan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funkciók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, amelyeket még érdemes a jövőben megvalósítani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Ne csak felsorolás legyen,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tervezett funkciók legalább néhány mondatban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l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egyenek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kifejtve.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Java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solt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terjedelem: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1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2 oldal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BMSZC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Petrik Lajos Két 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 xml:space="preserve">anítási Nyelvű Vegyipari,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Környezetvédelmi é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s Informatikai Szakgimnáziuma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A záródolgozat tartalmi és formai követelményei, 2016/17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5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40"/>
          <w:szCs w:val="40"/>
          <w:lang w:eastAsia="hu-HU"/>
        </w:rPr>
        <w:t>4.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40"/>
          <w:szCs w:val="40"/>
          <w:lang w:eastAsia="hu-HU"/>
        </w:rPr>
        <w:t>Összegzés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Az utolsó fejezetben össze kell foglalnod a fejlesztés általános tapasztalatait,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Itt érdemes leírnod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például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, hogy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az előzetesen kitűzött célokból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lastRenderedPageBreak/>
        <w:t xml:space="preserve">mennyit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sikerült megvalósítanod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milyen nehézségekkel szembesültél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fejlesztés során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hogyan oldottad meg a problémákat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milyen pozitív tapasztalatokat szereztél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záródolgozat készítése hogyan járult hozzá a szakmai fejlődésedhez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Javasolt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terjedelem: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2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3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oldal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záródolgozat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végén, fejezetsorszám nélkül következik a forrásjegyzék, és ábrajegyzék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Forrásjegyzék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MINDEN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olyan forrás pontos megadása, amelyet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záródolgozat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odban felhasználtál.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forrás lehet pl.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Könyv. Meg kell adnod a következőket: sz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erző(k), cím, kiadó, kiadás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éve, ISBN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kód.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Weboldal. Meg kell adnod a linket, az oldal címét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Elektronikus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lastRenderedPageBreak/>
        <w:t xml:space="preserve">szöveges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dokumentum. Meg kell adnod a szerzőt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(ha kideríthető)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,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letöltés helyét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, és a letöltés dátumát.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Fontos!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Ha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záródolgozat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ban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valamely forrásból szó szerint idézel, akkor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megfelelő szövegrészt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idézőjelbe kell tenni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, és lábjegyzetben meg kell jelölnöd az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idézet forrását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, illetve a forrást a forrásjegyzékben is szerepeltetni kell.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Javasolt terjedelem: 1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2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oldal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Ábrajegyzék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z áb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rajegyzék tartalmazza a záró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dolgozatban felhasznált saját kés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zítésű, illetve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letöltött ábrákkal kapcsolatosan a következőket: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Az á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bra sorszáma, melyik oldalon található, saját készítésű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e, ha nem, akkor 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letöltési link és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letöltés dátuma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B7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Csak szabadon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felhasználható képeket használj fel illusztrációként.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lastRenderedPageBreak/>
        <w:t>Javasolt terjedelem: 1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2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oldal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BMSZC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Petrik Lajos Két 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 xml:space="preserve">anítási Nyelvű Vegyipari,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Környezetvédelmi é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s Informatikai Szakgimnáziuma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A záródolgozat tartalmi és formai követelményei, 2016/17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6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40"/>
          <w:szCs w:val="40"/>
          <w:lang w:eastAsia="hu-HU"/>
        </w:rPr>
        <w:t xml:space="preserve">III.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40"/>
          <w:szCs w:val="40"/>
          <w:lang w:eastAsia="hu-HU"/>
        </w:rPr>
        <w:t>A dokumentáció formai követelményei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1.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záródolgozat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fedőlapja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fedőlapon fel kell tüntetned a következő adatokat: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Az oktatási intézmény megnevezése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A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 xml:space="preserve">szakképesítés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neve és OKJ száma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ZÁRÓDOLGOZAT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dolgozat címe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záró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dolgozat készítő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jének 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neve, osztálya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témavezető (konzulens) neve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benyújtás helye (Budapest)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lastRenderedPageBreak/>
        <w:sym w:font="Symbol" w:char="F02D"/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A benyújtás éve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Minta a fedőlapra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0"/>
          <w:szCs w:val="30"/>
          <w:lang w:eastAsia="hu-HU"/>
        </w:rPr>
        <w:t>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Budapesti Műszaki Szakképzési Centrum Petrik Lajos Két Tanítási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Nyelvű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Vegyipari, Környezetvédelmi é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s Informatikai Szakgimnáziuma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hu-HU"/>
        </w:rPr>
      </w:pPr>
      <w:r w:rsidRPr="00115384">
        <w:rPr>
          <w:rFonts w:ascii="Arial" w:eastAsia="Times New Roman" w:hAnsi="Arial" w:cs="Arial"/>
          <w:color w:val="000000"/>
          <w:lang w:eastAsia="hu-HU"/>
        </w:rPr>
        <w:t>________________________________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hu-HU"/>
        </w:rPr>
      </w:pPr>
      <w:r w:rsidRPr="00115384">
        <w:rPr>
          <w:rFonts w:ascii="Arial" w:eastAsia="Times New Roman" w:hAnsi="Arial" w:cs="Arial"/>
          <w:color w:val="000000"/>
          <w:lang w:eastAsia="hu-HU"/>
        </w:rPr>
        <w:t>__________________________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Szakképesítés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megnevezése: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Szoftverfejlesztő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OKJ száma: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54 213 05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35"/>
          <w:szCs w:val="35"/>
          <w:lang w:eastAsia="hu-HU"/>
        </w:rPr>
        <w:t>ZÁRÓDOLGOZAT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hu-HU"/>
        </w:rPr>
      </w:pPr>
      <w:r w:rsidRPr="00115384">
        <w:rPr>
          <w:rFonts w:ascii="Arial" w:eastAsia="Times New Roman" w:hAnsi="Arial" w:cs="Arial"/>
          <w:color w:val="000000"/>
          <w:lang w:eastAsia="hu-HU"/>
        </w:rPr>
        <w:t xml:space="preserve">Well 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hu-HU"/>
        </w:rPr>
      </w:pPr>
      <w:r w:rsidRPr="00115384">
        <w:rPr>
          <w:rFonts w:ascii="Arial" w:eastAsia="Times New Roman" w:hAnsi="Arial" w:cs="Arial"/>
          <w:color w:val="000000"/>
          <w:lang w:eastAsia="hu-HU"/>
        </w:rPr>
        <w:t>-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hu-HU"/>
        </w:rPr>
      </w:pPr>
      <w:r w:rsidRPr="00115384">
        <w:rPr>
          <w:rFonts w:ascii="Arial" w:eastAsia="Times New Roman" w:hAnsi="Arial" w:cs="Arial"/>
          <w:color w:val="000000"/>
          <w:lang w:eastAsia="hu-HU"/>
        </w:rPr>
        <w:t>Angol nyelvoktató program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hu-HU"/>
        </w:rPr>
      </w:pPr>
      <w:r w:rsidRPr="00115384">
        <w:rPr>
          <w:rFonts w:ascii="Arial" w:eastAsia="Times New Roman" w:hAnsi="Arial" w:cs="Arial"/>
          <w:color w:val="000000"/>
          <w:lang w:eastAsia="hu-HU"/>
        </w:rPr>
        <w:t>Kis Lajos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hu-HU"/>
        </w:rPr>
      </w:pPr>
      <w:r w:rsidRPr="00115384">
        <w:rPr>
          <w:rFonts w:ascii="Arial" w:eastAsia="Times New Roman" w:hAnsi="Arial" w:cs="Arial"/>
          <w:color w:val="000000"/>
          <w:lang w:eastAsia="hu-HU"/>
        </w:rPr>
        <w:t>Tóth Pál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hu-HU"/>
        </w:rPr>
      </w:pPr>
      <w:r w:rsidRPr="00115384">
        <w:rPr>
          <w:rFonts w:ascii="Arial" w:eastAsia="Times New Roman" w:hAnsi="Arial" w:cs="Arial"/>
          <w:color w:val="000000"/>
          <w:sz w:val="17"/>
          <w:szCs w:val="17"/>
          <w:lang w:eastAsia="hu-HU"/>
        </w:rPr>
        <w:t>témavezető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hu-HU"/>
        </w:rPr>
      </w:pPr>
      <w:r w:rsidRPr="00115384">
        <w:rPr>
          <w:rFonts w:ascii="Arial" w:eastAsia="Times New Roman" w:hAnsi="Arial" w:cs="Arial"/>
          <w:color w:val="000000"/>
          <w:sz w:val="17"/>
          <w:szCs w:val="17"/>
          <w:lang w:eastAsia="hu-HU"/>
        </w:rPr>
        <w:t>14.S</w:t>
      </w:r>
    </w:p>
    <w:p w:rsidR="00115384" w:rsidRPr="00115384" w:rsidRDefault="00115384" w:rsidP="001153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hu-HU"/>
        </w:rPr>
      </w:pPr>
      <w:r w:rsidRPr="00115384">
        <w:rPr>
          <w:rFonts w:ascii="Arial" w:eastAsia="Times New Roman" w:hAnsi="Arial" w:cs="Arial"/>
          <w:color w:val="000000"/>
          <w:sz w:val="25"/>
          <w:szCs w:val="25"/>
          <w:lang w:eastAsia="hu-HU"/>
        </w:rPr>
        <w:t>Budapest, 2017</w:t>
      </w:r>
    </w:p>
    <w:p w:rsidR="00B90D53" w:rsidRDefault="00115384"/>
    <w:sectPr w:rsidR="00B90D53" w:rsidSect="00890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15384"/>
    <w:rsid w:val="00115384"/>
    <w:rsid w:val="002861A8"/>
    <w:rsid w:val="002C1458"/>
    <w:rsid w:val="00487293"/>
    <w:rsid w:val="006707D1"/>
    <w:rsid w:val="0067364F"/>
    <w:rsid w:val="00751DC4"/>
    <w:rsid w:val="00867FF1"/>
    <w:rsid w:val="00890E64"/>
    <w:rsid w:val="00C12726"/>
    <w:rsid w:val="00F769F5"/>
    <w:rsid w:val="00F96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861A8"/>
  </w:style>
  <w:style w:type="paragraph" w:styleId="Cmsor1">
    <w:name w:val="heading 1"/>
    <w:basedOn w:val="Norml"/>
    <w:link w:val="Cmsor1Char"/>
    <w:uiPriority w:val="9"/>
    <w:qFormat/>
    <w:rsid w:val="00286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286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861A8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861A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Kpalrs">
    <w:name w:val="caption"/>
    <w:basedOn w:val="Norml"/>
    <w:next w:val="Norml"/>
    <w:link w:val="KpalrsChar"/>
    <w:qFormat/>
    <w:rsid w:val="002861A8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KpalrsChar">
    <w:name w:val="Képaláírás Char"/>
    <w:basedOn w:val="Bekezdsalapbettpusa"/>
    <w:link w:val="Kpalrs"/>
    <w:rsid w:val="002861A8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2861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5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1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5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3723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2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2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3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3340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388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0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5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7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27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1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4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8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19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4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6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1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34439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5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7848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2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3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5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29717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9349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3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0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3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8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05157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0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1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5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40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1011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0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3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6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4502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7462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0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4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9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784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1932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184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3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918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1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4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1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5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9396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4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3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0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014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492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4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819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4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9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1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2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72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8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6698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0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621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1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8222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2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786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4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1518</Words>
  <Characters>10480</Characters>
  <Application>Microsoft Office Word</Application>
  <DocSecurity>0</DocSecurity>
  <Lines>87</Lines>
  <Paragraphs>23</Paragraphs>
  <ScaleCrop>false</ScaleCrop>
  <Company/>
  <LinksUpToDate>false</LinksUpToDate>
  <CharactersWithSpaces>11975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Márk</dc:creator>
  <cp:lastModifiedBy>Márk</cp:lastModifiedBy>
  <cp:revision>1</cp:revision>
  <dcterms:created xsi:type="dcterms:W3CDTF">2016-11-25T08:24:00Z</dcterms:created>
  <dcterms:modified xsi:type="dcterms:W3CDTF">2016-11-25T08:27:00Z</dcterms:modified>
</cp:coreProperties>
</file>