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6D0" w:rsidRPr="00D63B47" w:rsidRDefault="000B2BA8" w:rsidP="000B2BA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3B47">
        <w:rPr>
          <w:rFonts w:ascii="Times New Roman" w:hAnsi="Times New Roman" w:cs="Times New Roman"/>
          <w:b/>
          <w:sz w:val="24"/>
          <w:szCs w:val="24"/>
        </w:rPr>
        <w:t>FABIANA TAVARES COELHO</w:t>
      </w:r>
    </w:p>
    <w:p w:rsidR="000B2BA8" w:rsidRPr="00D63B47" w:rsidRDefault="000B2BA8" w:rsidP="000B2BA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63B47">
        <w:rPr>
          <w:rFonts w:ascii="Times New Roman" w:hAnsi="Times New Roman" w:cs="Times New Roman"/>
          <w:sz w:val="20"/>
          <w:szCs w:val="20"/>
        </w:rPr>
        <w:t xml:space="preserve">Rua Ademar Borges Nunes, 106, Jd. Peri, CEP 02650-120, São Paulo, </w:t>
      </w:r>
      <w:r w:rsidR="008F02A6" w:rsidRPr="00D63B47">
        <w:rPr>
          <w:rFonts w:ascii="Times New Roman" w:hAnsi="Times New Roman" w:cs="Times New Roman"/>
          <w:sz w:val="20"/>
          <w:szCs w:val="20"/>
        </w:rPr>
        <w:t>SP.</w:t>
      </w:r>
    </w:p>
    <w:p w:rsidR="000B2BA8" w:rsidRPr="00D63B47" w:rsidRDefault="000B2BA8" w:rsidP="000B2BA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63B47">
        <w:rPr>
          <w:rFonts w:ascii="Times New Roman" w:hAnsi="Times New Roman" w:cs="Times New Roman"/>
          <w:sz w:val="20"/>
          <w:szCs w:val="20"/>
        </w:rPr>
        <w:t>Casada, brasileira, nascida em 14/01/1980, 3</w:t>
      </w:r>
      <w:r w:rsidR="002B137B">
        <w:rPr>
          <w:rFonts w:ascii="Times New Roman" w:hAnsi="Times New Roman" w:cs="Times New Roman"/>
          <w:sz w:val="20"/>
          <w:szCs w:val="20"/>
        </w:rPr>
        <w:t>6</w:t>
      </w:r>
      <w:r w:rsidRPr="00D63B47">
        <w:rPr>
          <w:rFonts w:ascii="Times New Roman" w:hAnsi="Times New Roman" w:cs="Times New Roman"/>
          <w:sz w:val="20"/>
          <w:szCs w:val="20"/>
        </w:rPr>
        <w:t xml:space="preserve"> </w:t>
      </w:r>
      <w:r w:rsidR="008F02A6" w:rsidRPr="00D63B47">
        <w:rPr>
          <w:rFonts w:ascii="Times New Roman" w:hAnsi="Times New Roman" w:cs="Times New Roman"/>
          <w:sz w:val="20"/>
          <w:szCs w:val="20"/>
        </w:rPr>
        <w:t>anos.</w:t>
      </w:r>
    </w:p>
    <w:p w:rsidR="000B2BA8" w:rsidRPr="00CE351E" w:rsidRDefault="000B2BA8" w:rsidP="000B2BA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E351E">
        <w:rPr>
          <w:rFonts w:ascii="Times New Roman" w:hAnsi="Times New Roman" w:cs="Times New Roman"/>
          <w:sz w:val="20"/>
          <w:szCs w:val="20"/>
        </w:rPr>
        <w:t xml:space="preserve">Tel.: (11) 2257-1652 / </w:t>
      </w:r>
      <w:proofErr w:type="spellStart"/>
      <w:r w:rsidR="009F73F3" w:rsidRPr="00CE351E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9F73F3" w:rsidRPr="00CE351E">
        <w:rPr>
          <w:rFonts w:ascii="Times New Roman" w:hAnsi="Times New Roman" w:cs="Times New Roman"/>
          <w:sz w:val="20"/>
          <w:szCs w:val="20"/>
        </w:rPr>
        <w:t>:</w:t>
      </w:r>
      <w:r w:rsidR="00DE1F19" w:rsidRPr="00CE351E">
        <w:rPr>
          <w:rFonts w:ascii="Times New Roman" w:hAnsi="Times New Roman" w:cs="Times New Roman"/>
          <w:sz w:val="20"/>
          <w:szCs w:val="20"/>
        </w:rPr>
        <w:t xml:space="preserve"> (11) 95412-4804</w:t>
      </w:r>
    </w:p>
    <w:p w:rsidR="000B2BA8" w:rsidRPr="00CE351E" w:rsidRDefault="000B2BA8" w:rsidP="000B2BA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E351E">
        <w:rPr>
          <w:rFonts w:ascii="Times New Roman" w:hAnsi="Times New Roman" w:cs="Times New Roman"/>
          <w:sz w:val="20"/>
          <w:szCs w:val="20"/>
        </w:rPr>
        <w:t>ftavares50@yahoo.com.br</w:t>
      </w:r>
    </w:p>
    <w:p w:rsidR="006712BA" w:rsidRPr="00CE351E" w:rsidRDefault="006712BA" w:rsidP="00261C08">
      <w:pPr>
        <w:pBdr>
          <w:bottom w:val="single" w:sz="4" w:space="1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CE351E">
        <w:rPr>
          <w:rFonts w:ascii="Times New Roman" w:hAnsi="Times New Roman" w:cs="Times New Roman"/>
          <w:b/>
        </w:rPr>
        <w:t>OBJETIVO</w:t>
      </w:r>
    </w:p>
    <w:p w:rsidR="001A03AA" w:rsidRDefault="007A1E85" w:rsidP="00261C0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Técnico</w:t>
      </w:r>
      <w:r w:rsidR="001A03AA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Enfermagem</w:t>
      </w:r>
      <w:r w:rsidR="001A03A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F3EBD" w:rsidRPr="00CE351E" w:rsidRDefault="001F3EBD" w:rsidP="00261C0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2BA8" w:rsidRPr="00C864BD" w:rsidRDefault="000B2BA8" w:rsidP="00261C08">
      <w:pPr>
        <w:pBdr>
          <w:bottom w:val="single" w:sz="4" w:space="1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C864BD">
        <w:rPr>
          <w:rFonts w:ascii="Times New Roman" w:hAnsi="Times New Roman" w:cs="Times New Roman"/>
          <w:b/>
          <w:lang w:val="en-US"/>
        </w:rPr>
        <w:t>CURSO EXTRACURRICULAR</w:t>
      </w:r>
    </w:p>
    <w:p w:rsidR="000B2BA8" w:rsidRPr="00C864BD" w:rsidRDefault="000B2BA8" w:rsidP="00261C0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B2BA8" w:rsidRPr="00B8120D" w:rsidRDefault="000B2BA8" w:rsidP="00261C0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8120D">
        <w:rPr>
          <w:rFonts w:ascii="Times New Roman" w:hAnsi="Times New Roman" w:cs="Times New Roman"/>
          <w:sz w:val="20"/>
          <w:szCs w:val="20"/>
          <w:lang w:val="en-US"/>
        </w:rPr>
        <w:t>Informática</w:t>
      </w:r>
      <w:proofErr w:type="spellEnd"/>
      <w:r w:rsidRPr="00B8120D">
        <w:rPr>
          <w:rFonts w:ascii="Times New Roman" w:hAnsi="Times New Roman" w:cs="Times New Roman"/>
          <w:sz w:val="20"/>
          <w:szCs w:val="20"/>
          <w:lang w:val="en-US"/>
        </w:rPr>
        <w:t xml:space="preserve"> (Windows, Word, PowerPoint e Excel)</w:t>
      </w:r>
      <w:r w:rsidR="00CE3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B2BA8" w:rsidRPr="00D63B47" w:rsidRDefault="000B2BA8" w:rsidP="00261C08">
      <w:pPr>
        <w:pBdr>
          <w:bottom w:val="single" w:sz="4" w:space="1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63B47">
        <w:rPr>
          <w:rFonts w:ascii="Times New Roman" w:hAnsi="Times New Roman" w:cs="Times New Roman"/>
          <w:b/>
        </w:rPr>
        <w:t>FORMAÇÃO ACADÊMICA</w:t>
      </w:r>
    </w:p>
    <w:p w:rsidR="000B2BA8" w:rsidRPr="00D63B47" w:rsidRDefault="000B2BA8" w:rsidP="00261C0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E31DC" w:rsidRDefault="00114BF1" w:rsidP="00261C0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4BF1">
        <w:rPr>
          <w:rFonts w:ascii="Times New Roman" w:hAnsi="Times New Roman" w:cs="Times New Roman"/>
          <w:sz w:val="20"/>
          <w:szCs w:val="20"/>
        </w:rPr>
        <w:t>Faculdade Centro Universitário Sant’Anna</w:t>
      </w:r>
      <w:proofErr w:type="gramStart"/>
      <w:r w:rsidRPr="00114BF1">
        <w:t xml:space="preserve"> </w:t>
      </w:r>
      <w:r>
        <w:t xml:space="preserve"> </w:t>
      </w:r>
      <w:proofErr w:type="gramEnd"/>
      <w: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Técnico em Enfermagem </w:t>
      </w:r>
    </w:p>
    <w:p w:rsidR="007A1E85" w:rsidRPr="00D63B47" w:rsidRDefault="00114BF1" w:rsidP="00261C0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4BF1">
        <w:rPr>
          <w:rFonts w:ascii="Times New Roman" w:hAnsi="Times New Roman" w:cs="Times New Roman"/>
          <w:sz w:val="20"/>
          <w:szCs w:val="20"/>
        </w:rPr>
        <w:t xml:space="preserve">Faculdade Flamingo </w:t>
      </w:r>
      <w:r>
        <w:rPr>
          <w:rFonts w:ascii="Times New Roman" w:hAnsi="Times New Roman" w:cs="Times New Roman"/>
          <w:sz w:val="20"/>
          <w:szCs w:val="20"/>
        </w:rPr>
        <w:t xml:space="preserve">- Administração de Empresas </w:t>
      </w:r>
    </w:p>
    <w:p w:rsidR="000B2BA8" w:rsidRPr="00D63B47" w:rsidRDefault="000B2BA8" w:rsidP="00261C08">
      <w:pPr>
        <w:pBdr>
          <w:bottom w:val="single" w:sz="4" w:space="1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63B47">
        <w:rPr>
          <w:rFonts w:ascii="Times New Roman" w:hAnsi="Times New Roman" w:cs="Times New Roman"/>
          <w:b/>
        </w:rPr>
        <w:t>EXPERIÊNCIA PROFISSIONAL</w:t>
      </w:r>
    </w:p>
    <w:p w:rsidR="000B2BA8" w:rsidRPr="00D63B47" w:rsidRDefault="000B2BA8" w:rsidP="00261C0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3FFC" w:rsidRPr="00D63B47" w:rsidRDefault="00523FFC" w:rsidP="00261C0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3B47">
        <w:rPr>
          <w:rFonts w:ascii="Times New Roman" w:hAnsi="Times New Roman" w:cs="Times New Roman"/>
          <w:sz w:val="20"/>
          <w:szCs w:val="20"/>
        </w:rPr>
        <w:t xml:space="preserve">Empresa: </w:t>
      </w:r>
      <w:r w:rsidR="001A03AA">
        <w:rPr>
          <w:rFonts w:ascii="Times New Roman" w:hAnsi="Times New Roman" w:cs="Times New Roman"/>
          <w:sz w:val="20"/>
          <w:szCs w:val="20"/>
        </w:rPr>
        <w:t>Savior Medical Service</w:t>
      </w:r>
    </w:p>
    <w:p w:rsidR="00523FFC" w:rsidRPr="00D63B47" w:rsidRDefault="00523FFC" w:rsidP="00261C0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3B47">
        <w:rPr>
          <w:rFonts w:ascii="Times New Roman" w:hAnsi="Times New Roman" w:cs="Times New Roman"/>
          <w:sz w:val="20"/>
          <w:szCs w:val="20"/>
        </w:rPr>
        <w:t xml:space="preserve">Período: </w:t>
      </w:r>
      <w:r w:rsidR="00000D14">
        <w:rPr>
          <w:rFonts w:ascii="Times New Roman" w:hAnsi="Times New Roman" w:cs="Times New Roman"/>
          <w:sz w:val="20"/>
          <w:szCs w:val="20"/>
        </w:rPr>
        <w:t>10</w:t>
      </w:r>
      <w:bookmarkStart w:id="0" w:name="_GoBack"/>
      <w:bookmarkEnd w:id="0"/>
      <w:r w:rsidR="00EE6AE5">
        <w:rPr>
          <w:rFonts w:ascii="Times New Roman" w:hAnsi="Times New Roman" w:cs="Times New Roman"/>
          <w:sz w:val="20"/>
          <w:szCs w:val="20"/>
        </w:rPr>
        <w:t>/201</w:t>
      </w:r>
      <w:r w:rsidR="001A03AA">
        <w:rPr>
          <w:rFonts w:ascii="Times New Roman" w:hAnsi="Times New Roman" w:cs="Times New Roman"/>
          <w:sz w:val="20"/>
          <w:szCs w:val="20"/>
        </w:rPr>
        <w:t>5</w:t>
      </w:r>
      <w:r w:rsidR="00EE6AE5">
        <w:rPr>
          <w:rFonts w:ascii="Times New Roman" w:hAnsi="Times New Roman" w:cs="Times New Roman"/>
          <w:sz w:val="20"/>
          <w:szCs w:val="20"/>
        </w:rPr>
        <w:t xml:space="preserve"> </w:t>
      </w:r>
      <w:r w:rsidR="001A03AA">
        <w:rPr>
          <w:rFonts w:ascii="Times New Roman" w:hAnsi="Times New Roman" w:cs="Times New Roman"/>
          <w:sz w:val="20"/>
          <w:szCs w:val="20"/>
        </w:rPr>
        <w:t>à</w:t>
      </w:r>
    </w:p>
    <w:p w:rsidR="00523FFC" w:rsidRDefault="00523FFC" w:rsidP="00261C08">
      <w:pPr>
        <w:jc w:val="both"/>
        <w:rPr>
          <w:rFonts w:ascii="Times New Roman" w:hAnsi="Times New Roman" w:cs="Times New Roman"/>
          <w:sz w:val="20"/>
          <w:szCs w:val="20"/>
        </w:rPr>
      </w:pPr>
      <w:r w:rsidRPr="00D63B47">
        <w:rPr>
          <w:rFonts w:ascii="Times New Roman" w:hAnsi="Times New Roman" w:cs="Times New Roman"/>
          <w:sz w:val="20"/>
          <w:szCs w:val="20"/>
        </w:rPr>
        <w:t>Cargo:</w:t>
      </w:r>
      <w:r w:rsidR="00753696">
        <w:rPr>
          <w:rFonts w:ascii="Times New Roman" w:hAnsi="Times New Roman" w:cs="Times New Roman"/>
          <w:sz w:val="20"/>
          <w:szCs w:val="20"/>
        </w:rPr>
        <w:t xml:space="preserve"> </w:t>
      </w:r>
      <w:r w:rsidR="00261C08">
        <w:rPr>
          <w:rFonts w:ascii="Times New Roman" w:hAnsi="Times New Roman" w:cs="Times New Roman"/>
          <w:sz w:val="20"/>
          <w:szCs w:val="20"/>
        </w:rPr>
        <w:t xml:space="preserve">Técnico </w:t>
      </w:r>
      <w:r w:rsidR="00504FBD">
        <w:rPr>
          <w:rFonts w:ascii="Times New Roman" w:hAnsi="Times New Roman" w:cs="Times New Roman"/>
          <w:sz w:val="20"/>
          <w:szCs w:val="20"/>
        </w:rPr>
        <w:t xml:space="preserve">de </w:t>
      </w:r>
      <w:r w:rsidR="00EE6AE5">
        <w:rPr>
          <w:rFonts w:ascii="Times New Roman" w:hAnsi="Times New Roman" w:cs="Times New Roman"/>
          <w:sz w:val="20"/>
          <w:szCs w:val="20"/>
        </w:rPr>
        <w:t xml:space="preserve">Enfermagem </w:t>
      </w:r>
    </w:p>
    <w:p w:rsidR="00450C71" w:rsidRPr="00D63B47" w:rsidRDefault="00450C71" w:rsidP="00261C0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3B47">
        <w:rPr>
          <w:rFonts w:ascii="Times New Roman" w:hAnsi="Times New Roman" w:cs="Times New Roman"/>
          <w:sz w:val="20"/>
          <w:szCs w:val="20"/>
        </w:rPr>
        <w:t xml:space="preserve">Empresa: </w:t>
      </w:r>
      <w:r w:rsidR="00C864BD">
        <w:rPr>
          <w:rFonts w:ascii="Times New Roman" w:hAnsi="Times New Roman" w:cs="Times New Roman"/>
          <w:sz w:val="20"/>
          <w:szCs w:val="20"/>
        </w:rPr>
        <w:t xml:space="preserve">Hospital </w:t>
      </w:r>
      <w:proofErr w:type="spellStart"/>
      <w:r w:rsidR="00C864BD">
        <w:rPr>
          <w:rFonts w:ascii="Times New Roman" w:hAnsi="Times New Roman" w:cs="Times New Roman"/>
          <w:sz w:val="20"/>
          <w:szCs w:val="20"/>
        </w:rPr>
        <w:t>Personal</w:t>
      </w:r>
      <w:proofErr w:type="spellEnd"/>
    </w:p>
    <w:p w:rsidR="00450C71" w:rsidRPr="00D63B47" w:rsidRDefault="00450C71" w:rsidP="00261C08">
      <w:pPr>
        <w:tabs>
          <w:tab w:val="left" w:pos="6386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3B47">
        <w:rPr>
          <w:rFonts w:ascii="Times New Roman" w:hAnsi="Times New Roman" w:cs="Times New Roman"/>
          <w:sz w:val="20"/>
          <w:szCs w:val="20"/>
        </w:rPr>
        <w:t xml:space="preserve">Período: </w:t>
      </w:r>
      <w:r w:rsidR="003E7511">
        <w:rPr>
          <w:rFonts w:ascii="Times New Roman" w:hAnsi="Times New Roman" w:cs="Times New Roman"/>
          <w:sz w:val="20"/>
          <w:szCs w:val="20"/>
        </w:rPr>
        <w:t xml:space="preserve">11/2014 </w:t>
      </w:r>
      <w:r w:rsidRPr="00D63B47">
        <w:rPr>
          <w:rFonts w:ascii="Times New Roman" w:hAnsi="Times New Roman" w:cs="Times New Roman"/>
          <w:sz w:val="20"/>
          <w:szCs w:val="20"/>
        </w:rPr>
        <w:t xml:space="preserve">até </w:t>
      </w:r>
      <w:r>
        <w:rPr>
          <w:rFonts w:ascii="Times New Roman" w:hAnsi="Times New Roman" w:cs="Times New Roman"/>
          <w:sz w:val="20"/>
          <w:szCs w:val="20"/>
        </w:rPr>
        <w:t>0</w:t>
      </w:r>
      <w:r w:rsidR="00C864BD">
        <w:rPr>
          <w:rFonts w:ascii="Times New Roman" w:hAnsi="Times New Roman" w:cs="Times New Roman"/>
          <w:sz w:val="20"/>
          <w:szCs w:val="20"/>
        </w:rPr>
        <w:t>5</w:t>
      </w:r>
      <w:r w:rsidRPr="00D63B47">
        <w:rPr>
          <w:rFonts w:ascii="Times New Roman" w:hAnsi="Times New Roman" w:cs="Times New Roman"/>
          <w:sz w:val="20"/>
          <w:szCs w:val="20"/>
        </w:rPr>
        <w:t>/201</w:t>
      </w:r>
      <w:r w:rsidR="00C864BD">
        <w:rPr>
          <w:rFonts w:ascii="Times New Roman" w:hAnsi="Times New Roman" w:cs="Times New Roman"/>
          <w:sz w:val="20"/>
          <w:szCs w:val="20"/>
        </w:rPr>
        <w:t>5</w:t>
      </w:r>
      <w:r w:rsidR="008A4F0A">
        <w:rPr>
          <w:rFonts w:ascii="Times New Roman" w:hAnsi="Times New Roman" w:cs="Times New Roman"/>
          <w:sz w:val="20"/>
          <w:szCs w:val="20"/>
        </w:rPr>
        <w:tab/>
      </w:r>
    </w:p>
    <w:p w:rsidR="009B04C9" w:rsidRDefault="00450C71" w:rsidP="00261C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Cargo: </w:t>
      </w:r>
      <w:r w:rsidR="001A03AA">
        <w:rPr>
          <w:rFonts w:ascii="Times New Roman" w:hAnsi="Times New Roman" w:cs="Times New Roman"/>
          <w:sz w:val="20"/>
          <w:szCs w:val="20"/>
        </w:rPr>
        <w:t xml:space="preserve">Técnico de </w:t>
      </w:r>
      <w:r w:rsidR="009B04C9">
        <w:rPr>
          <w:rFonts w:ascii="Times New Roman" w:hAnsi="Times New Roman" w:cs="Times New Roman"/>
          <w:sz w:val="20"/>
          <w:szCs w:val="20"/>
        </w:rPr>
        <w:t xml:space="preserve">Enfermagem </w:t>
      </w:r>
    </w:p>
    <w:p w:rsidR="009D31B0" w:rsidRPr="00D63B47" w:rsidRDefault="00450C71" w:rsidP="00261C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9D31B0" w:rsidRPr="00D63B47">
        <w:rPr>
          <w:rFonts w:ascii="Times New Roman" w:hAnsi="Times New Roman" w:cs="Times New Roman"/>
          <w:sz w:val="20"/>
          <w:szCs w:val="20"/>
        </w:rPr>
        <w:t xml:space="preserve">mpresa: </w:t>
      </w:r>
      <w:proofErr w:type="spellStart"/>
      <w:r w:rsidR="00EE6AE5">
        <w:rPr>
          <w:rFonts w:ascii="Times New Roman" w:hAnsi="Times New Roman" w:cs="Times New Roman"/>
          <w:sz w:val="20"/>
          <w:szCs w:val="20"/>
        </w:rPr>
        <w:t>Ijgsoc</w:t>
      </w:r>
      <w:proofErr w:type="spellEnd"/>
      <w:r w:rsidR="00EE6AE5">
        <w:rPr>
          <w:rFonts w:ascii="Times New Roman" w:hAnsi="Times New Roman" w:cs="Times New Roman"/>
          <w:sz w:val="20"/>
          <w:szCs w:val="20"/>
        </w:rPr>
        <w:t xml:space="preserve"> Documentos e Serviços Ltda (</w:t>
      </w:r>
      <w:r w:rsidR="009D31B0" w:rsidRPr="00D63B47">
        <w:rPr>
          <w:rFonts w:ascii="Times New Roman" w:hAnsi="Times New Roman" w:cs="Times New Roman"/>
          <w:sz w:val="20"/>
          <w:szCs w:val="20"/>
        </w:rPr>
        <w:t>Clínica Fares</w:t>
      </w:r>
      <w:r w:rsidR="00EE6AE5">
        <w:rPr>
          <w:rFonts w:ascii="Times New Roman" w:hAnsi="Times New Roman" w:cs="Times New Roman"/>
          <w:sz w:val="20"/>
          <w:szCs w:val="20"/>
        </w:rPr>
        <w:t>)</w:t>
      </w:r>
    </w:p>
    <w:p w:rsidR="009D31B0" w:rsidRPr="00D63B47" w:rsidRDefault="009D31B0" w:rsidP="00261C0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3B47">
        <w:rPr>
          <w:rFonts w:ascii="Times New Roman" w:hAnsi="Times New Roman" w:cs="Times New Roman"/>
          <w:sz w:val="20"/>
          <w:szCs w:val="20"/>
        </w:rPr>
        <w:t>Período: 0</w:t>
      </w:r>
      <w:r w:rsidR="00EE6AE5">
        <w:rPr>
          <w:rFonts w:ascii="Times New Roman" w:hAnsi="Times New Roman" w:cs="Times New Roman"/>
          <w:sz w:val="20"/>
          <w:szCs w:val="20"/>
        </w:rPr>
        <w:t>7</w:t>
      </w:r>
      <w:r w:rsidRPr="00D63B47">
        <w:rPr>
          <w:rFonts w:ascii="Times New Roman" w:hAnsi="Times New Roman" w:cs="Times New Roman"/>
          <w:sz w:val="20"/>
          <w:szCs w:val="20"/>
        </w:rPr>
        <w:t>/2014 até 11/2014</w:t>
      </w:r>
    </w:p>
    <w:p w:rsidR="009D31B0" w:rsidRDefault="009D31B0" w:rsidP="00261C08">
      <w:pPr>
        <w:jc w:val="both"/>
      </w:pPr>
      <w:r w:rsidRPr="00D63B47">
        <w:rPr>
          <w:rFonts w:ascii="Times New Roman" w:hAnsi="Times New Roman" w:cs="Times New Roman"/>
          <w:sz w:val="20"/>
          <w:szCs w:val="20"/>
        </w:rPr>
        <w:t xml:space="preserve">Cargo: </w:t>
      </w:r>
      <w:r>
        <w:rPr>
          <w:rFonts w:ascii="Times New Roman" w:hAnsi="Times New Roman" w:cs="Times New Roman"/>
          <w:sz w:val="20"/>
          <w:szCs w:val="20"/>
        </w:rPr>
        <w:t>Recepcionista</w:t>
      </w:r>
    </w:p>
    <w:p w:rsidR="007A4F8A" w:rsidRDefault="007A4F8A" w:rsidP="00261C0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A4F8A" w:rsidRDefault="007A4F8A" w:rsidP="00261C08">
      <w:pPr>
        <w:pBdr>
          <w:bottom w:val="single" w:sz="4" w:space="1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ATRIBUIÇÕES </w:t>
      </w:r>
      <w:r w:rsidRPr="00D63B47">
        <w:rPr>
          <w:rFonts w:ascii="Times New Roman" w:hAnsi="Times New Roman" w:cs="Times New Roman"/>
          <w:b/>
        </w:rPr>
        <w:t>PROFISSIONA</w:t>
      </w:r>
      <w:r>
        <w:rPr>
          <w:rFonts w:ascii="Times New Roman" w:hAnsi="Times New Roman" w:cs="Times New Roman"/>
          <w:b/>
        </w:rPr>
        <w:t>IS</w:t>
      </w:r>
    </w:p>
    <w:p w:rsidR="00B7449A" w:rsidRPr="00D63B47" w:rsidRDefault="002936DE" w:rsidP="00261C08">
      <w:pPr>
        <w:shd w:val="clear" w:color="auto" w:fill="FFFFFF"/>
        <w:spacing w:after="63" w:line="25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>A</w:t>
      </w:r>
      <w:r w:rsidR="00586D9B" w:rsidRPr="001F0FF0"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>tendimento ao publico do</w:t>
      </w:r>
      <w:r w:rsidR="00D63B47" w:rsidRPr="00D63B47"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 xml:space="preserve"> </w:t>
      </w:r>
      <w:r w:rsidR="00586D9B" w:rsidRPr="001F0FF0"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>local.</w:t>
      </w:r>
      <w:r w:rsidR="00586D9B" w:rsidRPr="00D63B47"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 xml:space="preserve"> Responsável pelo suporte </w:t>
      </w:r>
      <w:r w:rsidR="00450C71" w:rsidRPr="00D63B47"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>ao</w:t>
      </w:r>
      <w:r w:rsidR="00450C71"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 xml:space="preserve">s Técnicos de Enfermagem </w:t>
      </w:r>
      <w:r w:rsidR="00586D9B" w:rsidRPr="00D63B47"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>nos procedime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>ntos ambulatoriais,</w:t>
      </w:r>
      <w:r w:rsidR="00450C71"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 xml:space="preserve"> nos </w:t>
      </w:r>
      <w:r w:rsidR="00586D9B" w:rsidRPr="00D63B47"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>procedimentos relacionados à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 xml:space="preserve">s </w:t>
      </w:r>
      <w:r w:rsidR="00D63B47" w:rsidRPr="00D63B47"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>e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>xames</w:t>
      </w:r>
      <w:r w:rsidR="00586D9B" w:rsidRPr="00D63B47"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>, organizar o atendimento ao paciente nas salas do</w:t>
      </w:r>
      <w:r w:rsidR="00D63B47" w:rsidRPr="00D63B47"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 xml:space="preserve"> </w:t>
      </w:r>
      <w:r w:rsidR="00450C71">
        <w:rPr>
          <w:rFonts w:ascii="Times New Roman" w:eastAsia="Times New Roman" w:hAnsi="Times New Roman" w:cs="Times New Roman"/>
          <w:color w:val="333333"/>
          <w:sz w:val="20"/>
          <w:szCs w:val="20"/>
          <w:lang w:eastAsia="pt-BR"/>
        </w:rPr>
        <w:t xml:space="preserve">ambulatório, </w:t>
      </w:r>
      <w:r w:rsidR="00FC269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conferência de anatomos patológicos, </w:t>
      </w:r>
      <w:r w:rsidR="0003610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relatar as intercorrências e observações dos pacientes, medir e registrar diureses e drenagens, cuidados pós-morte, </w:t>
      </w:r>
      <w:r w:rsidR="008D792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executando cuidados baseados na prescrição médica e de enfermagem, banho nos leitos e aspersão, aferir sinais vitais, mudança decúbito, massagem de conforto</w:t>
      </w:r>
      <w:r w:rsidR="009B04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curativos, auxílio dos pacientes</w:t>
      </w:r>
      <w:r w:rsidR="00B8120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r w:rsidR="009B04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ajuda na alimentação</w:t>
      </w:r>
      <w:r w:rsidR="00B8120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 atendi</w:t>
      </w:r>
      <w:r w:rsidR="00261C0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mento de suporte básico de vida e transportar pacientes nos </w:t>
      </w:r>
      <w:r w:rsidR="00B8120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hospitais</w:t>
      </w:r>
      <w:r w:rsidR="009B04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sectPr w:rsidR="00B7449A" w:rsidRPr="00D63B47" w:rsidSect="000B2BA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F1B" w:rsidRDefault="00E40F1B" w:rsidP="00586D9B">
      <w:pPr>
        <w:spacing w:after="0" w:line="240" w:lineRule="auto"/>
      </w:pPr>
      <w:r>
        <w:separator/>
      </w:r>
    </w:p>
  </w:endnote>
  <w:endnote w:type="continuationSeparator" w:id="0">
    <w:p w:rsidR="00E40F1B" w:rsidRDefault="00E40F1B" w:rsidP="0058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F1B" w:rsidRDefault="00E40F1B" w:rsidP="00586D9B">
      <w:pPr>
        <w:spacing w:after="0" w:line="240" w:lineRule="auto"/>
      </w:pPr>
      <w:r>
        <w:separator/>
      </w:r>
    </w:p>
  </w:footnote>
  <w:footnote w:type="continuationSeparator" w:id="0">
    <w:p w:rsidR="00E40F1B" w:rsidRDefault="00E40F1B" w:rsidP="00586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BA8"/>
    <w:rsid w:val="00000D14"/>
    <w:rsid w:val="00032418"/>
    <w:rsid w:val="00036103"/>
    <w:rsid w:val="00061EDF"/>
    <w:rsid w:val="000943CE"/>
    <w:rsid w:val="000B2BA8"/>
    <w:rsid w:val="001100C0"/>
    <w:rsid w:val="00114BF1"/>
    <w:rsid w:val="00115F33"/>
    <w:rsid w:val="00151957"/>
    <w:rsid w:val="00151CF0"/>
    <w:rsid w:val="001729D0"/>
    <w:rsid w:val="001A03AA"/>
    <w:rsid w:val="001A79A3"/>
    <w:rsid w:val="001C3C34"/>
    <w:rsid w:val="001F3EBD"/>
    <w:rsid w:val="002159F5"/>
    <w:rsid w:val="00261C08"/>
    <w:rsid w:val="00273886"/>
    <w:rsid w:val="002861A7"/>
    <w:rsid w:val="002936DE"/>
    <w:rsid w:val="00293AB1"/>
    <w:rsid w:val="002B137B"/>
    <w:rsid w:val="002C2350"/>
    <w:rsid w:val="002D1B9A"/>
    <w:rsid w:val="002F20B1"/>
    <w:rsid w:val="00324D97"/>
    <w:rsid w:val="00361585"/>
    <w:rsid w:val="003955A3"/>
    <w:rsid w:val="003A78EB"/>
    <w:rsid w:val="003C3ED1"/>
    <w:rsid w:val="003E0B3C"/>
    <w:rsid w:val="003E527D"/>
    <w:rsid w:val="003E7511"/>
    <w:rsid w:val="00434058"/>
    <w:rsid w:val="00450C71"/>
    <w:rsid w:val="004741C2"/>
    <w:rsid w:val="00476B17"/>
    <w:rsid w:val="004834F3"/>
    <w:rsid w:val="00484F49"/>
    <w:rsid w:val="004B04A7"/>
    <w:rsid w:val="004B3120"/>
    <w:rsid w:val="004C0268"/>
    <w:rsid w:val="004D0655"/>
    <w:rsid w:val="004D78D5"/>
    <w:rsid w:val="004F2974"/>
    <w:rsid w:val="004F4E84"/>
    <w:rsid w:val="00504FBD"/>
    <w:rsid w:val="00522F8F"/>
    <w:rsid w:val="00523FFC"/>
    <w:rsid w:val="00540026"/>
    <w:rsid w:val="00586D9B"/>
    <w:rsid w:val="005D1A92"/>
    <w:rsid w:val="005E4DEF"/>
    <w:rsid w:val="00605237"/>
    <w:rsid w:val="00630BDD"/>
    <w:rsid w:val="006357B1"/>
    <w:rsid w:val="006712BA"/>
    <w:rsid w:val="00683936"/>
    <w:rsid w:val="00690B83"/>
    <w:rsid w:val="006C12A8"/>
    <w:rsid w:val="006C52F5"/>
    <w:rsid w:val="00704FFC"/>
    <w:rsid w:val="0075132C"/>
    <w:rsid w:val="00753696"/>
    <w:rsid w:val="007732B9"/>
    <w:rsid w:val="007A1E85"/>
    <w:rsid w:val="007A4F8A"/>
    <w:rsid w:val="007B49B0"/>
    <w:rsid w:val="007B5C59"/>
    <w:rsid w:val="007C08B6"/>
    <w:rsid w:val="008470BB"/>
    <w:rsid w:val="00862DE4"/>
    <w:rsid w:val="008849BE"/>
    <w:rsid w:val="008964D5"/>
    <w:rsid w:val="008A4F0A"/>
    <w:rsid w:val="008D7920"/>
    <w:rsid w:val="008F02A6"/>
    <w:rsid w:val="008F6A3F"/>
    <w:rsid w:val="009152F3"/>
    <w:rsid w:val="00917DC7"/>
    <w:rsid w:val="00960E22"/>
    <w:rsid w:val="00966AA6"/>
    <w:rsid w:val="009751A0"/>
    <w:rsid w:val="00982906"/>
    <w:rsid w:val="009B04C9"/>
    <w:rsid w:val="009B72E3"/>
    <w:rsid w:val="009D31B0"/>
    <w:rsid w:val="009D56FE"/>
    <w:rsid w:val="009D67D5"/>
    <w:rsid w:val="009F73F3"/>
    <w:rsid w:val="009F7517"/>
    <w:rsid w:val="00A150C9"/>
    <w:rsid w:val="00A20693"/>
    <w:rsid w:val="00A41EB0"/>
    <w:rsid w:val="00A44DF4"/>
    <w:rsid w:val="00A657E7"/>
    <w:rsid w:val="00A87B8F"/>
    <w:rsid w:val="00AA2ABC"/>
    <w:rsid w:val="00AA3428"/>
    <w:rsid w:val="00AB39F5"/>
    <w:rsid w:val="00AB42D9"/>
    <w:rsid w:val="00AC5F10"/>
    <w:rsid w:val="00AE23BF"/>
    <w:rsid w:val="00AE5E3A"/>
    <w:rsid w:val="00AE6BA6"/>
    <w:rsid w:val="00B00C9D"/>
    <w:rsid w:val="00B301FD"/>
    <w:rsid w:val="00B37D55"/>
    <w:rsid w:val="00B64774"/>
    <w:rsid w:val="00B662BF"/>
    <w:rsid w:val="00B7449A"/>
    <w:rsid w:val="00B8120D"/>
    <w:rsid w:val="00B95C04"/>
    <w:rsid w:val="00BD3DBA"/>
    <w:rsid w:val="00C0565D"/>
    <w:rsid w:val="00C47B70"/>
    <w:rsid w:val="00C50C68"/>
    <w:rsid w:val="00C84478"/>
    <w:rsid w:val="00C864BD"/>
    <w:rsid w:val="00C86EE3"/>
    <w:rsid w:val="00CA0538"/>
    <w:rsid w:val="00CA2B47"/>
    <w:rsid w:val="00CA4101"/>
    <w:rsid w:val="00CD1471"/>
    <w:rsid w:val="00CE31DC"/>
    <w:rsid w:val="00CE351E"/>
    <w:rsid w:val="00CF162D"/>
    <w:rsid w:val="00CF36D0"/>
    <w:rsid w:val="00D02AA1"/>
    <w:rsid w:val="00D2166D"/>
    <w:rsid w:val="00D412A1"/>
    <w:rsid w:val="00D63B47"/>
    <w:rsid w:val="00D87683"/>
    <w:rsid w:val="00DB1B7A"/>
    <w:rsid w:val="00DD3088"/>
    <w:rsid w:val="00DE1F19"/>
    <w:rsid w:val="00E00135"/>
    <w:rsid w:val="00E13A3F"/>
    <w:rsid w:val="00E240D4"/>
    <w:rsid w:val="00E279F9"/>
    <w:rsid w:val="00E40F1B"/>
    <w:rsid w:val="00E57F36"/>
    <w:rsid w:val="00E85B12"/>
    <w:rsid w:val="00E9069F"/>
    <w:rsid w:val="00EC781D"/>
    <w:rsid w:val="00EE4E5B"/>
    <w:rsid w:val="00EE6AE5"/>
    <w:rsid w:val="00F50FAF"/>
    <w:rsid w:val="00F63C49"/>
    <w:rsid w:val="00F6498C"/>
    <w:rsid w:val="00FC2692"/>
    <w:rsid w:val="00FD5D85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2BA8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6B17"/>
  </w:style>
  <w:style w:type="paragraph" w:styleId="Cabealho">
    <w:name w:val="header"/>
    <w:basedOn w:val="Normal"/>
    <w:link w:val="CabealhoChar"/>
    <w:uiPriority w:val="99"/>
    <w:semiHidden/>
    <w:unhideWhenUsed/>
    <w:rsid w:val="00586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86D9B"/>
  </w:style>
  <w:style w:type="paragraph" w:styleId="Rodap">
    <w:name w:val="footer"/>
    <w:basedOn w:val="Normal"/>
    <w:link w:val="RodapChar"/>
    <w:uiPriority w:val="99"/>
    <w:semiHidden/>
    <w:unhideWhenUsed/>
    <w:rsid w:val="00586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86D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2BA8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6B17"/>
  </w:style>
  <w:style w:type="paragraph" w:styleId="Cabealho">
    <w:name w:val="header"/>
    <w:basedOn w:val="Normal"/>
    <w:link w:val="CabealhoChar"/>
    <w:uiPriority w:val="99"/>
    <w:semiHidden/>
    <w:unhideWhenUsed/>
    <w:rsid w:val="00586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86D9B"/>
  </w:style>
  <w:style w:type="paragraph" w:styleId="Rodap">
    <w:name w:val="footer"/>
    <w:basedOn w:val="Normal"/>
    <w:link w:val="RodapChar"/>
    <w:uiPriority w:val="99"/>
    <w:semiHidden/>
    <w:unhideWhenUsed/>
    <w:rsid w:val="00586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86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dayana</cp:lastModifiedBy>
  <cp:revision>10</cp:revision>
  <cp:lastPrinted>2016-01-31T16:04:00Z</cp:lastPrinted>
  <dcterms:created xsi:type="dcterms:W3CDTF">2016-02-10T16:14:00Z</dcterms:created>
  <dcterms:modified xsi:type="dcterms:W3CDTF">2016-03-09T15:44:00Z</dcterms:modified>
</cp:coreProperties>
</file>