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4B5C5" w14:textId="2C7047DF" w:rsidR="001C00EE" w:rsidRDefault="00A43269" w:rsidP="00071011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INSTITUTO FEDERAL DE ALAGOAS</w:t>
      </w:r>
    </w:p>
    <w:p w14:paraId="1AFE322B" w14:textId="1D08BBCE" w:rsidR="00071011" w:rsidRDefault="00A43269" w:rsidP="009C5371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Campus Rio Largo</w:t>
      </w:r>
    </w:p>
    <w:p w14:paraId="24D748CE" w14:textId="77777777" w:rsidR="009C5371" w:rsidRDefault="009C5371" w:rsidP="009C5371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14:paraId="7210CE9D" w14:textId="77777777" w:rsidR="009C5371" w:rsidRDefault="009C5371" w:rsidP="009C5371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14:paraId="09D35DB1" w14:textId="77777777" w:rsidR="009C5371" w:rsidRPr="009C5371" w:rsidRDefault="009C5371" w:rsidP="009C5371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14:paraId="0CBDFE22" w14:textId="5FBA7404" w:rsidR="00071011" w:rsidRDefault="00A43269" w:rsidP="00071011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MARCOS ANTHONY RODRIGUES CARDOSO</w:t>
      </w:r>
    </w:p>
    <w:p w14:paraId="6FCB25FB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F7D00E6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99854FD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4015B28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312E0EE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64BC44F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3B6C6DF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5F81E03" w14:textId="77777777" w:rsidR="00071011" w:rsidRDefault="00071011" w:rsidP="0007101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0AA42ED9" w14:textId="77777777" w:rsidR="00071011" w:rsidRDefault="00071011" w:rsidP="0007101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57A5FD38" w14:textId="77777777" w:rsidR="00071011" w:rsidRDefault="00071011" w:rsidP="0007101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15F024A3" w14:textId="77777777" w:rsidR="00071011" w:rsidRDefault="00071011" w:rsidP="0007101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38BA4C25" w14:textId="77777777" w:rsidR="00071011" w:rsidRDefault="00071011" w:rsidP="0007101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5E07F37E" w14:textId="77777777" w:rsidR="009C5371" w:rsidRDefault="009C5371" w:rsidP="0007101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7215109F" w14:textId="77777777" w:rsidR="009C5371" w:rsidRDefault="009C5371" w:rsidP="0007101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2D2B9A86" w14:textId="65D1109D" w:rsidR="00071011" w:rsidRPr="00071011" w:rsidRDefault="00A43269" w:rsidP="0007101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SISTEMAS OPERACIONAIS</w:t>
      </w:r>
    </w:p>
    <w:p w14:paraId="7CD3DCC5" w14:textId="30E04D75" w:rsidR="00071011" w:rsidRDefault="00A43269" w:rsidP="00071011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A43269">
        <w:rPr>
          <w:rFonts w:ascii="Arial" w:hAnsi="Arial" w:cs="Arial"/>
          <w:sz w:val="24"/>
          <w:szCs w:val="24"/>
        </w:rPr>
        <w:t>Usuários, Grupos e Permissões</w:t>
      </w:r>
    </w:p>
    <w:p w14:paraId="66C96674" w14:textId="77777777" w:rsidR="00071011" w:rsidRDefault="0007101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76C57C4" w14:textId="77777777" w:rsidR="009C5371" w:rsidRDefault="009C537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26FDC0F" w14:textId="77777777" w:rsidR="009C5371" w:rsidRDefault="009C537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85A0DD4" w14:textId="77777777" w:rsidR="009C5371" w:rsidRDefault="009C537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1D16AE3" w14:textId="77777777" w:rsidR="009C5371" w:rsidRDefault="009C537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9FE5D62" w14:textId="77777777" w:rsidR="009C5371" w:rsidRDefault="009C537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E51470D" w14:textId="77777777" w:rsidR="009C5371" w:rsidRDefault="009C537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F1F9E62" w14:textId="77777777" w:rsidR="009C5371" w:rsidRDefault="009C537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B0BD538" w14:textId="77777777" w:rsidR="009C5371" w:rsidRDefault="009C537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FFF80FD" w14:textId="77777777" w:rsidR="009C5371" w:rsidRDefault="009C537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80433DC" w14:textId="77777777" w:rsidR="009C5371" w:rsidRDefault="009C537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44689D7" w14:textId="77777777" w:rsidR="009C5371" w:rsidRDefault="009C537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122CDF4" w14:textId="77777777" w:rsidR="009C5371" w:rsidRDefault="009C537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F43E31B" w14:textId="77777777" w:rsidR="009C5371" w:rsidRDefault="009C537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A6C5801" w14:textId="77777777" w:rsidR="009C5371" w:rsidRDefault="009C537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978E5FE" w14:textId="77777777" w:rsidR="009C5371" w:rsidRDefault="009C537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E1C33FD" w14:textId="77777777" w:rsidR="009C5371" w:rsidRDefault="009C537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B034E59" w14:textId="77777777" w:rsidR="009C5371" w:rsidRDefault="009C537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8E17338" w14:textId="77777777" w:rsidR="009C5371" w:rsidRDefault="009C537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C0DD861" w14:textId="77777777" w:rsidR="009C5371" w:rsidRDefault="009C537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DC5AAE9" w14:textId="77777777" w:rsidR="00A43269" w:rsidRDefault="00A43269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52AC488" w14:textId="77777777" w:rsidR="00A43269" w:rsidRDefault="00A43269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A32BB15" w14:textId="1187D810" w:rsidR="00071011" w:rsidRDefault="00A43269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Rio Largo</w:t>
      </w:r>
    </w:p>
    <w:p w14:paraId="0AB5B2E5" w14:textId="779C9FC1" w:rsidR="00A43269" w:rsidRDefault="00A43269" w:rsidP="00A4326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2023</w:t>
      </w:r>
    </w:p>
    <w:p w14:paraId="7836FB76" w14:textId="10DB2D93" w:rsidR="003449AB" w:rsidRDefault="00A43269" w:rsidP="003449AB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MARCOS ANTHONY RODRIGUES CARDOSO</w:t>
      </w:r>
    </w:p>
    <w:p w14:paraId="7059DD78" w14:textId="77777777" w:rsidR="003449AB" w:rsidRDefault="003449AB" w:rsidP="003449AB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2922B52" w14:textId="77777777" w:rsidR="003449AB" w:rsidRDefault="003449AB" w:rsidP="003449AB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C94C3D3" w14:textId="77777777" w:rsidR="003449AB" w:rsidRDefault="003449AB" w:rsidP="003449AB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72296A17" w14:textId="59693AD6" w:rsidR="003449AB" w:rsidRPr="00071011" w:rsidRDefault="00A43269" w:rsidP="003449AB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A43269">
        <w:rPr>
          <w:rFonts w:ascii="Arial" w:hAnsi="Arial" w:cs="Arial"/>
          <w:b/>
          <w:sz w:val="28"/>
          <w:szCs w:val="28"/>
        </w:rPr>
        <w:t>SISTEMAS OPERACIONAIS</w:t>
      </w:r>
    </w:p>
    <w:p w14:paraId="39D7D8AF" w14:textId="45469649" w:rsidR="003449AB" w:rsidRDefault="00A43269" w:rsidP="003449AB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 w:rsidRPr="00A43269">
        <w:rPr>
          <w:rFonts w:ascii="Arial" w:hAnsi="Arial" w:cs="Arial"/>
          <w:sz w:val="24"/>
          <w:szCs w:val="24"/>
        </w:rPr>
        <w:t>suários, Grupos e Permissões</w:t>
      </w:r>
    </w:p>
    <w:p w14:paraId="28A093CF" w14:textId="77777777" w:rsidR="003449AB" w:rsidRDefault="003449AB" w:rsidP="003449AB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35324B2" w14:textId="77777777" w:rsidR="003449AB" w:rsidRDefault="003449AB" w:rsidP="003449AB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7B398DC" w14:textId="77777777" w:rsidR="00955652" w:rsidRDefault="00955652" w:rsidP="003449AB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FFBDB61" w14:textId="77777777" w:rsidR="00955652" w:rsidRDefault="00955652" w:rsidP="003449AB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C1BFF90" w14:textId="77777777" w:rsidR="00955652" w:rsidRDefault="00955652" w:rsidP="003449AB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92823A9" w14:textId="77777777" w:rsidR="00955652" w:rsidRDefault="00955652" w:rsidP="003449AB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3ECD6E5" w14:textId="77777777" w:rsidR="00955652" w:rsidRDefault="00955652" w:rsidP="003449AB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FFCFA7D" w14:textId="77777777" w:rsidR="003449AB" w:rsidRDefault="003449AB" w:rsidP="003449AB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7226B71" w14:textId="1C3241C4" w:rsidR="009C5371" w:rsidRDefault="00955652" w:rsidP="009C5371">
      <w:pPr>
        <w:spacing w:after="0"/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avaliativo</w:t>
      </w:r>
      <w:r w:rsidR="003449AB" w:rsidRPr="003449AB">
        <w:rPr>
          <w:rFonts w:ascii="Arial" w:hAnsi="Arial" w:cs="Arial"/>
          <w:sz w:val="24"/>
          <w:szCs w:val="24"/>
        </w:rPr>
        <w:t xml:space="preserve">, apresentado </w:t>
      </w:r>
      <w:r>
        <w:rPr>
          <w:rFonts w:ascii="Arial" w:hAnsi="Arial" w:cs="Arial"/>
          <w:sz w:val="24"/>
          <w:szCs w:val="24"/>
        </w:rPr>
        <w:t xml:space="preserve">à disciplina de </w:t>
      </w:r>
      <w:r w:rsidR="00A43269">
        <w:rPr>
          <w:rFonts w:ascii="Arial" w:hAnsi="Arial" w:cs="Arial"/>
          <w:sz w:val="24"/>
          <w:szCs w:val="24"/>
        </w:rPr>
        <w:t>Sistemas Operacionais</w:t>
      </w:r>
      <w:r>
        <w:rPr>
          <w:rFonts w:ascii="Arial" w:hAnsi="Arial" w:cs="Arial"/>
          <w:sz w:val="24"/>
          <w:szCs w:val="24"/>
        </w:rPr>
        <w:t xml:space="preserve">, </w:t>
      </w:r>
      <w:r w:rsidR="009C5371">
        <w:rPr>
          <w:rFonts w:ascii="Arial" w:hAnsi="Arial" w:cs="Arial"/>
          <w:sz w:val="24"/>
          <w:szCs w:val="24"/>
        </w:rPr>
        <w:t>sob orientação d</w:t>
      </w:r>
      <w:r w:rsidR="00CC7D0C">
        <w:rPr>
          <w:rFonts w:ascii="Arial" w:hAnsi="Arial" w:cs="Arial"/>
          <w:sz w:val="24"/>
          <w:szCs w:val="24"/>
        </w:rPr>
        <w:t>o</w:t>
      </w:r>
      <w:r w:rsidR="009C5371">
        <w:rPr>
          <w:rFonts w:ascii="Arial" w:hAnsi="Arial" w:cs="Arial"/>
          <w:sz w:val="24"/>
          <w:szCs w:val="24"/>
        </w:rPr>
        <w:t xml:space="preserve"> professor </w:t>
      </w:r>
      <w:r w:rsidR="00CC7D0C">
        <w:rPr>
          <w:rFonts w:ascii="Arial" w:hAnsi="Arial" w:cs="Arial"/>
          <w:sz w:val="24"/>
          <w:szCs w:val="24"/>
        </w:rPr>
        <w:t>Pablo Gustavo Soares Tiburcio</w:t>
      </w:r>
      <w:r w:rsidR="009C5371">
        <w:rPr>
          <w:rFonts w:ascii="Arial" w:hAnsi="Arial" w:cs="Arial"/>
          <w:sz w:val="24"/>
          <w:szCs w:val="24"/>
        </w:rPr>
        <w:t>.</w:t>
      </w:r>
    </w:p>
    <w:p w14:paraId="2E80CCAE" w14:textId="77777777" w:rsidR="003449AB" w:rsidRDefault="003449AB" w:rsidP="003449AB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E390801" w14:textId="77777777" w:rsidR="003449AB" w:rsidRDefault="003449AB" w:rsidP="003449AB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CF4CB35" w14:textId="77777777" w:rsidR="003449AB" w:rsidRDefault="003449AB" w:rsidP="003449AB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624769D" w14:textId="77777777" w:rsidR="003449AB" w:rsidRDefault="003449AB" w:rsidP="003449AB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FE72E04" w14:textId="77777777" w:rsidR="003449AB" w:rsidRDefault="003449AB" w:rsidP="003449AB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2DD2625" w14:textId="77777777" w:rsidR="003449AB" w:rsidRDefault="003449AB" w:rsidP="003449AB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90D395A" w14:textId="77777777" w:rsidR="00955652" w:rsidRDefault="00955652" w:rsidP="003449AB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B5DF85A" w14:textId="77777777" w:rsidR="00955652" w:rsidRDefault="00955652" w:rsidP="003449AB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F0D798C" w14:textId="77777777" w:rsidR="00955652" w:rsidRDefault="00955652" w:rsidP="003449AB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2FCDC6D" w14:textId="77777777" w:rsidR="00955652" w:rsidRDefault="00955652" w:rsidP="003449AB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9A14971" w14:textId="77777777" w:rsidR="00955652" w:rsidRDefault="00955652" w:rsidP="003449AB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B8B5A07" w14:textId="77777777" w:rsidR="00955652" w:rsidRDefault="00955652" w:rsidP="003449AB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C09A08C" w14:textId="77777777" w:rsidR="00955652" w:rsidRDefault="00955652" w:rsidP="003449AB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8610B2C" w14:textId="77777777" w:rsidR="00955652" w:rsidRDefault="00955652" w:rsidP="003449AB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DF6A1E7" w14:textId="77777777" w:rsidR="00955652" w:rsidRDefault="00955652" w:rsidP="003449AB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9ADEBC4" w14:textId="77777777" w:rsidR="00955652" w:rsidRDefault="00955652" w:rsidP="003449AB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03A97AA" w14:textId="77777777" w:rsidR="00955652" w:rsidRDefault="00955652" w:rsidP="003449AB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2D95051" w14:textId="77777777" w:rsidR="00955652" w:rsidRDefault="00955652" w:rsidP="003449AB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5EAFB0F" w14:textId="77777777" w:rsidR="00955652" w:rsidRDefault="00955652" w:rsidP="003449AB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2AE3ACD" w14:textId="77777777" w:rsidR="00955652" w:rsidRDefault="00955652" w:rsidP="003449AB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112A7D6" w14:textId="77777777" w:rsidR="00955652" w:rsidRDefault="00955652" w:rsidP="003449AB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3BD7CA8" w14:textId="77777777" w:rsidR="00955652" w:rsidRDefault="00955652" w:rsidP="003449AB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764108D" w14:textId="77777777" w:rsidR="00955652" w:rsidRDefault="00955652" w:rsidP="003449AB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782E760" w14:textId="77777777" w:rsidR="00CC7D0C" w:rsidRDefault="00CC7D0C" w:rsidP="003449AB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4DBAAB2" w14:textId="7EC59255" w:rsidR="00955652" w:rsidRDefault="00A43269" w:rsidP="0095565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Rio Largo</w:t>
      </w:r>
    </w:p>
    <w:p w14:paraId="505C5C91" w14:textId="0257FA73" w:rsidR="00CC7D0C" w:rsidRDefault="00A43269" w:rsidP="00CC7D0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2023</w:t>
      </w:r>
    </w:p>
    <w:p w14:paraId="0F6FCDDD" w14:textId="3A9F2512" w:rsidR="00CC7D0C" w:rsidRDefault="00CC7D0C" w:rsidP="00CC7D0C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CC7D0C">
        <w:rPr>
          <w:rFonts w:ascii="Arial" w:hAnsi="Arial" w:cs="Arial"/>
          <w:b/>
          <w:bCs/>
          <w:sz w:val="24"/>
          <w:szCs w:val="24"/>
        </w:rPr>
        <w:lastRenderedPageBreak/>
        <w:t>1.</w:t>
      </w:r>
    </w:p>
    <w:p w14:paraId="21417D47" w14:textId="1750EF76" w:rsidR="00CC7D0C" w:rsidRDefault="00CC7D0C" w:rsidP="00CC7D0C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49DF28B" wp14:editId="08E0C5DD">
            <wp:extent cx="5320030" cy="3983428"/>
            <wp:effectExtent l="0" t="0" r="0" b="0"/>
            <wp:docPr id="7440536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236" cy="4004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09FFB" w14:textId="77777777" w:rsidR="00CC7D0C" w:rsidRDefault="00CC7D0C" w:rsidP="00CC7D0C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43EC0FCD" w14:textId="16FF496D" w:rsidR="00CC7D0C" w:rsidRDefault="00CC7D0C" w:rsidP="00CC7D0C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</w:t>
      </w:r>
    </w:p>
    <w:p w14:paraId="66E812F9" w14:textId="27DD7727" w:rsidR="00CC7D0C" w:rsidRDefault="00CC7D0C" w:rsidP="00CC7D0C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1BC42EA" wp14:editId="60A0B8B2">
            <wp:extent cx="5320344" cy="3981450"/>
            <wp:effectExtent l="0" t="0" r="0" b="0"/>
            <wp:docPr id="198740128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972" cy="398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7837A" w14:textId="4FD628AB" w:rsidR="00217814" w:rsidRDefault="00217814" w:rsidP="00CC7D0C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3.</w:t>
      </w:r>
    </w:p>
    <w:p w14:paraId="52309C22" w14:textId="4F7D48CD" w:rsidR="00217814" w:rsidRDefault="00217814" w:rsidP="00CC7D0C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5CD9845" wp14:editId="7F70B638">
            <wp:extent cx="5324475" cy="3993356"/>
            <wp:effectExtent l="0" t="0" r="0" b="7620"/>
            <wp:docPr id="107155423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729" cy="3995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9014E" w14:textId="77777777" w:rsidR="00217814" w:rsidRDefault="00217814" w:rsidP="00CC7D0C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7D134E5C" w14:textId="2044387C" w:rsidR="00217814" w:rsidRDefault="00217814" w:rsidP="00CC7D0C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 a 9.</w:t>
      </w:r>
    </w:p>
    <w:p w14:paraId="327E43CF" w14:textId="51A8234E" w:rsidR="00217814" w:rsidRDefault="00217814" w:rsidP="00CC7D0C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3DBD4EA" wp14:editId="4E23DB4A">
            <wp:extent cx="5322251" cy="4000500"/>
            <wp:effectExtent l="0" t="0" r="0" b="0"/>
            <wp:docPr id="67088321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932" cy="402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58426" w14:textId="15AEDC32" w:rsidR="00217814" w:rsidRDefault="00217814" w:rsidP="00CC7D0C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10 (Problemas).</w:t>
      </w:r>
    </w:p>
    <w:p w14:paraId="3501BC89" w14:textId="4A41A88B" w:rsidR="00217814" w:rsidRDefault="00217814" w:rsidP="00CC7D0C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3D3F437" wp14:editId="5F832291">
            <wp:extent cx="5297910" cy="3990975"/>
            <wp:effectExtent l="0" t="0" r="0" b="0"/>
            <wp:docPr id="25944581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022" cy="3998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0A97A" w14:textId="77777777" w:rsidR="00217814" w:rsidRDefault="00217814" w:rsidP="00CC7D0C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61DFDA14" w14:textId="0365362F" w:rsidR="00217814" w:rsidRDefault="00217814" w:rsidP="00CC7D0C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11.</w:t>
      </w:r>
    </w:p>
    <w:p w14:paraId="0A0B9F1A" w14:textId="2B0DE2A8" w:rsidR="00217814" w:rsidRPr="00CC7D0C" w:rsidRDefault="00217814" w:rsidP="00CC7D0C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2B6FBC7" wp14:editId="2D73B7F8">
            <wp:extent cx="5095875" cy="4007518"/>
            <wp:effectExtent l="0" t="0" r="0" b="0"/>
            <wp:docPr id="2141454722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917" cy="4007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7814" w:rsidRPr="00CC7D0C" w:rsidSect="009C5371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06D6B" w14:textId="77777777" w:rsidR="007F49D8" w:rsidRDefault="007F49D8" w:rsidP="00670DF9">
      <w:pPr>
        <w:spacing w:after="0" w:line="240" w:lineRule="auto"/>
      </w:pPr>
      <w:r>
        <w:separator/>
      </w:r>
    </w:p>
  </w:endnote>
  <w:endnote w:type="continuationSeparator" w:id="0">
    <w:p w14:paraId="5567A065" w14:textId="77777777" w:rsidR="007F49D8" w:rsidRDefault="007F49D8" w:rsidP="00670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B83A8" w14:textId="77777777" w:rsidR="007F49D8" w:rsidRDefault="007F49D8" w:rsidP="00670DF9">
      <w:pPr>
        <w:spacing w:after="0" w:line="240" w:lineRule="auto"/>
      </w:pPr>
      <w:r>
        <w:separator/>
      </w:r>
    </w:p>
  </w:footnote>
  <w:footnote w:type="continuationSeparator" w:id="0">
    <w:p w14:paraId="47C282D7" w14:textId="77777777" w:rsidR="007F49D8" w:rsidRDefault="007F49D8" w:rsidP="00670D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011"/>
    <w:rsid w:val="000229F3"/>
    <w:rsid w:val="00070901"/>
    <w:rsid w:val="00071011"/>
    <w:rsid w:val="000D3B9C"/>
    <w:rsid w:val="000E3466"/>
    <w:rsid w:val="000F0192"/>
    <w:rsid w:val="000F0A25"/>
    <w:rsid w:val="000F5DEF"/>
    <w:rsid w:val="001341F9"/>
    <w:rsid w:val="001C00EE"/>
    <w:rsid w:val="00217814"/>
    <w:rsid w:val="0024629C"/>
    <w:rsid w:val="00264496"/>
    <w:rsid w:val="00265A5F"/>
    <w:rsid w:val="002C5832"/>
    <w:rsid w:val="002C7A70"/>
    <w:rsid w:val="002E2902"/>
    <w:rsid w:val="002E6137"/>
    <w:rsid w:val="003314FF"/>
    <w:rsid w:val="003449AB"/>
    <w:rsid w:val="00393CB9"/>
    <w:rsid w:val="003A4242"/>
    <w:rsid w:val="003D0A18"/>
    <w:rsid w:val="004255D8"/>
    <w:rsid w:val="005E409E"/>
    <w:rsid w:val="005E782C"/>
    <w:rsid w:val="00610570"/>
    <w:rsid w:val="0065797B"/>
    <w:rsid w:val="00670DF9"/>
    <w:rsid w:val="00672CA2"/>
    <w:rsid w:val="00692FA3"/>
    <w:rsid w:val="006C568F"/>
    <w:rsid w:val="006D31F1"/>
    <w:rsid w:val="006D6E25"/>
    <w:rsid w:val="006E3693"/>
    <w:rsid w:val="007061E4"/>
    <w:rsid w:val="00723D1C"/>
    <w:rsid w:val="00746C9C"/>
    <w:rsid w:val="00766AC0"/>
    <w:rsid w:val="00783F28"/>
    <w:rsid w:val="00794013"/>
    <w:rsid w:val="007948AF"/>
    <w:rsid w:val="007F49D8"/>
    <w:rsid w:val="008331A7"/>
    <w:rsid w:val="00846AA3"/>
    <w:rsid w:val="008656D5"/>
    <w:rsid w:val="00865785"/>
    <w:rsid w:val="00875B9C"/>
    <w:rsid w:val="00895C54"/>
    <w:rsid w:val="008B58AA"/>
    <w:rsid w:val="008D6106"/>
    <w:rsid w:val="00950578"/>
    <w:rsid w:val="00954840"/>
    <w:rsid w:val="00955652"/>
    <w:rsid w:val="00972135"/>
    <w:rsid w:val="00994062"/>
    <w:rsid w:val="009C5371"/>
    <w:rsid w:val="00A07602"/>
    <w:rsid w:val="00A43269"/>
    <w:rsid w:val="00A45E08"/>
    <w:rsid w:val="00A82738"/>
    <w:rsid w:val="00AD7334"/>
    <w:rsid w:val="00AF58F7"/>
    <w:rsid w:val="00B47C1E"/>
    <w:rsid w:val="00B60016"/>
    <w:rsid w:val="00B91C3B"/>
    <w:rsid w:val="00BC29F2"/>
    <w:rsid w:val="00BE39B1"/>
    <w:rsid w:val="00BE7204"/>
    <w:rsid w:val="00C16BC7"/>
    <w:rsid w:val="00C52D65"/>
    <w:rsid w:val="00CA142B"/>
    <w:rsid w:val="00CC7C41"/>
    <w:rsid w:val="00CC7D0C"/>
    <w:rsid w:val="00D800D1"/>
    <w:rsid w:val="00DA4562"/>
    <w:rsid w:val="00DA7836"/>
    <w:rsid w:val="00DE10EA"/>
    <w:rsid w:val="00E115C5"/>
    <w:rsid w:val="00E163BF"/>
    <w:rsid w:val="00E34040"/>
    <w:rsid w:val="00E52DD1"/>
    <w:rsid w:val="00E80D00"/>
    <w:rsid w:val="00F26D30"/>
    <w:rsid w:val="00F43570"/>
    <w:rsid w:val="00F67B94"/>
    <w:rsid w:val="00F72376"/>
    <w:rsid w:val="00F76689"/>
    <w:rsid w:val="00F83154"/>
    <w:rsid w:val="00FF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E8933"/>
  <w15:chartTrackingRefBased/>
  <w15:docId w15:val="{2D646D70-8E93-4B0D-952B-893DD13E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ABNT1">
    <w:name w:val="ABNT1"/>
    <w:basedOn w:val="Tabelanormal"/>
    <w:uiPriority w:val="99"/>
    <w:rsid w:val="003314FF"/>
    <w:rPr>
      <w:rFonts w:ascii="Arial" w:eastAsia="Times New Roman" w:hAnsi="Arial"/>
    </w:rPr>
    <w:tblPr>
      <w:tblBorders>
        <w:top w:val="single" w:sz="4" w:space="0" w:color="auto"/>
        <w:bottom w:val="single" w:sz="4" w:space="0" w:color="auto"/>
      </w:tblBorders>
    </w:tblPr>
    <w:tblStylePr w:type="firstRow">
      <w:rPr>
        <w:rFonts w:ascii="Arial" w:hAnsi="Arial"/>
        <w:sz w:val="24"/>
      </w:rPr>
      <w:tblPr/>
      <w:tcPr>
        <w:tcBorders>
          <w:bottom w:val="single" w:sz="4" w:space="0" w:color="auto"/>
        </w:tcBorders>
      </w:tcPr>
    </w:tblStylePr>
  </w:style>
  <w:style w:type="table" w:customStyle="1" w:styleId="ABNT2">
    <w:name w:val="ABNT2"/>
    <w:basedOn w:val="Tabelacomgrade"/>
    <w:uiPriority w:val="99"/>
    <w:rsid w:val="00692FA3"/>
    <w:pPr>
      <w:jc w:val="both"/>
    </w:pPr>
    <w:tblPr>
      <w:tblBorders>
        <w:top w:val="single" w:sz="6" w:space="0" w:color="000000"/>
        <w:left w:val="none" w:sz="0" w:space="0" w:color="auto"/>
        <w:bottom w:val="single" w:sz="6" w:space="0" w:color="000000"/>
        <w:right w:val="none" w:sz="0" w:space="0" w:color="auto"/>
        <w:insideH w:val="none" w:sz="0" w:space="0" w:color="auto"/>
        <w:insideV w:val="none" w:sz="0" w:space="0" w:color="auto"/>
      </w:tblBorders>
    </w:tblPr>
    <w:tcPr>
      <w:shd w:val="clear" w:color="auto" w:fill="auto"/>
    </w:tcPr>
    <w:tblStylePr w:type="firstRow">
      <w:tblPr/>
      <w:tcPr>
        <w:tcBorders>
          <w:top w:val="single" w:sz="4" w:space="0" w:color="auto"/>
          <w:bottom w:val="single" w:sz="4" w:space="0" w:color="auto"/>
        </w:tcBorders>
        <w:shd w:val="clear" w:color="auto" w:fill="auto"/>
      </w:tcPr>
    </w:tblStylePr>
    <w:tblStylePr w:type="lastRow">
      <w:pPr>
        <w:jc w:val="left"/>
      </w:pPr>
      <w:tblPr/>
      <w:tcPr>
        <w:tcBorders>
          <w:top w:val="single" w:sz="6" w:space="0" w:color="000000"/>
        </w:tcBorders>
        <w:shd w:val="clear" w:color="auto" w:fill="auto"/>
      </w:tcPr>
    </w:tblStylePr>
  </w:style>
  <w:style w:type="table" w:styleId="Tabelacomgrade">
    <w:name w:val="Table Grid"/>
    <w:basedOn w:val="Tabelanormal"/>
    <w:uiPriority w:val="59"/>
    <w:rsid w:val="00692F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bnt">
    <w:name w:val="abnt"/>
    <w:basedOn w:val="Tabelanormal"/>
    <w:uiPriority w:val="99"/>
    <w:rsid w:val="00393CB9"/>
    <w:rPr>
      <w:rFonts w:ascii="Times New Roman" w:eastAsia="Times New Roman" w:hAnsi="Times New Roman"/>
    </w:rPr>
    <w:tblPr>
      <w:tblBorders>
        <w:bottom w:val="single" w:sz="4" w:space="0" w:color="auto"/>
      </w:tblBorders>
    </w:tblPr>
    <w:tblStylePr w:type="firstRow">
      <w:rPr>
        <w:b/>
      </w:rPr>
      <w:tblPr/>
      <w:tcPr>
        <w:tcBorders>
          <w:top w:val="single" w:sz="4" w:space="0" w:color="auto"/>
          <w:bottom w:val="single" w:sz="4" w:space="0" w:color="auto"/>
        </w:tcBorders>
      </w:tcPr>
    </w:tblStylePr>
    <w:tblStylePr w:type="lastRow">
      <w:rPr>
        <w:b/>
      </w:rPr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670DF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670DF9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670DF9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670DF9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78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Anthony Rodrigues Cardoso</dc:creator>
  <cp:keywords/>
  <cp:lastModifiedBy>Michael Miller Rodrigues Cardoso</cp:lastModifiedBy>
  <cp:revision>3</cp:revision>
  <dcterms:created xsi:type="dcterms:W3CDTF">2023-05-29T23:52:00Z</dcterms:created>
  <dcterms:modified xsi:type="dcterms:W3CDTF">2023-05-30T00:20:00Z</dcterms:modified>
</cp:coreProperties>
</file>