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E87AF5" w14:textId="730EEA3A" w:rsidR="00F35C6B" w:rsidRDefault="00885EF3" w:rsidP="00885EF3">
      <w:pPr>
        <w:jc w:val="right"/>
      </w:pPr>
      <w:r>
        <w:t xml:space="preserve">Member: Jared Orange, Marcos </w:t>
      </w:r>
      <w:proofErr w:type="spellStart"/>
      <w:r>
        <w:t>Buzn</w:t>
      </w:r>
      <w:bookmarkStart w:id="0" w:name="_GoBack"/>
      <w:bookmarkEnd w:id="0"/>
      <w:proofErr w:type="spellEnd"/>
      <w:r>
        <w:t>, Wencong Huang</w:t>
      </w:r>
    </w:p>
    <w:p w14:paraId="4E62CF6A" w14:textId="77777777" w:rsidR="00F35C6B" w:rsidRDefault="00F35C6B">
      <w:r>
        <w:t>Bit</w:t>
      </w:r>
    </w:p>
    <w:p w14:paraId="1FD2650B" w14:textId="2BEBF455" w:rsidR="00F35C6B" w:rsidRDefault="00F35C6B">
      <w:r>
        <w:rPr>
          <w:noProof/>
        </w:rPr>
        <w:drawing>
          <wp:inline distT="0" distB="0" distL="0" distR="0" wp14:anchorId="44B5C3A3" wp14:editId="45D892EB">
            <wp:extent cx="6207509" cy="3048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t hd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033" cy="30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9200C" wp14:editId="113D50D1">
            <wp:extent cx="5363555" cy="53530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339" cy="53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E52E56" w14:textId="49337CEC" w:rsidR="007E07DD" w:rsidRDefault="007E07DD">
      <w:r>
        <w:lastRenderedPageBreak/>
        <w:t>Register</w:t>
      </w:r>
    </w:p>
    <w:p w14:paraId="574C4991" w14:textId="3640EA81" w:rsidR="00C5202E" w:rsidRDefault="00C5202E">
      <w:r>
        <w:rPr>
          <w:noProof/>
        </w:rPr>
        <w:drawing>
          <wp:inline distT="0" distB="0" distL="0" distR="0" wp14:anchorId="3D7775B1" wp14:editId="51EC684D">
            <wp:extent cx="6391650" cy="319405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er hd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84" cy="32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128FB" wp14:editId="5703603C">
            <wp:extent cx="5209435" cy="521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45" cy="52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865F" w14:textId="77777777" w:rsidR="007E07DD" w:rsidRDefault="007E07DD">
      <w:r>
        <w:br w:type="page"/>
      </w:r>
    </w:p>
    <w:p w14:paraId="72D203F6" w14:textId="612F80F1" w:rsidR="00E172CF" w:rsidRDefault="00985225">
      <w:r>
        <w:lastRenderedPageBreak/>
        <w:t>PC</w:t>
      </w:r>
    </w:p>
    <w:p w14:paraId="7DEEED00" w14:textId="77777777" w:rsidR="00985225" w:rsidRDefault="00985225">
      <w:r>
        <w:rPr>
          <w:noProof/>
        </w:rPr>
        <w:drawing>
          <wp:inline distT="0" distB="0" distL="0" distR="0" wp14:anchorId="476B5DF0" wp14:editId="7CFFA0C4">
            <wp:extent cx="4282440" cy="4681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217" cy="46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03EC" w14:textId="77777777" w:rsidR="00985225" w:rsidRDefault="00985225">
      <w:r>
        <w:rPr>
          <w:noProof/>
        </w:rPr>
        <w:drawing>
          <wp:inline distT="0" distB="0" distL="0" distR="0" wp14:anchorId="75C78493" wp14:editId="0235E189">
            <wp:extent cx="4815724" cy="37795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76" cy="38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565D" w14:textId="77777777" w:rsidR="00985225" w:rsidRDefault="00985225"/>
    <w:p w14:paraId="76B4219F" w14:textId="77777777" w:rsidR="00225375" w:rsidRDefault="00985225">
      <w:r>
        <w:t>RAM8</w:t>
      </w:r>
    </w:p>
    <w:p w14:paraId="777ACA11" w14:textId="77777777" w:rsidR="00985225" w:rsidRDefault="00985225">
      <w:r>
        <w:rPr>
          <w:noProof/>
        </w:rPr>
        <w:drawing>
          <wp:inline distT="0" distB="0" distL="0" distR="0" wp14:anchorId="6819E80F" wp14:editId="44E8767F">
            <wp:extent cx="4534276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221" cy="35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F160" w14:textId="77777777" w:rsidR="00985225" w:rsidRDefault="00985225">
      <w:r>
        <w:rPr>
          <w:noProof/>
        </w:rPr>
        <w:drawing>
          <wp:inline distT="0" distB="0" distL="0" distR="0" wp14:anchorId="2516B7F6" wp14:editId="739C1954">
            <wp:extent cx="5943600" cy="4646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CBCF" w14:textId="77777777" w:rsidR="00225375" w:rsidRDefault="00225375">
      <w:r>
        <w:lastRenderedPageBreak/>
        <w:t>RAM64</w:t>
      </w:r>
    </w:p>
    <w:p w14:paraId="2D45BF88" w14:textId="77777777" w:rsidR="00BC40B6" w:rsidRDefault="00CC35BD">
      <w:r>
        <w:rPr>
          <w:noProof/>
        </w:rPr>
        <w:drawing>
          <wp:inline distT="0" distB="0" distL="0" distR="0" wp14:anchorId="468497DD" wp14:editId="67C2C5EF">
            <wp:extent cx="4549919" cy="2834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7" t="10666" r="36555" b="19802"/>
                    <a:stretch/>
                  </pic:blipFill>
                  <pic:spPr bwMode="auto">
                    <a:xfrm>
                      <a:off x="0" y="0"/>
                      <a:ext cx="4553459" cy="28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9DA5" w14:textId="77777777" w:rsidR="00BC40B6" w:rsidRDefault="00DA39E1">
      <w:r>
        <w:rPr>
          <w:noProof/>
        </w:rPr>
        <w:drawing>
          <wp:inline distT="0" distB="0" distL="0" distR="0" wp14:anchorId="36305B0F" wp14:editId="7822243D">
            <wp:extent cx="6004560" cy="379037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074" r="46667" b="30074"/>
                    <a:stretch/>
                  </pic:blipFill>
                  <pic:spPr bwMode="auto">
                    <a:xfrm>
                      <a:off x="0" y="0"/>
                      <a:ext cx="6017957" cy="37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14:paraId="6F99A997" w14:textId="77777777" w:rsidR="00D07F47" w:rsidRDefault="00D07F47">
      <w:r>
        <w:lastRenderedPageBreak/>
        <w:t>RAM512</w:t>
      </w:r>
    </w:p>
    <w:p w14:paraId="750C0036" w14:textId="7E1F19AA" w:rsidR="00D07F47" w:rsidRDefault="005918A7">
      <w:r>
        <w:rPr>
          <w:noProof/>
        </w:rPr>
        <w:drawing>
          <wp:inline distT="0" distB="0" distL="0" distR="0" wp14:anchorId="2B9ADCFD" wp14:editId="07F71848">
            <wp:extent cx="6171942" cy="3073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M512 hd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355" cy="31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88A78" wp14:editId="6189505C">
            <wp:extent cx="5264150" cy="526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M5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19" cy="52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F47">
        <w:br w:type="page"/>
      </w:r>
    </w:p>
    <w:p w14:paraId="68710948" w14:textId="77777777" w:rsidR="00D07F47" w:rsidRDefault="00D07F47">
      <w:r>
        <w:lastRenderedPageBreak/>
        <w:t>RAM4K</w:t>
      </w:r>
    </w:p>
    <w:p w14:paraId="537DFE20" w14:textId="77777777" w:rsidR="009406C6" w:rsidRDefault="00637109">
      <w:r>
        <w:rPr>
          <w:noProof/>
        </w:rPr>
        <w:drawing>
          <wp:inline distT="0" distB="0" distL="0" distR="0" wp14:anchorId="50D5378A" wp14:editId="1EC07AE2">
            <wp:extent cx="4450080" cy="3032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34" r="47001" b="30468"/>
                    <a:stretch/>
                  </pic:blipFill>
                  <pic:spPr bwMode="auto">
                    <a:xfrm>
                      <a:off x="0" y="0"/>
                      <a:ext cx="4458744" cy="30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EBD7" w14:textId="77777777" w:rsidR="00D07F47" w:rsidRDefault="009406C6">
      <w:r>
        <w:rPr>
          <w:noProof/>
        </w:rPr>
        <w:drawing>
          <wp:inline distT="0" distB="0" distL="0" distR="0" wp14:anchorId="5936EA18" wp14:editId="2ABF8B30">
            <wp:extent cx="5792341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56" t="10469" r="36778" b="23556"/>
                    <a:stretch/>
                  </pic:blipFill>
                  <pic:spPr bwMode="auto">
                    <a:xfrm>
                      <a:off x="0" y="0"/>
                      <a:ext cx="5802726" cy="35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14:paraId="23866542" w14:textId="77777777" w:rsidR="00D07F47" w:rsidRDefault="00D07F47">
      <w:r>
        <w:lastRenderedPageBreak/>
        <w:t>RAM16K</w:t>
      </w:r>
    </w:p>
    <w:p w14:paraId="75E759C2" w14:textId="5DA7E87C" w:rsidR="00F317DB" w:rsidRDefault="00D967E0">
      <w:r>
        <w:rPr>
          <w:noProof/>
        </w:rPr>
        <w:drawing>
          <wp:inline distT="0" distB="0" distL="0" distR="0" wp14:anchorId="0068BE8E" wp14:editId="06FC7FA6">
            <wp:extent cx="6121400" cy="31870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M16 hd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605" cy="32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4FB6A" wp14:editId="18B86006">
            <wp:extent cx="5645150" cy="564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M16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39" cy="56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430" w14:textId="0FC6AE22" w:rsidR="00F317DB" w:rsidRDefault="00F317DB">
      <w:pPr>
        <w:rPr>
          <w:u w:val="single"/>
        </w:rPr>
      </w:pPr>
      <w:r w:rsidRPr="00F317DB">
        <w:rPr>
          <w:u w:val="single"/>
        </w:rPr>
        <w:lastRenderedPageBreak/>
        <w:t>Are the test adequate or inadequate?</w:t>
      </w:r>
    </w:p>
    <w:p w14:paraId="5412F550" w14:textId="61E8C4DD" w:rsidR="00F317DB" w:rsidRDefault="00F317DB">
      <w:r>
        <w:rPr>
          <w:b/>
        </w:rPr>
        <w:t xml:space="preserve">RAMs: </w:t>
      </w:r>
      <w:r>
        <w:t xml:space="preserve">The RAM tests are adequate. The sole purpose of RAM is to provide fast read/write access to a storage device. The </w:t>
      </w:r>
      <w:proofErr w:type="spellStart"/>
      <w:r>
        <w:t>tst</w:t>
      </w:r>
      <w:proofErr w:type="spellEnd"/>
      <w:r>
        <w:t xml:space="preserve"> files load in an address and use ticks and tocks to count how fast is reads/writes to the device by displaying in between functions. If anything, we would have added some sort of device to calculate speed in MHz (like typical RAM inside a computer is measured)</w:t>
      </w:r>
      <w:r w:rsidR="006C6EB5">
        <w:t xml:space="preserve">, </w:t>
      </w:r>
      <w:r>
        <w:t xml:space="preserve">a test to find the max slots used when </w:t>
      </w:r>
      <w:r w:rsidR="00FF4B24">
        <w:t>read/writing to the device</w:t>
      </w:r>
      <w:r w:rsidR="006C6EB5">
        <w:t xml:space="preserve"> and then a test comparing the runtime versus an actual hard drive. </w:t>
      </w:r>
    </w:p>
    <w:p w14:paraId="39D53D22" w14:textId="44971BF1" w:rsidR="006A53AD" w:rsidRDefault="006A53AD"/>
    <w:p w14:paraId="7417B72D" w14:textId="3FF3D648" w:rsidR="006A53AD" w:rsidRDefault="006A53AD">
      <w:r>
        <w:rPr>
          <w:b/>
        </w:rPr>
        <w:t xml:space="preserve">Bit: </w:t>
      </w:r>
      <w:r>
        <w:t>Adequate.</w:t>
      </w:r>
      <w:r w:rsidR="00E36F80">
        <w:t xml:space="preserve"> All that a bit does is store data and execute instructions in bytes. </w:t>
      </w:r>
      <w:r w:rsidR="003159D5">
        <w:t xml:space="preserve">The </w:t>
      </w:r>
      <w:proofErr w:type="spellStart"/>
      <w:r w:rsidR="003159D5">
        <w:t>tst</w:t>
      </w:r>
      <w:proofErr w:type="spellEnd"/>
      <w:r w:rsidR="003159D5">
        <w:t xml:space="preserve"> file sets a value, loads it, </w:t>
      </w:r>
      <w:proofErr w:type="gramStart"/>
      <w:r w:rsidR="003159D5">
        <w:t>starts</w:t>
      </w:r>
      <w:proofErr w:type="gramEnd"/>
      <w:r w:rsidR="003159D5">
        <w:t xml:space="preserve"> counting using ticks and tocks and outputs the executable time of storing the data. </w:t>
      </w:r>
    </w:p>
    <w:p w14:paraId="5194C1A0" w14:textId="52D50891" w:rsidR="006A53AD" w:rsidRDefault="006A53AD"/>
    <w:p w14:paraId="51B67CAA" w14:textId="6ED13569" w:rsidR="006A53AD" w:rsidRDefault="006A53AD">
      <w:r>
        <w:rPr>
          <w:b/>
        </w:rPr>
        <w:t xml:space="preserve">Register: </w:t>
      </w:r>
      <w:r>
        <w:t>Inadequate. Register and Bit have the same read/write functions, so testing Bit first is all that is necessary since n Register is made up of n Bits.</w:t>
      </w:r>
    </w:p>
    <w:p w14:paraId="6AFAFE2B" w14:textId="39F5AFBB" w:rsidR="005B4ED4" w:rsidRDefault="005B4ED4"/>
    <w:p w14:paraId="2163795E" w14:textId="5DB41E74" w:rsidR="005B4ED4" w:rsidRPr="00347323" w:rsidRDefault="005B4ED4">
      <w:r>
        <w:rPr>
          <w:b/>
        </w:rPr>
        <w:t xml:space="preserve">PC: </w:t>
      </w:r>
      <w:r w:rsidR="00806D0F">
        <w:t xml:space="preserve">Adequate.  The Program Counter is working with the reset, load, and </w:t>
      </w:r>
      <w:proofErr w:type="spellStart"/>
      <w:proofErr w:type="gramStart"/>
      <w:r w:rsidR="00806D0F">
        <w:t>inc</w:t>
      </w:r>
      <w:proofErr w:type="spellEnd"/>
      <w:proofErr w:type="gramEnd"/>
      <w:r w:rsidR="00806D0F">
        <w:t xml:space="preserve">, (the if-else statement in the comment section) total of 3 bits and that gives us 2^3=8 cases. In the test file, it had checked all the cases/combinations of reset, load, and </w:t>
      </w:r>
      <w:proofErr w:type="spellStart"/>
      <w:proofErr w:type="gramStart"/>
      <w:r w:rsidR="00806D0F">
        <w:t>inc</w:t>
      </w:r>
      <w:proofErr w:type="gramEnd"/>
      <w:r w:rsidR="00806D0F">
        <w:t>.</w:t>
      </w:r>
      <w:proofErr w:type="spellEnd"/>
      <w:r w:rsidR="00806D0F">
        <w:t xml:space="preserve">  Therefore, the test is adequate.</w:t>
      </w:r>
    </w:p>
    <w:p w14:paraId="25F907AB" w14:textId="77777777" w:rsidR="00D07F47" w:rsidRDefault="00D07F47"/>
    <w:sectPr w:rsidR="00D07F47" w:rsidSect="002253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607E0B" w14:textId="77777777" w:rsidR="00885EF3" w:rsidRDefault="00885EF3" w:rsidP="00885EF3">
      <w:pPr>
        <w:spacing w:after="0" w:line="240" w:lineRule="auto"/>
      </w:pPr>
      <w:r>
        <w:separator/>
      </w:r>
    </w:p>
  </w:endnote>
  <w:endnote w:type="continuationSeparator" w:id="0">
    <w:p w14:paraId="5BDE9A9A" w14:textId="77777777" w:rsidR="00885EF3" w:rsidRDefault="00885EF3" w:rsidP="00885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458C90" w14:textId="77777777" w:rsidR="00885EF3" w:rsidRDefault="00885EF3" w:rsidP="00885EF3">
      <w:pPr>
        <w:spacing w:after="0" w:line="240" w:lineRule="auto"/>
      </w:pPr>
      <w:r>
        <w:separator/>
      </w:r>
    </w:p>
  </w:footnote>
  <w:footnote w:type="continuationSeparator" w:id="0">
    <w:p w14:paraId="62BA299B" w14:textId="77777777" w:rsidR="00885EF3" w:rsidRDefault="00885EF3" w:rsidP="00885E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5DA"/>
    <w:rsid w:val="00225375"/>
    <w:rsid w:val="003159D5"/>
    <w:rsid w:val="003265DA"/>
    <w:rsid w:val="00347323"/>
    <w:rsid w:val="005918A7"/>
    <w:rsid w:val="005B4ED4"/>
    <w:rsid w:val="00637109"/>
    <w:rsid w:val="006A53AD"/>
    <w:rsid w:val="006C6EB5"/>
    <w:rsid w:val="007E07DD"/>
    <w:rsid w:val="00806D0F"/>
    <w:rsid w:val="00885EF3"/>
    <w:rsid w:val="009406C6"/>
    <w:rsid w:val="00985225"/>
    <w:rsid w:val="00BC40B6"/>
    <w:rsid w:val="00C5202E"/>
    <w:rsid w:val="00CC35BD"/>
    <w:rsid w:val="00D07F47"/>
    <w:rsid w:val="00D967E0"/>
    <w:rsid w:val="00DA39E1"/>
    <w:rsid w:val="00E172CF"/>
    <w:rsid w:val="00E36F80"/>
    <w:rsid w:val="00F317DB"/>
    <w:rsid w:val="00F35C6B"/>
    <w:rsid w:val="00F64AD2"/>
    <w:rsid w:val="00FF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68F22"/>
  <w15:chartTrackingRefBased/>
  <w15:docId w15:val="{721E68E6-6B41-4344-B224-D9898047B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EF3"/>
  </w:style>
  <w:style w:type="paragraph" w:styleId="Footer">
    <w:name w:val="footer"/>
    <w:basedOn w:val="Normal"/>
    <w:link w:val="FooterChar"/>
    <w:uiPriority w:val="99"/>
    <w:unhideWhenUsed/>
    <w:rsid w:val="00885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Wencong Huang</dc:creator>
  <cp:keywords/>
  <dc:description/>
  <cp:lastModifiedBy>Wencong Huang</cp:lastModifiedBy>
  <cp:revision>21</cp:revision>
  <dcterms:created xsi:type="dcterms:W3CDTF">2018-11-14T23:28:00Z</dcterms:created>
  <dcterms:modified xsi:type="dcterms:W3CDTF">2018-11-15T23:55:00Z</dcterms:modified>
</cp:coreProperties>
</file>