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52E1A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CSU09</w:t>
      </w:r>
      <w:r>
        <w:rPr>
          <w:b/>
          <w:bCs/>
          <w:sz w:val="36"/>
          <w:szCs w:val="36"/>
        </w:rPr>
        <w:t>- Receber pagamento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spacing w:line="259" w:lineRule="auto"/>
            </w:pPr>
            <w:r>
              <w:rPr>
                <w:sz w:val="28"/>
                <w:szCs w:val="28"/>
              </w:rPr>
              <w:t>O proprietário recebe pagamento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bookmarkStart w:id="0" w:name="_GoBack"/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Propietário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bookmarkEnd w:id="0"/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6A710">
            <w:pPr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Sistema notifica que o inquilino pagou o aluguel</w:t>
            </w:r>
          </w:p>
        </w:tc>
      </w:tr>
      <w:tr w14:paraId="0C99C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B7C8D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3FFDB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A9EF47">
            <w:r>
              <w:t xml:space="preserve">Linha 3. </w:t>
            </w:r>
          </w:p>
        </w:tc>
      </w:tr>
      <w:tr w14:paraId="57E24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CB8702">
            <w:pPr>
              <w:jc w:val="center"/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291D5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B20ECA"/>
        </w:tc>
      </w:tr>
    </w:tbl>
    <w:p w14:paraId="2950C9CE">
      <w:pPr>
        <w:rPr>
          <w:b/>
          <w:bCs/>
          <w:sz w:val="28"/>
          <w:szCs w:val="28"/>
        </w:rPr>
      </w:pPr>
    </w:p>
    <w:p w14:paraId="0CE06E2F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41160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  <w:vAlign w:val="top"/>
          </w:tcPr>
          <w:p w14:paraId="09C9F7FD">
            <w:pPr>
              <w:jc w:val="center"/>
            </w:pPr>
            <w:r>
              <w:rPr>
                <w:rFonts w:hint="default"/>
                <w:lang w:val="pt-BR"/>
              </w:rPr>
              <w:t>06/08/2025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4DA7008F"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  <w:vAlign w:val="top"/>
          </w:tcPr>
          <w:p w14:paraId="01230EC8">
            <w:pPr>
              <w:jc w:val="center"/>
            </w:pPr>
            <w:r>
              <w:rPr>
                <w:rFonts w:hint="default"/>
                <w:lang w:val="pt-BR"/>
              </w:rPr>
              <w:t>Criação dos fluxos alternativos e de exceção</w:t>
            </w:r>
          </w:p>
        </w:tc>
      </w:tr>
    </w:tbl>
    <w:p w14:paraId="650FD635"/>
    <w:p w14:paraId="3C67E968"/>
    <w:p w14:paraId="72A3D3EC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90C004"/>
    <w:multiLevelType w:val="singleLevel"/>
    <w:tmpl w:val="6090C0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B50752D"/>
    <w:rsid w:val="0C75A8F1"/>
    <w:rsid w:val="0CE7CA62"/>
    <w:rsid w:val="0DFB2DE2"/>
    <w:rsid w:val="10FFBC3F"/>
    <w:rsid w:val="121BC0AD"/>
    <w:rsid w:val="12DBF63E"/>
    <w:rsid w:val="158057F8"/>
    <w:rsid w:val="17857B69"/>
    <w:rsid w:val="183EDE26"/>
    <w:rsid w:val="1BDC36AE"/>
    <w:rsid w:val="1C4CFF93"/>
    <w:rsid w:val="1EFAC01B"/>
    <w:rsid w:val="1F9B02EB"/>
    <w:rsid w:val="1FA79ACF"/>
    <w:rsid w:val="207CC009"/>
    <w:rsid w:val="23687869"/>
    <w:rsid w:val="25E99E77"/>
    <w:rsid w:val="2629C0C7"/>
    <w:rsid w:val="281316D0"/>
    <w:rsid w:val="29FA7C4C"/>
    <w:rsid w:val="2C0E5A7A"/>
    <w:rsid w:val="306F4117"/>
    <w:rsid w:val="314E575E"/>
    <w:rsid w:val="32607149"/>
    <w:rsid w:val="32700B02"/>
    <w:rsid w:val="34ADA5DA"/>
    <w:rsid w:val="351E684F"/>
    <w:rsid w:val="3574FFC8"/>
    <w:rsid w:val="35C67463"/>
    <w:rsid w:val="366117F0"/>
    <w:rsid w:val="3FDC5F8A"/>
    <w:rsid w:val="3FE978E0"/>
    <w:rsid w:val="402D2A3D"/>
    <w:rsid w:val="43B1FD40"/>
    <w:rsid w:val="45430519"/>
    <w:rsid w:val="471DA379"/>
    <w:rsid w:val="488CE682"/>
    <w:rsid w:val="499E8938"/>
    <w:rsid w:val="4B9A6194"/>
    <w:rsid w:val="4C7250AF"/>
    <w:rsid w:val="4EEDD5B1"/>
    <w:rsid w:val="4FC55F44"/>
    <w:rsid w:val="4FDFC612"/>
    <w:rsid w:val="505265C6"/>
    <w:rsid w:val="52B5F337"/>
    <w:rsid w:val="564D4F29"/>
    <w:rsid w:val="5AD9B1BD"/>
    <w:rsid w:val="5B753406"/>
    <w:rsid w:val="5C606870"/>
    <w:rsid w:val="5D7C3D3D"/>
    <w:rsid w:val="5E55AFEE"/>
    <w:rsid w:val="5FF06409"/>
    <w:rsid w:val="61B21746"/>
    <w:rsid w:val="62EA50F5"/>
    <w:rsid w:val="6336281A"/>
    <w:rsid w:val="64FA8A64"/>
    <w:rsid w:val="655B1960"/>
    <w:rsid w:val="6566DC14"/>
    <w:rsid w:val="6924560D"/>
    <w:rsid w:val="6974AF0B"/>
    <w:rsid w:val="6A390D6F"/>
    <w:rsid w:val="6CC71F0E"/>
    <w:rsid w:val="6D56C340"/>
    <w:rsid w:val="6DBF907B"/>
    <w:rsid w:val="6E627965"/>
    <w:rsid w:val="70B10509"/>
    <w:rsid w:val="73AE1699"/>
    <w:rsid w:val="740DA24C"/>
    <w:rsid w:val="74AB0256"/>
    <w:rsid w:val="754435FB"/>
    <w:rsid w:val="7685B7BF"/>
    <w:rsid w:val="77B26E0B"/>
    <w:rsid w:val="7838AF5C"/>
    <w:rsid w:val="7983FEF0"/>
    <w:rsid w:val="7BA9FE80"/>
    <w:rsid w:val="7C49B5AC"/>
    <w:rsid w:val="7D36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uiPriority w:val="0"/>
    <w:rPr>
      <w:sz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TotalTime>5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Luiz Guilherme</cp:lastModifiedBy>
  <dcterms:modified xsi:type="dcterms:W3CDTF">2025-08-07T00:51:09Z</dcterms:modified>
  <dc:title>Cenário 1 – Devolver Livro dentro do Prazo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0FCE6E1C1E93482A9E63A1C2793987DB_12</vt:lpwstr>
  </property>
</Properties>
</file>