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GESTION FESTIVAL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23 de Junio va a tener lugar  un Festival de Música llamado MUSITRÓN.  En este festival hay 3 tres escenarios en los que tienen actuaciones diferentes artistas.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 escenario se identifica por su nombre y también se guardan datos de su capacidad y la fuerza de sus altavoces. De los artistas se guardan datos como su nombre completo, su nombre artístico que los identifica, su edad y los oyentes mensuales. En cuanto a las actuaciones se guardan la fecha y hora a la que es, el aforo de la  misma y no se que más ponerle. En cada escenario haciendo una actuación puede haber más de un artista actuando.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También va  a haber asistentes, que se identifican por su DNI y de los cuales se guarda: el nombre completo, su edad( y si no supera los 14 no podrá asistir), y si quereis meterle más cosas podéis. Los asistentes pueden ser VIPS o Generales (no se si esto podría meterse en tikets pero quizas es un follón).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Los asistentes compran tikets por un precio. Los tikets se identifican por su número de serie, y contienen un QR asociado el cual tambien es único.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Los asistentes tambien asisten a actuaciones, de esto se quiere saber la cantidad de gente que va a verla. Es muy importante que no se supere el aforo de estas actuaciones.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También hay patrocinadores que ayudan a sacar el festuval adelante, de estos patrocinadores que se identifican por su nombre de marca se quere guardar la aportación económica que hacen, a que se dedican, es decir de que ámbito son, industria de la alimentación, tecnologías, bebidas acoholicas… y aquí tampoco se me ocurren muchos mas atributos.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Los patrocinadores se “patrocinan” se “enseñan” en los escenarios  y de esta relación queremos saber el tamaño del cartel o valla que va a tener.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Estos tambien aportan proporcionando recursos, ya sean focos, amplificadores, microfonos o hasta alguna noria. Estos  recursos se identifican por el recurso que es la marca y el numero de serie, ademas se quiere saber si estan en buen o mal estado.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g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