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04E2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Bias-Correction Pipeline (ANA gauges vs. CHIRPS / IMERG / PERSIANN / BR-DWGD “Xavier”)</w:t>
      </w:r>
    </w:p>
    <w:p w14:paraId="5D042B44" w14:textId="77777777" w:rsidR="00A75347" w:rsidRPr="00A75347" w:rsidRDefault="00A75347" w:rsidP="00A75347">
      <w:r w:rsidRPr="00A75347">
        <w:t xml:space="preserve">This manual explains how to run the Python scripts in </w:t>
      </w:r>
      <w:r w:rsidRPr="00A75347">
        <w:rPr>
          <w:b/>
          <w:bCs/>
        </w:rPr>
        <w:t>Testing.zip</w:t>
      </w:r>
      <w:r w:rsidRPr="00A75347">
        <w:t xml:space="preserve"> to estimate station bias factors from gauge–satellite pairs, interpolate them to a grid, check results with plots, and apply the correction to annual-maximum </w:t>
      </w:r>
      <w:proofErr w:type="spellStart"/>
      <w:r w:rsidRPr="00A75347">
        <w:t>rasters</w:t>
      </w:r>
      <w:proofErr w:type="spellEnd"/>
      <w:r w:rsidRPr="00A75347">
        <w:t>. It also highlights what to change in each script and the key parameters.</w:t>
      </w:r>
    </w:p>
    <w:p w14:paraId="03FCAF64" w14:textId="77777777" w:rsidR="00A75347" w:rsidRPr="00A75347" w:rsidRDefault="00A75347" w:rsidP="00A75347">
      <w:r w:rsidRPr="00A75347">
        <w:pict w14:anchorId="02BB9F4E">
          <v:rect id="_x0000_i1103" style="width:0;height:1.5pt" o:hralign="center" o:hrstd="t" o:hr="t" fillcolor="#a0a0a0" stroked="f"/>
        </w:pict>
      </w:r>
    </w:p>
    <w:p w14:paraId="0FE14115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0) What the pipeline does (in one minute)</w:t>
      </w:r>
    </w:p>
    <w:p w14:paraId="4F8A8D7B" w14:textId="77777777" w:rsidR="00A75347" w:rsidRPr="00A75347" w:rsidRDefault="00A75347" w:rsidP="00A75347">
      <w:pPr>
        <w:numPr>
          <w:ilvl w:val="0"/>
          <w:numId w:val="1"/>
        </w:numPr>
      </w:pPr>
      <w:r w:rsidRPr="00A75347">
        <w:rPr>
          <w:b/>
          <w:bCs/>
        </w:rPr>
        <w:t>Find extreme days at gauges</w:t>
      </w:r>
      <w:r w:rsidRPr="00A75347">
        <w:t xml:space="preserve"> (e.g., &gt;P99 with </w:t>
      </w:r>
      <w:proofErr w:type="spellStart"/>
      <w:r w:rsidRPr="00A75347">
        <w:t>declustering</w:t>
      </w:r>
      <w:proofErr w:type="spellEnd"/>
      <w:r w:rsidRPr="00A75347">
        <w:t xml:space="preserve">) and </w:t>
      </w:r>
      <w:r w:rsidRPr="00A75347">
        <w:rPr>
          <w:b/>
          <w:bCs/>
        </w:rPr>
        <w:t>sample the product</w:t>
      </w:r>
      <w:r w:rsidRPr="00A75347">
        <w:t xml:space="preserve"> (CHIRPS/IMERG/PERSIANN/Xavier) on those dates/locations → yearly CSVs with </w:t>
      </w:r>
      <w:proofErr w:type="spellStart"/>
      <w:r w:rsidRPr="00A75347">
        <w:t>pr_g</w:t>
      </w:r>
      <w:proofErr w:type="spellEnd"/>
      <w:r w:rsidRPr="00A75347">
        <w:t xml:space="preserve">, product value, and ratio = </w:t>
      </w:r>
      <w:proofErr w:type="spellStart"/>
      <w:r w:rsidRPr="00A75347">
        <w:t>pr_g</w:t>
      </w:r>
      <w:proofErr w:type="spellEnd"/>
      <w:r w:rsidRPr="00A75347">
        <w:t xml:space="preserve"> / product.</w:t>
      </w:r>
    </w:p>
    <w:p w14:paraId="11629322" w14:textId="77777777" w:rsidR="00A75347" w:rsidRPr="00A75347" w:rsidRDefault="00A75347" w:rsidP="00A75347">
      <w:pPr>
        <w:numPr>
          <w:ilvl w:val="0"/>
          <w:numId w:val="1"/>
        </w:numPr>
      </w:pPr>
      <w:r w:rsidRPr="00A75347">
        <w:rPr>
          <w:b/>
          <w:bCs/>
        </w:rPr>
        <w:t>Aggregate pairs per station</w:t>
      </w:r>
      <w:r w:rsidRPr="00A75347">
        <w:t xml:space="preserve"> to a single bias factor </w:t>
      </w:r>
      <w:r w:rsidRPr="00A75347">
        <w:rPr>
          <w:b/>
          <w:bCs/>
        </w:rPr>
        <w:t>ζ</w:t>
      </w:r>
      <w:r w:rsidRPr="00A75347">
        <w:t xml:space="preserve"> (median/mean of ratios, or slope through origin) → zeta_per_station.csv.</w:t>
      </w:r>
    </w:p>
    <w:p w14:paraId="0DB344F7" w14:textId="77777777" w:rsidR="00A75347" w:rsidRPr="00A75347" w:rsidRDefault="00A75347" w:rsidP="00A75347">
      <w:pPr>
        <w:numPr>
          <w:ilvl w:val="0"/>
          <w:numId w:val="1"/>
        </w:numPr>
      </w:pPr>
      <w:r w:rsidRPr="00A75347">
        <w:rPr>
          <w:b/>
          <w:bCs/>
        </w:rPr>
        <w:t>Interpolate ζ to a grid</w:t>
      </w:r>
      <w:r w:rsidRPr="00A75347">
        <w:t xml:space="preserve"> (IDW or kriging) → </w:t>
      </w:r>
      <w:proofErr w:type="spellStart"/>
      <w:r w:rsidRPr="00A75347">
        <w:t>zeta_map</w:t>
      </w:r>
      <w:proofErr w:type="spellEnd"/>
      <w:r w:rsidRPr="00A75347">
        <w:t>_*.</w:t>
      </w:r>
      <w:proofErr w:type="spellStart"/>
      <w:r w:rsidRPr="00A75347">
        <w:t>tif</w:t>
      </w:r>
      <w:proofErr w:type="spellEnd"/>
      <w:r w:rsidRPr="00A75347">
        <w:t>.</w:t>
      </w:r>
    </w:p>
    <w:p w14:paraId="31696164" w14:textId="77777777" w:rsidR="00A75347" w:rsidRPr="00A75347" w:rsidRDefault="00A75347" w:rsidP="00A75347">
      <w:pPr>
        <w:numPr>
          <w:ilvl w:val="0"/>
          <w:numId w:val="1"/>
        </w:numPr>
      </w:pPr>
      <w:r w:rsidRPr="00A75347">
        <w:rPr>
          <w:b/>
          <w:bCs/>
        </w:rPr>
        <w:t>Visual QC</w:t>
      </w:r>
      <w:r w:rsidRPr="00A75347">
        <w:t>: scatter/density plots of gauge vs. product before/after correction (+ optional bias map panel).</w:t>
      </w:r>
    </w:p>
    <w:p w14:paraId="32CA12DE" w14:textId="77777777" w:rsidR="00A75347" w:rsidRPr="00A75347" w:rsidRDefault="00A75347" w:rsidP="00A75347">
      <w:pPr>
        <w:numPr>
          <w:ilvl w:val="0"/>
          <w:numId w:val="1"/>
        </w:numPr>
      </w:pPr>
      <w:r w:rsidRPr="00A75347">
        <w:rPr>
          <w:b/>
          <w:bCs/>
        </w:rPr>
        <w:t xml:space="preserve">Apply ζ grid to </w:t>
      </w:r>
      <w:proofErr w:type="spellStart"/>
      <w:r w:rsidRPr="00A75347">
        <w:rPr>
          <w:b/>
          <w:bCs/>
        </w:rPr>
        <w:t>rasters</w:t>
      </w:r>
      <w:proofErr w:type="spellEnd"/>
      <w:r w:rsidRPr="00A75347">
        <w:t xml:space="preserve"> (annual max daily) → bias-corrected </w:t>
      </w:r>
      <w:proofErr w:type="spellStart"/>
      <w:r w:rsidRPr="00A75347">
        <w:t>GeoTIFFs</w:t>
      </w:r>
      <w:proofErr w:type="spellEnd"/>
      <w:r w:rsidRPr="00A75347">
        <w:t>.</w:t>
      </w:r>
    </w:p>
    <w:p w14:paraId="0D42AAD0" w14:textId="77777777" w:rsidR="00A75347" w:rsidRPr="00A75347" w:rsidRDefault="00A75347" w:rsidP="00A75347">
      <w:r w:rsidRPr="00A75347">
        <w:t>Equation used for correction (time-invariant):</w:t>
      </w:r>
    </w:p>
    <w:p w14:paraId="519FB112" w14:textId="0034ACB4" w:rsidR="00A75347" w:rsidRPr="00A75347" w:rsidRDefault="00A75347" w:rsidP="00A75347">
      <m:oMathPara>
        <m:oMath>
          <m:r>
            <w:rPr>
              <w:rFonts w:ascii="Cambria Math" w:hAnsi="Cambria Math"/>
            </w:rPr>
            <m:t xml:space="preserve">Product_corrected(x, y, t) = ζ(x, y) × </m:t>
          </m:r>
          <m:r>
            <w:rPr>
              <w:rFonts w:ascii="Cambria Math" w:hAnsi="Cambria Math"/>
            </w:rPr>
            <m:t>Product_raw(x, y, t)</m:t>
          </m:r>
        </m:oMath>
      </m:oMathPara>
    </w:p>
    <w:p w14:paraId="7658F2A0" w14:textId="77777777" w:rsidR="00A75347" w:rsidRPr="00A75347" w:rsidRDefault="00A75347" w:rsidP="00A75347">
      <w:r w:rsidRPr="00A75347">
        <w:pict w14:anchorId="72DB1E31">
          <v:rect id="_x0000_i1104" style="width:0;height:1.5pt" o:hralign="center" o:hrstd="t" o:hr="t" fillcolor="#a0a0a0" stroked="f"/>
        </w:pict>
      </w:r>
    </w:p>
    <w:p w14:paraId="4D60E454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1) Prerequisites</w:t>
      </w:r>
    </w:p>
    <w:p w14:paraId="19243C44" w14:textId="77777777" w:rsidR="00A75347" w:rsidRPr="00A75347" w:rsidRDefault="00A75347" w:rsidP="00A75347">
      <w:pPr>
        <w:numPr>
          <w:ilvl w:val="0"/>
          <w:numId w:val="2"/>
        </w:numPr>
      </w:pPr>
      <w:r w:rsidRPr="00A75347">
        <w:rPr>
          <w:b/>
          <w:bCs/>
        </w:rPr>
        <w:t>Python 3.9+</w:t>
      </w:r>
      <w:r w:rsidRPr="00A75347">
        <w:t xml:space="preserve"> recommended.</w:t>
      </w:r>
    </w:p>
    <w:p w14:paraId="1E28B6B3" w14:textId="77777777" w:rsidR="00A75347" w:rsidRPr="00A75347" w:rsidRDefault="00A75347" w:rsidP="00A75347">
      <w:pPr>
        <w:numPr>
          <w:ilvl w:val="0"/>
          <w:numId w:val="2"/>
        </w:numPr>
      </w:pPr>
      <w:r w:rsidRPr="00A75347">
        <w:t>Install packages (use a clean environment):</w:t>
      </w:r>
    </w:p>
    <w:p w14:paraId="1AF5BB22" w14:textId="77777777" w:rsidR="00A75347" w:rsidRPr="00A75347" w:rsidRDefault="00A75347" w:rsidP="00A75347">
      <w:pPr>
        <w:numPr>
          <w:ilvl w:val="0"/>
          <w:numId w:val="2"/>
        </w:numPr>
      </w:pPr>
      <w:proofErr w:type="gramStart"/>
      <w:r w:rsidRPr="00A75347">
        <w:t>pip</w:t>
      </w:r>
      <w:proofErr w:type="gramEnd"/>
      <w:r w:rsidRPr="00A75347">
        <w:t xml:space="preserve"> </w:t>
      </w:r>
      <w:proofErr w:type="gramStart"/>
      <w:r w:rsidRPr="00A75347">
        <w:t>install</w:t>
      </w:r>
      <w:proofErr w:type="gramEnd"/>
      <w:r w:rsidRPr="00A75347">
        <w:t xml:space="preserve"> pandas </w:t>
      </w:r>
      <w:proofErr w:type="spellStart"/>
      <w:r w:rsidRPr="00A75347">
        <w:t>numpy</w:t>
      </w:r>
      <w:proofErr w:type="spellEnd"/>
      <w:r w:rsidRPr="00A75347">
        <w:t xml:space="preserve"> matplotlib </w:t>
      </w:r>
      <w:proofErr w:type="spellStart"/>
      <w:r w:rsidRPr="00A75347">
        <w:t>rasterio</w:t>
      </w:r>
      <w:proofErr w:type="spellEnd"/>
      <w:r w:rsidRPr="00A75347">
        <w:t xml:space="preserve"> </w:t>
      </w:r>
      <w:proofErr w:type="spellStart"/>
      <w:r w:rsidRPr="00A75347">
        <w:t>geopandas</w:t>
      </w:r>
      <w:proofErr w:type="spellEnd"/>
      <w:r w:rsidRPr="00A75347">
        <w:t xml:space="preserve"> shapely </w:t>
      </w:r>
      <w:proofErr w:type="spellStart"/>
      <w:r w:rsidRPr="00A75347">
        <w:t>scipy</w:t>
      </w:r>
      <w:proofErr w:type="spellEnd"/>
      <w:r w:rsidRPr="00A75347">
        <w:t xml:space="preserve"> </w:t>
      </w:r>
      <w:proofErr w:type="spellStart"/>
      <w:r w:rsidRPr="00A75347">
        <w:t>tqdm</w:t>
      </w:r>
      <w:proofErr w:type="spellEnd"/>
    </w:p>
    <w:p w14:paraId="6018D37A" w14:textId="77777777" w:rsidR="00A75347" w:rsidRPr="00A75347" w:rsidRDefault="00A75347" w:rsidP="00A75347">
      <w:r w:rsidRPr="00A75347">
        <w:t>Optional for kriging:</w:t>
      </w:r>
    </w:p>
    <w:p w14:paraId="3375DE24" w14:textId="77777777" w:rsidR="00A75347" w:rsidRPr="00A75347" w:rsidRDefault="00A75347" w:rsidP="00A75347">
      <w:r w:rsidRPr="00A75347">
        <w:t xml:space="preserve">pip install </w:t>
      </w:r>
      <w:proofErr w:type="spellStart"/>
      <w:r w:rsidRPr="00A75347">
        <w:t>pykrige</w:t>
      </w:r>
      <w:proofErr w:type="spellEnd"/>
    </w:p>
    <w:p w14:paraId="4BD7D75B" w14:textId="77777777" w:rsidR="00A75347" w:rsidRPr="00A75347" w:rsidRDefault="00A75347" w:rsidP="00A75347">
      <w:pPr>
        <w:numPr>
          <w:ilvl w:val="0"/>
          <w:numId w:val="2"/>
        </w:numPr>
      </w:pPr>
      <w:r w:rsidRPr="00A75347">
        <w:rPr>
          <w:b/>
          <w:bCs/>
        </w:rPr>
        <w:t>Google Earth Engine (GEE)</w:t>
      </w:r>
      <w:r w:rsidRPr="00A75347">
        <w:t xml:space="preserve"> for step 01:</w:t>
      </w:r>
    </w:p>
    <w:p w14:paraId="326D9474" w14:textId="77777777" w:rsidR="00A75347" w:rsidRPr="00A75347" w:rsidRDefault="00A75347" w:rsidP="00A75347">
      <w:pPr>
        <w:numPr>
          <w:ilvl w:val="0"/>
          <w:numId w:val="2"/>
        </w:numPr>
      </w:pPr>
      <w:r w:rsidRPr="00A75347">
        <w:t xml:space="preserve">pip install </w:t>
      </w:r>
      <w:proofErr w:type="spellStart"/>
      <w:r w:rsidRPr="00A75347">
        <w:t>earthengine-api</w:t>
      </w:r>
      <w:proofErr w:type="spellEnd"/>
    </w:p>
    <w:p w14:paraId="30E4EA2D" w14:textId="77777777" w:rsidR="00A75347" w:rsidRPr="00A75347" w:rsidRDefault="00A75347" w:rsidP="00A75347">
      <w:pPr>
        <w:numPr>
          <w:ilvl w:val="0"/>
          <w:numId w:val="2"/>
        </w:numPr>
      </w:pPr>
      <w:proofErr w:type="spellStart"/>
      <w:r w:rsidRPr="00A75347">
        <w:lastRenderedPageBreak/>
        <w:t>earthengine</w:t>
      </w:r>
      <w:proofErr w:type="spellEnd"/>
      <w:r w:rsidRPr="00A75347">
        <w:t xml:space="preserve"> authenticate</w:t>
      </w:r>
    </w:p>
    <w:p w14:paraId="58F8977D" w14:textId="77777777" w:rsidR="00A75347" w:rsidRPr="00A75347" w:rsidRDefault="00A75347" w:rsidP="00A75347">
      <w:pPr>
        <w:numPr>
          <w:ilvl w:val="0"/>
          <w:numId w:val="2"/>
        </w:numPr>
      </w:pPr>
      <w:r w:rsidRPr="00A75347">
        <w:t xml:space="preserve">Input: a </w:t>
      </w:r>
      <w:r w:rsidRPr="00A75347">
        <w:rPr>
          <w:b/>
          <w:bCs/>
        </w:rPr>
        <w:t>wide ANA CSV</w:t>
      </w:r>
      <w:r w:rsidRPr="00A75347">
        <w:t xml:space="preserve"> with one row per station and </w:t>
      </w:r>
      <w:r w:rsidRPr="00A75347">
        <w:rPr>
          <w:b/>
          <w:bCs/>
        </w:rPr>
        <w:t>daily columns</w:t>
      </w:r>
      <w:r w:rsidRPr="00A75347">
        <w:t xml:space="preserve"> </w:t>
      </w:r>
      <w:proofErr w:type="gramStart"/>
      <w:r w:rsidRPr="00A75347">
        <w:t>named like</w:t>
      </w:r>
      <w:proofErr w:type="gramEnd"/>
      <w:r w:rsidRPr="00A75347">
        <w:t xml:space="preserve"> 1/1/1994, plus metadata columns:</w:t>
      </w:r>
    </w:p>
    <w:p w14:paraId="53D879C4" w14:textId="77777777" w:rsidR="00A75347" w:rsidRPr="00A75347" w:rsidRDefault="00A75347" w:rsidP="00A75347">
      <w:pPr>
        <w:numPr>
          <w:ilvl w:val="1"/>
          <w:numId w:val="2"/>
        </w:numPr>
      </w:pPr>
      <w:r w:rsidRPr="00A75347">
        <w:t>Station ID (e.g., Code), Latitude, Longitude, and daily precipitation columns (mm).</w:t>
      </w:r>
    </w:p>
    <w:p w14:paraId="32C42880" w14:textId="77777777" w:rsidR="00A75347" w:rsidRPr="00A75347" w:rsidRDefault="00A75347" w:rsidP="00A75347">
      <w:r w:rsidRPr="00A75347">
        <w:pict w14:anchorId="5B223A1C">
          <v:rect id="_x0000_i1105" style="width:0;height:1.5pt" o:hralign="center" o:hrstd="t" o:hr="t" fillcolor="#a0a0a0" stroked="f"/>
        </w:pict>
      </w:r>
    </w:p>
    <w:p w14:paraId="2A52773D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2) Folder &amp; filename conventions</w:t>
      </w:r>
    </w:p>
    <w:p w14:paraId="38B5369A" w14:textId="77777777" w:rsidR="00A75347" w:rsidRPr="00A75347" w:rsidRDefault="00A75347" w:rsidP="00A75347">
      <w:r w:rsidRPr="00A75347">
        <w:t>The scripts assume per-product folders (you can rename them):</w:t>
      </w:r>
    </w:p>
    <w:p w14:paraId="1AFC8AD0" w14:textId="77777777" w:rsidR="00A75347" w:rsidRPr="00A75347" w:rsidRDefault="00A75347" w:rsidP="00A75347">
      <w:pPr>
        <w:numPr>
          <w:ilvl w:val="0"/>
          <w:numId w:val="3"/>
        </w:numPr>
      </w:pPr>
      <w:r w:rsidRPr="00A75347">
        <w:t>CHIRPS pairs: G:\My Drive\</w:t>
      </w:r>
      <w:proofErr w:type="spellStart"/>
      <w:r w:rsidRPr="00A75347">
        <w:t>chirps_bias_pairs</w:t>
      </w:r>
      <w:proofErr w:type="spellEnd"/>
      <w:r w:rsidRPr="00A75347">
        <w:t>\</w:t>
      </w:r>
    </w:p>
    <w:p w14:paraId="6566115F" w14:textId="77777777" w:rsidR="00A75347" w:rsidRPr="00A75347" w:rsidRDefault="00A75347" w:rsidP="00A75347">
      <w:pPr>
        <w:numPr>
          <w:ilvl w:val="0"/>
          <w:numId w:val="3"/>
        </w:numPr>
      </w:pPr>
      <w:r w:rsidRPr="00A75347">
        <w:t>IMERG pairs: G:\My Drive\</w:t>
      </w:r>
      <w:proofErr w:type="spellStart"/>
      <w:r w:rsidRPr="00A75347">
        <w:t>imerg_bias_pairs</w:t>
      </w:r>
      <w:proofErr w:type="spellEnd"/>
      <w:r w:rsidRPr="00A75347">
        <w:t>\</w:t>
      </w:r>
    </w:p>
    <w:p w14:paraId="17B5521D" w14:textId="77777777" w:rsidR="00A75347" w:rsidRPr="00A75347" w:rsidRDefault="00A75347" w:rsidP="00A75347">
      <w:pPr>
        <w:numPr>
          <w:ilvl w:val="0"/>
          <w:numId w:val="3"/>
        </w:numPr>
      </w:pPr>
      <w:r w:rsidRPr="00A75347">
        <w:t>PERSIANN: G:\My Drive\</w:t>
      </w:r>
      <w:proofErr w:type="spellStart"/>
      <w:r w:rsidRPr="00A75347">
        <w:t>persiann_bias_pairs</w:t>
      </w:r>
      <w:proofErr w:type="spellEnd"/>
      <w:r w:rsidRPr="00A75347">
        <w:t>\</w:t>
      </w:r>
    </w:p>
    <w:p w14:paraId="221BEBE4" w14:textId="77777777" w:rsidR="00A75347" w:rsidRPr="00A75347" w:rsidRDefault="00A75347" w:rsidP="00A75347">
      <w:pPr>
        <w:numPr>
          <w:ilvl w:val="0"/>
          <w:numId w:val="3"/>
        </w:numPr>
      </w:pPr>
      <w:r w:rsidRPr="00A75347">
        <w:t>Xavier: G:\My Drive\</w:t>
      </w:r>
      <w:proofErr w:type="spellStart"/>
      <w:r w:rsidRPr="00A75347">
        <w:t>xavier_bias_pairs</w:t>
      </w:r>
      <w:proofErr w:type="spellEnd"/>
      <w:r w:rsidRPr="00A75347">
        <w:t>\</w:t>
      </w:r>
    </w:p>
    <w:p w14:paraId="24355D00" w14:textId="77777777" w:rsidR="00A75347" w:rsidRPr="00A75347" w:rsidRDefault="00A75347" w:rsidP="00A75347">
      <w:r w:rsidRPr="00A75347">
        <w:t>Each year’s extraction writes a CSV like:</w:t>
      </w:r>
    </w:p>
    <w:p w14:paraId="2E3D944E" w14:textId="77777777" w:rsidR="00A75347" w:rsidRPr="00A75347" w:rsidRDefault="00A75347" w:rsidP="00A75347">
      <w:r w:rsidRPr="00A75347">
        <w:t>&lt;product&gt;_bias_pairs_YYYY.csv</w:t>
      </w:r>
    </w:p>
    <w:p w14:paraId="0B6F3CDF" w14:textId="77777777" w:rsidR="00A75347" w:rsidRPr="00A75347" w:rsidRDefault="00A75347" w:rsidP="00A75347">
      <w:r w:rsidRPr="00A75347">
        <w:t>The station bias table is:</w:t>
      </w:r>
    </w:p>
    <w:p w14:paraId="457EE3E5" w14:textId="77777777" w:rsidR="00A75347" w:rsidRPr="00A75347" w:rsidRDefault="00A75347" w:rsidP="00A75347">
      <w:r w:rsidRPr="00A75347">
        <w:t xml:space="preserve">zeta_per_station.csv     # columns: </w:t>
      </w:r>
      <w:proofErr w:type="spellStart"/>
      <w:r w:rsidRPr="00A75347">
        <w:t>station_id</w:t>
      </w:r>
      <w:proofErr w:type="spellEnd"/>
      <w:r w:rsidRPr="00A75347">
        <w:t xml:space="preserve">, zeta, (optionally </w:t>
      </w:r>
      <w:proofErr w:type="spellStart"/>
      <w:r w:rsidRPr="00A75347">
        <w:t>lat</w:t>
      </w:r>
      <w:proofErr w:type="spellEnd"/>
      <w:r w:rsidRPr="00A75347">
        <w:t xml:space="preserve">, </w:t>
      </w:r>
      <w:proofErr w:type="spellStart"/>
      <w:r w:rsidRPr="00A75347">
        <w:t>lon</w:t>
      </w:r>
      <w:proofErr w:type="spellEnd"/>
      <w:r w:rsidRPr="00A75347">
        <w:t xml:space="preserve">, </w:t>
      </w:r>
      <w:proofErr w:type="spellStart"/>
      <w:r w:rsidRPr="00A75347">
        <w:t>n_pairs</w:t>
      </w:r>
      <w:proofErr w:type="spellEnd"/>
      <w:r w:rsidRPr="00A75347">
        <w:t>)</w:t>
      </w:r>
    </w:p>
    <w:p w14:paraId="2FF99A77" w14:textId="77777777" w:rsidR="00A75347" w:rsidRPr="00A75347" w:rsidRDefault="00A75347" w:rsidP="00A75347">
      <w:r w:rsidRPr="00A75347">
        <w:t>The interpolated raster is:</w:t>
      </w:r>
    </w:p>
    <w:p w14:paraId="15A78BA5" w14:textId="77777777" w:rsidR="00A75347" w:rsidRPr="00A75347" w:rsidRDefault="00A75347" w:rsidP="00A75347">
      <w:proofErr w:type="spellStart"/>
      <w:r w:rsidRPr="00A75347">
        <w:t>zeta_map</w:t>
      </w:r>
      <w:proofErr w:type="spellEnd"/>
      <w:r w:rsidRPr="00A75347">
        <w:t>_&lt;res&gt;.</w:t>
      </w:r>
      <w:proofErr w:type="spellStart"/>
      <w:r w:rsidRPr="00A75347">
        <w:t>tif</w:t>
      </w:r>
      <w:proofErr w:type="spellEnd"/>
      <w:r w:rsidRPr="00A75347">
        <w:t xml:space="preserve">       # EPSG:4326</w:t>
      </w:r>
    </w:p>
    <w:p w14:paraId="57A4E632" w14:textId="77777777" w:rsidR="00A75347" w:rsidRPr="00A75347" w:rsidRDefault="00A75347" w:rsidP="00A75347">
      <w:r w:rsidRPr="00A75347">
        <w:rPr>
          <w:b/>
          <w:bCs/>
        </w:rPr>
        <w:t>Windows paths</w:t>
      </w:r>
      <w:r w:rsidRPr="00A75347">
        <w:t xml:space="preserve">: use raw strings </w:t>
      </w:r>
      <w:proofErr w:type="spellStart"/>
      <w:proofErr w:type="gramStart"/>
      <w:r w:rsidRPr="00A75347">
        <w:t>r'C</w:t>
      </w:r>
      <w:proofErr w:type="spellEnd"/>
      <w:r w:rsidRPr="00A75347">
        <w:t>:\...\</w:t>
      </w:r>
      <w:proofErr w:type="gramEnd"/>
      <w:r w:rsidRPr="00A75347">
        <w:t>' or forward slashes to avoid escape issues.</w:t>
      </w:r>
    </w:p>
    <w:p w14:paraId="6C200146" w14:textId="77777777" w:rsidR="00A75347" w:rsidRPr="00A75347" w:rsidRDefault="00A75347" w:rsidP="00A75347">
      <w:r w:rsidRPr="00A75347">
        <w:pict w14:anchorId="4B1C1BC3">
          <v:rect id="_x0000_i1106" style="width:0;height:1.5pt" o:hralign="center" o:hrstd="t" o:hr="t" fillcolor="#a0a0a0" stroked="f"/>
        </w:pict>
      </w:r>
    </w:p>
    <w:p w14:paraId="22DDD6F6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 xml:space="preserve">3) </w:t>
      </w:r>
      <w:proofErr w:type="gramStart"/>
      <w:r w:rsidRPr="00A75347">
        <w:rPr>
          <w:b/>
          <w:bCs/>
        </w:rPr>
        <w:t>Step-by-step</w:t>
      </w:r>
      <w:proofErr w:type="gramEnd"/>
    </w:p>
    <w:p w14:paraId="338C7103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STEP 01 — Extract extreme gauge/product pairs in GEE (one task per year)</w:t>
      </w:r>
    </w:p>
    <w:p w14:paraId="2DD84B2B" w14:textId="77777777" w:rsidR="00A75347" w:rsidRPr="00A75347" w:rsidRDefault="00A75347" w:rsidP="00A75347">
      <w:r w:rsidRPr="00A75347">
        <w:t>Scripts:</w:t>
      </w:r>
    </w:p>
    <w:p w14:paraId="5DC88A9C" w14:textId="77777777" w:rsidR="00A75347" w:rsidRPr="00A75347" w:rsidRDefault="00A75347" w:rsidP="00A75347">
      <w:pPr>
        <w:numPr>
          <w:ilvl w:val="0"/>
          <w:numId w:val="4"/>
        </w:numPr>
      </w:pPr>
      <w:r w:rsidRPr="00A75347">
        <w:t>01_extract_extreme_pairs_ANA_CHIRPS_GEE.py</w:t>
      </w:r>
    </w:p>
    <w:p w14:paraId="717A6247" w14:textId="77777777" w:rsidR="00A75347" w:rsidRPr="00A75347" w:rsidRDefault="00A75347" w:rsidP="00A75347">
      <w:pPr>
        <w:numPr>
          <w:ilvl w:val="0"/>
          <w:numId w:val="4"/>
        </w:numPr>
      </w:pPr>
      <w:r w:rsidRPr="00A75347">
        <w:t>01_extract_extreme_pairs_ANA_IMERG_GEE.py</w:t>
      </w:r>
    </w:p>
    <w:p w14:paraId="7F19354D" w14:textId="77777777" w:rsidR="00A75347" w:rsidRPr="00A75347" w:rsidRDefault="00A75347" w:rsidP="00A75347">
      <w:pPr>
        <w:numPr>
          <w:ilvl w:val="0"/>
          <w:numId w:val="4"/>
        </w:numPr>
      </w:pPr>
      <w:r w:rsidRPr="00A75347">
        <w:t>01_extract_extreme_pairs_ANA_PERSIANN_GEE.py</w:t>
      </w:r>
    </w:p>
    <w:p w14:paraId="051EC064" w14:textId="77777777" w:rsidR="00A75347" w:rsidRPr="00A75347" w:rsidRDefault="00A75347" w:rsidP="00A75347">
      <w:pPr>
        <w:numPr>
          <w:ilvl w:val="0"/>
          <w:numId w:val="4"/>
        </w:numPr>
      </w:pPr>
      <w:r w:rsidRPr="00A75347">
        <w:t>01_extract_extreme_pairs_ANA_XAVIER_GEE.py</w:t>
      </w:r>
    </w:p>
    <w:p w14:paraId="07C761B9" w14:textId="77777777" w:rsidR="00A75347" w:rsidRPr="00A75347" w:rsidRDefault="00A75347" w:rsidP="00A75347">
      <w:r w:rsidRPr="00A75347">
        <w:rPr>
          <w:b/>
          <w:bCs/>
        </w:rPr>
        <w:lastRenderedPageBreak/>
        <w:t>Edit these at the top (“USER INPUTS”)</w:t>
      </w:r>
      <w:r w:rsidRPr="00A75347">
        <w:t>:</w:t>
      </w:r>
    </w:p>
    <w:p w14:paraId="06FC9BD3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CSV_PATH – path to your wide ANA CSV.</w:t>
      </w:r>
    </w:p>
    <w:p w14:paraId="23F2A82C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STATION_ID_COL, LAT_COL, LON_COL – column names in your CSV.</w:t>
      </w:r>
    </w:p>
    <w:p w14:paraId="2F2A7481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PCT – extreme percentile (e.g., 0.99 for P99).</w:t>
      </w:r>
    </w:p>
    <w:p w14:paraId="0AC44E83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 xml:space="preserve">MIN_GAP_DAYS – </w:t>
      </w:r>
      <w:proofErr w:type="spellStart"/>
      <w:r w:rsidRPr="00A75347">
        <w:t>declustering</w:t>
      </w:r>
      <w:proofErr w:type="spellEnd"/>
      <w:r w:rsidRPr="00A75347">
        <w:t xml:space="preserve"> window in days (keeps peaks ≥ this gap apart).</w:t>
      </w:r>
    </w:p>
    <w:p w14:paraId="28049C4E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MIN_PER_YEAR – minimum number of extremes to keep a station-year.</w:t>
      </w:r>
    </w:p>
    <w:p w14:paraId="53ED3653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YEAR_START, YEAR_END – year range to process (clips to CSV coverage).</w:t>
      </w:r>
    </w:p>
    <w:p w14:paraId="4E49EDC3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GEE_PROJECT – your GEE project ID (or None).</w:t>
      </w:r>
    </w:p>
    <w:p w14:paraId="053322FE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OUT_GDRIVE_FOLDER – Drive folder where yearly CSVs will be exported.</w:t>
      </w:r>
    </w:p>
    <w:p w14:paraId="15D212E3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SAMPLE_SCALE_M – sampling scale (product native resolution):</w:t>
      </w:r>
    </w:p>
    <w:p w14:paraId="372B532D" w14:textId="77777777" w:rsidR="00A75347" w:rsidRPr="00A75347" w:rsidRDefault="00A75347" w:rsidP="00A75347">
      <w:pPr>
        <w:numPr>
          <w:ilvl w:val="1"/>
          <w:numId w:val="5"/>
        </w:numPr>
      </w:pPr>
      <w:r w:rsidRPr="00A75347">
        <w:t>CHIRPS: 5560 (~0.05°)</w:t>
      </w:r>
    </w:p>
    <w:p w14:paraId="1422AE7B" w14:textId="77777777" w:rsidR="00A75347" w:rsidRPr="00A75347" w:rsidRDefault="00A75347" w:rsidP="00A75347">
      <w:pPr>
        <w:numPr>
          <w:ilvl w:val="1"/>
          <w:numId w:val="5"/>
        </w:numPr>
      </w:pPr>
      <w:r w:rsidRPr="00A75347">
        <w:t>IMERG/Xavier: 11132 (~0.1°)</w:t>
      </w:r>
    </w:p>
    <w:p w14:paraId="118C62F4" w14:textId="77777777" w:rsidR="00A75347" w:rsidRPr="00A75347" w:rsidRDefault="00A75347" w:rsidP="00A75347">
      <w:pPr>
        <w:numPr>
          <w:ilvl w:val="1"/>
          <w:numId w:val="5"/>
        </w:numPr>
      </w:pPr>
      <w:r w:rsidRPr="00A75347">
        <w:t>PERSIANN-CDR: 27830 (~0.25°)</w:t>
      </w:r>
    </w:p>
    <w:p w14:paraId="51BCDBF1" w14:textId="77777777" w:rsidR="00A75347" w:rsidRPr="00A75347" w:rsidRDefault="00A75347" w:rsidP="00A75347">
      <w:pPr>
        <w:numPr>
          <w:ilvl w:val="0"/>
          <w:numId w:val="5"/>
        </w:numPr>
      </w:pPr>
      <w:r w:rsidRPr="00A75347">
        <w:t>CHUNK_SIZE – number of stations per batch (controls memory/requests).</w:t>
      </w:r>
    </w:p>
    <w:p w14:paraId="554E9A52" w14:textId="77777777" w:rsidR="00A75347" w:rsidRPr="00A75347" w:rsidRDefault="00A75347" w:rsidP="00A75347">
      <w:r w:rsidRPr="00A75347">
        <w:rPr>
          <w:b/>
          <w:bCs/>
        </w:rPr>
        <w:t>Run</w:t>
      </w:r>
      <w:r w:rsidRPr="00A75347">
        <w:t xml:space="preserve"> (one product at a time):</w:t>
      </w:r>
    </w:p>
    <w:p w14:paraId="43831999" w14:textId="77777777" w:rsidR="00A75347" w:rsidRPr="00A75347" w:rsidRDefault="00A75347" w:rsidP="00A75347">
      <w:r w:rsidRPr="00A75347">
        <w:t>python 01_extract_extreme_pairs_ANA_&lt;PRODUCT&gt;_GEE.py</w:t>
      </w:r>
    </w:p>
    <w:p w14:paraId="1779EC4F" w14:textId="77777777" w:rsidR="00A75347" w:rsidRPr="00A75347" w:rsidRDefault="00A75347" w:rsidP="00A75347">
      <w:r w:rsidRPr="00A75347">
        <w:t xml:space="preserve">Then open GEE </w:t>
      </w:r>
      <w:r w:rsidRPr="00A75347">
        <w:rPr>
          <w:b/>
          <w:bCs/>
        </w:rPr>
        <w:t>Tasks</w:t>
      </w:r>
      <w:r w:rsidRPr="00A75347">
        <w:t xml:space="preserve"> to monitor the yearly exports. Download or reference the CSVs from Drive.</w:t>
      </w:r>
    </w:p>
    <w:p w14:paraId="3B6B517D" w14:textId="77777777" w:rsidR="00A75347" w:rsidRPr="00A75347" w:rsidRDefault="00A75347" w:rsidP="00A75347">
      <w:r w:rsidRPr="00A75347">
        <w:pict w14:anchorId="1061EEA5">
          <v:rect id="_x0000_i1107" style="width:0;height:1.5pt" o:hralign="center" o:hrstd="t" o:hr="t" fillcolor="#a0a0a0" stroked="f"/>
        </w:pict>
      </w:r>
    </w:p>
    <w:p w14:paraId="1F220A7E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STEP 02 — Compute per-station bias factor ζ</w:t>
      </w:r>
    </w:p>
    <w:p w14:paraId="77F954B1" w14:textId="77777777" w:rsidR="00A75347" w:rsidRPr="00A75347" w:rsidRDefault="00A75347" w:rsidP="00A75347">
      <w:r w:rsidRPr="00A75347">
        <w:t>Scripts:</w:t>
      </w:r>
    </w:p>
    <w:p w14:paraId="33331119" w14:textId="77777777" w:rsidR="00A75347" w:rsidRPr="00A75347" w:rsidRDefault="00A75347" w:rsidP="00A75347">
      <w:pPr>
        <w:numPr>
          <w:ilvl w:val="0"/>
          <w:numId w:val="6"/>
        </w:numPr>
      </w:pPr>
      <w:r w:rsidRPr="00A75347">
        <w:t>02_compute_station_bias_factors_zeta_from_pairs.py (CHIRPS)</w:t>
      </w:r>
    </w:p>
    <w:p w14:paraId="4923BD3B" w14:textId="77777777" w:rsidR="00A75347" w:rsidRPr="00A75347" w:rsidRDefault="00A75347" w:rsidP="00A75347">
      <w:pPr>
        <w:numPr>
          <w:ilvl w:val="0"/>
          <w:numId w:val="6"/>
        </w:numPr>
      </w:pPr>
      <w:r w:rsidRPr="00A75347">
        <w:t>02_compute_station_bias_factors_zeta_from_pairs_IMERG.py</w:t>
      </w:r>
    </w:p>
    <w:p w14:paraId="7B1F4F68" w14:textId="77777777" w:rsidR="00A75347" w:rsidRPr="00A75347" w:rsidRDefault="00A75347" w:rsidP="00A75347">
      <w:pPr>
        <w:numPr>
          <w:ilvl w:val="0"/>
          <w:numId w:val="6"/>
        </w:numPr>
      </w:pPr>
      <w:r w:rsidRPr="00A75347">
        <w:t>02_compute_station_bias_factors_zeta_from_pairs_PERSIANN.py</w:t>
      </w:r>
    </w:p>
    <w:p w14:paraId="7B3633DA" w14:textId="77777777" w:rsidR="00A75347" w:rsidRPr="00A75347" w:rsidRDefault="00A75347" w:rsidP="00A75347">
      <w:pPr>
        <w:numPr>
          <w:ilvl w:val="0"/>
          <w:numId w:val="6"/>
        </w:numPr>
      </w:pPr>
      <w:r w:rsidRPr="00A75347">
        <w:t>02_compute_station_bias_factors_zeta_from_pairs_XAVIER.py</w:t>
      </w:r>
    </w:p>
    <w:p w14:paraId="697021C3" w14:textId="77777777" w:rsidR="00A75347" w:rsidRPr="00A75347" w:rsidRDefault="00A75347" w:rsidP="00A75347">
      <w:r w:rsidRPr="00A75347">
        <w:rPr>
          <w:b/>
          <w:bCs/>
        </w:rPr>
        <w:t>Edit</w:t>
      </w:r>
      <w:r w:rsidRPr="00A75347">
        <w:t>:</w:t>
      </w:r>
    </w:p>
    <w:p w14:paraId="0DCC2184" w14:textId="77777777" w:rsidR="00A75347" w:rsidRPr="00A75347" w:rsidRDefault="00A75347" w:rsidP="00A75347">
      <w:pPr>
        <w:numPr>
          <w:ilvl w:val="0"/>
          <w:numId w:val="7"/>
        </w:numPr>
      </w:pPr>
      <w:r w:rsidRPr="00A75347">
        <w:lastRenderedPageBreak/>
        <w:t xml:space="preserve">IN_DIR / IN_GLOB – where the yearly pair CSVs live and how to match them (e.g., </w:t>
      </w:r>
      <w:proofErr w:type="spellStart"/>
      <w:r w:rsidRPr="00A75347">
        <w:t>chirps_bias_pairs</w:t>
      </w:r>
      <w:proofErr w:type="spellEnd"/>
      <w:r w:rsidRPr="00A75347">
        <w:t>_*.csv).</w:t>
      </w:r>
    </w:p>
    <w:p w14:paraId="6B2E791A" w14:textId="77777777" w:rsidR="00A75347" w:rsidRPr="00A75347" w:rsidRDefault="00A75347" w:rsidP="00A75347">
      <w:pPr>
        <w:numPr>
          <w:ilvl w:val="0"/>
          <w:numId w:val="7"/>
        </w:numPr>
      </w:pPr>
      <w:r w:rsidRPr="00A75347">
        <w:t>WIDE_ANA_CSV, STATION_ID_COL, LAT_COL, LON_COL – to merge coordinates (optional but recommended).</w:t>
      </w:r>
    </w:p>
    <w:p w14:paraId="70E8C477" w14:textId="77777777" w:rsidR="00A75347" w:rsidRPr="00A75347" w:rsidRDefault="00A75347" w:rsidP="00A75347">
      <w:pPr>
        <w:numPr>
          <w:ilvl w:val="0"/>
          <w:numId w:val="7"/>
        </w:numPr>
      </w:pPr>
      <w:r w:rsidRPr="00A75347">
        <w:t>OUT_CSV – output path for zeta_per_station.csv.</w:t>
      </w:r>
    </w:p>
    <w:p w14:paraId="2CC60A55" w14:textId="77777777" w:rsidR="00A75347" w:rsidRPr="00A75347" w:rsidRDefault="00A75347" w:rsidP="00A75347">
      <w:pPr>
        <w:numPr>
          <w:ilvl w:val="0"/>
          <w:numId w:val="7"/>
        </w:numPr>
      </w:pPr>
      <w:r w:rsidRPr="00A75347">
        <w:t>Filtering and estimator:</w:t>
      </w:r>
    </w:p>
    <w:p w14:paraId="44873785" w14:textId="77777777" w:rsidR="00A75347" w:rsidRPr="00A75347" w:rsidRDefault="00A75347" w:rsidP="00A75347">
      <w:pPr>
        <w:numPr>
          <w:ilvl w:val="1"/>
          <w:numId w:val="7"/>
        </w:numPr>
      </w:pPr>
      <w:r w:rsidRPr="00A75347">
        <w:t>MIN_SAMPLES – minimum pairs per station.</w:t>
      </w:r>
    </w:p>
    <w:p w14:paraId="1269BE97" w14:textId="77777777" w:rsidR="00A75347" w:rsidRPr="00A75347" w:rsidRDefault="00A75347" w:rsidP="00A75347">
      <w:pPr>
        <w:numPr>
          <w:ilvl w:val="1"/>
          <w:numId w:val="7"/>
        </w:numPr>
      </w:pPr>
      <w:r w:rsidRPr="00A75347">
        <w:t>RATIO_CLIP – keep ratios within range (e.g., (0.25, 5.0)).</w:t>
      </w:r>
    </w:p>
    <w:p w14:paraId="7DC14F17" w14:textId="77777777" w:rsidR="00A75347" w:rsidRPr="00A75347" w:rsidRDefault="00A75347" w:rsidP="00A75347">
      <w:pPr>
        <w:numPr>
          <w:ilvl w:val="1"/>
          <w:numId w:val="7"/>
        </w:numPr>
      </w:pPr>
      <w:r w:rsidRPr="00A75347">
        <w:t>MIN_RAIN_MM, MAX_RAIN_MM – drop tiny/huge event values.</w:t>
      </w:r>
    </w:p>
    <w:p w14:paraId="7C0413F2" w14:textId="77777777" w:rsidR="00A75347" w:rsidRPr="00A75347" w:rsidRDefault="00A75347" w:rsidP="00A75347">
      <w:pPr>
        <w:numPr>
          <w:ilvl w:val="1"/>
          <w:numId w:val="7"/>
        </w:numPr>
      </w:pPr>
      <w:r w:rsidRPr="00A75347">
        <w:t>ZETA_METHOD – 'median' (robust default), 'mean', or '</w:t>
      </w:r>
      <w:proofErr w:type="spellStart"/>
      <w:r w:rsidRPr="00A75347">
        <w:t>ols_slope</w:t>
      </w:r>
      <w:proofErr w:type="spellEnd"/>
      <w:r w:rsidRPr="00A75347">
        <w:t>' (slope through origin).</w:t>
      </w:r>
    </w:p>
    <w:p w14:paraId="437E2F03" w14:textId="77777777" w:rsidR="00A75347" w:rsidRPr="00A75347" w:rsidRDefault="00A75347" w:rsidP="00A75347">
      <w:r w:rsidRPr="00A75347">
        <w:rPr>
          <w:b/>
          <w:bCs/>
        </w:rPr>
        <w:t>Run</w:t>
      </w:r>
      <w:r w:rsidRPr="00A75347">
        <w:t>:</w:t>
      </w:r>
    </w:p>
    <w:p w14:paraId="5ADE68EB" w14:textId="77777777" w:rsidR="00A75347" w:rsidRPr="00A75347" w:rsidRDefault="00A75347" w:rsidP="00A75347">
      <w:r w:rsidRPr="00A75347">
        <w:t>python 02_compute_station_bias_factors_zeta_from_pairs_&lt;PRODUCT&gt;.</w:t>
      </w:r>
      <w:proofErr w:type="spellStart"/>
      <w:r w:rsidRPr="00A75347">
        <w:t>py</w:t>
      </w:r>
      <w:proofErr w:type="spellEnd"/>
    </w:p>
    <w:p w14:paraId="216BEF9E" w14:textId="77777777" w:rsidR="00A75347" w:rsidRPr="00A75347" w:rsidRDefault="00A75347" w:rsidP="00A75347">
      <w:r w:rsidRPr="00A75347">
        <w:rPr>
          <w:b/>
          <w:bCs/>
        </w:rPr>
        <w:t>Output</w:t>
      </w:r>
      <w:r w:rsidRPr="00A75347">
        <w:t xml:space="preserve">: zeta_per_station.csv with </w:t>
      </w:r>
      <w:proofErr w:type="spellStart"/>
      <w:r w:rsidRPr="00A75347">
        <w:t>station_id</w:t>
      </w:r>
      <w:proofErr w:type="spellEnd"/>
      <w:r w:rsidRPr="00A75347">
        <w:t xml:space="preserve">, zeta, </w:t>
      </w:r>
      <w:proofErr w:type="spellStart"/>
      <w:r w:rsidRPr="00A75347">
        <w:t>n_pairs</w:t>
      </w:r>
      <w:proofErr w:type="spellEnd"/>
      <w:r w:rsidRPr="00A75347">
        <w:t xml:space="preserve">, and (if merged) </w:t>
      </w:r>
      <w:proofErr w:type="spellStart"/>
      <w:r w:rsidRPr="00A75347">
        <w:t>lat</w:t>
      </w:r>
      <w:proofErr w:type="spellEnd"/>
      <w:r w:rsidRPr="00A75347">
        <w:t xml:space="preserve">, </w:t>
      </w:r>
      <w:proofErr w:type="spellStart"/>
      <w:r w:rsidRPr="00A75347">
        <w:t>lon</w:t>
      </w:r>
      <w:proofErr w:type="spellEnd"/>
      <w:r w:rsidRPr="00A75347">
        <w:t>.</w:t>
      </w:r>
    </w:p>
    <w:p w14:paraId="44D4379F" w14:textId="77777777" w:rsidR="00A75347" w:rsidRPr="00A75347" w:rsidRDefault="00A75347" w:rsidP="00A75347">
      <w:r w:rsidRPr="00A75347">
        <w:pict w14:anchorId="180CEB83">
          <v:rect id="_x0000_i1108" style="width:0;height:1.5pt" o:hralign="center" o:hrstd="t" o:hr="t" fillcolor="#a0a0a0" stroked="f"/>
        </w:pict>
      </w:r>
    </w:p>
    <w:p w14:paraId="1C66A395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STEP 03 — Interpolate ζ to a grid (IDW or kriging)</w:t>
      </w:r>
    </w:p>
    <w:p w14:paraId="289E5649" w14:textId="77777777" w:rsidR="00A75347" w:rsidRPr="00A75347" w:rsidRDefault="00A75347" w:rsidP="00A75347">
      <w:r w:rsidRPr="00A75347">
        <w:t>Scripts:</w:t>
      </w:r>
    </w:p>
    <w:p w14:paraId="5D60E91D" w14:textId="77777777" w:rsidR="00A75347" w:rsidRPr="00A75347" w:rsidRDefault="00A75347" w:rsidP="00A75347">
      <w:pPr>
        <w:numPr>
          <w:ilvl w:val="0"/>
          <w:numId w:val="8"/>
        </w:numPr>
      </w:pPr>
      <w:r w:rsidRPr="00A75347">
        <w:t>03_interpolate_zeta_to_grid_IDW_or_kriging.py</w:t>
      </w:r>
    </w:p>
    <w:p w14:paraId="69DBD905" w14:textId="77777777" w:rsidR="00A75347" w:rsidRPr="00A75347" w:rsidRDefault="00A75347" w:rsidP="00A75347">
      <w:pPr>
        <w:numPr>
          <w:ilvl w:val="0"/>
          <w:numId w:val="8"/>
        </w:numPr>
      </w:pPr>
      <w:r w:rsidRPr="00A75347">
        <w:t>Product-specific duplicates set different defaults for resolution/output.</w:t>
      </w:r>
    </w:p>
    <w:p w14:paraId="32218CB4" w14:textId="77777777" w:rsidR="00A75347" w:rsidRPr="00A75347" w:rsidRDefault="00A75347" w:rsidP="00A75347">
      <w:r w:rsidRPr="00A75347">
        <w:rPr>
          <w:b/>
          <w:bCs/>
        </w:rPr>
        <w:t>Edit</w:t>
      </w:r>
      <w:r w:rsidRPr="00A75347">
        <w:t>:</w:t>
      </w:r>
    </w:p>
    <w:p w14:paraId="4C1FA0D8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t>ZETA_CSV – path to zeta_per_station.csv.</w:t>
      </w:r>
    </w:p>
    <w:p w14:paraId="746A54EF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t>BOUNDARY_PATH – optional Brazil boundary (.</w:t>
      </w:r>
      <w:proofErr w:type="spellStart"/>
      <w:r w:rsidRPr="00A75347">
        <w:t>shp</w:t>
      </w:r>
      <w:proofErr w:type="spellEnd"/>
      <w:proofErr w:type="gramStart"/>
      <w:r w:rsidRPr="00A75347">
        <w:t>/.</w:t>
      </w:r>
      <w:proofErr w:type="spellStart"/>
      <w:r w:rsidRPr="00A75347">
        <w:t>geojson</w:t>
      </w:r>
      <w:proofErr w:type="spellEnd"/>
      <w:proofErr w:type="gramEnd"/>
      <w:r w:rsidRPr="00A75347">
        <w:t>) to bound/mask the map (set "" to skip).</w:t>
      </w:r>
    </w:p>
    <w:p w14:paraId="2E494631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t xml:space="preserve">OUT_TIF – output </w:t>
      </w:r>
      <w:proofErr w:type="spellStart"/>
      <w:r w:rsidRPr="00A75347">
        <w:t>GeoTIFF</w:t>
      </w:r>
      <w:proofErr w:type="spellEnd"/>
      <w:r w:rsidRPr="00A75347">
        <w:t>.</w:t>
      </w:r>
    </w:p>
    <w:p w14:paraId="4C1698E5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t>Grid &amp; method:</w:t>
      </w:r>
    </w:p>
    <w:p w14:paraId="19F473E4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t>GRID_RES_DEG – output resolution (e.g., 0.05 for CHIRPS, 0.10 for IMERG/Xavier, 0.25 for PERSIANN).</w:t>
      </w:r>
    </w:p>
    <w:p w14:paraId="520EBE7B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lastRenderedPageBreak/>
        <w:t xml:space="preserve">PAD_DEG – pad the </w:t>
      </w:r>
      <w:proofErr w:type="spellStart"/>
      <w:r w:rsidRPr="00A75347">
        <w:t>bbox</w:t>
      </w:r>
      <w:proofErr w:type="spellEnd"/>
      <w:r w:rsidRPr="00A75347">
        <w:t xml:space="preserve"> to avoid edge holes (e.g., 0.5).</w:t>
      </w:r>
    </w:p>
    <w:p w14:paraId="1AAE478F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t>METHOD – "</w:t>
      </w:r>
      <w:proofErr w:type="spellStart"/>
      <w:r w:rsidRPr="00A75347">
        <w:t>idw</w:t>
      </w:r>
      <w:proofErr w:type="spellEnd"/>
      <w:r w:rsidRPr="00A75347">
        <w:t>" (fast) or "ok" (Ordinary Kriging).</w:t>
      </w:r>
    </w:p>
    <w:p w14:paraId="2AFBE861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rPr>
          <w:b/>
          <w:bCs/>
        </w:rPr>
        <w:t>IDW params</w:t>
      </w:r>
      <w:r w:rsidRPr="00A75347">
        <w:t>:</w:t>
      </w:r>
    </w:p>
    <w:p w14:paraId="1D0EAA41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t>IDW_POWER (e.g., 2.0), IDW_K neighbors (e.g., 8), IDW_CAP_RANGE final clamp (e.g., (0.25, 10)).</w:t>
      </w:r>
    </w:p>
    <w:p w14:paraId="56A6515C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rPr>
          <w:b/>
          <w:bCs/>
        </w:rPr>
        <w:t>Kriging params</w:t>
      </w:r>
      <w:r w:rsidRPr="00A75347">
        <w:t xml:space="preserve"> (needs </w:t>
      </w:r>
      <w:proofErr w:type="spellStart"/>
      <w:r w:rsidRPr="00A75347">
        <w:t>pykrige</w:t>
      </w:r>
      <w:proofErr w:type="spellEnd"/>
      <w:r w:rsidRPr="00A75347">
        <w:t>):</w:t>
      </w:r>
    </w:p>
    <w:p w14:paraId="458C16C8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t>KRIG_VARIOGRAM ('spherical', 'gaussian', etc.), KRIG_NLAGS, KRIG_ENABLE_ANISOTROPY.</w:t>
      </w:r>
    </w:p>
    <w:p w14:paraId="2A52C0C3" w14:textId="77777777" w:rsidR="00A75347" w:rsidRPr="00A75347" w:rsidRDefault="00A75347" w:rsidP="00A75347">
      <w:pPr>
        <w:numPr>
          <w:ilvl w:val="0"/>
          <w:numId w:val="9"/>
        </w:numPr>
      </w:pPr>
      <w:r w:rsidRPr="00A75347">
        <w:t>Filtering:</w:t>
      </w:r>
    </w:p>
    <w:p w14:paraId="43B9C4F8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t xml:space="preserve">MIN_PAIRS – drop stations with fewer pairs (if </w:t>
      </w:r>
      <w:proofErr w:type="spellStart"/>
      <w:r w:rsidRPr="00A75347">
        <w:t>n_pairs</w:t>
      </w:r>
      <w:proofErr w:type="spellEnd"/>
      <w:r w:rsidRPr="00A75347">
        <w:t xml:space="preserve"> exists).</w:t>
      </w:r>
    </w:p>
    <w:p w14:paraId="48C6268D" w14:textId="77777777" w:rsidR="00A75347" w:rsidRPr="00A75347" w:rsidRDefault="00A75347" w:rsidP="00A75347">
      <w:pPr>
        <w:numPr>
          <w:ilvl w:val="1"/>
          <w:numId w:val="9"/>
        </w:numPr>
      </w:pPr>
      <w:r w:rsidRPr="00A75347">
        <w:t>ZETA_CLIP – drop extreme ζ before interpolation, e.g., (0.05, 10).</w:t>
      </w:r>
    </w:p>
    <w:p w14:paraId="74C1BB7F" w14:textId="77777777" w:rsidR="00A75347" w:rsidRPr="00A75347" w:rsidRDefault="00A75347" w:rsidP="00A75347">
      <w:r w:rsidRPr="00A75347">
        <w:rPr>
          <w:b/>
          <w:bCs/>
        </w:rPr>
        <w:t>Run</w:t>
      </w:r>
      <w:r w:rsidRPr="00A75347">
        <w:t>:</w:t>
      </w:r>
    </w:p>
    <w:p w14:paraId="4742F3E4" w14:textId="77777777" w:rsidR="00A75347" w:rsidRPr="00A75347" w:rsidRDefault="00A75347" w:rsidP="00A75347">
      <w:r w:rsidRPr="00A75347">
        <w:t>python 03_interpolate_zeta_to_grid_IDW_or_kriging.py</w:t>
      </w:r>
    </w:p>
    <w:p w14:paraId="6E935C4C" w14:textId="77777777" w:rsidR="00A75347" w:rsidRPr="00A75347" w:rsidRDefault="00A75347" w:rsidP="00A75347">
      <w:r w:rsidRPr="00A75347">
        <w:rPr>
          <w:b/>
          <w:bCs/>
        </w:rPr>
        <w:t>Output</w:t>
      </w:r>
      <w:r w:rsidRPr="00A75347">
        <w:t xml:space="preserve">: </w:t>
      </w:r>
      <w:proofErr w:type="spellStart"/>
      <w:r w:rsidRPr="00A75347">
        <w:t>zeta_map</w:t>
      </w:r>
      <w:proofErr w:type="spellEnd"/>
      <w:r w:rsidRPr="00A75347">
        <w:t>_*.</w:t>
      </w:r>
      <w:proofErr w:type="spellStart"/>
      <w:r w:rsidRPr="00A75347">
        <w:t>tif</w:t>
      </w:r>
      <w:proofErr w:type="spellEnd"/>
      <w:r w:rsidRPr="00A75347">
        <w:t xml:space="preserve"> (EPSG:4326).</w:t>
      </w:r>
    </w:p>
    <w:p w14:paraId="2648D416" w14:textId="77777777" w:rsidR="00A75347" w:rsidRPr="00A75347" w:rsidRDefault="00A75347" w:rsidP="00A75347">
      <w:r w:rsidRPr="00A75347">
        <w:t>Tip: Match GRID_RES_DEG to the product you will correct to minimize resampling.</w:t>
      </w:r>
    </w:p>
    <w:p w14:paraId="52FD08DD" w14:textId="77777777" w:rsidR="00A75347" w:rsidRPr="00A75347" w:rsidRDefault="00A75347" w:rsidP="00A75347">
      <w:r w:rsidRPr="00A75347">
        <w:pict w14:anchorId="42B3C393">
          <v:rect id="_x0000_i1109" style="width:0;height:1.5pt" o:hralign="center" o:hrstd="t" o:hr="t" fillcolor="#a0a0a0" stroked="f"/>
        </w:pict>
      </w:r>
    </w:p>
    <w:p w14:paraId="5049DAF4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STEP 04 — Visual QC: scatter/density plots (raw vs. corrected)</w:t>
      </w:r>
    </w:p>
    <w:p w14:paraId="3C61A639" w14:textId="77777777" w:rsidR="00A75347" w:rsidRPr="00A75347" w:rsidRDefault="00A75347" w:rsidP="00A75347">
      <w:r w:rsidRPr="00A75347">
        <w:t>Scripts:</w:t>
      </w:r>
    </w:p>
    <w:p w14:paraId="09329B8C" w14:textId="77777777" w:rsidR="00A75347" w:rsidRPr="00A75347" w:rsidRDefault="00A75347" w:rsidP="00A75347">
      <w:pPr>
        <w:numPr>
          <w:ilvl w:val="0"/>
          <w:numId w:val="10"/>
        </w:numPr>
      </w:pPr>
      <w:proofErr w:type="gramStart"/>
      <w:r w:rsidRPr="00A75347">
        <w:t>Single-product</w:t>
      </w:r>
      <w:proofErr w:type="gramEnd"/>
      <w:r w:rsidRPr="00A75347">
        <w:t>:</w:t>
      </w:r>
      <w:r w:rsidRPr="00A75347">
        <w:br/>
        <w:t>04_apply_bias_correction_and_density_plots_&lt;PRODUCT&gt;.</w:t>
      </w:r>
      <w:proofErr w:type="spellStart"/>
      <w:r w:rsidRPr="00A75347">
        <w:t>py</w:t>
      </w:r>
      <w:proofErr w:type="spellEnd"/>
    </w:p>
    <w:p w14:paraId="7585FE3B" w14:textId="77777777" w:rsidR="00A75347" w:rsidRPr="00A75347" w:rsidRDefault="00A75347" w:rsidP="00A75347">
      <w:pPr>
        <w:numPr>
          <w:ilvl w:val="0"/>
          <w:numId w:val="10"/>
        </w:numPr>
      </w:pPr>
      <w:r w:rsidRPr="00A75347">
        <w:t>Multi-product panel:</w:t>
      </w:r>
      <w:r w:rsidRPr="00A75347">
        <w:br/>
        <w:t>06_apply_bias_correction_and_density_plots_ALL_4x2.py</w:t>
      </w:r>
      <w:r w:rsidRPr="00A75347">
        <w:br/>
        <w:t>(header says 4×3; this script can include a bias-map panel as well.)</w:t>
      </w:r>
    </w:p>
    <w:p w14:paraId="30771C5D" w14:textId="77777777" w:rsidR="00A75347" w:rsidRPr="00A75347" w:rsidRDefault="00A75347" w:rsidP="00A75347">
      <w:r w:rsidRPr="00A75347">
        <w:rPr>
          <w:b/>
          <w:bCs/>
        </w:rPr>
        <w:t>Edit (</w:t>
      </w:r>
      <w:proofErr w:type="gramStart"/>
      <w:r w:rsidRPr="00A75347">
        <w:rPr>
          <w:b/>
          <w:bCs/>
        </w:rPr>
        <w:t>single-product</w:t>
      </w:r>
      <w:proofErr w:type="gramEnd"/>
      <w:r w:rsidRPr="00A75347">
        <w:rPr>
          <w:b/>
          <w:bCs/>
        </w:rPr>
        <w:t>)</w:t>
      </w:r>
      <w:r w:rsidRPr="00A75347">
        <w:t>:</w:t>
      </w:r>
    </w:p>
    <w:p w14:paraId="6487EA3C" w14:textId="77777777" w:rsidR="00A75347" w:rsidRPr="00A75347" w:rsidRDefault="00A75347" w:rsidP="00A75347">
      <w:pPr>
        <w:numPr>
          <w:ilvl w:val="0"/>
          <w:numId w:val="11"/>
        </w:numPr>
      </w:pPr>
      <w:r w:rsidRPr="00A75347">
        <w:t>PAIRS_DIR, PAIRS_GLOB – where the pairs CSVs live.</w:t>
      </w:r>
    </w:p>
    <w:p w14:paraId="4D31E074" w14:textId="77777777" w:rsidR="00A75347" w:rsidRPr="00A75347" w:rsidRDefault="00A75347" w:rsidP="00A75347">
      <w:pPr>
        <w:numPr>
          <w:ilvl w:val="0"/>
          <w:numId w:val="11"/>
        </w:numPr>
      </w:pPr>
      <w:r w:rsidRPr="00A75347">
        <w:t>ZETA_CSV – the station ζ file (or it may join from PAIRS_DIR).</w:t>
      </w:r>
    </w:p>
    <w:p w14:paraId="0D7CA81F" w14:textId="77777777" w:rsidR="00A75347" w:rsidRPr="00A75347" w:rsidRDefault="00A75347" w:rsidP="00A75347">
      <w:pPr>
        <w:numPr>
          <w:ilvl w:val="0"/>
          <w:numId w:val="11"/>
        </w:numPr>
      </w:pPr>
      <w:r w:rsidRPr="00A75347">
        <w:t>OUT_PNG – output figure.</w:t>
      </w:r>
    </w:p>
    <w:p w14:paraId="024A68E9" w14:textId="77777777" w:rsidR="00A75347" w:rsidRPr="00A75347" w:rsidRDefault="00A75347" w:rsidP="00A75347">
      <w:pPr>
        <w:numPr>
          <w:ilvl w:val="0"/>
          <w:numId w:val="11"/>
        </w:numPr>
      </w:pPr>
      <w:r w:rsidRPr="00A75347">
        <w:lastRenderedPageBreak/>
        <w:t>Plot tuning (optional):</w:t>
      </w:r>
      <w:r w:rsidRPr="00A75347">
        <w:br/>
        <w:t>MIN_MM, RATIO_CLIP, NBINS, DOT_SIZE, ALPHA, DPI, PCT_LIM, etc.</w:t>
      </w:r>
    </w:p>
    <w:p w14:paraId="7BA7563B" w14:textId="77777777" w:rsidR="00A75347" w:rsidRPr="00A75347" w:rsidRDefault="00A75347" w:rsidP="00A75347">
      <w:r w:rsidRPr="00A75347">
        <w:rPr>
          <w:b/>
          <w:bCs/>
        </w:rPr>
        <w:t>Edit (multi-product)</w:t>
      </w:r>
      <w:r w:rsidRPr="00A75347">
        <w:t>:</w:t>
      </w:r>
    </w:p>
    <w:p w14:paraId="5DA4205A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CONFIGS – a list of </w:t>
      </w:r>
      <w:proofErr w:type="spellStart"/>
      <w:r w:rsidRPr="00A75347">
        <w:t>dicts</w:t>
      </w:r>
      <w:proofErr w:type="spellEnd"/>
      <w:r w:rsidRPr="00A75347">
        <w:t xml:space="preserve"> per product:</w:t>
      </w:r>
    </w:p>
    <w:p w14:paraId="7C7A0478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>CONFIGS = [</w:t>
      </w:r>
    </w:p>
    <w:p w14:paraId="700A5F62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{</w:t>
      </w:r>
    </w:p>
    <w:p w14:paraId="58FA331A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"name": "BR-DWGD",</w:t>
      </w:r>
    </w:p>
    <w:p w14:paraId="11875A12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pairs</w:t>
      </w:r>
      <w:proofErr w:type="gramEnd"/>
      <w:r w:rsidRPr="00A75347">
        <w:t>_dir</w:t>
      </w:r>
      <w:proofErr w:type="spellEnd"/>
      <w:r w:rsidRPr="00A75347">
        <w:t xml:space="preserve">": </w:t>
      </w:r>
      <w:proofErr w:type="spellStart"/>
      <w:proofErr w:type="gramStart"/>
      <w:r w:rsidRPr="00A75347">
        <w:t>r'G</w:t>
      </w:r>
      <w:proofErr w:type="spellEnd"/>
      <w:r w:rsidRPr="00A75347">
        <w:t>:\</w:t>
      </w:r>
      <w:proofErr w:type="gramEnd"/>
      <w:r w:rsidRPr="00A75347">
        <w:t>My Drive\</w:t>
      </w:r>
      <w:proofErr w:type="spellStart"/>
      <w:r w:rsidRPr="00A75347">
        <w:t>xavier_bias_pairs</w:t>
      </w:r>
      <w:proofErr w:type="spellEnd"/>
      <w:r w:rsidRPr="00A75347">
        <w:t>',</w:t>
      </w:r>
    </w:p>
    <w:p w14:paraId="10970E0D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pairs</w:t>
      </w:r>
      <w:proofErr w:type="gramEnd"/>
      <w:r w:rsidRPr="00A75347">
        <w:t>_glob</w:t>
      </w:r>
      <w:proofErr w:type="spellEnd"/>
      <w:r w:rsidRPr="00A75347">
        <w:t>": "</w:t>
      </w:r>
      <w:proofErr w:type="spellStart"/>
      <w:r w:rsidRPr="00A75347">
        <w:t>xavier_bias_pairs</w:t>
      </w:r>
      <w:proofErr w:type="spellEnd"/>
      <w:r w:rsidRPr="00A75347">
        <w:t>_*.csv",</w:t>
      </w:r>
    </w:p>
    <w:p w14:paraId="0E02D454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zeta</w:t>
      </w:r>
      <w:proofErr w:type="gramEnd"/>
      <w:r w:rsidRPr="00A75347">
        <w:t>_csv</w:t>
      </w:r>
      <w:proofErr w:type="spellEnd"/>
      <w:r w:rsidRPr="00A75347">
        <w:t xml:space="preserve">":  </w:t>
      </w:r>
      <w:proofErr w:type="spellStart"/>
      <w:proofErr w:type="gramStart"/>
      <w:r w:rsidRPr="00A75347">
        <w:t>r'G</w:t>
      </w:r>
      <w:proofErr w:type="spellEnd"/>
      <w:r w:rsidRPr="00A75347">
        <w:t>:\</w:t>
      </w:r>
      <w:proofErr w:type="gramEnd"/>
      <w:r w:rsidRPr="00A75347">
        <w:t>My Drive\</w:t>
      </w:r>
      <w:proofErr w:type="spellStart"/>
      <w:r w:rsidRPr="00A75347">
        <w:t>xavier_bias_pairs</w:t>
      </w:r>
      <w:proofErr w:type="spellEnd"/>
      <w:r w:rsidRPr="00A75347">
        <w:t>\zeta_per_station.csv',</w:t>
      </w:r>
    </w:p>
    <w:p w14:paraId="1D98588F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zeta</w:t>
      </w:r>
      <w:proofErr w:type="gramEnd"/>
      <w:r w:rsidRPr="00A75347">
        <w:t>_tif</w:t>
      </w:r>
      <w:proofErr w:type="spellEnd"/>
      <w:r w:rsidRPr="00A75347">
        <w:t xml:space="preserve">":  </w:t>
      </w:r>
      <w:proofErr w:type="spellStart"/>
      <w:proofErr w:type="gramStart"/>
      <w:r w:rsidRPr="00A75347">
        <w:t>r'G</w:t>
      </w:r>
      <w:proofErr w:type="spellEnd"/>
      <w:r w:rsidRPr="00A75347">
        <w:t>:\</w:t>
      </w:r>
      <w:proofErr w:type="gramEnd"/>
      <w:r w:rsidRPr="00A75347">
        <w:t>My Drive\</w:t>
      </w:r>
      <w:proofErr w:type="spellStart"/>
      <w:r w:rsidRPr="00A75347">
        <w:t>xavier_bias_pairs</w:t>
      </w:r>
      <w:proofErr w:type="spellEnd"/>
      <w:r w:rsidRPr="00A75347">
        <w:t>\zeta_map_010deg.tif',</w:t>
      </w:r>
    </w:p>
    <w:p w14:paraId="788A28B5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},</w:t>
      </w:r>
    </w:p>
    <w:p w14:paraId="6748A1E3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{</w:t>
      </w:r>
    </w:p>
    <w:p w14:paraId="68775E4D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"name": "IMERG",</w:t>
      </w:r>
    </w:p>
    <w:p w14:paraId="46698BD6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pairs</w:t>
      </w:r>
      <w:proofErr w:type="gramEnd"/>
      <w:r w:rsidRPr="00A75347">
        <w:t>_dir</w:t>
      </w:r>
      <w:proofErr w:type="spellEnd"/>
      <w:r w:rsidRPr="00A75347">
        <w:t xml:space="preserve">": </w:t>
      </w:r>
      <w:proofErr w:type="spellStart"/>
      <w:proofErr w:type="gramStart"/>
      <w:r w:rsidRPr="00A75347">
        <w:t>r'G</w:t>
      </w:r>
      <w:proofErr w:type="spellEnd"/>
      <w:r w:rsidRPr="00A75347">
        <w:t>:\</w:t>
      </w:r>
      <w:proofErr w:type="gramEnd"/>
      <w:r w:rsidRPr="00A75347">
        <w:t>My Drive\</w:t>
      </w:r>
      <w:proofErr w:type="spellStart"/>
      <w:r w:rsidRPr="00A75347">
        <w:t>imerg_bias_pairs</w:t>
      </w:r>
      <w:proofErr w:type="spellEnd"/>
      <w:r w:rsidRPr="00A75347">
        <w:t>',</w:t>
      </w:r>
    </w:p>
    <w:p w14:paraId="5A265EBE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pairs</w:t>
      </w:r>
      <w:proofErr w:type="gramEnd"/>
      <w:r w:rsidRPr="00A75347">
        <w:t>_glob</w:t>
      </w:r>
      <w:proofErr w:type="spellEnd"/>
      <w:r w:rsidRPr="00A75347">
        <w:t>": "</w:t>
      </w:r>
      <w:proofErr w:type="spellStart"/>
      <w:r w:rsidRPr="00A75347">
        <w:t>imerg_bias_pairs</w:t>
      </w:r>
      <w:proofErr w:type="spellEnd"/>
      <w:r w:rsidRPr="00A75347">
        <w:t>_*.csv",</w:t>
      </w:r>
    </w:p>
    <w:p w14:paraId="0D0D7C3D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zeta</w:t>
      </w:r>
      <w:proofErr w:type="gramEnd"/>
      <w:r w:rsidRPr="00A75347">
        <w:t>_csv</w:t>
      </w:r>
      <w:proofErr w:type="spellEnd"/>
      <w:r w:rsidRPr="00A75347">
        <w:t xml:space="preserve">":  </w:t>
      </w:r>
      <w:proofErr w:type="spellStart"/>
      <w:proofErr w:type="gramStart"/>
      <w:r w:rsidRPr="00A75347">
        <w:t>r'G</w:t>
      </w:r>
      <w:proofErr w:type="spellEnd"/>
      <w:r w:rsidRPr="00A75347">
        <w:t>:\</w:t>
      </w:r>
      <w:proofErr w:type="gramEnd"/>
      <w:r w:rsidRPr="00A75347">
        <w:t>My Drive\</w:t>
      </w:r>
      <w:proofErr w:type="spellStart"/>
      <w:r w:rsidRPr="00A75347">
        <w:t>imerg_bias_pairs</w:t>
      </w:r>
      <w:proofErr w:type="spellEnd"/>
      <w:r w:rsidRPr="00A75347">
        <w:t>\zeta_per_station.csv',</w:t>
      </w:r>
    </w:p>
    <w:p w14:paraId="5963E223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    "</w:t>
      </w:r>
      <w:proofErr w:type="spellStart"/>
      <w:proofErr w:type="gramStart"/>
      <w:r w:rsidRPr="00A75347">
        <w:t>zeta</w:t>
      </w:r>
      <w:proofErr w:type="gramEnd"/>
      <w:r w:rsidRPr="00A75347">
        <w:t>_tif</w:t>
      </w:r>
      <w:proofErr w:type="spellEnd"/>
      <w:r w:rsidRPr="00A75347">
        <w:t xml:space="preserve">":  </w:t>
      </w:r>
      <w:proofErr w:type="spellStart"/>
      <w:proofErr w:type="gramStart"/>
      <w:r w:rsidRPr="00A75347">
        <w:t>r'G</w:t>
      </w:r>
      <w:proofErr w:type="spellEnd"/>
      <w:r w:rsidRPr="00A75347">
        <w:t>:\</w:t>
      </w:r>
      <w:proofErr w:type="gramEnd"/>
      <w:r w:rsidRPr="00A75347">
        <w:t>My Drive\</w:t>
      </w:r>
      <w:proofErr w:type="spellStart"/>
      <w:r w:rsidRPr="00A75347">
        <w:t>imerg_bias_pairs</w:t>
      </w:r>
      <w:proofErr w:type="spellEnd"/>
      <w:r w:rsidRPr="00A75347">
        <w:t>\zeta_map_010deg.tif',</w:t>
      </w:r>
    </w:p>
    <w:p w14:paraId="67E73879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},</w:t>
      </w:r>
    </w:p>
    <w:p w14:paraId="2C6E590B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 xml:space="preserve">    ...</w:t>
      </w:r>
    </w:p>
    <w:p w14:paraId="205AC1BB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>]</w:t>
      </w:r>
    </w:p>
    <w:p w14:paraId="54C6E864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>OUT_PNG – final composite figure.</w:t>
      </w:r>
    </w:p>
    <w:p w14:paraId="6DCE2CC7" w14:textId="77777777" w:rsidR="00A75347" w:rsidRPr="00A75347" w:rsidRDefault="00A75347" w:rsidP="00A75347">
      <w:pPr>
        <w:numPr>
          <w:ilvl w:val="0"/>
          <w:numId w:val="12"/>
        </w:numPr>
      </w:pPr>
      <w:r w:rsidRPr="00A75347">
        <w:t>Optional: STATES_SHP, STATES_EDGE_COLOR/WIDTH for Brazil overlay; font path/size.</w:t>
      </w:r>
    </w:p>
    <w:p w14:paraId="1998B014" w14:textId="77777777" w:rsidR="00A75347" w:rsidRPr="00A75347" w:rsidRDefault="00A75347" w:rsidP="00A75347">
      <w:r w:rsidRPr="00A75347">
        <w:rPr>
          <w:b/>
          <w:bCs/>
        </w:rPr>
        <w:t>Run</w:t>
      </w:r>
      <w:r w:rsidRPr="00A75347">
        <w:t>:</w:t>
      </w:r>
    </w:p>
    <w:p w14:paraId="11A7A465" w14:textId="77777777" w:rsidR="00A75347" w:rsidRPr="00A75347" w:rsidRDefault="00A75347" w:rsidP="00A75347">
      <w:r w:rsidRPr="00A75347">
        <w:t>python 04_apply_bias_correction_and_density_plots_&lt;PRODUCT&gt;.</w:t>
      </w:r>
      <w:proofErr w:type="spellStart"/>
      <w:r w:rsidRPr="00A75347">
        <w:t>py</w:t>
      </w:r>
      <w:proofErr w:type="spellEnd"/>
    </w:p>
    <w:p w14:paraId="675A61D9" w14:textId="77777777" w:rsidR="00A75347" w:rsidRPr="00A75347" w:rsidRDefault="00A75347" w:rsidP="00A75347">
      <w:r w:rsidRPr="00A75347">
        <w:t># or</w:t>
      </w:r>
    </w:p>
    <w:p w14:paraId="1168B3A7" w14:textId="77777777" w:rsidR="00A75347" w:rsidRPr="00A75347" w:rsidRDefault="00A75347" w:rsidP="00A75347">
      <w:r w:rsidRPr="00A75347">
        <w:lastRenderedPageBreak/>
        <w:t>python 06_apply_bias_correction_and_density_plots_ALL_4x2.py</w:t>
      </w:r>
    </w:p>
    <w:p w14:paraId="78C0BDC5" w14:textId="77777777" w:rsidR="00A75347" w:rsidRPr="00A75347" w:rsidRDefault="00A75347" w:rsidP="00A75347">
      <w:r w:rsidRPr="00A75347">
        <w:rPr>
          <w:b/>
          <w:bCs/>
        </w:rPr>
        <w:t>Output</w:t>
      </w:r>
      <w:r w:rsidRPr="00A75347">
        <w:t>: one or more .</w:t>
      </w:r>
      <w:proofErr w:type="spellStart"/>
      <w:r w:rsidRPr="00A75347">
        <w:t>png</w:t>
      </w:r>
      <w:proofErr w:type="spellEnd"/>
      <w:r w:rsidRPr="00A75347">
        <w:t xml:space="preserve"> figures (raw vs. corrected scatter-density; optional ζ map).</w:t>
      </w:r>
    </w:p>
    <w:p w14:paraId="153D1FF0" w14:textId="77777777" w:rsidR="00A75347" w:rsidRPr="00A75347" w:rsidRDefault="00A75347" w:rsidP="00A75347">
      <w:r w:rsidRPr="00A75347">
        <w:pict w14:anchorId="0562C715">
          <v:rect id="_x0000_i1110" style="width:0;height:1.5pt" o:hralign="center" o:hrstd="t" o:hr="t" fillcolor="#a0a0a0" stroked="f"/>
        </w:pict>
      </w:r>
    </w:p>
    <w:p w14:paraId="64FEE6EB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 xml:space="preserve">STEP 05 — Apply ζ map to annual-max </w:t>
      </w:r>
      <w:proofErr w:type="spellStart"/>
      <w:r w:rsidRPr="00A75347">
        <w:rPr>
          <w:b/>
          <w:bCs/>
        </w:rPr>
        <w:t>rasters</w:t>
      </w:r>
      <w:proofErr w:type="spellEnd"/>
    </w:p>
    <w:p w14:paraId="21EDB012" w14:textId="77777777" w:rsidR="00A75347" w:rsidRPr="00A75347" w:rsidRDefault="00A75347" w:rsidP="00A75347">
      <w:r w:rsidRPr="00A75347">
        <w:t>Scripts:</w:t>
      </w:r>
    </w:p>
    <w:p w14:paraId="36886F31" w14:textId="77777777" w:rsidR="00A75347" w:rsidRPr="00A75347" w:rsidRDefault="00A75347" w:rsidP="00A75347">
      <w:pPr>
        <w:numPr>
          <w:ilvl w:val="0"/>
          <w:numId w:val="13"/>
        </w:numPr>
      </w:pPr>
      <w:r w:rsidRPr="00A75347">
        <w:t>05_apply_bias_to_AMaxDaily_CHIRPS.py</w:t>
      </w:r>
    </w:p>
    <w:p w14:paraId="2B1E7DAC" w14:textId="77777777" w:rsidR="00A75347" w:rsidRPr="00A75347" w:rsidRDefault="00A75347" w:rsidP="00A75347">
      <w:pPr>
        <w:numPr>
          <w:ilvl w:val="0"/>
          <w:numId w:val="13"/>
        </w:numPr>
      </w:pPr>
      <w:r w:rsidRPr="00A75347">
        <w:t>05_apply_bias_to_AMaxDaily_IMERG.py</w:t>
      </w:r>
    </w:p>
    <w:p w14:paraId="4BC80547" w14:textId="77777777" w:rsidR="00A75347" w:rsidRPr="00A75347" w:rsidRDefault="00A75347" w:rsidP="00A75347">
      <w:pPr>
        <w:numPr>
          <w:ilvl w:val="0"/>
          <w:numId w:val="13"/>
        </w:numPr>
      </w:pPr>
      <w:r w:rsidRPr="00A75347">
        <w:t>05_apply_bias_to_AMaxDaily_PERSIANN.py</w:t>
      </w:r>
    </w:p>
    <w:p w14:paraId="537F4DCF" w14:textId="77777777" w:rsidR="00A75347" w:rsidRPr="00A75347" w:rsidRDefault="00A75347" w:rsidP="00A75347">
      <w:pPr>
        <w:numPr>
          <w:ilvl w:val="0"/>
          <w:numId w:val="13"/>
        </w:numPr>
      </w:pPr>
      <w:r w:rsidRPr="00A75347">
        <w:t>05_apply_bias_to_AMaxDaily_XAVIER.py</w:t>
      </w:r>
    </w:p>
    <w:p w14:paraId="55D8CFF2" w14:textId="77777777" w:rsidR="00A75347" w:rsidRPr="00A75347" w:rsidRDefault="00A75347" w:rsidP="00A75347">
      <w:r w:rsidRPr="00A75347">
        <w:rPr>
          <w:b/>
          <w:bCs/>
        </w:rPr>
        <w:t>Edit</w:t>
      </w:r>
      <w:r w:rsidRPr="00A75347">
        <w:t>:</w:t>
      </w:r>
    </w:p>
    <w:p w14:paraId="79AE5745" w14:textId="77777777" w:rsidR="00A75347" w:rsidRPr="00A75347" w:rsidRDefault="00A75347" w:rsidP="00A75347">
      <w:pPr>
        <w:numPr>
          <w:ilvl w:val="0"/>
          <w:numId w:val="14"/>
        </w:numPr>
      </w:pPr>
      <w:r w:rsidRPr="00A75347">
        <w:rPr>
          <w:b/>
          <w:bCs/>
        </w:rPr>
        <w:t xml:space="preserve">Input </w:t>
      </w:r>
      <w:proofErr w:type="spellStart"/>
      <w:proofErr w:type="gramStart"/>
      <w:r w:rsidRPr="00A75347">
        <w:rPr>
          <w:b/>
          <w:bCs/>
        </w:rPr>
        <w:t>rasters</w:t>
      </w:r>
      <w:proofErr w:type="spellEnd"/>
      <w:proofErr w:type="gramEnd"/>
      <w:r w:rsidRPr="00A75347">
        <w:t>:</w:t>
      </w:r>
    </w:p>
    <w:p w14:paraId="3056E289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>CHIRPS: IN_DIR, IN_GLOB (e.g., CHIRPS_MaxDaily_0p1deg_*_</w:t>
      </w:r>
      <w:proofErr w:type="spellStart"/>
      <w:r w:rsidRPr="00A75347">
        <w:t>Brazil.tif</w:t>
      </w:r>
      <w:proofErr w:type="spellEnd"/>
      <w:r w:rsidRPr="00A75347">
        <w:t>)</w:t>
      </w:r>
    </w:p>
    <w:p w14:paraId="103D6DFA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>IMERG/PERSIANN: IN_DIR, IN_GLOB or regex as included.</w:t>
      </w:r>
    </w:p>
    <w:p w14:paraId="1FB0B8E2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>Xavier: IN_DIR, IN_REGEX (e.g., ^</w:t>
      </w:r>
      <w:proofErr w:type="spellStart"/>
      <w:r w:rsidRPr="00A75347">
        <w:t>BR_DWGD_prmax</w:t>
      </w:r>
      <w:proofErr w:type="spellEnd"/>
      <w:r w:rsidRPr="00A75347">
        <w:t>_(\</w:t>
      </w:r>
      <w:proofErr w:type="gramStart"/>
      <w:r w:rsidRPr="00A75347">
        <w:t>d{</w:t>
      </w:r>
      <w:proofErr w:type="gramEnd"/>
      <w:r w:rsidRPr="00A75347">
        <w:t>4</w:t>
      </w:r>
      <w:proofErr w:type="gramStart"/>
      <w:r w:rsidRPr="00A75347">
        <w:t>})...</w:t>
      </w:r>
      <w:proofErr w:type="gramEnd"/>
      <w:r w:rsidRPr="00A75347">
        <w:t>)</w:t>
      </w:r>
    </w:p>
    <w:p w14:paraId="59B17E42" w14:textId="77777777" w:rsidR="00A75347" w:rsidRPr="00A75347" w:rsidRDefault="00A75347" w:rsidP="00A75347">
      <w:pPr>
        <w:numPr>
          <w:ilvl w:val="0"/>
          <w:numId w:val="14"/>
        </w:numPr>
      </w:pPr>
      <w:r w:rsidRPr="00A75347">
        <w:t xml:space="preserve">ZETA_TIF – path to your </w:t>
      </w:r>
      <w:proofErr w:type="spellStart"/>
      <w:r w:rsidRPr="00A75347">
        <w:t>zeta_map</w:t>
      </w:r>
      <w:proofErr w:type="spellEnd"/>
      <w:r w:rsidRPr="00A75347">
        <w:t>_*.</w:t>
      </w:r>
      <w:proofErr w:type="spellStart"/>
      <w:r w:rsidRPr="00A75347">
        <w:t>tif</w:t>
      </w:r>
      <w:proofErr w:type="spellEnd"/>
      <w:r w:rsidRPr="00A75347">
        <w:t>.</w:t>
      </w:r>
    </w:p>
    <w:p w14:paraId="094580BF" w14:textId="77777777" w:rsidR="00A75347" w:rsidRPr="00A75347" w:rsidRDefault="00A75347" w:rsidP="00A75347">
      <w:pPr>
        <w:numPr>
          <w:ilvl w:val="0"/>
          <w:numId w:val="14"/>
        </w:numPr>
      </w:pPr>
      <w:r w:rsidRPr="00A75347">
        <w:t xml:space="preserve">OUT_DIR – output directory for corrected max </w:t>
      </w:r>
      <w:proofErr w:type="spellStart"/>
      <w:r w:rsidRPr="00A75347">
        <w:t>rasters</w:t>
      </w:r>
      <w:proofErr w:type="spellEnd"/>
      <w:r w:rsidRPr="00A75347">
        <w:t>.</w:t>
      </w:r>
    </w:p>
    <w:p w14:paraId="4A68DFE6" w14:textId="77777777" w:rsidR="00A75347" w:rsidRPr="00A75347" w:rsidRDefault="00A75347" w:rsidP="00A75347">
      <w:pPr>
        <w:numPr>
          <w:ilvl w:val="0"/>
          <w:numId w:val="14"/>
        </w:numPr>
      </w:pPr>
      <w:r w:rsidRPr="00A75347">
        <w:t>Resampling &amp; caps:</w:t>
      </w:r>
    </w:p>
    <w:p w14:paraId="34626375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 xml:space="preserve">RESAMPLE – how ζ is resampled onto the data grid (e.g., </w:t>
      </w:r>
      <w:proofErr w:type="spellStart"/>
      <w:r w:rsidRPr="00A75347">
        <w:t>Resampling.bilinear</w:t>
      </w:r>
      <w:proofErr w:type="spellEnd"/>
      <w:r w:rsidRPr="00A75347">
        <w:t>).</w:t>
      </w:r>
    </w:p>
    <w:p w14:paraId="3D8E3E5F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>CAP_ZETA – clamp ζ (e.g., (0.25, 5.0)) to avoid unrealistic corrections.</w:t>
      </w:r>
    </w:p>
    <w:p w14:paraId="14FB8533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>MAX_RAIN_MM – cap corrected values if needed (e.g., 400.0).</w:t>
      </w:r>
    </w:p>
    <w:p w14:paraId="1031C255" w14:textId="77777777" w:rsidR="00A75347" w:rsidRPr="00A75347" w:rsidRDefault="00A75347" w:rsidP="00A75347">
      <w:pPr>
        <w:numPr>
          <w:ilvl w:val="1"/>
          <w:numId w:val="14"/>
        </w:numPr>
      </w:pPr>
      <w:r w:rsidRPr="00A75347">
        <w:t xml:space="preserve">COMPRESS, ZLEVEL – </w:t>
      </w:r>
      <w:proofErr w:type="spellStart"/>
      <w:r w:rsidRPr="00A75347">
        <w:t>GeoTIFF</w:t>
      </w:r>
      <w:proofErr w:type="spellEnd"/>
      <w:r w:rsidRPr="00A75347">
        <w:t xml:space="preserve"> compression settings.</w:t>
      </w:r>
    </w:p>
    <w:p w14:paraId="5FF8F152" w14:textId="77777777" w:rsidR="00A75347" w:rsidRPr="00A75347" w:rsidRDefault="00A75347" w:rsidP="00A75347">
      <w:r w:rsidRPr="00A75347">
        <w:rPr>
          <w:b/>
          <w:bCs/>
        </w:rPr>
        <w:t>Run</w:t>
      </w:r>
      <w:r w:rsidRPr="00A75347">
        <w:t>:</w:t>
      </w:r>
    </w:p>
    <w:p w14:paraId="6C4ECAB3" w14:textId="77777777" w:rsidR="00A75347" w:rsidRPr="00A75347" w:rsidRDefault="00A75347" w:rsidP="00A75347">
      <w:r w:rsidRPr="00A75347">
        <w:t>python 05_apply_bias_to_AMaxDaily_&lt;PRODUCT&gt;.</w:t>
      </w:r>
      <w:proofErr w:type="spellStart"/>
      <w:r w:rsidRPr="00A75347">
        <w:t>py</w:t>
      </w:r>
      <w:proofErr w:type="spellEnd"/>
    </w:p>
    <w:p w14:paraId="25C33528" w14:textId="77777777" w:rsidR="00A75347" w:rsidRPr="00A75347" w:rsidRDefault="00A75347" w:rsidP="00A75347">
      <w:r w:rsidRPr="00A75347">
        <w:rPr>
          <w:b/>
          <w:bCs/>
        </w:rPr>
        <w:t>Output</w:t>
      </w:r>
      <w:r w:rsidRPr="00A75347">
        <w:t xml:space="preserve">: bias-corrected annual-maximum </w:t>
      </w:r>
      <w:proofErr w:type="spellStart"/>
      <w:r w:rsidRPr="00A75347">
        <w:t>GeoTIFFs</w:t>
      </w:r>
      <w:proofErr w:type="spellEnd"/>
      <w:r w:rsidRPr="00A75347">
        <w:t xml:space="preserve"> written to OUT_DIR.</w:t>
      </w:r>
    </w:p>
    <w:p w14:paraId="4CDB0A62" w14:textId="77777777" w:rsidR="00A75347" w:rsidRPr="00A75347" w:rsidRDefault="00A75347" w:rsidP="00A75347">
      <w:r w:rsidRPr="00A75347">
        <w:pict w14:anchorId="397C1A97">
          <v:rect id="_x0000_i1111" style="width:0;height:1.5pt" o:hralign="center" o:hrstd="t" o:hr="t" fillcolor="#a0a0a0" stroked="f"/>
        </w:pict>
      </w:r>
    </w:p>
    <w:p w14:paraId="0A2A3D0D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lastRenderedPageBreak/>
        <w:t>4) “What do I change?” — Quick cheat-sheet by script</w:t>
      </w:r>
    </w:p>
    <w:p w14:paraId="1174E156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01_extract_extreme_pairs_ANA_&lt;PRODUCT&gt;_GEE.py</w:t>
      </w:r>
    </w:p>
    <w:p w14:paraId="4BF549E7" w14:textId="77777777" w:rsidR="00A75347" w:rsidRPr="00A75347" w:rsidRDefault="00A75347" w:rsidP="00A75347">
      <w:pPr>
        <w:numPr>
          <w:ilvl w:val="0"/>
          <w:numId w:val="15"/>
        </w:numPr>
      </w:pPr>
      <w:r w:rsidRPr="00A75347">
        <w:t>Required: CSV_PATH, STATION_ID_COL, LAT_COL, LON_COL, YEAR_START, YEAR_END, OUT_GDRIVE_FOLDER.</w:t>
      </w:r>
    </w:p>
    <w:p w14:paraId="1C20FC76" w14:textId="77777777" w:rsidR="00A75347" w:rsidRPr="00A75347" w:rsidRDefault="00A75347" w:rsidP="00A75347">
      <w:pPr>
        <w:numPr>
          <w:ilvl w:val="0"/>
          <w:numId w:val="15"/>
        </w:numPr>
      </w:pPr>
      <w:r w:rsidRPr="00A75347">
        <w:t>Optional: PCT (e.g., 0.95–0.995), MIN_GAP_DAYS (2–5), SAMPLE_SCALE_M (product native), CHUNK_SIZE.</w:t>
      </w:r>
    </w:p>
    <w:p w14:paraId="3881F0AB" w14:textId="77777777" w:rsidR="00A75347" w:rsidRPr="00A75347" w:rsidRDefault="00A75347" w:rsidP="00A75347">
      <w:pPr>
        <w:numPr>
          <w:ilvl w:val="0"/>
          <w:numId w:val="15"/>
        </w:numPr>
      </w:pPr>
      <w:r w:rsidRPr="00A75347">
        <w:t>For Xavier (BR-DWGD) scripts: keep the product-specific sampling and any scale/offset if present in code comments.</w:t>
      </w:r>
    </w:p>
    <w:p w14:paraId="6BFA93A1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02_compute_station_bias_factors_*.py</w:t>
      </w:r>
    </w:p>
    <w:p w14:paraId="06FE7A95" w14:textId="77777777" w:rsidR="00A75347" w:rsidRPr="00A75347" w:rsidRDefault="00A75347" w:rsidP="00A75347">
      <w:pPr>
        <w:numPr>
          <w:ilvl w:val="0"/>
          <w:numId w:val="16"/>
        </w:numPr>
      </w:pPr>
      <w:r w:rsidRPr="00A75347">
        <w:t>Required: IN_DIR, IN_GLOB, OUT_CSV.</w:t>
      </w:r>
    </w:p>
    <w:p w14:paraId="6BB1599A" w14:textId="77777777" w:rsidR="00A75347" w:rsidRPr="00A75347" w:rsidRDefault="00A75347" w:rsidP="00A75347">
      <w:pPr>
        <w:numPr>
          <w:ilvl w:val="0"/>
          <w:numId w:val="16"/>
        </w:numPr>
      </w:pPr>
      <w:r w:rsidRPr="00A75347">
        <w:t>Optional: WIDE_ANA_CSV (+ ID/</w:t>
      </w:r>
      <w:proofErr w:type="spellStart"/>
      <w:r w:rsidRPr="00A75347">
        <w:t>lat</w:t>
      </w:r>
      <w:proofErr w:type="spellEnd"/>
      <w:r w:rsidRPr="00A75347">
        <w:t>/</w:t>
      </w:r>
      <w:proofErr w:type="spellStart"/>
      <w:r w:rsidRPr="00A75347">
        <w:t>lon</w:t>
      </w:r>
      <w:proofErr w:type="spellEnd"/>
      <w:r w:rsidRPr="00A75347">
        <w:t xml:space="preserve"> columns) to attach coordinates.</w:t>
      </w:r>
    </w:p>
    <w:p w14:paraId="0DC760FC" w14:textId="77777777" w:rsidR="00A75347" w:rsidRPr="00A75347" w:rsidRDefault="00A75347" w:rsidP="00A75347">
      <w:pPr>
        <w:numPr>
          <w:ilvl w:val="0"/>
          <w:numId w:val="16"/>
        </w:numPr>
      </w:pPr>
      <w:r w:rsidRPr="00A75347">
        <w:t>Filters/Estimator: MIN_SAMPLES, RATIO_CLIP, MIN_RAIN_MM, MAX_RAIN_MM, ZETA_METHOD.</w:t>
      </w:r>
    </w:p>
    <w:p w14:paraId="34E056B9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03_interpolate_zeta_to_grid_IDW_or_kriging.py</w:t>
      </w:r>
    </w:p>
    <w:p w14:paraId="1D6BD35F" w14:textId="77777777" w:rsidR="00A75347" w:rsidRPr="00A75347" w:rsidRDefault="00A75347" w:rsidP="00A75347">
      <w:pPr>
        <w:numPr>
          <w:ilvl w:val="0"/>
          <w:numId w:val="17"/>
        </w:numPr>
      </w:pPr>
      <w:r w:rsidRPr="00A75347">
        <w:t>Required: ZETA_CSV, OUT_TIF.</w:t>
      </w:r>
    </w:p>
    <w:p w14:paraId="4C98A706" w14:textId="77777777" w:rsidR="00A75347" w:rsidRPr="00A75347" w:rsidRDefault="00A75347" w:rsidP="00A75347">
      <w:pPr>
        <w:numPr>
          <w:ilvl w:val="0"/>
          <w:numId w:val="17"/>
        </w:numPr>
      </w:pPr>
      <w:r w:rsidRPr="00A75347">
        <w:t>Grid: GRID_RES_DEG, PAD_DEG.</w:t>
      </w:r>
    </w:p>
    <w:p w14:paraId="174C5DE9" w14:textId="77777777" w:rsidR="00A75347" w:rsidRPr="00A75347" w:rsidRDefault="00A75347" w:rsidP="00A75347">
      <w:pPr>
        <w:numPr>
          <w:ilvl w:val="0"/>
          <w:numId w:val="17"/>
        </w:numPr>
      </w:pPr>
      <w:r w:rsidRPr="00A75347">
        <w:t>Method &amp; params: METHOD, IDW_POWER, IDW_K, KRIG_*.</w:t>
      </w:r>
    </w:p>
    <w:p w14:paraId="67BB671E" w14:textId="77777777" w:rsidR="00A75347" w:rsidRPr="00A75347" w:rsidRDefault="00A75347" w:rsidP="00A75347">
      <w:pPr>
        <w:numPr>
          <w:ilvl w:val="0"/>
          <w:numId w:val="17"/>
        </w:numPr>
      </w:pPr>
      <w:r w:rsidRPr="00A75347">
        <w:t>Filtering: MIN_PAIRS, ZETA_CLIP.</w:t>
      </w:r>
    </w:p>
    <w:p w14:paraId="1B6FE1F0" w14:textId="77777777" w:rsidR="00A75347" w:rsidRPr="00A75347" w:rsidRDefault="00A75347" w:rsidP="00A75347">
      <w:pPr>
        <w:numPr>
          <w:ilvl w:val="0"/>
          <w:numId w:val="17"/>
        </w:numPr>
      </w:pPr>
      <w:r w:rsidRPr="00A75347">
        <w:t>Optional boundary mask: BOUNDARY_PATH.</w:t>
      </w:r>
    </w:p>
    <w:p w14:paraId="2E3B6737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04_apply_bias_correction_and_density_plots_*.py</w:t>
      </w:r>
    </w:p>
    <w:p w14:paraId="37F37735" w14:textId="77777777" w:rsidR="00A75347" w:rsidRPr="00A75347" w:rsidRDefault="00A75347" w:rsidP="00A75347">
      <w:pPr>
        <w:numPr>
          <w:ilvl w:val="0"/>
          <w:numId w:val="18"/>
        </w:numPr>
      </w:pPr>
      <w:r w:rsidRPr="00A75347">
        <w:t>Required: PAIRS_DIR, PAIRS_GLOB, ZETA_CSV, OUT_PNG (or CONFIGS for the 4-panel/4×3 script).</w:t>
      </w:r>
    </w:p>
    <w:p w14:paraId="1230F802" w14:textId="77777777" w:rsidR="00A75347" w:rsidRPr="00A75347" w:rsidRDefault="00A75347" w:rsidP="00A75347">
      <w:pPr>
        <w:numPr>
          <w:ilvl w:val="0"/>
          <w:numId w:val="18"/>
        </w:numPr>
      </w:pPr>
      <w:r w:rsidRPr="00A75347">
        <w:t>Styling: MIN_MM, RATIO_CLIP, NBINS, DOT_SIZE, DPI, etc.</w:t>
      </w:r>
    </w:p>
    <w:p w14:paraId="7BA730B3" w14:textId="77777777" w:rsidR="00A75347" w:rsidRPr="00A75347" w:rsidRDefault="00A75347" w:rsidP="00A75347">
      <w:pPr>
        <w:numPr>
          <w:ilvl w:val="0"/>
          <w:numId w:val="18"/>
        </w:numPr>
      </w:pPr>
      <w:r w:rsidRPr="00A75347">
        <w:t>Optional Brazil states overlay &amp; custom fonts in the ALL-products script.</w:t>
      </w:r>
    </w:p>
    <w:p w14:paraId="58044A46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05_apply_bias_to_AMaxDaily_*.py</w:t>
      </w:r>
    </w:p>
    <w:p w14:paraId="37A23406" w14:textId="77777777" w:rsidR="00A75347" w:rsidRPr="00A75347" w:rsidRDefault="00A75347" w:rsidP="00A75347">
      <w:pPr>
        <w:numPr>
          <w:ilvl w:val="0"/>
          <w:numId w:val="19"/>
        </w:numPr>
      </w:pPr>
      <w:r w:rsidRPr="00A75347">
        <w:t>Required: IN_DIR, file matcher (IN_GLOB or IN_REGEX), ZETA_TIF, OUT_DIR.</w:t>
      </w:r>
    </w:p>
    <w:p w14:paraId="64B2A6CA" w14:textId="77777777" w:rsidR="00A75347" w:rsidRPr="00A75347" w:rsidRDefault="00A75347" w:rsidP="00A75347">
      <w:pPr>
        <w:numPr>
          <w:ilvl w:val="0"/>
          <w:numId w:val="19"/>
        </w:numPr>
      </w:pPr>
      <w:r w:rsidRPr="00A75347">
        <w:t>Optional caps/quality: CAP_ZETA, MAX_RAIN_MM, RESAMPLE, COMPRESS, ZLEVEL.</w:t>
      </w:r>
    </w:p>
    <w:p w14:paraId="34B580B4" w14:textId="77777777" w:rsidR="00A75347" w:rsidRPr="00A75347" w:rsidRDefault="00A75347" w:rsidP="00A75347">
      <w:r w:rsidRPr="00A75347">
        <w:lastRenderedPageBreak/>
        <w:pict w14:anchorId="6914E1E7">
          <v:rect id="_x0000_i1112" style="width:0;height:1.5pt" o:hralign="center" o:hrstd="t" o:hr="t" fillcolor="#a0a0a0" stroked="f"/>
        </w:pict>
      </w:r>
    </w:p>
    <w:p w14:paraId="321753C1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5) Tips &amp; troubleshooting</w:t>
      </w:r>
    </w:p>
    <w:p w14:paraId="43F4EF33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GEE auth</w:t>
      </w:r>
      <w:r w:rsidRPr="00A75347">
        <w:t xml:space="preserve">: run </w:t>
      </w:r>
      <w:proofErr w:type="spellStart"/>
      <w:r w:rsidRPr="00A75347">
        <w:t>earthengine</w:t>
      </w:r>
      <w:proofErr w:type="spellEnd"/>
      <w:r w:rsidRPr="00A75347">
        <w:t xml:space="preserve"> authenticate once; ensure GEE_PROJECT (if used) matches your Cloud project. Check the </w:t>
      </w:r>
      <w:r w:rsidRPr="00A75347">
        <w:rPr>
          <w:b/>
          <w:bCs/>
        </w:rPr>
        <w:t>Tasks</w:t>
      </w:r>
      <w:r w:rsidRPr="00A75347">
        <w:t xml:space="preserve"> tab for progress/errors.</w:t>
      </w:r>
    </w:p>
    <w:p w14:paraId="26895A6F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Date columns</w:t>
      </w:r>
      <w:r w:rsidRPr="00A75347">
        <w:t xml:space="preserve">: the scripts expect </w:t>
      </w:r>
      <w:r w:rsidRPr="00A75347">
        <w:rPr>
          <w:b/>
          <w:bCs/>
        </w:rPr>
        <w:t>daily headers like</w:t>
      </w:r>
      <w:r w:rsidRPr="00A75347">
        <w:t xml:space="preserve"> 1/1/1994. If your CSV uses another format, adapt the parser in step 01 (look for a function that parses date headers).</w:t>
      </w:r>
    </w:p>
    <w:p w14:paraId="7E5F252B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Few extremes?</w:t>
      </w:r>
      <w:r w:rsidRPr="00A75347">
        <w:t xml:space="preserve"> Lower PCT (e.g., 0.98) or reduce MIN_GAP_DAYS. Ensure MIN_PER_YEAR is not filtering valid stations away.</w:t>
      </w:r>
    </w:p>
    <w:p w14:paraId="2321E273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Wild ratios</w:t>
      </w:r>
      <w:r w:rsidRPr="00A75347">
        <w:t>: tighten RATIO_CLIP and set reasonable MIN_RAIN_MM to avoid dividing by tiny numbers.</w:t>
      </w:r>
    </w:p>
    <w:p w14:paraId="65F92B1E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Missing coordinates in ζ table</w:t>
      </w:r>
      <w:r w:rsidRPr="00A75347">
        <w:t>: provide WIDE_ANA_CSV + column names in step 02 so step 03 can interpolate.</w:t>
      </w:r>
    </w:p>
    <w:p w14:paraId="22F819D5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CRS/Alignment</w:t>
      </w:r>
      <w:r w:rsidRPr="00A75347">
        <w:t xml:space="preserve">: all ζ </w:t>
      </w:r>
      <w:proofErr w:type="spellStart"/>
      <w:r w:rsidRPr="00A75347">
        <w:t>rasters</w:t>
      </w:r>
      <w:proofErr w:type="spellEnd"/>
      <w:r w:rsidRPr="00A75347">
        <w:t xml:space="preserve"> are EPSG:4326. The apply scripts resample ζ to the product grid. Keep GRID_RES_DEG close to the product’s native resolution to minimize smoothing.</w:t>
      </w:r>
    </w:p>
    <w:p w14:paraId="2303C47E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Memory</w:t>
      </w:r>
      <w:r w:rsidRPr="00A75347">
        <w:t>: step 01 processes stations in chunks. Increase/decrease CHUNK_SIZE as needed.</w:t>
      </w:r>
    </w:p>
    <w:p w14:paraId="6295CD85" w14:textId="77777777" w:rsidR="00A75347" w:rsidRPr="00A75347" w:rsidRDefault="00A75347" w:rsidP="00A75347">
      <w:pPr>
        <w:numPr>
          <w:ilvl w:val="0"/>
          <w:numId w:val="20"/>
        </w:numPr>
      </w:pPr>
      <w:r w:rsidRPr="00A75347">
        <w:rPr>
          <w:b/>
          <w:bCs/>
        </w:rPr>
        <w:t>Output sanity</w:t>
      </w:r>
      <w:r w:rsidRPr="00A75347">
        <w:t>: the single- and multi-product plotting scripts are meant for quick QA. You should see the corrected panel cluster along the 1:1 line and ζ map with realistic values (typically ~0.5–2, but product/region dependent).</w:t>
      </w:r>
    </w:p>
    <w:p w14:paraId="27FA468D" w14:textId="77777777" w:rsidR="00A75347" w:rsidRPr="00A75347" w:rsidRDefault="00A75347" w:rsidP="00A75347">
      <w:r w:rsidRPr="00A75347">
        <w:pict w14:anchorId="612B4CF5">
          <v:rect id="_x0000_i1113" style="width:0;height:1.5pt" o:hralign="center" o:hrstd="t" o:hr="t" fillcolor="#a0a0a0" stroked="f"/>
        </w:pict>
      </w:r>
    </w:p>
    <w:p w14:paraId="477163E4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6) Minimal run order (example)</w:t>
      </w:r>
    </w:p>
    <w:p w14:paraId="64120568" w14:textId="77777777" w:rsidR="00A75347" w:rsidRPr="00A75347" w:rsidRDefault="00A75347" w:rsidP="00A75347">
      <w:r w:rsidRPr="00A75347">
        <w:rPr>
          <w:b/>
          <w:bCs/>
        </w:rPr>
        <w:t>CHIRPS</w:t>
      </w:r>
    </w:p>
    <w:p w14:paraId="22664FFC" w14:textId="77777777" w:rsidR="00A75347" w:rsidRPr="00A75347" w:rsidRDefault="00A75347" w:rsidP="00A75347">
      <w:pPr>
        <w:numPr>
          <w:ilvl w:val="0"/>
          <w:numId w:val="21"/>
        </w:numPr>
      </w:pPr>
      <w:r w:rsidRPr="00A75347">
        <w:t>python 01_extract_extreme_pairs_ANA_CHIRPS_GEE.py</w:t>
      </w:r>
    </w:p>
    <w:p w14:paraId="4A172AEC" w14:textId="77777777" w:rsidR="00A75347" w:rsidRPr="00A75347" w:rsidRDefault="00A75347" w:rsidP="00A75347">
      <w:pPr>
        <w:numPr>
          <w:ilvl w:val="0"/>
          <w:numId w:val="21"/>
        </w:numPr>
      </w:pPr>
      <w:r w:rsidRPr="00A75347">
        <w:t>python 02_compute_station_bias_factors_zeta_from_pairs.py</w:t>
      </w:r>
    </w:p>
    <w:p w14:paraId="75D6784C" w14:textId="77777777" w:rsidR="00A75347" w:rsidRPr="00A75347" w:rsidRDefault="00A75347" w:rsidP="00A75347">
      <w:pPr>
        <w:numPr>
          <w:ilvl w:val="0"/>
          <w:numId w:val="21"/>
        </w:numPr>
      </w:pPr>
      <w:r w:rsidRPr="00A75347">
        <w:t xml:space="preserve">python 03_interpolate_zeta_to_grid_IDW_or_kriging.py </w:t>
      </w:r>
      <w:r w:rsidRPr="00A75347">
        <w:rPr>
          <w:i/>
          <w:iCs/>
        </w:rPr>
        <w:t>(set GRID_RES_DEG=0.05)</w:t>
      </w:r>
    </w:p>
    <w:p w14:paraId="3FD1F046" w14:textId="77777777" w:rsidR="00A75347" w:rsidRPr="00A75347" w:rsidRDefault="00A75347" w:rsidP="00A75347">
      <w:pPr>
        <w:numPr>
          <w:ilvl w:val="0"/>
          <w:numId w:val="21"/>
        </w:numPr>
      </w:pPr>
      <w:r w:rsidRPr="00A75347">
        <w:t>python 04_apply_bias_correction_and_density_plots_CHIRPS.py</w:t>
      </w:r>
    </w:p>
    <w:p w14:paraId="73FB8039" w14:textId="77777777" w:rsidR="00A75347" w:rsidRPr="00A75347" w:rsidRDefault="00A75347" w:rsidP="00A75347">
      <w:pPr>
        <w:numPr>
          <w:ilvl w:val="0"/>
          <w:numId w:val="21"/>
        </w:numPr>
      </w:pPr>
      <w:r w:rsidRPr="00A75347">
        <w:t>python 05_apply_bias_to_AMaxDaily_CHIRPS.py</w:t>
      </w:r>
    </w:p>
    <w:p w14:paraId="1272FFE6" w14:textId="77777777" w:rsidR="00A75347" w:rsidRPr="00A75347" w:rsidRDefault="00A75347" w:rsidP="00A75347">
      <w:r w:rsidRPr="00A75347">
        <w:rPr>
          <w:b/>
          <w:bCs/>
        </w:rPr>
        <w:lastRenderedPageBreak/>
        <w:t>IMERG / PERSIANN / Xavier</w:t>
      </w:r>
    </w:p>
    <w:p w14:paraId="60CFD153" w14:textId="77777777" w:rsidR="00A75347" w:rsidRPr="00A75347" w:rsidRDefault="00A75347" w:rsidP="00A75347">
      <w:pPr>
        <w:numPr>
          <w:ilvl w:val="0"/>
          <w:numId w:val="22"/>
        </w:numPr>
      </w:pPr>
      <w:r w:rsidRPr="00A75347">
        <w:t>Repeat with the corresponding scripts and set GRID_RES_DEG to 0.10 (IMERG/Xavier) or 0.25 (PERSIANN).</w:t>
      </w:r>
    </w:p>
    <w:p w14:paraId="1F9E54E4" w14:textId="77777777" w:rsidR="00A75347" w:rsidRPr="00A75347" w:rsidRDefault="00A75347" w:rsidP="00A75347">
      <w:r w:rsidRPr="00A75347">
        <w:pict w14:anchorId="55343E60">
          <v:rect id="_x0000_i1114" style="width:0;height:1.5pt" o:hralign="center" o:hrstd="t" o:hr="t" fillcolor="#a0a0a0" stroked="f"/>
        </w:pict>
      </w:r>
    </w:p>
    <w:p w14:paraId="182B6C59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7) Parameter defaults by product (suggested)</w:t>
      </w:r>
    </w:p>
    <w:p w14:paraId="54E84AAD" w14:textId="77777777" w:rsidR="00A75347" w:rsidRPr="00A75347" w:rsidRDefault="00A75347" w:rsidP="00A75347">
      <w:pPr>
        <w:numPr>
          <w:ilvl w:val="0"/>
          <w:numId w:val="23"/>
        </w:numPr>
      </w:pPr>
      <w:r w:rsidRPr="00A75347">
        <w:rPr>
          <w:b/>
          <w:bCs/>
        </w:rPr>
        <w:t>CHIRPS</w:t>
      </w:r>
      <w:r w:rsidRPr="00A75347">
        <w:t>: SAMPLE_SCALE_M=5560, GRID_RES_DEG=0.05, ζ clamp (0.25, 5).</w:t>
      </w:r>
    </w:p>
    <w:p w14:paraId="6E85BF76" w14:textId="77777777" w:rsidR="00A75347" w:rsidRPr="00A75347" w:rsidRDefault="00A75347" w:rsidP="00A75347">
      <w:pPr>
        <w:numPr>
          <w:ilvl w:val="0"/>
          <w:numId w:val="23"/>
        </w:numPr>
      </w:pPr>
      <w:r w:rsidRPr="00A75347">
        <w:rPr>
          <w:b/>
          <w:bCs/>
        </w:rPr>
        <w:t>IMERG</w:t>
      </w:r>
      <w:r w:rsidRPr="00A75347">
        <w:t>: SAMPLE_SCALE_M=11132, GRID_RES_DEG=0.10, ζ clamp (0.25, 5).</w:t>
      </w:r>
    </w:p>
    <w:p w14:paraId="1C0F124C" w14:textId="77777777" w:rsidR="00A75347" w:rsidRPr="00A75347" w:rsidRDefault="00A75347" w:rsidP="00A75347">
      <w:pPr>
        <w:numPr>
          <w:ilvl w:val="0"/>
          <w:numId w:val="23"/>
        </w:numPr>
      </w:pPr>
      <w:r w:rsidRPr="00A75347">
        <w:rPr>
          <w:b/>
          <w:bCs/>
        </w:rPr>
        <w:t>PERSIANN</w:t>
      </w:r>
      <w:r w:rsidRPr="00A75347">
        <w:t>: SAMPLE_SCALE_M=27830, GRID_RES_DEG=0.25, ζ clamp (0.25, 5).</w:t>
      </w:r>
    </w:p>
    <w:p w14:paraId="093DADFA" w14:textId="77777777" w:rsidR="00A75347" w:rsidRPr="00A75347" w:rsidRDefault="00A75347" w:rsidP="00A75347">
      <w:pPr>
        <w:numPr>
          <w:ilvl w:val="0"/>
          <w:numId w:val="23"/>
        </w:numPr>
      </w:pPr>
      <w:r w:rsidRPr="00A75347">
        <w:rPr>
          <w:b/>
          <w:bCs/>
        </w:rPr>
        <w:t>Xavier (BR-DWGD)</w:t>
      </w:r>
      <w:r w:rsidRPr="00A75347">
        <w:t xml:space="preserve">: </w:t>
      </w:r>
      <w:proofErr w:type="gramStart"/>
      <w:r w:rsidRPr="00A75347">
        <w:t>similar to</w:t>
      </w:r>
      <w:proofErr w:type="gramEnd"/>
      <w:r w:rsidRPr="00A75347">
        <w:t xml:space="preserve"> IMERG (0.1°); keep any product-specific scaling noted in the script header.</w:t>
      </w:r>
    </w:p>
    <w:p w14:paraId="1E48046C" w14:textId="77777777" w:rsidR="00A75347" w:rsidRPr="00A75347" w:rsidRDefault="00A75347" w:rsidP="00A75347">
      <w:r w:rsidRPr="00A75347">
        <w:pict w14:anchorId="5049CDE1">
          <v:rect id="_x0000_i1115" style="width:0;height:1.5pt" o:hralign="center" o:hrstd="t" o:hr="t" fillcolor="#a0a0a0" stroked="f"/>
        </w:pict>
      </w:r>
    </w:p>
    <w:p w14:paraId="4BDE6A57" w14:textId="77777777" w:rsidR="00A75347" w:rsidRPr="00A75347" w:rsidRDefault="00A75347" w:rsidP="00A75347">
      <w:pPr>
        <w:rPr>
          <w:b/>
          <w:bCs/>
        </w:rPr>
      </w:pPr>
      <w:r w:rsidRPr="00A75347">
        <w:rPr>
          <w:b/>
          <w:bCs/>
        </w:rPr>
        <w:t>8) File outputs you should expect</w:t>
      </w:r>
    </w:p>
    <w:p w14:paraId="2EA273E8" w14:textId="77777777" w:rsidR="00A75347" w:rsidRPr="00A75347" w:rsidRDefault="00A75347" w:rsidP="00A75347">
      <w:pPr>
        <w:numPr>
          <w:ilvl w:val="0"/>
          <w:numId w:val="24"/>
        </w:numPr>
      </w:pPr>
      <w:r w:rsidRPr="00A75347">
        <w:t>.../&lt;product&gt;_bias_pairs_YYYY.csv (one per year)</w:t>
      </w:r>
    </w:p>
    <w:p w14:paraId="29455F21" w14:textId="77777777" w:rsidR="00A75347" w:rsidRPr="00A75347" w:rsidRDefault="00A75347" w:rsidP="00A75347">
      <w:pPr>
        <w:numPr>
          <w:ilvl w:val="0"/>
          <w:numId w:val="24"/>
        </w:numPr>
      </w:pPr>
      <w:r w:rsidRPr="00A75347">
        <w:t>.../zeta_per_station.csv</w:t>
      </w:r>
    </w:p>
    <w:p w14:paraId="655F3247" w14:textId="77777777" w:rsidR="00A75347" w:rsidRPr="00A75347" w:rsidRDefault="00A75347" w:rsidP="00A75347">
      <w:pPr>
        <w:numPr>
          <w:ilvl w:val="0"/>
          <w:numId w:val="24"/>
        </w:numPr>
      </w:pPr>
      <w:r w:rsidRPr="00A75347">
        <w:t>.../</w:t>
      </w:r>
      <w:proofErr w:type="spellStart"/>
      <w:r w:rsidRPr="00A75347">
        <w:t>zeta_map</w:t>
      </w:r>
      <w:proofErr w:type="spellEnd"/>
      <w:r w:rsidRPr="00A75347">
        <w:t>_&lt;res&gt;.</w:t>
      </w:r>
      <w:proofErr w:type="spellStart"/>
      <w:r w:rsidRPr="00A75347">
        <w:t>tif</w:t>
      </w:r>
      <w:proofErr w:type="spellEnd"/>
    </w:p>
    <w:p w14:paraId="1018BDF7" w14:textId="77777777" w:rsidR="00A75347" w:rsidRPr="00A75347" w:rsidRDefault="00A75347" w:rsidP="00A75347">
      <w:pPr>
        <w:numPr>
          <w:ilvl w:val="0"/>
          <w:numId w:val="24"/>
        </w:numPr>
      </w:pPr>
      <w:r w:rsidRPr="00A75347">
        <w:t>.../density_raw_vs_corrected_*.png (and/or the multi-product composite)</w:t>
      </w:r>
    </w:p>
    <w:p w14:paraId="203C5CFD" w14:textId="77777777" w:rsidR="00A75347" w:rsidRPr="00A75347" w:rsidRDefault="00A75347" w:rsidP="00A75347">
      <w:pPr>
        <w:numPr>
          <w:ilvl w:val="0"/>
          <w:numId w:val="24"/>
        </w:numPr>
      </w:pPr>
      <w:r w:rsidRPr="00A75347">
        <w:t>.../&lt;product&gt;_</w:t>
      </w:r>
      <w:proofErr w:type="spellStart"/>
      <w:r w:rsidRPr="00A75347">
        <w:t>MaxDaily</w:t>
      </w:r>
      <w:proofErr w:type="spellEnd"/>
      <w:r w:rsidRPr="00A75347">
        <w:t>_*_</w:t>
      </w:r>
      <w:proofErr w:type="spellStart"/>
      <w:r w:rsidRPr="00A75347">
        <w:t>Brazil_BC.tif</w:t>
      </w:r>
      <w:proofErr w:type="spellEnd"/>
      <w:r w:rsidRPr="00A75347">
        <w:t xml:space="preserve"> (bias-corrected annual maxima)</w:t>
      </w:r>
    </w:p>
    <w:p w14:paraId="74609224" w14:textId="77777777" w:rsidR="00A75347" w:rsidRDefault="00A75347"/>
    <w:sectPr w:rsidR="00A7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CF8"/>
    <w:multiLevelType w:val="multilevel"/>
    <w:tmpl w:val="807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5B39"/>
    <w:multiLevelType w:val="multilevel"/>
    <w:tmpl w:val="B39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6B3A"/>
    <w:multiLevelType w:val="multilevel"/>
    <w:tmpl w:val="9D9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AAA"/>
    <w:multiLevelType w:val="multilevel"/>
    <w:tmpl w:val="BE9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B4568"/>
    <w:multiLevelType w:val="multilevel"/>
    <w:tmpl w:val="F24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A33DB"/>
    <w:multiLevelType w:val="multilevel"/>
    <w:tmpl w:val="431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20ACB"/>
    <w:multiLevelType w:val="multilevel"/>
    <w:tmpl w:val="939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61A90"/>
    <w:multiLevelType w:val="multilevel"/>
    <w:tmpl w:val="92F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211FF"/>
    <w:multiLevelType w:val="multilevel"/>
    <w:tmpl w:val="3A16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D1F15"/>
    <w:multiLevelType w:val="multilevel"/>
    <w:tmpl w:val="254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B3E3B"/>
    <w:multiLevelType w:val="multilevel"/>
    <w:tmpl w:val="44D8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A293E"/>
    <w:multiLevelType w:val="multilevel"/>
    <w:tmpl w:val="F3F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E1022"/>
    <w:multiLevelType w:val="multilevel"/>
    <w:tmpl w:val="5BDE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A31E6"/>
    <w:multiLevelType w:val="multilevel"/>
    <w:tmpl w:val="15B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45E3"/>
    <w:multiLevelType w:val="multilevel"/>
    <w:tmpl w:val="96B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01614"/>
    <w:multiLevelType w:val="multilevel"/>
    <w:tmpl w:val="58E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E056F"/>
    <w:multiLevelType w:val="multilevel"/>
    <w:tmpl w:val="2DDA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0343A7"/>
    <w:multiLevelType w:val="multilevel"/>
    <w:tmpl w:val="524E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B00ED"/>
    <w:multiLevelType w:val="multilevel"/>
    <w:tmpl w:val="6BD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6500E"/>
    <w:multiLevelType w:val="multilevel"/>
    <w:tmpl w:val="BE1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92A76"/>
    <w:multiLevelType w:val="multilevel"/>
    <w:tmpl w:val="61F6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56966"/>
    <w:multiLevelType w:val="multilevel"/>
    <w:tmpl w:val="7606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1174D"/>
    <w:multiLevelType w:val="multilevel"/>
    <w:tmpl w:val="31D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B28C5"/>
    <w:multiLevelType w:val="multilevel"/>
    <w:tmpl w:val="A3D6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547853">
    <w:abstractNumId w:val="22"/>
  </w:num>
  <w:num w:numId="2" w16cid:durableId="697202025">
    <w:abstractNumId w:val="4"/>
  </w:num>
  <w:num w:numId="3" w16cid:durableId="305863851">
    <w:abstractNumId w:val="1"/>
  </w:num>
  <w:num w:numId="4" w16cid:durableId="350843222">
    <w:abstractNumId w:val="19"/>
  </w:num>
  <w:num w:numId="5" w16cid:durableId="2004121949">
    <w:abstractNumId w:val="13"/>
  </w:num>
  <w:num w:numId="6" w16cid:durableId="1046679700">
    <w:abstractNumId w:val="9"/>
  </w:num>
  <w:num w:numId="7" w16cid:durableId="1213075550">
    <w:abstractNumId w:val="12"/>
  </w:num>
  <w:num w:numId="8" w16cid:durableId="638538463">
    <w:abstractNumId w:val="8"/>
  </w:num>
  <w:num w:numId="9" w16cid:durableId="2053993509">
    <w:abstractNumId w:val="20"/>
  </w:num>
  <w:num w:numId="10" w16cid:durableId="1793092840">
    <w:abstractNumId w:val="23"/>
  </w:num>
  <w:num w:numId="11" w16cid:durableId="1296108771">
    <w:abstractNumId w:val="14"/>
  </w:num>
  <w:num w:numId="12" w16cid:durableId="801505614">
    <w:abstractNumId w:val="0"/>
  </w:num>
  <w:num w:numId="13" w16cid:durableId="722942542">
    <w:abstractNumId w:val="17"/>
  </w:num>
  <w:num w:numId="14" w16cid:durableId="602615194">
    <w:abstractNumId w:val="21"/>
  </w:num>
  <w:num w:numId="15" w16cid:durableId="1292244587">
    <w:abstractNumId w:val="11"/>
  </w:num>
  <w:num w:numId="16" w16cid:durableId="1562061953">
    <w:abstractNumId w:val="15"/>
  </w:num>
  <w:num w:numId="17" w16cid:durableId="2019960424">
    <w:abstractNumId w:val="2"/>
  </w:num>
  <w:num w:numId="18" w16cid:durableId="1694652591">
    <w:abstractNumId w:val="3"/>
  </w:num>
  <w:num w:numId="19" w16cid:durableId="820777832">
    <w:abstractNumId w:val="18"/>
  </w:num>
  <w:num w:numId="20" w16cid:durableId="190385300">
    <w:abstractNumId w:val="10"/>
  </w:num>
  <w:num w:numId="21" w16cid:durableId="1234316908">
    <w:abstractNumId w:val="16"/>
  </w:num>
  <w:num w:numId="22" w16cid:durableId="1092117577">
    <w:abstractNumId w:val="5"/>
  </w:num>
  <w:num w:numId="23" w16cid:durableId="1179194572">
    <w:abstractNumId w:val="6"/>
  </w:num>
  <w:num w:numId="24" w16cid:durableId="1987198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47"/>
    <w:rsid w:val="00A75347"/>
    <w:rsid w:val="00DC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C086E"/>
  <w15:chartTrackingRefBased/>
  <w15:docId w15:val="{EFEDAB01-79B1-4953-B507-90B90819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1340</Words>
  <Characters>10120</Characters>
  <Application>Microsoft Office Word</Application>
  <DocSecurity>0</DocSecurity>
  <Lines>261</Lines>
  <Paragraphs>206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Nobrega Gomes, Marcus - (marcusnobrega)</dc:creator>
  <cp:keywords/>
  <dc:description/>
  <cp:lastModifiedBy>Nobrega Gomes, Marcus - (marcusnobrega)</cp:lastModifiedBy>
  <cp:revision>1</cp:revision>
  <dcterms:created xsi:type="dcterms:W3CDTF">2025-08-28T16:53:00Z</dcterms:created>
  <dcterms:modified xsi:type="dcterms:W3CDTF">2025-08-28T16:56:00Z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748748b0-75c4-40f1-afb4-75908a7c06a7</vt:lpwstr>
  </property>
</Properties>
</file>