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G17 — </w:t>
      </w: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Verb + ING or TO Infinitive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Verbes suivis de l'ING ou de l'infinitif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4406"/>
      </w:tblGrid>
      <w:tr>
        <w:trPr>
          <w:tblHeader/>
        </w:trPr>
        <w:tc>
          <w:tcPr>
            <w:tcW w:type="dxa" w:w="32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📅 S4 — Cours 2</w:t>
            </w:r>
          </w:p>
        </w:tc>
        <w:tc>
          <w:tcPr>
            <w:tcW w:type="dxa" w:w="25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🎯 B1–B2</w:t>
            </w:r>
          </w:p>
        </w:tc>
        <w:tc>
          <w:tcPr>
            <w:tcW w:type="dxa" w:w="4406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✉ marc.vasseur@polytech-lille.fr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4D8F"/>
          <w:sz w:val="21"/>
          <w:szCs w:val="21"/>
        </w:rPr>
        <w:t xml:space="preserve">📌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Après certains verbes, on utilise to + infinitif. Après d'autres, le gérondif (-ing). Certains acceptent les deux, parfois avec un changement de sens.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4D8F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Verbes + TO + infinitif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rPr>
          <w:tblHeader/>
        </w:trPr>
        <w:tc>
          <w:tcPr>
            <w:tcW w:type="dxa" w:w="5053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CATÉGORIE</w:t>
            </w:r>
          </w:p>
        </w:tc>
        <w:tc>
          <w:tcPr>
            <w:tcW w:type="dxa" w:w="5053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VERBES</w:t>
            </w:r>
          </w:p>
        </w:tc>
      </w:tr>
      <w:tr>
        <w:trPr>
          <w:tblHeader w:val="false"/>
        </w:trPr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Décision / intention / refus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decide, plan, intend, choose, want, wish, hope, expect, agree, refuse, manage, offer</w:t>
            </w:r>
          </w:p>
        </w:tc>
      </w:tr>
      <w:tr>
        <w:trPr>
          <w:tblHeader w:val="false"/>
        </w:trPr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Effort / tentative / résultat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try (= tenter de), attempt, fail, manage, succeed in (!)</w:t>
            </w:r>
          </w:p>
        </w:tc>
      </w:tr>
      <w:tr>
        <w:trPr>
          <w:tblHeader w:val="false"/>
        </w:trPr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Promesse / menace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promise, threaten, swear</w:t>
            </w:r>
          </w:p>
        </w:tc>
      </w:tr>
      <w:tr>
        <w:trPr>
          <w:tblHeader w:val="false"/>
        </w:trPr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Commencement (les deux)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start*, begin*, continue* (= les deux, nuance légère)</w:t>
            </w:r>
          </w:p>
        </w:tc>
      </w:tr>
      <w:tr>
        <w:trPr>
          <w:tblHeader w:val="false"/>
        </w:trPr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Après adjectif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 happy/glad/sorry/ready/willing/able + to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She decided to leave early.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He refused to sign.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We managed to finish on time.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Verbes + V-ING (gérondif)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rPr>
          <w:tblHeader/>
        </w:trPr>
        <w:tc>
          <w:tcPr>
            <w:tcW w:type="dxa" w:w="5053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CATÉGORIE</w:t>
            </w:r>
          </w:p>
        </w:tc>
        <w:tc>
          <w:tcPr>
            <w:tcW w:type="dxa" w:w="5053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VERBES</w:t>
            </w:r>
          </w:p>
        </w:tc>
      </w:tr>
      <w:tr>
        <w:trPr>
          <w:tblHeader w:val="false"/>
        </w:trPr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Appréciation / aversion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enjoy, like*, love*, hate*, prefer*, mind, can't stand, adore</w:t>
            </w:r>
          </w:p>
        </w:tc>
      </w:tr>
      <w:tr>
        <w:trPr>
          <w:tblHeader w:val="false"/>
        </w:trPr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Fin / arrêt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stop (= cesser de), finish, give up, avoid</w:t>
            </w:r>
          </w:p>
        </w:tc>
      </w:tr>
      <w:tr>
        <w:trPr>
          <w:tblHeader w:val="false"/>
        </w:trPr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Continuation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keep, carry on, go on</w:t>
            </w:r>
          </w:p>
        </w:tc>
      </w:tr>
      <w:tr>
        <w:trPr>
          <w:tblHeader w:val="false"/>
        </w:trPr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Rappel / imagination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remember*, forget*, regret*, imagine, consider, involve, risk</w:t>
            </w:r>
          </w:p>
        </w:tc>
      </w:tr>
      <w:tr>
        <w:trPr>
          <w:tblHeader w:val="false"/>
        </w:trPr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Suggestion</w:t>
            </w:r>
          </w:p>
        </w:tc>
        <w:tc>
          <w:tcPr>
            <w:tcW w:type="dxa" w:w="505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suggest, recommend, advise (!)</w:t>
            </w:r>
          </w:p>
        </w:tc>
      </w:tr>
      <w:tr>
        <w:trPr>
          <w:tblHeader w:val="false"/>
        </w:trPr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Après préposition</w:t>
            </w:r>
          </w:p>
        </w:tc>
        <w:tc>
          <w:tcPr>
            <w:tcW w:type="dxa" w:w="505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without, instead of, after, before, by + -ing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She enjoys working in teams.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He gave up smoking.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Without checking your data, you risk making errors.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1A1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Changement de sens selon la forme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rPr>
          <w:tblHeader/>
        </w:trPr>
        <w:tc>
          <w:tcPr>
            <w:tcW w:type="dxa" w:w="3368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VERBE</w:t>
            </w:r>
          </w:p>
        </w:tc>
        <w:tc>
          <w:tcPr>
            <w:tcW w:type="dxa" w:w="3368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 + INF.</w:t>
            </w:r>
          </w:p>
        </w:tc>
        <w:tc>
          <w:tcPr>
            <w:tcW w:type="dxa" w:w="337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V-ING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stop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s'arrêter POUR : He stopped to drink. (but)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cesser DE : He stopped drinking. (définitif)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remember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 pas oublier de : Remember to call. (futur)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se souvenir d'avoir fait : I remember calling. (passé)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forget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oublier de faire : I forgot to send it. (futur)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oublier d'avoir fait : I forgot sending it. (passé, rare)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try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tenter de : Try to speak slower. (effort)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essayer pour voir : Try using this app. (expérimenter)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regret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regretter de (annoncer): I regret to inform you...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regretter d'avoir : I regret saying that.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go on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aller pour : He went on to explain. (ensuite)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continuer à : He went on talking. (sans arrêter)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20" w:line="276"/>
        <w:ind w:left="160"/>
        <w:jc w:val="left"/>
      </w:pPr>
      <w:r>
        <w:rPr>
          <w:rFonts w:ascii="Arial" w:cs="Arial" w:eastAsia="Arial" w:hAnsi="Arial"/>
          <w:b/>
          <w:bCs/>
          <w:color w:val="1A4D8F"/>
          <w:sz w:val="22"/>
          <w:szCs w:val="22"/>
        </w:rPr>
        <w:t xml:space="preserve">🧠 enjoy, avoid, keep, suggest, consider, finish, mind, risk → toujours -ing. decide, hope, plan, refuse, manage, want, expect → toujours to.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📝 EXERCICES GUIDÉS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Complète avec la forme correcte (to + V ou V-ing).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A — ING ou TO ?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Identifie le verbe principal → consulte la liste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decided _____ (apply) for the research position.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decide → to + inf.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enjoys _____ (work) on complex engineering problems.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enjoy → -ing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managed _____ (finish) the analysis before the deadline.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manage → to + inf.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avoided _____ (make) the same mistake twice.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avoid → -ing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refused _____ (sign) the contract without legal advice.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refuse → to + inf.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suggested _____ (use) a different analytical approach.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suggest → -ing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keeps _____ (make) the same recurring error.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keep → -ing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hope _____ (present) their findings at the conference.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hope → to + inf.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Without _____ (check) your data first, you risk errors.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après préposition → -ing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admitted _____ (not / understand) the new protocol.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admit → -ing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B — Changements de sens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stop to V (dans le but de) / stop V-ing (cesser) / remember to V (à faire) / remember V-ing (souvenir)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stopped _____ (check) her emails before bed. (elle a arrêté cette habitude)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cesser → -ing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stopped _____ (read) the report on the way. (dans le but de)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but → to + inf.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Remember _____ (submit) your report by Friday. (ne pas oublier)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futur → to + inf.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remember _____ (meet) her at the international symposium.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souvenir passé → -ing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Try _____ (practise) speaking English every single day. (expérimenter)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essayer pour voir → -ing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Try _____ (speak) more slowly — nobody can follow you. (tenter de)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effort → to + inf.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regret _____ (inform) you that your application was unsuccessful.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annoncer formellement → to + inf.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regrets _____ (say) that in the meeting — it caused a lot of tension.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regretter d'avoir dit → -ing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went on _____ (talk) for another 30 minutes after the break. (continuer)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continuer → -ing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finished the introduction and went on _____ (explain) the methodology. (ensuite)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passer à → to + inf.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4A7EC0"/>
          <w:sz w:val="28"/>
          <w:szCs w:val="28"/>
        </w:rPr>
        <w:t xml:space="preserve">📚 EXERCICES — NIVEAUX A → B2+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Complète avec to + V ou V-ing.</w:t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A — Fondamentaux (B1)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agreed _____ (present) the results to the board of directors.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keeps _____ (make) the same computational error.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planned _____ (launch) the product in the first quarter.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can't stand _____ (wait) for answers to urgent queries.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attempted _____ (solve) the differential equation alone.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suggested _____ (use) a different statistical model.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forgot _____ (send) the email this morning — I'll do it now.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promised _____ (deliver) the prototype on schedule.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considered _____ (outsource) part of the project.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hoped _____ (get) the research grant this year.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B — Cas complexes (B1+)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gave up _____ (try) to fix the legacy system.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remembered _____ (lock) her office before leaving for the weekend.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intend _____ (expand) operations into the Asian market.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regrets _____ (not / study) a second language when she had the chance.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continued _____ (develop) the prototype despite repeated setbacks.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C — Erreurs et traduction (B1+)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Corrige les erreurs.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enjoys to work on complex problems.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refused working overtime without extra pay.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suggested to use a different approach.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avoided to make any strong claims.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forgot sending the report — I'll do it now.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Traduis en anglais.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Elle a décidé de changer de méthodologie pour la deuxième phase.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Il évite de faire des généralisations sans données suffisantes.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Il vaut la peine d'explorer cette hypothèse plus en détail.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Ils ont suggéré d'utiliser l'apprentissage automatique pour traiter les données.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Elle n'a pas réussi à convaincre le comité d'approuver le budget.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D — Prépositions + ING (B2+)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6A1B9A"/>
          <w:sz w:val="20"/>
          <w:szCs w:val="20"/>
        </w:rPr>
        <w:t xml:space="preserve">→ Complète avec la bonne préposition + -ing.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succeeded _____ (win) the research grant on her third attempt.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apologised _____ (not / attend) the mandatory briefing.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Instead _____ (give up), she found a creative workaround.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29.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After _____ (review) the data carefully, they changed their hypothesis.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By _____ (automate) the process, the team saved over 20 hours per week.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Score : _____ / 30 points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⭐ ⭐ Bonus — Would like vs Like</w:t>
      </w:r>
    </w:p>
    <w:p>
      <w:pPr>
        <w:spacing w:after="5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8B6914"/>
          <w:sz w:val="20"/>
          <w:szCs w:val="20"/>
        </w:rPr>
        <w:t xml:space="preserve">Explique et utilise correctement.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'I like working late.' vs 'I would like to work late today.' — différence?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'She hates being interrupted.' vs 'She would hate to be interrupted.' — différence?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Complète : 'Would you like _____ (join) us for the seminar?' / 'Do you like _____ (work) in a team?'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r>
        <w:br w:type="page"/>
      </w:r>
    </w:p>
    <w:p>
      <w:pPr>
        <w:pBdr>
          <w:bottom w:val="single" w:color="C05A11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C05A11"/>
          <w:sz w:val="30"/>
          <w:szCs w:val="30"/>
        </w:rPr>
        <w:t xml:space="preserve">🏠 DEVOIR MAISON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2706"/>
      </w:tblGrid>
      <w:tr>
        <w:trPr>
          <w:tblHeader/>
        </w:trPr>
        <w:tc>
          <w:tcPr>
            <w:tcW w:type="dxa" w:w="5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&amp; Prénom : ___________________________________</w:t>
            </w:r>
          </w:p>
        </w:tc>
        <w:tc>
          <w:tcPr>
            <w:tcW w:type="dxa" w:w="2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Groupe : ________</w:t>
            </w:r>
          </w:p>
        </w:tc>
        <w:tc>
          <w:tcPr>
            <w:tcW w:type="dxa" w:w="2706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rendu : ____________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📝 Complète avec la forme correcte (to + V ou V-ing).</w:t>
      </w:r>
    </w:p>
    <w:p>
      <w:pPr>
        <w:shd w:fill="FFF8E1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📱 Correction envoyée via WhatsApp la semaine prochaine.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decided _____ (change) her overall research approach.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can't stand _____ (present) in front of large audiences.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managed _____ (reduce) production costs by 15%.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enjoys _____ (analyse) complex experimental data.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forgot _____ (attach) the file to the email — it was embarrassing.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avoided _____ (make) any premature commitments.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recommended _____ (use) open-source software for the project.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refused _____ (accept) the conditions of the contract.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Remember _____ (back up) your files every single day.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stopped _____ (check) her phone during important meetings.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admitted _____ (make) an error in the initial calculations.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risk _____ (miss) the deadline if they don't speed up.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is considering _____ (apply) for a research fellowship.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After _____ (analyse) the results, the team changed their hypothesis.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went on _____ (become) one of the most cited researchers in the field.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Score : _____ / 15 points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1A4D8F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G17 — Verb + ING or TO Infinitive</w:t>
    </w:r>
    <w:r>
      <w:rPr>
        <w:rFonts w:ascii="Arial" w:cs="Arial" w:eastAsia="Arial" w:hAnsi="Arial"/>
        <w:b/>
        <w:bCs/>
        <w:color w:val="1A4D8F"/>
        <w:sz w:val="17"/>
        <w:szCs w:val="17"/>
      </w:rPr>
      <w:t xml:space="preserve">  [ÉTUDIANT]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2026-05-18T18:31:55.755Z</dcterms:created>
  <dcterms:modified xsi:type="dcterms:W3CDTF">2026-05-18T18:31:55.755Z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