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B56E" w14:textId="7631D6C9" w:rsidR="00C90E8A" w:rsidRDefault="00EF4F66" w:rsidP="00EF4F66">
      <w:pPr>
        <w:ind w:left="1440" w:hanging="1440"/>
      </w:pPr>
      <w:r>
        <w:t>Round 4 Gym MMA Boxing &amp; Fitness</w:t>
      </w:r>
      <w:r w:rsidR="00574B82">
        <w:t xml:space="preserve"> (existing website redesign)</w:t>
      </w:r>
    </w:p>
    <w:p w14:paraId="52BE240E" w14:textId="7B99523F" w:rsidR="00EF4F66" w:rsidRDefault="00EF4F66" w:rsidP="00EF4F66">
      <w:pPr>
        <w:ind w:left="1440" w:hanging="1440"/>
      </w:pPr>
      <w:r>
        <w:t>General Purpose of the site:</w:t>
      </w:r>
    </w:p>
    <w:p w14:paraId="5C973468" w14:textId="769619F9" w:rsidR="00EF4F66" w:rsidRDefault="00EF4F66" w:rsidP="00EF4F66">
      <w:pPr>
        <w:ind w:left="1440" w:hanging="1440"/>
      </w:pPr>
      <w:r>
        <w:tab/>
        <w:t>Target audience: people interested in MMA / Fitness looking for a local gym</w:t>
      </w:r>
    </w:p>
    <w:p w14:paraId="03E460E1" w14:textId="5391873B" w:rsidR="00EF4F66" w:rsidRDefault="00EF4F66" w:rsidP="00EF4F66">
      <w:pPr>
        <w:ind w:left="1440" w:hanging="1440"/>
      </w:pPr>
      <w:r>
        <w:tab/>
      </w:r>
      <w:r w:rsidR="00F26DB5">
        <w:t>P</w:t>
      </w:r>
      <w:r>
        <w:t>rimarily 18 above, Palos Hills, social media platform users, interested in MMA.</w:t>
      </w:r>
    </w:p>
    <w:p w14:paraId="47C2383A" w14:textId="5A16B28B" w:rsidR="00EF4F66" w:rsidRPr="00F26DB5" w:rsidRDefault="00EF4F66" w:rsidP="00EF4F66">
      <w:pPr>
        <w:ind w:left="1440" w:hanging="1440"/>
        <w:rPr>
          <w:b/>
          <w:bCs/>
        </w:rPr>
      </w:pPr>
      <w:r>
        <w:tab/>
        <w:t xml:space="preserve">Site will be used to promote the gym as well as </w:t>
      </w:r>
      <w:r w:rsidRPr="00F26DB5">
        <w:rPr>
          <w:b/>
          <w:bCs/>
        </w:rPr>
        <w:t>encourage bookings</w:t>
      </w:r>
      <w:r>
        <w:t xml:space="preserve"> or </w:t>
      </w:r>
      <w:r w:rsidRPr="00F26DB5">
        <w:rPr>
          <w:b/>
          <w:bCs/>
        </w:rPr>
        <w:t>sig</w:t>
      </w:r>
      <w:r w:rsidR="00F26DB5" w:rsidRPr="00F26DB5">
        <w:rPr>
          <w:b/>
          <w:bCs/>
        </w:rPr>
        <w:t>n</w:t>
      </w:r>
      <w:r w:rsidRPr="00F26DB5">
        <w:rPr>
          <w:b/>
          <w:bCs/>
        </w:rPr>
        <w:t>up</w:t>
      </w:r>
      <w:r w:rsidR="00F26DB5" w:rsidRPr="00F26DB5">
        <w:rPr>
          <w:b/>
          <w:bCs/>
        </w:rPr>
        <w:t>s</w:t>
      </w:r>
      <w:r w:rsidRPr="00F26DB5">
        <w:rPr>
          <w:b/>
          <w:bCs/>
        </w:rPr>
        <w:t xml:space="preserve"> </w:t>
      </w:r>
    </w:p>
    <w:p w14:paraId="7D32E15D" w14:textId="4D06BB10" w:rsidR="00EF4F66" w:rsidRDefault="00EF4F66" w:rsidP="00EF4F66">
      <w:pPr>
        <w:ind w:left="1440" w:hanging="1440"/>
      </w:pPr>
      <w:r>
        <w:tab/>
        <w:t xml:space="preserve">User would visit the site to </w:t>
      </w:r>
      <w:r w:rsidRPr="00F26DB5">
        <w:rPr>
          <w:b/>
          <w:bCs/>
        </w:rPr>
        <w:t>know more about the gym</w:t>
      </w:r>
      <w:r>
        <w:t>, maybe to book a visit to try the free first trial class</w:t>
      </w:r>
      <w:r w:rsidR="003C2DB2">
        <w:t>, to check class schedules, to compare rates.</w:t>
      </w:r>
    </w:p>
    <w:p w14:paraId="7E524E45" w14:textId="448EF683" w:rsidR="00EF4F66" w:rsidRDefault="00EF4F66" w:rsidP="00EF4F66">
      <w:pPr>
        <w:ind w:left="1440" w:hanging="1440"/>
      </w:pPr>
      <w:r>
        <w:tab/>
        <w:t>To attract future visitors</w:t>
      </w:r>
      <w:r w:rsidR="00F26DB5">
        <w:t>:  social media marketing + SEO</w:t>
      </w:r>
      <w:r w:rsidR="00F26DB5">
        <w:br/>
        <w:t>consider future instructional videos page for more SEO and shareable content.</w:t>
      </w:r>
    </w:p>
    <w:p w14:paraId="7830C29F" w14:textId="729EC42E" w:rsidR="00EF4F66" w:rsidRDefault="00EF4F66" w:rsidP="00EF4F66">
      <w:pPr>
        <w:ind w:left="1440" w:hanging="1440"/>
      </w:pPr>
      <w:r>
        <w:tab/>
        <w:t>Will use existing color scheme, modern fonts like Impact or Roboto, graphics will be minimal but will use existing photos.</w:t>
      </w:r>
    </w:p>
    <w:p w14:paraId="2C21FA2B" w14:textId="22902490" w:rsidR="003C2DB2" w:rsidRDefault="00F26DB5" w:rsidP="00EF4F66">
      <w:r>
        <w:t>STRATEGY</w:t>
      </w:r>
    </w:p>
    <w:p w14:paraId="14F222D6" w14:textId="79456AEB" w:rsidR="00EF4F66" w:rsidRDefault="00757BE1" w:rsidP="00EF4F66">
      <w:r>
        <w:t>In addition to using modern visual elements (fonts, sub-grids, interactivity + feedback)</w:t>
      </w:r>
      <w:r w:rsidR="00574B82">
        <w:t xml:space="preserve"> the redesign will focus on consistency of elements and </w:t>
      </w:r>
      <w:r w:rsidR="00F26DB5">
        <w:t>incorporating a</w:t>
      </w:r>
      <w:r w:rsidR="00574B82">
        <w:t xml:space="preserve"> trust-first approach, </w:t>
      </w:r>
      <w:r w:rsidR="00F26DB5">
        <w:t>in which</w:t>
      </w:r>
      <w:r w:rsidR="00574B82">
        <w:t xml:space="preserve"> the order of what’s on the website will </w:t>
      </w:r>
      <w:r w:rsidR="00F26DB5">
        <w:t xml:space="preserve">be geared towards </w:t>
      </w:r>
      <w:r w:rsidR="00574B82">
        <w:t>build</w:t>
      </w:r>
      <w:r w:rsidR="00F26DB5">
        <w:t>ing</w:t>
      </w:r>
      <w:r w:rsidR="00574B82">
        <w:t xml:space="preserve"> more trust </w:t>
      </w:r>
      <w:r w:rsidR="00F26DB5">
        <w:t>from</w:t>
      </w:r>
      <w:r w:rsidR="00574B82">
        <w:t xml:space="preserve"> </w:t>
      </w:r>
      <w:r w:rsidR="00F26DB5">
        <w:t>visitors</w:t>
      </w:r>
      <w:r w:rsidR="00574B82">
        <w:t xml:space="preserve"> resulting in more potential sign-ups. </w:t>
      </w:r>
    </w:p>
    <w:p w14:paraId="68F6B62E" w14:textId="2CF52738" w:rsidR="00574B82" w:rsidRDefault="00574B82" w:rsidP="00EF4F66">
      <w:r>
        <w:t>Other MMA websites prioritize a modern-look and are displaying social proof and testimonials first on their home page.</w:t>
      </w:r>
    </w:p>
    <w:p w14:paraId="1F69E5C3" w14:textId="7988BC6C" w:rsidR="00574B82" w:rsidRDefault="00574B82" w:rsidP="00EF4F66">
      <w:r>
        <w:t xml:space="preserve">Current home page flow: Hero </w:t>
      </w:r>
      <w:r>
        <w:sym w:font="Wingdings" w:char="F0E0"/>
      </w:r>
      <w:r>
        <w:t xml:space="preserve"> Newest Drops(shop) </w:t>
      </w:r>
      <w:r>
        <w:sym w:font="Wingdings" w:char="F0E0"/>
      </w:r>
      <w:r>
        <w:t xml:space="preserve"> About </w:t>
      </w:r>
      <w:r>
        <w:sym w:font="Wingdings" w:char="F0E0"/>
      </w:r>
      <w:r>
        <w:t xml:space="preserve"> Classes </w:t>
      </w:r>
      <w:r>
        <w:sym w:font="Wingdings" w:char="F0E0"/>
      </w:r>
      <w:r>
        <w:t xml:space="preserve"> Story </w:t>
      </w:r>
      <w:r>
        <w:sym w:font="Wingdings" w:char="F0E0"/>
      </w:r>
      <w:r>
        <w:t xml:space="preserve"> Footer (with address and contact)</w:t>
      </w:r>
    </w:p>
    <w:p w14:paraId="7BECE5C0" w14:textId="6D3378F0" w:rsidR="00574B82" w:rsidRDefault="00574B82" w:rsidP="00EF4F66">
      <w:r>
        <w:t xml:space="preserve">Suggested Redesign: Hero </w:t>
      </w:r>
      <w:r>
        <w:sym w:font="Wingdings" w:char="F0E0"/>
      </w:r>
      <w:r>
        <w:t xml:space="preserve"> Social Proof </w:t>
      </w:r>
      <w:r>
        <w:sym w:font="Wingdings" w:char="F0E0"/>
      </w:r>
      <w:r>
        <w:t xml:space="preserve"> Story </w:t>
      </w:r>
      <w:r>
        <w:sym w:font="Wingdings" w:char="F0E0"/>
      </w:r>
      <w:r>
        <w:t xml:space="preserve"> Testimonials </w:t>
      </w:r>
      <w:r>
        <w:sym w:font="Wingdings" w:char="F0E0"/>
      </w:r>
      <w:r>
        <w:t xml:space="preserve"> Classes </w:t>
      </w:r>
      <w:r>
        <w:sym w:font="Wingdings" w:char="F0E0"/>
      </w:r>
      <w:r>
        <w:t xml:space="preserve"> Footer </w:t>
      </w:r>
    </w:p>
    <w:p w14:paraId="6DFD1CF7" w14:textId="4ADF3BDE" w:rsidR="00F26DB5" w:rsidRDefault="00F26DB5" w:rsidP="00EF4F66"/>
    <w:p w14:paraId="52E90849" w14:textId="3D712186" w:rsidR="00574B82" w:rsidRDefault="00C03CE9" w:rsidP="00EF4F66">
      <w:r w:rsidRPr="00C03CE9">
        <w:t>We can move Merch to its own page to streamline the homepage for conversions. This removes friction and supports a storytelling sequence that builds trust and leads customers toward signup more smoothly.</w:t>
      </w:r>
    </w:p>
    <w:sectPr w:rsidR="00574B8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DBDE3" w14:textId="77777777" w:rsidR="00440875" w:rsidRDefault="00440875" w:rsidP="00EF4F66">
      <w:pPr>
        <w:spacing w:after="0" w:line="240" w:lineRule="auto"/>
      </w:pPr>
      <w:r>
        <w:separator/>
      </w:r>
    </w:p>
  </w:endnote>
  <w:endnote w:type="continuationSeparator" w:id="0">
    <w:p w14:paraId="468E5C62" w14:textId="77777777" w:rsidR="00440875" w:rsidRDefault="00440875" w:rsidP="00EF4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89AA7" w14:textId="77777777" w:rsidR="00440875" w:rsidRDefault="00440875" w:rsidP="00EF4F66">
      <w:pPr>
        <w:spacing w:after="0" w:line="240" w:lineRule="auto"/>
      </w:pPr>
      <w:r>
        <w:separator/>
      </w:r>
    </w:p>
  </w:footnote>
  <w:footnote w:type="continuationSeparator" w:id="0">
    <w:p w14:paraId="20F35AAB" w14:textId="77777777" w:rsidR="00440875" w:rsidRDefault="00440875" w:rsidP="00EF4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7FDAF" w14:textId="36939A42" w:rsidR="00EF4F66" w:rsidRDefault="00EF4F66">
    <w:pPr>
      <w:pStyle w:val="Header"/>
    </w:pPr>
    <w:r>
      <w:tab/>
      <w:t>CIS151 FINAL – Design Proposal</w:t>
    </w:r>
    <w:r>
      <w:tab/>
      <w:t>10/28/25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738DE"/>
    <w:multiLevelType w:val="multilevel"/>
    <w:tmpl w:val="C994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A2BD2"/>
    <w:multiLevelType w:val="multilevel"/>
    <w:tmpl w:val="8136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D630A"/>
    <w:multiLevelType w:val="hybridMultilevel"/>
    <w:tmpl w:val="611A8FD4"/>
    <w:lvl w:ilvl="0" w:tplc="4AD8AC60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937569">
    <w:abstractNumId w:val="1"/>
  </w:num>
  <w:num w:numId="2" w16cid:durableId="976687748">
    <w:abstractNumId w:val="0"/>
  </w:num>
  <w:num w:numId="3" w16cid:durableId="1376154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8A"/>
    <w:rsid w:val="001243FE"/>
    <w:rsid w:val="00195B15"/>
    <w:rsid w:val="00207822"/>
    <w:rsid w:val="003C2DB2"/>
    <w:rsid w:val="00440875"/>
    <w:rsid w:val="00467FC4"/>
    <w:rsid w:val="00574B82"/>
    <w:rsid w:val="007258EC"/>
    <w:rsid w:val="00737E72"/>
    <w:rsid w:val="00757BE1"/>
    <w:rsid w:val="00980770"/>
    <w:rsid w:val="00BF7908"/>
    <w:rsid w:val="00C03CE9"/>
    <w:rsid w:val="00C0451D"/>
    <w:rsid w:val="00C90E8A"/>
    <w:rsid w:val="00CB2D6F"/>
    <w:rsid w:val="00EE450E"/>
    <w:rsid w:val="00EF4F66"/>
    <w:rsid w:val="00F2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A290E"/>
  <w15:chartTrackingRefBased/>
  <w15:docId w15:val="{2EEA8A64-7EEE-E143-8ED7-BF943B58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E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4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F66"/>
  </w:style>
  <w:style w:type="paragraph" w:styleId="Footer">
    <w:name w:val="footer"/>
    <w:basedOn w:val="Normal"/>
    <w:link w:val="FooterChar"/>
    <w:uiPriority w:val="99"/>
    <w:unhideWhenUsed/>
    <w:rsid w:val="00EF4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Alesna, MarcoKenChristopher</dc:creator>
  <cp:keywords/>
  <dc:description/>
  <cp:lastModifiedBy>Alesna, MarcoKenChristopher</cp:lastModifiedBy>
  <cp:revision>8</cp:revision>
  <dcterms:created xsi:type="dcterms:W3CDTF">2025-10-28T23:18:00Z</dcterms:created>
  <dcterms:modified xsi:type="dcterms:W3CDTF">2025-12-04T01:04:00Z</dcterms:modified>
</cp:coreProperties>
</file>