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86AC4">
      <w:pPr>
        <w:rPr>
          <w:lang w:val="en-US"/>
        </w:rPr>
      </w:pPr>
    </w:p>
    <w:p w14:paraId="63648A30">
      <w:pPr>
        <w:rPr>
          <w:lang w:val="en-US"/>
        </w:rPr>
      </w:pPr>
      <w:r>
        <w:rPr>
          <w:lang w:val="en-US"/>
        </w:rPr>
        <w:t>OUTPUT:</w:t>
      </w:r>
    </w:p>
    <w:p w14:paraId="23164255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716915"/>
            <wp:effectExtent l="0" t="0" r="0" b="6985"/>
            <wp:docPr id="7641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5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A20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1043940"/>
            <wp:effectExtent l="0" t="0" r="0" b="3810"/>
            <wp:docPr id="961117988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7988" name="Picture 1" descr="A white rectangular object with a black bord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FE5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1106170"/>
            <wp:effectExtent l="0" t="0" r="0" b="0"/>
            <wp:docPr id="21215778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77848" name="Picture 1" descr="A white background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9EF7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782955"/>
            <wp:effectExtent l="0" t="0" r="0" b="0"/>
            <wp:docPr id="2120863693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3693" name="Picture 1" descr="A white background with black bord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D6C">
      <w:pPr>
        <w:rPr>
          <w:lang w:val="en-US"/>
        </w:rPr>
      </w:pPr>
      <w:r>
        <w:rPr>
          <w:lang w:val="en-US"/>
        </w:rPr>
        <w:t>Codes:</w:t>
      </w:r>
    </w:p>
    <w:p w14:paraId="67A85450">
      <w:pPr>
        <w:rPr>
          <w:lang w:val="en-US"/>
        </w:rPr>
      </w:pPr>
      <w:r>
        <w:rPr>
          <w:lang w:val="en-US"/>
        </w:rPr>
        <w:t>ViewController.php</w:t>
      </w:r>
    </w:p>
    <w:p w14:paraId="3FB7797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416175"/>
            <wp:effectExtent l="0" t="0" r="0" b="3175"/>
            <wp:docPr id="1167835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3513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ECD2">
      <w:pPr>
        <w:rPr>
          <w:lang w:val="en-US"/>
        </w:rPr>
      </w:pPr>
      <w:r>
        <w:rPr>
          <w:lang w:val="en-US"/>
        </w:rPr>
        <w:t>App.blade.php</w:t>
      </w:r>
    </w:p>
    <w:p w14:paraId="50793AA3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402205"/>
            <wp:effectExtent l="0" t="0" r="0" b="0"/>
            <wp:docPr id="1388318775" name="Picture 1" descr="A black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8775" name="Picture 1" descr="A black screen with text on i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CEA">
      <w:pPr>
        <w:rPr>
          <w:lang w:val="en-US"/>
        </w:rPr>
      </w:pPr>
      <w:r>
        <w:rPr>
          <w:lang w:val="en-US"/>
        </w:rPr>
        <w:t>Customer,home,item,order,orderDetails:</w:t>
      </w:r>
    </w:p>
    <w:p w14:paraId="735294B5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1797685"/>
            <wp:effectExtent l="0" t="0" r="0" b="0"/>
            <wp:docPr id="10420825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2503" name="Picture 1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CC9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1862455"/>
            <wp:effectExtent l="0" t="0" r="0" b="4445"/>
            <wp:docPr id="2046146398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6398" name="Picture 1" descr="A computer screen sho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EF6B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9843A3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D48639">
    <w:pPr>
      <w:pStyle w:val="14"/>
    </w:pPr>
    <w:r>
      <w:rPr>
        <w:rFonts w:hint="default"/>
        <w:lang w:val="en-US"/>
      </w:rPr>
      <w:t>Mendoza, Mariela Kim M.</w:t>
    </w:r>
    <w:r>
      <w:tab/>
    </w:r>
  </w:p>
  <w:p w14:paraId="00B267F5">
    <w:pPr>
      <w:pStyle w:val="14"/>
    </w:pPr>
    <w:r>
      <w:t>Elective 1</w:t>
    </w:r>
  </w:p>
  <w:p w14:paraId="672E805D">
    <w:pPr>
      <w:pStyle w:val="14"/>
    </w:pPr>
    <w:r>
      <w:t>Module 3 Checkpoint Activity A</w:t>
    </w:r>
  </w:p>
  <w:p w14:paraId="25152AA9">
    <w:pPr>
      <w:pStyle w:val="14"/>
    </w:pPr>
  </w:p>
  <w:p w14:paraId="23B757CD">
    <w:pPr>
      <w:pStyle w:val="14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DC"/>
    <w:rsid w:val="00124BDC"/>
    <w:rsid w:val="001F4FD6"/>
    <w:rsid w:val="003B3CB6"/>
    <w:rsid w:val="00B60E2E"/>
    <w:rsid w:val="00B96D55"/>
    <w:rsid w:val="09B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1"/>
      <w:lang w:val="en-PH" w:eastAsia="en-US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</Words>
  <Characters>90</Characters>
  <Lines>1</Lines>
  <Paragraphs>1</Paragraphs>
  <TotalTime>0</TotalTime>
  <ScaleCrop>false</ScaleCrop>
  <LinksUpToDate>false</LinksUpToDate>
  <CharactersWithSpaces>104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2025-05-28T16:18:00Z</dcterms:created>
  <dc:creator>Arjay Velasco</dc:creator>
  <cp:lastModifiedBy>Marielaa Kim</cp:lastModifiedBy>
  <dcterms:modified xsi:type="dcterms:W3CDTF">2025-05-29T12:38:07Z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F7C50D3ADF4440AF8DFDD88FC15A4223_13</vt:lpwstr>
  </property>
</Properties>
</file>