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4CC6D2" w14:textId="77777777" w:rsidR="00F11AC0" w:rsidRPr="00396D9E" w:rsidRDefault="00F531DD">
      <w:pPr>
        <w:rPr>
          <w:b/>
          <w:sz w:val="40"/>
          <w:szCs w:val="40"/>
        </w:rPr>
      </w:pPr>
      <w:r w:rsidRPr="00396D9E">
        <w:rPr>
          <w:b/>
          <w:sz w:val="40"/>
          <w:szCs w:val="40"/>
        </w:rPr>
        <w:t>Brukerveiledning</w:t>
      </w:r>
    </w:p>
    <w:p w14:paraId="5F742920" w14:textId="77777777" w:rsidR="008D5641" w:rsidRPr="006C5385" w:rsidRDefault="008D5641" w:rsidP="008D5641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6C5385">
        <w:rPr>
          <w:b/>
          <w:sz w:val="28"/>
          <w:szCs w:val="28"/>
        </w:rPr>
        <w:t>Hovedvindu</w:t>
      </w:r>
    </w:p>
    <w:p w14:paraId="065A8B5E" w14:textId="77777777" w:rsidR="00D84D74" w:rsidRDefault="008D5641" w:rsidP="008D5641">
      <w:r>
        <w:t xml:space="preserve">Hovedvinduet er det store vinduet som dekker hele skjermen. </w:t>
      </w:r>
    </w:p>
    <w:p w14:paraId="5AA14759" w14:textId="77777777" w:rsidR="00625B36" w:rsidRDefault="006C5385" w:rsidP="008D5641">
      <w:r>
        <w:t>I hovedvinduet er det 4 knapper i menyen øverst til venstre</w:t>
      </w:r>
      <w:r w:rsidR="008D5641">
        <w:t>. ”Om” inneholder informasjon om programmet. Med de andre knappene kan du åpne/vise de forskjellige vinduene.</w:t>
      </w:r>
    </w:p>
    <w:p w14:paraId="783B15FE" w14:textId="77777777" w:rsidR="008D5641" w:rsidRPr="006C5385" w:rsidRDefault="00117FC9" w:rsidP="00117FC9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6C5385">
        <w:rPr>
          <w:b/>
          <w:sz w:val="28"/>
          <w:szCs w:val="28"/>
        </w:rPr>
        <w:t>Selgervindu</w:t>
      </w:r>
    </w:p>
    <w:p w14:paraId="0DC7AA5C" w14:textId="77777777" w:rsidR="00396D9E" w:rsidRPr="00396D9E" w:rsidRDefault="00396D9E" w:rsidP="00396D9E">
      <w:pPr>
        <w:rPr>
          <w:b/>
          <w:sz w:val="24"/>
          <w:szCs w:val="24"/>
        </w:rPr>
      </w:pPr>
      <w:r w:rsidRPr="00396D9E">
        <w:rPr>
          <w:b/>
          <w:sz w:val="24"/>
          <w:szCs w:val="24"/>
        </w:rPr>
        <w:t>Innlogging</w:t>
      </w:r>
    </w:p>
    <w:p w14:paraId="3FDF5347" w14:textId="77777777" w:rsidR="00396D9E" w:rsidRDefault="00584308" w:rsidP="00396D9E">
      <w:r>
        <w:rPr>
          <w:noProof/>
          <w:lang w:val="en-US" w:eastAsia="nb-NO"/>
        </w:rPr>
        <w:drawing>
          <wp:anchor distT="0" distB="0" distL="114300" distR="114300" simplePos="0" relativeHeight="251660288" behindDoc="0" locked="0" layoutInCell="1" allowOverlap="1" wp14:anchorId="7FABC4A1" wp14:editId="7BA347CD">
            <wp:simplePos x="0" y="0"/>
            <wp:positionH relativeFrom="column">
              <wp:posOffset>2738755</wp:posOffset>
            </wp:positionH>
            <wp:positionV relativeFrom="paragraph">
              <wp:posOffset>271145</wp:posOffset>
            </wp:positionV>
            <wp:extent cx="1990725" cy="838200"/>
            <wp:effectExtent l="1905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96D9E">
        <w:t>Det første du ser i selgervinduet er en innloggings-skjerm.</w:t>
      </w:r>
    </w:p>
    <w:p w14:paraId="758AAC0C" w14:textId="77777777" w:rsidR="00396D9E" w:rsidRDefault="00396D9E" w:rsidP="00396D9E">
      <w:r>
        <w:t>Det er 2 brukere, med hvert sitt passord:</w:t>
      </w:r>
    </w:p>
    <w:p w14:paraId="63F73FB8" w14:textId="77777777" w:rsidR="00396D9E" w:rsidRDefault="00396D9E" w:rsidP="00584308">
      <w:pPr>
        <w:pStyle w:val="Listeavsnitt"/>
        <w:numPr>
          <w:ilvl w:val="0"/>
          <w:numId w:val="4"/>
        </w:numPr>
      </w:pPr>
      <w:r>
        <w:t xml:space="preserve">Brukernavn: </w:t>
      </w:r>
      <w:r w:rsidRPr="00EA1631">
        <w:rPr>
          <w:i/>
        </w:rPr>
        <w:t>admin</w:t>
      </w:r>
      <w:r w:rsidR="00584308">
        <w:rPr>
          <w:i/>
        </w:rPr>
        <w:t xml:space="preserve">, </w:t>
      </w:r>
      <w:r>
        <w:t xml:space="preserve">Passord: </w:t>
      </w:r>
      <w:r w:rsidRPr="00584308">
        <w:rPr>
          <w:i/>
        </w:rPr>
        <w:t>132</w:t>
      </w:r>
    </w:p>
    <w:p w14:paraId="1F545D52" w14:textId="77777777" w:rsidR="00EA1631" w:rsidRDefault="00396D9E" w:rsidP="00584308">
      <w:pPr>
        <w:pStyle w:val="Listeavsnitt"/>
        <w:numPr>
          <w:ilvl w:val="0"/>
          <w:numId w:val="4"/>
        </w:numPr>
      </w:pPr>
      <w:r>
        <w:t xml:space="preserve">Brukernavn: </w:t>
      </w:r>
      <w:r w:rsidRPr="00EA1631">
        <w:rPr>
          <w:i/>
        </w:rPr>
        <w:t>selger</w:t>
      </w:r>
      <w:r w:rsidR="00584308">
        <w:rPr>
          <w:i/>
        </w:rPr>
        <w:t xml:space="preserve">, </w:t>
      </w:r>
      <w:r>
        <w:t xml:space="preserve">Passord: </w:t>
      </w:r>
      <w:r w:rsidRPr="00584308">
        <w:rPr>
          <w:i/>
        </w:rPr>
        <w:t>111</w:t>
      </w:r>
    </w:p>
    <w:p w14:paraId="028CE6B6" w14:textId="77777777" w:rsidR="006C5385" w:rsidRPr="006C5385" w:rsidRDefault="00EA1631" w:rsidP="00396D9E">
      <w:r>
        <w:t xml:space="preserve">Det er forskjell på </w:t>
      </w:r>
      <w:r w:rsidRPr="00EA1631">
        <w:rPr>
          <w:i/>
        </w:rPr>
        <w:t>selger</w:t>
      </w:r>
      <w:r>
        <w:t xml:space="preserve"> og </w:t>
      </w:r>
      <w:r w:rsidRPr="00EA1631">
        <w:rPr>
          <w:i/>
        </w:rPr>
        <w:t>admin</w:t>
      </w:r>
      <w:r>
        <w:t xml:space="preserve">. </w:t>
      </w:r>
      <w:r w:rsidRPr="00EA1631">
        <w:rPr>
          <w:i/>
        </w:rPr>
        <w:t>Admin</w:t>
      </w:r>
      <w:r>
        <w:t xml:space="preserve"> har flere rettigheter enn </w:t>
      </w:r>
      <w:r w:rsidRPr="00EA1631">
        <w:rPr>
          <w:i/>
        </w:rPr>
        <w:t>selger</w:t>
      </w:r>
      <w:r>
        <w:t xml:space="preserve">. Trykk </w:t>
      </w:r>
      <w:r w:rsidRPr="00EA1631">
        <w:rPr>
          <w:i/>
        </w:rPr>
        <w:t>Hjelp</w:t>
      </w:r>
      <w:r>
        <w:t xml:space="preserve"> for å se mer detaljert informasjon om rettighetene til de forskjellige brukerene.</w:t>
      </w:r>
    </w:p>
    <w:p w14:paraId="727B9860" w14:textId="77777777" w:rsidR="00EA1631" w:rsidRPr="00305F5C" w:rsidRDefault="00EA1631" w:rsidP="00396D9E">
      <w:pPr>
        <w:rPr>
          <w:b/>
          <w:sz w:val="28"/>
          <w:szCs w:val="28"/>
        </w:rPr>
      </w:pPr>
      <w:r w:rsidRPr="00305F5C">
        <w:rPr>
          <w:b/>
          <w:sz w:val="28"/>
          <w:szCs w:val="28"/>
        </w:rPr>
        <w:t>Salgsoperasjoner</w:t>
      </w:r>
    </w:p>
    <w:p w14:paraId="0A9186ED" w14:textId="77777777" w:rsidR="00EA1631" w:rsidRDefault="00EA1631" w:rsidP="00EA1631">
      <w:r>
        <w:t xml:space="preserve">Øverst til venstre har du en knapp for å </w:t>
      </w:r>
      <w:r w:rsidRPr="00EA1631">
        <w:rPr>
          <w:i/>
        </w:rPr>
        <w:t>logge av</w:t>
      </w:r>
      <w:r>
        <w:t xml:space="preserve">. Figuren av en mann viser om du er logget inn som administrator eller ikke. Den fargede firkanten viser om skiftet er åpent eller lukket. </w:t>
      </w:r>
    </w:p>
    <w:p w14:paraId="0BF1F9CF" w14:textId="77777777" w:rsidR="00EA1631" w:rsidRDefault="00EA1631" w:rsidP="00EA1631">
      <w:r>
        <w:rPr>
          <w:i/>
          <w:noProof/>
          <w:lang w:val="en-US" w:eastAsia="nb-NO"/>
        </w:rPr>
        <w:drawing>
          <wp:anchor distT="0" distB="0" distL="114300" distR="114300" simplePos="0" relativeHeight="251663360" behindDoc="1" locked="0" layoutInCell="1" allowOverlap="1" wp14:anchorId="42068938" wp14:editId="0FCB0C07">
            <wp:simplePos x="0" y="0"/>
            <wp:positionH relativeFrom="column">
              <wp:posOffset>281305</wp:posOffset>
            </wp:positionH>
            <wp:positionV relativeFrom="paragraph">
              <wp:posOffset>304800</wp:posOffset>
            </wp:positionV>
            <wp:extent cx="2266950" cy="88582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A1631">
        <w:rPr>
          <w:i/>
        </w:rPr>
        <w:t>Merk!</w:t>
      </w:r>
      <w:r>
        <w:t xml:space="preserve"> Om skiftet er lukket så er hele skibakken stengt og du kan ikke utføre transaksjoner:</w:t>
      </w:r>
    </w:p>
    <w:p w14:paraId="5D092728" w14:textId="77777777" w:rsidR="00EA1631" w:rsidRDefault="00EA1631" w:rsidP="00EA1631">
      <w:r>
        <w:rPr>
          <w:noProof/>
          <w:lang w:val="en-US" w:eastAsia="nb-NO"/>
        </w:rPr>
        <w:drawing>
          <wp:anchor distT="0" distB="0" distL="114300" distR="114300" simplePos="0" relativeHeight="251662336" behindDoc="0" locked="0" layoutInCell="1" allowOverlap="1" wp14:anchorId="7B99247B" wp14:editId="3D198EE0">
            <wp:simplePos x="0" y="0"/>
            <wp:positionH relativeFrom="column">
              <wp:posOffset>3167380</wp:posOffset>
            </wp:positionH>
            <wp:positionV relativeFrom="paragraph">
              <wp:posOffset>635</wp:posOffset>
            </wp:positionV>
            <wp:extent cx="2228850" cy="819150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33002C5" w14:textId="77777777" w:rsidR="00EA1631" w:rsidRPr="00EA1631" w:rsidRDefault="00EA1631" w:rsidP="00EA1631"/>
    <w:p w14:paraId="23E72638" w14:textId="77777777" w:rsidR="00EA1631" w:rsidRDefault="00EA1631" w:rsidP="00EA1631"/>
    <w:p w14:paraId="75B20656" w14:textId="77777777" w:rsidR="006C5385" w:rsidRPr="00305F5C" w:rsidRDefault="00EA1631" w:rsidP="00EA1631">
      <w:r>
        <w:t xml:space="preserve">Trykk på </w:t>
      </w:r>
      <w:r>
        <w:rPr>
          <w:i/>
        </w:rPr>
        <w:t>Åpne/Lukke skift</w:t>
      </w:r>
      <w:r>
        <w:t>, for å kunne utføre salgsoperasjoner.</w:t>
      </w:r>
    </w:p>
    <w:p w14:paraId="49AA02D5" w14:textId="77777777" w:rsidR="000005B8" w:rsidRPr="00390459" w:rsidRDefault="00390459" w:rsidP="00EA1631">
      <w:pPr>
        <w:rPr>
          <w:b/>
        </w:rPr>
      </w:pPr>
      <w:r>
        <w:rPr>
          <w:b/>
        </w:rPr>
        <w:t>Keycard</w:t>
      </w:r>
    </w:p>
    <w:p w14:paraId="1A3B8D4F" w14:textId="77777777" w:rsidR="00EA1631" w:rsidRPr="00EA1631" w:rsidRDefault="00EA1631" w:rsidP="00EA1631">
      <w:r>
        <w:t>For å kunne utføre et kjøp, må du velge et keycard du skal registrere billetten på.</w:t>
      </w:r>
      <w:r w:rsidR="00EB515B">
        <w:t xml:space="preserve"> </w:t>
      </w:r>
      <w:r>
        <w:rPr>
          <w:i/>
        </w:rPr>
        <w:t>Nytt keycard</w:t>
      </w:r>
      <w:r>
        <w:t xml:space="preserve"> </w:t>
      </w:r>
      <w:r w:rsidR="00EB515B">
        <w:t>registrerer</w:t>
      </w:r>
      <w:r>
        <w:t xml:space="preserve"> et enkelt keycard.</w:t>
      </w:r>
    </w:p>
    <w:p w14:paraId="79A8C0B3" w14:textId="77777777" w:rsidR="00390459" w:rsidRDefault="00390459" w:rsidP="00EA1631">
      <w:r>
        <w:rPr>
          <w:noProof/>
          <w:lang w:val="en-US" w:eastAsia="nb-NO"/>
        </w:rPr>
        <w:drawing>
          <wp:anchor distT="0" distB="0" distL="114300" distR="114300" simplePos="0" relativeHeight="251666432" behindDoc="1" locked="0" layoutInCell="1" allowOverlap="1" wp14:anchorId="188AFB86" wp14:editId="26DFF67C">
            <wp:simplePos x="0" y="0"/>
            <wp:positionH relativeFrom="column">
              <wp:posOffset>929005</wp:posOffset>
            </wp:positionH>
            <wp:positionV relativeFrom="paragraph">
              <wp:posOffset>-1905</wp:posOffset>
            </wp:positionV>
            <wp:extent cx="866775" cy="1485900"/>
            <wp:effectExtent l="1905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 w:eastAsia="nb-NO"/>
        </w:rPr>
        <w:drawing>
          <wp:anchor distT="0" distB="0" distL="114300" distR="114300" simplePos="0" relativeHeight="251665408" behindDoc="1" locked="0" layoutInCell="1" allowOverlap="1" wp14:anchorId="78FFAC5D" wp14:editId="03846A45">
            <wp:simplePos x="0" y="0"/>
            <wp:positionH relativeFrom="column">
              <wp:posOffset>2738755</wp:posOffset>
            </wp:positionH>
            <wp:positionV relativeFrom="paragraph">
              <wp:posOffset>150495</wp:posOffset>
            </wp:positionV>
            <wp:extent cx="2200275" cy="89535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9F58B49" w14:textId="77777777" w:rsidR="00390459" w:rsidRPr="00390459" w:rsidRDefault="00390459" w:rsidP="00390459"/>
    <w:p w14:paraId="3BED5DE4" w14:textId="77777777" w:rsidR="00390459" w:rsidRDefault="00390459" w:rsidP="00390459"/>
    <w:p w14:paraId="1C37BCA9" w14:textId="77777777" w:rsidR="00A3158D" w:rsidRDefault="00A3158D" w:rsidP="00390459"/>
    <w:p w14:paraId="214D6827" w14:textId="77777777" w:rsidR="00390459" w:rsidRDefault="00390459" w:rsidP="00390459">
      <w:r>
        <w:lastRenderedPageBreak/>
        <w:t xml:space="preserve">Dersom kunden allerede har et keycard han vil registrere en billett på, kan du skrive inn keycard-id’en i tekstfeltet under </w:t>
      </w:r>
      <w:r>
        <w:rPr>
          <w:i/>
        </w:rPr>
        <w:t>Har Keycard</w:t>
      </w:r>
      <w:r w:rsidR="006C5385">
        <w:t xml:space="preserve">. Trykk </w:t>
      </w:r>
      <w:r>
        <w:rPr>
          <w:i/>
        </w:rPr>
        <w:t>Har Keycard</w:t>
      </w:r>
      <w:r>
        <w:t xml:space="preserve"> for å registrere </w:t>
      </w:r>
      <w:r w:rsidR="00A3158D">
        <w:t>keycard’et</w:t>
      </w:r>
      <w:r>
        <w:t>.</w:t>
      </w:r>
    </w:p>
    <w:p w14:paraId="31A161F5" w14:textId="77777777" w:rsidR="0041199F" w:rsidRDefault="00390459" w:rsidP="00390459">
      <w:r>
        <w:t xml:space="preserve">Du kan legge til flere nye keycard med å skrive inn antall ønskede keycard i tekstfeltet, og så trykke </w:t>
      </w:r>
      <w:r>
        <w:rPr>
          <w:i/>
        </w:rPr>
        <w:t>Nytt keycard</w:t>
      </w:r>
      <w:r>
        <w:t>.</w:t>
      </w:r>
      <w:r w:rsidR="002203B5">
        <w:t xml:space="preserve"> </w:t>
      </w:r>
    </w:p>
    <w:p w14:paraId="1737B9EA" w14:textId="77777777" w:rsidR="00630590" w:rsidRDefault="00630590" w:rsidP="00390459">
      <w:r>
        <w:t xml:space="preserve">Om du trykker </w:t>
      </w:r>
      <w:r>
        <w:rPr>
          <w:i/>
        </w:rPr>
        <w:t>Fjern</w:t>
      </w:r>
      <w:r w:rsidR="0041199F">
        <w:rPr>
          <w:i/>
        </w:rPr>
        <w:t>,</w:t>
      </w:r>
      <w:r>
        <w:t xml:space="preserve"> fjerner du et valgt keycard fra listen. </w:t>
      </w:r>
    </w:p>
    <w:p w14:paraId="4FE40B8A" w14:textId="77777777" w:rsidR="00B12A7A" w:rsidRPr="00A464EA" w:rsidRDefault="00390459" w:rsidP="00390459">
      <w:r w:rsidRPr="004D4B4B">
        <w:rPr>
          <w:i/>
        </w:rPr>
        <w:t>Merk!</w:t>
      </w:r>
      <w:r>
        <w:t xml:space="preserve"> </w:t>
      </w:r>
      <w:r w:rsidR="004D4B4B">
        <w:t>Ingen keycard blir registrert i databasen før betaling har blitt utført.</w:t>
      </w:r>
    </w:p>
    <w:p w14:paraId="7A9B9C8C" w14:textId="77777777" w:rsidR="002C002C" w:rsidRPr="002C002C" w:rsidRDefault="002C002C" w:rsidP="00390459">
      <w:pPr>
        <w:rPr>
          <w:b/>
          <w:sz w:val="24"/>
          <w:szCs w:val="24"/>
        </w:rPr>
      </w:pPr>
      <w:r w:rsidRPr="002C002C">
        <w:rPr>
          <w:b/>
          <w:sz w:val="24"/>
          <w:szCs w:val="24"/>
        </w:rPr>
        <w:t>Billetter</w:t>
      </w:r>
    </w:p>
    <w:p w14:paraId="3ED1AAE2" w14:textId="77777777" w:rsidR="002C002C" w:rsidRDefault="002C002C" w:rsidP="002C002C">
      <w:r>
        <w:t xml:space="preserve">Når du har </w:t>
      </w:r>
      <w:r w:rsidR="00B12A7A">
        <w:t xml:space="preserve">registrert </w:t>
      </w:r>
      <w:r>
        <w:t>minst et keycard kan du legge en billett på keycard</w:t>
      </w:r>
      <w:r w:rsidR="008F4562">
        <w:t>’</w:t>
      </w:r>
      <w:r>
        <w:t>et.</w:t>
      </w:r>
    </w:p>
    <w:p w14:paraId="0C957C0B" w14:textId="77777777" w:rsidR="002C002C" w:rsidRDefault="002C002C" w:rsidP="002C002C">
      <w:r>
        <w:t>Det er 3 typer ski</w:t>
      </w:r>
      <w:r w:rsidR="00D062C6">
        <w:t xml:space="preserve">kort, og hver av dem </w:t>
      </w:r>
      <w:r w:rsidR="00D24083">
        <w:t>lagrer</w:t>
      </w:r>
      <w:r w:rsidR="00D062C6">
        <w:t xml:space="preserve"> forskjellig informasjon.</w:t>
      </w:r>
    </w:p>
    <w:p w14:paraId="5DC4609A" w14:textId="77777777" w:rsidR="00D062C6" w:rsidRDefault="00D062C6" w:rsidP="00D062C6">
      <w:r>
        <w:t xml:space="preserve">På dagskort og klippekort kan du velge </w:t>
      </w:r>
      <w:r w:rsidRPr="00D062C6">
        <w:rPr>
          <w:i/>
        </w:rPr>
        <w:t>antall kort</w:t>
      </w:r>
      <w:r>
        <w:t xml:space="preserve"> du ønsker, og hva </w:t>
      </w:r>
      <w:r w:rsidRPr="00D062C6">
        <w:rPr>
          <w:i/>
        </w:rPr>
        <w:t>type</w:t>
      </w:r>
      <w:r>
        <w:t xml:space="preserve"> kort det er (Barn, voksen eller honnør).</w:t>
      </w:r>
      <w:r w:rsidR="00E4244E">
        <w:rPr>
          <w:noProof/>
          <w:lang w:val="en-US" w:eastAsia="nb-NO"/>
        </w:rPr>
        <w:drawing>
          <wp:anchor distT="0" distB="0" distL="114300" distR="114300" simplePos="0" relativeHeight="251668480" behindDoc="0" locked="0" layoutInCell="1" allowOverlap="1" wp14:anchorId="09ED7D8F" wp14:editId="76F69C08">
            <wp:simplePos x="0" y="0"/>
            <wp:positionH relativeFrom="column">
              <wp:posOffset>1310005</wp:posOffset>
            </wp:positionH>
            <wp:positionV relativeFrom="paragraph">
              <wp:posOffset>462280</wp:posOffset>
            </wp:positionV>
            <wp:extent cx="2733675" cy="2209800"/>
            <wp:effectExtent l="19050" t="0" r="9525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515B">
        <w:t xml:space="preserve"> På sesongkort kreves</w:t>
      </w:r>
      <w:r>
        <w:t xml:space="preserve"> for- og etternavn, og fødselsdato til </w:t>
      </w:r>
      <w:r w:rsidR="00EB515B">
        <w:t>kunden.</w:t>
      </w:r>
    </w:p>
    <w:p w14:paraId="51BACD09" w14:textId="77777777" w:rsidR="00D062C6" w:rsidRDefault="00D062C6" w:rsidP="00D062C6"/>
    <w:p w14:paraId="0658AAFD" w14:textId="77777777" w:rsidR="00D062C6" w:rsidRDefault="00D062C6" w:rsidP="002C002C"/>
    <w:p w14:paraId="12A461C9" w14:textId="77777777" w:rsidR="00D062C6" w:rsidRDefault="00D062C6" w:rsidP="002C002C"/>
    <w:p w14:paraId="47482680" w14:textId="77777777" w:rsidR="00D062C6" w:rsidRDefault="00D062C6" w:rsidP="002C002C"/>
    <w:p w14:paraId="35F9C51B" w14:textId="77777777" w:rsidR="00D062C6" w:rsidRDefault="00D062C6" w:rsidP="002C002C"/>
    <w:p w14:paraId="4A0B7706" w14:textId="77777777" w:rsidR="00D062C6" w:rsidRDefault="00D062C6" w:rsidP="002C002C"/>
    <w:p w14:paraId="34E1EF55" w14:textId="77777777" w:rsidR="00D062C6" w:rsidRDefault="00D062C6" w:rsidP="002C002C"/>
    <w:p w14:paraId="5AA754A9" w14:textId="77777777" w:rsidR="00D062C6" w:rsidRDefault="00D062C6" w:rsidP="002C002C">
      <w:r>
        <w:t xml:space="preserve">Dersom du har scannet inn et keycard som allerede inneholder kundeinformasjon, kan du trykke på dette keycardet og informasjonen til kunden blir automatisk fyllt ut i </w:t>
      </w:r>
      <w:r w:rsidRPr="00D062C6">
        <w:rPr>
          <w:i/>
        </w:rPr>
        <w:t>Sesongkort</w:t>
      </w:r>
      <w:r>
        <w:t>-ruten.</w:t>
      </w:r>
    </w:p>
    <w:p w14:paraId="6067CDDB" w14:textId="77777777" w:rsidR="00B161A1" w:rsidRPr="00B161A1" w:rsidRDefault="00B161A1" w:rsidP="002C002C">
      <w:r>
        <w:t xml:space="preserve">Trykk på </w:t>
      </w:r>
      <w:r>
        <w:rPr>
          <w:i/>
        </w:rPr>
        <w:t>Sesongkort, Dagskort</w:t>
      </w:r>
      <w:r>
        <w:t xml:space="preserve">  eller </w:t>
      </w:r>
      <w:r>
        <w:rPr>
          <w:i/>
        </w:rPr>
        <w:t>Klippekort</w:t>
      </w:r>
      <w:r>
        <w:t>, for å registrere en billett på keycard</w:t>
      </w:r>
      <w:r w:rsidR="00E53DE1">
        <w:t>’</w:t>
      </w:r>
      <w:r>
        <w:t>et.</w:t>
      </w:r>
    </w:p>
    <w:p w14:paraId="09512B12" w14:textId="77777777" w:rsidR="00232A5D" w:rsidRDefault="006F7C72" w:rsidP="002C002C">
      <w:r w:rsidRPr="006F7C72">
        <w:rPr>
          <w:i/>
        </w:rPr>
        <w:t>Skole</w:t>
      </w:r>
      <w:r>
        <w:t xml:space="preserve"> og </w:t>
      </w:r>
      <w:r w:rsidRPr="006F7C72">
        <w:rPr>
          <w:i/>
        </w:rPr>
        <w:t>Høytid</w:t>
      </w:r>
      <w:r>
        <w:t xml:space="preserve"> kan krysses av d</w:t>
      </w:r>
      <w:r w:rsidR="00FC718B">
        <w:t>ersom kunden skal ha</w:t>
      </w:r>
      <w:r w:rsidR="00A84863">
        <w:t xml:space="preserve"> skole-</w:t>
      </w:r>
      <w:r>
        <w:t xml:space="preserve"> eller høytids-rabatt.</w:t>
      </w:r>
    </w:p>
    <w:p w14:paraId="09EE0338" w14:textId="77777777" w:rsidR="00232A5D" w:rsidRPr="00131FA2" w:rsidRDefault="00232A5D" w:rsidP="002C002C">
      <w:pPr>
        <w:rPr>
          <w:b/>
          <w:sz w:val="24"/>
          <w:szCs w:val="24"/>
        </w:rPr>
      </w:pPr>
      <w:r w:rsidRPr="00131FA2">
        <w:rPr>
          <w:b/>
          <w:sz w:val="24"/>
          <w:szCs w:val="24"/>
        </w:rPr>
        <w:t>Betaling</w:t>
      </w:r>
    </w:p>
    <w:p w14:paraId="0AFE3F3B" w14:textId="77777777" w:rsidR="00131FA2" w:rsidRDefault="009736CC" w:rsidP="00131FA2">
      <w:r>
        <w:t>I handlelista, i</w:t>
      </w:r>
      <w:r w:rsidR="00131FA2">
        <w:t xml:space="preserve"> kolonnen for </w:t>
      </w:r>
      <w:r w:rsidR="00131FA2">
        <w:rPr>
          <w:i/>
        </w:rPr>
        <w:t>id</w:t>
      </w:r>
      <w:r w:rsidR="00131FA2">
        <w:t xml:space="preserve"> vises ”*” dersom et nytt keycard skal kjøpes. Vanlig id vises om keycard’et er scannet inn.</w:t>
      </w:r>
    </w:p>
    <w:p w14:paraId="56CC83A3" w14:textId="77777777" w:rsidR="00E300CC" w:rsidRDefault="009736CC" w:rsidP="00131FA2">
      <w:r>
        <w:t xml:space="preserve">Nederst til høyre er knappene for sletting og betaling. </w:t>
      </w:r>
      <w:r w:rsidR="00131FA2">
        <w:rPr>
          <w:i/>
        </w:rPr>
        <w:t>Tøm</w:t>
      </w:r>
      <w:r w:rsidR="00131FA2">
        <w:t xml:space="preserve"> tømmer hele handlelista og sletter alle ubetalte kort, </w:t>
      </w:r>
      <w:r w:rsidR="00131FA2">
        <w:rPr>
          <w:i/>
        </w:rPr>
        <w:t>slett</w:t>
      </w:r>
      <w:r w:rsidR="00131FA2">
        <w:t xml:space="preserve"> fjerner det valgtet elementet i handlelista.</w:t>
      </w:r>
      <w:r>
        <w:t xml:space="preserve"> </w:t>
      </w:r>
      <w:r w:rsidR="00625B36">
        <w:rPr>
          <w:i/>
        </w:rPr>
        <w:t>Betal</w:t>
      </w:r>
      <w:r w:rsidR="00625B36">
        <w:rPr>
          <w:b/>
          <w:i/>
        </w:rPr>
        <w:t xml:space="preserve"> </w:t>
      </w:r>
      <w:r>
        <w:t>utfører transaksjonen.</w:t>
      </w:r>
    </w:p>
    <w:p w14:paraId="7EE2EFCF" w14:textId="77777777" w:rsidR="00E4244E" w:rsidRDefault="00E4244E" w:rsidP="00131FA2"/>
    <w:p w14:paraId="6316D21B" w14:textId="77777777" w:rsidR="000911D9" w:rsidRDefault="000911D9" w:rsidP="00131FA2"/>
    <w:p w14:paraId="7D874406" w14:textId="77777777" w:rsidR="000911D9" w:rsidRDefault="000911D9" w:rsidP="00131FA2"/>
    <w:p w14:paraId="4949A1CD" w14:textId="77777777" w:rsidR="00625B36" w:rsidRPr="009736CC" w:rsidRDefault="008D3EB7" w:rsidP="008D3EB7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9736CC">
        <w:rPr>
          <w:b/>
          <w:sz w:val="28"/>
          <w:szCs w:val="28"/>
        </w:rPr>
        <w:lastRenderedPageBreak/>
        <w:t>System</w:t>
      </w:r>
    </w:p>
    <w:p w14:paraId="28D1069F" w14:textId="77777777" w:rsidR="0067036B" w:rsidRDefault="006C68D9" w:rsidP="00E24B8F">
      <w:r>
        <w:t xml:space="preserve">For å komme til </w:t>
      </w:r>
      <w:r>
        <w:rPr>
          <w:i/>
        </w:rPr>
        <w:t>System</w:t>
      </w:r>
      <w:r>
        <w:t xml:space="preserve">-menyen trykker du på </w:t>
      </w:r>
      <w:r>
        <w:rPr>
          <w:i/>
        </w:rPr>
        <w:t>System</w:t>
      </w:r>
      <w:r w:rsidR="009736CC">
        <w:rPr>
          <w:i/>
        </w:rPr>
        <w:t>-</w:t>
      </w:r>
      <w:r w:rsidR="009736CC">
        <w:t>knappen</w:t>
      </w:r>
      <w:r>
        <w:t xml:space="preserve"> øverst til venstre i selgervinduet.</w:t>
      </w:r>
    </w:p>
    <w:p w14:paraId="75F7D0BC" w14:textId="77777777" w:rsidR="009736CC" w:rsidRDefault="009736CC" w:rsidP="00E24B8F">
      <w:pPr>
        <w:rPr>
          <w:i/>
        </w:rPr>
      </w:pPr>
      <w:r>
        <w:t xml:space="preserve">For å komme deg tilbake til selgervinduet, trykker du på </w:t>
      </w:r>
      <w:r>
        <w:rPr>
          <w:i/>
        </w:rPr>
        <w:t>Selgervindu</w:t>
      </w:r>
    </w:p>
    <w:p w14:paraId="14D72B05" w14:textId="3949C99A" w:rsidR="00C966F8" w:rsidRPr="009736CC" w:rsidRDefault="00C966F8" w:rsidP="00E24B8F">
      <w:r>
        <w:rPr>
          <w:i/>
        </w:rPr>
        <w:t>System skjermen er ment som vinduet for administrasjon. Her kan du hente inn flere opplysninger, gjøre endringer i priser og finne fram til kunder.</w:t>
      </w:r>
    </w:p>
    <w:p w14:paraId="3F0FA75F" w14:textId="77777777" w:rsidR="00E24B8F" w:rsidRDefault="00E24B8F" w:rsidP="00E24B8F">
      <w:r>
        <w:rPr>
          <w:b/>
        </w:rPr>
        <w:t>Kortregister</w:t>
      </w:r>
    </w:p>
    <w:p w14:paraId="5694B0B7" w14:textId="77777777" w:rsidR="00A46A11" w:rsidRDefault="00A46A11" w:rsidP="00E24B8F">
      <w:r>
        <w:t xml:space="preserve">Trykk på knappene øverst for å vise </w:t>
      </w:r>
      <w:r w:rsidRPr="00A46A11">
        <w:rPr>
          <w:i/>
        </w:rPr>
        <w:t>Aktive kort</w:t>
      </w:r>
      <w:r w:rsidRPr="00A46A11">
        <w:t xml:space="preserve">, </w:t>
      </w:r>
      <w:r>
        <w:t xml:space="preserve">eller </w:t>
      </w:r>
      <w:r w:rsidRPr="00A46A11">
        <w:rPr>
          <w:i/>
        </w:rPr>
        <w:t>keycard</w:t>
      </w:r>
      <w:r>
        <w:t>.</w:t>
      </w:r>
    </w:p>
    <w:p w14:paraId="214C4814" w14:textId="77777777" w:rsidR="00A46A11" w:rsidRDefault="007D45E9" w:rsidP="00E24B8F">
      <w:r>
        <w:t xml:space="preserve">Om du har trykt på </w:t>
      </w:r>
      <w:r>
        <w:rPr>
          <w:i/>
        </w:rPr>
        <w:t xml:space="preserve">Keycard, </w:t>
      </w:r>
      <w:r w:rsidR="00A46A11">
        <w:t>kan</w:t>
      </w:r>
      <w:r>
        <w:t xml:space="preserve"> du</w:t>
      </w:r>
      <w:r w:rsidR="00A46A11">
        <w:t xml:space="preserve"> fjerne et keycard</w:t>
      </w:r>
      <w:r>
        <w:t xml:space="preserve">, og evt den aktive/gyldige billetten som ligger på den. Skriv inn kort-id og trykk </w:t>
      </w:r>
      <w:r>
        <w:rPr>
          <w:i/>
        </w:rPr>
        <w:t>slett.</w:t>
      </w:r>
      <w:r>
        <w:t xml:space="preserve"> </w:t>
      </w:r>
    </w:p>
    <w:p w14:paraId="0675FAD1" w14:textId="77777777" w:rsidR="00A46A11" w:rsidRDefault="00A46A11" w:rsidP="00E24B8F">
      <w:r w:rsidRPr="00A46A11">
        <w:rPr>
          <w:i/>
        </w:rPr>
        <w:t>Merk!</w:t>
      </w:r>
      <w:r>
        <w:t xml:space="preserve"> Om du sletter et keycard herfra, vil det aldri kunne benyttes igjen.</w:t>
      </w:r>
    </w:p>
    <w:p w14:paraId="7723C557" w14:textId="77777777" w:rsidR="00A46A11" w:rsidRPr="00A46A11" w:rsidRDefault="00A46A11" w:rsidP="00E24B8F">
      <w:pPr>
        <w:rPr>
          <w:b/>
        </w:rPr>
      </w:pPr>
      <w:r w:rsidRPr="00A46A11">
        <w:rPr>
          <w:b/>
        </w:rPr>
        <w:t>Kundebehandling</w:t>
      </w:r>
    </w:p>
    <w:p w14:paraId="32569B42" w14:textId="77777777" w:rsidR="00A46A11" w:rsidRDefault="00A46A11" w:rsidP="00A46A11">
      <w:r>
        <w:t>Her kan du søke, endre og slette kunder.</w:t>
      </w:r>
    </w:p>
    <w:p w14:paraId="3F8F082C" w14:textId="77777777" w:rsidR="00E4244E" w:rsidRDefault="00A46A11" w:rsidP="00ED79C6">
      <w:r>
        <w:t xml:space="preserve">Fyll inn navn eller kort-id  i tekstfeltet øverst til høyre, og trykk </w:t>
      </w:r>
      <w:r>
        <w:rPr>
          <w:i/>
        </w:rPr>
        <w:t xml:space="preserve">Søk navn, </w:t>
      </w:r>
      <w:r>
        <w:t xml:space="preserve">eller </w:t>
      </w:r>
      <w:r>
        <w:rPr>
          <w:i/>
        </w:rPr>
        <w:t>Søk I</w:t>
      </w:r>
      <w:r w:rsidR="00E4244E">
        <w:rPr>
          <w:i/>
        </w:rPr>
        <w:t>D.</w:t>
      </w:r>
      <w:r w:rsidR="00E4244E">
        <w:t xml:space="preserve"> </w:t>
      </w:r>
    </w:p>
    <w:p w14:paraId="6D39479D" w14:textId="77777777" w:rsidR="00E4244E" w:rsidRDefault="00ED79C6" w:rsidP="00ED79C6">
      <w:r w:rsidRPr="00ED79C6">
        <w:rPr>
          <w:i/>
        </w:rPr>
        <w:t>Oppdater liste</w:t>
      </w:r>
      <w:r>
        <w:t xml:space="preserve"> gjennoppretter listen etter</w:t>
      </w:r>
      <w:r w:rsidR="00FC764D">
        <w:t xml:space="preserve"> for eksempel</w:t>
      </w:r>
      <w:r>
        <w:t xml:space="preserve"> et søk</w:t>
      </w:r>
      <w:r w:rsidR="00FC764D">
        <w:t>.</w:t>
      </w:r>
      <w:r w:rsidR="00E4244E">
        <w:t xml:space="preserve"> </w:t>
      </w:r>
    </w:p>
    <w:p w14:paraId="497D44C0" w14:textId="77777777" w:rsidR="00FC764D" w:rsidRDefault="00FC764D" w:rsidP="00ED79C6">
      <w:r>
        <w:rPr>
          <w:i/>
        </w:rPr>
        <w:t>Auto-Fjern Ugyldige</w:t>
      </w:r>
      <w:r>
        <w:t xml:space="preserve"> fjerner alle kunder som ikke lenger har et gyldig sesongkort.</w:t>
      </w:r>
    </w:p>
    <w:p w14:paraId="65C3572F" w14:textId="77777777" w:rsidR="00176C82" w:rsidRPr="00E300CC" w:rsidRDefault="00E300CC" w:rsidP="00ED79C6">
      <w:pPr>
        <w:rPr>
          <w:b/>
        </w:rPr>
      </w:pPr>
      <w:r w:rsidRPr="00E300CC">
        <w:rPr>
          <w:b/>
        </w:rPr>
        <w:t>Endre Priser</w:t>
      </w:r>
    </w:p>
    <w:p w14:paraId="11F49353" w14:textId="77777777" w:rsidR="00E300CC" w:rsidRDefault="00E300CC" w:rsidP="00ED79C6">
      <w:r>
        <w:t>Her kan du endre, lagre og gjennopprette priser og rabatter.</w:t>
      </w:r>
    </w:p>
    <w:p w14:paraId="6EC4842F" w14:textId="77777777" w:rsidR="00E300CC" w:rsidRDefault="00E300CC" w:rsidP="00ED79C6">
      <w:pPr>
        <w:rPr>
          <w:b/>
        </w:rPr>
      </w:pPr>
      <w:r w:rsidRPr="00E300CC">
        <w:rPr>
          <w:b/>
        </w:rPr>
        <w:t>Statistikk</w:t>
      </w:r>
    </w:p>
    <w:p w14:paraId="040FDF49" w14:textId="35A2C1C0" w:rsidR="00E300CC" w:rsidRDefault="00E300CC" w:rsidP="00ED79C6">
      <w:r>
        <w:t>H</w:t>
      </w:r>
      <w:r w:rsidR="004C68DF">
        <w:t>er vises forskjellig statistikk.</w:t>
      </w:r>
    </w:p>
    <w:p w14:paraId="3FDAFF23" w14:textId="71D544C0" w:rsidR="00E1675F" w:rsidRDefault="00E1675F" w:rsidP="00ED79C6">
      <w:r>
        <w:t>Salgstall holder oversikt over det som er solgt så langt den dagen, og det systemet har solt totalt.</w:t>
      </w:r>
      <w:bookmarkStart w:id="0" w:name="_GoBack"/>
      <w:bookmarkEnd w:id="0"/>
    </w:p>
    <w:p w14:paraId="28D2AF7B" w14:textId="339F3B11" w:rsidR="004C68DF" w:rsidRDefault="00E1675F" w:rsidP="00ED79C6">
      <w:r>
        <w:t>Det er også informasjon om turer og grafisk framstilling i dette vinduet.</w:t>
      </w:r>
      <w:r w:rsidR="004C68DF">
        <w:t xml:space="preserve"> </w:t>
      </w:r>
    </w:p>
    <w:p w14:paraId="6FF5AFAF" w14:textId="77777777" w:rsidR="0072720A" w:rsidRPr="00E4244E" w:rsidRDefault="0072720A" w:rsidP="0072720A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E4244E">
        <w:rPr>
          <w:b/>
          <w:sz w:val="28"/>
          <w:szCs w:val="28"/>
        </w:rPr>
        <w:t>Kontroll</w:t>
      </w:r>
    </w:p>
    <w:p w14:paraId="3F61C74F" w14:textId="77777777" w:rsidR="0072720A" w:rsidRDefault="0072720A" w:rsidP="0072720A">
      <w:r>
        <w:t xml:space="preserve">Dette vinduet simulerer kortkontrollen. Skriv inn kort-id og trykk </w:t>
      </w:r>
      <w:r w:rsidRPr="0072720A">
        <w:rPr>
          <w:i/>
        </w:rPr>
        <w:t>Kontroller</w:t>
      </w:r>
      <w:r>
        <w:t>.</w:t>
      </w:r>
    </w:p>
    <w:p w14:paraId="2527E98F" w14:textId="0956C2F4" w:rsidR="00E300CC" w:rsidRDefault="0072720A" w:rsidP="0072720A">
      <w:r w:rsidRPr="0072720A">
        <w:t>Øverst</w:t>
      </w:r>
      <w:r>
        <w:t xml:space="preserve"> i Hovedvinduet kan du legge til f</w:t>
      </w:r>
      <w:r w:rsidR="00D374FF">
        <w:t>lere heiskontroller om ønskelig med å bruke knappen ”add”</w:t>
      </w:r>
      <w:r>
        <w:t xml:space="preserve"> </w:t>
      </w:r>
      <w:r w:rsidR="00D374FF">
        <w:t xml:space="preserve">under ”Kontrollvindu” menyen. </w:t>
      </w:r>
    </w:p>
    <w:p w14:paraId="0737CDD9" w14:textId="77777777" w:rsidR="0072720A" w:rsidRPr="00E4244E" w:rsidRDefault="0072720A" w:rsidP="0072720A">
      <w:pPr>
        <w:pStyle w:val="Listeavsnitt"/>
        <w:numPr>
          <w:ilvl w:val="0"/>
          <w:numId w:val="3"/>
        </w:numPr>
        <w:rPr>
          <w:b/>
          <w:sz w:val="28"/>
          <w:szCs w:val="28"/>
        </w:rPr>
      </w:pPr>
      <w:r w:rsidRPr="00E4244E">
        <w:rPr>
          <w:b/>
          <w:sz w:val="28"/>
          <w:szCs w:val="28"/>
        </w:rPr>
        <w:t>Infovindu</w:t>
      </w:r>
    </w:p>
    <w:p w14:paraId="02E0A878" w14:textId="77777777" w:rsidR="0072720A" w:rsidRPr="0072720A" w:rsidRDefault="0072720A" w:rsidP="0072720A">
      <w:r>
        <w:t>Dette forestiller nettsiden til programmet. Knappene brukes til å navigere seg fram og tilbake på siden.</w:t>
      </w:r>
    </w:p>
    <w:sectPr w:rsidR="0072720A" w:rsidRPr="0072720A" w:rsidSect="00F768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1BC8"/>
    <w:multiLevelType w:val="hybridMultilevel"/>
    <w:tmpl w:val="4384A63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644FD"/>
    <w:multiLevelType w:val="hybridMultilevel"/>
    <w:tmpl w:val="569E3CD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FE45D5"/>
    <w:multiLevelType w:val="hybridMultilevel"/>
    <w:tmpl w:val="7264ED7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830E0D"/>
    <w:multiLevelType w:val="hybridMultilevel"/>
    <w:tmpl w:val="16F072BA"/>
    <w:lvl w:ilvl="0" w:tplc="C6AC2C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11AC0"/>
    <w:rsid w:val="000005B8"/>
    <w:rsid w:val="000911D9"/>
    <w:rsid w:val="00117FC9"/>
    <w:rsid w:val="00131FA2"/>
    <w:rsid w:val="00176C82"/>
    <w:rsid w:val="00217049"/>
    <w:rsid w:val="002203B5"/>
    <w:rsid w:val="00232A5D"/>
    <w:rsid w:val="002C002C"/>
    <w:rsid w:val="00305F5C"/>
    <w:rsid w:val="00390459"/>
    <w:rsid w:val="00391B0B"/>
    <w:rsid w:val="00396D9E"/>
    <w:rsid w:val="0041199F"/>
    <w:rsid w:val="004C68DF"/>
    <w:rsid w:val="004D4B4B"/>
    <w:rsid w:val="005450BD"/>
    <w:rsid w:val="00584308"/>
    <w:rsid w:val="00584D39"/>
    <w:rsid w:val="00625B36"/>
    <w:rsid w:val="00630590"/>
    <w:rsid w:val="0067036B"/>
    <w:rsid w:val="006C5385"/>
    <w:rsid w:val="006C68D9"/>
    <w:rsid w:val="006C7726"/>
    <w:rsid w:val="006F7C72"/>
    <w:rsid w:val="0072720A"/>
    <w:rsid w:val="007D45E9"/>
    <w:rsid w:val="008D3BB8"/>
    <w:rsid w:val="008D3EB7"/>
    <w:rsid w:val="008D5641"/>
    <w:rsid w:val="008F4562"/>
    <w:rsid w:val="008F7D04"/>
    <w:rsid w:val="009736CC"/>
    <w:rsid w:val="00A3158D"/>
    <w:rsid w:val="00A32AC7"/>
    <w:rsid w:val="00A464EA"/>
    <w:rsid w:val="00A46A11"/>
    <w:rsid w:val="00A84863"/>
    <w:rsid w:val="00B12A7A"/>
    <w:rsid w:val="00B161A1"/>
    <w:rsid w:val="00B370E1"/>
    <w:rsid w:val="00BA50A7"/>
    <w:rsid w:val="00C966F8"/>
    <w:rsid w:val="00D062C6"/>
    <w:rsid w:val="00D24083"/>
    <w:rsid w:val="00D374FF"/>
    <w:rsid w:val="00D84D74"/>
    <w:rsid w:val="00E1675F"/>
    <w:rsid w:val="00E24B8F"/>
    <w:rsid w:val="00E300CC"/>
    <w:rsid w:val="00E4244E"/>
    <w:rsid w:val="00E53DE1"/>
    <w:rsid w:val="00EA1631"/>
    <w:rsid w:val="00EB515B"/>
    <w:rsid w:val="00ED79C6"/>
    <w:rsid w:val="00F11AC0"/>
    <w:rsid w:val="00F531DD"/>
    <w:rsid w:val="00F76036"/>
    <w:rsid w:val="00F76882"/>
    <w:rsid w:val="00FC718B"/>
    <w:rsid w:val="00FC7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48FE9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882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D5641"/>
    <w:pPr>
      <w:ind w:left="720"/>
      <w:contextualSpacing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8D56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8D56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659</Words>
  <Characters>3494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Martin Hagen</cp:lastModifiedBy>
  <cp:revision>49</cp:revision>
  <dcterms:created xsi:type="dcterms:W3CDTF">2013-05-12T22:18:00Z</dcterms:created>
  <dcterms:modified xsi:type="dcterms:W3CDTF">2013-05-13T21:49:00Z</dcterms:modified>
</cp:coreProperties>
</file>