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E103" w14:textId="36C41834" w:rsidR="00DB70F1" w:rsidRPr="00B46FFC" w:rsidRDefault="00DB70F1" w:rsidP="00B46FFC">
      <w:pPr>
        <w:pStyle w:val="Ttulo1"/>
        <w:jc w:val="center"/>
        <w:rPr>
          <w:lang w:val="es-ES"/>
        </w:rPr>
      </w:pPr>
      <w:r w:rsidRPr="00B46FFC">
        <w:rPr>
          <w:lang w:val="es-ES"/>
        </w:rPr>
        <w:t xml:space="preserve">CREACIÓN DE </w:t>
      </w:r>
      <w:r w:rsidR="00B46FFC" w:rsidRPr="00B46FFC">
        <w:rPr>
          <w:lang w:val="es-ES"/>
        </w:rPr>
        <w:t>DATAWAREHOUSE COMERCIAL VIDA</w:t>
      </w:r>
    </w:p>
    <w:p w14:paraId="2A5B0282" w14:textId="0CE1C9A8" w:rsidR="00522D06" w:rsidRDefault="00522D06" w:rsidP="00522D06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522D06">
        <w:rPr>
          <w:b/>
          <w:bCs/>
          <w:i/>
          <w:iCs/>
          <w:sz w:val="28"/>
          <w:szCs w:val="28"/>
          <w:lang w:val="es-ES"/>
        </w:rPr>
        <w:t>[1] METODOLOGÍA UTILIZADA</w:t>
      </w:r>
    </w:p>
    <w:p w14:paraId="33D08AE3" w14:textId="371E2EDB" w:rsidR="00522D06" w:rsidRDefault="00522D06" w:rsidP="00522D06">
      <w:r>
        <w:t xml:space="preserve">Se utilizará </w:t>
      </w:r>
      <w:r w:rsidRPr="00522D06">
        <w:t>Metodología Ralph Kimball con enfoque bottom-up.</w:t>
      </w:r>
      <w:r>
        <w:t xml:space="preserve"> Para ello elegimos el proceso de negocio: VENTAS_COMERCIALVIDA y de ahí construiremos la tabla de hechos y dimensiones</w:t>
      </w:r>
      <w:r w:rsidR="00233C8F">
        <w:t xml:space="preserve"> para nuestro análisis.</w:t>
      </w:r>
    </w:p>
    <w:p w14:paraId="629A6217" w14:textId="610684BF" w:rsidR="00233C8F" w:rsidRDefault="00233C8F" w:rsidP="00233C8F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522D06">
        <w:rPr>
          <w:b/>
          <w:bCs/>
          <w:i/>
          <w:iCs/>
          <w:sz w:val="28"/>
          <w:szCs w:val="28"/>
          <w:lang w:val="es-ES"/>
        </w:rPr>
        <w:t>[</w:t>
      </w:r>
      <w:r>
        <w:rPr>
          <w:b/>
          <w:bCs/>
          <w:i/>
          <w:iCs/>
          <w:sz w:val="28"/>
          <w:szCs w:val="28"/>
          <w:lang w:val="es-ES"/>
        </w:rPr>
        <w:t>2</w:t>
      </w:r>
      <w:r w:rsidRPr="00522D06">
        <w:rPr>
          <w:b/>
          <w:bCs/>
          <w:i/>
          <w:iCs/>
          <w:sz w:val="28"/>
          <w:szCs w:val="28"/>
          <w:lang w:val="es-ES"/>
        </w:rPr>
        <w:t>] METODOLOGÍA UTILIZADA</w:t>
      </w:r>
    </w:p>
    <w:p w14:paraId="47F6D01A" w14:textId="5019E183" w:rsidR="00233C8F" w:rsidRDefault="00233C8F" w:rsidP="00522D06">
      <w:r>
        <w:t xml:space="preserve">El proceso de negocio es el de registro de ventas, primero porque es el proceso principal, segundo es porque contiene muchas </w:t>
      </w:r>
      <w:r w:rsidR="007E63CE">
        <w:t>variables cuantitativas</w:t>
      </w:r>
      <w:r>
        <w:t xml:space="preserve"> que podemos utilizar (cantidades</w:t>
      </w:r>
      <w:r w:rsidR="00157E7F">
        <w:t>, importes, n# operaciones, etc), además, se pueden analizar desde perspectivas como tiempo, producto, cliente y empleado.</w:t>
      </w:r>
    </w:p>
    <w:p w14:paraId="44818640" w14:textId="742B45C5" w:rsidR="00283C9C" w:rsidRDefault="00283C9C" w:rsidP="00283C9C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522D06">
        <w:rPr>
          <w:b/>
          <w:bCs/>
          <w:i/>
          <w:iCs/>
          <w:sz w:val="28"/>
          <w:szCs w:val="28"/>
          <w:lang w:val="es-ES"/>
        </w:rPr>
        <w:t>[</w:t>
      </w:r>
      <w:r>
        <w:rPr>
          <w:b/>
          <w:bCs/>
          <w:i/>
          <w:iCs/>
          <w:sz w:val="28"/>
          <w:szCs w:val="28"/>
          <w:lang w:val="es-ES"/>
        </w:rPr>
        <w:t>3</w:t>
      </w:r>
      <w:r w:rsidRPr="00522D06">
        <w:rPr>
          <w:b/>
          <w:bCs/>
          <w:i/>
          <w:iCs/>
          <w:sz w:val="28"/>
          <w:szCs w:val="28"/>
          <w:lang w:val="es-ES"/>
        </w:rPr>
        <w:t xml:space="preserve">] </w:t>
      </w:r>
      <w:r>
        <w:rPr>
          <w:b/>
          <w:bCs/>
          <w:i/>
          <w:iCs/>
          <w:sz w:val="28"/>
          <w:szCs w:val="28"/>
          <w:lang w:val="es-ES"/>
        </w:rPr>
        <w:t>GRANU</w:t>
      </w:r>
      <w:r w:rsidR="00774D99">
        <w:rPr>
          <w:b/>
          <w:bCs/>
          <w:i/>
          <w:iCs/>
          <w:sz w:val="28"/>
          <w:szCs w:val="28"/>
          <w:lang w:val="es-ES"/>
        </w:rPr>
        <w:t>LARIDA</w:t>
      </w:r>
      <w:r w:rsidR="00B07F73">
        <w:rPr>
          <w:b/>
          <w:bCs/>
          <w:i/>
          <w:iCs/>
          <w:sz w:val="28"/>
          <w:szCs w:val="28"/>
          <w:lang w:val="es-ES"/>
        </w:rPr>
        <w:t>D</w:t>
      </w:r>
    </w:p>
    <w:p w14:paraId="7167B5ED" w14:textId="19C3F9E4" w:rsidR="001F3543" w:rsidRDefault="00794FE1" w:rsidP="00522D06">
      <w:pPr>
        <w:rPr>
          <w:lang w:val="es-ES"/>
        </w:rPr>
      </w:pPr>
      <w:r>
        <w:rPr>
          <w:lang w:val="es-ES"/>
        </w:rPr>
        <w:t>Cada fila de la tabla F</w:t>
      </w:r>
      <w:r w:rsidR="00CB75E8">
        <w:rPr>
          <w:lang w:val="es-ES"/>
        </w:rPr>
        <w:t>act</w:t>
      </w:r>
      <w:r>
        <w:rPr>
          <w:lang w:val="es-ES"/>
        </w:rPr>
        <w:t>venta</w:t>
      </w:r>
      <w:r w:rsidR="00856DE9">
        <w:rPr>
          <w:lang w:val="es-ES"/>
        </w:rPr>
        <w:t xml:space="preserve"> representa </w:t>
      </w:r>
      <w:r w:rsidR="0049287B">
        <w:rPr>
          <w:lang w:val="es-ES"/>
        </w:rPr>
        <w:t>la venta de producto</w:t>
      </w:r>
      <w:r w:rsidR="00B07F73">
        <w:rPr>
          <w:lang w:val="es-ES"/>
        </w:rPr>
        <w:t xml:space="preserve"> </w:t>
      </w:r>
      <w:r w:rsidR="0049287B">
        <w:rPr>
          <w:lang w:val="es-ES"/>
        </w:rPr>
        <w:t xml:space="preserve">dentro </w:t>
      </w:r>
      <w:r w:rsidR="00B07F73">
        <w:rPr>
          <w:lang w:val="es-ES"/>
        </w:rPr>
        <w:t xml:space="preserve">del </w:t>
      </w:r>
      <w:r w:rsidR="0049287B">
        <w:rPr>
          <w:lang w:val="es-ES"/>
        </w:rPr>
        <w:t>proceso.</w:t>
      </w:r>
      <w:r w:rsidR="009C7550">
        <w:rPr>
          <w:lang w:val="es-ES"/>
        </w:rPr>
        <w:t xml:space="preserve"> </w:t>
      </w:r>
      <w:r w:rsidR="001F3543">
        <w:rPr>
          <w:lang w:val="es-ES"/>
        </w:rPr>
        <w:t xml:space="preserve">Esta granularidad nos permite conservar el nivel de detalle para analizar las ventas por producto y calcular </w:t>
      </w:r>
      <w:r w:rsidR="009C7550">
        <w:rPr>
          <w:lang w:val="es-ES"/>
        </w:rPr>
        <w:t>cantidades e importes.</w:t>
      </w:r>
    </w:p>
    <w:p w14:paraId="4875B031" w14:textId="19C908B9" w:rsidR="002503B9" w:rsidRDefault="002503B9" w:rsidP="002503B9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522D06">
        <w:rPr>
          <w:b/>
          <w:bCs/>
          <w:i/>
          <w:iCs/>
          <w:sz w:val="28"/>
          <w:szCs w:val="28"/>
          <w:lang w:val="es-ES"/>
        </w:rPr>
        <w:t>[</w:t>
      </w:r>
      <w:r w:rsidR="00EE783B">
        <w:rPr>
          <w:b/>
          <w:bCs/>
          <w:i/>
          <w:iCs/>
          <w:sz w:val="28"/>
          <w:szCs w:val="28"/>
          <w:lang w:val="es-ES"/>
        </w:rPr>
        <w:t>4</w:t>
      </w:r>
      <w:r w:rsidRPr="00522D06">
        <w:rPr>
          <w:b/>
          <w:bCs/>
          <w:i/>
          <w:iCs/>
          <w:sz w:val="28"/>
          <w:szCs w:val="28"/>
          <w:lang w:val="es-ES"/>
        </w:rPr>
        <w:t xml:space="preserve">] </w:t>
      </w:r>
      <w:r>
        <w:rPr>
          <w:b/>
          <w:bCs/>
          <w:i/>
          <w:iCs/>
          <w:sz w:val="28"/>
          <w:szCs w:val="28"/>
          <w:lang w:val="es-ES"/>
        </w:rPr>
        <w:t>DISEÑO DE LAS DIMENSIONES</w:t>
      </w:r>
    </w:p>
    <w:p w14:paraId="10039CD7" w14:textId="6DD42DFA" w:rsidR="00C9218E" w:rsidRPr="00A92754" w:rsidRDefault="002F3D17" w:rsidP="00A92754">
      <w:pPr>
        <w:rPr>
          <w:lang w:val="es-ES"/>
        </w:rPr>
      </w:pPr>
      <w:r>
        <w:rPr>
          <w:lang w:val="es-ES"/>
        </w:rPr>
        <w:t>1. DimFecha</w:t>
      </w:r>
    </w:p>
    <w:tbl>
      <w:tblPr>
        <w:tblStyle w:val="Tablaconcuadrcula4-nfasis1"/>
        <w:tblW w:w="0" w:type="auto"/>
        <w:tblInd w:w="1271" w:type="dxa"/>
        <w:tblLook w:val="04A0" w:firstRow="1" w:lastRow="0" w:firstColumn="1" w:lastColumn="0" w:noHBand="0" w:noVBand="1"/>
      </w:tblPr>
      <w:tblGrid>
        <w:gridCol w:w="3047"/>
        <w:gridCol w:w="2032"/>
      </w:tblGrid>
      <w:tr w:rsidR="00C9218E" w14:paraId="12E35498" w14:textId="77777777" w:rsidTr="00E635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69E6FA87" w14:textId="20715B19" w:rsidR="00C9218E" w:rsidRPr="00C9218E" w:rsidRDefault="00C9218E" w:rsidP="00A92754">
            <w:pPr>
              <w:rPr>
                <w:i/>
                <w:iCs/>
                <w:lang w:val="es-ES"/>
              </w:rPr>
            </w:pPr>
            <w:r w:rsidRPr="00C9218E">
              <w:rPr>
                <w:i/>
                <w:iCs/>
                <w:lang w:val="es-ES"/>
              </w:rPr>
              <w:t>DW</w:t>
            </w:r>
          </w:p>
        </w:tc>
        <w:tc>
          <w:tcPr>
            <w:tcW w:w="2032" w:type="dxa"/>
          </w:tcPr>
          <w:p w14:paraId="5D25EC33" w14:textId="1464E610" w:rsidR="00C9218E" w:rsidRDefault="00C9218E" w:rsidP="00A927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ORIGEN</w:t>
            </w:r>
          </w:p>
        </w:tc>
      </w:tr>
      <w:tr w:rsidR="00C9218E" w14:paraId="40067668" w14:textId="77777777" w:rsidTr="00E6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6310C8F" w14:textId="29FF51DF" w:rsidR="00C9218E" w:rsidRDefault="003120B3" w:rsidP="00A92754">
            <w:pPr>
              <w:rPr>
                <w:lang w:val="es-ES"/>
              </w:rPr>
            </w:pPr>
            <w:r>
              <w:rPr>
                <w:lang w:val="es-ES"/>
              </w:rPr>
              <w:t>FechaKey</w:t>
            </w:r>
          </w:p>
        </w:tc>
        <w:tc>
          <w:tcPr>
            <w:tcW w:w="2032" w:type="dxa"/>
          </w:tcPr>
          <w:p w14:paraId="12BB8C6A" w14:textId="75377304" w:rsidR="00C9218E" w:rsidRDefault="00CA6156" w:rsidP="00A92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Creada para DW</w:t>
            </w:r>
          </w:p>
        </w:tc>
      </w:tr>
      <w:tr w:rsidR="00C9218E" w14:paraId="24A4D17D" w14:textId="77777777" w:rsidTr="00E63500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2F93A96" w14:textId="40CD2CF1" w:rsidR="00C9218E" w:rsidRDefault="00CA6156" w:rsidP="00A92754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2032" w:type="dxa"/>
          </w:tcPr>
          <w:p w14:paraId="3E497F48" w14:textId="11CAC065" w:rsidR="00C9218E" w:rsidRDefault="00E63500" w:rsidP="00A92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VENTA.fecha</w:t>
            </w:r>
            <w:proofErr w:type="spellEnd"/>
          </w:p>
        </w:tc>
      </w:tr>
    </w:tbl>
    <w:p w14:paraId="4AB35D3C" w14:textId="77777777" w:rsidR="00D010C3" w:rsidRDefault="00D010C3" w:rsidP="00A92754">
      <w:pPr>
        <w:rPr>
          <w:lang w:val="es-ES"/>
        </w:rPr>
      </w:pPr>
    </w:p>
    <w:p w14:paraId="142BF33A" w14:textId="79CD0E87" w:rsidR="00E63500" w:rsidRPr="00A92754" w:rsidRDefault="00E63500" w:rsidP="00A92754">
      <w:pPr>
        <w:rPr>
          <w:lang w:val="es-ES"/>
        </w:rPr>
      </w:pPr>
      <w:r>
        <w:rPr>
          <w:lang w:val="es-ES"/>
        </w:rPr>
        <w:t>2. DimProducto</w:t>
      </w:r>
    </w:p>
    <w:tbl>
      <w:tblPr>
        <w:tblStyle w:val="Tablaconcuadrcula4-nfasis1"/>
        <w:tblW w:w="0" w:type="auto"/>
        <w:tblInd w:w="1271" w:type="dxa"/>
        <w:tblLook w:val="04A0" w:firstRow="1" w:lastRow="0" w:firstColumn="1" w:lastColumn="0" w:noHBand="0" w:noVBand="1"/>
      </w:tblPr>
      <w:tblGrid>
        <w:gridCol w:w="3047"/>
        <w:gridCol w:w="2777"/>
      </w:tblGrid>
      <w:tr w:rsidR="00E63500" w14:paraId="75DCD8A3" w14:textId="77777777" w:rsidTr="00C55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751EA998" w14:textId="77777777" w:rsidR="00E63500" w:rsidRPr="00C9218E" w:rsidRDefault="00E63500" w:rsidP="00837A16">
            <w:pPr>
              <w:rPr>
                <w:i/>
                <w:iCs/>
                <w:lang w:val="es-ES"/>
              </w:rPr>
            </w:pPr>
            <w:r w:rsidRPr="00C9218E">
              <w:rPr>
                <w:i/>
                <w:iCs/>
                <w:lang w:val="es-ES"/>
              </w:rPr>
              <w:t>DW</w:t>
            </w:r>
          </w:p>
        </w:tc>
        <w:tc>
          <w:tcPr>
            <w:tcW w:w="2727" w:type="dxa"/>
          </w:tcPr>
          <w:p w14:paraId="345D2EE5" w14:textId="77777777" w:rsidR="00E63500" w:rsidRDefault="00E63500" w:rsidP="00837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ORIGEN</w:t>
            </w:r>
          </w:p>
        </w:tc>
      </w:tr>
      <w:tr w:rsidR="00E63500" w14:paraId="1B8689CA" w14:textId="77777777" w:rsidTr="00C5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46FD010" w14:textId="03568550" w:rsidR="00E63500" w:rsidRDefault="00FB00C7" w:rsidP="00837A16">
            <w:pPr>
              <w:rPr>
                <w:lang w:val="es-ES"/>
              </w:rPr>
            </w:pPr>
            <w:r w:rsidRPr="00FB00C7">
              <w:t>ProductoKey</w:t>
            </w:r>
          </w:p>
        </w:tc>
        <w:tc>
          <w:tcPr>
            <w:tcW w:w="2727" w:type="dxa"/>
          </w:tcPr>
          <w:p w14:paraId="408DD08D" w14:textId="77777777" w:rsidR="00E63500" w:rsidRDefault="00E63500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Creada para DW</w:t>
            </w:r>
          </w:p>
        </w:tc>
      </w:tr>
      <w:tr w:rsidR="00E63500" w14:paraId="371007A9" w14:textId="77777777" w:rsidTr="00C55542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7B8A71F" w14:textId="3C9DF007" w:rsidR="00E63500" w:rsidRDefault="00FB00C7" w:rsidP="00837A16">
            <w:pPr>
              <w:rPr>
                <w:lang w:val="es-ES"/>
              </w:rPr>
            </w:pPr>
            <w:proofErr w:type="spellStart"/>
            <w:r w:rsidRPr="00FB00C7">
              <w:t>IdProducto</w:t>
            </w:r>
            <w:proofErr w:type="spellEnd"/>
          </w:p>
        </w:tc>
        <w:tc>
          <w:tcPr>
            <w:tcW w:w="2727" w:type="dxa"/>
          </w:tcPr>
          <w:p w14:paraId="41F03437" w14:textId="797C8531" w:rsidR="00E63500" w:rsidRDefault="00FB00C7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</w:t>
            </w:r>
            <w:r w:rsidR="00C55542">
              <w:rPr>
                <w:lang w:val="es-ES"/>
              </w:rPr>
              <w:t>RODUCTO</w:t>
            </w:r>
            <w:r>
              <w:rPr>
                <w:lang w:val="es-ES"/>
              </w:rPr>
              <w:t>.Idproducto</w:t>
            </w:r>
            <w:proofErr w:type="spellEnd"/>
          </w:p>
        </w:tc>
      </w:tr>
      <w:tr w:rsidR="00E63500" w14:paraId="22911F78" w14:textId="77777777" w:rsidTr="00C5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1360D8B0" w14:textId="1DBA9EAF" w:rsidR="00E63500" w:rsidRDefault="00FB00C7" w:rsidP="00837A16">
            <w:pPr>
              <w:rPr>
                <w:lang w:val="es-ES"/>
              </w:rPr>
            </w:pPr>
            <w:r w:rsidRPr="00FB00C7">
              <w:t>Nombre</w:t>
            </w:r>
          </w:p>
        </w:tc>
        <w:tc>
          <w:tcPr>
            <w:tcW w:w="2727" w:type="dxa"/>
          </w:tcPr>
          <w:p w14:paraId="0565844D" w14:textId="40637B80" w:rsidR="00E63500" w:rsidRDefault="00C55542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PRODUCTO.</w:t>
            </w:r>
            <w:r>
              <w:rPr>
                <w:lang w:val="es-ES"/>
              </w:rPr>
              <w:t>Nombre</w:t>
            </w:r>
            <w:proofErr w:type="spellEnd"/>
          </w:p>
        </w:tc>
      </w:tr>
      <w:tr w:rsidR="00E63500" w14:paraId="572F6B28" w14:textId="77777777" w:rsidTr="00C55542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F022368" w14:textId="03B7D0DC" w:rsidR="00E63500" w:rsidRDefault="00FB00C7" w:rsidP="00837A16">
            <w:pPr>
              <w:rPr>
                <w:lang w:val="es-ES"/>
              </w:rPr>
            </w:pPr>
            <w:r w:rsidRPr="00FB00C7">
              <w:t>Marca</w:t>
            </w:r>
          </w:p>
        </w:tc>
        <w:tc>
          <w:tcPr>
            <w:tcW w:w="2727" w:type="dxa"/>
          </w:tcPr>
          <w:p w14:paraId="50152B6A" w14:textId="42555793" w:rsidR="00E63500" w:rsidRDefault="00C55542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PRODUCTO.</w:t>
            </w:r>
            <w:r>
              <w:rPr>
                <w:lang w:val="es-ES"/>
              </w:rPr>
              <w:t>Marca</w:t>
            </w:r>
            <w:proofErr w:type="spellEnd"/>
          </w:p>
        </w:tc>
      </w:tr>
      <w:tr w:rsidR="00E63500" w14:paraId="4FBF95F0" w14:textId="77777777" w:rsidTr="00C5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51F5C95" w14:textId="384831EB" w:rsidR="00E63500" w:rsidRDefault="00AB0D46" w:rsidP="00837A16">
            <w:pPr>
              <w:rPr>
                <w:lang w:val="es-ES"/>
              </w:rPr>
            </w:pPr>
            <w:r w:rsidRPr="00AB0D46">
              <w:t>Modelo</w:t>
            </w:r>
          </w:p>
        </w:tc>
        <w:tc>
          <w:tcPr>
            <w:tcW w:w="2727" w:type="dxa"/>
          </w:tcPr>
          <w:p w14:paraId="2F2F96F9" w14:textId="1E0E89B8" w:rsidR="00E63500" w:rsidRDefault="00C55542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</w:t>
            </w:r>
            <w:r>
              <w:rPr>
                <w:lang w:val="es-ES"/>
              </w:rPr>
              <w:t>.Modelo</w:t>
            </w:r>
            <w:proofErr w:type="spellEnd"/>
          </w:p>
        </w:tc>
      </w:tr>
      <w:tr w:rsidR="00E63500" w14:paraId="2C360387" w14:textId="77777777" w:rsidTr="00C55542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568B6D0" w14:textId="6D93DBAD" w:rsidR="00E63500" w:rsidRDefault="00AB0D46" w:rsidP="00837A16">
            <w:pPr>
              <w:rPr>
                <w:lang w:val="es-ES"/>
              </w:rPr>
            </w:pPr>
            <w:proofErr w:type="spellStart"/>
            <w:r w:rsidRPr="00AB0D46">
              <w:t>IdCategoria</w:t>
            </w:r>
            <w:proofErr w:type="spellEnd"/>
          </w:p>
        </w:tc>
        <w:tc>
          <w:tcPr>
            <w:tcW w:w="2727" w:type="dxa"/>
          </w:tcPr>
          <w:p w14:paraId="2D3A2F51" w14:textId="08389FF3" w:rsidR="00E63500" w:rsidRDefault="00C55542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CATEGORIA.IdCategoria</w:t>
            </w:r>
            <w:proofErr w:type="spellEnd"/>
          </w:p>
        </w:tc>
      </w:tr>
      <w:tr w:rsidR="00C55542" w14:paraId="574F6A75" w14:textId="77777777" w:rsidTr="00C55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2F32285D" w14:textId="4488A881" w:rsidR="00C55542" w:rsidRDefault="00C55542" w:rsidP="00C55542">
            <w:pPr>
              <w:rPr>
                <w:lang w:val="es-ES"/>
              </w:rPr>
            </w:pPr>
            <w:proofErr w:type="spellStart"/>
            <w:r w:rsidRPr="00AB0D46">
              <w:t>NombreCategoria</w:t>
            </w:r>
            <w:proofErr w:type="spellEnd"/>
          </w:p>
        </w:tc>
        <w:tc>
          <w:tcPr>
            <w:tcW w:w="2727" w:type="dxa"/>
          </w:tcPr>
          <w:p w14:paraId="324334DA" w14:textId="12ECCF5C" w:rsidR="00C55542" w:rsidRDefault="00C55542" w:rsidP="00C555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CATEGORIA.</w:t>
            </w:r>
            <w:r>
              <w:rPr>
                <w:lang w:val="es-ES"/>
              </w:rPr>
              <w:t>Nombre</w:t>
            </w:r>
            <w:proofErr w:type="spellEnd"/>
          </w:p>
        </w:tc>
      </w:tr>
      <w:tr w:rsidR="00C55542" w14:paraId="51DE44A1" w14:textId="77777777" w:rsidTr="00C55542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1CB3ED7D" w14:textId="253DA80B" w:rsidR="00C55542" w:rsidRDefault="00C55542" w:rsidP="00C55542">
            <w:pPr>
              <w:rPr>
                <w:lang w:val="es-ES"/>
              </w:rPr>
            </w:pPr>
            <w:proofErr w:type="spellStart"/>
            <w:r w:rsidRPr="00AB0D46">
              <w:t>DescripcionCategoria</w:t>
            </w:r>
            <w:proofErr w:type="spellEnd"/>
          </w:p>
        </w:tc>
        <w:tc>
          <w:tcPr>
            <w:tcW w:w="2727" w:type="dxa"/>
          </w:tcPr>
          <w:p w14:paraId="3DAA85DD" w14:textId="4E1190CC" w:rsidR="00C55542" w:rsidRDefault="00C55542" w:rsidP="00C55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CATEGORIA.</w:t>
            </w:r>
            <w:r>
              <w:rPr>
                <w:lang w:val="es-ES"/>
              </w:rPr>
              <w:t>Descripcion</w:t>
            </w:r>
            <w:proofErr w:type="spellEnd"/>
          </w:p>
        </w:tc>
      </w:tr>
    </w:tbl>
    <w:p w14:paraId="6DB4FE23" w14:textId="77777777" w:rsidR="00B46FFC" w:rsidRDefault="00B46FFC" w:rsidP="00B46FFC">
      <w:pPr>
        <w:spacing w:after="0" w:line="240" w:lineRule="auto"/>
        <w:rPr>
          <w:lang w:val="es-ES"/>
        </w:rPr>
      </w:pPr>
    </w:p>
    <w:p w14:paraId="38D1C88D" w14:textId="7677D1B5" w:rsidR="00541110" w:rsidRDefault="00541110" w:rsidP="00B46FFC">
      <w:pPr>
        <w:spacing w:after="0" w:line="240" w:lineRule="auto"/>
        <w:rPr>
          <w:lang w:val="es-ES"/>
        </w:rPr>
      </w:pPr>
      <w:r>
        <w:rPr>
          <w:lang w:val="es-ES"/>
        </w:rPr>
        <w:t xml:space="preserve">En esta dimensión no considero stock, ya que cambia constantemente. Tampoco considero El precio unitario ya que eso </w:t>
      </w:r>
      <w:r w:rsidR="00D010C3">
        <w:rPr>
          <w:lang w:val="es-ES"/>
        </w:rPr>
        <w:t>se registra en Detalle_Venta</w:t>
      </w:r>
    </w:p>
    <w:p w14:paraId="6C8746F5" w14:textId="77777777" w:rsidR="00B46FFC" w:rsidRPr="00A92754" w:rsidRDefault="00B46FFC" w:rsidP="00B46FFC">
      <w:pPr>
        <w:spacing w:after="0" w:line="240" w:lineRule="auto"/>
        <w:rPr>
          <w:lang w:val="es-ES"/>
        </w:rPr>
      </w:pPr>
    </w:p>
    <w:p w14:paraId="20C0E945" w14:textId="2B8CFDFA" w:rsidR="009C7550" w:rsidRDefault="00D010C3" w:rsidP="00522D06">
      <w:pPr>
        <w:rPr>
          <w:lang w:val="es-ES"/>
        </w:rPr>
      </w:pPr>
      <w:r>
        <w:rPr>
          <w:lang w:val="es-ES"/>
        </w:rPr>
        <w:lastRenderedPageBreak/>
        <w:t>3. DimCliente</w:t>
      </w:r>
    </w:p>
    <w:tbl>
      <w:tblPr>
        <w:tblStyle w:val="Tablaconcuadrcula4-nfasis1"/>
        <w:tblW w:w="0" w:type="auto"/>
        <w:tblInd w:w="1271" w:type="dxa"/>
        <w:tblLook w:val="04A0" w:firstRow="1" w:lastRow="0" w:firstColumn="1" w:lastColumn="0" w:noHBand="0" w:noVBand="1"/>
      </w:tblPr>
      <w:tblGrid>
        <w:gridCol w:w="3047"/>
        <w:gridCol w:w="3603"/>
      </w:tblGrid>
      <w:tr w:rsidR="00D010C3" w14:paraId="563B8703" w14:textId="77777777" w:rsidTr="005B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2D5113DA" w14:textId="77777777" w:rsidR="00D010C3" w:rsidRPr="00C9218E" w:rsidRDefault="00D010C3" w:rsidP="00837A16">
            <w:pPr>
              <w:rPr>
                <w:i/>
                <w:iCs/>
                <w:lang w:val="es-ES"/>
              </w:rPr>
            </w:pPr>
            <w:r w:rsidRPr="00C9218E">
              <w:rPr>
                <w:i/>
                <w:iCs/>
                <w:lang w:val="es-ES"/>
              </w:rPr>
              <w:t>DW</w:t>
            </w:r>
          </w:p>
        </w:tc>
        <w:tc>
          <w:tcPr>
            <w:tcW w:w="3130" w:type="dxa"/>
          </w:tcPr>
          <w:p w14:paraId="1A735974" w14:textId="77777777" w:rsidR="00D010C3" w:rsidRDefault="00D010C3" w:rsidP="00837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ORIGEN</w:t>
            </w:r>
          </w:p>
        </w:tc>
      </w:tr>
      <w:tr w:rsidR="00D010C3" w14:paraId="1AD67D8A" w14:textId="77777777" w:rsidTr="005B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44B7700E" w14:textId="520C3306" w:rsidR="00D010C3" w:rsidRDefault="00D010C3" w:rsidP="00837A16">
            <w:pPr>
              <w:rPr>
                <w:lang w:val="es-ES"/>
              </w:rPr>
            </w:pPr>
            <w:r>
              <w:t>Cliente</w:t>
            </w:r>
            <w:r w:rsidRPr="00FB00C7">
              <w:t>Key</w:t>
            </w:r>
          </w:p>
        </w:tc>
        <w:tc>
          <w:tcPr>
            <w:tcW w:w="3130" w:type="dxa"/>
          </w:tcPr>
          <w:p w14:paraId="4C52AD7D" w14:textId="77777777" w:rsidR="00D010C3" w:rsidRDefault="00D010C3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Creada para DW</w:t>
            </w:r>
          </w:p>
        </w:tc>
      </w:tr>
      <w:tr w:rsidR="00D010C3" w14:paraId="620F4C36" w14:textId="77777777" w:rsidTr="005B6668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19AC48A" w14:textId="5BF7ED08" w:rsidR="00D010C3" w:rsidRDefault="000D71B2" w:rsidP="00837A16">
            <w:pPr>
              <w:rPr>
                <w:lang w:val="es-ES"/>
              </w:rPr>
            </w:pPr>
            <w:proofErr w:type="spellStart"/>
            <w:r w:rsidRPr="00FB00C7">
              <w:t>Id</w:t>
            </w:r>
            <w:r>
              <w:t>Cliente</w:t>
            </w:r>
            <w:proofErr w:type="spellEnd"/>
          </w:p>
        </w:tc>
        <w:tc>
          <w:tcPr>
            <w:tcW w:w="3130" w:type="dxa"/>
          </w:tcPr>
          <w:p w14:paraId="1972BED2" w14:textId="40011263" w:rsidR="00D010C3" w:rsidRDefault="006F57D1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F57D1">
              <w:rPr>
                <w:lang w:val="es-ES"/>
              </w:rPr>
              <w:t>CLIENTE.IdCliente</w:t>
            </w:r>
          </w:p>
        </w:tc>
      </w:tr>
      <w:tr w:rsidR="00D010C3" w14:paraId="6020EC27" w14:textId="77777777" w:rsidTr="005B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7FEBB038" w14:textId="0BFCC809" w:rsidR="00D010C3" w:rsidRDefault="009C4D8D" w:rsidP="00837A16">
            <w:pPr>
              <w:rPr>
                <w:lang w:val="es-ES"/>
              </w:rPr>
            </w:pPr>
            <w:r>
              <w:rPr>
                <w:lang w:val="es-ES"/>
              </w:rPr>
              <w:t>Correo</w:t>
            </w:r>
          </w:p>
        </w:tc>
        <w:tc>
          <w:tcPr>
            <w:tcW w:w="3130" w:type="dxa"/>
          </w:tcPr>
          <w:p w14:paraId="0FD4572C" w14:textId="20423F2C" w:rsidR="00D010C3" w:rsidRDefault="006F57D1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F57D1">
              <w:rPr>
                <w:lang w:val="es-ES"/>
              </w:rPr>
              <w:t>CLIENTE.Correo</w:t>
            </w:r>
          </w:p>
        </w:tc>
      </w:tr>
      <w:tr w:rsidR="00D010C3" w14:paraId="60C7BB50" w14:textId="77777777" w:rsidTr="005B6668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6A1084B5" w14:textId="4C18D725" w:rsidR="00D010C3" w:rsidRDefault="000D71B2" w:rsidP="00837A16">
            <w:pPr>
              <w:rPr>
                <w:lang w:val="es-ES"/>
              </w:rPr>
            </w:pPr>
            <w:r>
              <w:t>Teléfono</w:t>
            </w:r>
          </w:p>
        </w:tc>
        <w:tc>
          <w:tcPr>
            <w:tcW w:w="3130" w:type="dxa"/>
          </w:tcPr>
          <w:p w14:paraId="16C00D37" w14:textId="5506DA26" w:rsidR="00D010C3" w:rsidRDefault="006F57D1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F57D1">
              <w:rPr>
                <w:lang w:val="es-ES"/>
              </w:rPr>
              <w:t>CLIENTE.Telefono</w:t>
            </w:r>
          </w:p>
        </w:tc>
      </w:tr>
      <w:tr w:rsidR="00D010C3" w14:paraId="17C07583" w14:textId="77777777" w:rsidTr="005B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6969DF13" w14:textId="73AFA565" w:rsidR="00D010C3" w:rsidRDefault="00C5605E" w:rsidP="00837A16">
            <w:pPr>
              <w:rPr>
                <w:lang w:val="es-ES"/>
              </w:rPr>
            </w:pPr>
            <w:r>
              <w:rPr>
                <w:lang w:val="es-ES"/>
              </w:rPr>
              <w:t>Dirección</w:t>
            </w:r>
          </w:p>
        </w:tc>
        <w:tc>
          <w:tcPr>
            <w:tcW w:w="3130" w:type="dxa"/>
          </w:tcPr>
          <w:p w14:paraId="1D9FD524" w14:textId="61303E22" w:rsidR="00D010C3" w:rsidRDefault="006F57D1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F57D1">
              <w:rPr>
                <w:lang w:val="es-ES"/>
              </w:rPr>
              <w:t>CLIENTE.Direccion</w:t>
            </w:r>
          </w:p>
        </w:tc>
      </w:tr>
      <w:tr w:rsidR="00D010C3" w14:paraId="51D7A06C" w14:textId="77777777" w:rsidTr="005B6668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4D68D53E" w14:textId="4B6A1A0B" w:rsidR="00D010C3" w:rsidRDefault="00C5605E" w:rsidP="00837A16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130" w:type="dxa"/>
          </w:tcPr>
          <w:p w14:paraId="49C97D45" w14:textId="79E2F0DE" w:rsidR="00D010C3" w:rsidRDefault="005B6668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B6668">
              <w:rPr>
                <w:lang w:val="es-ES"/>
              </w:rPr>
              <w:t>CLIENTE_NATURAL.Nombre</w:t>
            </w:r>
          </w:p>
        </w:tc>
      </w:tr>
      <w:tr w:rsidR="00D010C3" w14:paraId="38C7BEC6" w14:textId="77777777" w:rsidTr="005B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8323FB3" w14:textId="0CABF5B7" w:rsidR="00D010C3" w:rsidRDefault="00C5605E" w:rsidP="00837A16">
            <w:pPr>
              <w:rPr>
                <w:lang w:val="es-ES"/>
              </w:rPr>
            </w:pPr>
            <w:r>
              <w:rPr>
                <w:lang w:val="es-ES"/>
              </w:rPr>
              <w:t>Apellido</w:t>
            </w:r>
          </w:p>
        </w:tc>
        <w:tc>
          <w:tcPr>
            <w:tcW w:w="3130" w:type="dxa"/>
          </w:tcPr>
          <w:p w14:paraId="1AC2A885" w14:textId="5F8DF9F5" w:rsidR="00D010C3" w:rsidRDefault="005B6668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B6668">
              <w:rPr>
                <w:lang w:val="es-ES"/>
              </w:rPr>
              <w:t>CLIENTE_NATURAL.Apellido</w:t>
            </w:r>
          </w:p>
        </w:tc>
      </w:tr>
      <w:tr w:rsidR="00D010C3" w14:paraId="0082DD58" w14:textId="77777777" w:rsidTr="005B6668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61EE7E34" w14:textId="24E9DB7B" w:rsidR="00D010C3" w:rsidRDefault="00D010C3" w:rsidP="00837A16">
            <w:pPr>
              <w:rPr>
                <w:lang w:val="es-ES"/>
              </w:rPr>
            </w:pPr>
            <w:r w:rsidRPr="00AB0D46">
              <w:t>D</w:t>
            </w:r>
            <w:r w:rsidR="00C5605E">
              <w:t>NI</w:t>
            </w:r>
          </w:p>
        </w:tc>
        <w:tc>
          <w:tcPr>
            <w:tcW w:w="3130" w:type="dxa"/>
          </w:tcPr>
          <w:p w14:paraId="156C8DA6" w14:textId="42D73792" w:rsidR="00D010C3" w:rsidRDefault="005B6668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B6668">
              <w:rPr>
                <w:lang w:val="es-ES"/>
              </w:rPr>
              <w:t>CLIENTE_NATURAL.DNI</w:t>
            </w:r>
          </w:p>
        </w:tc>
      </w:tr>
      <w:tr w:rsidR="005B6668" w14:paraId="4C09E3F8" w14:textId="77777777" w:rsidTr="005B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79A0337" w14:textId="12EA202D" w:rsidR="005B6668" w:rsidRPr="00AB0D46" w:rsidRDefault="00C5605E" w:rsidP="00837A16">
            <w:r>
              <w:t>RUC</w:t>
            </w:r>
          </w:p>
        </w:tc>
        <w:tc>
          <w:tcPr>
            <w:tcW w:w="3130" w:type="dxa"/>
          </w:tcPr>
          <w:p w14:paraId="4A7A2C7F" w14:textId="28C2F5A3" w:rsidR="005B6668" w:rsidRPr="005B6668" w:rsidRDefault="005B6668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B6668">
              <w:rPr>
                <w:lang w:val="es-ES"/>
              </w:rPr>
              <w:t>CLIENTE_EMPRESA.RUC</w:t>
            </w:r>
          </w:p>
        </w:tc>
      </w:tr>
      <w:tr w:rsidR="005B6668" w14:paraId="7B62F5F6" w14:textId="77777777" w:rsidTr="005B6668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CB0F1B4" w14:textId="2925D12B" w:rsidR="005B6668" w:rsidRPr="00AB0D46" w:rsidRDefault="000D71B2" w:rsidP="00837A16">
            <w:r>
              <w:t>Razón</w:t>
            </w:r>
            <w:r w:rsidR="00C5605E">
              <w:t xml:space="preserve"> Social</w:t>
            </w:r>
          </w:p>
        </w:tc>
        <w:tc>
          <w:tcPr>
            <w:tcW w:w="3130" w:type="dxa"/>
          </w:tcPr>
          <w:p w14:paraId="6B356B51" w14:textId="49FECF45" w:rsidR="005B6668" w:rsidRPr="005B6668" w:rsidRDefault="00C5605E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C5605E">
              <w:rPr>
                <w:lang w:val="es-ES"/>
              </w:rPr>
              <w:t>CLIENTE_EMPRESA.RazonSocial</w:t>
            </w:r>
          </w:p>
        </w:tc>
      </w:tr>
    </w:tbl>
    <w:p w14:paraId="365A09CA" w14:textId="77777777" w:rsidR="00EB5677" w:rsidRDefault="00EB5677" w:rsidP="00EB5677">
      <w:pPr>
        <w:spacing w:after="0" w:line="240" w:lineRule="auto"/>
        <w:rPr>
          <w:lang w:val="es-ES"/>
        </w:rPr>
      </w:pPr>
    </w:p>
    <w:p w14:paraId="3F3D4A1D" w14:textId="569F3FA9" w:rsidR="00D010C3" w:rsidRDefault="001217E5" w:rsidP="00EB5677">
      <w:pPr>
        <w:spacing w:after="0" w:line="240" w:lineRule="auto"/>
        <w:rPr>
          <w:lang w:val="es-ES"/>
        </w:rPr>
      </w:pPr>
      <w:r>
        <w:rPr>
          <w:lang w:val="es-ES"/>
        </w:rPr>
        <w:t xml:space="preserve">Algunos campos como Nombre, Apellido y DNI aparecerán en NULL </w:t>
      </w:r>
      <w:r w:rsidR="00AA1EC0">
        <w:rPr>
          <w:lang w:val="es-ES"/>
        </w:rPr>
        <w:t xml:space="preserve"> cuando sea una empresa, RUC y Razón social aparecerá</w:t>
      </w:r>
      <w:r w:rsidR="00EB5677">
        <w:rPr>
          <w:lang w:val="es-ES"/>
        </w:rPr>
        <w:t xml:space="preserve"> en NULL cuando sea un Cliente natural.</w:t>
      </w:r>
    </w:p>
    <w:p w14:paraId="13B5DB1C" w14:textId="77777777" w:rsidR="00EB5677" w:rsidRDefault="00EB5677" w:rsidP="00EB5677">
      <w:pPr>
        <w:spacing w:after="0" w:line="240" w:lineRule="auto"/>
        <w:rPr>
          <w:lang w:val="es-ES"/>
        </w:rPr>
      </w:pPr>
    </w:p>
    <w:p w14:paraId="16C6F310" w14:textId="1BC61768" w:rsidR="00EB5677" w:rsidRDefault="00EB5677" w:rsidP="00EB5677">
      <w:pPr>
        <w:spacing w:after="0" w:line="240" w:lineRule="auto"/>
        <w:rPr>
          <w:lang w:val="es-ES"/>
        </w:rPr>
      </w:pPr>
      <w:r>
        <w:rPr>
          <w:lang w:val="es-ES"/>
        </w:rPr>
        <w:t>4. DimEmpleado</w:t>
      </w:r>
    </w:p>
    <w:p w14:paraId="79111448" w14:textId="77777777" w:rsidR="00EB5677" w:rsidRDefault="00EB5677" w:rsidP="00EB5677">
      <w:pPr>
        <w:spacing w:after="0" w:line="240" w:lineRule="auto"/>
        <w:rPr>
          <w:lang w:val="es-ES"/>
        </w:rPr>
      </w:pPr>
    </w:p>
    <w:tbl>
      <w:tblPr>
        <w:tblStyle w:val="Tablaconcuadrcula4-nfasis1"/>
        <w:tblW w:w="0" w:type="auto"/>
        <w:tblInd w:w="1271" w:type="dxa"/>
        <w:tblLook w:val="04A0" w:firstRow="1" w:lastRow="0" w:firstColumn="1" w:lastColumn="0" w:noHBand="0" w:noVBand="1"/>
      </w:tblPr>
      <w:tblGrid>
        <w:gridCol w:w="3047"/>
        <w:gridCol w:w="3603"/>
      </w:tblGrid>
      <w:tr w:rsidR="00EB5677" w14:paraId="79A7B93E" w14:textId="77777777" w:rsidTr="00F55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2295DB6E" w14:textId="77777777" w:rsidR="00EB5677" w:rsidRPr="00C9218E" w:rsidRDefault="00EB5677" w:rsidP="00837A16">
            <w:pPr>
              <w:rPr>
                <w:i/>
                <w:iCs/>
                <w:lang w:val="es-ES"/>
              </w:rPr>
            </w:pPr>
            <w:r w:rsidRPr="00C9218E">
              <w:rPr>
                <w:i/>
                <w:iCs/>
                <w:lang w:val="es-ES"/>
              </w:rPr>
              <w:t>DW</w:t>
            </w:r>
          </w:p>
        </w:tc>
        <w:tc>
          <w:tcPr>
            <w:tcW w:w="3603" w:type="dxa"/>
          </w:tcPr>
          <w:p w14:paraId="6A0FC28E" w14:textId="77777777" w:rsidR="00EB5677" w:rsidRDefault="00EB5677" w:rsidP="00837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ORIGEN</w:t>
            </w:r>
          </w:p>
        </w:tc>
      </w:tr>
      <w:tr w:rsidR="00EB5677" w14:paraId="7F5C1D6D" w14:textId="77777777" w:rsidTr="00F5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327A82CD" w14:textId="132E0780" w:rsidR="00EB5677" w:rsidRDefault="00EB5677" w:rsidP="00837A16">
            <w:pPr>
              <w:rPr>
                <w:lang w:val="es-ES"/>
              </w:rPr>
            </w:pPr>
            <w:r>
              <w:t>Empleado</w:t>
            </w:r>
            <w:r w:rsidRPr="00FB00C7">
              <w:t>Key</w:t>
            </w:r>
          </w:p>
        </w:tc>
        <w:tc>
          <w:tcPr>
            <w:tcW w:w="3603" w:type="dxa"/>
          </w:tcPr>
          <w:p w14:paraId="20F8AEF1" w14:textId="77777777" w:rsidR="00EB5677" w:rsidRDefault="00EB5677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Creada para DW</w:t>
            </w:r>
          </w:p>
        </w:tc>
      </w:tr>
      <w:tr w:rsidR="00EB5677" w14:paraId="3160633C" w14:textId="77777777" w:rsidTr="00F55E00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0BE1E28D" w14:textId="17268485" w:rsidR="00EB5677" w:rsidRDefault="00966802" w:rsidP="00837A16">
            <w:pPr>
              <w:rPr>
                <w:lang w:val="es-ES"/>
              </w:rPr>
            </w:pPr>
            <w:r w:rsidRPr="00966802">
              <w:t>IdEmpleado</w:t>
            </w:r>
          </w:p>
        </w:tc>
        <w:tc>
          <w:tcPr>
            <w:tcW w:w="3603" w:type="dxa"/>
          </w:tcPr>
          <w:p w14:paraId="73BCE9C0" w14:textId="2BDB0E88" w:rsidR="00EB5677" w:rsidRDefault="00F55E00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55E00">
              <w:rPr>
                <w:lang w:val="es-ES"/>
              </w:rPr>
              <w:t>EMPLEADO.IdEmpleado</w:t>
            </w:r>
          </w:p>
        </w:tc>
      </w:tr>
      <w:tr w:rsidR="00EB5677" w14:paraId="6405AD7B" w14:textId="77777777" w:rsidTr="00F5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59CBD1A2" w14:textId="7CF043AE" w:rsidR="00EB5677" w:rsidRDefault="00966802" w:rsidP="00837A16">
            <w:pPr>
              <w:rPr>
                <w:lang w:val="es-ES"/>
              </w:rPr>
            </w:pPr>
            <w:r w:rsidRPr="00966802">
              <w:t>Nombre</w:t>
            </w:r>
          </w:p>
        </w:tc>
        <w:tc>
          <w:tcPr>
            <w:tcW w:w="3603" w:type="dxa"/>
          </w:tcPr>
          <w:p w14:paraId="7B360FB6" w14:textId="3596668D" w:rsidR="00EB5677" w:rsidRDefault="00F55E00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55E00">
              <w:rPr>
                <w:lang w:val="es-ES"/>
              </w:rPr>
              <w:t>EMPLEADO.Nombre</w:t>
            </w:r>
          </w:p>
        </w:tc>
      </w:tr>
      <w:tr w:rsidR="00EB5677" w14:paraId="3ED4D40E" w14:textId="77777777" w:rsidTr="00F55E00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48DD24F8" w14:textId="65DFCA59" w:rsidR="00EB5677" w:rsidRDefault="00966802" w:rsidP="00837A16">
            <w:pPr>
              <w:rPr>
                <w:lang w:val="es-ES"/>
              </w:rPr>
            </w:pPr>
            <w:r w:rsidRPr="00966802">
              <w:t>Estado</w:t>
            </w:r>
          </w:p>
        </w:tc>
        <w:tc>
          <w:tcPr>
            <w:tcW w:w="3603" w:type="dxa"/>
          </w:tcPr>
          <w:p w14:paraId="66E01D67" w14:textId="6067C363" w:rsidR="00EB5677" w:rsidRDefault="00DF67BB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F67BB">
              <w:rPr>
                <w:lang w:val="es-ES"/>
              </w:rPr>
              <w:t>EMPLEADO.Estado</w:t>
            </w:r>
          </w:p>
        </w:tc>
      </w:tr>
      <w:tr w:rsidR="00EB5677" w14:paraId="08266BC2" w14:textId="77777777" w:rsidTr="00F55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05D7FC8C" w14:textId="7B053A2B" w:rsidR="00EB5677" w:rsidRDefault="00E63A79" w:rsidP="00837A16">
            <w:pPr>
              <w:rPr>
                <w:lang w:val="es-ES"/>
              </w:rPr>
            </w:pPr>
            <w:r w:rsidRPr="00E63A79">
              <w:t>Fecha_Ingreso</w:t>
            </w:r>
          </w:p>
        </w:tc>
        <w:tc>
          <w:tcPr>
            <w:tcW w:w="3603" w:type="dxa"/>
          </w:tcPr>
          <w:p w14:paraId="4A004A12" w14:textId="12029946" w:rsidR="00EB5677" w:rsidRDefault="00DF67BB" w:rsidP="00837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F67BB">
              <w:rPr>
                <w:lang w:val="es-ES"/>
              </w:rPr>
              <w:t>EMPLEADO.Fecha_Ingreso</w:t>
            </w:r>
          </w:p>
        </w:tc>
      </w:tr>
      <w:tr w:rsidR="00EB5677" w14:paraId="17AD3467" w14:textId="77777777" w:rsidTr="00F55E00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7" w:type="dxa"/>
          </w:tcPr>
          <w:p w14:paraId="4500B570" w14:textId="0A7AFA57" w:rsidR="00EB5677" w:rsidRDefault="00F55E00" w:rsidP="00837A16">
            <w:pPr>
              <w:rPr>
                <w:lang w:val="es-ES"/>
              </w:rPr>
            </w:pPr>
            <w:r w:rsidRPr="00F55E00">
              <w:t>Cargo</w:t>
            </w:r>
          </w:p>
        </w:tc>
        <w:tc>
          <w:tcPr>
            <w:tcW w:w="3603" w:type="dxa"/>
          </w:tcPr>
          <w:p w14:paraId="473D59DC" w14:textId="6D5DE4AB" w:rsidR="00EB5677" w:rsidRDefault="00DF67BB" w:rsidP="00837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F67BB">
              <w:rPr>
                <w:lang w:val="es-ES"/>
              </w:rPr>
              <w:t>EMPLEADO.Cargo</w:t>
            </w:r>
          </w:p>
        </w:tc>
      </w:tr>
    </w:tbl>
    <w:p w14:paraId="6FBDE868" w14:textId="77777777" w:rsidR="00BB50F3" w:rsidRDefault="00BB50F3" w:rsidP="00EB5677">
      <w:pPr>
        <w:spacing w:after="0" w:line="240" w:lineRule="auto"/>
        <w:rPr>
          <w:lang w:val="es-ES"/>
        </w:rPr>
      </w:pPr>
    </w:p>
    <w:p w14:paraId="61FA9881" w14:textId="761A7315" w:rsidR="00EB5677" w:rsidRDefault="00F10118" w:rsidP="00EB5677">
      <w:pPr>
        <w:spacing w:after="0" w:line="240" w:lineRule="auto"/>
        <w:rPr>
          <w:lang w:val="es-ES"/>
        </w:rPr>
      </w:pPr>
      <w:r>
        <w:rPr>
          <w:lang w:val="es-ES"/>
        </w:rPr>
        <w:t>Almacenamos solo está información, ya que otros atributos como DNI, Correo y teléfono no son necesarios para analizar el proceso de ventas.</w:t>
      </w:r>
    </w:p>
    <w:p w14:paraId="1B6F65CF" w14:textId="77777777" w:rsidR="00EE783B" w:rsidRDefault="00EE783B" w:rsidP="00EB5677">
      <w:pPr>
        <w:spacing w:after="0" w:line="240" w:lineRule="auto"/>
        <w:rPr>
          <w:lang w:val="es-ES"/>
        </w:rPr>
      </w:pPr>
    </w:p>
    <w:p w14:paraId="3A494482" w14:textId="53148510" w:rsidR="00EE783B" w:rsidRDefault="00EE783B" w:rsidP="00EE783B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522D06">
        <w:rPr>
          <w:b/>
          <w:bCs/>
          <w:i/>
          <w:iCs/>
          <w:sz w:val="28"/>
          <w:szCs w:val="28"/>
          <w:lang w:val="es-ES"/>
        </w:rPr>
        <w:t>[</w:t>
      </w:r>
      <w:r>
        <w:rPr>
          <w:b/>
          <w:bCs/>
          <w:i/>
          <w:iCs/>
          <w:sz w:val="28"/>
          <w:szCs w:val="28"/>
          <w:lang w:val="es-ES"/>
        </w:rPr>
        <w:t>5</w:t>
      </w:r>
      <w:r w:rsidRPr="00522D06">
        <w:rPr>
          <w:b/>
          <w:bCs/>
          <w:i/>
          <w:iCs/>
          <w:sz w:val="28"/>
          <w:szCs w:val="28"/>
          <w:lang w:val="es-ES"/>
        </w:rPr>
        <w:t xml:space="preserve">] </w:t>
      </w:r>
      <w:r>
        <w:rPr>
          <w:b/>
          <w:bCs/>
          <w:i/>
          <w:iCs/>
          <w:sz w:val="28"/>
          <w:szCs w:val="28"/>
          <w:lang w:val="es-ES"/>
        </w:rPr>
        <w:t>TABLA DE HECHOS</w:t>
      </w:r>
    </w:p>
    <w:p w14:paraId="27D5F330" w14:textId="77777777" w:rsidR="00EE783B" w:rsidRDefault="00EE783B" w:rsidP="00EE783B">
      <w:pPr>
        <w:rPr>
          <w:lang w:val="es-ES"/>
        </w:rPr>
      </w:pPr>
      <w:r>
        <w:rPr>
          <w:lang w:val="es-ES"/>
        </w:rPr>
        <w:t>En la tabla Factventa se almacenará datos del proceso de venta: Cantidad, Importe, Precio unitario. También almacenaremos el identificador de la venta para permitir el conteo de operaciones distintas.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3530"/>
      </w:tblGrid>
      <w:tr w:rsidR="006B3C70" w:rsidRPr="006B3C70" w14:paraId="65CDD0FA" w14:textId="77777777" w:rsidTr="006B3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D6A16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Campo</w:t>
            </w:r>
          </w:p>
        </w:tc>
        <w:tc>
          <w:tcPr>
            <w:tcW w:w="0" w:type="auto"/>
            <w:hideMark/>
          </w:tcPr>
          <w:p w14:paraId="151BC7D4" w14:textId="77777777" w:rsidR="006B3C70" w:rsidRPr="006B3C70" w:rsidRDefault="006B3C70" w:rsidP="006B3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Origen</w:t>
            </w:r>
          </w:p>
        </w:tc>
      </w:tr>
      <w:tr w:rsidR="006B3C70" w:rsidRPr="006B3C70" w14:paraId="6E6EE18E" w14:textId="77777777" w:rsidTr="006B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F32B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FactVentaKey</w:t>
            </w:r>
          </w:p>
        </w:tc>
        <w:tc>
          <w:tcPr>
            <w:tcW w:w="0" w:type="auto"/>
            <w:hideMark/>
          </w:tcPr>
          <w:p w14:paraId="083B8520" w14:textId="77777777" w:rsidR="006B3C70" w:rsidRPr="006B3C70" w:rsidRDefault="006B3C70" w:rsidP="006B3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C70">
              <w:t>Clave técnica del DW</w:t>
            </w:r>
          </w:p>
        </w:tc>
      </w:tr>
      <w:tr w:rsidR="006B3C70" w:rsidRPr="006B3C70" w14:paraId="4ED17B39" w14:textId="77777777" w:rsidTr="006B3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008FC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FechaKey</w:t>
            </w:r>
          </w:p>
        </w:tc>
        <w:tc>
          <w:tcPr>
            <w:tcW w:w="0" w:type="auto"/>
            <w:hideMark/>
          </w:tcPr>
          <w:p w14:paraId="7DF583E2" w14:textId="77777777" w:rsidR="006B3C70" w:rsidRPr="006B3C70" w:rsidRDefault="006B3C70" w:rsidP="006B3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DimFecha</w:t>
            </w:r>
          </w:p>
        </w:tc>
      </w:tr>
      <w:tr w:rsidR="006B3C70" w:rsidRPr="006B3C70" w14:paraId="3C4D09ED" w14:textId="77777777" w:rsidTr="006B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118F1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ProductoKey</w:t>
            </w:r>
          </w:p>
        </w:tc>
        <w:tc>
          <w:tcPr>
            <w:tcW w:w="0" w:type="auto"/>
            <w:hideMark/>
          </w:tcPr>
          <w:p w14:paraId="6ED6AA38" w14:textId="77777777" w:rsidR="006B3C70" w:rsidRPr="006B3C70" w:rsidRDefault="006B3C70" w:rsidP="006B3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C70">
              <w:t>DimProducto</w:t>
            </w:r>
          </w:p>
        </w:tc>
      </w:tr>
      <w:tr w:rsidR="006B3C70" w:rsidRPr="006B3C70" w14:paraId="219718C5" w14:textId="77777777" w:rsidTr="006B3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28C02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ClienteKey</w:t>
            </w:r>
          </w:p>
        </w:tc>
        <w:tc>
          <w:tcPr>
            <w:tcW w:w="0" w:type="auto"/>
            <w:hideMark/>
          </w:tcPr>
          <w:p w14:paraId="15420A70" w14:textId="77777777" w:rsidR="006B3C70" w:rsidRPr="006B3C70" w:rsidRDefault="006B3C70" w:rsidP="006B3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DimCliente</w:t>
            </w:r>
          </w:p>
        </w:tc>
      </w:tr>
      <w:tr w:rsidR="006B3C70" w:rsidRPr="006B3C70" w14:paraId="74D913D2" w14:textId="77777777" w:rsidTr="006B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0C3E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EmpleadoKey</w:t>
            </w:r>
          </w:p>
        </w:tc>
        <w:tc>
          <w:tcPr>
            <w:tcW w:w="0" w:type="auto"/>
            <w:hideMark/>
          </w:tcPr>
          <w:p w14:paraId="164875BA" w14:textId="77777777" w:rsidR="006B3C70" w:rsidRPr="006B3C70" w:rsidRDefault="006B3C70" w:rsidP="006B3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C70">
              <w:t>DimEmpleado</w:t>
            </w:r>
          </w:p>
        </w:tc>
      </w:tr>
      <w:tr w:rsidR="006B3C70" w:rsidRPr="006B3C70" w14:paraId="4215EF19" w14:textId="77777777" w:rsidTr="006B3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A426B" w14:textId="77777777" w:rsidR="006B3C70" w:rsidRPr="006B3C70" w:rsidRDefault="006B3C70" w:rsidP="006B3C70">
            <w:pPr>
              <w:spacing w:after="160" w:line="278" w:lineRule="auto"/>
            </w:pPr>
            <w:r w:rsidRPr="006B3C70">
              <w:lastRenderedPageBreak/>
              <w:t>IdDetalleVenta</w:t>
            </w:r>
          </w:p>
        </w:tc>
        <w:tc>
          <w:tcPr>
            <w:tcW w:w="0" w:type="auto"/>
            <w:hideMark/>
          </w:tcPr>
          <w:p w14:paraId="3E32E8B3" w14:textId="77777777" w:rsidR="006B3C70" w:rsidRPr="006B3C70" w:rsidRDefault="006B3C70" w:rsidP="006B3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DETALLE_VENTA.IdDetalleVenta</w:t>
            </w:r>
          </w:p>
        </w:tc>
      </w:tr>
      <w:tr w:rsidR="006B3C70" w:rsidRPr="006B3C70" w14:paraId="04EE5454" w14:textId="77777777" w:rsidTr="006B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26447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IdVenta</w:t>
            </w:r>
          </w:p>
        </w:tc>
        <w:tc>
          <w:tcPr>
            <w:tcW w:w="0" w:type="auto"/>
            <w:hideMark/>
          </w:tcPr>
          <w:p w14:paraId="4B4DDB99" w14:textId="77777777" w:rsidR="006B3C70" w:rsidRPr="006B3C70" w:rsidRDefault="006B3C70" w:rsidP="006B3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C70">
              <w:t>VENTA.IdVenta</w:t>
            </w:r>
          </w:p>
        </w:tc>
      </w:tr>
      <w:tr w:rsidR="006B3C70" w:rsidRPr="006B3C70" w14:paraId="11048609" w14:textId="77777777" w:rsidTr="006B3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C287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PrecioUnitario</w:t>
            </w:r>
          </w:p>
        </w:tc>
        <w:tc>
          <w:tcPr>
            <w:tcW w:w="0" w:type="auto"/>
            <w:hideMark/>
          </w:tcPr>
          <w:p w14:paraId="31A48EBC" w14:textId="77777777" w:rsidR="006B3C70" w:rsidRPr="006B3C70" w:rsidRDefault="006B3C70" w:rsidP="006B3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DETALLE_VENTA.PrecioUnitario</w:t>
            </w:r>
          </w:p>
        </w:tc>
      </w:tr>
      <w:tr w:rsidR="006B3C70" w:rsidRPr="006B3C70" w14:paraId="4D28349E" w14:textId="77777777" w:rsidTr="006B3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C289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Cantidad</w:t>
            </w:r>
          </w:p>
        </w:tc>
        <w:tc>
          <w:tcPr>
            <w:tcW w:w="0" w:type="auto"/>
            <w:hideMark/>
          </w:tcPr>
          <w:p w14:paraId="33B1F59C" w14:textId="77777777" w:rsidR="006B3C70" w:rsidRPr="006B3C70" w:rsidRDefault="006B3C70" w:rsidP="006B3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3C70">
              <w:t>DETALLE_VENTA.Cantidad</w:t>
            </w:r>
          </w:p>
        </w:tc>
      </w:tr>
      <w:tr w:rsidR="006B3C70" w:rsidRPr="006B3C70" w14:paraId="4800EA81" w14:textId="77777777" w:rsidTr="006B3C7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6E2A" w14:textId="77777777" w:rsidR="006B3C70" w:rsidRPr="006B3C70" w:rsidRDefault="006B3C70" w:rsidP="006B3C70">
            <w:pPr>
              <w:spacing w:after="160" w:line="278" w:lineRule="auto"/>
            </w:pPr>
            <w:r w:rsidRPr="006B3C70">
              <w:t>ImporteVenta</w:t>
            </w:r>
          </w:p>
        </w:tc>
        <w:tc>
          <w:tcPr>
            <w:tcW w:w="0" w:type="auto"/>
            <w:hideMark/>
          </w:tcPr>
          <w:p w14:paraId="72C9EFC9" w14:textId="77777777" w:rsidR="006B3C70" w:rsidRPr="006B3C70" w:rsidRDefault="006B3C70" w:rsidP="006B3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3C70">
              <w:t>PrecioUnitario × Cantidad</w:t>
            </w:r>
          </w:p>
        </w:tc>
      </w:tr>
    </w:tbl>
    <w:p w14:paraId="4EEFACFF" w14:textId="77777777" w:rsidR="00EE783B" w:rsidRDefault="00EE783B" w:rsidP="00EE783B">
      <w:pPr>
        <w:rPr>
          <w:lang w:val="es-ES"/>
        </w:rPr>
      </w:pPr>
    </w:p>
    <w:p w14:paraId="6F992390" w14:textId="281CDD2D" w:rsidR="001445E8" w:rsidRDefault="001445E8" w:rsidP="00EE783B">
      <w:pPr>
        <w:rPr>
          <w:lang w:val="es-ES"/>
        </w:rPr>
      </w:pPr>
      <w:r>
        <w:rPr>
          <w:lang w:val="es-ES"/>
        </w:rPr>
        <w:t>Entonces el modelo estrella sería el siguiente:</w:t>
      </w:r>
    </w:p>
    <w:p w14:paraId="0A4FC337" w14:textId="0D9763C5" w:rsidR="001445E8" w:rsidRDefault="00F5370C" w:rsidP="00F5370C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3DB29C1" wp14:editId="1CA2690C">
            <wp:extent cx="4564380" cy="5224025"/>
            <wp:effectExtent l="0" t="0" r="7620" b="0"/>
            <wp:docPr id="10015477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7768" name="Imagen 1001547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02" cy="52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1A30" w14:textId="77777777" w:rsidR="00F5370C" w:rsidRDefault="00F5370C" w:rsidP="00F5370C">
      <w:pPr>
        <w:jc w:val="center"/>
        <w:rPr>
          <w:lang w:val="es-ES"/>
        </w:rPr>
      </w:pPr>
    </w:p>
    <w:p w14:paraId="58EC719B" w14:textId="77777777" w:rsidR="00F5370C" w:rsidRDefault="00F5370C" w:rsidP="00F5370C">
      <w:pPr>
        <w:jc w:val="center"/>
        <w:rPr>
          <w:lang w:val="es-ES"/>
        </w:rPr>
      </w:pPr>
    </w:p>
    <w:p w14:paraId="0190C7FB" w14:textId="77777777" w:rsidR="00F5370C" w:rsidRDefault="00F5370C" w:rsidP="00F5370C">
      <w:pPr>
        <w:jc w:val="center"/>
        <w:rPr>
          <w:lang w:val="es-ES"/>
        </w:rPr>
      </w:pPr>
    </w:p>
    <w:p w14:paraId="0C267C95" w14:textId="77777777" w:rsidR="00F5370C" w:rsidRDefault="00F5370C" w:rsidP="00F5370C">
      <w:pPr>
        <w:jc w:val="center"/>
        <w:rPr>
          <w:lang w:val="es-ES"/>
        </w:rPr>
      </w:pPr>
    </w:p>
    <w:p w14:paraId="24EBB971" w14:textId="2DC2A83B" w:rsidR="00606509" w:rsidRPr="00606509" w:rsidRDefault="00606509" w:rsidP="00606509">
      <w:pPr>
        <w:jc w:val="center"/>
        <w:rPr>
          <w:b/>
          <w:bCs/>
          <w:lang w:val="es-ES"/>
        </w:rPr>
      </w:pPr>
      <w:r w:rsidRPr="00606509">
        <w:rPr>
          <w:b/>
          <w:bCs/>
          <w:sz w:val="28"/>
          <w:szCs w:val="28"/>
          <w:lang w:val="es-ES"/>
        </w:rPr>
        <w:lastRenderedPageBreak/>
        <w:t>[6] TRANSFORMACIONES HECHAS</w:t>
      </w:r>
      <w:r w:rsidR="00FB4A9C">
        <w:rPr>
          <w:b/>
          <w:bCs/>
          <w:sz w:val="28"/>
          <w:szCs w:val="28"/>
          <w:lang w:val="es-ES"/>
        </w:rPr>
        <w:t xml:space="preserve">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390"/>
        <w:gridCol w:w="3219"/>
        <w:gridCol w:w="2885"/>
      </w:tblGrid>
      <w:tr w:rsidR="00606509" w:rsidRPr="00606509" w14:paraId="2FE911CA" w14:textId="77777777" w:rsidTr="00606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14B46" w14:textId="77777777" w:rsidR="00606509" w:rsidRPr="00606509" w:rsidRDefault="00606509" w:rsidP="00606509">
            <w:r w:rsidRPr="00606509">
              <w:t>Transformación</w:t>
            </w:r>
          </w:p>
        </w:tc>
        <w:tc>
          <w:tcPr>
            <w:tcW w:w="0" w:type="auto"/>
            <w:hideMark/>
          </w:tcPr>
          <w:p w14:paraId="6FF1A999" w14:textId="77777777" w:rsidR="00606509" w:rsidRPr="00606509" w:rsidRDefault="00606509" w:rsidP="006065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Qué se hizo</w:t>
            </w:r>
          </w:p>
        </w:tc>
        <w:tc>
          <w:tcPr>
            <w:tcW w:w="0" w:type="auto"/>
            <w:hideMark/>
          </w:tcPr>
          <w:p w14:paraId="25044573" w14:textId="77777777" w:rsidR="00606509" w:rsidRPr="00606509" w:rsidRDefault="00606509" w:rsidP="006065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Justificación</w:t>
            </w:r>
          </w:p>
        </w:tc>
      </w:tr>
      <w:tr w:rsidR="00606509" w:rsidRPr="00606509" w14:paraId="4C4C871C" w14:textId="77777777" w:rsidTr="00606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C3107" w14:textId="77777777" w:rsidR="00606509" w:rsidRPr="00606509" w:rsidRDefault="00606509" w:rsidP="00606509">
            <w:r w:rsidRPr="00606509">
              <w:t>Eliminación de duplicados</w:t>
            </w:r>
          </w:p>
        </w:tc>
        <w:tc>
          <w:tcPr>
            <w:tcW w:w="0" w:type="auto"/>
            <w:hideMark/>
          </w:tcPr>
          <w:p w14:paraId="3AD18753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Se utilizó drop_</w:t>
            </w:r>
            <w:proofErr w:type="gramStart"/>
            <w:r w:rsidRPr="00606509">
              <w:t>duplicates(</w:t>
            </w:r>
            <w:proofErr w:type="gramEnd"/>
            <w:r w:rsidRPr="00606509">
              <w:t>)</w:t>
            </w:r>
          </w:p>
        </w:tc>
        <w:tc>
          <w:tcPr>
            <w:tcW w:w="0" w:type="auto"/>
            <w:hideMark/>
          </w:tcPr>
          <w:p w14:paraId="13415452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Evitar cargar el mismo registro más de una vez</w:t>
            </w:r>
          </w:p>
        </w:tc>
      </w:tr>
      <w:tr w:rsidR="00606509" w:rsidRPr="00606509" w14:paraId="624DD1FE" w14:textId="77777777" w:rsidTr="00606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154A" w14:textId="77777777" w:rsidR="00606509" w:rsidRPr="00606509" w:rsidRDefault="00606509" w:rsidP="00606509">
            <w:r w:rsidRPr="00606509">
              <w:t>Normalización de fechas</w:t>
            </w:r>
          </w:p>
        </w:tc>
        <w:tc>
          <w:tcPr>
            <w:tcW w:w="0" w:type="auto"/>
            <w:hideMark/>
          </w:tcPr>
          <w:p w14:paraId="188582BD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Se convirtió Fecha y Fecha_Ingreso a tipo fecha</w:t>
            </w:r>
          </w:p>
        </w:tc>
        <w:tc>
          <w:tcPr>
            <w:tcW w:w="0" w:type="auto"/>
            <w:hideMark/>
          </w:tcPr>
          <w:p w14:paraId="54F551BE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Mantener un formato consistente</w:t>
            </w:r>
          </w:p>
        </w:tc>
      </w:tr>
      <w:tr w:rsidR="00606509" w:rsidRPr="00606509" w14:paraId="102B746C" w14:textId="77777777" w:rsidTr="00606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DF3A9" w14:textId="77777777" w:rsidR="00606509" w:rsidRPr="00606509" w:rsidRDefault="00606509" w:rsidP="00606509">
            <w:r w:rsidRPr="00606509">
              <w:t>Limpieza de texto</w:t>
            </w:r>
          </w:p>
        </w:tc>
        <w:tc>
          <w:tcPr>
            <w:tcW w:w="0" w:type="auto"/>
            <w:hideMark/>
          </w:tcPr>
          <w:p w14:paraId="20F973F0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 xml:space="preserve">Se eliminaron espacios sobrantes mediante </w:t>
            </w:r>
            <w:proofErr w:type="gramStart"/>
            <w:r w:rsidRPr="00606509">
              <w:t>strip(</w:t>
            </w:r>
            <w:proofErr w:type="gramEnd"/>
            <w:r w:rsidRPr="00606509">
              <w:t>)</w:t>
            </w:r>
          </w:p>
        </w:tc>
        <w:tc>
          <w:tcPr>
            <w:tcW w:w="0" w:type="auto"/>
            <w:hideMark/>
          </w:tcPr>
          <w:p w14:paraId="1CE173FD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Evitar diferencias causadas por espacios</w:t>
            </w:r>
          </w:p>
        </w:tc>
      </w:tr>
      <w:tr w:rsidR="00606509" w:rsidRPr="00606509" w14:paraId="597C015B" w14:textId="77777777" w:rsidTr="00606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E1FF5" w14:textId="77777777" w:rsidR="00606509" w:rsidRPr="00606509" w:rsidRDefault="00606509" w:rsidP="00606509">
            <w:r w:rsidRPr="00606509">
              <w:t>Integración Producto-Categoría</w:t>
            </w:r>
          </w:p>
        </w:tc>
        <w:tc>
          <w:tcPr>
            <w:tcW w:w="0" w:type="auto"/>
            <w:hideMark/>
          </w:tcPr>
          <w:p w14:paraId="14BCFA36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PRODUCTO se relacionó con CATEGORIA</w:t>
            </w:r>
          </w:p>
        </w:tc>
        <w:tc>
          <w:tcPr>
            <w:tcW w:w="0" w:type="auto"/>
            <w:hideMark/>
          </w:tcPr>
          <w:p w14:paraId="30D79500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Obtener la información existente de categoría dentro de DimProducto</w:t>
            </w:r>
          </w:p>
        </w:tc>
      </w:tr>
      <w:tr w:rsidR="00606509" w:rsidRPr="00606509" w14:paraId="3F81CA67" w14:textId="77777777" w:rsidTr="00606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CF088" w14:textId="77777777" w:rsidR="00606509" w:rsidRPr="00606509" w:rsidRDefault="00606509" w:rsidP="00606509">
            <w:r w:rsidRPr="00606509">
              <w:t>Integración de clientes</w:t>
            </w:r>
          </w:p>
        </w:tc>
        <w:tc>
          <w:tcPr>
            <w:tcW w:w="0" w:type="auto"/>
            <w:hideMark/>
          </w:tcPr>
          <w:p w14:paraId="73B4372B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Se unieron CLIENTE, CLIENTE_NATURAL y CLIENTE_EMPRESA</w:t>
            </w:r>
          </w:p>
        </w:tc>
        <w:tc>
          <w:tcPr>
            <w:tcW w:w="0" w:type="auto"/>
            <w:hideMark/>
          </w:tcPr>
          <w:p w14:paraId="63B55B70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Centralizar los atributos existentes del cliente en una dimensión</w:t>
            </w:r>
          </w:p>
        </w:tc>
      </w:tr>
      <w:tr w:rsidR="00606509" w:rsidRPr="00606509" w14:paraId="5C9DBD4A" w14:textId="77777777" w:rsidTr="00606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EAEC7" w14:textId="77777777" w:rsidR="00606509" w:rsidRPr="00606509" w:rsidRDefault="00606509" w:rsidP="00606509">
            <w:r w:rsidRPr="00606509">
              <w:t>Validación de valores</w:t>
            </w:r>
          </w:p>
        </w:tc>
        <w:tc>
          <w:tcPr>
            <w:tcW w:w="0" w:type="auto"/>
            <w:hideMark/>
          </w:tcPr>
          <w:p w14:paraId="0CC3EE93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Se comprobaron cantidades y precios mayores que cero</w:t>
            </w:r>
          </w:p>
        </w:tc>
        <w:tc>
          <w:tcPr>
            <w:tcW w:w="0" w:type="auto"/>
            <w:hideMark/>
          </w:tcPr>
          <w:p w14:paraId="53A42EA1" w14:textId="77777777" w:rsidR="00606509" w:rsidRPr="00606509" w:rsidRDefault="00606509" w:rsidP="00606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09">
              <w:t>Evitar cargar operaciones inválidas</w:t>
            </w:r>
          </w:p>
        </w:tc>
      </w:tr>
      <w:tr w:rsidR="00606509" w:rsidRPr="00606509" w14:paraId="3E349A1D" w14:textId="77777777" w:rsidTr="00606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3A1D1" w14:textId="77777777" w:rsidR="00606509" w:rsidRPr="00606509" w:rsidRDefault="00606509" w:rsidP="00606509">
            <w:r w:rsidRPr="00606509">
              <w:t>Enriquecimiento de hechos</w:t>
            </w:r>
          </w:p>
        </w:tc>
        <w:tc>
          <w:tcPr>
            <w:tcW w:w="0" w:type="auto"/>
            <w:hideMark/>
          </w:tcPr>
          <w:p w14:paraId="311391EA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ImporteVenta = PrecioUnitario × Cantidad</w:t>
            </w:r>
          </w:p>
        </w:tc>
        <w:tc>
          <w:tcPr>
            <w:tcW w:w="0" w:type="auto"/>
            <w:hideMark/>
          </w:tcPr>
          <w:p w14:paraId="56D18051" w14:textId="77777777" w:rsidR="00606509" w:rsidRPr="00606509" w:rsidRDefault="00606509" w:rsidP="00606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09">
              <w:t>Obtener la medida monetaria utilizada en el análisis</w:t>
            </w:r>
          </w:p>
        </w:tc>
      </w:tr>
    </w:tbl>
    <w:p w14:paraId="1B3779D3" w14:textId="77777777" w:rsidR="00EE783B" w:rsidRDefault="00EE783B" w:rsidP="00EB5677">
      <w:pPr>
        <w:spacing w:after="0" w:line="240" w:lineRule="auto"/>
      </w:pPr>
    </w:p>
    <w:p w14:paraId="790F003C" w14:textId="32E7645F" w:rsidR="00897A8A" w:rsidRDefault="00897A8A" w:rsidP="00897A8A">
      <w:pPr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7</w:t>
      </w:r>
      <w:r w:rsidR="005E2250">
        <w:rPr>
          <w:b/>
          <w:bCs/>
          <w:sz w:val="28"/>
          <w:szCs w:val="28"/>
          <w:lang w:val="es-ES"/>
        </w:rPr>
        <w:t>.1</w:t>
      </w:r>
      <w:r w:rsidRPr="00606509">
        <w:rPr>
          <w:b/>
          <w:bCs/>
          <w:sz w:val="28"/>
          <w:szCs w:val="28"/>
          <w:lang w:val="es-ES"/>
        </w:rPr>
        <w:t xml:space="preserve">] </w:t>
      </w:r>
      <w:r w:rsidR="001445E8">
        <w:rPr>
          <w:b/>
          <w:bCs/>
          <w:sz w:val="28"/>
          <w:szCs w:val="28"/>
          <w:lang w:val="es-ES"/>
        </w:rPr>
        <w:t xml:space="preserve">EVIDENCIA DE </w:t>
      </w:r>
      <w:r>
        <w:rPr>
          <w:b/>
          <w:bCs/>
          <w:sz w:val="28"/>
          <w:szCs w:val="28"/>
          <w:lang w:val="es-ES"/>
        </w:rPr>
        <w:t>EXTRACCIÓN</w:t>
      </w:r>
    </w:p>
    <w:p w14:paraId="44CDE627" w14:textId="19F9A880" w:rsidR="00897A8A" w:rsidRDefault="005E2250" w:rsidP="00897A8A">
      <w:pPr>
        <w:rPr>
          <w:b/>
          <w:bCs/>
          <w:lang w:val="es-ES"/>
        </w:rPr>
      </w:pPr>
      <w:r w:rsidRPr="005E2250">
        <w:rPr>
          <w:b/>
          <w:bCs/>
          <w:lang w:val="es-ES"/>
        </w:rPr>
        <w:drawing>
          <wp:inline distT="0" distB="0" distL="0" distR="0" wp14:anchorId="19C1EBB4" wp14:editId="1255394D">
            <wp:extent cx="5400040" cy="1619250"/>
            <wp:effectExtent l="95250" t="95250" r="86360" b="95250"/>
            <wp:docPr id="109185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5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9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7CAB166" w14:textId="77777777" w:rsidR="00BC23D4" w:rsidRPr="00897A8A" w:rsidRDefault="00BC23D4" w:rsidP="00897A8A">
      <w:pPr>
        <w:rPr>
          <w:b/>
          <w:bCs/>
          <w:lang w:val="es-ES"/>
        </w:rPr>
      </w:pPr>
    </w:p>
    <w:p w14:paraId="3AB1E506" w14:textId="64B482D4" w:rsidR="005E2250" w:rsidRDefault="005E2250" w:rsidP="005E2250">
      <w:pPr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7</w:t>
      </w:r>
      <w:r>
        <w:rPr>
          <w:b/>
          <w:bCs/>
          <w:sz w:val="28"/>
          <w:szCs w:val="28"/>
          <w:lang w:val="es-ES"/>
        </w:rPr>
        <w:t>.2</w:t>
      </w:r>
      <w:r w:rsidRPr="00606509">
        <w:rPr>
          <w:b/>
          <w:bCs/>
          <w:sz w:val="28"/>
          <w:szCs w:val="28"/>
          <w:lang w:val="es-ES"/>
        </w:rPr>
        <w:t xml:space="preserve">] </w:t>
      </w:r>
      <w:r w:rsidR="001445E8">
        <w:rPr>
          <w:b/>
          <w:bCs/>
          <w:sz w:val="28"/>
          <w:szCs w:val="28"/>
          <w:lang w:val="es-ES"/>
        </w:rPr>
        <w:t>EVIDENCIA DE TRANFORMACIÓN</w:t>
      </w:r>
    </w:p>
    <w:p w14:paraId="1146785C" w14:textId="7955DF53" w:rsidR="00BC23D4" w:rsidRDefault="00BC23D4" w:rsidP="00EB5677">
      <w:pPr>
        <w:spacing w:after="0" w:line="240" w:lineRule="auto"/>
      </w:pPr>
      <w:r w:rsidRPr="00BC23D4">
        <w:drawing>
          <wp:inline distT="0" distB="0" distL="0" distR="0" wp14:anchorId="18E6C5DB" wp14:editId="5BBF687C">
            <wp:extent cx="5400040" cy="1727835"/>
            <wp:effectExtent l="95250" t="95250" r="86360" b="100965"/>
            <wp:docPr id="396615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15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8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D35AAF" w14:textId="0AE6D6E4" w:rsidR="00BC23D4" w:rsidRDefault="00BC23D4" w:rsidP="00BC23D4">
      <w:pPr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lastRenderedPageBreak/>
        <w:t>[</w:t>
      </w:r>
      <w:r w:rsidR="008836E0">
        <w:rPr>
          <w:b/>
          <w:bCs/>
          <w:sz w:val="28"/>
          <w:szCs w:val="28"/>
          <w:lang w:val="es-ES"/>
        </w:rPr>
        <w:t>8</w:t>
      </w:r>
      <w:r w:rsidRPr="00606509">
        <w:rPr>
          <w:b/>
          <w:bCs/>
          <w:sz w:val="28"/>
          <w:szCs w:val="28"/>
          <w:lang w:val="es-ES"/>
        </w:rPr>
        <w:t xml:space="preserve">] </w:t>
      </w:r>
      <w:r>
        <w:rPr>
          <w:b/>
          <w:bCs/>
          <w:sz w:val="28"/>
          <w:szCs w:val="28"/>
          <w:lang w:val="es-ES"/>
        </w:rPr>
        <w:t>EVIDENCIA DE CARGA</w:t>
      </w:r>
    </w:p>
    <w:p w14:paraId="0344B4A9" w14:textId="54E6ECEA" w:rsidR="00BC23D4" w:rsidRDefault="00820C81" w:rsidP="00465FD0">
      <w:pPr>
        <w:spacing w:after="0" w:line="240" w:lineRule="auto"/>
        <w:jc w:val="center"/>
      </w:pPr>
      <w:r w:rsidRPr="00820C81">
        <w:drawing>
          <wp:inline distT="0" distB="0" distL="0" distR="0" wp14:anchorId="3A1BB9F4" wp14:editId="3548F938">
            <wp:extent cx="3981450" cy="2494024"/>
            <wp:effectExtent l="152400" t="114300" r="152400" b="173355"/>
            <wp:docPr id="179643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2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985" cy="2496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9D190C" w14:textId="43CF8AB4" w:rsidR="00820C81" w:rsidRDefault="00820C81" w:rsidP="00465FD0">
      <w:pPr>
        <w:spacing w:after="0" w:line="240" w:lineRule="auto"/>
        <w:jc w:val="center"/>
      </w:pPr>
    </w:p>
    <w:p w14:paraId="178A1374" w14:textId="52B7A739" w:rsidR="00465FD0" w:rsidRDefault="00DB70F1" w:rsidP="00465FD0">
      <w:pPr>
        <w:spacing w:after="0" w:line="240" w:lineRule="auto"/>
        <w:jc w:val="center"/>
      </w:pPr>
      <w:r w:rsidRPr="00465FD0">
        <w:drawing>
          <wp:inline distT="0" distB="0" distL="0" distR="0" wp14:anchorId="6A970C06" wp14:editId="3FB5259C">
            <wp:extent cx="3992880" cy="2542503"/>
            <wp:effectExtent l="0" t="0" r="7620" b="0"/>
            <wp:docPr id="1509457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7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010" cy="254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ED12" w14:textId="77777777" w:rsidR="00465FD0" w:rsidRDefault="00465FD0" w:rsidP="00465FD0">
      <w:pPr>
        <w:spacing w:after="0" w:line="240" w:lineRule="auto"/>
        <w:jc w:val="center"/>
      </w:pPr>
    </w:p>
    <w:p w14:paraId="3A6849BB" w14:textId="77777777" w:rsidR="00465FD0" w:rsidRDefault="00465FD0" w:rsidP="00465FD0">
      <w:pPr>
        <w:spacing w:after="0" w:line="240" w:lineRule="auto"/>
        <w:jc w:val="center"/>
      </w:pPr>
    </w:p>
    <w:p w14:paraId="57127D92" w14:textId="77777777" w:rsidR="00465FD0" w:rsidRDefault="00465FD0" w:rsidP="00465FD0">
      <w:pPr>
        <w:spacing w:after="0" w:line="240" w:lineRule="auto"/>
        <w:jc w:val="center"/>
      </w:pPr>
    </w:p>
    <w:p w14:paraId="68265E86" w14:textId="28538CAD" w:rsidR="00465FD0" w:rsidRDefault="004617E4" w:rsidP="00465FD0">
      <w:pPr>
        <w:spacing w:after="0" w:line="240" w:lineRule="auto"/>
        <w:jc w:val="center"/>
      </w:pPr>
      <w:r w:rsidRPr="004617E4">
        <w:drawing>
          <wp:inline distT="0" distB="0" distL="0" distR="0" wp14:anchorId="28488ADC" wp14:editId="5535E1E4">
            <wp:extent cx="3783330" cy="1853405"/>
            <wp:effectExtent l="133350" t="114300" r="140970" b="166370"/>
            <wp:docPr id="1128777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7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3907" cy="18585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ED7268" w14:textId="6364EB4D" w:rsidR="008836E0" w:rsidRDefault="004617E4" w:rsidP="008836E0">
      <w:pPr>
        <w:spacing w:after="0" w:line="240" w:lineRule="auto"/>
        <w:jc w:val="center"/>
      </w:pPr>
      <w:r w:rsidRPr="004617E4">
        <w:lastRenderedPageBreak/>
        <w:drawing>
          <wp:inline distT="0" distB="0" distL="0" distR="0" wp14:anchorId="01A21985" wp14:editId="21BC9DA3">
            <wp:extent cx="3771900" cy="3122551"/>
            <wp:effectExtent l="133350" t="114300" r="152400" b="173355"/>
            <wp:docPr id="971365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65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679" cy="31256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8E0CE37" w14:textId="77777777" w:rsidR="008836E0" w:rsidRDefault="008836E0" w:rsidP="008836E0">
      <w:pPr>
        <w:spacing w:after="0" w:line="240" w:lineRule="auto"/>
      </w:pPr>
    </w:p>
    <w:p w14:paraId="6CFB873F" w14:textId="101016F7" w:rsidR="008836E0" w:rsidRDefault="008836E0" w:rsidP="00467625">
      <w:pPr>
        <w:spacing w:after="0" w:line="240" w:lineRule="auto"/>
        <w:jc w:val="center"/>
      </w:pPr>
      <w:r w:rsidRPr="008836E0">
        <w:drawing>
          <wp:inline distT="0" distB="0" distL="0" distR="0" wp14:anchorId="44DD7BB2" wp14:editId="0B7FBBA3">
            <wp:extent cx="3619500" cy="2450313"/>
            <wp:effectExtent l="152400" t="114300" r="152400" b="160020"/>
            <wp:docPr id="84052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28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841" cy="24552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3D925E" w14:textId="77777777" w:rsidR="008836E0" w:rsidRDefault="008836E0" w:rsidP="00465FD0">
      <w:pPr>
        <w:spacing w:after="0" w:line="240" w:lineRule="auto"/>
        <w:jc w:val="center"/>
      </w:pPr>
    </w:p>
    <w:p w14:paraId="64389B15" w14:textId="57CD4545" w:rsidR="008836E0" w:rsidRDefault="008836E0" w:rsidP="008836E0">
      <w:pPr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9</w:t>
      </w:r>
      <w:r w:rsidR="00570617">
        <w:rPr>
          <w:b/>
          <w:bCs/>
          <w:sz w:val="28"/>
          <w:szCs w:val="28"/>
          <w:lang w:val="es-ES"/>
        </w:rPr>
        <w:t xml:space="preserve">] VALIDACIÓN DE DATOS </w:t>
      </w:r>
      <w:r w:rsidR="00F535A9">
        <w:rPr>
          <w:b/>
          <w:bCs/>
          <w:sz w:val="28"/>
          <w:szCs w:val="28"/>
          <w:lang w:val="es-ES"/>
        </w:rPr>
        <w:t>A</w:t>
      </w:r>
      <w:r w:rsidR="00570617">
        <w:rPr>
          <w:b/>
          <w:bCs/>
          <w:sz w:val="28"/>
          <w:szCs w:val="28"/>
          <w:lang w:val="es-ES"/>
        </w:rPr>
        <w:t>NTES Y DESPU</w:t>
      </w:r>
      <w:r w:rsidR="00F535A9">
        <w:rPr>
          <w:b/>
          <w:bCs/>
          <w:sz w:val="28"/>
          <w:szCs w:val="28"/>
          <w:lang w:val="es-ES"/>
        </w:rPr>
        <w:t>É</w:t>
      </w:r>
      <w:r w:rsidR="00570617">
        <w:rPr>
          <w:b/>
          <w:bCs/>
          <w:sz w:val="28"/>
          <w:szCs w:val="28"/>
          <w:lang w:val="es-ES"/>
        </w:rPr>
        <w:t>S</w:t>
      </w:r>
    </w:p>
    <w:p w14:paraId="1F20B1D7" w14:textId="36B252BA" w:rsidR="00F535A9" w:rsidRDefault="00B64F4B" w:rsidP="00994414">
      <w:pPr>
        <w:spacing w:after="0" w:line="240" w:lineRule="auto"/>
        <w:ind w:right="-285"/>
      </w:pPr>
      <w:r w:rsidRPr="00B64F4B">
        <w:drawing>
          <wp:inline distT="0" distB="0" distL="0" distR="0" wp14:anchorId="03B1748B" wp14:editId="4E447D70">
            <wp:extent cx="2428243" cy="1645920"/>
            <wp:effectExtent l="133350" t="114300" r="143510" b="163830"/>
            <wp:docPr id="71308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151" cy="16526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94414" w:rsidRPr="00994414">
        <w:drawing>
          <wp:inline distT="0" distB="0" distL="0" distR="0" wp14:anchorId="00B2DBDF" wp14:editId="23B6DE0B">
            <wp:extent cx="2442210" cy="1367155"/>
            <wp:effectExtent l="114300" t="114300" r="129540" b="156845"/>
            <wp:docPr id="35318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83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680" cy="13702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145330" w14:textId="172C299D" w:rsidR="00F535A9" w:rsidRDefault="008936FC" w:rsidP="008936FC">
      <w:pPr>
        <w:tabs>
          <w:tab w:val="center" w:pos="4252"/>
          <w:tab w:val="left" w:pos="5232"/>
        </w:tabs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ab/>
      </w:r>
      <w:r w:rsidR="00F535A9"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10</w:t>
      </w:r>
      <w:r w:rsidR="00F535A9">
        <w:rPr>
          <w:b/>
          <w:bCs/>
          <w:sz w:val="28"/>
          <w:szCs w:val="28"/>
          <w:lang w:val="es-ES"/>
        </w:rPr>
        <w:t xml:space="preserve">] </w:t>
      </w:r>
      <w:r>
        <w:rPr>
          <w:b/>
          <w:bCs/>
          <w:sz w:val="28"/>
          <w:szCs w:val="28"/>
          <w:lang w:val="es-ES"/>
        </w:rPr>
        <w:t>REGISTRO DE EJECUCIÓN COMPLETO</w:t>
      </w:r>
    </w:p>
    <w:p w14:paraId="0DF4D522" w14:textId="77777777" w:rsidR="00467625" w:rsidRDefault="00D86C5B" w:rsidP="00994414">
      <w:pPr>
        <w:spacing w:after="0" w:line="240" w:lineRule="auto"/>
        <w:ind w:right="-285"/>
        <w:rPr>
          <w:b/>
          <w:bCs/>
          <w:sz w:val="28"/>
          <w:szCs w:val="28"/>
          <w:lang w:val="es-ES"/>
        </w:rPr>
      </w:pPr>
      <w:r>
        <w:rPr>
          <w:noProof/>
          <w:lang w:val="es-ES"/>
        </w:rPr>
        <w:drawing>
          <wp:inline distT="0" distB="0" distL="0" distR="0" wp14:anchorId="0F60870A" wp14:editId="73511F3A">
            <wp:extent cx="5400040" cy="2387600"/>
            <wp:effectExtent l="0" t="0" r="0" b="0"/>
            <wp:docPr id="798612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2362" name="Imagen 7986123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387A8FEC" wp14:editId="68BB44F3">
            <wp:extent cx="5400040" cy="354965"/>
            <wp:effectExtent l="0" t="0" r="0" b="6985"/>
            <wp:docPr id="13550478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7861" name="Imagen 13550478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CECF" w14:textId="77777777" w:rsidR="00467625" w:rsidRDefault="00467625" w:rsidP="00994414">
      <w:pPr>
        <w:spacing w:after="0" w:line="240" w:lineRule="auto"/>
        <w:ind w:right="-285"/>
        <w:rPr>
          <w:b/>
          <w:bCs/>
          <w:sz w:val="28"/>
          <w:szCs w:val="28"/>
          <w:lang w:val="es-ES"/>
        </w:rPr>
      </w:pPr>
    </w:p>
    <w:p w14:paraId="7DD8534C" w14:textId="70AFD6A3" w:rsidR="0030327E" w:rsidRDefault="0030327E" w:rsidP="0030327E">
      <w:pPr>
        <w:spacing w:after="0" w:line="240" w:lineRule="auto"/>
        <w:ind w:right="-285"/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1</w:t>
      </w:r>
      <w:r>
        <w:rPr>
          <w:b/>
          <w:bCs/>
          <w:sz w:val="28"/>
          <w:szCs w:val="28"/>
          <w:lang w:val="es-ES"/>
        </w:rPr>
        <w:t>2</w:t>
      </w:r>
      <w:r>
        <w:rPr>
          <w:b/>
          <w:bCs/>
          <w:sz w:val="28"/>
          <w:szCs w:val="28"/>
          <w:lang w:val="es-ES"/>
        </w:rPr>
        <w:t xml:space="preserve">] </w:t>
      </w:r>
      <w:r>
        <w:rPr>
          <w:b/>
          <w:bCs/>
          <w:sz w:val="28"/>
          <w:szCs w:val="28"/>
          <w:lang w:val="es-ES"/>
        </w:rPr>
        <w:t>ARCHIVO LOG</w:t>
      </w:r>
    </w:p>
    <w:p w14:paraId="6ED36BD7" w14:textId="77777777" w:rsidR="0030327E" w:rsidRDefault="0030327E" w:rsidP="0030327E">
      <w:pPr>
        <w:spacing w:after="0" w:line="240" w:lineRule="auto"/>
        <w:ind w:right="-285"/>
        <w:jc w:val="center"/>
        <w:rPr>
          <w:b/>
          <w:bCs/>
          <w:sz w:val="28"/>
          <w:szCs w:val="28"/>
          <w:lang w:val="es-ES"/>
        </w:rPr>
      </w:pPr>
    </w:p>
    <w:p w14:paraId="7BDC2F03" w14:textId="66EF2C3D" w:rsidR="0030327E" w:rsidRDefault="0030327E" w:rsidP="0030327E">
      <w:pPr>
        <w:spacing w:after="0" w:line="240" w:lineRule="auto"/>
        <w:ind w:right="-285"/>
        <w:jc w:val="center"/>
        <w:rPr>
          <w:b/>
          <w:bCs/>
          <w:sz w:val="28"/>
          <w:szCs w:val="28"/>
          <w:lang w:val="es-ES"/>
        </w:rPr>
      </w:pPr>
      <w:r w:rsidRPr="0030327E">
        <w:rPr>
          <w:b/>
          <w:bCs/>
          <w:sz w:val="28"/>
          <w:szCs w:val="28"/>
          <w:lang w:val="es-ES"/>
        </w:rPr>
        <w:drawing>
          <wp:inline distT="0" distB="0" distL="0" distR="0" wp14:anchorId="0080FB80" wp14:editId="64FABE56">
            <wp:extent cx="5400040" cy="2785110"/>
            <wp:effectExtent l="0" t="0" r="0" b="0"/>
            <wp:docPr id="182736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1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A42E" w14:textId="77777777" w:rsidR="0030327E" w:rsidRDefault="0030327E" w:rsidP="00994414">
      <w:pPr>
        <w:spacing w:after="0" w:line="240" w:lineRule="auto"/>
        <w:ind w:right="-285"/>
        <w:rPr>
          <w:b/>
          <w:bCs/>
          <w:sz w:val="28"/>
          <w:szCs w:val="28"/>
          <w:lang w:val="es-ES"/>
        </w:rPr>
      </w:pPr>
    </w:p>
    <w:p w14:paraId="48AE524A" w14:textId="40FC8258" w:rsidR="00F535A9" w:rsidRDefault="00467625" w:rsidP="00467625">
      <w:pPr>
        <w:spacing w:after="0" w:line="240" w:lineRule="auto"/>
        <w:ind w:right="-285"/>
        <w:jc w:val="center"/>
        <w:rPr>
          <w:b/>
          <w:bCs/>
          <w:sz w:val="28"/>
          <w:szCs w:val="28"/>
          <w:lang w:val="es-ES"/>
        </w:rPr>
      </w:pPr>
      <w:r w:rsidRPr="00606509">
        <w:rPr>
          <w:b/>
          <w:bCs/>
          <w:sz w:val="28"/>
          <w:szCs w:val="28"/>
          <w:lang w:val="es-ES"/>
        </w:rPr>
        <w:t>[</w:t>
      </w:r>
      <w:r>
        <w:rPr>
          <w:b/>
          <w:bCs/>
          <w:sz w:val="28"/>
          <w:szCs w:val="28"/>
          <w:lang w:val="es-ES"/>
        </w:rPr>
        <w:t>1</w:t>
      </w:r>
      <w:r>
        <w:rPr>
          <w:b/>
          <w:bCs/>
          <w:sz w:val="28"/>
          <w:szCs w:val="28"/>
          <w:lang w:val="es-ES"/>
        </w:rPr>
        <w:t>1</w:t>
      </w:r>
      <w:r>
        <w:rPr>
          <w:b/>
          <w:bCs/>
          <w:sz w:val="28"/>
          <w:szCs w:val="28"/>
          <w:lang w:val="es-ES"/>
        </w:rPr>
        <w:t xml:space="preserve">] </w:t>
      </w:r>
      <w:r>
        <w:rPr>
          <w:b/>
          <w:bCs/>
          <w:sz w:val="28"/>
          <w:szCs w:val="28"/>
          <w:lang w:val="es-ES"/>
        </w:rPr>
        <w:t>JUSTIFICACIÓN DE EL USO DE METODOLO</w:t>
      </w:r>
      <w:r w:rsidR="00686C8F">
        <w:rPr>
          <w:b/>
          <w:bCs/>
          <w:sz w:val="28"/>
          <w:szCs w:val="28"/>
          <w:lang w:val="es-ES"/>
        </w:rPr>
        <w:t>GÍA</w:t>
      </w:r>
    </w:p>
    <w:p w14:paraId="42CE3B61" w14:textId="77777777" w:rsidR="00686C8F" w:rsidRDefault="00686C8F" w:rsidP="00467625">
      <w:pPr>
        <w:spacing w:after="0" w:line="240" w:lineRule="auto"/>
        <w:ind w:right="-285"/>
        <w:jc w:val="center"/>
        <w:rPr>
          <w:b/>
          <w:bCs/>
          <w:sz w:val="28"/>
          <w:szCs w:val="28"/>
          <w:lang w:val="es-ES"/>
        </w:rPr>
      </w:pPr>
    </w:p>
    <w:p w14:paraId="3D0B13A4" w14:textId="6D085842" w:rsidR="00686C8F" w:rsidRDefault="00686C8F" w:rsidP="00686C8F">
      <w:pPr>
        <w:spacing w:after="0" w:line="240" w:lineRule="auto"/>
        <w:ind w:right="-285"/>
        <w:rPr>
          <w:lang w:val="es-ES"/>
        </w:rPr>
      </w:pPr>
      <w:r>
        <w:rPr>
          <w:lang w:val="es-ES"/>
        </w:rPr>
        <w:t>Para nuestro DATAWAREHOUSE, utilizamos la metodología Kimbal</w:t>
      </w:r>
      <w:r w:rsidR="0097325C">
        <w:rPr>
          <w:lang w:val="es-ES"/>
        </w:rPr>
        <w:t>l</w:t>
      </w:r>
      <w:r>
        <w:rPr>
          <w:lang w:val="es-ES"/>
        </w:rPr>
        <w:t xml:space="preserve"> con el enfoque bottom-up. El desarrollo </w:t>
      </w:r>
      <w:r w:rsidR="00701BC6">
        <w:rPr>
          <w:lang w:val="es-ES"/>
        </w:rPr>
        <w:t xml:space="preserve">empieza </w:t>
      </w:r>
      <w:r>
        <w:rPr>
          <w:lang w:val="es-ES"/>
        </w:rPr>
        <w:t xml:space="preserve">de la parte más complicada del negocio, las ventas, </w:t>
      </w:r>
      <w:r w:rsidR="00701BC6">
        <w:rPr>
          <w:lang w:val="es-ES"/>
        </w:rPr>
        <w:t>desde la cual se construye una tabla FACT (hechos) y las dimensiones que necesitamos para el análisis.</w:t>
      </w:r>
    </w:p>
    <w:p w14:paraId="29581A94" w14:textId="77777777" w:rsidR="00701BC6" w:rsidRDefault="00701BC6" w:rsidP="00686C8F">
      <w:pPr>
        <w:spacing w:after="0" w:line="240" w:lineRule="auto"/>
        <w:ind w:right="-285"/>
        <w:rPr>
          <w:lang w:val="es-ES"/>
        </w:rPr>
      </w:pPr>
    </w:p>
    <w:p w14:paraId="650AB2CF" w14:textId="09978BC4" w:rsidR="00661EA1" w:rsidRPr="00686C8F" w:rsidRDefault="0097325C" w:rsidP="00686C8F">
      <w:pPr>
        <w:spacing w:after="0" w:line="240" w:lineRule="auto"/>
        <w:ind w:right="-285"/>
        <w:rPr>
          <w:lang w:val="es-ES"/>
        </w:rPr>
      </w:pPr>
      <w:r>
        <w:rPr>
          <w:lang w:val="es-ES"/>
        </w:rPr>
        <w:t xml:space="preserve">Elegimos Kimball, ya que se orientó a una </w:t>
      </w:r>
      <w:r w:rsidR="00ED76B7">
        <w:rPr>
          <w:lang w:val="es-ES"/>
        </w:rPr>
        <w:t>necesidad específica, sin que se necesite una construcción de un DW que integre todos los procesos que tiene la empresa.</w:t>
      </w:r>
      <w:r w:rsidR="00661EA1">
        <w:rPr>
          <w:lang w:val="es-ES"/>
        </w:rPr>
        <w:t xml:space="preserve"> El modelo obtenido se puede ampliar con los demás procesos, como compras, mediante otra tabla de hechos y sus respectivas dimensiones.</w:t>
      </w:r>
    </w:p>
    <w:sectPr w:rsidR="00661EA1" w:rsidRPr="00686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0AC2"/>
    <w:multiLevelType w:val="hybridMultilevel"/>
    <w:tmpl w:val="3AC4032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32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013FB9"/>
    <w:rsid w:val="000D71B2"/>
    <w:rsid w:val="000D7AAE"/>
    <w:rsid w:val="001217E5"/>
    <w:rsid w:val="001445E8"/>
    <w:rsid w:val="00157E7F"/>
    <w:rsid w:val="001F3543"/>
    <w:rsid w:val="00233C8F"/>
    <w:rsid w:val="002503B9"/>
    <w:rsid w:val="002612D7"/>
    <w:rsid w:val="00283C9C"/>
    <w:rsid w:val="002F3D17"/>
    <w:rsid w:val="0030327E"/>
    <w:rsid w:val="003120B3"/>
    <w:rsid w:val="004617E4"/>
    <w:rsid w:val="00465FD0"/>
    <w:rsid w:val="00467625"/>
    <w:rsid w:val="0049287B"/>
    <w:rsid w:val="00522D06"/>
    <w:rsid w:val="00541110"/>
    <w:rsid w:val="00546844"/>
    <w:rsid w:val="00570617"/>
    <w:rsid w:val="005B6668"/>
    <w:rsid w:val="005E2250"/>
    <w:rsid w:val="00606509"/>
    <w:rsid w:val="00661EA1"/>
    <w:rsid w:val="00686C8F"/>
    <w:rsid w:val="006B3C70"/>
    <w:rsid w:val="006F57D1"/>
    <w:rsid w:val="00701BC6"/>
    <w:rsid w:val="00774D99"/>
    <w:rsid w:val="00794FE1"/>
    <w:rsid w:val="007E63CE"/>
    <w:rsid w:val="00820C81"/>
    <w:rsid w:val="00856DE9"/>
    <w:rsid w:val="008836E0"/>
    <w:rsid w:val="008936FC"/>
    <w:rsid w:val="00897A8A"/>
    <w:rsid w:val="00966802"/>
    <w:rsid w:val="0097325C"/>
    <w:rsid w:val="00994414"/>
    <w:rsid w:val="009C4D8D"/>
    <w:rsid w:val="009C7550"/>
    <w:rsid w:val="00A92754"/>
    <w:rsid w:val="00AA1EC0"/>
    <w:rsid w:val="00AB0D46"/>
    <w:rsid w:val="00B07F73"/>
    <w:rsid w:val="00B33FB1"/>
    <w:rsid w:val="00B46FFC"/>
    <w:rsid w:val="00B64F4B"/>
    <w:rsid w:val="00BB50F3"/>
    <w:rsid w:val="00BC23D4"/>
    <w:rsid w:val="00C55542"/>
    <w:rsid w:val="00C5605E"/>
    <w:rsid w:val="00C800B7"/>
    <w:rsid w:val="00C9218E"/>
    <w:rsid w:val="00CA6156"/>
    <w:rsid w:val="00CB75E8"/>
    <w:rsid w:val="00D010C3"/>
    <w:rsid w:val="00D3229A"/>
    <w:rsid w:val="00D86C5B"/>
    <w:rsid w:val="00DA7F8A"/>
    <w:rsid w:val="00DB70F1"/>
    <w:rsid w:val="00DF67BB"/>
    <w:rsid w:val="00E63500"/>
    <w:rsid w:val="00E63A79"/>
    <w:rsid w:val="00EB5677"/>
    <w:rsid w:val="00ED76B7"/>
    <w:rsid w:val="00EE783B"/>
    <w:rsid w:val="00F10118"/>
    <w:rsid w:val="00F535A9"/>
    <w:rsid w:val="00F5370C"/>
    <w:rsid w:val="00F55E00"/>
    <w:rsid w:val="00FB00C7"/>
    <w:rsid w:val="00FB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A0B1D"/>
  <w15:chartTrackingRefBased/>
  <w15:docId w15:val="{D25D8AE0-F141-43D1-99BF-8A17B76B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D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2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C9218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55EED-9307-4402-8352-9BE962B18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Florian</dc:creator>
  <cp:keywords/>
  <dc:description/>
  <cp:lastModifiedBy>Moises Florian</cp:lastModifiedBy>
  <cp:revision>2</cp:revision>
  <dcterms:created xsi:type="dcterms:W3CDTF">2026-09-21T05:32:00Z</dcterms:created>
  <dcterms:modified xsi:type="dcterms:W3CDTF">2026-09-21T05:32:00Z</dcterms:modified>
</cp:coreProperties>
</file>