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2C603" w14:textId="265FE7AB" w:rsidR="001307D3" w:rsidRDefault="00464868">
      <w:r>
        <w:t xml:space="preserve">- Primeiro Lugar do Pódio </w:t>
      </w:r>
    </w:p>
    <w:p w14:paraId="02E6F688" w14:textId="2C1E6D9D" w:rsidR="00464868" w:rsidRDefault="00464868">
      <w:r>
        <w:t xml:space="preserve">- Me desculpa </w:t>
      </w:r>
    </w:p>
    <w:p w14:paraId="1476E215" w14:textId="566954B8" w:rsidR="00464868" w:rsidRDefault="00464868">
      <w:r>
        <w:t xml:space="preserve">- Seja </w:t>
      </w:r>
      <w:proofErr w:type="gramStart"/>
      <w:r>
        <w:t>bem vinda</w:t>
      </w:r>
      <w:proofErr w:type="gramEnd"/>
    </w:p>
    <w:p w14:paraId="43BFD6C7" w14:textId="68B9FEA1" w:rsidR="00464868" w:rsidRDefault="00464868"/>
    <w:sectPr w:rsidR="00464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68"/>
    <w:rsid w:val="001307D3"/>
    <w:rsid w:val="001D7B29"/>
    <w:rsid w:val="001E4398"/>
    <w:rsid w:val="0046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8FE7"/>
  <w15:chartTrackingRefBased/>
  <w15:docId w15:val="{BAC478F8-3F09-4390-947B-5FAF457B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4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4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4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4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4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48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48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48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48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48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48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48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48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48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4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48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4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OLIVEIRA AQUINO</dc:creator>
  <cp:keywords/>
  <dc:description/>
  <cp:lastModifiedBy>MARIA EDUARDA OLIVEIRA AQUINO</cp:lastModifiedBy>
  <cp:revision>1</cp:revision>
  <dcterms:created xsi:type="dcterms:W3CDTF">2025-01-10T00:53:00Z</dcterms:created>
  <dcterms:modified xsi:type="dcterms:W3CDTF">2025-01-10T00:55:00Z</dcterms:modified>
</cp:coreProperties>
</file>