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7546" w14:textId="1527C02A" w:rsidR="00615FC5" w:rsidRPr="00615FC5" w:rsidRDefault="00615FC5" w:rsidP="00615FC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Rockwell" w:eastAsia="Times New Roman" w:hAnsi="Rockwell" w:cs="Times New Roman"/>
          <w:noProof/>
          <w:color w:val="000000"/>
          <w:bdr w:val="none" w:sz="0" w:space="0" w:color="auto" w:frame="1"/>
          <w:lang w:eastAsia="es-EC"/>
        </w:rPr>
        <w:drawing>
          <wp:inline distT="0" distB="0" distL="0" distR="0" wp14:anchorId="4DFB57F7" wp14:editId="5A449C29">
            <wp:extent cx="5400040" cy="1492885"/>
            <wp:effectExtent l="0" t="0" r="0" b="0"/>
            <wp:docPr id="1" name="Imagen 1" descr="C:\Users\hp\AppData\Local\Microsoft\Windows\INetCache\Content.MSO\88E49D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88E49D9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5FC5">
        <w:rPr>
          <w:rFonts w:ascii="Sitka Text" w:eastAsia="Times New Roman" w:hAnsi="Sitka Text" w:cs="Times New Roman"/>
          <w:color w:val="000000"/>
          <w:lang w:eastAsia="es-EC"/>
        </w:rPr>
        <w:t> </w:t>
      </w:r>
    </w:p>
    <w:p w14:paraId="1521D067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D44CE51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 xml:space="preserve">INFORMATION TECHNOLOGY </w:t>
      </w: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br/>
        <w:t>ENGINEERING</w:t>
      </w:r>
    </w:p>
    <w:p w14:paraId="63ABDD87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535E77A8" w14:textId="77777777" w:rsidR="00615FC5" w:rsidRPr="00615FC5" w:rsidRDefault="00615FC5" w:rsidP="00615F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EC"/>
        </w:rPr>
        <w:t>RESTAURANT SALES SYSTEM</w:t>
      </w:r>
    </w:p>
    <w:p w14:paraId="6A214C48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A7867B6" w14:textId="77777777" w:rsidR="00615FC5" w:rsidRPr="00615FC5" w:rsidRDefault="00615FC5" w:rsidP="00615FC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eastAsia="es-EC"/>
        </w:rPr>
        <w:t>GROUP 3</w:t>
      </w:r>
    </w:p>
    <w:p w14:paraId="182F66C5" w14:textId="77777777" w:rsidR="00615FC5" w:rsidRPr="00615FC5" w:rsidRDefault="00615FC5" w:rsidP="00615F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D864923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MEMBERS: </w:t>
      </w:r>
    </w:p>
    <w:p w14:paraId="53B0BF0C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Jaramillo Henry </w:t>
      </w:r>
    </w:p>
    <w:p w14:paraId="3E9E0899" w14:textId="77777777" w:rsidR="00615FC5" w:rsidRPr="00615FC5" w:rsidRDefault="00615FC5" w:rsidP="00615FC5">
      <w:pPr>
        <w:numPr>
          <w:ilvl w:val="0"/>
          <w:numId w:val="2"/>
        </w:numPr>
        <w:spacing w:before="120"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Jiménez Héctor</w:t>
      </w:r>
    </w:p>
    <w:p w14:paraId="4FBCBC3C" w14:textId="77777777" w:rsidR="00615FC5" w:rsidRPr="00615FC5" w:rsidRDefault="00615FC5" w:rsidP="00615FC5">
      <w:pPr>
        <w:numPr>
          <w:ilvl w:val="0"/>
          <w:numId w:val="2"/>
        </w:numPr>
        <w:spacing w:after="0"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Macas Anthony</w:t>
      </w:r>
    </w:p>
    <w:p w14:paraId="168E1DCB" w14:textId="77777777" w:rsidR="00615FC5" w:rsidRPr="00615FC5" w:rsidRDefault="00615FC5" w:rsidP="00615FC5">
      <w:pPr>
        <w:numPr>
          <w:ilvl w:val="0"/>
          <w:numId w:val="2"/>
        </w:numPr>
        <w:spacing w:line="240" w:lineRule="auto"/>
        <w:ind w:left="2835"/>
        <w:jc w:val="both"/>
        <w:textAlignment w:val="baseline"/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32"/>
          <w:szCs w:val="32"/>
          <w:lang w:eastAsia="es-EC"/>
        </w:rPr>
        <w:t>Meneses María José</w:t>
      </w:r>
    </w:p>
    <w:p w14:paraId="6519BFF9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NRC:</w:t>
      </w:r>
    </w:p>
    <w:p w14:paraId="27E69B62" w14:textId="77777777" w:rsidR="00615FC5" w:rsidRPr="00615FC5" w:rsidRDefault="00615FC5" w:rsidP="00615FC5">
      <w:pPr>
        <w:spacing w:before="120" w:line="240" w:lineRule="auto"/>
        <w:ind w:left="283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4"/>
          <w:szCs w:val="44"/>
          <w:lang w:eastAsia="es-EC"/>
        </w:rPr>
        <w:t>2858</w:t>
      </w:r>
    </w:p>
    <w:p w14:paraId="54E3D5F8" w14:textId="77777777" w:rsidR="00615FC5" w:rsidRPr="00615FC5" w:rsidRDefault="00615FC5" w:rsidP="00615FC5">
      <w:pPr>
        <w:spacing w:before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TUTOR: </w:t>
      </w:r>
    </w:p>
    <w:p w14:paraId="43945CFE" w14:textId="77777777" w:rsidR="00615FC5" w:rsidRPr="00615FC5" w:rsidRDefault="00615FC5" w:rsidP="00615FC5">
      <w:pPr>
        <w:spacing w:before="120" w:line="240" w:lineRule="auto"/>
        <w:ind w:left="2124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color w:val="000000"/>
          <w:sz w:val="40"/>
          <w:szCs w:val="40"/>
          <w:lang w:eastAsia="es-EC"/>
        </w:rPr>
        <w:t>Edison Lascano</w:t>
      </w:r>
    </w:p>
    <w:p w14:paraId="2DC04435" w14:textId="77777777" w:rsidR="00615FC5" w:rsidRPr="00615FC5" w:rsidRDefault="00615FC5" w:rsidP="00615F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405671E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SANGOLQUÍ – ECUADOR</w:t>
      </w:r>
    </w:p>
    <w:p w14:paraId="1E51B6C7" w14:textId="77777777" w:rsidR="00615FC5" w:rsidRPr="00615FC5" w:rsidRDefault="00615FC5" w:rsidP="00615FC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15FC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EC"/>
        </w:rPr>
        <w:t>JANUARY - 2021</w:t>
      </w:r>
    </w:p>
    <w:p w14:paraId="5D3E6885" w14:textId="4457B8D8" w:rsidR="000552A7" w:rsidRDefault="000552A7"/>
    <w:p w14:paraId="745AFE8C" w14:textId="61E43705" w:rsidR="00615FC5" w:rsidRDefault="00615FC5"/>
    <w:p w14:paraId="0B1FA5E4" w14:textId="582BE4F5" w:rsidR="00615FC5" w:rsidRDefault="00615FC5"/>
    <w:p w14:paraId="772980BB" w14:textId="156CC7E6" w:rsidR="00615FC5" w:rsidRDefault="00615FC5">
      <w:proofErr w:type="spellStart"/>
      <w:r>
        <w:lastRenderedPageBreak/>
        <w:t>Objects</w:t>
      </w:r>
      <w:proofErr w:type="spellEnd"/>
      <w:r>
        <w:t xml:space="preserve"> </w:t>
      </w:r>
      <w:proofErr w:type="spellStart"/>
      <w:r w:rsidR="0085629D">
        <w:t>List</w:t>
      </w:r>
      <w:proofErr w:type="spellEnd"/>
      <w:r w:rsidR="0085629D">
        <w:t>:</w:t>
      </w:r>
      <w:r>
        <w:t xml:space="preserve"> </w:t>
      </w:r>
    </w:p>
    <w:p w14:paraId="41ADED27" w14:textId="38F5C674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Owner</w:t>
      </w:r>
      <w:proofErr w:type="spellEnd"/>
    </w:p>
    <w:p w14:paraId="2F348689" w14:textId="77B726DF" w:rsidR="00615FC5" w:rsidRDefault="00615FC5" w:rsidP="00615FC5">
      <w:pPr>
        <w:pStyle w:val="Prrafodelista"/>
        <w:numPr>
          <w:ilvl w:val="0"/>
          <w:numId w:val="1"/>
        </w:numPr>
      </w:pPr>
      <w:r>
        <w:t>Bil</w:t>
      </w:r>
      <w:r w:rsidR="0085629D">
        <w:t>l</w:t>
      </w:r>
    </w:p>
    <w:p w14:paraId="3C4D63E8" w14:textId="5AC2FB47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Cashier</w:t>
      </w:r>
      <w:proofErr w:type="spellEnd"/>
    </w:p>
    <w:p w14:paraId="5B9852B0" w14:textId="5BDE471F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Customer</w:t>
      </w:r>
      <w:proofErr w:type="spellEnd"/>
      <w:r>
        <w:t xml:space="preserve"> </w:t>
      </w:r>
    </w:p>
    <w:p w14:paraId="795B59AF" w14:textId="624656C6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Snack </w:t>
      </w:r>
    </w:p>
    <w:p w14:paraId="3F7BD501" w14:textId="73CD7A1A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Type</w:t>
      </w:r>
      <w:r w:rsidR="000F6293">
        <w:t>O</w:t>
      </w:r>
      <w:r>
        <w:t>f</w:t>
      </w:r>
      <w:r w:rsidR="000F6293">
        <w:t>F</w:t>
      </w:r>
      <w:r>
        <w:t>ood</w:t>
      </w:r>
      <w:proofErr w:type="spellEnd"/>
    </w:p>
    <w:p w14:paraId="5251B723" w14:textId="57A76FB0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Course</w:t>
      </w:r>
      <w:proofErr w:type="spellEnd"/>
      <w:r>
        <w:t xml:space="preserve"> </w:t>
      </w:r>
    </w:p>
    <w:p w14:paraId="4D749FA8" w14:textId="68980019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Order</w:t>
      </w:r>
      <w:proofErr w:type="spellEnd"/>
    </w:p>
    <w:p w14:paraId="5554B385" w14:textId="7E05C63A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Wa</w:t>
      </w:r>
      <w:r w:rsidR="000F6293">
        <w:t>i</w:t>
      </w:r>
      <w:r>
        <w:t>ter</w:t>
      </w:r>
      <w:proofErr w:type="spellEnd"/>
    </w:p>
    <w:p w14:paraId="17700A51" w14:textId="07BCF902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Chef </w:t>
      </w:r>
    </w:p>
    <w:p w14:paraId="77A96756" w14:textId="52892CB2" w:rsidR="00615FC5" w:rsidRDefault="00615FC5" w:rsidP="00615FC5">
      <w:pPr>
        <w:pStyle w:val="Prrafodelista"/>
        <w:numPr>
          <w:ilvl w:val="0"/>
          <w:numId w:val="1"/>
        </w:numPr>
      </w:pPr>
      <w:r>
        <w:t>Full</w:t>
      </w:r>
    </w:p>
    <w:p w14:paraId="158809B0" w14:textId="02D98A84" w:rsidR="00615FC5" w:rsidRDefault="00615FC5" w:rsidP="00615FC5">
      <w:pPr>
        <w:pStyle w:val="Prrafodelista"/>
        <w:numPr>
          <w:ilvl w:val="0"/>
          <w:numId w:val="1"/>
        </w:numPr>
      </w:pPr>
      <w:r>
        <w:t xml:space="preserve">Continental </w:t>
      </w:r>
    </w:p>
    <w:p w14:paraId="6EA3994E" w14:textId="11B80BCF" w:rsidR="00615FC5" w:rsidRDefault="00615FC5" w:rsidP="00615FC5">
      <w:pPr>
        <w:pStyle w:val="Prrafodelista"/>
        <w:numPr>
          <w:ilvl w:val="0"/>
          <w:numId w:val="1"/>
        </w:numPr>
      </w:pPr>
      <w:r>
        <w:t>Lunc</w:t>
      </w:r>
      <w:r w:rsidR="0085629D">
        <w:t>h</w:t>
      </w:r>
    </w:p>
    <w:p w14:paraId="44AD9FF3" w14:textId="353E728B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Breakfast</w:t>
      </w:r>
      <w:proofErr w:type="spellEnd"/>
      <w:r>
        <w:t xml:space="preserve"> </w:t>
      </w:r>
    </w:p>
    <w:p w14:paraId="37BD1989" w14:textId="25F0E8B5" w:rsidR="00615FC5" w:rsidRDefault="00615FC5" w:rsidP="00615FC5">
      <w:pPr>
        <w:pStyle w:val="Prrafodelista"/>
        <w:numPr>
          <w:ilvl w:val="0"/>
          <w:numId w:val="1"/>
        </w:numPr>
      </w:pPr>
      <w:r>
        <w:t>Juice</w:t>
      </w:r>
    </w:p>
    <w:p w14:paraId="612416B1" w14:textId="33800A0D" w:rsidR="00615FC5" w:rsidRDefault="00615FC5" w:rsidP="00615FC5">
      <w:pPr>
        <w:pStyle w:val="Prrafodelista"/>
        <w:numPr>
          <w:ilvl w:val="0"/>
          <w:numId w:val="1"/>
        </w:numPr>
      </w:pPr>
      <w:proofErr w:type="spellStart"/>
      <w:r>
        <w:t>Dessert</w:t>
      </w:r>
      <w:proofErr w:type="spellEnd"/>
    </w:p>
    <w:p w14:paraId="39E91F34" w14:textId="512E4C4F" w:rsidR="00615FC5" w:rsidRDefault="00615FC5" w:rsidP="00615FC5">
      <w:pPr>
        <w:pStyle w:val="Prrafodelista"/>
        <w:numPr>
          <w:ilvl w:val="0"/>
          <w:numId w:val="1"/>
        </w:numPr>
      </w:pPr>
      <w:r>
        <w:t>Soda</w:t>
      </w:r>
      <w:bookmarkStart w:id="0" w:name="_GoBack"/>
      <w:bookmarkEnd w:id="0"/>
    </w:p>
    <w:p w14:paraId="23B6769C" w14:textId="3FC7128E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Food</w:t>
      </w:r>
      <w:proofErr w:type="spellEnd"/>
    </w:p>
    <w:p w14:paraId="531FA308" w14:textId="7BCB2590" w:rsidR="0085629D" w:rsidRDefault="0085629D" w:rsidP="00615FC5">
      <w:pPr>
        <w:pStyle w:val="Prrafodelista"/>
        <w:numPr>
          <w:ilvl w:val="0"/>
          <w:numId w:val="1"/>
        </w:numPr>
      </w:pPr>
      <w:r>
        <w:t>Cup</w:t>
      </w:r>
    </w:p>
    <w:p w14:paraId="098465CC" w14:textId="01A1EB90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Ingredient</w:t>
      </w:r>
      <w:proofErr w:type="spellEnd"/>
    </w:p>
    <w:p w14:paraId="4076657C" w14:textId="3E92ADBC" w:rsidR="0085629D" w:rsidRDefault="0085629D" w:rsidP="00615FC5">
      <w:pPr>
        <w:pStyle w:val="Prrafodelista"/>
        <w:numPr>
          <w:ilvl w:val="0"/>
          <w:numId w:val="1"/>
        </w:numPr>
      </w:pPr>
      <w:proofErr w:type="spellStart"/>
      <w:r>
        <w:t>Drink</w:t>
      </w:r>
      <w:proofErr w:type="spellEnd"/>
    </w:p>
    <w:p w14:paraId="1A0A92DC" w14:textId="42ABC236" w:rsidR="0085629D" w:rsidRDefault="0085629D" w:rsidP="0085629D"/>
    <w:p w14:paraId="52466EC1" w14:textId="7313B37C" w:rsidR="0085629D" w:rsidRDefault="0085629D" w:rsidP="0085629D"/>
    <w:p w14:paraId="55D97FED" w14:textId="43237ED4" w:rsidR="0085629D" w:rsidRDefault="0085629D" w:rsidP="0085629D"/>
    <w:sectPr w:rsidR="00856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412A9"/>
    <w:multiLevelType w:val="hybridMultilevel"/>
    <w:tmpl w:val="0338CA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B33"/>
    <w:multiLevelType w:val="multilevel"/>
    <w:tmpl w:val="56B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C5"/>
    <w:rsid w:val="000552A7"/>
    <w:rsid w:val="000F6293"/>
    <w:rsid w:val="00615FC5"/>
    <w:rsid w:val="0085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E424"/>
  <w15:chartTrackingRefBased/>
  <w15:docId w15:val="{1A7E4EAE-DE2A-451B-8F75-E371A111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5F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5F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60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Macas</dc:creator>
  <cp:keywords/>
  <dc:description/>
  <cp:lastModifiedBy>DAVID</cp:lastModifiedBy>
  <cp:revision>3</cp:revision>
  <dcterms:created xsi:type="dcterms:W3CDTF">2021-01-22T13:24:00Z</dcterms:created>
  <dcterms:modified xsi:type="dcterms:W3CDTF">2021-01-22T19:40:00Z</dcterms:modified>
</cp:coreProperties>
</file>