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Теорія часу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Основні теорії щодо часу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І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час може бути виміром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переплітається з простором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утворюючи простір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час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зараз це найпопулярніша теорія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ІІ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час може бути ілюзією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теорія</w:t>
      </w:r>
      <w:r>
        <w:rPr>
          <w:rFonts w:ascii="Times New Roman" w:hAnsi="Times New Roman"/>
          <w:sz w:val="28"/>
          <w:szCs w:val="28"/>
          <w:rtl w:val="0"/>
        </w:rPr>
        <w:t>)</w:t>
      </w:r>
      <w:r>
        <w:rPr>
          <w:rFonts w:ascii="Times New Roman" w:hAnsi="Times New Roman"/>
          <w:sz w:val="28"/>
          <w:szCs w:val="28"/>
          <w:rtl w:val="0"/>
        </w:rPr>
        <w:t xml:space="preserve"> </w:t>
        <w:br w:type="textWrapping"/>
        <w:t>ІІІ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час може бути циклічним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повторюваним</w:t>
      </w:r>
      <w:r>
        <w:rPr>
          <w:rFonts w:ascii="Times New Roman" w:hAnsi="Times New Roman"/>
          <w:sz w:val="28"/>
          <w:szCs w:val="28"/>
          <w:rtl w:val="0"/>
        </w:rPr>
        <w:t>)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IV)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час може бути відносним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не тече рівномірно</w:t>
      </w:r>
      <w:r>
        <w:rPr>
          <w:rFonts w:ascii="Times New Roman" w:hAnsi="Times New Roman"/>
          <w:sz w:val="28"/>
          <w:szCs w:val="28"/>
          <w:rtl w:val="0"/>
        </w:rPr>
        <w:t>)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V)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час може бути 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єктивним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абсолютний простір і час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Коли була заснована Гринвіцька обсерваторія і з якою метою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Заснована у </w:t>
      </w:r>
      <w:r>
        <w:rPr>
          <w:rFonts w:ascii="Times New Roman" w:hAnsi="Times New Roman"/>
          <w:sz w:val="28"/>
          <w:szCs w:val="28"/>
          <w:rtl w:val="0"/>
        </w:rPr>
        <w:t xml:space="preserve">1675 </w:t>
      </w:r>
      <w:r>
        <w:rPr>
          <w:rFonts w:ascii="Times New Roman" w:hAnsi="Times New Roman" w:hint="default"/>
          <w:sz w:val="28"/>
          <w:szCs w:val="28"/>
          <w:rtl w:val="0"/>
        </w:rPr>
        <w:t>році для для уточнення важливих для мореплавців координат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Біг Бен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Рен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1)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Біг Бен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годинник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вежа та дзвін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є символом Лондона та однією з найвідоміших світових пам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яток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При цьому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якщо бути точними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назва Біг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Бен носить тільки дзвін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який відбиває дзвін годинника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але в народі цим ім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ям найчастіше називають самий годинник або всю вежу цілком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Дзвін Біг Бен розташований у вежі Єлизавети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однієї з веж Вестмінстерського палацу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Раніше ця вежа називалася просто «годинна» або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неофіційно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«вежа св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Стефана»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але у </w:t>
      </w:r>
      <w:r>
        <w:rPr>
          <w:rFonts w:ascii="Times New Roman" w:hAnsi="Times New Roman"/>
          <w:sz w:val="28"/>
          <w:szCs w:val="28"/>
          <w:rtl w:val="0"/>
        </w:rPr>
        <w:t xml:space="preserve">2012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році була офіційно перейменована на честь </w:t>
      </w:r>
      <w:r>
        <w:rPr>
          <w:rFonts w:ascii="Times New Roman" w:hAnsi="Times New Roman"/>
          <w:sz w:val="28"/>
          <w:szCs w:val="28"/>
          <w:rtl w:val="0"/>
        </w:rPr>
        <w:t>60-</w:t>
      </w:r>
      <w:r>
        <w:rPr>
          <w:rFonts w:ascii="Times New Roman" w:hAnsi="Times New Roman" w:hint="default"/>
          <w:sz w:val="28"/>
          <w:szCs w:val="28"/>
          <w:rtl w:val="0"/>
        </w:rPr>
        <w:t>річчя королеви Єлизавети ІІ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Всередині вежі змонтовано дзвін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маятник та весь годинниковий механізм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Зовні вежі розташовуються </w:t>
      </w:r>
      <w:r>
        <w:rPr>
          <w:rFonts w:ascii="Times New Roman" w:hAnsi="Times New Roman"/>
          <w:sz w:val="28"/>
          <w:szCs w:val="28"/>
          <w:rtl w:val="0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</w:rPr>
        <w:t>циферблати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дивляться на всі боки світу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Споруда була побудована як частина проекту Чарльза Баррі для нового Вестмінстерського палацу після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 старий палац був значною мірою знищений пожежею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Назва Біг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Бен так само не є офіційною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за однією з версій дзвін отримав своє ім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 на честь Бенджаміна Холла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який керував будівництвом Вестмінстерського палацу та брав участь у встановленні дзвону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 Холл мав високе зростання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цей факт міг стати приводом дати це ім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Великому Дзвону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але багато хто вважає цю версію неспроможною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стверджуючи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Біг Бен отримав своє ім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 на честь боксера та атлета Бенджаміна Бена Каунта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Сер Крістофер Рен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англійський математик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архітектор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астроном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Працював над собором Святого Павла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Кенсінгтонським палацом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будинком Мальборо та багатьма іншими спорудами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Також є одним з засновників Лондонського королівського товариства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Спроектував будівлі Гринвіцької обсерваторії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</w:pP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Номери"/>
  </w:abstractNum>
  <w:abstractNum w:abstractNumId="1">
    <w:multiLevelType w:val="hybridMultilevel"/>
    <w:styleLink w:val="Номери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Номери">
    <w:name w:val="Номер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