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#include&lt;stdio.h&gt;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#include&lt;stdlib.h&gt;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</w:t>
      </w:r>
      <w:proofErr w:type="gram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divisao (int a,int b, int *resto)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{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*resto=a%b;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return a/b;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}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 main ()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proofErr w:type="gram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c, d, resto, total;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scanf</w:t>
      </w:r>
      <w:proofErr w:type="spell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"%</w:t>
      </w:r>
      <w:proofErr w:type="spell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d%d</w:t>
      </w:r>
      <w:proofErr w:type="spell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",&amp;</w:t>
      </w:r>
      <w:proofErr w:type="spell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c,&amp;d</w:t>
      </w:r>
      <w:proofErr w:type="spell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</w:t>
      </w:r>
      <w:proofErr w:type="gram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divisao</w:t>
      </w:r>
      <w:proofErr w:type="spell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c,d,&amp;resto</w:t>
      </w:r>
      <w:proofErr w:type="spell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printf</w:t>
      </w:r>
      <w:proofErr w:type="spell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"total:%</w:t>
      </w:r>
      <w:proofErr w:type="spell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d,resto</w:t>
      </w:r>
      <w:proofErr w:type="spell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:%d", </w:t>
      </w:r>
      <w:proofErr w:type="spell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total,resto</w:t>
      </w:r>
      <w:proofErr w:type="spell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gram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system(</w:t>
      </w:r>
      <w:proofErr w:type="gram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"PAUSE");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return</w:t>
      </w:r>
      <w:proofErr w:type="spellEnd"/>
      <w:proofErr w:type="gramEnd"/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0;    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4B50AF" w:rsidRPr="004B50AF" w:rsidRDefault="004B50AF" w:rsidP="004B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4B50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:rsidR="00580C91" w:rsidRDefault="00580C91">
      <w:bookmarkStart w:id="0" w:name="_GoBack"/>
      <w:bookmarkEnd w:id="0"/>
    </w:p>
    <w:sectPr w:rsidR="00580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AF"/>
    <w:rsid w:val="004B50AF"/>
    <w:rsid w:val="0058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AB37A-F075-4F4B-B1A8-2B8BE82B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5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50A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do UNILASALLE</dc:creator>
  <cp:keywords/>
  <dc:description/>
  <cp:lastModifiedBy>Aluno do UNILASALLE</cp:lastModifiedBy>
  <cp:revision>1</cp:revision>
  <dcterms:created xsi:type="dcterms:W3CDTF">2018-04-03T22:11:00Z</dcterms:created>
  <dcterms:modified xsi:type="dcterms:W3CDTF">2018-04-03T22:15:00Z</dcterms:modified>
</cp:coreProperties>
</file>