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B5F56" w14:textId="0942B228" w:rsidR="00FF28B9" w:rsidRDefault="009A3D99">
      <w:r>
        <w:rPr>
          <w:noProof/>
        </w:rPr>
        <w:drawing>
          <wp:inline distT="0" distB="0" distL="0" distR="0" wp14:anchorId="19662A74" wp14:editId="2C423020">
            <wp:extent cx="5400040" cy="3500120"/>
            <wp:effectExtent l="0" t="0" r="0" b="5080"/>
            <wp:docPr id="19886391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DFC1" w14:textId="672E5483" w:rsidR="009A3D99" w:rsidRDefault="009A3D99">
      <w:r>
        <w:rPr>
          <w:noProof/>
        </w:rPr>
        <w:drawing>
          <wp:inline distT="0" distB="0" distL="0" distR="0" wp14:anchorId="61D5A1C1" wp14:editId="724A69A7">
            <wp:extent cx="1895856" cy="4739640"/>
            <wp:effectExtent l="0" t="0" r="9525" b="3810"/>
            <wp:docPr id="1755878082" name="Imagem 2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8082" name="Imagem 2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51" cy="47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B360C" wp14:editId="4C7F8847">
            <wp:extent cx="1790700" cy="4750435"/>
            <wp:effectExtent l="0" t="0" r="0" b="0"/>
            <wp:docPr id="731188331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8331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16" cy="478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7FF51" wp14:editId="3BD66DE1">
            <wp:extent cx="1562100" cy="2331085"/>
            <wp:effectExtent l="0" t="0" r="0" b="0"/>
            <wp:docPr id="414649700" name="Imagem 4" descr="Gráfico de bolh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9700" name="Imagem 4" descr="Gráfico de bolha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677" cy="233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3441" w14:textId="1B69B000" w:rsidR="00976C12" w:rsidRDefault="00976C12">
      <w:r w:rsidRPr="00976C12">
        <w:rPr>
          <w:noProof/>
        </w:rPr>
        <w:lastRenderedPageBreak/>
        <w:drawing>
          <wp:inline distT="0" distB="0" distL="0" distR="0" wp14:anchorId="4091B097" wp14:editId="143414E0">
            <wp:extent cx="5400040" cy="3416300"/>
            <wp:effectExtent l="0" t="0" r="0" b="0"/>
            <wp:docPr id="1569535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5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C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D99"/>
    <w:rsid w:val="00794648"/>
    <w:rsid w:val="00832D4F"/>
    <w:rsid w:val="00976C12"/>
    <w:rsid w:val="00982029"/>
    <w:rsid w:val="009A3D99"/>
    <w:rsid w:val="00D35115"/>
    <w:rsid w:val="00E75C16"/>
    <w:rsid w:val="00FE044D"/>
    <w:rsid w:val="00FF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470FC"/>
  <w15:chartTrackingRefBased/>
  <w15:docId w15:val="{84FE257F-B8A3-46E3-A585-60FFF46A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D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A3D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A3D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A3D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A3D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A3D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3D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A3D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A3D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3D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A3D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A3D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A3D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A3D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A3D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3D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A3D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A3D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A3D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3D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A3D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A3D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A3D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A3D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A3D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A3D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A3D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A3D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A3D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Ferreira</dc:creator>
  <cp:keywords/>
  <dc:description/>
  <cp:lastModifiedBy>Mariana Ferreira</cp:lastModifiedBy>
  <cp:revision>3</cp:revision>
  <dcterms:created xsi:type="dcterms:W3CDTF">2024-05-13T00:13:00Z</dcterms:created>
  <dcterms:modified xsi:type="dcterms:W3CDTF">2024-05-13T01:06:00Z</dcterms:modified>
</cp:coreProperties>
</file>