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m_EditorVersion: 2022.3.13f1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m_EditorVersionWithRevision: 2022.3.13f1 (5f90a5ebde0f)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