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553"/>
        <w:gridCol w:w="1979"/>
      </w:tblGrid>
      <w:tr w:rsidR="00576E1C" w:rsidRPr="00F46291" w14:paraId="78E4C326" w14:textId="77777777" w:rsidTr="00576E1C">
        <w:tc>
          <w:tcPr>
            <w:tcW w:w="1696" w:type="dxa"/>
          </w:tcPr>
          <w:p w14:paraId="3354C6B8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2E5011" wp14:editId="1AC28959">
                  <wp:extent cx="619125" cy="63817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14:paraId="56583CEF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Politechnika Bydgoska im. J.J. Śniadeckich</w:t>
            </w:r>
          </w:p>
          <w:p w14:paraId="12269097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Wydział Telekomunikacji, Informatyki i Elektrotechniki</w:t>
            </w:r>
          </w:p>
          <w:p w14:paraId="6C85BCAE" w14:textId="3CFF95A0" w:rsidR="00576E1C" w:rsidRPr="00F46291" w:rsidRDefault="00576E1C" w:rsidP="000A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1A45885" w14:textId="77777777" w:rsidR="00576E1C" w:rsidRPr="00F46291" w:rsidRDefault="00576E1C" w:rsidP="00DC3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1BE7C3" wp14:editId="2D96E1CF">
                  <wp:extent cx="1047750" cy="6286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E1C" w:rsidRPr="00F46291" w14:paraId="56DE5145" w14:textId="77777777" w:rsidTr="00DC3B31">
        <w:tc>
          <w:tcPr>
            <w:tcW w:w="1696" w:type="dxa"/>
          </w:tcPr>
          <w:p w14:paraId="7B1F8B07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Przedmiot:</w:t>
            </w:r>
          </w:p>
        </w:tc>
        <w:tc>
          <w:tcPr>
            <w:tcW w:w="2834" w:type="dxa"/>
          </w:tcPr>
          <w:p w14:paraId="0425800F" w14:textId="453D7605" w:rsidR="00576E1C" w:rsidRPr="00F46291" w:rsidRDefault="00F46291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Programowanie współbieżne</w:t>
            </w:r>
          </w:p>
        </w:tc>
        <w:tc>
          <w:tcPr>
            <w:tcW w:w="4532" w:type="dxa"/>
            <w:gridSpan w:val="2"/>
          </w:tcPr>
          <w:p w14:paraId="2DAE844F" w14:textId="7777777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</w:p>
          <w:p w14:paraId="1B16A1C5" w14:textId="7777777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Studia stacjonarne</w:t>
            </w:r>
          </w:p>
          <w:p w14:paraId="4E48B897" w14:textId="7777777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Semestr 5, 2021/2022</w:t>
            </w:r>
          </w:p>
        </w:tc>
      </w:tr>
      <w:tr w:rsidR="00576E1C" w:rsidRPr="00F46291" w14:paraId="7B2BF539" w14:textId="77777777" w:rsidTr="00DC3B31">
        <w:tc>
          <w:tcPr>
            <w:tcW w:w="1696" w:type="dxa"/>
          </w:tcPr>
          <w:p w14:paraId="29E0AACB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Temat:</w:t>
            </w:r>
          </w:p>
        </w:tc>
        <w:tc>
          <w:tcPr>
            <w:tcW w:w="7366" w:type="dxa"/>
            <w:gridSpan w:val="3"/>
          </w:tcPr>
          <w:p w14:paraId="2B0508B6" w14:textId="690320E4" w:rsidR="00576E1C" w:rsidRPr="00F46291" w:rsidRDefault="00317CFB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Wątki i pule wątków</w:t>
            </w:r>
          </w:p>
        </w:tc>
      </w:tr>
      <w:tr w:rsidR="00576E1C" w:rsidRPr="00F46291" w14:paraId="249FE84A" w14:textId="77777777" w:rsidTr="00576E1C">
        <w:tc>
          <w:tcPr>
            <w:tcW w:w="1696" w:type="dxa"/>
          </w:tcPr>
          <w:p w14:paraId="606B7401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 lab.:</w:t>
            </w:r>
          </w:p>
        </w:tc>
        <w:tc>
          <w:tcPr>
            <w:tcW w:w="2834" w:type="dxa"/>
          </w:tcPr>
          <w:p w14:paraId="154E4493" w14:textId="3CD00A3D" w:rsidR="00576E1C" w:rsidRPr="00F46291" w:rsidRDefault="00317CFB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3" w:type="dxa"/>
          </w:tcPr>
          <w:p w14:paraId="76A978B1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wykonania:</w:t>
            </w:r>
          </w:p>
        </w:tc>
        <w:tc>
          <w:tcPr>
            <w:tcW w:w="1979" w:type="dxa"/>
          </w:tcPr>
          <w:p w14:paraId="5E880E78" w14:textId="5C2FB5E5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2021.1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576E1C" w:rsidRPr="00F46291" w14:paraId="09F974B3" w14:textId="77777777" w:rsidTr="00576E1C">
        <w:tc>
          <w:tcPr>
            <w:tcW w:w="1696" w:type="dxa"/>
          </w:tcPr>
          <w:p w14:paraId="259F186E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Prowadzący</w:t>
            </w:r>
          </w:p>
        </w:tc>
        <w:tc>
          <w:tcPr>
            <w:tcW w:w="2834" w:type="dxa"/>
          </w:tcPr>
          <w:p w14:paraId="6378FA9E" w14:textId="1ED07545" w:rsidR="00576E1C" w:rsidRPr="00F46291" w:rsidRDefault="00FF264A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 inż. Karol </w:t>
            </w:r>
            <w:r w:rsidR="00CF156F">
              <w:rPr>
                <w:rFonts w:ascii="Times New Roman" w:hAnsi="Times New Roman" w:cs="Times New Roman"/>
                <w:sz w:val="24"/>
                <w:szCs w:val="24"/>
              </w:rPr>
              <w:t>Hartwig</w:t>
            </w:r>
          </w:p>
        </w:tc>
        <w:tc>
          <w:tcPr>
            <w:tcW w:w="2553" w:type="dxa"/>
          </w:tcPr>
          <w:p w14:paraId="33336441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oddania:</w:t>
            </w:r>
          </w:p>
        </w:tc>
        <w:tc>
          <w:tcPr>
            <w:tcW w:w="1979" w:type="dxa"/>
          </w:tcPr>
          <w:p w14:paraId="5599D7D2" w14:textId="0D85C437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C3A6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576E1C" w:rsidRPr="00F46291" w14:paraId="63309E1B" w14:textId="77777777" w:rsidTr="00576E1C">
        <w:tc>
          <w:tcPr>
            <w:tcW w:w="1696" w:type="dxa"/>
          </w:tcPr>
          <w:p w14:paraId="41FEAF99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Autor:</w:t>
            </w:r>
          </w:p>
        </w:tc>
        <w:tc>
          <w:tcPr>
            <w:tcW w:w="2834" w:type="dxa"/>
          </w:tcPr>
          <w:p w14:paraId="62A35FBD" w14:textId="13D00224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Mariusz Jackowski</w:t>
            </w:r>
          </w:p>
        </w:tc>
        <w:tc>
          <w:tcPr>
            <w:tcW w:w="2553" w:type="dxa"/>
          </w:tcPr>
          <w:p w14:paraId="309CC9BA" w14:textId="77777777" w:rsidR="00576E1C" w:rsidRPr="00F46291" w:rsidRDefault="00576E1C" w:rsidP="00DC3B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Indeks:</w:t>
            </w:r>
          </w:p>
        </w:tc>
        <w:tc>
          <w:tcPr>
            <w:tcW w:w="1979" w:type="dxa"/>
          </w:tcPr>
          <w:p w14:paraId="09F3A5E9" w14:textId="58420F2D" w:rsidR="00576E1C" w:rsidRPr="00F46291" w:rsidRDefault="00576E1C" w:rsidP="00DC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291">
              <w:rPr>
                <w:rFonts w:ascii="Times New Roman" w:hAnsi="Times New Roman" w:cs="Times New Roman"/>
                <w:sz w:val="24"/>
                <w:szCs w:val="24"/>
              </w:rPr>
              <w:t>113031</w:t>
            </w:r>
          </w:p>
        </w:tc>
      </w:tr>
    </w:tbl>
    <w:p w14:paraId="13C80761" w14:textId="523D160F" w:rsidR="006D2BDE" w:rsidRPr="00F46291" w:rsidRDefault="006D2BDE">
      <w:pPr>
        <w:rPr>
          <w:rFonts w:ascii="Times New Roman" w:hAnsi="Times New Roman" w:cs="Times New Roman"/>
          <w:sz w:val="24"/>
          <w:szCs w:val="24"/>
        </w:rPr>
      </w:pPr>
    </w:p>
    <w:p w14:paraId="34E60B28" w14:textId="00540D12" w:rsidR="00146434" w:rsidRDefault="00BC3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A68">
        <w:rPr>
          <w:rFonts w:ascii="Times New Roman" w:hAnsi="Times New Roman" w:cs="Times New Roman"/>
          <w:b/>
          <w:bCs/>
          <w:sz w:val="24"/>
          <w:szCs w:val="24"/>
        </w:rPr>
        <w:t>Instrukcja:</w:t>
      </w:r>
    </w:p>
    <w:p w14:paraId="2F7EA027" w14:textId="77777777" w:rsidR="00317CFB" w:rsidRPr="00317CFB" w:rsidRDefault="00317CFB" w:rsidP="00317C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Utworzyć projekt maven lub gradle.</w:t>
      </w:r>
    </w:p>
    <w:p w14:paraId="5AC18B93" w14:textId="74FC0B3E" w:rsidR="00317CFB" w:rsidRDefault="00317CFB" w:rsidP="00317C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Przekleić zawartość załączników do pliku </w:t>
      </w:r>
      <w:r w:rsidRPr="00317CF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Item.java</w:t>
      </w: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, uzupełnić brakujące importy.</w:t>
      </w:r>
    </w:p>
    <w:p w14:paraId="04484C81" w14:textId="37A079BD" w:rsidR="00317CFB" w:rsidRPr="00317CFB" w:rsidRDefault="00317CFB" w:rsidP="0031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Wątki</w:t>
      </w:r>
    </w:p>
    <w:p w14:paraId="4E14682F" w14:textId="77777777" w:rsidR="00317CFB" w:rsidRPr="00317CFB" w:rsidRDefault="00317CFB" w:rsidP="00317C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Utworzyć listę 100 obiektów klasy Item</w:t>
      </w:r>
    </w:p>
    <w:p w14:paraId="7FEDAE7C" w14:textId="77777777" w:rsidR="00317CFB" w:rsidRPr="00317CFB" w:rsidRDefault="00317CFB" w:rsidP="00317C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Utworzyć 4 wątki produkujące (wywołujące metodę </w:t>
      </w:r>
      <w:r w:rsidRPr="00317CF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produceMe()</w:t>
      </w: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), oraz 3 wątki konsumujące (wywołujące metodę </w:t>
      </w:r>
      <w:r w:rsidRPr="00317CF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consumeMe()</w:t>
      </w: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076C261" w14:textId="56FF2A7C" w:rsidR="00317CFB" w:rsidRDefault="00317CFB" w:rsidP="00317C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Zaimplementować aplikację w taki sposób aby wszystkie obiekty z listy były “wyprodukowane” przez wątki produkujące i “skonsumowane” przez wątki konsumujące. Zrealizować to w taki sposób aby czas zminimalizować czas produkcji i konsumpcji wszystkich obiektów.</w:t>
      </w:r>
    </w:p>
    <w:p w14:paraId="160DAF9D" w14:textId="1DA766C5" w:rsidR="00317CFB" w:rsidRPr="00317CFB" w:rsidRDefault="00317CFB" w:rsidP="0031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Pule wątków</w:t>
      </w:r>
    </w:p>
    <w:p w14:paraId="470BE04D" w14:textId="77777777" w:rsidR="00317CFB" w:rsidRPr="00317CFB" w:rsidRDefault="00317CFB" w:rsidP="00317C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Utworzyć pulę wątków.</w:t>
      </w:r>
    </w:p>
    <w:p w14:paraId="2DA8B461" w14:textId="77777777" w:rsidR="00317CFB" w:rsidRPr="00317CFB" w:rsidRDefault="00317CFB" w:rsidP="00317C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Wykonać zadanie z poprzedniego podpunktu tak, aby wykorzystać w tym celu pulę wątków, z tym że bez podziału na wątki produkujące i konsumujące (pojedynczy wątek, w zależności od potrzeb może wykonywać obydwa zadania).</w:t>
      </w:r>
    </w:p>
    <w:p w14:paraId="336DA5B6" w14:textId="734783BB" w:rsidR="00317CFB" w:rsidRDefault="00317CFB" w:rsidP="00317C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Wykonać testy dla różnych typów puli wątków.</w:t>
      </w:r>
    </w:p>
    <w:p w14:paraId="19958D41" w14:textId="3E3809AB" w:rsidR="00317CFB" w:rsidRPr="00317CFB" w:rsidRDefault="00317CFB" w:rsidP="0031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Stream API</w:t>
      </w:r>
    </w:p>
    <w:p w14:paraId="107B04E5" w14:textId="77777777" w:rsidR="00317CFB" w:rsidRPr="00317CFB" w:rsidRDefault="00317CFB" w:rsidP="00317C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17CFB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Wykonać zadanie z poprzedniego punktu wykorzystując Stream API (parallelStream)</w:t>
      </w:r>
    </w:p>
    <w:p w14:paraId="78EA9F47" w14:textId="5BED6DE3" w:rsidR="00BC3A68" w:rsidRDefault="00BC3A68" w:rsidP="00BC3A68">
      <w:pPr>
        <w:pStyle w:val="NormalnyWeb"/>
        <w:shd w:val="clear" w:color="auto" w:fill="FFFFFF" w:themeFill="background1"/>
        <w:spacing w:before="0" w:beforeAutospacing="0" w:after="0" w:afterAutospacing="0"/>
        <w:ind w:left="360"/>
      </w:pPr>
    </w:p>
    <w:p w14:paraId="3E9D8A7C" w14:textId="4B90FF4B" w:rsidR="00BC3A68" w:rsidRPr="00A417A4" w:rsidRDefault="00BC3A68" w:rsidP="00540916">
      <w:pPr>
        <w:pStyle w:val="NormalnyWeb"/>
        <w:shd w:val="clear" w:color="auto" w:fill="FFFFFF" w:themeFill="background1"/>
        <w:spacing w:before="0" w:beforeAutospacing="0" w:after="0" w:afterAutospacing="0"/>
        <w:rPr>
          <w:b/>
          <w:bCs/>
        </w:rPr>
      </w:pPr>
      <w:r w:rsidRPr="00A417A4">
        <w:rPr>
          <w:b/>
          <w:bCs/>
        </w:rPr>
        <w:t>Materiały referencyjne:</w:t>
      </w:r>
    </w:p>
    <w:p w14:paraId="338617D3" w14:textId="65D1BD49" w:rsidR="00BC3A68" w:rsidRPr="00317CFB" w:rsidRDefault="001A5031" w:rsidP="00317CFB">
      <w:pPr>
        <w:pStyle w:val="NormalnyWeb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rPr>
          <w:u w:val="single"/>
        </w:rPr>
      </w:pPr>
      <w:hyperlink r:id="rId7" w:history="1">
        <w:r w:rsidR="00A417A4" w:rsidRPr="001A5031">
          <w:rPr>
            <w:rStyle w:val="Hipercze"/>
          </w:rPr>
          <w:t>I</w:t>
        </w:r>
        <w:r w:rsidR="00317CFB" w:rsidRPr="001A5031">
          <w:rPr>
            <w:rStyle w:val="Hipercze"/>
          </w:rPr>
          <w:t>tem.java</w:t>
        </w:r>
      </w:hyperlink>
    </w:p>
    <w:p w14:paraId="13C4C7FB" w14:textId="07B18A4B" w:rsidR="00A417A4" w:rsidRPr="00540916" w:rsidRDefault="00540916" w:rsidP="00A417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49B10E" wp14:editId="3A577EC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981200" cy="1981200"/>
            <wp:effectExtent l="0" t="0" r="0" b="0"/>
            <wp:wrapNone/>
            <wp:docPr id="3" name="Obraz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0DE" w:rsidRPr="00540916">
        <w:rPr>
          <w:rFonts w:ascii="Times New Roman" w:hAnsi="Times New Roman" w:cs="Times New Roman"/>
          <w:b/>
          <w:bCs/>
          <w:sz w:val="24"/>
          <w:szCs w:val="24"/>
        </w:rPr>
        <w:t>Repozytorium</w:t>
      </w:r>
      <w:r w:rsidRPr="005409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BFF7CE" w14:textId="420B56BC" w:rsidR="00A417A4" w:rsidRDefault="00A417A4" w:rsidP="00540916">
      <w:pPr>
        <w:rPr>
          <w:rFonts w:ascii="Times New Roman" w:hAnsi="Times New Roman" w:cs="Times New Roman"/>
          <w:sz w:val="24"/>
          <w:szCs w:val="24"/>
        </w:rPr>
      </w:pPr>
    </w:p>
    <w:p w14:paraId="480B38F9" w14:textId="719577A7" w:rsidR="00540916" w:rsidRDefault="00540916" w:rsidP="00A417A4">
      <w:pPr>
        <w:rPr>
          <w:rFonts w:ascii="Times New Roman" w:hAnsi="Times New Roman" w:cs="Times New Roman"/>
          <w:sz w:val="24"/>
          <w:szCs w:val="24"/>
        </w:rPr>
      </w:pPr>
    </w:p>
    <w:p w14:paraId="0E1C41A6" w14:textId="6D0F3A12" w:rsidR="00540916" w:rsidRDefault="00540916" w:rsidP="00A417A4">
      <w:pPr>
        <w:rPr>
          <w:rFonts w:ascii="Times New Roman" w:hAnsi="Times New Roman" w:cs="Times New Roman"/>
          <w:sz w:val="24"/>
          <w:szCs w:val="24"/>
        </w:rPr>
      </w:pPr>
    </w:p>
    <w:p w14:paraId="7C33AA4A" w14:textId="6518CC7F" w:rsidR="00540916" w:rsidRDefault="00540916" w:rsidP="00A417A4">
      <w:pPr>
        <w:rPr>
          <w:rFonts w:ascii="Times New Roman" w:hAnsi="Times New Roman" w:cs="Times New Roman"/>
          <w:sz w:val="24"/>
          <w:szCs w:val="24"/>
        </w:rPr>
      </w:pPr>
    </w:p>
    <w:p w14:paraId="516BB2AE" w14:textId="72415216" w:rsidR="00116F6E" w:rsidRDefault="00016C33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A5031" w:rsidRPr="00016C33">
          <w:rPr>
            <w:rStyle w:val="Hipercze"/>
            <w:rFonts w:ascii="Times New Roman" w:hAnsi="Times New Roman" w:cs="Times New Roman"/>
            <w:sz w:val="24"/>
            <w:szCs w:val="24"/>
          </w:rPr>
          <w:t>Main.java</w:t>
        </w:r>
      </w:hyperlink>
    </w:p>
    <w:p w14:paraId="75FEDBDF" w14:textId="2BF0E30F" w:rsidR="001A5031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37BD5" wp14:editId="3EA64137">
            <wp:extent cx="5448300" cy="6758421"/>
            <wp:effectExtent l="0" t="0" r="0" b="444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429" cy="67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37D" w14:textId="0B4785EE" w:rsidR="00963D28" w:rsidRDefault="00963D28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100 obiektów klasy Item</w:t>
      </w:r>
      <w:r w:rsidR="00016C33">
        <w:rPr>
          <w:rFonts w:ascii="Times New Roman" w:hAnsi="Times New Roman" w:cs="Times New Roman"/>
          <w:sz w:val="24"/>
          <w:szCs w:val="24"/>
        </w:rPr>
        <w:t>:</w:t>
      </w:r>
    </w:p>
    <w:p w14:paraId="51E9A7F8" w14:textId="4EEC5C3C" w:rsidR="00016C33" w:rsidRDefault="00016C33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A47DB" wp14:editId="7E035D12">
            <wp:extent cx="3609975" cy="1333500"/>
            <wp:effectExtent l="0" t="0" r="952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103" w14:textId="52879F06" w:rsidR="006B1C5D" w:rsidRDefault="006B1C5D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Utworzenie 7 wątków (4 produceMe i 3 consumeMe) </w:t>
      </w:r>
    </w:p>
    <w:p w14:paraId="101801EB" w14:textId="01A56E8D" w:rsidR="00016C33" w:rsidRDefault="00016C33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6E13D" wp14:editId="1A1AFD7F">
            <wp:extent cx="5760720" cy="6756400"/>
            <wp:effectExtent l="0" t="0" r="0" b="635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C082" w14:textId="797C1849" w:rsidR="003D5423" w:rsidRDefault="003D5423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CA4C1" w14:textId="7E8E4030" w:rsidR="003D5423" w:rsidRDefault="003D5423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Api (parallelStream)</w:t>
      </w:r>
    </w:p>
    <w:p w14:paraId="3241789C" w14:textId="681B7A79" w:rsidR="003D5423" w:rsidRDefault="003D5423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60E8C0" wp14:editId="5451FB1D">
            <wp:extent cx="5760720" cy="1497965"/>
            <wp:effectExtent l="0" t="0" r="0" b="698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63A" w14:textId="77777777" w:rsidR="003D5423" w:rsidRDefault="003D5423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53815" w14:textId="771A193D" w:rsidR="003D5423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Pule wątków</w:t>
      </w:r>
    </w:p>
    <w:p w14:paraId="3F4739BD" w14:textId="0A581813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94486" wp14:editId="06F89AD2">
            <wp:extent cx="5760720" cy="5288915"/>
            <wp:effectExtent l="0" t="0" r="0" b="6985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D63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90521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BDA06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BC933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EA835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86BB4A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19972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9BE6E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2E2A8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49D85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698D2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B23E7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F7B52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61BEC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08CA6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AA762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9636F" w14:textId="77777777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05214" w14:textId="11D43531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Wyniki:</w:t>
      </w:r>
    </w:p>
    <w:p w14:paraId="24290109" w14:textId="20B64794" w:rsidR="00DD1527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20E35" wp14:editId="1D27F387">
            <wp:extent cx="3076575" cy="1085850"/>
            <wp:effectExtent l="0" t="0" r="9525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1D3" w14:textId="4ECEE68D" w:rsidR="00DD1527" w:rsidRPr="00116F6E" w:rsidRDefault="00DD1527" w:rsidP="00116F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60843" wp14:editId="1DC7C464">
            <wp:extent cx="1838325" cy="2924175"/>
            <wp:effectExtent l="0" t="0" r="9525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9A261" wp14:editId="6F1745B1">
            <wp:extent cx="1962150" cy="2114550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736">
        <w:rPr>
          <w:noProof/>
        </w:rPr>
        <w:drawing>
          <wp:inline distT="0" distB="0" distL="0" distR="0" wp14:anchorId="726F90B4" wp14:editId="3D0F2F4B">
            <wp:extent cx="2886075" cy="2543175"/>
            <wp:effectExtent l="0" t="0" r="9525" b="952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527" w:rsidRPr="00116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A9D4B"/>
    <w:multiLevelType w:val="hybridMultilevel"/>
    <w:tmpl w:val="4AF97E68"/>
    <w:lvl w:ilvl="0" w:tplc="FFFFFFFF">
      <w:start w:val="1"/>
      <w:numFmt w:val="bullet"/>
      <w:lvlText w:val="•"/>
      <w:lvlJc w:val="left"/>
    </w:lvl>
    <w:lvl w:ilvl="1" w:tplc="E523F6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2C3772"/>
    <w:multiLevelType w:val="hybridMultilevel"/>
    <w:tmpl w:val="73AA4E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C39E5"/>
    <w:multiLevelType w:val="hybridMultilevel"/>
    <w:tmpl w:val="EEF6FB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9D8"/>
    <w:multiLevelType w:val="hybridMultilevel"/>
    <w:tmpl w:val="1952A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31BBA"/>
    <w:multiLevelType w:val="multilevel"/>
    <w:tmpl w:val="B772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E2EC4"/>
    <w:multiLevelType w:val="multilevel"/>
    <w:tmpl w:val="AEE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2A3E"/>
    <w:multiLevelType w:val="multilevel"/>
    <w:tmpl w:val="92F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E1815"/>
    <w:multiLevelType w:val="multilevel"/>
    <w:tmpl w:val="2048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7453B"/>
    <w:multiLevelType w:val="hybridMultilevel"/>
    <w:tmpl w:val="0A3289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07B0"/>
    <w:multiLevelType w:val="hybridMultilevel"/>
    <w:tmpl w:val="7CA2C1C6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5D7650F8"/>
    <w:multiLevelType w:val="hybridMultilevel"/>
    <w:tmpl w:val="1F50965C"/>
    <w:lvl w:ilvl="0" w:tplc="E523F6D9">
      <w:start w:val="1"/>
      <w:numFmt w:val="bullet"/>
      <w:lvlText w:val="•"/>
      <w:lvlJc w:val="left"/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83A37"/>
    <w:multiLevelType w:val="hybridMultilevel"/>
    <w:tmpl w:val="A3D812FA"/>
    <w:lvl w:ilvl="0" w:tplc="177423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C1B72"/>
    <w:multiLevelType w:val="hybridMultilevel"/>
    <w:tmpl w:val="6DF0FF6A"/>
    <w:lvl w:ilvl="0" w:tplc="041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3974764"/>
    <w:multiLevelType w:val="multilevel"/>
    <w:tmpl w:val="1E3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65D6D"/>
    <w:multiLevelType w:val="hybridMultilevel"/>
    <w:tmpl w:val="CDEEC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01"/>
    <w:rsid w:val="00010AA9"/>
    <w:rsid w:val="00016C33"/>
    <w:rsid w:val="0003323F"/>
    <w:rsid w:val="0005292A"/>
    <w:rsid w:val="00085D9A"/>
    <w:rsid w:val="000A2BB1"/>
    <w:rsid w:val="00116F6E"/>
    <w:rsid w:val="00124632"/>
    <w:rsid w:val="0012617A"/>
    <w:rsid w:val="001463CB"/>
    <w:rsid w:val="00146434"/>
    <w:rsid w:val="001A2AA1"/>
    <w:rsid w:val="001A5031"/>
    <w:rsid w:val="001A6585"/>
    <w:rsid w:val="00210527"/>
    <w:rsid w:val="0026137D"/>
    <w:rsid w:val="003060CB"/>
    <w:rsid w:val="00317CFB"/>
    <w:rsid w:val="003426B4"/>
    <w:rsid w:val="003A66C5"/>
    <w:rsid w:val="003C1EE6"/>
    <w:rsid w:val="003D5423"/>
    <w:rsid w:val="003E0398"/>
    <w:rsid w:val="00432EF8"/>
    <w:rsid w:val="004A27BB"/>
    <w:rsid w:val="00515357"/>
    <w:rsid w:val="00540916"/>
    <w:rsid w:val="0055480A"/>
    <w:rsid w:val="00556930"/>
    <w:rsid w:val="00576E1C"/>
    <w:rsid w:val="005850EE"/>
    <w:rsid w:val="005B3B4B"/>
    <w:rsid w:val="005B6230"/>
    <w:rsid w:val="005E05B0"/>
    <w:rsid w:val="006B1C5D"/>
    <w:rsid w:val="006B1D45"/>
    <w:rsid w:val="006C6685"/>
    <w:rsid w:val="006D2BDE"/>
    <w:rsid w:val="006E3892"/>
    <w:rsid w:val="006E7341"/>
    <w:rsid w:val="007040DE"/>
    <w:rsid w:val="00726E22"/>
    <w:rsid w:val="00774B0A"/>
    <w:rsid w:val="007D2937"/>
    <w:rsid w:val="007E6257"/>
    <w:rsid w:val="007F5D10"/>
    <w:rsid w:val="00823736"/>
    <w:rsid w:val="0086366B"/>
    <w:rsid w:val="0088467D"/>
    <w:rsid w:val="0089652C"/>
    <w:rsid w:val="008A4873"/>
    <w:rsid w:val="008B1B64"/>
    <w:rsid w:val="0090236E"/>
    <w:rsid w:val="00902D17"/>
    <w:rsid w:val="009204D5"/>
    <w:rsid w:val="009350C6"/>
    <w:rsid w:val="00944F3A"/>
    <w:rsid w:val="00963D28"/>
    <w:rsid w:val="0098447E"/>
    <w:rsid w:val="00994AAD"/>
    <w:rsid w:val="009E634A"/>
    <w:rsid w:val="00A417A4"/>
    <w:rsid w:val="00AF6FE5"/>
    <w:rsid w:val="00B2496D"/>
    <w:rsid w:val="00B32E53"/>
    <w:rsid w:val="00B66E46"/>
    <w:rsid w:val="00BB59D6"/>
    <w:rsid w:val="00BC3A68"/>
    <w:rsid w:val="00C155C6"/>
    <w:rsid w:val="00C215D6"/>
    <w:rsid w:val="00C406FD"/>
    <w:rsid w:val="00C7041D"/>
    <w:rsid w:val="00CA4E1D"/>
    <w:rsid w:val="00CA6B43"/>
    <w:rsid w:val="00CE3665"/>
    <w:rsid w:val="00CE6C01"/>
    <w:rsid w:val="00CF156F"/>
    <w:rsid w:val="00D21F98"/>
    <w:rsid w:val="00D24AB3"/>
    <w:rsid w:val="00D24B69"/>
    <w:rsid w:val="00D3504D"/>
    <w:rsid w:val="00D47520"/>
    <w:rsid w:val="00DD1527"/>
    <w:rsid w:val="00DF40EC"/>
    <w:rsid w:val="00E3490A"/>
    <w:rsid w:val="00E740ED"/>
    <w:rsid w:val="00E86A4C"/>
    <w:rsid w:val="00F46291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4793"/>
  <w15:chartTrackingRefBased/>
  <w15:docId w15:val="{CBDAA1CA-8248-4BF2-B052-75F021B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7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261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617A"/>
    <w:rPr>
      <w:color w:val="605E5C"/>
      <w:shd w:val="clear" w:color="auto" w:fill="E1DFDD"/>
    </w:rPr>
  </w:style>
  <w:style w:type="paragraph" w:customStyle="1" w:styleId="Default">
    <w:name w:val="Default"/>
    <w:rsid w:val="001261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12617A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6137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BC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owas11/Studia/tree/main/Programowanie_wspolbiezne/LAB/2/watki/src/main/jav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rianowas11/Studia/blob/main/Programowanie_wspolbiezne/LAB/2/watki/src/main/java/Items/Item.jav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marianowas11/Studia/blob/main/Programowanie_wspolbiezne/LAB/2/watki/src/main/java/Main.java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256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Jackowski</dc:creator>
  <cp:keywords/>
  <dc:description/>
  <cp:lastModifiedBy>Mariusz Jackowski</cp:lastModifiedBy>
  <cp:revision>33</cp:revision>
  <cp:lastPrinted>2022-01-07T20:51:00Z</cp:lastPrinted>
  <dcterms:created xsi:type="dcterms:W3CDTF">2021-11-16T09:36:00Z</dcterms:created>
  <dcterms:modified xsi:type="dcterms:W3CDTF">2022-01-25T21:48:00Z</dcterms:modified>
</cp:coreProperties>
</file>