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949" w:rsidRPr="001E6949" w:rsidRDefault="001E6949" w:rsidP="001E6949">
      <w:pPr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 w:rsidRPr="001E6949">
        <w:rPr>
          <w:rFonts w:ascii="Times New Roman" w:hAnsi="Times New Roman" w:cs="Times New Roman"/>
          <w:sz w:val="32"/>
          <w:szCs w:val="32"/>
          <w:lang w:eastAsia="ru-RU"/>
        </w:rPr>
        <w:t>Комплекс физических упражнений для работы за компьютером</w:t>
      </w:r>
    </w:p>
    <w:p w:rsidR="001E6949" w:rsidRPr="001E6949" w:rsidRDefault="001E6949" w:rsidP="001E694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Упражнения для глаз</w:t>
      </w:r>
      <w:r w:rsidRPr="001E694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1. «Взгляд вдаль»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 xml:space="preserve">Перевести взгляд с экрана на </w:t>
      </w:r>
      <w:r w:rsidR="004D06AF">
        <w:rPr>
          <w:rFonts w:ascii="Times New Roman" w:hAnsi="Times New Roman" w:cs="Times New Roman"/>
          <w:sz w:val="28"/>
          <w:szCs w:val="28"/>
          <w:lang w:eastAsia="ru-RU"/>
        </w:rPr>
        <w:t xml:space="preserve">нос 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 xml:space="preserve">на </w:t>
      </w:r>
      <w:r w:rsidR="004D06AF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 xml:space="preserve"> секунд</w:t>
      </w:r>
      <w:r w:rsidR="004D06AF"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4D06AF">
        <w:rPr>
          <w:rFonts w:ascii="Times New Roman" w:hAnsi="Times New Roman" w:cs="Times New Roman"/>
          <w:sz w:val="28"/>
          <w:szCs w:val="28"/>
          <w:lang w:eastAsia="ru-RU"/>
        </w:rPr>
        <w:t xml:space="preserve">Затем посмотреть вдаль на 5-7 секунд. После посмотреть на палец вытянутой руки 3 секунды. 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 xml:space="preserve">Затем снова посмотреть </w:t>
      </w:r>
      <w:r w:rsidR="004D06AF">
        <w:rPr>
          <w:rFonts w:ascii="Times New Roman" w:hAnsi="Times New Roman" w:cs="Times New Roman"/>
          <w:sz w:val="28"/>
          <w:szCs w:val="28"/>
          <w:lang w:eastAsia="ru-RU"/>
        </w:rPr>
        <w:t>вдаль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. Повторить 5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7 раз.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2. Круговые движения глазами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Медленно вращать глазами по кругу сначала по часовой стрелке, затем против нее. Выполнить по 5 вращений в каждую сторону.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3. Частое моргание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Быстро моргать в течение 20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30 секунд для увлажнения глаз и снятия напряжения.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4. «Восьмерка»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Не поворачивая головы, глазами мысленно рисовать горизонтальную восьмерку. Повторить 5 раз в каждую сторону.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Упражнения для шеи</w:t>
      </w:r>
      <w:r w:rsidRPr="001E694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ED4CD4" w:rsidRDefault="00ED4CD4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D4CD4">
        <w:rPr>
          <w:rFonts w:ascii="Times New Roman" w:hAnsi="Times New Roman" w:cs="Times New Roman"/>
          <w:sz w:val="28"/>
          <w:szCs w:val="28"/>
          <w:lang w:eastAsia="ru-RU"/>
        </w:rPr>
        <w:t>1. Вытяжение шеи</w:t>
      </w:r>
    </w:p>
    <w:p w:rsidR="001E6949" w:rsidRDefault="00ED4CD4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D4CD4">
        <w:rPr>
          <w:rFonts w:ascii="Times New Roman" w:hAnsi="Times New Roman" w:cs="Times New Roman"/>
          <w:sz w:val="28"/>
          <w:szCs w:val="28"/>
          <w:lang w:eastAsia="ru-RU"/>
        </w:rPr>
        <w:t>Сидя прямо, медленно потянуться макушкой вверх, словно стараясь стать выше. Удерживать положение 5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ED4CD4">
        <w:rPr>
          <w:rFonts w:ascii="Times New Roman" w:hAnsi="Times New Roman" w:cs="Times New Roman"/>
          <w:sz w:val="28"/>
          <w:szCs w:val="28"/>
          <w:lang w:eastAsia="ru-RU"/>
        </w:rPr>
        <w:t>10 секунд, затем расслабиться. Повторить 5–8 раз.</w:t>
      </w:r>
    </w:p>
    <w:p w:rsidR="00ED4CD4" w:rsidRPr="001E6949" w:rsidRDefault="00ED4CD4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2. Повороты головы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Плавно поворачивать голову вправо и влево до ощущения легкого растяжения мышц. Повторить по 10 раз.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3. Круговые движения плечами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Поднимать плечи вверх и выполнять круговые движения назад и вперед по 10 раз.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Упражнения для рук и кистей</w:t>
      </w:r>
      <w:r w:rsidRPr="001E694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1. Вращение кистями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Вращать кистями рук по кругу по 10 раз в каждую сторону.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2. Сжимание и разжимание пальцев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Сильно сжать пальцы в кулак, затем полностью разжать. Повторить 15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20 раз.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3. Растяжка пальцев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Поочередно аккуратно оттягивать пальцы другой рукой. Удерживать растяжение 5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10 секунд.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Упражнения для спины и корпуса</w:t>
      </w:r>
      <w:r w:rsidRPr="001E694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1. Потягивание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Поднять руки вверх и потянуться всем телом. Удерживать положение 10 секунд. Повторить 3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5 раз.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2. Повороты корпуса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Сидя на стуле, выполнять плавные повороты корпуса вправо и влево. Повторить по 10 раз в каждую сторону.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3. Наклоны вперед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Встать, наклониться вперед и попытаться достать руками до пола. Удерживать положение 10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15 секунд.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Упражнения для ног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1. Подъем на носки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Встать и подняться на носки, затем опуститься. Выполнить 15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20 повторений.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2. Ходьба на месте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В течение 1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2 минут шагать на месте, высоко поднимая колени.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3. Приседания</w:t>
      </w:r>
    </w:p>
    <w:p w:rsid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Выполнить 10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15 неглубоких приседаний в удобном темпе.</w:t>
      </w:r>
    </w:p>
    <w:p w:rsidR="001E6949" w:rsidRPr="001E6949" w:rsidRDefault="001E6949" w:rsidP="001E694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949" w:rsidRPr="001E6949" w:rsidRDefault="001E6949" w:rsidP="001E694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Рекомендации по организации работы</w:t>
      </w:r>
      <w:r w:rsidRPr="001E694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1E6949" w:rsidRPr="001E6949" w:rsidRDefault="001E6949" w:rsidP="001E694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Делать короткий перерыв каждые 45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60 минут работы за компьютером.</w:t>
      </w:r>
    </w:p>
    <w:p w:rsidR="001E6949" w:rsidRPr="001E6949" w:rsidRDefault="001E6949" w:rsidP="001E694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Выполнять упражнения для глаз каждые 20</w:t>
      </w:r>
      <w:r w:rsidR="00DA596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1E6949">
        <w:rPr>
          <w:rFonts w:ascii="Times New Roman" w:hAnsi="Times New Roman" w:cs="Times New Roman"/>
          <w:sz w:val="28"/>
          <w:szCs w:val="28"/>
          <w:lang w:eastAsia="ru-RU"/>
        </w:rPr>
        <w:t>30 минут.</w:t>
      </w:r>
    </w:p>
    <w:p w:rsidR="001E6949" w:rsidRPr="001E6949" w:rsidRDefault="001E6949" w:rsidP="001E694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Следить за правильной осанкой.</w:t>
      </w:r>
    </w:p>
    <w:p w:rsidR="001E6949" w:rsidRPr="001E6949" w:rsidRDefault="001E6949" w:rsidP="001E694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Поддерживать достаточное освещение рабочего места.</w:t>
      </w:r>
    </w:p>
    <w:p w:rsidR="001E6949" w:rsidRPr="001E6949" w:rsidRDefault="001E6949" w:rsidP="001E694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1E6949">
        <w:rPr>
          <w:rFonts w:ascii="Times New Roman" w:hAnsi="Times New Roman" w:cs="Times New Roman"/>
          <w:sz w:val="28"/>
          <w:szCs w:val="28"/>
          <w:lang w:eastAsia="ru-RU"/>
        </w:rPr>
        <w:t>Регулярно проветривать помещение.</w:t>
      </w:r>
    </w:p>
    <w:sectPr w:rsidR="001E6949" w:rsidRPr="001E6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13F70"/>
    <w:multiLevelType w:val="hybridMultilevel"/>
    <w:tmpl w:val="C3400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E5633"/>
    <w:multiLevelType w:val="multilevel"/>
    <w:tmpl w:val="323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523862">
    <w:abstractNumId w:val="1"/>
  </w:num>
  <w:num w:numId="2" w16cid:durableId="163108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949"/>
    <w:rsid w:val="001E6949"/>
    <w:rsid w:val="004D06AF"/>
    <w:rsid w:val="00DA596C"/>
    <w:rsid w:val="00ED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0DC61C"/>
  <w15:chartTrackingRefBased/>
  <w15:docId w15:val="{EA52F9EC-0DFC-BC45-B6DD-14186C76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E694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E694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E694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94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E694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E694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E69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1E6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6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ДoXa Фe</dc:creator>
  <cp:keywords/>
  <dc:description/>
  <cp:lastModifiedBy>ДoXa Фe</cp:lastModifiedBy>
  <cp:revision>3</cp:revision>
  <cp:lastPrinted>2026-06-03T21:23:00Z</cp:lastPrinted>
  <dcterms:created xsi:type="dcterms:W3CDTF">2026-06-03T21:23:00Z</dcterms:created>
  <dcterms:modified xsi:type="dcterms:W3CDTF">2026-06-03T21:25:00Z</dcterms:modified>
</cp:coreProperties>
</file>