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B0D9" w14:textId="77777777" w:rsidR="00853F6F" w:rsidRP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b/>
          <w:sz w:val="40"/>
          <w:szCs w:val="28"/>
          <w:lang w:eastAsia="en-US"/>
        </w:rPr>
      </w:pPr>
      <w:r w:rsidRPr="00853F6F">
        <w:rPr>
          <w:rFonts w:ascii="Century Gothic" w:eastAsia="Times New Roman" w:hAnsi="Century Gothic" w:cs="Times New Roman"/>
          <w:b/>
          <w:sz w:val="40"/>
          <w:szCs w:val="28"/>
          <w:lang w:eastAsia="en-US"/>
        </w:rPr>
        <w:t xml:space="preserve">Extracting Metals by Reduction with Carbon </w:t>
      </w:r>
    </w:p>
    <w:p w14:paraId="6AEEBDAA" w14:textId="6A0D3D8E" w:rsid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 xml:space="preserve">In this experiment, you will use carbon to extract copper from copper oxide. </w:t>
      </w:r>
    </w:p>
    <w:p w14:paraId="18FF6088" w14:textId="77777777" w:rsid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</w:p>
    <w:p w14:paraId="63EF07C2" w14:textId="77777777" w:rsidR="00853F6F" w:rsidRPr="00751278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b/>
          <w:bCs/>
          <w:lang w:eastAsia="en-US"/>
        </w:rPr>
      </w:pPr>
      <w:r w:rsidRPr="00751278">
        <w:rPr>
          <w:rFonts w:ascii="Century Gothic" w:eastAsia="Times New Roman" w:hAnsi="Century Gothic" w:cs="Times New Roman"/>
          <w:b/>
          <w:bCs/>
          <w:lang w:eastAsia="en-US"/>
        </w:rPr>
        <w:t>Method</w:t>
      </w:r>
    </w:p>
    <w:p w14:paraId="640997FC" w14:textId="77777777" w:rsidR="00853F6F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Place one heaped spatula of copper oxide and one of charcoal powder (carbon powder) in a crucible. </w:t>
      </w:r>
    </w:p>
    <w:p w14:paraId="5F1877B6" w14:textId="79257F2F" w:rsidR="00853F6F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Mix the powders together and tap the crucible on the work surface gently to level the mixture. </w:t>
      </w:r>
    </w:p>
    <w:p w14:paraId="48B560CD" w14:textId="77777777" w:rsidR="00853F6F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Sprinkle a layer of charcoal powder over the top of the mixture so that it is completely covered. </w:t>
      </w:r>
    </w:p>
    <w:p w14:paraId="714F7096" w14:textId="77777777" w:rsidR="00853F6F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Put a lid on the crucible and place the crucible over a Bunsen burner. </w:t>
      </w:r>
    </w:p>
    <w:p w14:paraId="0F9F1BB6" w14:textId="77777777" w:rsidR="00853F6F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Heat the crucible gently for 1 minute, and then more strongly for 5 minutes. </w:t>
      </w:r>
    </w:p>
    <w:p w14:paraId="65F6DA46" w14:textId="77777777" w:rsidR="00853F6F" w:rsidRPr="0072386C" w:rsidRDefault="00853F6F" w:rsidP="00853F6F">
      <w:pPr>
        <w:pStyle w:val="ListParagraph"/>
        <w:numPr>
          <w:ilvl w:val="0"/>
          <w:numId w:val="2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Turn off the Bunsen burner and leave your crucible to cool.  </w:t>
      </w:r>
    </w:p>
    <w:p w14:paraId="4A20A25F" w14:textId="77777777" w:rsidR="00853F6F" w:rsidRPr="0072386C" w:rsidRDefault="00853F6F" w:rsidP="00853F6F">
      <w:pPr>
        <w:spacing w:after="200" w:line="276" w:lineRule="auto"/>
        <w:jc w:val="center"/>
        <w:rPr>
          <w:rFonts w:ascii="Century Gothic" w:eastAsia="Times New Roman" w:hAnsi="Century Gothic" w:cs="Times New Roman"/>
          <w:lang w:eastAsia="en-US"/>
        </w:rPr>
      </w:pPr>
    </w:p>
    <w:p w14:paraId="6101E26A" w14:textId="77777777" w:rsidR="00853F6F" w:rsidRPr="0072386C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b/>
          <w:lang w:eastAsia="en-US"/>
        </w:rPr>
      </w:pPr>
      <w:r>
        <w:rPr>
          <w:rFonts w:ascii="Century Gothic" w:eastAsia="Times New Roman" w:hAnsi="Century Gothic" w:cs="Times New Roman"/>
          <w:b/>
          <w:lang w:eastAsia="en-US"/>
        </w:rPr>
        <w:t>Answer the questions below</w:t>
      </w:r>
    </w:p>
    <w:p w14:paraId="2057D66D" w14:textId="77777777" w:rsidR="00853F6F" w:rsidRPr="0072386C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>What does your metal oxide look like before heating?</w:t>
      </w:r>
    </w:p>
    <w:p w14:paraId="64C9C5DF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2BB8F7A5" w14:textId="0616438D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1F2A1A8B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7201438A" w14:textId="77777777" w:rsidR="00853F6F" w:rsidRPr="0072386C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>Why is it important to mix the metal oxide and charcoal well?</w:t>
      </w:r>
    </w:p>
    <w:p w14:paraId="3588F3BA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61FB044E" w14:textId="2D490151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64C44A74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75E10717" w14:textId="77777777" w:rsidR="00853F6F" w:rsidRPr="0072386C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>Why do you cover the mixture in the crucible with a layer of charcoal?</w:t>
      </w:r>
    </w:p>
    <w:p w14:paraId="54D9E6A1" w14:textId="59692FA9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33565956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46719045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0DB8827B" w14:textId="77777777" w:rsidR="00853F6F" w:rsidRPr="0072386C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>Why must you let the mixture cool in the crucible before looking at it?</w:t>
      </w:r>
    </w:p>
    <w:p w14:paraId="7A72733C" w14:textId="1827031F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2BAF7B34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13BBBABD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23F7948B" w14:textId="77777777" w:rsidR="00853F6F" w:rsidRPr="0072386C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>Write a word equation for this reduction reaction</w:t>
      </w:r>
    </w:p>
    <w:p w14:paraId="6C0A4E98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6275FC9A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4D45270C" w14:textId="331C6B8B" w:rsidR="00853F6F" w:rsidRPr="00853F6F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 xml:space="preserve">Describe in words what has happened, using the key terms oxidation (or oxidised), reduction (or reduced) and reducing agent.  </w:t>
      </w:r>
    </w:p>
    <w:p w14:paraId="70F7CF19" w14:textId="12AE0426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38E1D95B" w14:textId="4B5C50B3" w:rsidR="00853F6F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2F90B84C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6DD0E6D1" w14:textId="77777777" w:rsidR="00853F6F" w:rsidRPr="0072386C" w:rsidRDefault="00853F6F" w:rsidP="00853F6F">
      <w:pPr>
        <w:spacing w:after="200" w:line="276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0233E022" w14:textId="77777777" w:rsidR="00853F6F" w:rsidRDefault="00853F6F" w:rsidP="00853F6F">
      <w:pPr>
        <w:numPr>
          <w:ilvl w:val="0"/>
          <w:numId w:val="1"/>
        </w:num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72386C">
        <w:rPr>
          <w:rFonts w:ascii="Century Gothic" w:eastAsia="Times New Roman" w:hAnsi="Century Gothic" w:cs="Times New Roman"/>
          <w:lang w:eastAsia="en-US"/>
        </w:rPr>
        <w:t xml:space="preserve">Write a balanced symbol equation for the reaction. </w:t>
      </w:r>
    </w:p>
    <w:p w14:paraId="1B2A23BD" w14:textId="77777777" w:rsidR="00853F6F" w:rsidRDefault="00853F6F" w:rsidP="00853F6F">
      <w:p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</w:p>
    <w:p w14:paraId="3AA9C3A8" w14:textId="5DFB0A35" w:rsid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</w:p>
    <w:p w14:paraId="02C381DA" w14:textId="77777777" w:rsid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</w:p>
    <w:p w14:paraId="1DC3E524" w14:textId="21593F92" w:rsidR="00853F6F" w:rsidRDefault="00853F6F" w:rsidP="00853F6F">
      <w:pPr>
        <w:pStyle w:val="ListParagraph"/>
        <w:numPr>
          <w:ilvl w:val="0"/>
          <w:numId w:val="1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Once your crucible has cooled down, tip the contents onto a paper towel. What can you see?</w:t>
      </w:r>
    </w:p>
    <w:p w14:paraId="77E8806E" w14:textId="77777777" w:rsidR="00853F6F" w:rsidRP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</w:p>
    <w:p w14:paraId="7F3A5923" w14:textId="77777777" w:rsidR="00853F6F" w:rsidRDefault="00853F6F" w:rsidP="00853F6F">
      <w:p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</w:p>
    <w:p w14:paraId="7C7A835B" w14:textId="77777777" w:rsidR="00853F6F" w:rsidRPr="00751278" w:rsidRDefault="00853F6F" w:rsidP="00853F6F">
      <w:pPr>
        <w:pStyle w:val="ListParagraph"/>
        <w:numPr>
          <w:ilvl w:val="0"/>
          <w:numId w:val="1"/>
        </w:numPr>
        <w:spacing w:after="200" w:line="276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Copper can be extracted from copper oxide using reduction with carbon, but aluminium cannot be extracted using reduction with carbon. Explain why this is using key terms. </w:t>
      </w:r>
    </w:p>
    <w:p w14:paraId="030E2CC7" w14:textId="77777777" w:rsidR="00853F6F" w:rsidRPr="0072386C" w:rsidRDefault="00853F6F" w:rsidP="00853F6F">
      <w:pPr>
        <w:spacing w:after="200" w:line="276" w:lineRule="auto"/>
        <w:contextualSpacing/>
        <w:rPr>
          <w:rFonts w:ascii="Century Gothic" w:eastAsia="Times New Roman" w:hAnsi="Century Gothic" w:cs="Times New Roman"/>
          <w:lang w:eastAsia="en-US"/>
        </w:rPr>
      </w:pPr>
    </w:p>
    <w:p w14:paraId="51D8855D" w14:textId="77777777" w:rsidR="00853F6F" w:rsidRPr="0072386C" w:rsidRDefault="00853F6F" w:rsidP="00853F6F"/>
    <w:p w14:paraId="44A97652" w14:textId="77777777" w:rsidR="003D6500" w:rsidRPr="000E1EB6" w:rsidRDefault="00F6233C">
      <w:pPr>
        <w:rPr>
          <w:rFonts w:ascii="Century Gothic" w:hAnsi="Century Gothic"/>
        </w:rPr>
      </w:pPr>
    </w:p>
    <w:sectPr w:rsidR="003D6500" w:rsidRPr="000E1EB6" w:rsidSect="00853F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32A5F" w14:textId="77777777" w:rsidR="008E7374" w:rsidRDefault="008E7374" w:rsidP="009723EA">
      <w:r>
        <w:separator/>
      </w:r>
    </w:p>
  </w:endnote>
  <w:endnote w:type="continuationSeparator" w:id="0">
    <w:p w14:paraId="782BA9EA" w14:textId="77777777" w:rsidR="008E7374" w:rsidRDefault="008E737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A97A6" w14:textId="77777777" w:rsidR="008E7374" w:rsidRDefault="008E7374" w:rsidP="009723EA">
      <w:r>
        <w:separator/>
      </w:r>
    </w:p>
  </w:footnote>
  <w:footnote w:type="continuationSeparator" w:id="0">
    <w:p w14:paraId="48F3BD39" w14:textId="77777777" w:rsidR="008E7374" w:rsidRDefault="008E737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6A73DF4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21744916">
          <wp:simplePos x="0" y="0"/>
          <wp:positionH relativeFrom="column">
            <wp:posOffset>-469900</wp:posOffset>
          </wp:positionH>
          <wp:positionV relativeFrom="paragraph">
            <wp:posOffset>-456566</wp:posOffset>
          </wp:positionV>
          <wp:extent cx="7569200" cy="10698949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250" cy="10714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362D1"/>
    <w:multiLevelType w:val="hybridMultilevel"/>
    <w:tmpl w:val="4D6CC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1604D"/>
    <w:multiLevelType w:val="hybridMultilevel"/>
    <w:tmpl w:val="450AEBF2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79624677">
    <w:abstractNumId w:val="1"/>
  </w:num>
  <w:num w:numId="2" w16cid:durableId="105627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E1EB6"/>
    <w:rsid w:val="00232CAD"/>
    <w:rsid w:val="00853F6F"/>
    <w:rsid w:val="008E7374"/>
    <w:rsid w:val="009723EA"/>
    <w:rsid w:val="009B68C3"/>
    <w:rsid w:val="00A47D6F"/>
    <w:rsid w:val="00B12763"/>
    <w:rsid w:val="00BA2568"/>
    <w:rsid w:val="00D61468"/>
    <w:rsid w:val="00F6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F6F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853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4916B3-B2E8-4F4B-8683-52D9CD3C81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2022-03-29T09:11:00Z</dcterms:created>
  <dcterms:modified xsi:type="dcterms:W3CDTF">2022-05-24T10:14:00Z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