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94B" w:rsidRPr="0089194B" w:rsidRDefault="00476095" w:rsidP="0089194B">
      <w:pPr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>: Управлять</w:t>
      </w:r>
      <w:r w:rsidR="0089194B" w:rsidRPr="0089194B">
        <w:rPr>
          <w:b/>
          <w:bCs/>
        </w:rPr>
        <w:t xml:space="preserve"> расписанием мастеров</w:t>
      </w:r>
    </w:p>
    <w:p w:rsidR="0089194B" w:rsidRPr="0089194B" w:rsidRDefault="0089194B" w:rsidP="0089194B">
      <w:r w:rsidRPr="0089194B">
        <w:rPr>
          <w:b/>
          <w:bCs/>
        </w:rPr>
        <w:t>1. Основное действующее лицо (</w:t>
      </w:r>
      <w:proofErr w:type="spellStart"/>
      <w:r w:rsidRPr="0089194B">
        <w:rPr>
          <w:b/>
          <w:bCs/>
        </w:rPr>
        <w:t>Primary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Actor</w:t>
      </w:r>
      <w:proofErr w:type="spellEnd"/>
      <w:r w:rsidRPr="0089194B">
        <w:rPr>
          <w:b/>
          <w:bCs/>
        </w:rPr>
        <w:t>):</w:t>
      </w:r>
      <w:r w:rsidRPr="0089194B">
        <w:t xml:space="preserve"> Менеджер </w:t>
      </w:r>
      <w:proofErr w:type="spellStart"/>
      <w:r w:rsidRPr="0089194B">
        <w:t>барбершопа</w:t>
      </w:r>
      <w:proofErr w:type="spellEnd"/>
    </w:p>
    <w:p w:rsidR="0089194B" w:rsidRPr="0089194B" w:rsidRDefault="0089194B" w:rsidP="0089194B">
      <w:pPr>
        <w:numPr>
          <w:ilvl w:val="0"/>
          <w:numId w:val="7"/>
        </w:numPr>
      </w:pPr>
      <w:r w:rsidRPr="0089194B">
        <w:rPr>
          <w:b/>
          <w:bCs/>
        </w:rPr>
        <w:t>Обоснование:</w:t>
      </w:r>
      <w:r w:rsidRPr="0089194B">
        <w:t> Именно менеджер является инициатором взаимодействия с системой для достижения бизнес-цели — поддержания актуального расписания услуг мастеров. Это обеспечивает корректную работу онлайн-записи, что, в свою очередь, способствует развитию бизнеса и снижению трудозатрат.</w:t>
      </w:r>
    </w:p>
    <w:p w:rsidR="0089194B" w:rsidRPr="0089194B" w:rsidRDefault="0089194B" w:rsidP="0089194B">
      <w:r w:rsidRPr="0089194B">
        <w:rPr>
          <w:b/>
          <w:bCs/>
        </w:rPr>
        <w:t>2. Цель (</w:t>
      </w:r>
      <w:proofErr w:type="spellStart"/>
      <w:r w:rsidRPr="0089194B">
        <w:rPr>
          <w:b/>
          <w:bCs/>
        </w:rPr>
        <w:t>Goal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0"/>
          <w:numId w:val="8"/>
        </w:numPr>
      </w:pPr>
      <w:r w:rsidRPr="0089194B">
        <w:rPr>
          <w:b/>
          <w:bCs/>
        </w:rPr>
        <w:t>Бизнес-потребность:</w:t>
      </w:r>
      <w:r w:rsidRPr="0089194B">
        <w:t> Обеспечить возможность онлайн-записи клиентов, предоставив им актуальную информацию о доступных для бронирования интервалах времени у мастеров.</w:t>
      </w:r>
    </w:p>
    <w:p w:rsidR="0089194B" w:rsidRPr="0089194B" w:rsidRDefault="0089194B" w:rsidP="0089194B">
      <w:pPr>
        <w:numPr>
          <w:ilvl w:val="0"/>
          <w:numId w:val="8"/>
        </w:numPr>
      </w:pPr>
      <w:r w:rsidRPr="0089194B">
        <w:rPr>
          <w:b/>
          <w:bCs/>
        </w:rPr>
        <w:t xml:space="preserve">Цель </w:t>
      </w:r>
      <w:proofErr w:type="spellStart"/>
      <w:r w:rsidRPr="0089194B">
        <w:rPr>
          <w:b/>
          <w:bCs/>
        </w:rPr>
        <w:t>Use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Case</w:t>
      </w:r>
      <w:proofErr w:type="spellEnd"/>
      <w:r w:rsidRPr="0089194B">
        <w:rPr>
          <w:b/>
          <w:bCs/>
        </w:rPr>
        <w:t>:</w:t>
      </w:r>
      <w:r w:rsidRPr="0089194B">
        <w:t> Внести в систему или изменить в системе расписание конкретного мастера (рабочие часы, выходные) и закрепленные за ним услуги, чтобы оно всегда отражало текущую ситуацию, без учета уже занятых слотов.</w:t>
      </w:r>
    </w:p>
    <w:p w:rsidR="0089194B" w:rsidRPr="0089194B" w:rsidRDefault="0089194B" w:rsidP="0089194B">
      <w:r w:rsidRPr="0089194B">
        <w:rPr>
          <w:b/>
          <w:bCs/>
        </w:rPr>
        <w:t>3. Уникальный идентификатор:</w:t>
      </w:r>
      <w:r w:rsidRPr="0089194B">
        <w:t> UC-01</w:t>
      </w:r>
    </w:p>
    <w:p w:rsidR="0089194B" w:rsidRPr="0089194B" w:rsidRDefault="0089194B" w:rsidP="0089194B">
      <w:r w:rsidRPr="0089194B">
        <w:rPr>
          <w:b/>
          <w:bCs/>
        </w:rPr>
        <w:t>4. Название:</w:t>
      </w:r>
      <w:r w:rsidRPr="0089194B">
        <w:t> Обновить расписание мастера</w:t>
      </w:r>
    </w:p>
    <w:p w:rsidR="0089194B" w:rsidRPr="0089194B" w:rsidRDefault="0089194B" w:rsidP="0089194B">
      <w:r w:rsidRPr="0089194B">
        <w:rPr>
          <w:b/>
          <w:bCs/>
        </w:rPr>
        <w:t>5. Роль и интерес основного действующего лица (</w:t>
      </w:r>
      <w:proofErr w:type="spellStart"/>
      <w:r w:rsidRPr="0089194B">
        <w:rPr>
          <w:b/>
          <w:bCs/>
        </w:rPr>
        <w:t>Actor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and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Interest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0"/>
          <w:numId w:val="9"/>
        </w:numPr>
      </w:pPr>
      <w:r w:rsidRPr="0089194B">
        <w:rPr>
          <w:b/>
          <w:bCs/>
        </w:rPr>
        <w:t>Роль:</w:t>
      </w:r>
      <w:r w:rsidRPr="0089194B">
        <w:t> Менеджер</w:t>
      </w:r>
    </w:p>
    <w:p w:rsidR="0089194B" w:rsidRPr="0089194B" w:rsidRDefault="0089194B" w:rsidP="0089194B">
      <w:pPr>
        <w:numPr>
          <w:ilvl w:val="0"/>
          <w:numId w:val="9"/>
        </w:numPr>
      </w:pPr>
      <w:r w:rsidRPr="0089194B">
        <w:rPr>
          <w:b/>
          <w:bCs/>
        </w:rPr>
        <w:t>Интерес:</w:t>
      </w:r>
      <w:r w:rsidRPr="0089194B">
        <w:t> Менеджер заинтересован в том, чтобы расписание мастеров в системе всегда было актуальным. Это минимизирует ошибки при записи (например, запись на нерабочее время), снижает количество ручных корректировок и жалоб от клиентов, а также обеспечивает равномерную и эффективную загрузку мастеров.</w:t>
      </w:r>
    </w:p>
    <w:p w:rsidR="0089194B" w:rsidRPr="0089194B" w:rsidRDefault="0089194B" w:rsidP="0089194B">
      <w:r w:rsidRPr="0089194B">
        <w:rPr>
          <w:b/>
          <w:bCs/>
        </w:rPr>
        <w:t>6. Другие заинтересованные стороны (</w:t>
      </w:r>
      <w:proofErr w:type="spellStart"/>
      <w:r w:rsidRPr="0089194B">
        <w:rPr>
          <w:b/>
          <w:bCs/>
        </w:rPr>
        <w:t>Stakeholders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and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Interests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0"/>
          <w:numId w:val="10"/>
        </w:numPr>
      </w:pPr>
      <w:r w:rsidRPr="0089194B">
        <w:rPr>
          <w:b/>
          <w:bCs/>
        </w:rPr>
        <w:t>Мастер:</w:t>
      </w:r>
    </w:p>
    <w:p w:rsidR="0089194B" w:rsidRPr="0089194B" w:rsidRDefault="0089194B" w:rsidP="0089194B">
      <w:pPr>
        <w:numPr>
          <w:ilvl w:val="1"/>
          <w:numId w:val="10"/>
        </w:numPr>
      </w:pPr>
      <w:r w:rsidRPr="0089194B">
        <w:rPr>
          <w:b/>
          <w:bCs/>
        </w:rPr>
        <w:t>Интерес:</w:t>
      </w:r>
      <w:r w:rsidRPr="0089194B">
        <w:t> Мастер заинтересован в том, чтобы в системе было отражено его реальное рабочее время и список оказываемых им услуг. Это гарантирует, что к нему будут записываться только в правильные дни и на те услуги, которые он действительно предоставляет, что предотвращает недопонимание и конфликты с клиентами и менеджером.</w:t>
      </w:r>
    </w:p>
    <w:p w:rsidR="0089194B" w:rsidRPr="0089194B" w:rsidRDefault="0089194B" w:rsidP="0089194B">
      <w:pPr>
        <w:numPr>
          <w:ilvl w:val="0"/>
          <w:numId w:val="10"/>
        </w:numPr>
      </w:pPr>
      <w:r w:rsidRPr="0089194B">
        <w:rPr>
          <w:b/>
          <w:bCs/>
        </w:rPr>
        <w:t xml:space="preserve">Клиент (в </w:t>
      </w:r>
      <w:proofErr w:type="spellStart"/>
      <w:r w:rsidRPr="0089194B">
        <w:rPr>
          <w:b/>
          <w:bCs/>
        </w:rPr>
        <w:t>т.ч</w:t>
      </w:r>
      <w:proofErr w:type="spellEnd"/>
      <w:r w:rsidRPr="0089194B">
        <w:rPr>
          <w:b/>
          <w:bCs/>
        </w:rPr>
        <w:t>. потенциальный):</w:t>
      </w:r>
    </w:p>
    <w:p w:rsidR="0089194B" w:rsidRPr="0089194B" w:rsidRDefault="0089194B" w:rsidP="0089194B">
      <w:pPr>
        <w:numPr>
          <w:ilvl w:val="1"/>
          <w:numId w:val="10"/>
        </w:numPr>
      </w:pPr>
      <w:r w:rsidRPr="0089194B">
        <w:rPr>
          <w:b/>
          <w:bCs/>
        </w:rPr>
        <w:t>Интерес:</w:t>
      </w:r>
      <w:r w:rsidRPr="0089194B">
        <w:t> Клиент косвенно заинтересован в актуальности базового расписания. Это основа для того, чтобы система могла показать ему реальные свободные слоты для записи. Некорректное расписание приводит к невозможности записаться в удобное время или к ошибочным бронированиям.</w:t>
      </w:r>
    </w:p>
    <w:p w:rsidR="0089194B" w:rsidRPr="0089194B" w:rsidRDefault="0089194B" w:rsidP="0089194B">
      <w:r w:rsidRPr="0089194B">
        <w:rPr>
          <w:b/>
          <w:bCs/>
        </w:rPr>
        <w:t>7. Предусловия (</w:t>
      </w:r>
      <w:proofErr w:type="spellStart"/>
      <w:r w:rsidRPr="0089194B">
        <w:rPr>
          <w:b/>
          <w:bCs/>
        </w:rPr>
        <w:t>Preconditions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0"/>
          <w:numId w:val="11"/>
        </w:numPr>
      </w:pPr>
      <w:r w:rsidRPr="0089194B">
        <w:t>Менеджер имеет учетную запись в системе и авторизован в ней с достаточным уровнем доступа.</w:t>
      </w:r>
    </w:p>
    <w:p w:rsidR="0089194B" w:rsidRPr="0089194B" w:rsidRDefault="0089194B" w:rsidP="0089194B">
      <w:pPr>
        <w:numPr>
          <w:ilvl w:val="0"/>
          <w:numId w:val="11"/>
        </w:numPr>
      </w:pPr>
      <w:r w:rsidRPr="0089194B">
        <w:t>Мастер, для которого изменяется расписание, существует в системе (учетная запись мастера создана).</w:t>
      </w:r>
    </w:p>
    <w:p w:rsidR="0089194B" w:rsidRPr="0089194B" w:rsidRDefault="0089194B" w:rsidP="0089194B">
      <w:r w:rsidRPr="0089194B">
        <w:rPr>
          <w:b/>
          <w:bCs/>
        </w:rPr>
        <w:t>8. Триггер (</w:t>
      </w:r>
      <w:proofErr w:type="spellStart"/>
      <w:r w:rsidRPr="0089194B">
        <w:rPr>
          <w:b/>
          <w:bCs/>
        </w:rPr>
        <w:t>Trigger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r w:rsidRPr="0089194B">
        <w:rPr>
          <w:b/>
          <w:bCs/>
        </w:rPr>
        <w:lastRenderedPageBreak/>
        <w:t>Триггер UC:</w:t>
      </w:r>
      <w:r w:rsidRPr="0089194B">
        <w:t> Действие Менеджера, заключающееся в переходе в интерфейс управления расписанием и выборе конкретного Мастера для внесения изменений.</w:t>
      </w:r>
    </w:p>
    <w:p w:rsidR="0089194B" w:rsidRPr="0089194B" w:rsidRDefault="0089194B" w:rsidP="0089194B">
      <w:r w:rsidRPr="0089194B">
        <w:rPr>
          <w:b/>
          <w:bCs/>
        </w:rPr>
        <w:t>Это действие может быть инициировано одним из следующих событий:</w:t>
      </w:r>
    </w:p>
    <w:p w:rsidR="0089194B" w:rsidRPr="0089194B" w:rsidRDefault="0089194B" w:rsidP="0089194B">
      <w:pPr>
        <w:numPr>
          <w:ilvl w:val="0"/>
          <w:numId w:val="14"/>
        </w:numPr>
      </w:pPr>
      <w:r w:rsidRPr="0089194B">
        <w:rPr>
          <w:b/>
          <w:bCs/>
        </w:rPr>
        <w:t>Изменение состояния:</w:t>
      </w:r>
      <w:r w:rsidRPr="0089194B">
        <w:t> Получение информации от Мастера об изменении его личного графика (болезнь, отпуск, смена рабочей смены).</w:t>
      </w:r>
    </w:p>
    <w:p w:rsidR="0089194B" w:rsidRPr="0089194B" w:rsidRDefault="0089194B" w:rsidP="0089194B">
      <w:pPr>
        <w:numPr>
          <w:ilvl w:val="0"/>
          <w:numId w:val="14"/>
        </w:numPr>
      </w:pPr>
      <w:r w:rsidRPr="0089194B">
        <w:rPr>
          <w:b/>
          <w:bCs/>
        </w:rPr>
        <w:t>Действие:</w:t>
      </w:r>
      <w:r w:rsidRPr="0089194B">
        <w:t> Плановое регулярное действие Менеджера (например, в начале недели) по массовой проверке и актуализации расписаний всех мастеров на предстоящий период.</w:t>
      </w:r>
    </w:p>
    <w:p w:rsidR="0089194B" w:rsidRPr="0089194B" w:rsidRDefault="0089194B" w:rsidP="0089194B">
      <w:pPr>
        <w:numPr>
          <w:ilvl w:val="0"/>
          <w:numId w:val="14"/>
        </w:numPr>
      </w:pPr>
      <w:r w:rsidRPr="0089194B">
        <w:rPr>
          <w:b/>
          <w:bCs/>
        </w:rPr>
        <w:t>Изменение состояния:</w:t>
      </w:r>
      <w:r w:rsidRPr="0089194B">
        <w:t xml:space="preserve"> Изменение списка услуг, предоставляемых </w:t>
      </w:r>
      <w:proofErr w:type="spellStart"/>
      <w:r w:rsidRPr="0089194B">
        <w:t>барбершопом</w:t>
      </w:r>
      <w:proofErr w:type="spellEnd"/>
      <w:r w:rsidRPr="0089194B">
        <w:t>, или назначение Мастеру новой услуги, что требует закрепления ее за ним в расписании.</w:t>
      </w:r>
    </w:p>
    <w:p w:rsidR="0089194B" w:rsidRPr="0089194B" w:rsidRDefault="0089194B" w:rsidP="0089194B">
      <w:pPr>
        <w:ind w:left="1080"/>
      </w:pPr>
    </w:p>
    <w:p w:rsidR="0089194B" w:rsidRPr="0089194B" w:rsidRDefault="0089194B" w:rsidP="0089194B">
      <w:r w:rsidRPr="0089194B">
        <w:rPr>
          <w:b/>
          <w:bCs/>
        </w:rPr>
        <w:t>9. Постусловия (</w:t>
      </w:r>
      <w:proofErr w:type="spellStart"/>
      <w:r w:rsidRPr="0089194B">
        <w:rPr>
          <w:b/>
          <w:bCs/>
        </w:rPr>
        <w:t>Postconditions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0"/>
          <w:numId w:val="13"/>
        </w:numPr>
      </w:pPr>
      <w:r w:rsidRPr="0089194B">
        <w:rPr>
          <w:b/>
          <w:bCs/>
        </w:rPr>
        <w:t>Минимальные гарантии (</w:t>
      </w:r>
      <w:proofErr w:type="spellStart"/>
      <w:r w:rsidRPr="0089194B">
        <w:rPr>
          <w:b/>
          <w:bCs/>
        </w:rPr>
        <w:t>Minimal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Guarantees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1"/>
          <w:numId w:val="13"/>
        </w:numPr>
      </w:pPr>
      <w:r w:rsidRPr="0089194B">
        <w:t>При любом исходе (успех или отмена) система сохраняет свою целостность, и данные, не связанные с этим расписанием, не изменяются.</w:t>
      </w:r>
    </w:p>
    <w:p w:rsidR="0089194B" w:rsidRPr="0089194B" w:rsidRDefault="0089194B" w:rsidP="0089194B">
      <w:pPr>
        <w:numPr>
          <w:ilvl w:val="1"/>
          <w:numId w:val="13"/>
        </w:numPr>
      </w:pPr>
      <w:r w:rsidRPr="0089194B">
        <w:t>Журнал действий системы фиксирует факт попытки изменения расписания менеджером.</w:t>
      </w:r>
    </w:p>
    <w:p w:rsidR="0089194B" w:rsidRPr="0089194B" w:rsidRDefault="0089194B" w:rsidP="0089194B">
      <w:pPr>
        <w:numPr>
          <w:ilvl w:val="0"/>
          <w:numId w:val="13"/>
        </w:numPr>
      </w:pPr>
      <w:r w:rsidRPr="0089194B">
        <w:rPr>
          <w:b/>
          <w:bCs/>
        </w:rPr>
        <w:t>Гарантии успеха (</w:t>
      </w:r>
      <w:proofErr w:type="spellStart"/>
      <w:r w:rsidRPr="0089194B">
        <w:rPr>
          <w:b/>
          <w:bCs/>
        </w:rPr>
        <w:t>Success</w:t>
      </w:r>
      <w:proofErr w:type="spellEnd"/>
      <w:r w:rsidRPr="0089194B">
        <w:rPr>
          <w:b/>
          <w:bCs/>
        </w:rPr>
        <w:t xml:space="preserve"> </w:t>
      </w:r>
      <w:proofErr w:type="spellStart"/>
      <w:r w:rsidRPr="0089194B">
        <w:rPr>
          <w:b/>
          <w:bCs/>
        </w:rPr>
        <w:t>Guarantees</w:t>
      </w:r>
      <w:proofErr w:type="spellEnd"/>
      <w:r w:rsidRPr="0089194B">
        <w:rPr>
          <w:b/>
          <w:bCs/>
        </w:rPr>
        <w:t>):</w:t>
      </w:r>
    </w:p>
    <w:p w:rsidR="0089194B" w:rsidRPr="0089194B" w:rsidRDefault="0089194B" w:rsidP="0089194B">
      <w:pPr>
        <w:numPr>
          <w:ilvl w:val="1"/>
          <w:numId w:val="13"/>
        </w:numPr>
      </w:pPr>
      <w:r w:rsidRPr="0089194B">
        <w:t>Расписание мастера (рабочие дни/часы, выходные) и список закрепленных за ним услуг сохранены в системе и обновлены.</w:t>
      </w:r>
    </w:p>
    <w:p w:rsidR="0089194B" w:rsidRPr="0089194B" w:rsidRDefault="0089194B" w:rsidP="0089194B">
      <w:pPr>
        <w:numPr>
          <w:ilvl w:val="1"/>
          <w:numId w:val="13"/>
        </w:numPr>
      </w:pPr>
      <w:r w:rsidRPr="0089194B">
        <w:t>Изменения в расписании немедленно учитываются модулем онлайн-записи при расчете свободных слотов для новых клиентов.</w:t>
      </w:r>
    </w:p>
    <w:p w:rsidR="0089194B" w:rsidRPr="0089194B" w:rsidRDefault="0089194B" w:rsidP="0089194B">
      <w:pPr>
        <w:numPr>
          <w:ilvl w:val="1"/>
          <w:numId w:val="13"/>
        </w:numPr>
      </w:pPr>
      <w:r w:rsidRPr="0089194B">
        <w:t>Система уведомляет мастера об изменении его расписания (например, через внутреннее уведомление или Telegram-бота). </w:t>
      </w:r>
      <w:r w:rsidRPr="0089194B">
        <w:rPr>
          <w:i/>
          <w:iCs/>
        </w:rPr>
        <w:t>(Дополнительное условие)</w:t>
      </w:r>
    </w:p>
    <w:p w:rsidR="0089194B" w:rsidRPr="0089194B" w:rsidRDefault="0089194B" w:rsidP="0089194B">
      <w:bookmarkStart w:id="0" w:name="_GoBack"/>
      <w:bookmarkEnd w:id="0"/>
    </w:p>
    <w:p w:rsidR="0089194B" w:rsidRPr="0089194B" w:rsidRDefault="0089194B" w:rsidP="0089194B">
      <w:r w:rsidRPr="0089194B">
        <w:rPr>
          <w:b/>
          <w:bCs/>
        </w:rPr>
        <w:t>Предположение:</w:t>
      </w:r>
      <w:r w:rsidRPr="0089194B">
        <w:br/>
        <w:t>Предполагается, что в системе реализован интерфейс для управления рабочими шаблонами мастеров (например, стандартный график на неделю), который может быть скорректирован для конкретных дат (например, персональный выходной).</w:t>
      </w:r>
    </w:p>
    <w:p w:rsidR="005F67CE" w:rsidRDefault="005F67CE"/>
    <w:sectPr w:rsidR="005F6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B4A"/>
    <w:multiLevelType w:val="multilevel"/>
    <w:tmpl w:val="9BA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128C7"/>
    <w:multiLevelType w:val="multilevel"/>
    <w:tmpl w:val="2EE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7785"/>
    <w:multiLevelType w:val="multilevel"/>
    <w:tmpl w:val="F80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90920"/>
    <w:multiLevelType w:val="multilevel"/>
    <w:tmpl w:val="6C9C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A19B3"/>
    <w:multiLevelType w:val="multilevel"/>
    <w:tmpl w:val="53A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A24"/>
    <w:multiLevelType w:val="multilevel"/>
    <w:tmpl w:val="110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3534C"/>
    <w:multiLevelType w:val="multilevel"/>
    <w:tmpl w:val="8F0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C31F9"/>
    <w:multiLevelType w:val="multilevel"/>
    <w:tmpl w:val="B99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3BD1"/>
    <w:multiLevelType w:val="multilevel"/>
    <w:tmpl w:val="F57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F7671"/>
    <w:multiLevelType w:val="multilevel"/>
    <w:tmpl w:val="2D5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B2E7E"/>
    <w:multiLevelType w:val="multilevel"/>
    <w:tmpl w:val="C4A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4169B"/>
    <w:multiLevelType w:val="multilevel"/>
    <w:tmpl w:val="D53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5636C"/>
    <w:multiLevelType w:val="multilevel"/>
    <w:tmpl w:val="068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3230E"/>
    <w:multiLevelType w:val="multilevel"/>
    <w:tmpl w:val="007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10"/>
  </w:num>
  <w:num w:numId="5">
    <w:abstractNumId w:val="11"/>
  </w:num>
  <w:num w:numId="6">
    <w:abstractNumId w:val="6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2"/>
  </w:num>
  <w:num w:numId="12">
    <w:abstractNumId w:val="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3B5"/>
    <w:rsid w:val="00476095"/>
    <w:rsid w:val="005463B5"/>
    <w:rsid w:val="005F67CE"/>
    <w:rsid w:val="0089194B"/>
    <w:rsid w:val="00B05277"/>
    <w:rsid w:val="00BA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DE2F"/>
  <w15:chartTrackingRefBased/>
  <w15:docId w15:val="{738B847A-3E2A-43EF-AAF3-33A871F8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69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2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6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086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288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806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5</cp:revision>
  <dcterms:created xsi:type="dcterms:W3CDTF">2025-10-23T16:19:00Z</dcterms:created>
  <dcterms:modified xsi:type="dcterms:W3CDTF">2025-10-29T14:05:00Z</dcterms:modified>
</cp:coreProperties>
</file>