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Esposito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Beatrice Gabriella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Maggiore 15, 10317 Turin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1975-02-26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EY7988867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2017-11-08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+39 347 2314356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beatrice.esposito@hotmail.com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International School for Advanced Studies (SISSA) (1997), University of Rome La Sapienza (2002)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Senior Associate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mother,2010,Hedge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5650000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7200000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4824000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