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Bianchi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Carlotta Federica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 Teatro Valle 50, 67579 Rome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1981-05-29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VB2170502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389 8130607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carlotta.bianchi@aruba.it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Academy of Fine Arts of Milan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Prada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Creative Director (98000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mother,2009,Investment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5621200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