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Elisabeth Franziska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Bismarckallee 52, 60763 Nuremberg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1955-12-04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GY8683150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2034-08-16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+49 9488 897511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elisabeth.schneider@unitybox.de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Berlin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Fleet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3850000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3012000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