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Thomas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Joséphine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des Vosges 37, 18444 Toulon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1970-09-19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LA6157083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2021-06-25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2031-06-24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05 30 20 41 92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josephine.thomas@live.fr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IUT de Nantes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Servier Laboratories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Industry Leader (548000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mother,2013,Venture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2964500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