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Joris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Olivia Camille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Rue de la République 39, 5709 Hasselt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Belgium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1995-07-25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Belgian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PB9613372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2021-02-17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2028-02-16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+32 0427 528 724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olivia.joris@tvcablenet.be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Antwerp (2019)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2023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Ann Demeulemeester BVBA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Senior Designer (58000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grandfather,2020,Private Equity Manager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20000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Belgium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☐ Considerable ☒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Inexperienced</w:t>
              <w:tab/>
              <w:t>☐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Belgium, Italy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1860000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1469400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