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Позитивные тесты: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Тестирование документации.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Дымовое тестирование.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</w:t>
      </w:r>
      <w:r w:rsidRPr="00A832A7">
        <w:rPr>
          <w:color w:val="282828"/>
        </w:rPr>
        <w:t xml:space="preserve">естирование </w:t>
      </w:r>
      <w:r>
        <w:rPr>
          <w:color w:val="282828"/>
        </w:rPr>
        <w:t>перевода часов в минуты.</w:t>
      </w:r>
      <w:r w:rsidRPr="009755B1">
        <w:rPr>
          <w:color w:val="282828"/>
        </w:rPr>
        <w:t xml:space="preserve"> </w:t>
      </w:r>
      <w:r>
        <w:rPr>
          <w:color w:val="282828"/>
        </w:rPr>
        <w:t>В</w:t>
      </w:r>
      <w:r w:rsidRPr="00A832A7">
        <w:rPr>
          <w:color w:val="282828"/>
        </w:rPr>
        <w:t xml:space="preserve">вести величину </w:t>
      </w:r>
      <w:r>
        <w:rPr>
          <w:color w:val="282828"/>
        </w:rPr>
        <w:t xml:space="preserve">от </w:t>
      </w:r>
      <w:r w:rsidRPr="00A832A7">
        <w:rPr>
          <w:color w:val="282828"/>
        </w:rPr>
        <w:t>0</w:t>
      </w:r>
      <w:r>
        <w:rPr>
          <w:color w:val="282828"/>
        </w:rPr>
        <w:t xml:space="preserve"> до 1 000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Тестирование округления числа до целого. Ввести величину от двух знаков после запятой.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Тестирование перевода числа в пропись.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  <w:lang w:val="en-US"/>
        </w:rPr>
        <w:t>U</w:t>
      </w:r>
      <w:proofErr w:type="spellStart"/>
      <w:r w:rsidRPr="00542D7F">
        <w:rPr>
          <w:color w:val="282828"/>
        </w:rPr>
        <w:t>sability</w:t>
      </w:r>
      <w:proofErr w:type="spellEnd"/>
      <w:r>
        <w:rPr>
          <w:color w:val="282828"/>
          <w:lang w:val="en-US"/>
        </w:rPr>
        <w:t xml:space="preserve"> </w:t>
      </w:r>
      <w:r>
        <w:rPr>
          <w:color w:val="282828"/>
        </w:rPr>
        <w:t>тестирование.</w:t>
      </w:r>
    </w:p>
    <w:p w:rsidR="00E9775F" w:rsidRDefault="00E9775F" w:rsidP="00E977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>Приемочное тестирование.</w:t>
      </w:r>
    </w:p>
    <w:p w:rsid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</w:p>
    <w:p w:rsidR="00E9775F" w:rsidRPr="00963134" w:rsidRDefault="00E9775F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Негативные тесты: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1. Оставить поле пустым. Нажать </w:t>
      </w:r>
      <w:proofErr w:type="spellStart"/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Enter</w:t>
      </w:r>
      <w:proofErr w:type="spellEnd"/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2. Тестирование нуля. Ввести 0.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3. Тестирование отрицательного значения, для времени оно неприемлемо. Ввести -1.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4. Тестирование значений за пределами границ. Ввести -1 или 1001.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5. Тестирование десятичных данных через запятую. Ввести 0,5.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6. Тестирование значений, содержащих "пробел". Ввести 3 2.</w:t>
      </w:r>
    </w:p>
    <w:p w:rsidR="000A40D4" w:rsidRPr="00963134" w:rsidRDefault="00963134" w:rsidP="00963134"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7. Тестирование при вводе спецсимволов и букв. Ввести а/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.</w:t>
      </w:r>
    </w:p>
    <w:sectPr w:rsidR="000A40D4" w:rsidRPr="00963134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13AC"/>
    <w:multiLevelType w:val="hybridMultilevel"/>
    <w:tmpl w:val="515C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A40D4"/>
    <w:rsid w:val="000A40D4"/>
    <w:rsid w:val="0010230F"/>
    <w:rsid w:val="00500235"/>
    <w:rsid w:val="006D588E"/>
    <w:rsid w:val="00725BDF"/>
    <w:rsid w:val="00963134"/>
    <w:rsid w:val="00E9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40D4"/>
    <w:pPr>
      <w:spacing w:line="276" w:lineRule="auto"/>
      <w:ind w:left="0" w:firstLine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0A40D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Qosmio</cp:lastModifiedBy>
  <cp:revision>4</cp:revision>
  <dcterms:created xsi:type="dcterms:W3CDTF">2022-03-07T15:55:00Z</dcterms:created>
  <dcterms:modified xsi:type="dcterms:W3CDTF">2022-03-27T08:52:00Z</dcterms:modified>
</cp:coreProperties>
</file>