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2E2E" w14:textId="2DAADCEB" w:rsidR="62E64C01" w:rsidRDefault="62E64C01" w:rsidP="3B0EC73D">
      <w:pPr>
        <w:rPr>
          <w:rFonts w:ascii="Arial" w:eastAsia="Arial" w:hAnsi="Arial" w:cs="Arial"/>
          <w:color w:val="000000" w:themeColor="text1"/>
          <w:sz w:val="36"/>
          <w:szCs w:val="36"/>
        </w:rPr>
      </w:pPr>
      <w:r w:rsidRPr="3B0EC73D">
        <w:rPr>
          <w:rFonts w:ascii="Arial" w:eastAsia="Arial" w:hAnsi="Arial" w:cs="Arial"/>
          <w:color w:val="000000" w:themeColor="text1"/>
          <w:sz w:val="36"/>
          <w:szCs w:val="36"/>
          <w:lang w:val="en-GB"/>
        </w:rPr>
        <w:t>Database Management System:</w:t>
      </w:r>
    </w:p>
    <w:p w14:paraId="06493984" w14:textId="439CB562" w:rsidR="62E64C01" w:rsidRDefault="62E64C01" w:rsidP="3B0EC73D">
      <w:pPr>
        <w:ind w:firstLine="7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DBMS is a software that manages databases and allows users to access data using SQL Commands.</w:t>
      </w:r>
    </w:p>
    <w:p w14:paraId="6EA9B2DA" w14:textId="258604A1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9546CB" w14:textId="38F0C52C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RDBMS – MySQL, PostgreSQL. Data Stored in tables.</w:t>
      </w:r>
    </w:p>
    <w:p w14:paraId="1E205EE7" w14:textId="2E7D5873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DBMS – MongoDB. Data is stored in files.</w:t>
      </w:r>
    </w:p>
    <w:p w14:paraId="5E9C01D4" w14:textId="636C4B4F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1DF1894" w14:textId="7DE33632" w:rsidR="62E64C01" w:rsidRDefault="62E64C01" w:rsidP="3B0EC73D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3B0EC73D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Database:</w:t>
      </w:r>
    </w:p>
    <w:p w14:paraId="24925C82" w14:textId="4FC7D1C7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A database is an organised collection of data.</w:t>
      </w:r>
    </w:p>
    <w:p w14:paraId="5E56EB26" w14:textId="29EC8408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28F42E" w14:textId="4C79B293" w:rsidR="62E64C01" w:rsidRDefault="62E64C01" w:rsidP="3B0EC73D">
      <w:pPr>
        <w:rPr>
          <w:rFonts w:ascii="Arial" w:eastAsia="Arial" w:hAnsi="Arial" w:cs="Arial"/>
          <w:color w:val="000000" w:themeColor="text1"/>
          <w:sz w:val="28"/>
          <w:szCs w:val="28"/>
        </w:rPr>
      </w:pPr>
      <w:r w:rsidRPr="3B0EC73D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SQL:</w:t>
      </w:r>
    </w:p>
    <w:p w14:paraId="292D0766" w14:textId="12E731E5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SQL – Structured Query Language</w:t>
      </w:r>
    </w:p>
    <w:p w14:paraId="5EC344DF" w14:textId="20931EC6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SQL is a language used to communicate with a database through a DBMS.</w:t>
      </w:r>
    </w:p>
    <w:p w14:paraId="1AB4F717" w14:textId="6DCB919E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69EC9CC" w14:textId="0F00A637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By using SQL commands, we can create databases and tables, insert, update, and delete data. We can also extract data from databases.</w:t>
      </w:r>
    </w:p>
    <w:p w14:paraId="301ADF5C" w14:textId="70C24EDE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8CCC792" w14:textId="0A38439F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When we write SQL commands in MySQL (DBMS software) mysql server will read it, understand it and validate it and then finally execute the SQL commands we wrote.</w:t>
      </w:r>
    </w:p>
    <w:p w14:paraId="15B71840" w14:textId="56628DEB" w:rsidR="3B0EC73D" w:rsidRDefault="3B0EC73D" w:rsidP="3B0EC73D">
      <w:pP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</w:pPr>
    </w:p>
    <w:p w14:paraId="1B1AAE32" w14:textId="6251A3B4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User --&gt; SQL --&gt; DBMS --&gt; Database</w:t>
      </w:r>
    </w:p>
    <w:p w14:paraId="40D2BB24" w14:textId="6F896A87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AE56E9C" w14:textId="1CCF7DD4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User uses SQL commands in MySQL to access the database.</w:t>
      </w:r>
    </w:p>
    <w:p w14:paraId="4611F90B" w14:textId="1027D400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Access in terms of creating, manipulate the data.</w:t>
      </w:r>
    </w:p>
    <w:p w14:paraId="35BD648C" w14:textId="373932D8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87668C" w14:textId="4460B5B1" w:rsidR="62E64C01" w:rsidRDefault="62E64C01" w:rsidP="3B0EC73D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A schema is a logical container that groups related tables inside a database to keep data organized.</w:t>
      </w:r>
    </w:p>
    <w:p w14:paraId="26C999FF" w14:textId="23506573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Database</w:t>
      </w:r>
    </w:p>
    <w:p w14:paraId="09045D3E" w14:textId="6D2A739D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├── sales (schema)</w:t>
      </w:r>
    </w:p>
    <w:p w14:paraId="0C60DEB6" w14:textId="411D07AD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│    ├── customers (table)</w:t>
      </w:r>
    </w:p>
    <w:p w14:paraId="4C2F9FD0" w14:textId="2C61AA94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│    └── orders (table)</w:t>
      </w:r>
    </w:p>
    <w:p w14:paraId="4CF3E79D" w14:textId="776203AC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└── hr (schema)</w:t>
      </w:r>
    </w:p>
    <w:p w14:paraId="5BA7C30C" w14:textId="53D93014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      ├── employees (table)</w:t>
      </w:r>
    </w:p>
    <w:p w14:paraId="692C1FB3" w14:textId="0797E6B0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      └── payroll (table)</w:t>
      </w:r>
    </w:p>
    <w:p w14:paraId="3CEC891C" w14:textId="4622CB73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C806CE4" w14:textId="457DB172" w:rsidR="62E64C01" w:rsidRDefault="62E64C01" w:rsidP="3B0EC73D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Database objects are structures used to store data, improve performance, and organize a database.</w:t>
      </w:r>
    </w:p>
    <w:p w14:paraId="1A564E35" w14:textId="40680659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lastRenderedPageBreak/>
        <w:t>Table</w:t>
      </w:r>
    </w:p>
    <w:p w14:paraId="5984E9F4" w14:textId="661F6244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View</w:t>
      </w:r>
    </w:p>
    <w:p w14:paraId="094E5FFE" w14:textId="2972554C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Schema</w:t>
      </w:r>
    </w:p>
    <w:p w14:paraId="7789E61F" w14:textId="575B625C" w:rsidR="62E64C01" w:rsidRDefault="62E64C01" w:rsidP="3B0EC73D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Constraint</w:t>
      </w:r>
    </w:p>
    <w:p w14:paraId="44EE23BE" w14:textId="1534FF87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3A2EB8F9" w14:textId="75DF578D" w:rsidR="14245850" w:rsidRDefault="14245850" w:rsidP="3B0EC73D">
      <w:pPr>
        <w:rPr>
          <w:rFonts w:ascii="Arial" w:eastAsia="Arial" w:hAnsi="Arial" w:cs="Arial"/>
          <w:color w:val="000000" w:themeColor="text1"/>
          <w:sz w:val="28"/>
          <w:szCs w:val="28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8"/>
          <w:szCs w:val="28"/>
          <w:lang w:val="en-GB"/>
        </w:rPr>
        <w:t>SQL DDL and DML Commands:</w:t>
      </w:r>
    </w:p>
    <w:p w14:paraId="7D32147D" w14:textId="410E7C5C" w:rsidR="3B0EC73D" w:rsidRDefault="3B0EC73D" w:rsidP="3B0EC73D">
      <w:pPr>
        <w:rPr>
          <w:rFonts w:ascii="Arial" w:eastAsia="Arial" w:hAnsi="Arial" w:cs="Arial"/>
          <w:color w:val="000000" w:themeColor="text1"/>
          <w:sz w:val="28"/>
          <w:szCs w:val="28"/>
          <w:lang w:val="en-GB"/>
        </w:rPr>
      </w:pPr>
    </w:p>
    <w:p w14:paraId="511FC632" w14:textId="7B2D724D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Command: create database &lt;database_name&gt;</w:t>
      </w:r>
    </w:p>
    <w:p w14:paraId="11F6391F" w14:textId="3C27341D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Will create a new database</w:t>
      </w:r>
    </w:p>
    <w:p w14:paraId="78001EB0" w14:textId="0D4BCEC3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14A0B35B" w14:textId="7FF4251A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Command: Show </w:t>
      </w:r>
      <w:proofErr w:type="gramStart"/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Databases;</w:t>
      </w:r>
      <w:proofErr w:type="gramEnd"/>
    </w:p>
    <w:p w14:paraId="55C9D8FD" w14:textId="484CA387" w:rsidR="14245850" w:rsidRDefault="14245850" w:rsidP="3B0EC73D">
      <w:pPr>
        <w:ind w:firstLine="720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Used to show databases in the DBMS.</w:t>
      </w:r>
    </w:p>
    <w:p w14:paraId="3D184BBF" w14:textId="5872C48C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6375545A" w14:textId="56DD0EB2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Command: Use Database_</w:t>
      </w:r>
      <w:proofErr w:type="gramStart"/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Name;</w:t>
      </w:r>
      <w:proofErr w:type="gramEnd"/>
    </w:p>
    <w:p w14:paraId="794D5904" w14:textId="47933368" w:rsidR="14245850" w:rsidRDefault="14245850" w:rsidP="3B0EC73D">
      <w:pPr>
        <w:ind w:firstLine="720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By using that command, we can perform operations on a particular database.</w:t>
      </w:r>
    </w:p>
    <w:p w14:paraId="568126FD" w14:textId="3B656980" w:rsidR="3B0EC73D" w:rsidRDefault="3B0EC73D" w:rsidP="3B0EC73D">
      <w:pPr>
        <w:ind w:firstLine="720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4FE7D355" w14:textId="75484FE3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Command: show </w:t>
      </w:r>
      <w:proofErr w:type="gramStart"/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tables;</w:t>
      </w:r>
      <w:proofErr w:type="gramEnd"/>
    </w:p>
    <w:p w14:paraId="587F1E81" w14:textId="05A9BC9E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Show all the tables we created in that database.</w:t>
      </w:r>
    </w:p>
    <w:p w14:paraId="6409F1C2" w14:textId="5D4BB37F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54BB1BDB" w14:textId="62E6E551" w:rsidR="14245850" w:rsidRDefault="14245850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Command: desc </w:t>
      </w:r>
      <w:proofErr w:type="gramStart"/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tablename;</w:t>
      </w:r>
      <w:proofErr w:type="gramEnd"/>
    </w:p>
    <w:p w14:paraId="2BB18C59" w14:textId="20E46C8A" w:rsidR="14245850" w:rsidRDefault="14245850" w:rsidP="3B0EC73D">
      <w:pPr>
        <w:ind w:firstLine="720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Used to show the structure of the table (columns) details.</w:t>
      </w:r>
    </w:p>
    <w:p w14:paraId="403E080C" w14:textId="15D70505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54E96B08" w14:textId="22275E09" w:rsidR="29B1EC71" w:rsidRDefault="29B1EC71" w:rsidP="75598731">
      <w:pPr>
        <w:spacing w:after="0"/>
        <w:rPr>
          <w:rFonts w:ascii="Arial" w:eastAsia="Arial" w:hAnsi="Arial" w:cs="Arial"/>
          <w:sz w:val="22"/>
          <w:szCs w:val="22"/>
          <w:highlight w:val="black"/>
          <w:lang w:val="en-GB"/>
        </w:rPr>
      </w:pPr>
      <w:r w:rsidRPr="75598731">
        <w:rPr>
          <w:rFonts w:ascii="Arial" w:eastAsia="Arial" w:hAnsi="Arial" w:cs="Arial"/>
          <w:sz w:val="22"/>
          <w:szCs w:val="22"/>
          <w:highlight w:val="yellow"/>
          <w:lang w:val="en-GB"/>
        </w:rPr>
        <w:t>Data Definition Language:</w:t>
      </w:r>
    </w:p>
    <w:p w14:paraId="3B08C39B" w14:textId="11A34EE7" w:rsidR="29B1EC71" w:rsidRDefault="29B1EC71" w:rsidP="3B0EC73D">
      <w:pPr>
        <w:spacing w:after="0"/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Used only at field level.</w:t>
      </w:r>
    </w:p>
    <w:p w14:paraId="751D89CF" w14:textId="5291C41E" w:rsidR="3B0EC73D" w:rsidRDefault="3B0EC73D"/>
    <w:p w14:paraId="74733954" w14:textId="13A7E2E7" w:rsidR="29B1EC71" w:rsidRDefault="29B1EC71" w:rsidP="3B0EC73D">
      <w:pPr>
        <w:spacing w:after="0"/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Here you can see the fields/column cust_id, cust_name, city, order_id, order_date, amount.</w:t>
      </w:r>
    </w:p>
    <w:p w14:paraId="3003775E" w14:textId="2C8994BD" w:rsidR="29B1EC71" w:rsidRDefault="29B1EC71" w:rsidP="3B0EC73D">
      <w:pPr>
        <w:spacing w:after="0"/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In this column if we want to add another column with data_type, change column name with datatype, or delete the column with datatype, change the data type alone, add primary key alone. what ever we want to do in that column/field level is by using Data Definition Language commands / statements. </w:t>
      </w:r>
    </w:p>
    <w:p w14:paraId="51E174FE" w14:textId="70F222ED" w:rsidR="29B1EC71" w:rsidRDefault="29B1EC71" w:rsidP="3B0EC73D">
      <w:pPr>
        <w:spacing w:after="0"/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 </w:t>
      </w:r>
    </w:p>
    <w:p w14:paraId="25D1E8E6" w14:textId="65DF6708" w:rsidR="29B1EC71" w:rsidRDefault="29B1EC71" w:rsidP="3B0EC73D">
      <w:pPr>
        <w:spacing w:after="0"/>
      </w:pPr>
      <w:r>
        <w:rPr>
          <w:noProof/>
        </w:rPr>
        <w:lastRenderedPageBreak/>
        <w:drawing>
          <wp:inline distT="0" distB="0" distL="0" distR="0" wp14:anchorId="565ED77E" wp14:editId="627CB91B">
            <wp:extent cx="7467600" cy="3400425"/>
            <wp:effectExtent l="0" t="0" r="0" b="0"/>
            <wp:docPr id="680231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1706" name="Picture 680231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F8DE" w14:textId="2EF779D0" w:rsidR="3B0EC73D" w:rsidRDefault="3B0EC73D"/>
    <w:p w14:paraId="33109855" w14:textId="5A86660E" w:rsidR="3B0EC73D" w:rsidRDefault="3B0EC73D" w:rsidP="75598731"/>
    <w:p w14:paraId="46A46AE8" w14:textId="625C69A7" w:rsidR="29B1EC71" w:rsidRDefault="29B1EC71" w:rsidP="75598731">
      <w:pPr>
        <w:spacing w:after="0"/>
        <w:rPr>
          <w:rFonts w:ascii="Arial" w:eastAsia="Arial" w:hAnsi="Arial" w:cs="Arial"/>
          <w:sz w:val="22"/>
          <w:szCs w:val="22"/>
          <w:highlight w:val="yellow"/>
          <w:lang w:val="en-GB"/>
        </w:rPr>
      </w:pPr>
      <w:r w:rsidRPr="75598731">
        <w:rPr>
          <w:rFonts w:ascii="Arial" w:eastAsia="Arial" w:hAnsi="Arial" w:cs="Arial"/>
          <w:sz w:val="22"/>
          <w:szCs w:val="22"/>
          <w:highlight w:val="yellow"/>
          <w:lang w:val="en-GB"/>
        </w:rPr>
        <w:t>Data Manipulation Language:</w:t>
      </w:r>
    </w:p>
    <w:p w14:paraId="70C9B827" w14:textId="60C157E0" w:rsidR="29B1EC71" w:rsidRDefault="29B1EC71" w:rsidP="3B0EC73D">
      <w:pPr>
        <w:spacing w:after="0"/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Used in records level (inside the actual data).</w:t>
      </w:r>
    </w:p>
    <w:p w14:paraId="777A909E" w14:textId="7E0AF18C" w:rsidR="272895C2" w:rsidRDefault="272895C2">
      <w:r>
        <w:t xml:space="preserve">If we want to do action in </w:t>
      </w:r>
      <w:proofErr w:type="gramStart"/>
      <w:r>
        <w:t>record</w:t>
      </w:r>
      <w:proofErr w:type="gramEnd"/>
      <w:r>
        <w:t xml:space="preserve"> we use the DML com</w:t>
      </w:r>
      <w:r w:rsidR="0B079C9B">
        <w:t>m</w:t>
      </w:r>
      <w:r>
        <w:t>ands.</w:t>
      </w:r>
    </w:p>
    <w:p w14:paraId="65A8B0D2" w14:textId="0AE2D080" w:rsidR="29B1EC71" w:rsidRDefault="29B1EC71" w:rsidP="3B0EC73D">
      <w:pPr>
        <w:spacing w:after="0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If we want to add one record, delete one record, </w:t>
      </w:r>
      <w:r w:rsidR="51246DF0"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or </w:t>
      </w: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update a </w:t>
      </w:r>
      <w:r w:rsidR="2696B61D"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>particular</w:t>
      </w:r>
      <w:r w:rsidRPr="3B0EC73D">
        <w:rPr>
          <w:rFonts w:ascii="Arial" w:eastAsia="Arial" w:hAnsi="Arial" w:cs="Arial"/>
          <w:color w:val="000000" w:themeColor="text1"/>
          <w:sz w:val="22"/>
          <w:szCs w:val="22"/>
          <w:lang w:val="en-GB"/>
        </w:rPr>
        <w:t xml:space="preserve"> cell in a record. </w:t>
      </w:r>
    </w:p>
    <w:p w14:paraId="2B692178" w14:textId="001E8FCB" w:rsidR="3B0EC73D" w:rsidRDefault="3B0EC73D"/>
    <w:p w14:paraId="2A08463B" w14:textId="1960EFA4" w:rsidR="29B1EC71" w:rsidRDefault="29B1EC71" w:rsidP="3B0EC73D">
      <w:pPr>
        <w:spacing w:after="0"/>
      </w:pPr>
      <w:r>
        <w:rPr>
          <w:noProof/>
        </w:rPr>
        <w:drawing>
          <wp:inline distT="0" distB="0" distL="0" distR="0" wp14:anchorId="56DF65E3" wp14:editId="4EB56650">
            <wp:extent cx="7467600" cy="3552825"/>
            <wp:effectExtent l="0" t="0" r="0" b="0"/>
            <wp:docPr id="674373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3946" name="Picture 674373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A37" w14:textId="2FE869A5" w:rsidR="3B0EC73D" w:rsidRDefault="3B0EC73D"/>
    <w:p w14:paraId="351DC726" w14:textId="21D4188C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2816826E" w14:textId="07641481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2522AB95" w14:textId="374EA1D6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7C5EB6AE" w14:textId="4B33C596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26839FB5" w14:textId="411A7357" w:rsidR="3B0EC73D" w:rsidRDefault="3B0EC73D" w:rsidP="3B0EC73D">
      <w:pPr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0F39E634" w14:textId="1E210877" w:rsidR="4DF05A5A" w:rsidRDefault="4DF05A5A" w:rsidP="3B0EC73D">
      <w:r>
        <w:rPr>
          <w:noProof/>
        </w:rPr>
        <w:drawing>
          <wp:inline distT="0" distB="0" distL="0" distR="0" wp14:anchorId="359ABEE3" wp14:editId="1AD915F8">
            <wp:extent cx="3591426" cy="571580"/>
            <wp:effectExtent l="0" t="0" r="0" b="0"/>
            <wp:docPr id="2126564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4729" name="Picture 21265647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BF86" w14:textId="5DF7A28A" w:rsidR="3B0EC73D" w:rsidRDefault="3B0EC73D" w:rsidP="3B0EC73D"/>
    <w:p w14:paraId="07507957" w14:textId="34F560AC" w:rsidR="3B0EC73D" w:rsidRDefault="669F070D" w:rsidP="3B0EC73D">
      <w:r>
        <w:t>Create table syntax:</w:t>
      </w:r>
    </w:p>
    <w:p w14:paraId="284F1763" w14:textId="3ACAEBAE" w:rsidR="669F070D" w:rsidRDefault="669F070D" w:rsidP="75598731">
      <w:r>
        <w:t xml:space="preserve">Create table &lt;table_name&gt; </w:t>
      </w:r>
      <w:proofErr w:type="gramStart"/>
      <w:r>
        <w:t>values(</w:t>
      </w:r>
      <w:proofErr w:type="gramEnd"/>
      <w:r>
        <w:t xml:space="preserve">column_name datatype, column_name2 data </w:t>
      </w:r>
      <w:proofErr w:type="gramStart"/>
      <w:r>
        <w:t>type,...);</w:t>
      </w:r>
      <w:proofErr w:type="gramEnd"/>
    </w:p>
    <w:p w14:paraId="37A72B16" w14:textId="2DFD9970" w:rsidR="75598731" w:rsidRDefault="75598731" w:rsidP="75598731"/>
    <w:p w14:paraId="725201D0" w14:textId="4F8366B6" w:rsidR="19B0BE01" w:rsidRDefault="19B0BE01" w:rsidP="3B0EC73D">
      <w:r>
        <w:t>create table john_bank_account(account_id_num int primary key,transaction_number bigint, bank_balance decimal(12,2), average_processing_time float, fraud_probability float, fraud_analysis_score double, title char(4), city_code char(2), customer_name varchar(50), account_description text, transaction_done_date date, transaction_done_time time, account_created_at datetime, transaction_at timestamp, account_opened_year year,is_account_active boolean,account_type enum(‘saving’,’current’,’loan’,’dormant’),list_of_services set(‘internet_banking’,’atm’), kyc_details json);</w:t>
      </w:r>
    </w:p>
    <w:p w14:paraId="32ED8F88" w14:textId="23F0E8C8" w:rsidR="3B0EC73D" w:rsidRDefault="3B0EC73D" w:rsidP="3B0EC73D"/>
    <w:p w14:paraId="6B1E4E66" w14:textId="457DCDDF" w:rsidR="3B0EC73D" w:rsidRDefault="3BC35598" w:rsidP="3B0EC73D">
      <w:r>
        <w:rPr>
          <w:noProof/>
        </w:rPr>
        <w:drawing>
          <wp:inline distT="0" distB="0" distL="0" distR="0" wp14:anchorId="7FE71AD5" wp14:editId="65B7DD88">
            <wp:extent cx="7600950" cy="5286375"/>
            <wp:effectExtent l="0" t="0" r="0" b="0"/>
            <wp:docPr id="1275361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61003" name="Picture 1275361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B0EC73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5782A5"/>
    <w:rsid w:val="003E3682"/>
    <w:rsid w:val="00BC3FA5"/>
    <w:rsid w:val="0B079C9B"/>
    <w:rsid w:val="0F9F4E06"/>
    <w:rsid w:val="14245850"/>
    <w:rsid w:val="1817DEDD"/>
    <w:rsid w:val="19B0BE01"/>
    <w:rsid w:val="2696B61D"/>
    <w:rsid w:val="272895C2"/>
    <w:rsid w:val="29B1EC71"/>
    <w:rsid w:val="36C0BF07"/>
    <w:rsid w:val="3B0EC73D"/>
    <w:rsid w:val="3BC35598"/>
    <w:rsid w:val="4C5782A5"/>
    <w:rsid w:val="4DF05A5A"/>
    <w:rsid w:val="51246DF0"/>
    <w:rsid w:val="57B00275"/>
    <w:rsid w:val="58626A4B"/>
    <w:rsid w:val="58AB668C"/>
    <w:rsid w:val="62E64C01"/>
    <w:rsid w:val="669F070D"/>
    <w:rsid w:val="6A77D3F7"/>
    <w:rsid w:val="72D92724"/>
    <w:rsid w:val="73F50D07"/>
    <w:rsid w:val="75598731"/>
    <w:rsid w:val="7C0C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82A5"/>
  <w15:chartTrackingRefBased/>
  <w15:docId w15:val="{39028ACA-7371-43AF-BD01-BF123774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2</cp:revision>
  <dcterms:created xsi:type="dcterms:W3CDTF">2026-02-02T09:41:00Z</dcterms:created>
  <dcterms:modified xsi:type="dcterms:W3CDTF">2026-02-02T17:10:00Z</dcterms:modified>
</cp:coreProperties>
</file>