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Факультет прикладной информатики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Образовательная программа Мобильные и сетевые технологии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Направление подготовки 09.03.03 Прикладная информатика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«Процедуры, функции, триггеры в PostgreSQL»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по дисциплине «Проектирование и реализация баз данных»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Выполнил: Глухов Влад Вячеславович, К3239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Проверил: Говорова М.М.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Овладеть практическими навыками создания и использования хранимых процедур в базе данных PostgreSQL.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Овладеть практическими навыками создания и использования хранимых функций в базе данных PostgreSQL.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Овладеть практическими навыками создания и использования триггеров и триггерных функций в базе данных PostgreSQL.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2. Практическое задание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Вариант 2.2. БД «Мой любимый аэропорт» (БД MNK, схема vlad, см. отчёты по лабораторным работам №2–4).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3 процедуры для индивидуальной БД согласно варианту (допустимо использование IN/INOUT параметров, авторские процедуры).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5 оригинальных триггеров для индивидуальной БД.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Модифицировать триггерную функцию аудита (логирование действий с таблицей) из практического занятия (Лабораторный практикум №3).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Схема базы данных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База данных MNK, схема vlad, реализована в pgAdmin 4 в рамках лабораторных работ №2–4. Работа выполнена в консоли SQL Shell (psql) / Query Tool pgAdmin 4 для БД MNK, схема vlad.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4. Выполнение работы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4.1 Создание процедур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Разработаны три авторские процедуры для индивидуальной БД.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Процедура 1. add_employee_with_position — добавляет нового сотрудника в таблицу employee и сразу назначает ему должность в таблице employee_position (IN-параметры: ФИО, возраст, идентификатор компании, идентификатор должности, дата начала работы со значением по умолчанию CURRENT_DATE).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PROCEDURE vlad.add_employee_with_position(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p_full_name   varchar,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p_age    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p_company_id  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p_position_id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p_start_date  date DEFAULT CURRENT_DATE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LANGUAGE plpgsql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v_employee_id uuid;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INSERT INTO vlad.employee (full_name, age, 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VALUES (p_full_name, p_age, p_company_id)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RETURNING employee_id INTO v_employee_id;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INSERT INTO vlad.employee_position (employee_id, position_id, start_date)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VALUES (v_employee_id, p_position_id, p_start_date);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RAISE NOTICE 'Добавлен сотрудник % (id=%) на должность %', p_full_name, v_employee_id, p_position_id;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Процедура 2. register_ticket_payment — подтверждает оплату заказа: устанавливает payment_status = 'оплачен' и фиксирует текущее время в payment_time по идентификатору заказа (IN-параметр order_id).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PROCEDURE vlad.register_ticket_payment(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p_order_id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LANGUAGE plpgsql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UPDATE vlad.order_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SET payment_status = 'оплачен',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payment_time   =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WHERE order_id = p_order_id;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FOUND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EXCEPTION 'Заказ с id=% не найден', p_order_id;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  <w:t xml:space="preserve">Процедура 3. cancel_flight — отменяет рейс: переводит flight.status в 'отменён' и освобождает все места рейса в таблице flight_seat (booking_status = 'свободно'). Количество освобождённых мест выводится через RAISE NOTICE (IN-параметр flight_number).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PROCEDURE vlad.cancel_flight(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p_flight_number 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LANGUAGE plpgsql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v_seats_freed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UPDATE vlad.flight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SET status = 'отменён'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WHERE flight_number = p_flight_number;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NOT FOUND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EXCEPTION 'Рейс % не найден', p_flight_number;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UPDATE vlad.flight_seat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SET booking_status = 'свободно'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WHERE flight_number = p_flight_number;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GET DIAGNOSTICS v_seats_freed = ROW_COUNT;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RAISE NOTICE 'Рейс % отменён, освобождено мест: %', p_flight_number, v_seats_freed;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02882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1 – Успешное создание трёх процедур (add_employee_with_position, register_ticket_payment, cancel_flight)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4.2 Тестирование процедур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Выполнена проверка работы всех трёх процедур: добавление сотрудника с назначением на должность, подтверждение оплаты заказа, отмена рейса с освобождением мест.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employee_id, full_name, age FROM vlad.employee WHERE full_name = 'Тест Процедура 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CALL vlad.add_employee_with_position('Тест Процедура 2', 30, '11111111-1111-1111-1111-111111111111',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employee_id, full_name, age FROM vlad.employee WHERE full_name = 'Тест Процедура 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order_id, payment_status, payment_time FROM vlad.order_ WHERE order_id = 'd1111111-dddd-1111-dddd-111111111111';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CALL vlad.register_ticket_payment('d1111111-dddd-1111-dddd-111111111111');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order_id, payment_status, payment_time FROM vlad.order_ WHERE order_id = 'd1111111-dddd-1111-dddd-111111111111';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flight_number, status FROM vlad.flight WHERE flight_number = 'UT5678';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seat_id, booking_status FROM vlad.flight_seat WHERE flight_number = 'UT5678' 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CALL vlad.cancel_flight('UT5678');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flight_number, status FROM vlad.flight WHERE flight_number = 'UT5678';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seat_id, booking_status FROM vlad.flight_seat WHERE flight_number = 'UT5678' 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686175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2 – Результаты тестирования процедур: добавление сотрудника, подтверждение оплаты заказа, отмена рейса и освобождение места (booking_status = 'свободно')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вызова cancel_flight('UT5678') рейс получил статус «отменён», а место рейса перешло в статус «свободно», что подтверждает корректную работу процедуры.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4.3 Создание триггеров (5 авторских)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  <w:t xml:space="preserve">Триггер 1. trg_ticket_seat_sold — после добавления записи в таблицу ticket (INSERT) автоматически переводит соответствующее место в flight_seat в статус «продано».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FUNCTION vlad.fn_ticket_seat_sold()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UPDATE vlad.flight_seat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SET booking_status = 'продано'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WHERE seat_id = NEW.seat_id;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TRIGGER trg_ticket_seat_sold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AFTER INSERT ON vlad.ticket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EXECUTE PROCEDURE vlad.fn_ticket_seat_sold();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tl w:val="0"/>
        </w:rPr>
        <w:t xml:space="preserve">Триггер 2. trg_ticket_seat_free — после удаления записи из таблицы ticket (DELETE) возвращает соответствующее место в flight_seat в статус «свободно».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FUNCTION vlad.fn_ticket_seat_free()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UPDATE vlad.flight_seat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SET booking_status = 'свободно'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WHERE seat_id = OLD.seat_id;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TRIGGER trg_ticket_seat_free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AFTER DELETE ON vlad.ticket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EXECUTE PROCEDURE vlad.fn_ticket_seat_free();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  <w:t xml:space="preserve">Триггер 3. trg_order_booking_time — перед добавлением новой записи в таблицу order_ (BEFORE INSERT), если поле booking_time не указано (NULL), автоматически заполняет его текущим временем.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FUNCTION vlad.fn_order_set_booking_time()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NEW.booking_time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NEW.booking_time := 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TRIGGER trg_order_booking_time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BEFORE INSERT ON vlad.order_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EXECUTE PROCEDURE vlad.fn_order_set_booking_time();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  <w:t xml:space="preserve">Триггер 4. trg_check_employee_age — перед добавлением или изменением записи сотрудника (BEFORE INSERT OR UPDATE) проверяет, что возраст сотрудника не менее 18 лет; в противном случае операция прерывается с ошибкой.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FUNCTION vlad.fn_check_employee_age()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NEW.age &lt; 18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RAISE EXCEPTION 'Сотрудник "%" не может быть принят: возраст % меньше 18 лет',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NEW.full_name, NEW.age;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TRIGGER trg_check_employee_age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BEFORE INSERT OR UPDATE ON vlad.employee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EXECUTE PROCEDURE vlad.fn_check_employee_age();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tl w:val="0"/>
        </w:rPr>
        <w:t xml:space="preserve">Триггер 5. trg_flight_departure_actual — перед обновлением записи рейса (BEFORE UPDATE), если новый статус рейса «выполняется» и фактическое время вылета (datetime_departure_actual) ещё не заполнено, автоматически устанавливает его равным текущему времени.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FUNCTION vlad.fn_flight_set_departure_actual()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NEW.status = 'выполняется' AND NEW.datetime_departure_actual IS NULL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NEW.datetime_departure_actual := 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TRIGGER trg_flight_departure_actual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BEFORE UPDATE ON vlad.flight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EXECUTE PROCEDURE vlad.fn_flight_set_departure_actual();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14725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3 – Успешное создание триггерных функций и триггеров trg_check_employee_age, trg_flight_departure_actual (и др.)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Тестирование триггеров 1 и 2 (ticket → flight_seat)</w:t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  <w:t xml:space="preserve">Проверена работа триггеров при добавлении и удалении билета: при оформлении билета (INSERT в ticket) место переходит в статус «продано», а при удалении билета (DELETE) — возвращается в статус «свободно».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seat_id, booking_status FROM vlad.flight_seat WHERE seat_id = 'e2222222-eeee-2222-eeee-222222222222';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vlad.ticket (seat_id, price, order_id, passport_id)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VALUES ('e2222222-eeee-2222-eeee-222222222222', 5000, 'd1111111-dddd-1111-dddd-111111111111',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seat_id, booking_status FROM vlad.flight_seat WHERE seat_id = 'e2222222-eeee-2222-eeee-222222222222';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DELETE FROM vlad.ticket WHERE seat_id = 'e2222222-eeee-2222-eeee-222222222222';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seat_id, booking_status FROM vlad.flight_seat WHERE seat_id = 'e2222222-eeee-2222-eeee-222222222222';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924175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4 – После удаления билета место рейса автоматически возвращено в статус «свободно» (триггер trg_ticket_seat_free)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добавления билета место получило статус «продано» (триггер trg_ticket_seat_sold), а после удаления билета — статус «свободно» (триггер trg_ticket_seat_free), что подтверждает корректную работу обоих триггеров.</w:t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4.5 Тестирование триггера 3 (автозаполнение booking_time)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tl w:val="0"/>
        </w:rPr>
        <w:t xml:space="preserve">При вставке новой записи в таблицу order_ без указания значения booking_time триггер trg_order_booking_time автоматически заполнил поле текущим временем.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vlad.order_ (payment_method, payment_status, office_number)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VALUES ('банковская карта', 'создан', 'K001')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RETURNING order_id, booking_time;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9337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5 – Значение booking_time автоматически заполнено триггером при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4.6 Тестирование триггера 4 (проверка возраста сотрудника)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  <w:t xml:space="preserve">При попытке добавить сотрудника с возрастом менее 18 лет триггер trg_check_employee_age прерывает операцию и формирует сообщение об ошибке.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vlad.employee (full_name, age, 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VALUES ('Тест Малолетка', 16, '11111111-1111-1111-1111-111111111111');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14325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6 – Ошибка при добавлении сотрудника с возрастом менее 18 лет: «Сотрудник "Тест Малолетка" не может быть принят: возраст 16 меньше 18 лет»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4.7 Тестирование триггера 5 (автозаполнение фактического времени вылета)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tl w:val="0"/>
        </w:rPr>
        <w:t xml:space="preserve">Для проверки триггера у выбранного рейса (SU1234) предварительно сброшено значение datetime_departure_actual в NULL и установлен статус «запланирован». После этого статус рейса изменён на «выполняется» — триггер trg_flight_departure_actual автоматически заполнил datetime_departure_actual текущим временем.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UPDATE vlad.flight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SET datetime_departure_actual = NULL, status = 'запланирован'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WHERE flight_number = 'SU1234';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UPDATE vlad.flight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SET status = 'выполняется'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WHERE flight_number = 'SU1234'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RETURNING flight_number, status, datetime_departure_actual;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95275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7 – Поле datetime_departure_actual автоматически заполнено текущим временем при переходе статуса рейса в «выполняется»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4.8 Модификация триггерной функции аудита (логирование изменений employee)</w:t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tl w:val="0"/>
        </w:rPr>
        <w:t xml:space="preserve">На основе примера триггерной функции add_to_log() из лабораторного практикума №3 реализовано логирование операций INSERT, UPDATE и DELETE для таблицы employee. Функция адаптирована под структуру таблицы employee: вместо идентификатора и имени пользователя из примера используются employee_id и full_name.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IF NOT EXISTS vlad.logs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log_id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text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added   timestamp without time zone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OR REPLACE FUNCTION vlad.add_to_log()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mstr   varchar(50);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astr   varchar(200);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retstr varchar(254);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TG_OP = 'INSERT'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astr   := NEW.employee_id || ' (' || NEW.full_name || ')';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mstr   := 'Add new employee 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retstr := mstr || astr;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INSERT INTO vlad.logs(text, added) VALUES (retstr, now());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ELSIF TG_OP = 'UPDATE'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astr   := NEW.employee_id || ' (' || NEW.full_name || ')';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mstr   := 'Update employee 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retstr := mstr || astr;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INSERT INTO vlad.logs(text, added) VALUES (retstr, now());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ELSIF TG_OP = 'DELETE'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astr   := OLD.employee_id || ' (' || OLD.full_name || ')';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mstr   := 'Remove employee 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retstr := mstr || astr;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INSERT INTO vlad.logs(text, added) VALUES (retstr, now());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TRIGGER t_employee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AFTER INSERT OR UPDATE OR DELETE ON vlad.employee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EACH ROW EXECUTE PROCEDURE vlad.add_to_log();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tl w:val="0"/>
        </w:rPr>
        <w:t xml:space="preserve">Проверка работы аудита: выполнены операции INSERT, UPDATE и DELETE с тестовой записью сотрудника, после чего просмотрено содержимое таблицы logs.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vlad.employee (full_name, age, 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VALUES ('Аудит Тест', 25, '11111111-1111-1111-1111-111111111111');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UPDATE vlad.employee SET age = 26 WHERE full_name = 'Аудит Тест';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DELETE FROM vlad.employee WHERE full_name = 'Аудит Тест';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* FROM vlad.logs ORDER BY log_id DESC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15277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8 – Таблица logs содержит записи об операциях Add new employee, Update employee и Remove employee для тестового сотрудника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  <w:t xml:space="preserve">Таблица logs содержит три записи, соответствующие операциям вставки, обновления и удаления записи сотрудника, что подтверждает корректную работу модифицированной триггерной функции аудита.</w:t>
      </w:r>
    </w:p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5. Выводы</w:t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tl w:val="0"/>
        </w:rPr>
        <w:t xml:space="preserve">В ходе выполнения лабораторной работы получены практические навыки создания и использования хранимых процедур в PostgreSQL: реализованы три процедуры (add_employee_with_position, register_ticket_payment, cancel_flight), выполняющие операции вставки и модификации связанных таблиц с использованием IN-параметров, конструкции GET DIAGNOSTICS и сообщений RAISE NOTICE/RAISE EXCEPTION.</w:t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Созданы пять оригинальных триггеров для индивидуальной БД, реализующих автоматическое поддержание целостности и согласованности данных: синхронизацию статуса бронирования места при оформлении и удалении билета (триггеры 1 и 2), автозаполнение времени создания заказа (триггер 3), проверку возраста сотрудника при приёме на работу (триггер 4) и автозаполнение фактического времени вылета рейса (триггер 5). Все триггеры протестированы на корректных и некорректных данных.</w:t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rtl w:val="0"/>
        </w:rPr>
        <w:t xml:space="preserve">Выполнена модификация триггерной функции аудита add_to_log() из лабораторного практикума №3 для логирования операций INSERT, UPDATE и DELETE по таблице employee. Корректность работы подтверждена записями в таблице logs.</w:t>
      </w:r>
    </w:p>
    <w:p w:rsidR="00000000" w:rsidDel="00000000" w:rsidP="00000000" w:rsidRDefault="00000000" w:rsidRPr="00000000" w14:paraId="00000152">
      <w:pPr>
        <w:pStyle w:val="Heading1"/>
        <w:rPr/>
      </w:pPr>
      <w:r w:rsidDel="00000000" w:rsidR="00000000" w:rsidRPr="00000000">
        <w:rPr>
          <w:rtl w:val="0"/>
        </w:rPr>
        <w:t xml:space="preserve">6. Список источников</w:t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rtl w:val="0"/>
        </w:rPr>
        <w:t xml:space="preserve">Документация PostgreSQL. CREATE PROCEDURE [Электронный ресурс] // PostgresPro. URL: https://postgrespro.ru/docs/postgresql/11/sql-createprocedure (дата обращения: 12.06.2026).</w:t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tl w:val="0"/>
        </w:rPr>
        <w:t xml:space="preserve">Документация PostgreSQL. CREATE FUNCTION [Электронный ресурс] // PostgresPro. URL: https://postgrespro.ru/docs/postgresql/11/sql-createfunction (дата обращения: 12.06.2026).</w:t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tl w:val="0"/>
        </w:rPr>
        <w:t xml:space="preserve">Документация PostgreSQL. Триггерные функции PL/pgSQL [Электронный ресурс] // PostgresPro. URL: https://postgrespro.ru/docs/postgresql/9.6/plpgsql-trigger (дата обращения: 12.06.2026).</w:t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tl w:val="0"/>
        </w:rPr>
        <w:t xml:space="preserve">Документация PostgreSQL. DROP TRIGGER [Электронный ресурс] // PostgresPro. URL: https://postgrespro.ru/docs/postgresql/11/sql-droptrigger (дата обращения: 12.06.2026).</w:t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tl w:val="0"/>
        </w:rPr>
        <w:t xml:space="preserve">Lifflander D. A Guide to SQL Triggers: Setting up Database Tracking in PostgreSQL [Электронный ресурс] (дата обращения: 12.06.2026).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