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A2" w:rsidRDefault="00AD36A2" w:rsidP="00AD36A2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</w:t>
      </w:r>
      <w:proofErr w:type="spellEnd"/>
      <w:r>
        <w:rPr>
          <w:rFonts w:ascii="Nunito" w:hAnsi="Nunito"/>
          <w:b/>
          <w:bCs/>
          <w:color w:val="000000"/>
          <w:sz w:val="38"/>
          <w:szCs w:val="38"/>
        </w:rPr>
        <w:t xml:space="preserve"> y </w:t>
      </w:r>
      <w:proofErr w:type="spellStart"/>
      <w:r>
        <w:rPr>
          <w:rFonts w:ascii="Nunito" w:hAnsi="Nunito"/>
          <w:b/>
          <w:bCs/>
          <w:color w:val="000000"/>
          <w:sz w:val="38"/>
          <w:szCs w:val="38"/>
        </w:rPr>
        <w:t>Github</w:t>
      </w:r>
      <w:proofErr w:type="spellEnd"/>
    </w:p>
    <w:p w:rsidR="00AD36A2" w:rsidRDefault="00AD36A2" w:rsidP="00AD36A2"/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ACTIVIDAD:</w:t>
      </w:r>
    </w:p>
    <w:p w:rsidR="00AD36A2" w:rsidRDefault="00AD36A2" w:rsidP="00AD36A2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>Seguir el procedimiento del video (</w:t>
      </w:r>
      <w:hyperlink r:id="rId7" w:history="1">
        <w:r>
          <w:rPr>
            <w:rStyle w:val="Hipervnculo"/>
            <w:rFonts w:ascii="Nunito" w:hAnsi="Nunito"/>
            <w:color w:val="1155CC"/>
            <w:sz w:val="22"/>
            <w:szCs w:val="22"/>
          </w:rPr>
          <w:t>https://youtu.be/Z7yUBTdfEe0</w:t>
        </w:r>
      </w:hyperlink>
      <w:r>
        <w:rPr>
          <w:rFonts w:ascii="Nunito" w:hAnsi="Nunito"/>
          <w:color w:val="000000"/>
          <w:sz w:val="22"/>
          <w:szCs w:val="22"/>
        </w:rPr>
        <w:t>), verás que al finalizar tendrás un repositorio en la nube y uno local.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Nota: Si no cuentas con Linux </w:t>
      </w:r>
      <w:proofErr w:type="spellStart"/>
      <w:r>
        <w:rPr>
          <w:rFonts w:ascii="Nunito" w:hAnsi="Nunito"/>
          <w:color w:val="000000"/>
          <w:sz w:val="22"/>
          <w:szCs w:val="22"/>
        </w:rPr>
        <w:t>ntp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, </w:t>
      </w:r>
      <w:proofErr w:type="spellStart"/>
      <w:r>
        <w:rPr>
          <w:rFonts w:ascii="Nunito" w:hAnsi="Nunito"/>
          <w:color w:val="000000"/>
          <w:sz w:val="22"/>
          <w:szCs w:val="22"/>
        </w:rPr>
        <w:t>tu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ya instalaste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al inicio del curso</w:t>
      </w:r>
    </w:p>
    <w:p w:rsidR="00AD36A2" w:rsidRDefault="00AD36A2" w:rsidP="00AD36A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Nunito" w:hAnsi="Nunito"/>
          <w:color w:val="000000"/>
          <w:sz w:val="22"/>
          <w:szCs w:val="22"/>
        </w:rPr>
      </w:pPr>
      <w:r>
        <w:rPr>
          <w:rFonts w:ascii="Nunito" w:hAnsi="Nunito"/>
          <w:color w:val="000000"/>
          <w:sz w:val="22"/>
          <w:szCs w:val="22"/>
        </w:rPr>
        <w:t xml:space="preserve">Crear un repositorio de tu carpeta raíz del taller en </w:t>
      </w:r>
      <w:proofErr w:type="spellStart"/>
      <w:r>
        <w:rPr>
          <w:rFonts w:ascii="Nunito" w:hAnsi="Nunito"/>
          <w:color w:val="000000"/>
          <w:sz w:val="22"/>
          <w:szCs w:val="22"/>
        </w:rPr>
        <w:t>git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y </w:t>
      </w:r>
      <w:proofErr w:type="spellStart"/>
      <w:r>
        <w:rPr>
          <w:rFonts w:ascii="Nunito" w:hAnsi="Nunito"/>
          <w:color w:val="000000"/>
          <w:sz w:val="22"/>
          <w:szCs w:val="22"/>
        </w:rPr>
        <w:t>github</w:t>
      </w:r>
      <w:proofErr w:type="spellEnd"/>
      <w:r>
        <w:rPr>
          <w:rFonts w:ascii="Nunito" w:hAnsi="Nunito"/>
          <w:color w:val="000000"/>
          <w:sz w:val="22"/>
          <w:szCs w:val="22"/>
        </w:rPr>
        <w:t xml:space="preserve"> (El contenido del repositorio en GITHUB deberá ser EL MISMO que el que generaste en la actividad de GOOGLE DRIVE) </w:t>
      </w:r>
    </w:p>
    <w:p w:rsidR="00AD36A2" w:rsidRDefault="00AD36A2" w:rsidP="00AD36A2">
      <w:pPr>
        <w:rPr>
          <w:rFonts w:ascii="Times New Roman" w:hAnsi="Times New Roman"/>
          <w:sz w:val="24"/>
          <w:szCs w:val="24"/>
        </w:rPr>
      </w:pPr>
    </w:p>
    <w:p w:rsidR="00AD36A2" w:rsidRDefault="00AD36A2" w:rsidP="00AD36A2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ENTREGABLE:</w:t>
      </w:r>
    </w:p>
    <w:p w:rsidR="00AD36A2" w:rsidRDefault="00AD36A2" w:rsidP="00AD36A2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Deberás copiar el link a los DOS repositorios generados en este taller y pegarlos en la asignación “Repositorio” que tienes en </w:t>
      </w:r>
      <w:proofErr w:type="spellStart"/>
      <w:r>
        <w:rPr>
          <w:rFonts w:ascii="Nunito" w:hAnsi="Nunito"/>
          <w:color w:val="000000"/>
          <w:sz w:val="22"/>
          <w:szCs w:val="22"/>
        </w:rPr>
        <w:t>moodle</w:t>
      </w:r>
      <w:proofErr w:type="spellEnd"/>
    </w:p>
    <w:p w:rsidR="00AD36A2" w:rsidRDefault="00AD36A2" w:rsidP="00AD36A2"/>
    <w:p w:rsidR="001409DC" w:rsidRPr="005722DD" w:rsidRDefault="001409DC" w:rsidP="005722DD">
      <w:bookmarkStart w:id="0" w:name="_GoBack"/>
      <w:bookmarkEnd w:id="0"/>
    </w:p>
    <w:sectPr w:rsidR="001409DC" w:rsidRPr="005722DD" w:rsidSect="00AC68D1">
      <w:headerReference w:type="default" r:id="rId8"/>
      <w:footerReference w:type="default" r:id="rId9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73E" w:rsidRDefault="00BE573E" w:rsidP="00F70058">
      <w:pPr>
        <w:spacing w:line="240" w:lineRule="auto"/>
      </w:pPr>
      <w:r>
        <w:separator/>
      </w:r>
    </w:p>
  </w:endnote>
  <w:endnote w:type="continuationSeparator" w:id="0">
    <w:p w:rsidR="00BE573E" w:rsidRDefault="00BE573E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73E" w:rsidRDefault="00BE573E" w:rsidP="00F70058">
      <w:pPr>
        <w:spacing w:line="240" w:lineRule="auto"/>
      </w:pPr>
      <w:r>
        <w:separator/>
      </w:r>
    </w:p>
  </w:footnote>
  <w:footnote w:type="continuationSeparator" w:id="0">
    <w:p w:rsidR="00BE573E" w:rsidRDefault="00BE573E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548"/>
    <w:multiLevelType w:val="multilevel"/>
    <w:tmpl w:val="F0963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533EA"/>
    <w:multiLevelType w:val="multilevel"/>
    <w:tmpl w:val="AABE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B02DD"/>
    <w:rsid w:val="004B60C8"/>
    <w:rsid w:val="004D19F7"/>
    <w:rsid w:val="004F164E"/>
    <w:rsid w:val="004F1A84"/>
    <w:rsid w:val="005136AE"/>
    <w:rsid w:val="005722DD"/>
    <w:rsid w:val="005F0B5C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E1D52"/>
    <w:rsid w:val="00845CAA"/>
    <w:rsid w:val="00854425"/>
    <w:rsid w:val="00865922"/>
    <w:rsid w:val="008C4BE7"/>
    <w:rsid w:val="00997C33"/>
    <w:rsid w:val="009E4977"/>
    <w:rsid w:val="00A14B80"/>
    <w:rsid w:val="00AA5D44"/>
    <w:rsid w:val="00AC68D1"/>
    <w:rsid w:val="00AD36A2"/>
    <w:rsid w:val="00AF2F63"/>
    <w:rsid w:val="00B27D04"/>
    <w:rsid w:val="00B50D53"/>
    <w:rsid w:val="00B769C8"/>
    <w:rsid w:val="00BA3214"/>
    <w:rsid w:val="00BE573E"/>
    <w:rsid w:val="00C2607E"/>
    <w:rsid w:val="00C52F8D"/>
    <w:rsid w:val="00CB446A"/>
    <w:rsid w:val="00D21767"/>
    <w:rsid w:val="00D50000"/>
    <w:rsid w:val="00D614A4"/>
    <w:rsid w:val="00DA13CA"/>
    <w:rsid w:val="00DB564F"/>
    <w:rsid w:val="00DB61EB"/>
    <w:rsid w:val="00DD6433"/>
    <w:rsid w:val="00DD7BEF"/>
    <w:rsid w:val="00E104DA"/>
    <w:rsid w:val="00E13B7A"/>
    <w:rsid w:val="00E46E57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7yUBTdfE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6</cp:revision>
  <dcterms:created xsi:type="dcterms:W3CDTF">2021-04-03T07:38:00Z</dcterms:created>
  <dcterms:modified xsi:type="dcterms:W3CDTF">2021-04-03T08:30:00Z</dcterms:modified>
</cp:coreProperties>
</file>