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5A02" w14:textId="77777777" w:rsidR="00531C63" w:rsidRPr="00531C63" w:rsidRDefault="009707C8" w:rsidP="00531C63">
      <w:r>
        <w:pict w14:anchorId="0ED4F8E3">
          <v:rect id="_x0000_i1025" style="width:0;height:1.5pt" o:hralign="center" o:hrstd="t" o:hrnoshade="t" o:hr="t" fillcolor="gray" stroked="f"/>
        </w:pict>
      </w:r>
    </w:p>
    <w:p w14:paraId="073A7654" w14:textId="77777777" w:rsidR="00531C63" w:rsidRPr="00531C63" w:rsidRDefault="00531C63" w:rsidP="00531C63">
      <w:r w:rsidRPr="00531C63">
        <w:rPr>
          <w:b/>
          <w:bCs/>
        </w:rPr>
        <w:t>[ASSUNTO: UBS Leporace]</w:t>
      </w:r>
    </w:p>
    <w:p w14:paraId="68DA24FE" w14:textId="77777777" w:rsidR="00531C63" w:rsidRPr="00531C63" w:rsidRDefault="00531C63" w:rsidP="00531C63">
      <w:r w:rsidRPr="00531C63">
        <w:rPr>
          <w:b/>
          <w:bCs/>
        </w:rPr>
        <w:t>P:</w:t>
      </w:r>
      <w:r w:rsidRPr="00531C63">
        <w:t xml:space="preserve"> O que é a UBS Leporace e quem pode ser atendido lá?</w:t>
      </w:r>
    </w:p>
    <w:p w14:paraId="13CA121F" w14:textId="3A9D5988" w:rsidR="00531C63" w:rsidRPr="00531C63" w:rsidRDefault="00531C63" w:rsidP="00531C63">
      <w:r w:rsidRPr="00531C63">
        <w:rPr>
          <w:b/>
          <w:bCs/>
        </w:rPr>
        <w:t>R:</w:t>
      </w:r>
      <w:r w:rsidRPr="00531C63">
        <w:t xml:space="preserve"> A UBS Leporace é uma unidade de saúde que conta com equipes de Aten</w:t>
      </w:r>
      <w:r>
        <w:t>ção</w:t>
      </w:r>
      <w:r w:rsidRPr="00531C63">
        <w:t xml:space="preserve"> Primária e profissionais de diversas áreas para cuidar da sua saúde. Para ser atendido, o único requisito é que o senhor(a) seja morador da cidade de Franca.</w:t>
      </w:r>
    </w:p>
    <w:p w14:paraId="4A25EDAD" w14:textId="77777777" w:rsidR="00531C63" w:rsidRPr="00531C63" w:rsidRDefault="009707C8" w:rsidP="00531C63">
      <w:r>
        <w:pict w14:anchorId="1B5CCEBF">
          <v:rect id="_x0000_i1026" style="width:0;height:1.5pt" o:hralign="center" o:hrstd="t" o:hrnoshade="t" o:hr="t" fillcolor="gray" stroked="f"/>
        </w:pict>
      </w:r>
    </w:p>
    <w:p w14:paraId="2C1BEB74" w14:textId="77777777" w:rsidR="00531C63" w:rsidRPr="00531C63" w:rsidRDefault="00531C63" w:rsidP="00531C63">
      <w:r w:rsidRPr="00531C63">
        <w:rPr>
          <w:b/>
          <w:bCs/>
        </w:rPr>
        <w:t>[ASSUNTO: UBS Leporace]</w:t>
      </w:r>
    </w:p>
    <w:p w14:paraId="4624804E" w14:textId="77777777" w:rsidR="00531C63" w:rsidRPr="00531C63" w:rsidRDefault="00531C63" w:rsidP="00531C63">
      <w:r w:rsidRPr="00531C63">
        <w:rPr>
          <w:b/>
          <w:bCs/>
        </w:rPr>
        <w:t>P:</w:t>
      </w:r>
      <w:r w:rsidRPr="00531C63">
        <w:t xml:space="preserve"> Quais tipos de profissionais atendem nesta unidade?</w:t>
      </w:r>
    </w:p>
    <w:p w14:paraId="015B0EE6" w14:textId="7919D5DD" w:rsidR="00531C63" w:rsidRPr="00531C63" w:rsidRDefault="00531C63" w:rsidP="00531C63">
      <w:r w:rsidRPr="00531C63">
        <w:rPr>
          <w:b/>
          <w:bCs/>
        </w:rPr>
        <w:t>R:</w:t>
      </w:r>
      <w:r w:rsidRPr="00531C63">
        <w:t xml:space="preserve"> O senhor(a) encontrará uma equipe completa com médicos, enfermeiros, assistente social, psicóloga, fonoaudióloga e dentistas.</w:t>
      </w:r>
    </w:p>
    <w:p w14:paraId="1D5749E0" w14:textId="77777777" w:rsidR="00531C63" w:rsidRPr="00531C63" w:rsidRDefault="009707C8" w:rsidP="00531C63">
      <w:r>
        <w:pict w14:anchorId="5274244B">
          <v:rect id="_x0000_i1027" style="width:0;height:1.5pt" o:hralign="center" o:hrstd="t" o:hrnoshade="t" o:hr="t" fillcolor="gray" stroked="f"/>
        </w:pict>
      </w:r>
    </w:p>
    <w:p w14:paraId="38B9D252" w14:textId="77777777" w:rsidR="00531C63" w:rsidRPr="00531C63" w:rsidRDefault="00531C63" w:rsidP="00531C63">
      <w:r w:rsidRPr="00531C63">
        <w:rPr>
          <w:b/>
          <w:bCs/>
        </w:rPr>
        <w:t>[ASSUNTO: UBS Leporace]</w:t>
      </w:r>
    </w:p>
    <w:p w14:paraId="4BC65EC1" w14:textId="77777777" w:rsidR="00531C63" w:rsidRPr="00531C63" w:rsidRDefault="00531C63" w:rsidP="00531C63">
      <w:r w:rsidRPr="00531C63">
        <w:rPr>
          <w:b/>
          <w:bCs/>
        </w:rPr>
        <w:t>P:</w:t>
      </w:r>
      <w:r w:rsidRPr="00531C63">
        <w:t xml:space="preserve"> Quais documentos preciso levar para o atendimento?</w:t>
      </w:r>
    </w:p>
    <w:p w14:paraId="142DF4DF" w14:textId="61ECBD79" w:rsidR="00531C63" w:rsidRPr="00531C63" w:rsidRDefault="00531C63" w:rsidP="00531C63">
      <w:r w:rsidRPr="00531C63">
        <w:rPr>
          <w:b/>
          <w:bCs/>
        </w:rPr>
        <w:t>R:</w:t>
      </w:r>
      <w:r w:rsidRPr="00531C63">
        <w:t xml:space="preserve"> É necessário apresentar um documento pessoal com foto (como RG ou CPF) e também um comprovante de residência atualizado.</w:t>
      </w:r>
    </w:p>
    <w:p w14:paraId="4217D1EC" w14:textId="77777777" w:rsidR="00531C63" w:rsidRPr="00531C63" w:rsidRDefault="009707C8" w:rsidP="00531C63">
      <w:r>
        <w:pict w14:anchorId="4CA11FD8">
          <v:rect id="_x0000_i1028" style="width:0;height:1.5pt" o:hralign="center" o:hrstd="t" o:hrnoshade="t" o:hr="t" fillcolor="gray" stroked="f"/>
        </w:pict>
      </w:r>
    </w:p>
    <w:p w14:paraId="26DD2C71" w14:textId="77777777" w:rsidR="00531C63" w:rsidRPr="00531C63" w:rsidRDefault="00531C63" w:rsidP="00531C63">
      <w:r w:rsidRPr="00531C63">
        <w:rPr>
          <w:b/>
          <w:bCs/>
        </w:rPr>
        <w:t>[ASSUNTO: UBS Leporace]</w:t>
      </w:r>
    </w:p>
    <w:p w14:paraId="0DFEBF80" w14:textId="77777777" w:rsidR="00531C63" w:rsidRPr="00531C63" w:rsidRDefault="00531C63" w:rsidP="00531C63">
      <w:r w:rsidRPr="00531C63">
        <w:rPr>
          <w:b/>
          <w:bCs/>
        </w:rPr>
        <w:t>P:</w:t>
      </w:r>
      <w:r w:rsidRPr="00531C63">
        <w:t xml:space="preserve"> Quais serviços de saúde são oferecidos no local?</w:t>
      </w:r>
    </w:p>
    <w:p w14:paraId="010539D1" w14:textId="522DBF78" w:rsidR="00531C63" w:rsidRPr="00531C63" w:rsidRDefault="00531C63" w:rsidP="00531C63">
      <w:r w:rsidRPr="00531C63">
        <w:rPr>
          <w:b/>
          <w:bCs/>
        </w:rPr>
        <w:t>R:</w:t>
      </w:r>
      <w:r w:rsidRPr="00531C63">
        <w:t xml:space="preserve"> A unidade oferece consultas médicas e de enfermagem, vacinação, curativos, aplicação de medicamentos e aferição de pressão e sinais vitais. Além disso, o senhor(a) pode participar de grupos de saúde e retirar medicamentos que fazem parte da lista da Prefeitura.</w:t>
      </w:r>
    </w:p>
    <w:p w14:paraId="4087AFC3" w14:textId="77777777" w:rsidR="00531C63" w:rsidRPr="00531C63" w:rsidRDefault="009707C8" w:rsidP="00531C63">
      <w:r>
        <w:pict w14:anchorId="5C4F9010">
          <v:rect id="_x0000_i1029" style="width:0;height:1.5pt" o:hralign="center" o:hrstd="t" o:hrnoshade="t" o:hr="t" fillcolor="gray" stroked="f"/>
        </w:pict>
      </w:r>
    </w:p>
    <w:p w14:paraId="306EA575" w14:textId="77777777" w:rsidR="00531C63" w:rsidRPr="00531C63" w:rsidRDefault="00531C63" w:rsidP="00531C63">
      <w:r w:rsidRPr="00531C63">
        <w:rPr>
          <w:b/>
          <w:bCs/>
        </w:rPr>
        <w:t>[ASSUNTO: UBS Leporace]</w:t>
      </w:r>
    </w:p>
    <w:p w14:paraId="1FCE41BD" w14:textId="77777777" w:rsidR="00531C63" w:rsidRPr="00531C63" w:rsidRDefault="00531C63" w:rsidP="00531C63">
      <w:r w:rsidRPr="00531C63">
        <w:rPr>
          <w:b/>
          <w:bCs/>
        </w:rPr>
        <w:t>P:</w:t>
      </w:r>
      <w:r w:rsidRPr="00531C63">
        <w:t xml:space="preserve"> Como faço para ser atendido? Preciso marcar hora?</w:t>
      </w:r>
    </w:p>
    <w:p w14:paraId="46BCA708" w14:textId="5874CE1F" w:rsidR="00531C63" w:rsidRPr="00531C63" w:rsidRDefault="00531C63" w:rsidP="00531C63">
      <w:r w:rsidRPr="00531C63">
        <w:rPr>
          <w:b/>
          <w:bCs/>
        </w:rPr>
        <w:t>R:</w:t>
      </w:r>
      <w:r w:rsidRPr="00531C63">
        <w:t xml:space="preserve"> A unidade atende tanto por agendamento quanto por "demanda espontânea", que é quando o senhor(a) chega com uma necessidade imediata e passa por um acolhimento para ser direcionado ao setor responsável.</w:t>
      </w:r>
    </w:p>
    <w:p w14:paraId="4E60C0A9" w14:textId="77777777" w:rsidR="00531C63" w:rsidRPr="00531C63" w:rsidRDefault="009707C8" w:rsidP="00531C63">
      <w:r>
        <w:pict w14:anchorId="7356938C">
          <v:rect id="_x0000_i1030" style="width:0;height:1.5pt" o:hralign="center" o:hrstd="t" o:hrnoshade="t" o:hr="t" fillcolor="gray" stroked="f"/>
        </w:pict>
      </w:r>
    </w:p>
    <w:p w14:paraId="70CBFCAB" w14:textId="77777777" w:rsidR="00531C63" w:rsidRPr="00531C63" w:rsidRDefault="00531C63" w:rsidP="00531C63">
      <w:r w:rsidRPr="00531C63">
        <w:rPr>
          <w:b/>
          <w:bCs/>
        </w:rPr>
        <w:t>[ASSUNTO: UBS Leporace]</w:t>
      </w:r>
    </w:p>
    <w:p w14:paraId="5CA90DD3" w14:textId="77777777" w:rsidR="00531C63" w:rsidRPr="00531C63" w:rsidRDefault="00531C63" w:rsidP="00531C63">
      <w:r w:rsidRPr="00531C63">
        <w:rPr>
          <w:b/>
          <w:bCs/>
        </w:rPr>
        <w:t>P:</w:t>
      </w:r>
      <w:r w:rsidRPr="00531C63">
        <w:t xml:space="preserve"> Qual o endereço e o horário de funcionamento?</w:t>
      </w:r>
    </w:p>
    <w:p w14:paraId="5C845275" w14:textId="7380608E" w:rsidR="00531C63" w:rsidRPr="00531C63" w:rsidRDefault="00531C63" w:rsidP="00531C63">
      <w:r w:rsidRPr="00531C63">
        <w:rPr>
          <w:b/>
          <w:bCs/>
        </w:rPr>
        <w:t>R:</w:t>
      </w:r>
      <w:r w:rsidRPr="00531C63">
        <w:t xml:space="preserve"> A UBS fica localizada na Rua Norberto Bassalo, s/n. O atendimento ao público acontece das 07h00 às 19h00.</w:t>
      </w:r>
    </w:p>
    <w:p w14:paraId="5B5C478A" w14:textId="77777777" w:rsidR="00531C63" w:rsidRPr="00531C63" w:rsidRDefault="009707C8" w:rsidP="00531C63">
      <w:r>
        <w:pict w14:anchorId="5B67449D">
          <v:rect id="_x0000_i1031" style="width:0;height:1.5pt" o:hralign="center" o:hrstd="t" o:hrnoshade="t" o:hr="t" fillcolor="gray" stroked="f"/>
        </w:pict>
      </w:r>
    </w:p>
    <w:p w14:paraId="7E316EB1" w14:textId="77777777" w:rsidR="00531C63" w:rsidRPr="00531C63" w:rsidRDefault="00531C63" w:rsidP="00531C63">
      <w:r w:rsidRPr="00531C63">
        <w:rPr>
          <w:b/>
          <w:bCs/>
        </w:rPr>
        <w:lastRenderedPageBreak/>
        <w:t>[ASSUNTO: UBS Leporace]</w:t>
      </w:r>
    </w:p>
    <w:p w14:paraId="49707C47" w14:textId="77777777" w:rsidR="00531C63" w:rsidRPr="00531C63" w:rsidRDefault="00531C63" w:rsidP="00531C63">
      <w:r w:rsidRPr="00531C63">
        <w:rPr>
          <w:b/>
          <w:bCs/>
        </w:rPr>
        <w:t>P:</w:t>
      </w:r>
      <w:r w:rsidRPr="00531C63">
        <w:t xml:space="preserve"> Como posso entrar em contato com a unidade?</w:t>
      </w:r>
    </w:p>
    <w:p w14:paraId="7B5C92EB" w14:textId="06A71275" w:rsidR="00531C63" w:rsidRPr="00531C63" w:rsidRDefault="00531C63" w:rsidP="00531C63">
      <w:r w:rsidRPr="00531C63">
        <w:rPr>
          <w:b/>
          <w:bCs/>
        </w:rPr>
        <w:t>R:</w:t>
      </w:r>
      <w:r w:rsidRPr="00531C63">
        <w:t xml:space="preserve"> O senhor(a) pode ligar para o telefone </w:t>
      </w:r>
      <w:r>
        <w:t>370</w:t>
      </w:r>
      <w:r w:rsidR="009707C8">
        <w:t>4-8588</w:t>
      </w:r>
      <w:r>
        <w:t>.</w:t>
      </w:r>
    </w:p>
    <w:p w14:paraId="297D4D7D" w14:textId="77777777" w:rsidR="00531C63" w:rsidRPr="00531C63" w:rsidRDefault="009707C8" w:rsidP="00531C63">
      <w:r>
        <w:pict w14:anchorId="23C02476">
          <v:rect id="_x0000_i1032" style="width:0;height:1.5pt" o:hralign="center" o:hrstd="t" o:hrnoshade="t" o:hr="t" fillcolor="gray" stroked="f"/>
        </w:pict>
      </w:r>
    </w:p>
    <w:p w14:paraId="40384383" w14:textId="77777777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63"/>
    <w:rsid w:val="00074B22"/>
    <w:rsid w:val="002147C5"/>
    <w:rsid w:val="003C1166"/>
    <w:rsid w:val="004710FF"/>
    <w:rsid w:val="00531C63"/>
    <w:rsid w:val="0097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F46B452"/>
  <w15:chartTrackingRefBased/>
  <w15:docId w15:val="{4EB18F4C-B3A5-4D79-B2CB-B6FE1C66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1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1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C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C6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1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1C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1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1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1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1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1C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1C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1C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1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1C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1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260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2</cp:revision>
  <dcterms:created xsi:type="dcterms:W3CDTF">2026-01-26T12:19:00Z</dcterms:created>
  <dcterms:modified xsi:type="dcterms:W3CDTF">2026-01-26T12:36:00Z</dcterms:modified>
</cp:coreProperties>
</file>