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Sipuncula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Phascolosomatidea - 5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Phascolosomatidae: 1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Golfigiidae: 3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Urechidae: 1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Sipunculidea - 4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Golfingiida: 4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~160 species worldwide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5.63% in CINMS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