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AC" w:rsidRDefault="001828AC" w:rsidP="001828AC">
      <w:pPr>
        <w:pStyle w:val="Ttulo1"/>
      </w:pPr>
      <w:r>
        <w:t>Ejercicio 7</w:t>
      </w:r>
    </w:p>
    <w:p w:rsidR="001828AC" w:rsidRDefault="001828AC" w:rsidP="001828AC">
      <w:r>
        <w:t>El menú se centrará básicamente en viajar, teniendo todas las posibles opciones lo más accesible y visualmente cerca posible, por eso se crea un menú con no mucho contenido, centrándonos en lo esencial.</w:t>
      </w:r>
    </w:p>
    <w:p w:rsidR="001828AC" w:rsidRDefault="001828AC" w:rsidP="001828AC">
      <w:r>
        <w:rPr>
          <w:noProof/>
          <w:lang w:eastAsia="es-ES"/>
        </w:rPr>
        <w:drawing>
          <wp:inline distT="0" distB="0" distL="0" distR="0" wp14:anchorId="5DF7822D" wp14:editId="58867D6E">
            <wp:extent cx="5400040" cy="2663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AC" w:rsidRDefault="001828AC" w:rsidP="001828AC">
      <w:r>
        <w:t>Como vemos, tenemos dentro de la sección viajes, todas las posibilidades que hay cuando tienes un viaje (alojamiento, un alquiler de coche…)</w:t>
      </w:r>
    </w:p>
    <w:p w:rsidR="001828AC" w:rsidRDefault="001828AC" w:rsidP="001828AC">
      <w:r>
        <w:t>También hemos creado una sección de “tus vuelos” en los cuales, los clientes pueden ver fácilmente cuáles serán sus próximos destinos, junto con la posibilidad de hacer cecina online:</w:t>
      </w:r>
    </w:p>
    <w:p w:rsidR="001828AC" w:rsidRDefault="001828AC" w:rsidP="001828AC">
      <w:r>
        <w:rPr>
          <w:noProof/>
          <w:lang w:eastAsia="es-ES"/>
        </w:rPr>
        <w:drawing>
          <wp:inline distT="0" distB="0" distL="0" distR="0" wp14:anchorId="7EF032BA" wp14:editId="2E4F9663">
            <wp:extent cx="5400040" cy="2750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AC" w:rsidRDefault="001828AC" w:rsidP="001828AC">
      <w:r>
        <w:br w:type="page"/>
      </w:r>
    </w:p>
    <w:p w:rsidR="001828AC" w:rsidRDefault="001828AC" w:rsidP="001828AC"/>
    <w:p w:rsidR="001828AC" w:rsidRDefault="001828AC" w:rsidP="001828AC">
      <w:r>
        <w:t>También tendremos una sección de ofertas de última hora, donde los clientes podrán ver ofertas Express que se publicarán en la página.</w:t>
      </w:r>
    </w:p>
    <w:p w:rsidR="001828AC" w:rsidRDefault="001828AC" w:rsidP="001828AC">
      <w:pPr>
        <w:rPr>
          <w:noProof/>
          <w:lang w:eastAsia="es-ES"/>
        </w:rPr>
      </w:pPr>
      <w:r>
        <w:t xml:space="preserve"> </w:t>
      </w:r>
    </w:p>
    <w:p w:rsidR="001828AC" w:rsidRPr="001828AC" w:rsidRDefault="001828AC" w:rsidP="001828AC">
      <w:pPr>
        <w:jc w:val="center"/>
      </w:pPr>
      <w:r>
        <w:rPr>
          <w:noProof/>
          <w:lang w:eastAsia="es-ES"/>
        </w:rPr>
        <w:drawing>
          <wp:inline distT="0" distB="0" distL="0" distR="0" wp14:anchorId="76D8FEBD" wp14:editId="43E54063">
            <wp:extent cx="3867150" cy="2625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386"/>
                    <a:stretch/>
                  </pic:blipFill>
                  <pic:spPr bwMode="auto">
                    <a:xfrm>
                      <a:off x="0" y="0"/>
                      <a:ext cx="3867150" cy="262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8AC" w:rsidRPr="00182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AC"/>
    <w:rsid w:val="0018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6E39"/>
  <w15:chartTrackingRefBased/>
  <w15:docId w15:val="{42824EBB-8433-45F5-B8B1-F7F2793B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2</cp:revision>
  <cp:lastPrinted>2019-02-21T20:43:00Z</cp:lastPrinted>
  <dcterms:created xsi:type="dcterms:W3CDTF">2019-02-21T20:35:00Z</dcterms:created>
  <dcterms:modified xsi:type="dcterms:W3CDTF">2019-02-21T20:45:00Z</dcterms:modified>
</cp:coreProperties>
</file>