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6D25A144" w:rsidR="00D8235E" w:rsidRPr="00716925" w:rsidRDefault="00D8235E" w:rsidP="00D61263">
          <w:pPr>
            <w:rPr>
              <w:sz w:val="18"/>
              <w:szCs w:val="18"/>
            </w:rPr>
          </w:pPr>
        </w:p>
        <w:p w14:paraId="0467A15A" w14:textId="23CE1B9F" w:rsidR="00716925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53835" w:history="1">
            <w:r w:rsidR="00716925" w:rsidRPr="00AF550D">
              <w:rPr>
                <w:rStyle w:val="Hipervnculo"/>
                <w:noProof/>
              </w:rPr>
              <w:t>Portada</w:t>
            </w:r>
            <w:r w:rsidR="00716925">
              <w:rPr>
                <w:noProof/>
                <w:webHidden/>
              </w:rPr>
              <w:tab/>
            </w:r>
            <w:r w:rsidR="00716925">
              <w:rPr>
                <w:noProof/>
                <w:webHidden/>
              </w:rPr>
              <w:fldChar w:fldCharType="begin"/>
            </w:r>
            <w:r w:rsidR="00716925">
              <w:rPr>
                <w:noProof/>
                <w:webHidden/>
              </w:rPr>
              <w:instrText xml:space="preserve"> PAGEREF _Toc215653835 \h </w:instrText>
            </w:r>
            <w:r w:rsidR="00716925">
              <w:rPr>
                <w:noProof/>
                <w:webHidden/>
              </w:rPr>
            </w:r>
            <w:r w:rsidR="00716925">
              <w:rPr>
                <w:noProof/>
                <w:webHidden/>
              </w:rPr>
              <w:fldChar w:fldCharType="separate"/>
            </w:r>
            <w:r w:rsidR="00716925">
              <w:rPr>
                <w:noProof/>
                <w:webHidden/>
              </w:rPr>
              <w:t>3</w:t>
            </w:r>
            <w:r w:rsidR="00716925">
              <w:rPr>
                <w:noProof/>
                <w:webHidden/>
              </w:rPr>
              <w:fldChar w:fldCharType="end"/>
            </w:r>
          </w:hyperlink>
        </w:p>
        <w:p w14:paraId="16A599C4" w14:textId="4FB9CD3C" w:rsidR="00716925" w:rsidRDefault="00716925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36" w:history="1">
            <w:r w:rsidRPr="00AF550D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C426" w14:textId="6B278D21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37" w:history="1">
            <w:r w:rsidRPr="00AF550D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DEBD" w14:textId="2263EBDC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38" w:history="1">
            <w:r w:rsidRPr="00AF550D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D8F2" w14:textId="5C3E5A45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39" w:history="1">
            <w:r w:rsidRPr="00AF550D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7F1F" w14:textId="7ED7F350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0" w:history="1">
            <w:r w:rsidRPr="00AF550D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C5D8" w14:textId="7A6BC4EE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1" w:history="1">
            <w:r w:rsidRPr="00AF550D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Planificación Temporal y Coste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B36D" w14:textId="20890443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2" w:history="1">
            <w:r w:rsidRPr="00AF550D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85323" w14:textId="03AB7D97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3" w:history="1">
            <w:r w:rsidRPr="00AF550D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26FA" w14:textId="76778A7C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4" w:history="1">
            <w:r w:rsidRPr="00AF550D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626AD" w14:textId="6136FAE3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5" w:history="1">
            <w:r w:rsidRPr="00AF550D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9D3A" w14:textId="64F9E207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6" w:history="1">
            <w:r w:rsidRPr="00AF550D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A6DF" w14:textId="621ED859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7" w:history="1">
            <w:r w:rsidRPr="00AF550D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6299" w14:textId="51B66B81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8" w:history="1">
            <w:r w:rsidRPr="00AF550D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5A28" w14:textId="689D5046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49" w:history="1">
            <w:r w:rsidRPr="00AF550D">
              <w:rPr>
                <w:rStyle w:val="Hipervnculo"/>
                <w:rFonts w:eastAsia="Times New Roman"/>
                <w:noProof/>
              </w:rPr>
              <w:t>6.7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eastAsia="Times New Roman"/>
                <w:noProof/>
              </w:rPr>
              <w:t>Fase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66A73" w14:textId="643D0F23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0" w:history="1">
            <w:r w:rsidRPr="00AF550D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Manual de usuario (Elaboración de un manual detallado de la aplicación)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A746" w14:textId="1CACB134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1" w:history="1">
            <w:r w:rsidRPr="00AF550D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Conclusión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1F0B" w14:textId="10A9829D" w:rsidR="00716925" w:rsidRDefault="00716925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2" w:history="1">
            <w:r w:rsidRPr="00AF550D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Líneas de investigación y desarrollo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B127" w14:textId="0F725D37" w:rsidR="00716925" w:rsidRDefault="00716925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3" w:history="1">
            <w:r w:rsidRPr="00AF550D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FBEF" w14:textId="7F8C70D4" w:rsidR="00716925" w:rsidRDefault="00716925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4" w:history="1">
            <w:r w:rsidRPr="00AF550D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E6B3" w14:textId="02B600AA" w:rsidR="00716925" w:rsidRDefault="00716925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5" w:history="1">
            <w:r w:rsidRPr="00AF550D">
              <w:rPr>
                <w:rStyle w:val="Hipervnculo"/>
                <w:rFonts w:cstheme="majorHAnsi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rFonts w:cstheme="majorHAnsi"/>
                <w:noProof/>
              </w:rPr>
              <w:t>Recomendaciones y Formato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4A00" w14:textId="22378096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6" w:history="1">
            <w:r w:rsidRPr="00AF550D">
              <w:rPr>
                <w:rStyle w:val="Hipervnculo"/>
                <w:noProof/>
              </w:rPr>
              <w:t>12.1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Formato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CE32" w14:textId="06EE9271" w:rsidR="00716925" w:rsidRDefault="00716925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7" w:history="1">
            <w:r w:rsidRPr="00AF550D">
              <w:rPr>
                <w:rStyle w:val="Hipervnculo"/>
                <w:noProof/>
              </w:rPr>
              <w:t>13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3917" w14:textId="5C5C0518" w:rsidR="00716925" w:rsidRDefault="00716925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8" w:history="1">
            <w:r w:rsidRPr="00AF550D">
              <w:rPr>
                <w:rStyle w:val="Hipervnculo"/>
                <w:noProof/>
              </w:rPr>
              <w:t>13.1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1AE5" w14:textId="0FDBD7EB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59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 24 de diciembre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A0A0" w14:textId="4304235E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0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28 de enero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075E" w14:textId="39FCA712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1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25 de febrero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A9AE9" w14:textId="6336B84F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2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25 de marzo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9690" w14:textId="3443C28F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3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15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FBD1" w14:textId="5AE0F0B1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4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13 de mayo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2AD0" w14:textId="4D8BF9D1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5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27 de mayo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135A5" w14:textId="0ABD9796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6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14 de junio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D63D" w14:textId="413CF569" w:rsidR="00716925" w:rsidRDefault="00716925">
          <w:pPr>
            <w:pStyle w:val="TDC3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53867" w:history="1">
            <w:r w:rsidRPr="00AF550D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>●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550D">
              <w:rPr>
                <w:rStyle w:val="Hipervnculo"/>
                <w:noProof/>
              </w:rPr>
              <w:t>Semana del 15 de junio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336EDBD8" w:rsidR="00D8235E" w:rsidRDefault="00D8235E">
          <w:r>
            <w:rPr>
              <w:b/>
              <w:bCs/>
            </w:rPr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3ED4F9" w14:textId="77777777" w:rsidR="00535FC8" w:rsidRDefault="00535FC8" w:rsidP="00535FC8"/>
    <w:p w14:paraId="07FD91A0" w14:textId="55A91CA3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0" w:name="_Formato_del_documento."/>
      <w:bookmarkStart w:id="1" w:name="_Toc215653835"/>
      <w:bookmarkEnd w:id="0"/>
      <w:r w:rsidRPr="005E2453">
        <w:lastRenderedPageBreak/>
        <w:t>Portada</w:t>
      </w:r>
      <w:bookmarkEnd w:id="1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título del proyecto</w:t>
      </w:r>
    </w:p>
    <w:p w14:paraId="049DDF3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estudiante o equipo</w:t>
      </w:r>
      <w:r>
        <w:t>.</w:t>
      </w:r>
    </w:p>
    <w:p w14:paraId="3061982C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curso escolar.</w:t>
      </w:r>
    </w:p>
    <w:p w14:paraId="69AD248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nombre del ciclo formativo.</w:t>
      </w:r>
    </w:p>
    <w:p w14:paraId="4BFB50B6" w14:textId="63EE20AA" w:rsidR="00F60750" w:rsidRPr="00F60750" w:rsidRDefault="00DD348B" w:rsidP="00DD348B">
      <w:pPr>
        <w:pStyle w:val="Prrafodelista"/>
        <w:numPr>
          <w:ilvl w:val="0"/>
          <w:numId w:val="6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2" w:name="_Toc215653836"/>
      <w:r w:rsidRPr="00F85A18">
        <w:t>Índice</w:t>
      </w:r>
      <w:bookmarkEnd w:id="2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3133EF18" w14:textId="0392B302" w:rsidR="009C3B02" w:rsidRDefault="009C3B02" w:rsidP="009C3B02">
      <w:pPr>
        <w:pStyle w:val="Ttulo1"/>
      </w:pPr>
      <w:bookmarkStart w:id="3" w:name="_Toc215653837"/>
      <w:r>
        <w:t xml:space="preserve">Resumen / </w:t>
      </w:r>
      <w:proofErr w:type="spellStart"/>
      <w:r>
        <w:t>Abstract</w:t>
      </w:r>
      <w:bookmarkEnd w:id="3"/>
      <w:proofErr w:type="spellEnd"/>
    </w:p>
    <w:p w14:paraId="46C83EC1" w14:textId="77777777" w:rsidR="006B3A2E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4" w:name="_Toc215653838"/>
      <w:r w:rsidRPr="00F85A18">
        <w:t>Introducción/Justificación del proyecto</w:t>
      </w:r>
      <w:bookmarkEnd w:id="4"/>
    </w:p>
    <w:p w14:paraId="2FD3989D" w14:textId="77777777" w:rsidR="004C1A59" w:rsidRDefault="004C1A59" w:rsidP="00463F32">
      <w:pPr>
        <w:pStyle w:val="Prrafodelista"/>
        <w:numPr>
          <w:ilvl w:val="0"/>
          <w:numId w:val="8"/>
        </w:numPr>
        <w:ind w:left="357" w:hanging="357"/>
        <w:contextualSpacing w:val="0"/>
      </w:pPr>
      <w:r>
        <w:t>Explica la motivación detrás del proyecto y por qué es relevante o importante.</w:t>
      </w:r>
    </w:p>
    <w:p w14:paraId="7EFB529F" w14:textId="77777777" w:rsidR="002422F8" w:rsidRPr="002422F8" w:rsidRDefault="004C1A59" w:rsidP="00463F32">
      <w:pPr>
        <w:pStyle w:val="Prrafodelista"/>
        <w:numPr>
          <w:ilvl w:val="0"/>
          <w:numId w:val="8"/>
        </w:numPr>
        <w:ind w:left="357" w:hanging="357"/>
        <w:contextualSpacing w:val="0"/>
      </w:pPr>
      <w:r>
        <w:t>Describe el contexto en el que se desarrolla el proyecto y los problemas que intenta abordar.</w:t>
      </w:r>
    </w:p>
    <w:bookmarkStart w:id="5" w:name="_Hlk164271021"/>
    <w:bookmarkStart w:id="6" w:name="_Toc215653839"/>
    <w:p w14:paraId="0000000A" w14:textId="7C25CB99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bookmarkEnd w:id="6"/>
    </w:p>
    <w:bookmarkEnd w:id="5"/>
    <w:p w14:paraId="5100ACA2" w14:textId="275D3FB0" w:rsidR="002422F8" w:rsidRDefault="00102419" w:rsidP="00463F32">
      <w:pPr>
        <w:pStyle w:val="Prrafodelista"/>
        <w:numPr>
          <w:ilvl w:val="0"/>
          <w:numId w:val="17"/>
        </w:numPr>
        <w:ind w:left="357" w:hanging="357"/>
        <w:contextualSpacing w:val="0"/>
      </w:pPr>
      <w:r>
        <w:t>Este apartado pretende ser un análisis de mercado en cuanto a aplicaciones</w:t>
      </w:r>
      <w:r w:rsidR="00DC45A3">
        <w:t xml:space="preserve"> que poseen similitudes a la tuya.</w:t>
      </w:r>
    </w:p>
    <w:p w14:paraId="3F610C38" w14:textId="0D768DC9" w:rsidR="00DC45A3" w:rsidRDefault="00DC45A3" w:rsidP="00463F32">
      <w:pPr>
        <w:pStyle w:val="Prrafodelista"/>
        <w:numPr>
          <w:ilvl w:val="0"/>
          <w:numId w:val="17"/>
        </w:numPr>
        <w:ind w:left="357" w:hanging="357"/>
        <w:contextualSpacing w:val="0"/>
      </w:pPr>
      <w:r>
        <w:t>Se pretende comentar al menos 2 o 3, especificar sus características clave y mostrar algunas imágenes sobre su interfaz y sobre las características principales.</w:t>
      </w:r>
    </w:p>
    <w:p w14:paraId="182A1709" w14:textId="0CBCA602" w:rsidR="00DC45A3" w:rsidRDefault="00DC45A3" w:rsidP="00463F32">
      <w:pPr>
        <w:pStyle w:val="Prrafodelista"/>
        <w:numPr>
          <w:ilvl w:val="0"/>
          <w:numId w:val="17"/>
        </w:numPr>
        <w:ind w:left="357" w:hanging="357"/>
        <w:contextualSpacing w:val="0"/>
      </w:pPr>
      <w:r>
        <w:t>Por último, se comentará</w:t>
      </w:r>
      <w:r w:rsidR="00C165A0">
        <w:t xml:space="preserve"> las características que diferencian a tu proyecto del resto de aplicaciones investigadas.</w:t>
      </w:r>
    </w:p>
    <w:p w14:paraId="3C396308" w14:textId="3F506BEF" w:rsidR="00C165A0" w:rsidRPr="002422F8" w:rsidRDefault="00C165A0" w:rsidP="00463F32">
      <w:pPr>
        <w:pStyle w:val="Prrafodelista"/>
        <w:numPr>
          <w:ilvl w:val="0"/>
          <w:numId w:val="17"/>
        </w:numPr>
        <w:ind w:left="357" w:hanging="357"/>
        <w:contextualSpacing w:val="0"/>
      </w:pPr>
      <w:r>
        <w:t>La idea aquí es dejar claro como de original es tu aplicación y si existen aplicaciones que ya resuelven la problemática que quieres abordar.</w:t>
      </w:r>
    </w:p>
    <w:p w14:paraId="0000000B" w14:textId="62E85610" w:rsidR="00965B23" w:rsidRDefault="00606F34" w:rsidP="006A4E8A">
      <w:pPr>
        <w:pStyle w:val="Ttulo1"/>
      </w:pPr>
      <w:bookmarkStart w:id="7" w:name="_Hlk163830767"/>
      <w:bookmarkStart w:id="8" w:name="_Toc215653840"/>
      <w:r w:rsidRPr="00F85A18">
        <w:lastRenderedPageBreak/>
        <w:t>Tecnologías utilizadas</w:t>
      </w:r>
      <w:bookmarkEnd w:id="8"/>
    </w:p>
    <w:bookmarkEnd w:id="7"/>
    <w:p w14:paraId="063A95DB" w14:textId="0EEBF897" w:rsidR="002422F8" w:rsidRDefault="00E7496A" w:rsidP="002422F8">
      <w:r w:rsidRPr="00E7496A">
        <w:t xml:space="preserve">Enumera las herramientas, tecnologías y </w:t>
      </w:r>
      <w:proofErr w:type="spellStart"/>
      <w:r w:rsidRPr="00E7496A">
        <w:t>frameworks</w:t>
      </w:r>
      <w:proofErr w:type="spellEnd"/>
      <w:r w:rsidRPr="00E7496A">
        <w:t xml:space="preserve"> que se utilizaron en el desarrollo del proyecto y explica por qué se eligieron.</w:t>
      </w:r>
    </w:p>
    <w:p w14:paraId="7A0ECF10" w14:textId="77777777" w:rsidR="00E81F3F" w:rsidRDefault="00E81F3F" w:rsidP="00E81F3F">
      <w:pPr>
        <w:pStyle w:val="Ttulo1"/>
      </w:pPr>
      <w:bookmarkStart w:id="9" w:name="_Hlk164941973"/>
      <w:bookmarkStart w:id="10" w:name="_Toc215653841"/>
      <w:r>
        <w:t>Planificación Temporal y C</w:t>
      </w:r>
      <w:r w:rsidRPr="00F85A18">
        <w:t>oste de</w:t>
      </w:r>
      <w:r>
        <w:t>l</w:t>
      </w:r>
      <w:r w:rsidRPr="00F85A18">
        <w:t xml:space="preserve"> </w:t>
      </w:r>
      <w:r>
        <w:t>P</w:t>
      </w:r>
      <w:r w:rsidRPr="00F85A18">
        <w:t>royecto</w:t>
      </w:r>
      <w:bookmarkEnd w:id="10"/>
    </w:p>
    <w:bookmarkEnd w:id="9"/>
    <w:p w14:paraId="0DAC7759" w14:textId="6F091717" w:rsidR="00E81F3F" w:rsidRPr="002422F8" w:rsidRDefault="00E81F3F" w:rsidP="002422F8">
      <w:r w:rsidRPr="005907BB">
        <w:t xml:space="preserve">Descripción de la planificación temporal del proyecto, incluyendo </w:t>
      </w:r>
      <w:r>
        <w:t>diagrama de Gantt</w:t>
      </w:r>
      <w:r w:rsidRPr="005907BB">
        <w:t xml:space="preserve"> y </w:t>
      </w:r>
      <w:r>
        <w:t>el coste calculado de haber realizado dicho proyecto (se hará una estimación, como si se fuera autónomo y hubiera que cobrar el proyecto)</w:t>
      </w:r>
      <w:r w:rsidRPr="005907BB">
        <w:t>.</w:t>
      </w:r>
    </w:p>
    <w:p w14:paraId="0000000C" w14:textId="1093B792" w:rsidR="00965B23" w:rsidRDefault="00606F34" w:rsidP="006A4E8A">
      <w:pPr>
        <w:pStyle w:val="Ttulo1"/>
      </w:pPr>
      <w:bookmarkStart w:id="11" w:name="_Toc215653842"/>
      <w:r w:rsidRPr="00F85A18">
        <w:t>Desarrollo del proyecto</w:t>
      </w:r>
      <w:bookmarkEnd w:id="11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2FA5DFB0" w14:textId="343B70CA" w:rsidR="00C27FA8" w:rsidRDefault="00C27FA8" w:rsidP="00C27FA8">
      <w:pPr>
        <w:pStyle w:val="Ttulo2"/>
        <w:rPr>
          <w:rFonts w:eastAsia="Times New Roman"/>
        </w:rPr>
      </w:pPr>
      <w:bookmarkStart w:id="12" w:name="_Toc215653843"/>
      <w:r>
        <w:rPr>
          <w:rFonts w:eastAsia="Times New Roman"/>
        </w:rPr>
        <w:t xml:space="preserve">Fase de </w:t>
      </w:r>
      <w:r>
        <w:rPr>
          <w:rFonts w:eastAsia="Times New Roman"/>
        </w:rPr>
        <w:t>planificación</w:t>
      </w:r>
      <w:bookmarkEnd w:id="12"/>
    </w:p>
    <w:p w14:paraId="3CAAC5F2" w14:textId="6BC377BA" w:rsidR="00E20DC1" w:rsidRDefault="00C27FA8" w:rsidP="00C27FA8">
      <w:r>
        <w:t>Esta fase tiene como objetivo definir los objetivos generales y específicos</w:t>
      </w:r>
      <w:r w:rsidR="00E20DC1">
        <w:t xml:space="preserve"> del proyecto</w:t>
      </w:r>
      <w:r>
        <w:t>. Una vez definidos dichos objetivos será necesario realizar una planificación</w:t>
      </w:r>
      <w:r w:rsidRPr="005907BB">
        <w:t xml:space="preserve"> temporal de</w:t>
      </w:r>
      <w:r>
        <w:t xml:space="preserve"> </w:t>
      </w:r>
      <w:r w:rsidRPr="005907BB">
        <w:t>l</w:t>
      </w:r>
      <w:r>
        <w:t>as diferentes fases del</w:t>
      </w:r>
      <w:r w:rsidRPr="005907BB">
        <w:t xml:space="preserve"> proyecto</w:t>
      </w:r>
      <w:r>
        <w:t xml:space="preserve"> plasmando esto en un diagrama de </w:t>
      </w:r>
      <w:r>
        <w:t>Gantt</w:t>
      </w:r>
      <w:r>
        <w:t xml:space="preserve">. </w:t>
      </w:r>
    </w:p>
    <w:p w14:paraId="5A6D56C0" w14:textId="45CF7D37" w:rsidR="00C27FA8" w:rsidRDefault="00E20DC1" w:rsidP="00C27FA8">
      <w:r>
        <w:t>Otro de los apartados que se deberá abordar en esta fase es la identificación de</w:t>
      </w:r>
      <w:r w:rsidR="00C27FA8">
        <w:t xml:space="preserve"> los recursos tanto humanos como materiales </w:t>
      </w:r>
      <w:r>
        <w:t xml:space="preserve">y realizar </w:t>
      </w:r>
      <w:r w:rsidR="00C27FA8">
        <w:t xml:space="preserve">una estimación del </w:t>
      </w:r>
      <w:r w:rsidR="00C27FA8">
        <w:t>coste</w:t>
      </w:r>
      <w:r w:rsidR="00C27FA8">
        <w:t xml:space="preserve"> que tendrá</w:t>
      </w:r>
      <w:r w:rsidR="00C27FA8">
        <w:t xml:space="preserve"> </w:t>
      </w:r>
      <w:r w:rsidR="00C27FA8">
        <w:t xml:space="preserve">el proyecto </w:t>
      </w:r>
      <w:r w:rsidR="00C27FA8">
        <w:t>(se hará una estimación, como si se fuera autónomo y hubiera que cobrar el proyecto)</w:t>
      </w:r>
      <w:r w:rsidR="00C27FA8" w:rsidRPr="005907BB">
        <w:t>.</w:t>
      </w:r>
    </w:p>
    <w:p w14:paraId="3EB5EC93" w14:textId="7E7134BB" w:rsidR="00E20DC1" w:rsidRPr="00C27FA8" w:rsidRDefault="00E20DC1" w:rsidP="00C27FA8">
      <w:r>
        <w:t>Por último, se deberá realizar analizar la viabilidad del proyecto y justificar si es o no es viable su desarrollo.</w:t>
      </w:r>
    </w:p>
    <w:p w14:paraId="0000000D" w14:textId="753DAEF1" w:rsidR="00965B23" w:rsidRDefault="00C27FA8" w:rsidP="006A4E8A">
      <w:pPr>
        <w:pStyle w:val="Ttulo2"/>
        <w:rPr>
          <w:rFonts w:eastAsia="Times New Roman"/>
        </w:rPr>
      </w:pPr>
      <w:bookmarkStart w:id="13" w:name="_Toc215653844"/>
      <w:r>
        <w:rPr>
          <w:rFonts w:eastAsia="Times New Roman"/>
        </w:rPr>
        <w:t>Fase de análisis</w:t>
      </w:r>
      <w:bookmarkEnd w:id="13"/>
    </w:p>
    <w:p w14:paraId="22EB84A5" w14:textId="0C8C1625" w:rsidR="00C27FA8" w:rsidRPr="002422F8" w:rsidRDefault="00E20DC1" w:rsidP="002422F8">
      <w:r>
        <w:t>Esta es una de las fases más importantes ya que en ella se recogerán las necesidades del cliente y de los usuarios finales. Para ello, será necesario documentar los requisitos funcionales, no funcionales y los casos de uso</w:t>
      </w:r>
      <w:r w:rsidR="005A2F5B" w:rsidRPr="005A2F5B">
        <w:t>.</w:t>
      </w:r>
    </w:p>
    <w:p w14:paraId="0000000E" w14:textId="6B592F8B" w:rsidR="00965B23" w:rsidRDefault="00E20DC1" w:rsidP="006A4E8A">
      <w:pPr>
        <w:pStyle w:val="Ttulo2"/>
        <w:rPr>
          <w:rFonts w:eastAsia="Times New Roman"/>
        </w:rPr>
      </w:pPr>
      <w:bookmarkStart w:id="14" w:name="_Toc215653845"/>
      <w:r>
        <w:rPr>
          <w:rFonts w:eastAsia="Times New Roman"/>
        </w:rPr>
        <w:t>Fase de diseño</w:t>
      </w:r>
      <w:bookmarkEnd w:id="14"/>
    </w:p>
    <w:p w14:paraId="5670B2D8" w14:textId="081908DF" w:rsidR="00E20DC1" w:rsidRDefault="00E20DC1" w:rsidP="002422F8">
      <w:r>
        <w:t xml:space="preserve">En la fase de diseño definiremos cómo vamos a construir nuestra aplicación. Para ello, será necesario detallar las tecnologías que se van a utilizar, el diseño de la arquitectura de la aplicación, diagrama entidad relación, diagrama de clases </w:t>
      </w:r>
      <w:r w:rsidR="00D61263">
        <w:t xml:space="preserve">y el diseño de las interfaces en </w:t>
      </w:r>
      <w:proofErr w:type="spellStart"/>
      <w:r w:rsidR="00D61263">
        <w:t>Figma</w:t>
      </w:r>
      <w:proofErr w:type="spellEnd"/>
      <w:r w:rsidR="00D61263">
        <w:t>.</w:t>
      </w:r>
    </w:p>
    <w:p w14:paraId="74926F71" w14:textId="7EB688B7" w:rsidR="002422F8" w:rsidRPr="002422F8" w:rsidRDefault="00D61263" w:rsidP="00D61263">
      <w:r>
        <w:t>El diseño de las interfaces debe realizarse tanto para dispositivos móviles como aplicación web y se deberán incluirse las transiciones</w:t>
      </w:r>
      <w:r w:rsidR="00610DF7" w:rsidRPr="00610DF7">
        <w:t>.</w:t>
      </w:r>
    </w:p>
    <w:p w14:paraId="0000000F" w14:textId="6F8C414F" w:rsidR="00965B23" w:rsidRDefault="00D61263" w:rsidP="006A4E8A">
      <w:pPr>
        <w:pStyle w:val="Ttulo2"/>
        <w:rPr>
          <w:rFonts w:eastAsia="Times New Roman"/>
        </w:rPr>
      </w:pPr>
      <w:bookmarkStart w:id="15" w:name="_Toc215653846"/>
      <w:r>
        <w:rPr>
          <w:rFonts w:eastAsia="Times New Roman"/>
        </w:rPr>
        <w:t>Fase de desarrollo</w:t>
      </w:r>
      <w:bookmarkEnd w:id="15"/>
    </w:p>
    <w:p w14:paraId="581DA339" w14:textId="34A2F4E9" w:rsidR="002422F8" w:rsidRDefault="00D61263" w:rsidP="002422F8">
      <w:r>
        <w:t xml:space="preserve">En esta fase se transformará lo definido en las fases anteriores en código ejecutable. El desarrollo de la aplicación se deberá realizar utilizando herramientas de versionado de código como Git/GitHub y empleando la metodología </w:t>
      </w:r>
      <w:proofErr w:type="spellStart"/>
      <w:r>
        <w:t>GitFlow</w:t>
      </w:r>
      <w:proofErr w:type="spellEnd"/>
      <w:r>
        <w:t>.</w:t>
      </w:r>
    </w:p>
    <w:p w14:paraId="3F066179" w14:textId="2E7C60AC" w:rsidR="00D61263" w:rsidRDefault="00D61263" w:rsidP="002422F8">
      <w:r>
        <w:lastRenderedPageBreak/>
        <w:t xml:space="preserve">Además, se usará la metodología SRUM para organizar las diferentes tareas, empleando para ello la herramienta Jira, dónde será necesario definir un producto backlog, y planificar el trabajo de los diferentes </w:t>
      </w:r>
      <w:proofErr w:type="spellStart"/>
      <w:r>
        <w:t>sprints</w:t>
      </w:r>
      <w:proofErr w:type="spellEnd"/>
      <w:r>
        <w:t>.</w:t>
      </w:r>
    </w:p>
    <w:p w14:paraId="222D1295" w14:textId="204BF2FC" w:rsidR="00D61263" w:rsidRDefault="00D61263" w:rsidP="002422F8">
      <w:r>
        <w:t>Para poder verificar el correcto empleo de las metodologías indicadas, será necesario indicar el enlace al repositorio de GitHub y del proyecto creado en Jira.</w:t>
      </w:r>
    </w:p>
    <w:p w14:paraId="1C1FA87A" w14:textId="481D2424" w:rsidR="00D61263" w:rsidRPr="002422F8" w:rsidRDefault="00D61263" w:rsidP="002422F8">
      <w:r>
        <w:t>Además, se deberá explicar la estructura de carpetas del proyecto web y móvil.</w:t>
      </w:r>
    </w:p>
    <w:p w14:paraId="00000010" w14:textId="6778B7BF" w:rsidR="00965B23" w:rsidRDefault="00D61263" w:rsidP="006A4E8A">
      <w:pPr>
        <w:pStyle w:val="Ttulo2"/>
        <w:rPr>
          <w:rFonts w:eastAsia="Times New Roman"/>
        </w:rPr>
      </w:pPr>
      <w:bookmarkStart w:id="16" w:name="_Toc215653847"/>
      <w:r>
        <w:rPr>
          <w:rFonts w:eastAsia="Times New Roman"/>
        </w:rPr>
        <w:t>Fase</w:t>
      </w:r>
      <w:r w:rsidR="00606F34" w:rsidRPr="00F85A18">
        <w:rPr>
          <w:rFonts w:eastAsia="Times New Roman"/>
        </w:rPr>
        <w:t xml:space="preserve"> de pruebas</w:t>
      </w:r>
      <w:bookmarkEnd w:id="16"/>
    </w:p>
    <w:p w14:paraId="501E1035" w14:textId="4AA9F6AD" w:rsidR="002422F8" w:rsidRPr="002422F8" w:rsidRDefault="00772CDD" w:rsidP="002422F8">
      <w:r w:rsidRPr="00772CDD">
        <w:t>Describe las estrategias de prueba utilizadas y los resultados obtenidos.</w:t>
      </w:r>
      <w:r w:rsidR="00D61263">
        <w:t xml:space="preserve"> </w:t>
      </w:r>
    </w:p>
    <w:p w14:paraId="00000011" w14:textId="2C609B2B" w:rsidR="00965B23" w:rsidRDefault="00606F34" w:rsidP="006A4E8A">
      <w:pPr>
        <w:pStyle w:val="Ttulo2"/>
        <w:rPr>
          <w:rFonts w:eastAsia="Times New Roman"/>
        </w:rPr>
      </w:pPr>
      <w:bookmarkStart w:id="17" w:name="_Toc215653848"/>
      <w:r w:rsidRPr="00F85A18">
        <w:rPr>
          <w:rFonts w:eastAsia="Times New Roman"/>
        </w:rPr>
        <w:t>Verificación</w:t>
      </w:r>
      <w:bookmarkEnd w:id="17"/>
    </w:p>
    <w:p w14:paraId="112D9944" w14:textId="35E42A95" w:rsidR="002422F8" w:rsidRPr="002422F8" w:rsidRDefault="00F2121B" w:rsidP="002422F8">
      <w:r w:rsidRPr="00F2121B">
        <w:t>Resume</w:t>
      </w:r>
      <w:r w:rsidR="00C9440A">
        <w:t>n de</w:t>
      </w:r>
      <w:r w:rsidRPr="00F2121B">
        <w:t xml:space="preserve"> cómo se aseguró la calidad del software a través de pruebas y revisiones.</w:t>
      </w:r>
    </w:p>
    <w:p w14:paraId="00000012" w14:textId="48A7157A" w:rsidR="00965B23" w:rsidRDefault="00D61263" w:rsidP="006A4E8A">
      <w:pPr>
        <w:pStyle w:val="Ttulo2"/>
        <w:rPr>
          <w:rFonts w:eastAsia="Times New Roman"/>
        </w:rPr>
      </w:pPr>
      <w:bookmarkStart w:id="18" w:name="_Toc215653849"/>
      <w:r>
        <w:rPr>
          <w:rFonts w:eastAsia="Times New Roman"/>
        </w:rPr>
        <w:t>Fase de despliegue</w:t>
      </w:r>
      <w:bookmarkEnd w:id="18"/>
    </w:p>
    <w:p w14:paraId="254F5346" w14:textId="0A15AB15" w:rsidR="002422F8" w:rsidRPr="002422F8" w:rsidRDefault="006B5034" w:rsidP="002422F8">
      <w:r w:rsidRPr="006B5034">
        <w:t>Explica cómo se implementó y puso en funcionamiento el proyecto en un entorno real.</w:t>
      </w:r>
    </w:p>
    <w:p w14:paraId="00000013" w14:textId="7E315CDC" w:rsidR="00965B23" w:rsidRDefault="00606F34" w:rsidP="006A4E8A">
      <w:pPr>
        <w:pStyle w:val="Ttulo1"/>
      </w:pPr>
      <w:bookmarkStart w:id="19" w:name="_Toc215653850"/>
      <w:r w:rsidRPr="00F85A18">
        <w:t>Manual de usuario (Elaboración de un manual detallado de la aplicación)</w:t>
      </w:r>
      <w:bookmarkEnd w:id="19"/>
    </w:p>
    <w:p w14:paraId="46C4585C" w14:textId="58D1A904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00000015" w14:textId="28027715" w:rsidR="00965B23" w:rsidRDefault="00606F34" w:rsidP="006A4E8A">
      <w:pPr>
        <w:pStyle w:val="Ttulo1"/>
      </w:pPr>
      <w:bookmarkStart w:id="20" w:name="_Hlk165383225"/>
      <w:bookmarkStart w:id="21" w:name="_Toc215653851"/>
      <w:r w:rsidRPr="00F85A18">
        <w:t>Conclusión del proyecto</w:t>
      </w:r>
      <w:bookmarkEnd w:id="21"/>
    </w:p>
    <w:bookmarkEnd w:id="20"/>
    <w:p w14:paraId="19F62D92" w14:textId="26B3BB55" w:rsidR="00FB05AC" w:rsidRPr="00455F60" w:rsidRDefault="00455F60" w:rsidP="006D0F89">
      <w:r w:rsidRPr="00455F60">
        <w:t>Resume los logros del proyecto, los desafíos enfrentados y las lecciones aprendidas durante el proceso de desarrollo</w:t>
      </w:r>
      <w:r w:rsidR="00FB05AC" w:rsidRPr="009A3F6D">
        <w:t xml:space="preserve"> destaca</w:t>
      </w:r>
      <w:r w:rsidR="006D0F89">
        <w:t>ndo</w:t>
      </w:r>
      <w:r w:rsidR="00FB05AC" w:rsidRPr="009A3F6D">
        <w:t xml:space="preserve"> la importancia de los resultados obtenidos.</w:t>
      </w:r>
    </w:p>
    <w:p w14:paraId="00000016" w14:textId="6ADBC4C7" w:rsidR="00965B23" w:rsidRDefault="00606F34" w:rsidP="006A4E8A">
      <w:pPr>
        <w:pStyle w:val="Ttulo1"/>
      </w:pPr>
      <w:bookmarkStart w:id="22" w:name="_Toc215653852"/>
      <w:r w:rsidRPr="00F85A18">
        <w:t>Líneas de investigación y desarrollo futuras</w:t>
      </w:r>
      <w:bookmarkEnd w:id="22"/>
    </w:p>
    <w:p w14:paraId="0C18E5D4" w14:textId="6721134D" w:rsidR="007571C2" w:rsidRPr="007571C2" w:rsidRDefault="007571C2" w:rsidP="007571C2">
      <w:r w:rsidRPr="007571C2">
        <w:t>Proporciona recomendaciones para posibles mejoras o extensiones del proyecto en el futuro, así como áreas de investigación relacionadas.</w:t>
      </w:r>
    </w:p>
    <w:p w14:paraId="4EE5AD9F" w14:textId="71029FFC" w:rsidR="00752774" w:rsidRDefault="00752774" w:rsidP="006A4E8A">
      <w:pPr>
        <w:pStyle w:val="Ttulo1"/>
      </w:pPr>
      <w:bookmarkStart w:id="23" w:name="_Toc215653853"/>
      <w:r>
        <w:t>ANEXOS</w:t>
      </w:r>
      <w:bookmarkEnd w:id="23"/>
    </w:p>
    <w:p w14:paraId="0CC06D0D" w14:textId="5C22DB1C" w:rsidR="003B4554" w:rsidRDefault="003B4554" w:rsidP="00463F32">
      <w:pPr>
        <w:pStyle w:val="Prrafodelista"/>
        <w:numPr>
          <w:ilvl w:val="0"/>
          <w:numId w:val="16"/>
        </w:numPr>
        <w:ind w:left="357" w:hanging="357"/>
        <w:contextualSpacing w:val="0"/>
      </w:pPr>
      <w:r w:rsidRPr="003B4554">
        <w:t>Incluye cualquier material adicional relevante, como diagramas detallados, ejemplos de código, datos de prueba, entre otros.</w:t>
      </w:r>
    </w:p>
    <w:p w14:paraId="1DA3A9C2" w14:textId="49D5692D" w:rsidR="00752774" w:rsidRPr="00752774" w:rsidRDefault="003B4554" w:rsidP="00463F32">
      <w:pPr>
        <w:pStyle w:val="Prrafodelista"/>
        <w:numPr>
          <w:ilvl w:val="0"/>
          <w:numId w:val="16"/>
        </w:numPr>
        <w:ind w:left="357" w:hanging="357"/>
        <w:contextualSpacing w:val="0"/>
      </w:pPr>
      <w:r>
        <w:t>Los anexos se pueden dividir a fin de organizar mejor la información. Puedes usar ANEXO I, ANEXO II y así sucesivamente.</w:t>
      </w:r>
    </w:p>
    <w:p w14:paraId="00000018" w14:textId="77777777" w:rsidR="00965B23" w:rsidRPr="00F85A18" w:rsidRDefault="00606F34" w:rsidP="006A4E8A">
      <w:pPr>
        <w:pStyle w:val="Ttulo1"/>
      </w:pPr>
      <w:bookmarkStart w:id="24" w:name="_Bibliografía"/>
      <w:bookmarkStart w:id="25" w:name="_Toc215653854"/>
      <w:bookmarkEnd w:id="24"/>
      <w:r w:rsidRPr="00F85A18">
        <w:t>Bibliografía</w:t>
      </w:r>
      <w:bookmarkEnd w:id="25"/>
    </w:p>
    <w:p w14:paraId="00000022" w14:textId="52FFC58C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D61263" w:rsidRDefault="00942064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D61263">
        <w:rPr>
          <w:rFonts w:eastAsia="Times New Roman" w:cstheme="minorHAnsi"/>
        </w:rPr>
        <w:lastRenderedPageBreak/>
        <w:t xml:space="preserve">Se tendrá en cuenta que la bibliografía incluida sea relevante y contenga un número de referencias suficiente </w:t>
      </w:r>
      <w:r w:rsidR="00200A8A" w:rsidRPr="00D61263">
        <w:rPr>
          <w:rFonts w:eastAsia="Times New Roman" w:cstheme="minorHAnsi"/>
        </w:rPr>
        <w:t xml:space="preserve">para </w:t>
      </w:r>
      <w:r w:rsidRPr="00D61263">
        <w:rPr>
          <w:rFonts w:eastAsia="Times New Roman" w:cstheme="minorHAnsi"/>
        </w:rPr>
        <w:t>aborda</w:t>
      </w:r>
      <w:r w:rsidR="00200A8A" w:rsidRPr="00D61263">
        <w:rPr>
          <w:rFonts w:eastAsia="Times New Roman" w:cstheme="minorHAnsi"/>
        </w:rPr>
        <w:t>r</w:t>
      </w:r>
      <w:r w:rsidRPr="00D61263">
        <w:rPr>
          <w:rFonts w:eastAsia="Times New Roman" w:cstheme="minorHAnsi"/>
        </w:rPr>
        <w:t xml:space="preserve"> todo el proyecto.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4FE3242" w14:textId="6F2364CC" w:rsidR="006F1CAD" w:rsidRDefault="006F1CAD" w:rsidP="006F1CAD">
      <w:pPr>
        <w:pStyle w:val="Ttulo1"/>
        <w:rPr>
          <w:rFonts w:cstheme="majorHAnsi"/>
        </w:rPr>
      </w:pPr>
      <w:bookmarkStart w:id="26" w:name="_Toc215653855"/>
      <w:r w:rsidRPr="00185DC2">
        <w:rPr>
          <w:rFonts w:cstheme="majorHAnsi"/>
        </w:rPr>
        <w:t>Recomendaciones y Formato del documento</w:t>
      </w:r>
      <w:bookmarkEnd w:id="26"/>
    </w:p>
    <w:p w14:paraId="6E3F7EF3" w14:textId="77777777" w:rsidR="00165285" w:rsidRDefault="00165285" w:rsidP="00165285">
      <w:pPr>
        <w:pStyle w:val="Ttulo2"/>
      </w:pPr>
      <w:bookmarkStart w:id="27" w:name="_Toc215653856"/>
      <w:r>
        <w:t>Formato del documento</w:t>
      </w:r>
      <w:bookmarkEnd w:id="27"/>
    </w:p>
    <w:p w14:paraId="14F61E6D" w14:textId="77777777" w:rsidR="00165285" w:rsidRDefault="00165285" w:rsidP="00165285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40F9EFAC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 xml:space="preserve">Times New </w:t>
      </w:r>
      <w:proofErr w:type="spellStart"/>
      <w:r>
        <w:t>Roman</w:t>
      </w:r>
      <w:proofErr w:type="spellEnd"/>
      <w:r>
        <w:t xml:space="preserve"> </w:t>
      </w:r>
    </w:p>
    <w:p w14:paraId="4F6C7C8A" w14:textId="77777777" w:rsidR="00165285" w:rsidRDefault="00165285" w:rsidP="00165285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0FF298EC" w14:textId="77777777" w:rsidR="00165285" w:rsidRDefault="00165285" w:rsidP="00165285">
      <w:pPr>
        <w:pStyle w:val="Prrafodelista"/>
        <w:numPr>
          <w:ilvl w:val="1"/>
          <w:numId w:val="7"/>
        </w:numPr>
      </w:pPr>
      <w:bookmarkStart w:id="28" w:name="_Hlk164268152"/>
      <w:r>
        <w:t>fuente normal: tamaño 12. Con Espaciado anterior y posterior de 6pto</w:t>
      </w:r>
    </w:p>
    <w:bookmarkEnd w:id="28"/>
    <w:p w14:paraId="68E14097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Título 1: 18</w:t>
      </w:r>
    </w:p>
    <w:p w14:paraId="2477DD2A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Título 2: 16</w:t>
      </w:r>
    </w:p>
    <w:p w14:paraId="256C54D9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Título 3: 14</w:t>
      </w:r>
    </w:p>
    <w:p w14:paraId="47FFD256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Título 4: 13</w:t>
      </w:r>
    </w:p>
    <w:p w14:paraId="3C350E5A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Si necesitas más títulos irán a tamaño 12.</w:t>
      </w:r>
    </w:p>
    <w:p w14:paraId="5A7455C1" w14:textId="77777777" w:rsidR="00165285" w:rsidRDefault="00165285" w:rsidP="00165285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3C0ABCC2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Texto normal: Justificado</w:t>
      </w:r>
    </w:p>
    <w:p w14:paraId="02F82AAF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>Títulos: Alineado a la izquierda</w:t>
      </w:r>
    </w:p>
    <w:p w14:paraId="058A24A4" w14:textId="77777777" w:rsidR="00165285" w:rsidRDefault="00165285" w:rsidP="00165285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Interlineado</w:t>
      </w:r>
      <w:r>
        <w:t>: 1,2</w:t>
      </w:r>
    </w:p>
    <w:p w14:paraId="1FAC4960" w14:textId="77777777" w:rsidR="00165285" w:rsidRDefault="00165285" w:rsidP="00165285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2F87AF46" w14:textId="77777777" w:rsidR="00165285" w:rsidRDefault="00165285" w:rsidP="00165285">
      <w:pPr>
        <w:pStyle w:val="Prrafodelista"/>
        <w:numPr>
          <w:ilvl w:val="1"/>
          <w:numId w:val="7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035BDEFF" w14:textId="77777777" w:rsidR="00165285" w:rsidRPr="00592CE8" w:rsidRDefault="00165285" w:rsidP="00165285">
      <w:pPr>
        <w:pStyle w:val="Prrafodelista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6868E33" w14:textId="77777777" w:rsidR="00165285" w:rsidRDefault="00165285" w:rsidP="00165285">
      <w:pPr>
        <w:pStyle w:val="Prrafodelista"/>
        <w:numPr>
          <w:ilvl w:val="2"/>
          <w:numId w:val="7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230A2D82" w14:textId="77777777" w:rsidR="00165285" w:rsidRDefault="00165285" w:rsidP="00165285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5880908B" w14:textId="77777777" w:rsidR="00165285" w:rsidRDefault="00165285" w:rsidP="00165285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573606CD" w14:textId="77777777" w:rsidR="00165285" w:rsidRDefault="00165285" w:rsidP="00165285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 la cabecera:</w:t>
      </w:r>
      <w:r>
        <w:t xml:space="preserve"> Se debe añadir El nombre del autor/autores del proyecto, el curso actual (2023/2024), El IES.</w:t>
      </w:r>
    </w:p>
    <w:p w14:paraId="4EAFCC4D" w14:textId="77777777" w:rsidR="00165285" w:rsidRPr="00B2452D" w:rsidRDefault="00165285" w:rsidP="00165285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Al pie de página: </w:t>
      </w:r>
      <w:r w:rsidRPr="00B2452D">
        <w:t>Se debe añadir el número de página actual y el número total de páginas.</w:t>
      </w:r>
    </w:p>
    <w:p w14:paraId="0DE0CF7A" w14:textId="77777777" w:rsidR="009F7F1B" w:rsidRDefault="009F7F1B" w:rsidP="00165285">
      <w:pPr>
        <w:sectPr w:rsidR="009F7F1B" w:rsidSect="00195F6C">
          <w:footerReference w:type="default" r:id="rId9"/>
          <w:footerReference w:type="first" r:id="rId10"/>
          <w:type w:val="continuous"/>
          <w:pgSz w:w="11906" w:h="16838"/>
          <w:pgMar w:top="1417" w:right="1701" w:bottom="1417" w:left="1701" w:header="708" w:footer="708" w:gutter="0"/>
          <w:cols w:space="720"/>
          <w:titlePg/>
          <w:docGrid w:linePitch="299"/>
        </w:sectPr>
      </w:pPr>
    </w:p>
    <w:p w14:paraId="0645E159" w14:textId="6F61EF83" w:rsidR="00E814B8" w:rsidRPr="00E814B8" w:rsidRDefault="00132E64" w:rsidP="00E814B8">
      <w:pPr>
        <w:pStyle w:val="Ttulo1"/>
      </w:pPr>
      <w:bookmarkStart w:id="29" w:name="_Toc215653857"/>
      <w:r>
        <w:lastRenderedPageBreak/>
        <w:t>FECHAS PROPUESTAS</w:t>
      </w:r>
      <w:bookmarkEnd w:id="29"/>
    </w:p>
    <w:p w14:paraId="4B3DA4C8" w14:textId="4122799E" w:rsidR="005D00AB" w:rsidRDefault="005D00AB" w:rsidP="006A4E8A">
      <w:pPr>
        <w:pStyle w:val="Ttulo2"/>
      </w:pPr>
      <w:bookmarkStart w:id="30" w:name="_REVISIÓN_DEL_PROYECTO"/>
      <w:bookmarkStart w:id="31" w:name="_Toc215653858"/>
      <w:bookmarkEnd w:id="30"/>
      <w:r>
        <w:t>REVISIÓN DEL PROYECTO</w:t>
      </w:r>
      <w:bookmarkEnd w:id="31"/>
    </w:p>
    <w:p w14:paraId="5D48B380" w14:textId="23C1CAC6" w:rsidR="00447589" w:rsidRPr="00BD7F00" w:rsidRDefault="00215AF0" w:rsidP="00BD7F00">
      <w:pPr>
        <w:pStyle w:val="Titulo3b"/>
      </w:pPr>
      <w:bookmarkStart w:id="32" w:name="_Toc215653859"/>
      <w:r w:rsidRPr="00BD7F00">
        <w:t>Semana de</w:t>
      </w:r>
      <w:r w:rsidR="00EF2BBF">
        <w:t xml:space="preserve"> 24</w:t>
      </w:r>
      <w:r w:rsidRPr="00BD7F00">
        <w:t xml:space="preserve"> de </w:t>
      </w:r>
      <w:r w:rsidR="00EF2BBF">
        <w:t>diciembre</w:t>
      </w:r>
      <w:bookmarkEnd w:id="32"/>
    </w:p>
    <w:p w14:paraId="2D8475A6" w14:textId="0007D8E8" w:rsidR="00447589" w:rsidRPr="00EF2BBF" w:rsidRDefault="005924F8" w:rsidP="005D00AB">
      <w:pPr>
        <w:pStyle w:val="Prrafodelista"/>
        <w:numPr>
          <w:ilvl w:val="1"/>
          <w:numId w:val="2"/>
        </w:numPr>
        <w:rPr>
          <w:sz w:val="28"/>
          <w:szCs w:val="28"/>
        </w:rPr>
      </w:pPr>
      <w:r w:rsidRPr="00EF2BBF">
        <w:rPr>
          <w:sz w:val="28"/>
          <w:szCs w:val="28"/>
        </w:rPr>
        <w:t>Llegar hasta el punto: “</w:t>
      </w:r>
      <w:r w:rsidR="00EF2BBF" w:rsidRPr="00EF2BBF">
        <w:rPr>
          <w:sz w:val="28"/>
          <w:szCs w:val="28"/>
        </w:rPr>
        <w:t>Fase de diseño”</w:t>
      </w:r>
    </w:p>
    <w:p w14:paraId="6467A4BD" w14:textId="0075FE69" w:rsidR="00447589" w:rsidRPr="00447589" w:rsidRDefault="00215AF0" w:rsidP="00BD7F00">
      <w:pPr>
        <w:pStyle w:val="Titulo3b"/>
      </w:pPr>
      <w:bookmarkStart w:id="33" w:name="_Toc215653860"/>
      <w:r w:rsidRPr="00447589">
        <w:t>Semana del 2</w:t>
      </w:r>
      <w:r w:rsidR="00EF2BBF">
        <w:t>8</w:t>
      </w:r>
      <w:r w:rsidRPr="00447589">
        <w:t xml:space="preserve"> de </w:t>
      </w:r>
      <w:r w:rsidR="00EF2BBF">
        <w:t>enero</w:t>
      </w:r>
      <w:bookmarkEnd w:id="33"/>
    </w:p>
    <w:p w14:paraId="5DB2CAFA" w14:textId="3844DAD2" w:rsidR="003338A6" w:rsidRPr="00340DD0" w:rsidRDefault="00EF2BBF" w:rsidP="00340DD0">
      <w:pPr>
        <w:pStyle w:val="Prrafodelista"/>
        <w:numPr>
          <w:ilvl w:val="1"/>
          <w:numId w:val="2"/>
        </w:numPr>
        <w:rPr>
          <w:color w:val="C00000"/>
          <w:sz w:val="28"/>
          <w:szCs w:val="28"/>
        </w:rPr>
      </w:pPr>
      <w:r>
        <w:rPr>
          <w:color w:val="000000"/>
          <w:sz w:val="28"/>
          <w:szCs w:val="28"/>
        </w:rPr>
        <w:t>Revisión de la codificación – Sprint 1</w:t>
      </w:r>
    </w:p>
    <w:p w14:paraId="1FF3D028" w14:textId="06BD96C8" w:rsidR="00EF2BBF" w:rsidRPr="00447589" w:rsidRDefault="00EF2BBF" w:rsidP="00EF2BBF">
      <w:pPr>
        <w:pStyle w:val="Titulo3b"/>
      </w:pPr>
      <w:bookmarkStart w:id="34" w:name="_Toc215653861"/>
      <w:r w:rsidRPr="00447589">
        <w:t>Semana del 2</w:t>
      </w:r>
      <w:r>
        <w:t>5</w:t>
      </w:r>
      <w:r w:rsidRPr="00447589">
        <w:t xml:space="preserve"> de </w:t>
      </w:r>
      <w:r>
        <w:t>febrero</w:t>
      </w:r>
      <w:bookmarkEnd w:id="34"/>
    </w:p>
    <w:p w14:paraId="7E8FB4E7" w14:textId="79B942C8" w:rsidR="00EF2BBF" w:rsidRPr="00340DD0" w:rsidRDefault="00EF2BBF" w:rsidP="00EF2BBF">
      <w:pPr>
        <w:pStyle w:val="Prrafodelista"/>
        <w:numPr>
          <w:ilvl w:val="1"/>
          <w:numId w:val="2"/>
        </w:numPr>
        <w:rPr>
          <w:color w:val="C00000"/>
          <w:sz w:val="28"/>
          <w:szCs w:val="28"/>
        </w:rPr>
      </w:pPr>
      <w:r>
        <w:rPr>
          <w:color w:val="000000"/>
          <w:sz w:val="28"/>
          <w:szCs w:val="28"/>
        </w:rPr>
        <w:t xml:space="preserve">Revisión de la codificación – Sprint </w:t>
      </w:r>
      <w:r>
        <w:rPr>
          <w:color w:val="000000"/>
          <w:sz w:val="28"/>
          <w:szCs w:val="28"/>
        </w:rPr>
        <w:t>2</w:t>
      </w:r>
    </w:p>
    <w:p w14:paraId="43BE58D7" w14:textId="2040DFD2" w:rsidR="00EF2BBF" w:rsidRPr="00447589" w:rsidRDefault="00EF2BBF" w:rsidP="00EF2BBF">
      <w:pPr>
        <w:pStyle w:val="Titulo3b"/>
      </w:pPr>
      <w:bookmarkStart w:id="35" w:name="_Toc215653862"/>
      <w:r w:rsidRPr="00447589">
        <w:t>Semana del 2</w:t>
      </w:r>
      <w:r>
        <w:t>5</w:t>
      </w:r>
      <w:r w:rsidRPr="00447589">
        <w:t xml:space="preserve"> de </w:t>
      </w:r>
      <w:r>
        <w:t>marzo</w:t>
      </w:r>
      <w:bookmarkEnd w:id="35"/>
    </w:p>
    <w:p w14:paraId="0834151A" w14:textId="23F5A6AD" w:rsidR="00EF2BBF" w:rsidRPr="00340DD0" w:rsidRDefault="00EF2BBF" w:rsidP="00EF2BBF">
      <w:pPr>
        <w:pStyle w:val="Prrafodelista"/>
        <w:numPr>
          <w:ilvl w:val="1"/>
          <w:numId w:val="2"/>
        </w:numPr>
        <w:rPr>
          <w:color w:val="C00000"/>
          <w:sz w:val="28"/>
          <w:szCs w:val="28"/>
        </w:rPr>
      </w:pPr>
      <w:r>
        <w:rPr>
          <w:color w:val="000000"/>
          <w:sz w:val="28"/>
          <w:szCs w:val="28"/>
        </w:rPr>
        <w:t xml:space="preserve">Revisión de la codificación – Sprint </w:t>
      </w:r>
      <w:r>
        <w:rPr>
          <w:color w:val="000000"/>
          <w:sz w:val="28"/>
          <w:szCs w:val="28"/>
        </w:rPr>
        <w:t>3</w:t>
      </w:r>
    </w:p>
    <w:p w14:paraId="1DE5945E" w14:textId="6F2E541C" w:rsidR="00EF2BBF" w:rsidRPr="00447589" w:rsidRDefault="00EF2BBF" w:rsidP="00EF2BBF">
      <w:pPr>
        <w:pStyle w:val="Titulo3b"/>
      </w:pPr>
      <w:bookmarkStart w:id="36" w:name="_Toc215653863"/>
      <w:r w:rsidRPr="00447589">
        <w:t xml:space="preserve">Semana del </w:t>
      </w:r>
      <w:r>
        <w:t>15</w:t>
      </w:r>
      <w:r w:rsidRPr="00447589">
        <w:t xml:space="preserve"> de </w:t>
      </w:r>
      <w:r>
        <w:t>abril</w:t>
      </w:r>
      <w:bookmarkEnd w:id="36"/>
    </w:p>
    <w:p w14:paraId="500A26E1" w14:textId="4FA5BBB1" w:rsidR="00447589" w:rsidRPr="00EF2BBF" w:rsidRDefault="00EF2BBF" w:rsidP="005D00AB">
      <w:pPr>
        <w:pStyle w:val="Prrafodelista"/>
        <w:numPr>
          <w:ilvl w:val="1"/>
          <w:numId w:val="2"/>
        </w:numPr>
        <w:rPr>
          <w:color w:val="C00000"/>
          <w:sz w:val="28"/>
          <w:szCs w:val="28"/>
        </w:rPr>
      </w:pPr>
      <w:r>
        <w:rPr>
          <w:color w:val="000000"/>
          <w:sz w:val="28"/>
          <w:szCs w:val="28"/>
        </w:rPr>
        <w:t xml:space="preserve">Revisión de la codificación – Sprint </w:t>
      </w:r>
      <w:r>
        <w:rPr>
          <w:color w:val="000000"/>
          <w:sz w:val="28"/>
          <w:szCs w:val="28"/>
        </w:rPr>
        <w:t>4</w:t>
      </w:r>
    </w:p>
    <w:p w14:paraId="6C665994" w14:textId="1437E2E2" w:rsidR="00EF2BBF" w:rsidRPr="00EF2BBF" w:rsidRDefault="00EF2BBF" w:rsidP="005D00AB">
      <w:pPr>
        <w:pStyle w:val="Prrafodelista"/>
        <w:numPr>
          <w:ilvl w:val="1"/>
          <w:numId w:val="2"/>
        </w:numPr>
        <w:rPr>
          <w:color w:val="C00000"/>
          <w:sz w:val="28"/>
          <w:szCs w:val="28"/>
        </w:rPr>
      </w:pPr>
      <w:r>
        <w:rPr>
          <w:color w:val="000000"/>
          <w:sz w:val="28"/>
          <w:szCs w:val="28"/>
        </w:rPr>
        <w:t>Finalización fase de desarrollo.</w:t>
      </w:r>
    </w:p>
    <w:p w14:paraId="16E9A7CD" w14:textId="41960535" w:rsidR="00447589" w:rsidRPr="00447589" w:rsidRDefault="00215AF0" w:rsidP="008E0F8D">
      <w:pPr>
        <w:pStyle w:val="Titulo3b"/>
      </w:pPr>
      <w:bookmarkStart w:id="37" w:name="_Toc215653864"/>
      <w:r w:rsidRPr="00447589">
        <w:t xml:space="preserve">Semana del </w:t>
      </w:r>
      <w:r w:rsidR="00EF2BBF">
        <w:t>13</w:t>
      </w:r>
      <w:r w:rsidRPr="00447589">
        <w:t xml:space="preserve"> de </w:t>
      </w:r>
      <w:r w:rsidR="00EF2BBF">
        <w:t>mayo</w:t>
      </w:r>
      <w:bookmarkEnd w:id="37"/>
      <w:r w:rsidRPr="00447589">
        <w:t xml:space="preserve"> </w:t>
      </w:r>
    </w:p>
    <w:p w14:paraId="01C94344" w14:textId="0295DA8F" w:rsidR="00447589" w:rsidRPr="00EF2BBF" w:rsidRDefault="00EF2BBF" w:rsidP="005D00AB">
      <w:pPr>
        <w:pStyle w:val="Prrafodelista"/>
        <w:numPr>
          <w:ilvl w:val="1"/>
          <w:numId w:val="2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Finalización fase de pruebas</w:t>
      </w:r>
    </w:p>
    <w:p w14:paraId="62A07C3C" w14:textId="670E7264" w:rsidR="005D00AB" w:rsidRDefault="00215AF0" w:rsidP="00BD7F00">
      <w:pPr>
        <w:pStyle w:val="Titulo3b"/>
      </w:pPr>
      <w:bookmarkStart w:id="38" w:name="_Toc215653865"/>
      <w:r w:rsidRPr="00447589">
        <w:t>Semana del 27 de mayo</w:t>
      </w:r>
      <w:bookmarkEnd w:id="38"/>
    </w:p>
    <w:p w14:paraId="1CB3D0CD" w14:textId="4201E499" w:rsidR="008C3DFD" w:rsidRDefault="00EF2BBF" w:rsidP="004475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Finalización “Manual de usuario”</w:t>
      </w:r>
    </w:p>
    <w:p w14:paraId="3D49273A" w14:textId="77777777" w:rsidR="00EF2BBF" w:rsidRDefault="00EF2BBF" w:rsidP="00EF2BBF">
      <w:pPr>
        <w:pStyle w:val="Titulo3b"/>
        <w:numPr>
          <w:ilvl w:val="0"/>
          <w:numId w:val="2"/>
        </w:numPr>
      </w:pPr>
      <w:bookmarkStart w:id="39" w:name="_Toc215653866"/>
      <w:r w:rsidRPr="00447589">
        <w:t xml:space="preserve">Semana del </w:t>
      </w:r>
      <w:r>
        <w:t>14</w:t>
      </w:r>
      <w:r w:rsidRPr="00447589">
        <w:t xml:space="preserve"> de </w:t>
      </w:r>
      <w:r>
        <w:t>junio</w:t>
      </w:r>
      <w:bookmarkEnd w:id="39"/>
    </w:p>
    <w:p w14:paraId="1D9E3714" w14:textId="58D6A372" w:rsidR="00EF2BBF" w:rsidRPr="00EF2BBF" w:rsidRDefault="00EF2BBF" w:rsidP="00EF2BB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EF2BBF">
        <w:rPr>
          <w:color w:val="000000"/>
          <w:sz w:val="28"/>
          <w:szCs w:val="28"/>
        </w:rPr>
        <w:t>Entrega del proyecto – 14 de JUNIO</w:t>
      </w:r>
    </w:p>
    <w:p w14:paraId="69E5AE54" w14:textId="3EDFBDAF" w:rsidR="00EF2BBF" w:rsidRDefault="00EF2BBF" w:rsidP="00EF2BBF">
      <w:pPr>
        <w:pStyle w:val="Titulo3b"/>
      </w:pPr>
      <w:bookmarkStart w:id="40" w:name="_Toc215653867"/>
      <w:r w:rsidRPr="00EF2BBF">
        <w:t>Semana</w:t>
      </w:r>
      <w:r>
        <w:t xml:space="preserve"> del 15 de junio</w:t>
      </w:r>
      <w:bookmarkEnd w:id="40"/>
    </w:p>
    <w:p w14:paraId="555D7448" w14:textId="491AEC9A" w:rsidR="00EF2BBF" w:rsidRPr="00EF2BBF" w:rsidRDefault="00EF2BBF" w:rsidP="00EF2BBF">
      <w:pPr>
        <w:pStyle w:val="Prrafodelista"/>
        <w:numPr>
          <w:ilvl w:val="1"/>
          <w:numId w:val="2"/>
        </w:numPr>
      </w:pPr>
      <w:r>
        <w:t xml:space="preserve">Exposiciones </w:t>
      </w:r>
      <w:r w:rsidRPr="00EF2BBF">
        <w:rPr>
          <w:color w:val="000000"/>
          <w:sz w:val="28"/>
          <w:szCs w:val="28"/>
        </w:rPr>
        <w:t>de</w:t>
      </w:r>
      <w:r>
        <w:t xml:space="preserve"> los proyectos</w:t>
      </w:r>
    </w:p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D5476D">
      <w:pgSz w:w="11906" w:h="16838"/>
      <w:pgMar w:top="1417" w:right="1701" w:bottom="1417" w:left="1701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E320" w14:textId="77777777" w:rsidR="007A3745" w:rsidRDefault="007A3745" w:rsidP="000D78E6">
      <w:pPr>
        <w:spacing w:before="0" w:after="0" w:line="240" w:lineRule="auto"/>
      </w:pPr>
      <w:r>
        <w:separator/>
      </w:r>
    </w:p>
  </w:endnote>
  <w:endnote w:type="continuationSeparator" w:id="0">
    <w:p w14:paraId="67DE3224" w14:textId="77777777" w:rsidR="007A3745" w:rsidRDefault="007A3745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EDA8" w14:textId="77777777" w:rsidR="007A3745" w:rsidRDefault="007A3745" w:rsidP="000D78E6">
      <w:pPr>
        <w:spacing w:before="0" w:after="0" w:line="240" w:lineRule="auto"/>
      </w:pPr>
      <w:r>
        <w:separator/>
      </w:r>
    </w:p>
  </w:footnote>
  <w:footnote w:type="continuationSeparator" w:id="0">
    <w:p w14:paraId="279233FD" w14:textId="77777777" w:rsidR="007A3745" w:rsidRDefault="007A3745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133A3"/>
    <w:multiLevelType w:val="multilevel"/>
    <w:tmpl w:val="781417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D4597"/>
    <w:multiLevelType w:val="hybridMultilevel"/>
    <w:tmpl w:val="087AB4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B15F8"/>
    <w:multiLevelType w:val="hybridMultilevel"/>
    <w:tmpl w:val="FF225B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E40"/>
    <w:multiLevelType w:val="multilevel"/>
    <w:tmpl w:val="CD76D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883FD0"/>
    <w:multiLevelType w:val="multilevel"/>
    <w:tmpl w:val="97B46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F0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1B57B4"/>
    <w:multiLevelType w:val="multilevel"/>
    <w:tmpl w:val="D444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DD0310D"/>
    <w:multiLevelType w:val="multilevel"/>
    <w:tmpl w:val="2772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AEA5421"/>
    <w:multiLevelType w:val="hybridMultilevel"/>
    <w:tmpl w:val="70E81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E37278"/>
    <w:multiLevelType w:val="multilevel"/>
    <w:tmpl w:val="755CCE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96587">
    <w:abstractNumId w:val="6"/>
  </w:num>
  <w:num w:numId="2" w16cid:durableId="1078791690">
    <w:abstractNumId w:val="15"/>
  </w:num>
  <w:num w:numId="3" w16cid:durableId="1424689152">
    <w:abstractNumId w:val="1"/>
  </w:num>
  <w:num w:numId="4" w16cid:durableId="544414856">
    <w:abstractNumId w:val="17"/>
  </w:num>
  <w:num w:numId="5" w16cid:durableId="2013992289">
    <w:abstractNumId w:val="5"/>
  </w:num>
  <w:num w:numId="6" w16cid:durableId="1319502833">
    <w:abstractNumId w:val="7"/>
  </w:num>
  <w:num w:numId="7" w16cid:durableId="283927624">
    <w:abstractNumId w:val="13"/>
  </w:num>
  <w:num w:numId="8" w16cid:durableId="83308148">
    <w:abstractNumId w:val="2"/>
  </w:num>
  <w:num w:numId="9" w16cid:durableId="881209932">
    <w:abstractNumId w:val="8"/>
  </w:num>
  <w:num w:numId="10" w16cid:durableId="585774546">
    <w:abstractNumId w:val="12"/>
  </w:num>
  <w:num w:numId="11" w16cid:durableId="2044482138">
    <w:abstractNumId w:val="11"/>
  </w:num>
  <w:num w:numId="12" w16cid:durableId="609364375">
    <w:abstractNumId w:val="9"/>
  </w:num>
  <w:num w:numId="13" w16cid:durableId="11997390">
    <w:abstractNumId w:val="4"/>
  </w:num>
  <w:num w:numId="14" w16cid:durableId="1757290029">
    <w:abstractNumId w:val="14"/>
  </w:num>
  <w:num w:numId="15" w16cid:durableId="1327444092">
    <w:abstractNumId w:val="19"/>
  </w:num>
  <w:num w:numId="16" w16cid:durableId="1605765708">
    <w:abstractNumId w:val="16"/>
  </w:num>
  <w:num w:numId="17" w16cid:durableId="2112049181">
    <w:abstractNumId w:val="3"/>
  </w:num>
  <w:num w:numId="18" w16cid:durableId="176118033">
    <w:abstractNumId w:val="10"/>
  </w:num>
  <w:num w:numId="19" w16cid:durableId="1168593333">
    <w:abstractNumId w:val="0"/>
  </w:num>
  <w:num w:numId="20" w16cid:durableId="1906329821">
    <w:abstractNumId w:val="18"/>
  </w:num>
  <w:num w:numId="21" w16cid:durableId="1147548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104AF"/>
    <w:rsid w:val="000107EF"/>
    <w:rsid w:val="00016E02"/>
    <w:rsid w:val="00023785"/>
    <w:rsid w:val="00074906"/>
    <w:rsid w:val="000925AA"/>
    <w:rsid w:val="000A2760"/>
    <w:rsid w:val="000C3FED"/>
    <w:rsid w:val="000D78E6"/>
    <w:rsid w:val="000E117C"/>
    <w:rsid w:val="000E5FBF"/>
    <w:rsid w:val="00102419"/>
    <w:rsid w:val="0011010C"/>
    <w:rsid w:val="0011268D"/>
    <w:rsid w:val="00124461"/>
    <w:rsid w:val="00132E64"/>
    <w:rsid w:val="00143588"/>
    <w:rsid w:val="00144AE1"/>
    <w:rsid w:val="001514D2"/>
    <w:rsid w:val="00164546"/>
    <w:rsid w:val="00165285"/>
    <w:rsid w:val="00165C2F"/>
    <w:rsid w:val="00170734"/>
    <w:rsid w:val="001762C8"/>
    <w:rsid w:val="00177BB0"/>
    <w:rsid w:val="00185DC2"/>
    <w:rsid w:val="00195F6C"/>
    <w:rsid w:val="00196BA5"/>
    <w:rsid w:val="001B45CF"/>
    <w:rsid w:val="001C1B01"/>
    <w:rsid w:val="001D7C0A"/>
    <w:rsid w:val="001E3184"/>
    <w:rsid w:val="001E63BB"/>
    <w:rsid w:val="001F5374"/>
    <w:rsid w:val="00200704"/>
    <w:rsid w:val="00200A8A"/>
    <w:rsid w:val="00215AF0"/>
    <w:rsid w:val="00220A44"/>
    <w:rsid w:val="002422F8"/>
    <w:rsid w:val="00253AB5"/>
    <w:rsid w:val="00255569"/>
    <w:rsid w:val="00257EFE"/>
    <w:rsid w:val="002B0303"/>
    <w:rsid w:val="002B1AE6"/>
    <w:rsid w:val="002D43DE"/>
    <w:rsid w:val="002D5D04"/>
    <w:rsid w:val="002E405E"/>
    <w:rsid w:val="002E78F7"/>
    <w:rsid w:val="00307119"/>
    <w:rsid w:val="00316975"/>
    <w:rsid w:val="00325219"/>
    <w:rsid w:val="003338A6"/>
    <w:rsid w:val="00340DD0"/>
    <w:rsid w:val="003425E5"/>
    <w:rsid w:val="003543DA"/>
    <w:rsid w:val="00371E67"/>
    <w:rsid w:val="003724A2"/>
    <w:rsid w:val="003810AE"/>
    <w:rsid w:val="00392623"/>
    <w:rsid w:val="003B4554"/>
    <w:rsid w:val="003E4D0D"/>
    <w:rsid w:val="00423C44"/>
    <w:rsid w:val="004246A8"/>
    <w:rsid w:val="0042501E"/>
    <w:rsid w:val="00425525"/>
    <w:rsid w:val="00426F20"/>
    <w:rsid w:val="00433AA9"/>
    <w:rsid w:val="00447589"/>
    <w:rsid w:val="00455F60"/>
    <w:rsid w:val="00463F32"/>
    <w:rsid w:val="004959BC"/>
    <w:rsid w:val="004B7B09"/>
    <w:rsid w:val="004C1A59"/>
    <w:rsid w:val="004E59F8"/>
    <w:rsid w:val="004F063A"/>
    <w:rsid w:val="00505C88"/>
    <w:rsid w:val="00506472"/>
    <w:rsid w:val="005151CD"/>
    <w:rsid w:val="005226EA"/>
    <w:rsid w:val="00535FC8"/>
    <w:rsid w:val="0054282A"/>
    <w:rsid w:val="00553E4C"/>
    <w:rsid w:val="00565624"/>
    <w:rsid w:val="005831AA"/>
    <w:rsid w:val="005848CA"/>
    <w:rsid w:val="005907BB"/>
    <w:rsid w:val="005924F8"/>
    <w:rsid w:val="00592CE8"/>
    <w:rsid w:val="005A2F5B"/>
    <w:rsid w:val="005B1CC1"/>
    <w:rsid w:val="005C235E"/>
    <w:rsid w:val="005D00AB"/>
    <w:rsid w:val="005D1674"/>
    <w:rsid w:val="005D59DB"/>
    <w:rsid w:val="005E2453"/>
    <w:rsid w:val="005E3538"/>
    <w:rsid w:val="00606F34"/>
    <w:rsid w:val="00607239"/>
    <w:rsid w:val="00610DF7"/>
    <w:rsid w:val="0062424F"/>
    <w:rsid w:val="00636DD4"/>
    <w:rsid w:val="0063702A"/>
    <w:rsid w:val="00666FD1"/>
    <w:rsid w:val="006A361F"/>
    <w:rsid w:val="006A4E8A"/>
    <w:rsid w:val="006B3A2E"/>
    <w:rsid w:val="006B5034"/>
    <w:rsid w:val="006D0F89"/>
    <w:rsid w:val="006D1DC1"/>
    <w:rsid w:val="006D2D31"/>
    <w:rsid w:val="006F1CAD"/>
    <w:rsid w:val="00706E38"/>
    <w:rsid w:val="00716925"/>
    <w:rsid w:val="00720234"/>
    <w:rsid w:val="00727597"/>
    <w:rsid w:val="00735522"/>
    <w:rsid w:val="00745726"/>
    <w:rsid w:val="00752774"/>
    <w:rsid w:val="00752B56"/>
    <w:rsid w:val="007552D2"/>
    <w:rsid w:val="007571C2"/>
    <w:rsid w:val="00772CDD"/>
    <w:rsid w:val="007735D7"/>
    <w:rsid w:val="00793BDC"/>
    <w:rsid w:val="007A02C3"/>
    <w:rsid w:val="007A3745"/>
    <w:rsid w:val="007A3A3A"/>
    <w:rsid w:val="007A4D43"/>
    <w:rsid w:val="007B6AB6"/>
    <w:rsid w:val="007B776A"/>
    <w:rsid w:val="007C125D"/>
    <w:rsid w:val="007E21EC"/>
    <w:rsid w:val="007F0183"/>
    <w:rsid w:val="008041B8"/>
    <w:rsid w:val="0083227F"/>
    <w:rsid w:val="00852133"/>
    <w:rsid w:val="008717CE"/>
    <w:rsid w:val="008B36D1"/>
    <w:rsid w:val="008B5A1B"/>
    <w:rsid w:val="008C2406"/>
    <w:rsid w:val="008C3DFD"/>
    <w:rsid w:val="008C5E7C"/>
    <w:rsid w:val="008D537A"/>
    <w:rsid w:val="008E0F8D"/>
    <w:rsid w:val="00900F0E"/>
    <w:rsid w:val="0093000F"/>
    <w:rsid w:val="00942064"/>
    <w:rsid w:val="009472FB"/>
    <w:rsid w:val="00950A6B"/>
    <w:rsid w:val="00952028"/>
    <w:rsid w:val="00965B23"/>
    <w:rsid w:val="00974A26"/>
    <w:rsid w:val="009A3F6D"/>
    <w:rsid w:val="009C3B02"/>
    <w:rsid w:val="009C6CDA"/>
    <w:rsid w:val="009C6EB6"/>
    <w:rsid w:val="009D6D72"/>
    <w:rsid w:val="009E22D3"/>
    <w:rsid w:val="009E52F6"/>
    <w:rsid w:val="009F7F1B"/>
    <w:rsid w:val="00A1063B"/>
    <w:rsid w:val="00A21CD9"/>
    <w:rsid w:val="00A36DD4"/>
    <w:rsid w:val="00A46040"/>
    <w:rsid w:val="00A607F0"/>
    <w:rsid w:val="00A6274A"/>
    <w:rsid w:val="00A746C2"/>
    <w:rsid w:val="00A93E83"/>
    <w:rsid w:val="00A9739F"/>
    <w:rsid w:val="00AA2BC6"/>
    <w:rsid w:val="00AA697E"/>
    <w:rsid w:val="00AB6979"/>
    <w:rsid w:val="00AB6F04"/>
    <w:rsid w:val="00AD1D41"/>
    <w:rsid w:val="00AE3535"/>
    <w:rsid w:val="00AE5AAF"/>
    <w:rsid w:val="00AE6642"/>
    <w:rsid w:val="00AE7FDE"/>
    <w:rsid w:val="00AF1D33"/>
    <w:rsid w:val="00B11D6B"/>
    <w:rsid w:val="00B20557"/>
    <w:rsid w:val="00B2452D"/>
    <w:rsid w:val="00B30C06"/>
    <w:rsid w:val="00B32EAF"/>
    <w:rsid w:val="00B347BF"/>
    <w:rsid w:val="00B40F4D"/>
    <w:rsid w:val="00B46A74"/>
    <w:rsid w:val="00B55758"/>
    <w:rsid w:val="00B6315C"/>
    <w:rsid w:val="00B65AF0"/>
    <w:rsid w:val="00B67255"/>
    <w:rsid w:val="00B72D8D"/>
    <w:rsid w:val="00B74C4C"/>
    <w:rsid w:val="00B864E3"/>
    <w:rsid w:val="00BA504E"/>
    <w:rsid w:val="00BB1E2D"/>
    <w:rsid w:val="00BC2596"/>
    <w:rsid w:val="00BC3848"/>
    <w:rsid w:val="00BD7F00"/>
    <w:rsid w:val="00BE2F1C"/>
    <w:rsid w:val="00BE51D3"/>
    <w:rsid w:val="00BE598D"/>
    <w:rsid w:val="00BF6F6F"/>
    <w:rsid w:val="00C07CD4"/>
    <w:rsid w:val="00C165A0"/>
    <w:rsid w:val="00C24A33"/>
    <w:rsid w:val="00C260A2"/>
    <w:rsid w:val="00C27E1C"/>
    <w:rsid w:val="00C27FA8"/>
    <w:rsid w:val="00C40DB0"/>
    <w:rsid w:val="00C42A9A"/>
    <w:rsid w:val="00C746F1"/>
    <w:rsid w:val="00C748C8"/>
    <w:rsid w:val="00C75962"/>
    <w:rsid w:val="00C91070"/>
    <w:rsid w:val="00C9218F"/>
    <w:rsid w:val="00C9440A"/>
    <w:rsid w:val="00C953E3"/>
    <w:rsid w:val="00CA60CB"/>
    <w:rsid w:val="00CC27D3"/>
    <w:rsid w:val="00CC2967"/>
    <w:rsid w:val="00CD61B6"/>
    <w:rsid w:val="00CF0DEC"/>
    <w:rsid w:val="00CF4BA5"/>
    <w:rsid w:val="00D047A6"/>
    <w:rsid w:val="00D1583D"/>
    <w:rsid w:val="00D5105B"/>
    <w:rsid w:val="00D5476D"/>
    <w:rsid w:val="00D61263"/>
    <w:rsid w:val="00D77A40"/>
    <w:rsid w:val="00D8235E"/>
    <w:rsid w:val="00D8535F"/>
    <w:rsid w:val="00DC45A3"/>
    <w:rsid w:val="00DC681C"/>
    <w:rsid w:val="00DD348B"/>
    <w:rsid w:val="00DF22E1"/>
    <w:rsid w:val="00E14A65"/>
    <w:rsid w:val="00E20DC1"/>
    <w:rsid w:val="00E27931"/>
    <w:rsid w:val="00E31306"/>
    <w:rsid w:val="00E33E7B"/>
    <w:rsid w:val="00E4110C"/>
    <w:rsid w:val="00E53930"/>
    <w:rsid w:val="00E54438"/>
    <w:rsid w:val="00E7126B"/>
    <w:rsid w:val="00E7153E"/>
    <w:rsid w:val="00E7496A"/>
    <w:rsid w:val="00E75961"/>
    <w:rsid w:val="00E814B8"/>
    <w:rsid w:val="00E81F3F"/>
    <w:rsid w:val="00EA5886"/>
    <w:rsid w:val="00EA5E3C"/>
    <w:rsid w:val="00EB7385"/>
    <w:rsid w:val="00ED1E76"/>
    <w:rsid w:val="00EE5C2E"/>
    <w:rsid w:val="00EE7C89"/>
    <w:rsid w:val="00EF2BBF"/>
    <w:rsid w:val="00EF4ACA"/>
    <w:rsid w:val="00F12A82"/>
    <w:rsid w:val="00F2121B"/>
    <w:rsid w:val="00F41B72"/>
    <w:rsid w:val="00F431C0"/>
    <w:rsid w:val="00F5016C"/>
    <w:rsid w:val="00F50396"/>
    <w:rsid w:val="00F5215F"/>
    <w:rsid w:val="00F55575"/>
    <w:rsid w:val="00F558B9"/>
    <w:rsid w:val="00F60750"/>
    <w:rsid w:val="00F85A18"/>
    <w:rsid w:val="00FB05AC"/>
    <w:rsid w:val="00FC41B3"/>
    <w:rsid w:val="00FC6DDF"/>
    <w:rsid w:val="00FD0D00"/>
    <w:rsid w:val="00FD2045"/>
    <w:rsid w:val="00FD64A7"/>
    <w:rsid w:val="00FD7FD5"/>
    <w:rsid w:val="00FE0333"/>
    <w:rsid w:val="00FF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14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14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14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11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FBE4D5" w:themeFill="accent2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Props1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1558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profesor</cp:lastModifiedBy>
  <cp:revision>2</cp:revision>
  <cp:lastPrinted>2025-03-13T07:23:00Z</cp:lastPrinted>
  <dcterms:created xsi:type="dcterms:W3CDTF">2025-12-03T11:07:00Z</dcterms:created>
  <dcterms:modified xsi:type="dcterms:W3CDTF">2025-12-03T11:07:00Z</dcterms:modified>
</cp:coreProperties>
</file>