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D743" w14:textId="45F3A43A" w:rsidR="00E8527A" w:rsidRDefault="00E8527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72350B" w14:textId="77777777" w:rsidR="00E8527A" w:rsidRDefault="00E8527A">
      <w:pPr>
        <w:spacing w:before="120"/>
        <w:jc w:val="both"/>
        <w:rPr>
          <w:rFonts w:ascii="Arial" w:hAnsi="Arial" w:cs="Arial"/>
          <w:sz w:val="24"/>
          <w:szCs w:val="24"/>
        </w:rPr>
      </w:pPr>
    </w:p>
    <w:p w14:paraId="73DB0C71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79494E" w14:textId="77777777" w:rsidR="00C777C4" w:rsidRDefault="00D37E8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3560" w14:textId="77777777" w:rsidR="00A62291" w:rsidRDefault="00A62291">
      <w:pPr>
        <w:spacing w:after="0" w:line="240" w:lineRule="auto"/>
        <w:jc w:val="center"/>
      </w:pPr>
    </w:p>
    <w:p w14:paraId="08FE11BA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FABEA0" w14:textId="43C6D959" w:rsidR="00C777C4" w:rsidRDefault="00A6229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ABF" w14:textId="77777777" w:rsidR="00A62291" w:rsidRDefault="00A62291">
      <w:pPr>
        <w:spacing w:after="0" w:line="240" w:lineRule="auto"/>
        <w:jc w:val="center"/>
      </w:pPr>
    </w:p>
    <w:p w14:paraId="6FC0480A" w14:textId="77777777" w:rsidR="00404BA9" w:rsidRDefault="00404BA9">
      <w:pPr>
        <w:spacing w:after="0" w:line="240" w:lineRule="auto"/>
        <w:jc w:val="center"/>
      </w:pPr>
    </w:p>
    <w:p w14:paraId="4F6FC07D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D385660" w14:textId="2F8687C3" w:rsidR="00C777C4" w:rsidRDefault="00D37E80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14:paraId="455667FB" w14:textId="67969852" w:rsidR="00C777C4" w:rsidRDefault="00171E8D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14:paraId="1EDFF07C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1998E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E9F8E2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0B467C" w14:textId="5D7FA31C" w:rsidR="00C777C4" w:rsidRDefault="00B37A1C" w:rsidP="00B37A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14:paraId="689BCCD9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0E9DD0" w14:textId="33287254" w:rsidR="00C777C4" w:rsidRPr="00B37A1C" w:rsidRDefault="00F419D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14:paraId="7E38CEAA" w14:textId="77777777" w:rsidR="001F11E6" w:rsidRDefault="001F11E6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C90D81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7D8A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8DEF010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BAC392D" w14:textId="24615353" w:rsidR="00C777C4" w:rsidRDefault="00D37E80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548CB90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113267D8" w14:textId="2A4597DA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14:paraId="72BF759E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24B5FE53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74EA73AA" w14:textId="2CA409D8" w:rsidR="00C777C4" w:rsidRPr="00B37A1C" w:rsidRDefault="00A64943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auto"/>
          <w:sz w:val="36"/>
          <w:szCs w:val="36"/>
        </w:rPr>
        <w:t xml:space="preserve">U04_A04 Casos prácticos, Ponte a prueba, </w:t>
      </w:r>
      <w:proofErr w:type="spellStart"/>
      <w:r>
        <w:rPr>
          <w:rFonts w:ascii="Arial" w:hAnsi="Arial" w:cs="Arial"/>
          <w:b/>
          <w:bCs/>
          <w:color w:val="auto"/>
          <w:sz w:val="36"/>
          <w:szCs w:val="36"/>
        </w:rPr>
        <w:t>etc</w:t>
      </w:r>
      <w:proofErr w:type="spellEnd"/>
      <w:r>
        <w:rPr>
          <w:rFonts w:ascii="Arial" w:hAnsi="Arial" w:cs="Arial"/>
          <w:b/>
          <w:bCs/>
          <w:color w:val="auto"/>
          <w:sz w:val="36"/>
          <w:szCs w:val="36"/>
        </w:rPr>
        <w:t xml:space="preserve"> – Prof. Emilio Ramírez</w:t>
      </w:r>
    </w:p>
    <w:p w14:paraId="616445D4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D7C6A2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9050D95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0080D40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FC37EBB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CD0F31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E70085" w14:textId="0D3BBAE4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6C84F2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529AC4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D611AA0" w14:textId="77777777" w:rsidR="00A64943" w:rsidRDefault="00D37E8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3D499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Autor: </w:t>
      </w:r>
      <w:r w:rsidR="00A64943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Segura </w:t>
      </w:r>
      <w:proofErr w:type="spellStart"/>
      <w:r w:rsidR="00A64943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Abad,</w:t>
      </w:r>
      <w:proofErr w:type="spellEnd"/>
      <w:r w:rsidR="00A64943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Mario</w:t>
      </w:r>
    </w:p>
    <w:p w14:paraId="540387FE" w14:textId="71474BEB" w:rsidR="00700824" w:rsidRDefault="002A3B35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</w:t>
      </w:r>
    </w:p>
    <w:p w14:paraId="581CFE74" w14:textId="1B2B19E4" w:rsidR="00700824" w:rsidRDefault="00A64943">
      <w:pPr>
        <w:suppressAutoHyphens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Fecha: </w:t>
      </w:r>
      <w:r w:rsidR="0045017E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1 de Febrero</w:t>
      </w: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, 2025</w:t>
      </w:r>
    </w:p>
    <w:sdt>
      <w:sdtPr>
        <w:rPr>
          <w:rFonts w:ascii="Arial" w:eastAsia="Droid Sans" w:hAnsi="Arial" w:cs="Arial"/>
          <w:b w:val="0"/>
          <w:bCs w:val="0"/>
          <w:color w:val="auto"/>
          <w:sz w:val="36"/>
          <w:szCs w:val="36"/>
          <w:lang w:eastAsia="en-US"/>
        </w:rPr>
        <w:id w:val="-24561858"/>
        <w:docPartObj>
          <w:docPartGallery w:val="Table of Contents"/>
          <w:docPartUnique/>
        </w:docPartObj>
      </w:sdtPr>
      <w:sdtEndPr>
        <w:rPr>
          <w:rFonts w:ascii="Calibri" w:hAnsi="Calibri" w:cs="Calibri"/>
          <w:b/>
          <w:bCs/>
          <w:noProof/>
          <w:color w:val="00000A"/>
          <w:sz w:val="22"/>
          <w:szCs w:val="22"/>
        </w:rPr>
      </w:sdtEndPr>
      <w:sdtContent>
        <w:p w14:paraId="216452A5" w14:textId="0CD17485" w:rsidR="00EE3923" w:rsidRPr="00EE3923" w:rsidRDefault="00EE3923">
          <w:pPr>
            <w:pStyle w:val="TtuloTDC"/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</w:pPr>
          <w:r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  <w:t>INDICE</w:t>
          </w:r>
        </w:p>
        <w:p w14:paraId="361D3805" w14:textId="30990DC1" w:rsidR="00EE3923" w:rsidRDefault="00EE3923">
          <w:pPr>
            <w:pStyle w:val="TDC1"/>
            <w:tabs>
              <w:tab w:val="right" w:leader="dot" w:pos="929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0880652" w:history="1">
            <w:r w:rsidRPr="005E3E5A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AF03C" w14:textId="01BCFDBA" w:rsidR="00EE3923" w:rsidRDefault="00EE3923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20880653" w:history="1">
            <w:r w:rsidRPr="005E3E5A">
              <w:rPr>
                <w:rStyle w:val="Hipervnculo"/>
                <w:rFonts w:ascii="Arial" w:hAnsi="Arial" w:cs="Arial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EEE29" w14:textId="27D4D280" w:rsidR="00EE3923" w:rsidRDefault="00EE3923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20880654" w:history="1">
            <w:r w:rsidRPr="005E3E5A">
              <w:rPr>
                <w:rStyle w:val="Hipervnculo"/>
                <w:rFonts w:ascii="Arial" w:hAnsi="Arial" w:cs="Arial"/>
                <w:b/>
                <w:bCs/>
                <w:noProof/>
              </w:rPr>
              <w:t>Probad todo el código del Apartado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375DB" w14:textId="44868509" w:rsidR="00EE3923" w:rsidRDefault="00EE3923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20880655" w:history="1">
            <w:r w:rsidRPr="005E3E5A">
              <w:rPr>
                <w:rStyle w:val="Hipervnculo"/>
                <w:rFonts w:ascii="Arial" w:hAnsi="Arial" w:cs="Arial"/>
                <w:b/>
                <w:bCs/>
                <w:noProof/>
              </w:rPr>
              <w:t>Probad los Scripts del Apartado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D4008" w14:textId="634D5B55" w:rsidR="00EE3923" w:rsidRDefault="00EE3923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20880656" w:history="1">
            <w:r w:rsidRPr="005E3E5A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E34D9" w14:textId="3DC21A8B" w:rsidR="00EE3923" w:rsidRDefault="00EE3923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20880657" w:history="1">
            <w:r w:rsidRPr="005E3E5A">
              <w:rPr>
                <w:rStyle w:val="Hipervnculo"/>
                <w:rFonts w:ascii="Arial" w:hAnsi="Arial" w:cs="Arial"/>
                <w:b/>
                <w:bCs/>
                <w:noProof/>
              </w:rPr>
              <w:t>Trabajo con una API de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E1650" w14:textId="26C814A8" w:rsidR="00EE3923" w:rsidRDefault="00EE3923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20880658" w:history="1">
            <w:r w:rsidRPr="005E3E5A">
              <w:rPr>
                <w:rStyle w:val="Hipervnculo"/>
                <w:rFonts w:ascii="Arial" w:hAnsi="Arial" w:cs="Arial"/>
                <w:b/>
                <w:bCs/>
                <w:noProof/>
              </w:rPr>
              <w:t>Ponte a prueba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ADEB7" w14:textId="3170ADB0" w:rsidR="00EE3923" w:rsidRDefault="00EE3923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20880659" w:history="1">
            <w:r w:rsidRPr="005E3E5A">
              <w:rPr>
                <w:rStyle w:val="Hipervnculo"/>
                <w:rFonts w:ascii="Arial" w:hAnsi="Arial" w:cs="Arial"/>
                <w:b/>
                <w:bCs/>
                <w:noProof/>
              </w:rPr>
              <w:t>Descarga de datos con tiempo máximo de espera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F02A7" w14:textId="5BE6926F" w:rsidR="00EE3923" w:rsidRDefault="00EE3923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20880660" w:history="1">
            <w:r w:rsidRPr="005E3E5A">
              <w:rPr>
                <w:rStyle w:val="Hipervnculo"/>
                <w:rFonts w:ascii="Arial" w:hAnsi="Arial" w:cs="Arial"/>
                <w:noProof/>
              </w:rPr>
              <w:t>Claves de resolución: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570ED" w14:textId="26A1B84F" w:rsidR="00EE3923" w:rsidRDefault="00EE3923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20880661" w:history="1">
            <w:r w:rsidRPr="005E3E5A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5E3E5A">
              <w:rPr>
                <w:rStyle w:val="Hipervnculo"/>
                <w:rFonts w:ascii="Arial" w:hAnsi="Arial" w:cs="Arial"/>
                <w:noProof/>
              </w:rPr>
              <w:t>En primer lugar, intenta mostrar por la consola los datos recibidos.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9E6AD" w14:textId="1C47C79F" w:rsidR="00EE3923" w:rsidRDefault="00EE3923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20880662" w:history="1">
            <w:r w:rsidRPr="005E3E5A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5E3E5A">
              <w:rPr>
                <w:rStyle w:val="Hipervnculo"/>
                <w:rFonts w:ascii="Arial" w:hAnsi="Arial" w:cs="Arial"/>
                <w:noProof/>
              </w:rPr>
              <w:t>Observa qué formato de datos devolverá la petición.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345A0" w14:textId="110CA46B" w:rsidR="00EE3923" w:rsidRDefault="00EE3923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20880663" w:history="1">
            <w:r w:rsidRPr="005E3E5A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5E3E5A">
              <w:rPr>
                <w:rStyle w:val="Hipervnculo"/>
                <w:rFonts w:ascii="Arial" w:hAnsi="Arial" w:cs="Arial"/>
                <w:noProof/>
              </w:rPr>
              <w:t>Una vez que hayas podido mostrar los datos en la consola, trata de formatear la salida, de acuerdo con las instrucciones.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2EF9B" w14:textId="4DAF69C7" w:rsidR="00EE3923" w:rsidRDefault="00EE3923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20880664" w:history="1">
            <w:r w:rsidRPr="005E3E5A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5E3E5A">
              <w:rPr>
                <w:rStyle w:val="Hipervnculo"/>
                <w:rFonts w:ascii="Arial" w:hAnsi="Arial" w:cs="Arial"/>
                <w:noProof/>
              </w:rPr>
              <w:t>Cuando esté todo funcionando, añade una señal para poder la petición.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ED709" w14:textId="2655CBA5" w:rsidR="00EE3923" w:rsidRDefault="00EE3923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20880665" w:history="1">
            <w:r w:rsidRPr="005E3E5A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5E3E5A">
              <w:rPr>
                <w:rStyle w:val="Hipervnculo"/>
                <w:rFonts w:ascii="Arial" w:hAnsi="Arial" w:cs="Arial"/>
                <w:noProof/>
              </w:rPr>
              <w:t>Por último, añade el código para que la señal de abortar se active cuando pasen 5 segundos. Para ello, puedes utilizar un temporizador.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C6A48" w14:textId="6E32731B" w:rsidR="00EE3923" w:rsidRDefault="00EE3923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20880666" w:history="1">
            <w:r w:rsidRPr="005E3E5A">
              <w:rPr>
                <w:rStyle w:val="Hipervnculo"/>
                <w:rFonts w:ascii="Arial" w:hAnsi="Arial" w:cs="Arial"/>
                <w:noProof/>
              </w:rPr>
              <w:t>DESARROLLO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62938" w14:textId="06FA8954" w:rsidR="00EE3923" w:rsidRDefault="00EE3923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20880667" w:history="1">
            <w:r w:rsidRPr="005E3E5A">
              <w:rPr>
                <w:rStyle w:val="Hipervnculo"/>
                <w:rFonts w:ascii="Arial" w:hAnsi="Arial" w:cs="Arial"/>
                <w:b/>
                <w:bCs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813BF" w14:textId="5B21AE51" w:rsidR="00EE3923" w:rsidRDefault="00EE3923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20880668" w:history="1">
            <w:r w:rsidRPr="005E3E5A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5E3E5A">
              <w:rPr>
                <w:rStyle w:val="Hipervnculo"/>
                <w:rFonts w:ascii="Arial" w:hAnsi="Arial" w:cs="Arial"/>
                <w:noProof/>
              </w:rPr>
              <w:t>Consultar la API pública de GitHub para obtener datos de un usuario (Caso práctico 4).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A6E64" w14:textId="68EAC37B" w:rsidR="00EE3923" w:rsidRDefault="00EE3923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20880669" w:history="1">
            <w:r w:rsidRPr="005E3E5A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5E3E5A">
              <w:rPr>
                <w:rStyle w:val="Hipervnculo"/>
                <w:rFonts w:ascii="Arial" w:hAnsi="Arial" w:cs="Arial"/>
                <w:noProof/>
              </w:rPr>
              <w:t>Realizar una petición GET a un archivo JSON local con un tiempo máximo de espera y cancelación automática (Ponte a prueba 4).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9AA4D" w14:textId="4C6C2757" w:rsidR="00EE3923" w:rsidRDefault="00EE3923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20880670" w:history="1">
            <w:r w:rsidRPr="005E3E5A">
              <w:rPr>
                <w:rStyle w:val="Hipervnculo"/>
                <w:rFonts w:ascii="Arial" w:hAnsi="Arial" w:cs="Arial"/>
                <w:b/>
                <w:bCs/>
                <w:noProof/>
              </w:rPr>
              <w:t>Contenido del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719C0" w14:textId="3C68EE8C" w:rsidR="00EE3923" w:rsidRDefault="00EE3923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20880671" w:history="1">
            <w:r w:rsidRPr="005E3E5A">
              <w:rPr>
                <w:rStyle w:val="Hipervnculo"/>
                <w:rFonts w:ascii="Arial" w:hAnsi="Arial" w:cs="Arial"/>
                <w:b/>
                <w:bCs/>
                <w:noProof/>
              </w:rPr>
              <w:t>Código del Apartado 4 de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3A30F" w14:textId="71172852" w:rsidR="00EE3923" w:rsidRDefault="00EE3923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20880672" w:history="1">
            <w:r w:rsidRPr="005E3E5A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4 – Trabajo con una API de servidor (GitHub)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334CB" w14:textId="6F761473" w:rsidR="00EE3923" w:rsidRDefault="00EE3923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20880673" w:history="1">
            <w:r w:rsidRPr="005E3E5A">
              <w:rPr>
                <w:rStyle w:val="Hipervnculo"/>
                <w:rFonts w:ascii="Arial" w:hAnsi="Arial" w:cs="Arial"/>
                <w:b/>
                <w:bCs/>
                <w:noProof/>
              </w:rPr>
              <w:t>Ponte a Prueba 4 – Descarga de datos con tiempo máximo de espera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D0805" w14:textId="0C9506F0" w:rsidR="00EE3923" w:rsidRDefault="00EE3923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20880674" w:history="1">
            <w:r w:rsidRPr="005E3E5A">
              <w:rPr>
                <w:rStyle w:val="Hipervnculo"/>
                <w:rFonts w:ascii="Arial" w:hAnsi="Arial" w:cs="Arial"/>
                <w:b/>
                <w:bCs/>
                <w:noProof/>
              </w:rPr>
              <w:t>Cómo visualizarlo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96B1A" w14:textId="185CC274" w:rsidR="00EE3923" w:rsidRDefault="00EE3923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20880675" w:history="1">
            <w:r w:rsidRPr="005E3E5A">
              <w:rPr>
                <w:rStyle w:val="Hipervnculo"/>
                <w:rFonts w:ascii="Arial" w:hAnsi="Arial" w:cs="Arial"/>
                <w:b/>
                <w:bCs/>
                <w:noProof/>
              </w:rPr>
              <w:t>Requisitos: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EA2A1" w14:textId="49AB2AA0" w:rsidR="00EE3923" w:rsidRDefault="00EE3923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20880676" w:history="1">
            <w:r w:rsidRPr="005E3E5A">
              <w:rPr>
                <w:rStyle w:val="Hipervnculo"/>
                <w:rFonts w:ascii="Arial" w:hAnsi="Arial" w:cs="Arial"/>
                <w:b/>
                <w:bCs/>
                <w:noProof/>
              </w:rPr>
              <w:t>Pasos: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1E0B0" w14:textId="7B950787" w:rsidR="00EE3923" w:rsidRDefault="00EE3923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20880677" w:history="1">
            <w:r w:rsidRPr="005E3E5A">
              <w:rPr>
                <w:rStyle w:val="Hipervnculo"/>
                <w:rFonts w:ascii="Arial" w:hAnsi="Arial" w:cs="Arial"/>
                <w:b/>
                <w:bCs/>
                <w:noProof/>
              </w:rPr>
              <w:t>Objetivos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5B6DA" w14:textId="29FEA8BF" w:rsidR="00EE3923" w:rsidRDefault="00EE3923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20880678" w:history="1">
            <w:r w:rsidRPr="005E3E5A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5E3E5A">
              <w:rPr>
                <w:rStyle w:val="Hipervnculo"/>
                <w:rFonts w:ascii="Arial" w:hAnsi="Arial" w:cs="Arial"/>
                <w:noProof/>
              </w:rPr>
              <w:t>Probar y comprender el código teórico del apartado 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486C9" w14:textId="6EC6BCE9" w:rsidR="00EE3923" w:rsidRDefault="00EE3923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20880679" w:history="1">
            <w:r w:rsidRPr="005E3E5A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5E3E5A">
              <w:rPr>
                <w:rStyle w:val="Hipervnculo"/>
                <w:rFonts w:ascii="Arial" w:hAnsi="Arial" w:cs="Arial"/>
                <w:noProof/>
              </w:rPr>
              <w:t xml:space="preserve">Consumir APIs externas con </w:t>
            </w:r>
            <w:r w:rsidRPr="005E3E5A">
              <w:rPr>
                <w:rStyle w:val="Hipervnculo"/>
                <w:rFonts w:ascii="Consolas" w:hAnsi="Consolas" w:cs="Consolas"/>
                <w:noProof/>
              </w:rPr>
              <w:t>fetch</w:t>
            </w:r>
            <w:r w:rsidRPr="005E3E5A">
              <w:rPr>
                <w:rStyle w:val="Hipervnculo"/>
                <w:rFonts w:ascii="Arial" w:hAnsi="Arial" w:cs="Arial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3B2B2" w14:textId="0DFEE1D4" w:rsidR="00EE3923" w:rsidRDefault="00EE3923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20880680" w:history="1">
            <w:r w:rsidRPr="005E3E5A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5E3E5A">
              <w:rPr>
                <w:rStyle w:val="Hipervnculo"/>
                <w:rFonts w:ascii="Arial" w:hAnsi="Arial" w:cs="Arial"/>
                <w:noProof/>
              </w:rPr>
              <w:t xml:space="preserve">Controlar tiempos de espera y cancelar peticiones con </w:t>
            </w:r>
            <w:r w:rsidRPr="005E3E5A">
              <w:rPr>
                <w:rStyle w:val="Hipervnculo"/>
                <w:rFonts w:ascii="Consolas" w:hAnsi="Consolas" w:cs="Consolas"/>
                <w:noProof/>
              </w:rPr>
              <w:t>AbortController</w:t>
            </w:r>
            <w:r w:rsidRPr="005E3E5A">
              <w:rPr>
                <w:rStyle w:val="Hipervnculo"/>
                <w:rFonts w:ascii="Arial" w:hAnsi="Arial" w:cs="Arial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B4329" w14:textId="1CA090F5" w:rsidR="00EE3923" w:rsidRDefault="00EE3923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20880681" w:history="1">
            <w:r w:rsidRPr="005E3E5A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5E3E5A">
              <w:rPr>
                <w:rStyle w:val="Hipervnculo"/>
                <w:rFonts w:ascii="Arial" w:hAnsi="Arial" w:cs="Arial"/>
                <w:noProof/>
              </w:rPr>
              <w:t xml:space="preserve">Formatear datos </w:t>
            </w:r>
            <w:r w:rsidRPr="005E3E5A">
              <w:rPr>
                <w:rStyle w:val="Hipervnculo"/>
                <w:rFonts w:ascii="Consolas" w:hAnsi="Consolas" w:cs="Consolas"/>
                <w:noProof/>
              </w:rPr>
              <w:t>JSON</w:t>
            </w:r>
            <w:r w:rsidRPr="005E3E5A">
              <w:rPr>
                <w:rStyle w:val="Hipervnculo"/>
                <w:rFonts w:ascii="Arial" w:hAnsi="Arial" w:cs="Arial"/>
                <w:noProof/>
              </w:rPr>
              <w:t xml:space="preserve"> recibidos desde un servidor.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C5656" w14:textId="46B12C89" w:rsidR="00EE3923" w:rsidRDefault="00EE3923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20880682" w:history="1">
            <w:r w:rsidRPr="005E3E5A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5E3E5A">
              <w:rPr>
                <w:rStyle w:val="Hipervnculo"/>
                <w:rFonts w:ascii="Arial" w:hAnsi="Arial" w:cs="Arial"/>
                <w:noProof/>
              </w:rPr>
              <w:t>Documentar correctamente, como siempre, cada ejercicio con nombre, fecha y capturas de pantalla.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8DDEF" w14:textId="0E251121" w:rsidR="00EE3923" w:rsidRDefault="00EE3923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20880683" w:history="1">
            <w:r w:rsidRPr="005E3E5A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5E3E5A">
              <w:rPr>
                <w:rStyle w:val="Hipervnculo"/>
                <w:rFonts w:ascii="Arial" w:hAnsi="Arial" w:cs="Arial"/>
                <w:noProof/>
              </w:rPr>
              <w:t>Presentar el proyecto en formato PDF junto con los archivos fuente y pantallazos.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6F89B" w14:textId="398FAFAB" w:rsidR="00EE3923" w:rsidRDefault="00EE3923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20880684" w:history="1">
            <w:r w:rsidRPr="005E3E5A">
              <w:rPr>
                <w:rStyle w:val="Hipervnculo"/>
                <w:rFonts w:ascii="Arial" w:hAnsi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34DBF" w14:textId="5852F535" w:rsidR="00EE3923" w:rsidRDefault="00EE3923">
          <w:r>
            <w:rPr>
              <w:b/>
              <w:bCs/>
              <w:noProof/>
            </w:rPr>
            <w:fldChar w:fldCharType="end"/>
          </w:r>
        </w:p>
      </w:sdtContent>
    </w:sdt>
    <w:p w14:paraId="4D53FEF9" w14:textId="77777777" w:rsidR="00EE3923" w:rsidRDefault="00EE3923" w:rsidP="00EE3923">
      <w:pPr>
        <w:pStyle w:val="ndice"/>
      </w:pPr>
    </w:p>
    <w:p w14:paraId="2C4D6B08" w14:textId="77777777" w:rsidR="00EE3923" w:rsidRDefault="00EE3923">
      <w:pPr>
        <w:suppressAutoHyphens w:val="0"/>
        <w:spacing w:after="0" w:line="240" w:lineRule="auto"/>
        <w:rPr>
          <w:rFonts w:ascii="Arial" w:eastAsiaTheme="majorEastAsia" w:hAnsi="Arial" w:cs="Arial"/>
          <w:color w:val="auto"/>
          <w:sz w:val="36"/>
          <w:szCs w:val="36"/>
          <w:u w:val="single"/>
        </w:rPr>
      </w:pPr>
      <w:r>
        <w:rPr>
          <w:rFonts w:ascii="Arial" w:hAnsi="Arial" w:cs="Arial"/>
          <w:color w:val="auto"/>
          <w:sz w:val="36"/>
          <w:szCs w:val="36"/>
          <w:u w:val="single"/>
        </w:rPr>
        <w:br w:type="page"/>
      </w:r>
    </w:p>
    <w:p w14:paraId="154A1411" w14:textId="2A697F82" w:rsidR="00A64943" w:rsidRPr="003E3565" w:rsidRDefault="00A64943" w:rsidP="003E3565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0" w:name="_Toc220880652"/>
      <w:r w:rsidRPr="003E3565">
        <w:rPr>
          <w:rFonts w:ascii="Arial" w:hAnsi="Arial" w:cs="Arial"/>
          <w:color w:val="auto"/>
          <w:sz w:val="36"/>
          <w:szCs w:val="36"/>
          <w:u w:val="single"/>
        </w:rPr>
        <w:lastRenderedPageBreak/>
        <w:t>INTRODUCCIÓN</w:t>
      </w:r>
      <w:bookmarkEnd w:id="0"/>
    </w:p>
    <w:p w14:paraId="3BEAFD9B" w14:textId="77777777" w:rsidR="00A64943" w:rsidRDefault="00A64943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64943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9178AE4" w14:textId="4DAE202C" w:rsidR="00A64943" w:rsidRDefault="00A64943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ejercicio “Probad todo el código del Apartado 4” deberemos incluir en varios fuentes (yo siempre recomiendo en varios) absolutamente todo el código que aparece en la teoría del apartado 4 de Programación asíncrona, así como su ejecución y la prueba de autoría.</w:t>
      </w:r>
    </w:p>
    <w:p w14:paraId="3DAD5098" w14:textId="77777777" w:rsidR="00A64943" w:rsidRDefault="00A64943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201BE82" w14:textId="09E6A278" w:rsidR="00A64943" w:rsidRDefault="00A64943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ejercicio “Probad los Scripts del Apartado 4” hay que probar y ejecutar los scripts de dicho apartado y explicar cómo funciona. Incluiremos la autoría.</w:t>
      </w:r>
    </w:p>
    <w:p w14:paraId="6E81F654" w14:textId="77777777" w:rsidR="00A64943" w:rsidRDefault="00A64943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C60B6A1" w14:textId="607C24B4" w:rsidR="00A64943" w:rsidRDefault="00A64943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el “Caso práctico 4” crearemos una página web que utilizará un formulario mostrando el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login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y avatar de usuario. Se utilizará la API de GitHub con su URL correspondiente.</w:t>
      </w:r>
    </w:p>
    <w:p w14:paraId="28D132BE" w14:textId="77777777" w:rsidR="00A64943" w:rsidRDefault="00A64943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5E160D4" w14:textId="561CFA64" w:rsidR="00A64943" w:rsidRDefault="00A64943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“Ponte a prueba 4” crearemos un programa que realice una petición GET a través de un servidor web a un JSON y almacenará una lista de usuarios. Dispondremos del archivo DWEC_U04_A04_PP_E.json.</w:t>
      </w:r>
    </w:p>
    <w:p w14:paraId="30BEC2EB" w14:textId="77777777" w:rsidR="00A64943" w:rsidRDefault="00A64943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br w:type="page"/>
      </w:r>
    </w:p>
    <w:p w14:paraId="153008C9" w14:textId="6ECDB0FA" w:rsidR="00A64943" w:rsidRPr="003E3565" w:rsidRDefault="00A64943" w:rsidP="003E3565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1" w:name="_Toc220880653"/>
      <w:r w:rsidRPr="003E3565">
        <w:rPr>
          <w:rFonts w:ascii="Arial" w:hAnsi="Arial" w:cs="Arial"/>
          <w:color w:val="auto"/>
          <w:sz w:val="36"/>
          <w:szCs w:val="36"/>
          <w:u w:val="single"/>
        </w:rPr>
        <w:lastRenderedPageBreak/>
        <w:t>ENUNCIADO</w:t>
      </w:r>
      <w:bookmarkEnd w:id="1"/>
    </w:p>
    <w:p w14:paraId="30DC7E98" w14:textId="77777777" w:rsidR="00A64943" w:rsidRDefault="00A64943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801547E" w14:textId="5FD35323" w:rsidR="00A64943" w:rsidRPr="00033509" w:rsidRDefault="00A64943" w:rsidP="003E3565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2" w:name="_Toc220880654"/>
      <w:r w:rsidRPr="00033509">
        <w:rPr>
          <w:rFonts w:ascii="Arial" w:hAnsi="Arial" w:cs="Arial"/>
          <w:b/>
          <w:bCs/>
          <w:color w:val="auto"/>
          <w:sz w:val="28"/>
          <w:szCs w:val="28"/>
          <w:u w:val="single"/>
        </w:rPr>
        <w:t>Probad todo el código del Apartado 4</w:t>
      </w:r>
      <w:bookmarkEnd w:id="2"/>
    </w:p>
    <w:p w14:paraId="50FEBF29" w14:textId="6DBEE6FE" w:rsidR="00A64943" w:rsidRDefault="00A64943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4EB3E4A" w14:textId="1C106627" w:rsidR="00A64943" w:rsidRDefault="00A64943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Incluid en uno o varios fuentes 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todo </w:t>
      </w:r>
      <w:r>
        <w:rPr>
          <w:rFonts w:ascii="Arial" w:hAnsi="Arial" w:cs="Arial"/>
          <w:color w:val="000000"/>
          <w:sz w:val="28"/>
          <w:szCs w:val="28"/>
        </w:rPr>
        <w:t xml:space="preserve">el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codigo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que aparece en la teoría de este apartado, así como su ejecución y prueba de autoría.</w:t>
      </w:r>
    </w:p>
    <w:p w14:paraId="724A22BC" w14:textId="77777777" w:rsidR="00A64943" w:rsidRDefault="00A64943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BEB82A9" w14:textId="481C8B8E" w:rsidR="00A64943" w:rsidRPr="00033509" w:rsidRDefault="00A64943" w:rsidP="00033509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3" w:name="_Toc220880655"/>
      <w:r w:rsidRPr="00033509">
        <w:rPr>
          <w:rFonts w:ascii="Arial" w:hAnsi="Arial" w:cs="Arial"/>
          <w:b/>
          <w:bCs/>
          <w:color w:val="auto"/>
          <w:sz w:val="28"/>
          <w:szCs w:val="28"/>
          <w:u w:val="single"/>
        </w:rPr>
        <w:t>Probad los Scripts del Apartado 4</w:t>
      </w:r>
      <w:bookmarkEnd w:id="3"/>
    </w:p>
    <w:p w14:paraId="6DFB410F" w14:textId="77777777" w:rsidR="00A64943" w:rsidRDefault="00A64943" w:rsidP="00D73BD0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225F42FF" w14:textId="317DC519" w:rsidR="003374D2" w:rsidRDefault="003374D2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Ejecutad los scripts adjuntos y explicad su funcionamiento. Recordad incluir pruebas de autoría.</w:t>
      </w:r>
    </w:p>
    <w:p w14:paraId="17F81469" w14:textId="77777777" w:rsidR="003374D2" w:rsidRDefault="003374D2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16D6D36" w14:textId="106CDC15" w:rsidR="003374D2" w:rsidRPr="00033509" w:rsidRDefault="003374D2" w:rsidP="00033509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4" w:name="_Toc220880656"/>
      <w:r w:rsidRPr="00033509">
        <w:rPr>
          <w:rFonts w:ascii="Arial" w:hAnsi="Arial" w:cs="Arial"/>
          <w:b/>
          <w:bCs/>
          <w:color w:val="auto"/>
          <w:sz w:val="28"/>
          <w:szCs w:val="28"/>
          <w:u w:val="single"/>
        </w:rPr>
        <w:t>Caso práctico 4</w:t>
      </w:r>
      <w:bookmarkEnd w:id="4"/>
    </w:p>
    <w:p w14:paraId="34CD4D60" w14:textId="77777777" w:rsidR="003374D2" w:rsidRDefault="003374D2" w:rsidP="00D73BD0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0E6108" w14:textId="69ABF2CE" w:rsidR="003374D2" w:rsidRPr="00033509" w:rsidRDefault="003374D2" w:rsidP="00033509">
      <w:pPr>
        <w:pStyle w:val="Ttulo3"/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220880657"/>
      <w:r w:rsidRPr="00033509">
        <w:rPr>
          <w:rFonts w:ascii="Arial" w:hAnsi="Arial" w:cs="Arial"/>
          <w:b/>
          <w:bCs/>
          <w:color w:val="auto"/>
          <w:sz w:val="28"/>
          <w:szCs w:val="28"/>
        </w:rPr>
        <w:t>Trabajo con una API de servidor</w:t>
      </w:r>
      <w:bookmarkEnd w:id="5"/>
    </w:p>
    <w:p w14:paraId="7137162C" w14:textId="73208F0E" w:rsidR="003374D2" w:rsidRDefault="003374D2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Crea una página web que utilice un formulario para mostrar el </w:t>
      </w:r>
      <w:proofErr w:type="spellStart"/>
      <w:r>
        <w:rPr>
          <w:rFonts w:ascii="Arial" w:hAnsi="Arial" w:cs="Arial"/>
          <w:i/>
          <w:iCs/>
          <w:color w:val="000000"/>
          <w:sz w:val="28"/>
          <w:szCs w:val="28"/>
        </w:rPr>
        <w:t>login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y la imagen de avatar de un usuario de GitHub. El formulario tendrá un campo de texto para introducir el nombre de usuario y un botón de envío. Se utilizará la API de GitHub. La URL que se debe utilizar es </w:t>
      </w:r>
      <w:hyperlink r:id="rId10" w:history="1">
        <w:r w:rsidRPr="00197002">
          <w:rPr>
            <w:rStyle w:val="Hipervnculo"/>
            <w:rFonts w:ascii="Arial" w:hAnsi="Arial" w:cs="Arial"/>
            <w:b/>
            <w:bCs/>
            <w:sz w:val="28"/>
            <w:szCs w:val="28"/>
          </w:rPr>
          <w:t>https://api.github.com/users/{USER}</w:t>
        </w:r>
      </w:hyperlink>
      <w:r>
        <w:rPr>
          <w:rFonts w:ascii="Arial" w:hAnsi="Arial" w:cs="Arial"/>
          <w:color w:val="000000"/>
          <w:sz w:val="28"/>
          <w:szCs w:val="28"/>
        </w:rPr>
        <w:t xml:space="preserve">, siendo </w:t>
      </w:r>
      <w:r>
        <w:rPr>
          <w:rFonts w:ascii="Arial" w:hAnsi="Arial" w:cs="Arial"/>
          <w:b/>
          <w:bCs/>
          <w:color w:val="000000"/>
          <w:sz w:val="28"/>
          <w:szCs w:val="28"/>
        </w:rPr>
        <w:t>{USER}</w:t>
      </w:r>
      <w:r>
        <w:rPr>
          <w:rFonts w:ascii="Arial" w:hAnsi="Arial" w:cs="Arial"/>
          <w:color w:val="000000"/>
          <w:sz w:val="28"/>
          <w:szCs w:val="28"/>
        </w:rPr>
        <w:t xml:space="preserve"> el nombre de usuario. Por ejemplo, los datos del usuario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vuejs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están disponibles en </w:t>
      </w:r>
      <w:hyperlink r:id="rId11" w:history="1">
        <w:r w:rsidRPr="00197002">
          <w:rPr>
            <w:rStyle w:val="Hipervnculo"/>
            <w:rFonts w:ascii="Arial" w:hAnsi="Arial" w:cs="Arial"/>
            <w:b/>
            <w:bCs/>
            <w:sz w:val="28"/>
            <w:szCs w:val="28"/>
          </w:rPr>
          <w:t>https://api.github.com/users/vuejs</w:t>
        </w:r>
      </w:hyperlink>
      <w:r>
        <w:rPr>
          <w:rFonts w:ascii="Arial" w:hAnsi="Arial" w:cs="Arial"/>
          <w:color w:val="000000"/>
          <w:sz w:val="28"/>
          <w:szCs w:val="28"/>
        </w:rPr>
        <w:t xml:space="preserve"> (petición </w:t>
      </w:r>
      <w:r>
        <w:rPr>
          <w:rFonts w:ascii="Arial" w:hAnsi="Arial" w:cs="Arial"/>
          <w:b/>
          <w:bCs/>
          <w:color w:val="000000"/>
          <w:sz w:val="28"/>
          <w:szCs w:val="28"/>
        </w:rPr>
        <w:t>GET</w:t>
      </w:r>
      <w:r>
        <w:rPr>
          <w:rFonts w:ascii="Arial" w:hAnsi="Arial" w:cs="Arial"/>
          <w:color w:val="000000"/>
          <w:sz w:val="28"/>
          <w:szCs w:val="28"/>
        </w:rPr>
        <w:t>).</w:t>
      </w:r>
    </w:p>
    <w:p w14:paraId="499BC504" w14:textId="77777777" w:rsidR="003374D2" w:rsidRDefault="003374D2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483A627" w14:textId="18A3B83D" w:rsidR="003374D2" w:rsidRDefault="003374D2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Los datos devueltos por la API están en formato JSON. Del objeto devuelto se utilizarán las propiedades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login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</w:rPr>
        <w:t xml:space="preserve">y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avatar_url</w:t>
      </w:r>
      <w:proofErr w:type="spellEnd"/>
      <w:r>
        <w:rPr>
          <w:rFonts w:ascii="Arial" w:hAnsi="Arial" w:cs="Arial"/>
          <w:color w:val="000000"/>
          <w:sz w:val="28"/>
          <w:szCs w:val="28"/>
        </w:rPr>
        <w:t>. Se debe indicar si el usuario no existe.</w:t>
      </w:r>
    </w:p>
    <w:p w14:paraId="311F5DD8" w14:textId="77777777" w:rsidR="003374D2" w:rsidRDefault="003374D2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9509136" w14:textId="0AD74AAE" w:rsidR="003374D2" w:rsidRDefault="003374D2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Tened cuidado al realizar las pruebas: la API de GitHub solo permite 60 peticiones a la hora sin autenticar.</w:t>
      </w:r>
    </w:p>
    <w:p w14:paraId="75018A1F" w14:textId="77777777" w:rsidR="00496DF2" w:rsidRDefault="00496DF2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64DCFB5" w14:textId="0EED409A" w:rsidR="00496DF2" w:rsidRPr="00033509" w:rsidRDefault="00496DF2" w:rsidP="00033509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6" w:name="_Toc220880658"/>
      <w:r w:rsidRPr="00033509">
        <w:rPr>
          <w:rFonts w:ascii="Arial" w:hAnsi="Arial" w:cs="Arial"/>
          <w:b/>
          <w:bCs/>
          <w:color w:val="auto"/>
          <w:sz w:val="28"/>
          <w:szCs w:val="28"/>
          <w:u w:val="single"/>
        </w:rPr>
        <w:t>Ponte a prueba 4</w:t>
      </w:r>
      <w:bookmarkEnd w:id="6"/>
    </w:p>
    <w:p w14:paraId="6AB7032B" w14:textId="77777777" w:rsidR="00496DF2" w:rsidRDefault="00496DF2" w:rsidP="00D73BD0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73087094" w14:textId="7C25217B" w:rsidR="00496DF2" w:rsidRDefault="00496DF2" w:rsidP="00033509">
      <w:pPr>
        <w:pStyle w:val="Ttulo3"/>
        <w:rPr>
          <w:rFonts w:ascii="Arial" w:hAnsi="Arial" w:cs="Arial"/>
          <w:b/>
          <w:bCs/>
          <w:color w:val="000000"/>
          <w:sz w:val="28"/>
          <w:szCs w:val="28"/>
        </w:rPr>
      </w:pPr>
      <w:bookmarkStart w:id="7" w:name="_Toc220880659"/>
      <w:r w:rsidRPr="00033509">
        <w:rPr>
          <w:rFonts w:ascii="Arial" w:hAnsi="Arial" w:cs="Arial"/>
          <w:b/>
          <w:bCs/>
          <w:color w:val="auto"/>
          <w:sz w:val="28"/>
          <w:szCs w:val="28"/>
        </w:rPr>
        <w:t>Descarga de datos con tiempo máximo de espera</w:t>
      </w:r>
      <w:bookmarkEnd w:id="7"/>
    </w:p>
    <w:p w14:paraId="204C8268" w14:textId="6591F90F" w:rsidR="00496DF2" w:rsidRDefault="00496DF2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Crea un programa que realice una petición </w:t>
      </w:r>
      <w:r>
        <w:rPr>
          <w:rFonts w:ascii="Arial" w:hAnsi="Arial" w:cs="Arial"/>
          <w:b/>
          <w:bCs/>
          <w:color w:val="000000"/>
          <w:sz w:val="28"/>
          <w:szCs w:val="28"/>
        </w:rPr>
        <w:t>GET</w:t>
      </w:r>
      <w:r>
        <w:rPr>
          <w:rFonts w:ascii="Arial" w:hAnsi="Arial" w:cs="Arial"/>
          <w:color w:val="000000"/>
          <w:sz w:val="28"/>
          <w:szCs w:val="28"/>
        </w:rPr>
        <w:t xml:space="preserve"> a través de un servidor web a un archivo JSON que almacena un listado de usuarios. Para ello, crea una carpeta que almacena el archivo HTML que utilizarás para ejecutar el programa y el archivo JSON indicado y utiliza la extensión Live Server del Visual Studio Code para ejecutar un servidor sobre dicha carpeta.</w:t>
      </w:r>
    </w:p>
    <w:p w14:paraId="7C50754C" w14:textId="77777777" w:rsidR="00496DF2" w:rsidRDefault="00496DF2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CABC3BA" w14:textId="0B70C830" w:rsidR="00496DF2" w:rsidRDefault="00496DF2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Si la petición tarda más de 5 segundos, se deberá cancelar y deberá mostrarse un mensaje en la consola; si la petición tiene éxito, se deberá mostrar en la consola el listado de usuarios de la siguiente manera:</w:t>
      </w:r>
    </w:p>
    <w:p w14:paraId="0614E4CA" w14:textId="77777777" w:rsidR="00496DF2" w:rsidRDefault="00496DF2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F98BA99" w14:textId="5745F92E" w:rsidR="00496DF2" w:rsidRDefault="00496DF2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ab/>
        <w:t>Usuario: Pérez, Laura.</w:t>
      </w:r>
    </w:p>
    <w:p w14:paraId="562730C7" w14:textId="5E194B89" w:rsidR="00496DF2" w:rsidRDefault="00496DF2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lastRenderedPageBreak/>
        <w:tab/>
        <w:t>Usuario: Martínez, Ana.</w:t>
      </w:r>
    </w:p>
    <w:p w14:paraId="2A09FD73" w14:textId="3C22065F" w:rsidR="00496DF2" w:rsidRDefault="00496DF2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ab/>
        <w:t>Usuario: González, Juan.</w:t>
      </w:r>
    </w:p>
    <w:p w14:paraId="45C4E01D" w14:textId="77777777" w:rsidR="00496DF2" w:rsidRDefault="00496DF2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CF9E11C" w14:textId="0E218357" w:rsidR="00496DF2" w:rsidRDefault="00496DF2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Adjunto dispones del </w:t>
      </w:r>
      <w:r>
        <w:rPr>
          <w:rFonts w:ascii="Arial" w:hAnsi="Arial" w:cs="Arial"/>
          <w:b/>
          <w:bCs/>
          <w:color w:val="000000"/>
          <w:sz w:val="28"/>
          <w:szCs w:val="28"/>
        </w:rPr>
        <w:t>archivo DWEC_U04_A04_PP_E.json</w:t>
      </w:r>
      <w:r>
        <w:rPr>
          <w:rFonts w:ascii="Arial" w:hAnsi="Arial" w:cs="Arial"/>
          <w:color w:val="000000"/>
          <w:sz w:val="28"/>
          <w:szCs w:val="28"/>
        </w:rPr>
        <w:t>, con el archivo JSON que almacena el listado de usuarios.</w:t>
      </w:r>
    </w:p>
    <w:p w14:paraId="382805FE" w14:textId="77777777" w:rsidR="00572919" w:rsidRDefault="00572919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580C636" w14:textId="6AC1FDFA" w:rsidR="00572919" w:rsidRPr="00033509" w:rsidRDefault="00572919" w:rsidP="00033509">
      <w:pPr>
        <w:pStyle w:val="Ttulo2"/>
        <w:rPr>
          <w:rFonts w:ascii="Arial" w:hAnsi="Arial" w:cs="Arial"/>
          <w:color w:val="auto"/>
          <w:sz w:val="28"/>
          <w:szCs w:val="28"/>
          <w:u w:val="single"/>
        </w:rPr>
      </w:pPr>
      <w:bookmarkStart w:id="8" w:name="_Toc220880660"/>
      <w:r w:rsidRPr="00033509">
        <w:rPr>
          <w:rFonts w:ascii="Arial" w:hAnsi="Arial" w:cs="Arial"/>
          <w:color w:val="auto"/>
          <w:sz w:val="28"/>
          <w:szCs w:val="28"/>
          <w:u w:val="single"/>
        </w:rPr>
        <w:t>Claves de resolución:</w:t>
      </w:r>
      <w:bookmarkEnd w:id="8"/>
    </w:p>
    <w:p w14:paraId="59282EC0" w14:textId="77777777" w:rsidR="00572919" w:rsidRDefault="00572919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  <w:u w:val="single"/>
        </w:rPr>
      </w:pPr>
    </w:p>
    <w:p w14:paraId="459329F5" w14:textId="5D1B2119" w:rsidR="00572919" w:rsidRPr="00033509" w:rsidRDefault="00572919" w:rsidP="00033509">
      <w:pPr>
        <w:pStyle w:val="Ttulo3"/>
        <w:numPr>
          <w:ilvl w:val="0"/>
          <w:numId w:val="6"/>
        </w:numPr>
        <w:rPr>
          <w:rFonts w:ascii="Arial" w:hAnsi="Arial" w:cs="Arial"/>
          <w:color w:val="auto"/>
          <w:sz w:val="28"/>
          <w:szCs w:val="28"/>
        </w:rPr>
      </w:pPr>
      <w:bookmarkStart w:id="9" w:name="_Toc220880661"/>
      <w:r w:rsidRPr="00033509">
        <w:rPr>
          <w:rFonts w:ascii="Arial" w:hAnsi="Arial" w:cs="Arial"/>
          <w:color w:val="auto"/>
          <w:sz w:val="28"/>
          <w:szCs w:val="28"/>
        </w:rPr>
        <w:t>En primer lugar, intenta mostrar por la consola los datos recibidos.</w:t>
      </w:r>
      <w:bookmarkEnd w:id="9"/>
    </w:p>
    <w:p w14:paraId="2B4E23EB" w14:textId="0A7DBEA4" w:rsidR="00572919" w:rsidRPr="00033509" w:rsidRDefault="00572919" w:rsidP="00033509">
      <w:pPr>
        <w:pStyle w:val="Ttulo3"/>
        <w:numPr>
          <w:ilvl w:val="0"/>
          <w:numId w:val="6"/>
        </w:numPr>
        <w:rPr>
          <w:rFonts w:ascii="Arial" w:hAnsi="Arial" w:cs="Arial"/>
          <w:color w:val="auto"/>
          <w:sz w:val="28"/>
          <w:szCs w:val="28"/>
        </w:rPr>
      </w:pPr>
      <w:bookmarkStart w:id="10" w:name="_Toc220880662"/>
      <w:r w:rsidRPr="00033509">
        <w:rPr>
          <w:rFonts w:ascii="Arial" w:hAnsi="Arial" w:cs="Arial"/>
          <w:color w:val="auto"/>
          <w:sz w:val="28"/>
          <w:szCs w:val="28"/>
        </w:rPr>
        <w:t>Observa qué formato de datos devolverá la petición.</w:t>
      </w:r>
      <w:bookmarkEnd w:id="10"/>
    </w:p>
    <w:p w14:paraId="5201BC54" w14:textId="2AAC960E" w:rsidR="00572919" w:rsidRPr="00033509" w:rsidRDefault="00572919" w:rsidP="00033509">
      <w:pPr>
        <w:pStyle w:val="Ttulo3"/>
        <w:numPr>
          <w:ilvl w:val="0"/>
          <w:numId w:val="6"/>
        </w:numPr>
        <w:rPr>
          <w:rFonts w:ascii="Arial" w:hAnsi="Arial" w:cs="Arial"/>
          <w:color w:val="auto"/>
          <w:sz w:val="28"/>
          <w:szCs w:val="28"/>
        </w:rPr>
      </w:pPr>
      <w:bookmarkStart w:id="11" w:name="_Toc220880663"/>
      <w:r w:rsidRPr="00033509">
        <w:rPr>
          <w:rFonts w:ascii="Arial" w:hAnsi="Arial" w:cs="Arial"/>
          <w:color w:val="auto"/>
          <w:sz w:val="28"/>
          <w:szCs w:val="28"/>
        </w:rPr>
        <w:t xml:space="preserve">Una vez que hayas podido mostrar los datos en la consola, trata de formatear la salida, de acuerdo </w:t>
      </w:r>
      <w:r w:rsidR="00B17EC2" w:rsidRPr="00033509">
        <w:rPr>
          <w:rFonts w:ascii="Arial" w:hAnsi="Arial" w:cs="Arial"/>
          <w:color w:val="auto"/>
          <w:sz w:val="28"/>
          <w:szCs w:val="28"/>
        </w:rPr>
        <w:t>con las instrucciones.</w:t>
      </w:r>
      <w:bookmarkEnd w:id="11"/>
    </w:p>
    <w:p w14:paraId="7C9393BC" w14:textId="305FC1E3" w:rsidR="00B17EC2" w:rsidRPr="00033509" w:rsidRDefault="00B17EC2" w:rsidP="00033509">
      <w:pPr>
        <w:pStyle w:val="Ttulo3"/>
        <w:numPr>
          <w:ilvl w:val="0"/>
          <w:numId w:val="6"/>
        </w:numPr>
        <w:rPr>
          <w:rFonts w:ascii="Arial" w:hAnsi="Arial" w:cs="Arial"/>
          <w:color w:val="auto"/>
          <w:sz w:val="28"/>
          <w:szCs w:val="28"/>
        </w:rPr>
      </w:pPr>
      <w:bookmarkStart w:id="12" w:name="_Toc220880664"/>
      <w:r w:rsidRPr="00033509">
        <w:rPr>
          <w:rFonts w:ascii="Arial" w:hAnsi="Arial" w:cs="Arial"/>
          <w:color w:val="auto"/>
          <w:sz w:val="28"/>
          <w:szCs w:val="28"/>
        </w:rPr>
        <w:t>Cuando esté todo fu</w:t>
      </w:r>
      <w:r w:rsidR="00143B0F" w:rsidRPr="00033509">
        <w:rPr>
          <w:rFonts w:ascii="Arial" w:hAnsi="Arial" w:cs="Arial"/>
          <w:color w:val="auto"/>
          <w:sz w:val="28"/>
          <w:szCs w:val="28"/>
        </w:rPr>
        <w:t>ncionando, añade una señal para poder la petición.</w:t>
      </w:r>
      <w:bookmarkEnd w:id="12"/>
    </w:p>
    <w:p w14:paraId="7F89366D" w14:textId="58DBF95F" w:rsidR="00143B0F" w:rsidRPr="00033509" w:rsidRDefault="00143B0F" w:rsidP="00033509">
      <w:pPr>
        <w:pStyle w:val="Ttulo3"/>
        <w:numPr>
          <w:ilvl w:val="0"/>
          <w:numId w:val="6"/>
        </w:numPr>
        <w:rPr>
          <w:rFonts w:ascii="Arial" w:hAnsi="Arial" w:cs="Arial"/>
          <w:color w:val="auto"/>
          <w:sz w:val="28"/>
          <w:szCs w:val="28"/>
        </w:rPr>
      </w:pPr>
      <w:bookmarkStart w:id="13" w:name="_Toc220880665"/>
      <w:r w:rsidRPr="00033509">
        <w:rPr>
          <w:rFonts w:ascii="Arial" w:hAnsi="Arial" w:cs="Arial"/>
          <w:color w:val="auto"/>
          <w:sz w:val="28"/>
          <w:szCs w:val="28"/>
        </w:rPr>
        <w:t>Por último, añade el código para que la señal de abortar se active cuando pasen 5 segundos. Para ello, puedes utilizar un temporizador.</w:t>
      </w:r>
      <w:bookmarkEnd w:id="13"/>
    </w:p>
    <w:p w14:paraId="703E99A2" w14:textId="64D33E37" w:rsidR="00143B0F" w:rsidRDefault="00143B0F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706B6D9" w14:textId="77777777" w:rsidR="00143B0F" w:rsidRDefault="00143B0F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br w:type="page"/>
      </w:r>
    </w:p>
    <w:p w14:paraId="1178DD6C" w14:textId="370589CB" w:rsidR="00143B0F" w:rsidRPr="00033509" w:rsidRDefault="00143B0F" w:rsidP="00033509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14" w:name="_Toc220880666"/>
      <w:r w:rsidRPr="00033509">
        <w:rPr>
          <w:rFonts w:ascii="Arial" w:hAnsi="Arial" w:cs="Arial"/>
          <w:color w:val="auto"/>
          <w:sz w:val="36"/>
          <w:szCs w:val="36"/>
          <w:u w:val="single"/>
        </w:rPr>
        <w:lastRenderedPageBreak/>
        <w:t>DESARROLLO DE LA PRÁCTICA</w:t>
      </w:r>
      <w:bookmarkEnd w:id="14"/>
    </w:p>
    <w:p w14:paraId="68A2FEB7" w14:textId="3DEC6F87" w:rsidR="00143B0F" w:rsidRPr="007F5F98" w:rsidRDefault="00143B0F" w:rsidP="007F5F98">
      <w:pPr>
        <w:pStyle w:val="Index"/>
        <w:rPr>
          <w:rFonts w:ascii="Arial" w:hAnsi="Arial" w:cs="Arial"/>
          <w:b/>
          <w:bCs/>
          <w:sz w:val="32"/>
          <w:szCs w:val="32"/>
        </w:rPr>
      </w:pPr>
      <w:r w:rsidRPr="007F5F98">
        <w:rPr>
          <w:rFonts w:ascii="Arial" w:hAnsi="Arial" w:cs="Arial"/>
          <w:b/>
          <w:bCs/>
          <w:sz w:val="32"/>
          <w:szCs w:val="32"/>
        </w:rPr>
        <w:t>Práctica DWEC – Unidad 4  Apartado 4</w:t>
      </w:r>
    </w:p>
    <w:p w14:paraId="5A45D75A" w14:textId="77777777" w:rsidR="00143B0F" w:rsidRDefault="00143B0F" w:rsidP="00D73BD0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71AEF9B4" w14:textId="430C2656" w:rsidR="00143B0F" w:rsidRPr="007F5F98" w:rsidRDefault="00143B0F" w:rsidP="007F5F98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5" w:name="_Toc220880667"/>
      <w:r w:rsidRPr="007F5F98">
        <w:rPr>
          <w:rFonts w:ascii="Arial" w:hAnsi="Arial" w:cs="Arial"/>
          <w:b/>
          <w:bCs/>
          <w:color w:val="auto"/>
          <w:sz w:val="28"/>
          <w:szCs w:val="28"/>
        </w:rPr>
        <w:t>Descripción</w:t>
      </w:r>
      <w:bookmarkEnd w:id="15"/>
    </w:p>
    <w:p w14:paraId="056F0A82" w14:textId="2796AD62" w:rsidR="00973D20" w:rsidRPr="00973D20" w:rsidRDefault="00973D20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973D20">
        <w:rPr>
          <w:rFonts w:ascii="Arial" w:hAnsi="Arial" w:cs="Arial"/>
          <w:color w:val="000000"/>
          <w:sz w:val="24"/>
          <w:szCs w:val="24"/>
        </w:rPr>
        <w:t xml:space="preserve">Este apartado se centra en el uso de </w:t>
      </w:r>
      <w:proofErr w:type="spellStart"/>
      <w:r w:rsidRPr="00973D20">
        <w:rPr>
          <w:rFonts w:ascii="Arial" w:hAnsi="Arial" w:cs="Arial"/>
          <w:b/>
          <w:bCs/>
          <w:color w:val="000000"/>
          <w:sz w:val="24"/>
          <w:szCs w:val="24"/>
        </w:rPr>
        <w:t>fetch</w:t>
      </w:r>
      <w:proofErr w:type="spellEnd"/>
      <w:r w:rsidRPr="00973D20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973D20">
        <w:rPr>
          <w:rFonts w:ascii="Arial" w:hAnsi="Arial" w:cs="Arial"/>
          <w:color w:val="000000"/>
          <w:sz w:val="24"/>
          <w:szCs w:val="24"/>
        </w:rPr>
        <w:t>APIs</w:t>
      </w:r>
      <w:proofErr w:type="spellEnd"/>
      <w:r w:rsidRPr="00973D20">
        <w:rPr>
          <w:rFonts w:ascii="Arial" w:hAnsi="Arial" w:cs="Arial"/>
          <w:color w:val="000000"/>
          <w:sz w:val="24"/>
          <w:szCs w:val="24"/>
        </w:rPr>
        <w:t xml:space="preserve"> externas y control de peticiones HTTP en JavaScript.</w:t>
      </w:r>
    </w:p>
    <w:p w14:paraId="6C56AA71" w14:textId="3E238712" w:rsidR="00973D20" w:rsidRPr="00973D20" w:rsidRDefault="00973D20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973D20">
        <w:rPr>
          <w:rFonts w:ascii="Arial" w:hAnsi="Arial" w:cs="Arial"/>
          <w:color w:val="000000"/>
          <w:sz w:val="24"/>
          <w:szCs w:val="24"/>
        </w:rPr>
        <w:t>El objetivo principal ha sido:</w:t>
      </w:r>
    </w:p>
    <w:p w14:paraId="7D6C66A5" w14:textId="6C36B0DB" w:rsidR="00973D20" w:rsidRPr="007F5F98" w:rsidRDefault="00973D20" w:rsidP="007F5F98">
      <w:pPr>
        <w:pStyle w:val="Ttulo3"/>
        <w:numPr>
          <w:ilvl w:val="0"/>
          <w:numId w:val="16"/>
        </w:numPr>
        <w:rPr>
          <w:rFonts w:ascii="Arial" w:hAnsi="Arial" w:cs="Arial"/>
          <w:color w:val="auto"/>
        </w:rPr>
      </w:pPr>
      <w:bookmarkStart w:id="16" w:name="_Toc220880668"/>
      <w:r w:rsidRPr="007F5F98">
        <w:rPr>
          <w:rFonts w:ascii="Arial" w:hAnsi="Arial" w:cs="Arial"/>
          <w:color w:val="auto"/>
        </w:rPr>
        <w:t>Consultar la API pública de GitHub para obtener datos de un usuario (Caso práctico 4).</w:t>
      </w:r>
      <w:bookmarkEnd w:id="16"/>
    </w:p>
    <w:p w14:paraId="6AE0F3C2" w14:textId="6BE3FF0C" w:rsidR="00973D20" w:rsidRPr="007F5F98" w:rsidRDefault="00973D20" w:rsidP="007F5F98">
      <w:pPr>
        <w:pStyle w:val="Ttulo3"/>
        <w:numPr>
          <w:ilvl w:val="0"/>
          <w:numId w:val="16"/>
        </w:numPr>
        <w:rPr>
          <w:rFonts w:ascii="Arial" w:hAnsi="Arial" w:cs="Arial"/>
          <w:color w:val="auto"/>
        </w:rPr>
      </w:pPr>
      <w:bookmarkStart w:id="17" w:name="_Toc220880669"/>
      <w:r w:rsidRPr="007F5F98">
        <w:rPr>
          <w:rFonts w:ascii="Arial" w:hAnsi="Arial" w:cs="Arial"/>
          <w:color w:val="auto"/>
        </w:rPr>
        <w:t>Realizar una petición GET a un archivo JSON local con un tiempo máximo de espera y cancelación automática (Ponte a prueba 4).</w:t>
      </w:r>
      <w:bookmarkEnd w:id="17"/>
    </w:p>
    <w:p w14:paraId="3CBD938B" w14:textId="77777777" w:rsidR="00973D20" w:rsidRDefault="00973D20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1E2BC52" w14:textId="0F73E7B3" w:rsidR="00973D20" w:rsidRPr="007F5F98" w:rsidRDefault="00973D20" w:rsidP="007F5F98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8" w:name="_Toc220880670"/>
      <w:r w:rsidRPr="007F5F98">
        <w:rPr>
          <w:rFonts w:ascii="Arial" w:hAnsi="Arial" w:cs="Arial"/>
          <w:b/>
          <w:bCs/>
          <w:color w:val="auto"/>
          <w:sz w:val="28"/>
          <w:szCs w:val="28"/>
        </w:rPr>
        <w:t>Contenido del archivo</w:t>
      </w:r>
      <w:bookmarkEnd w:id="18"/>
    </w:p>
    <w:p w14:paraId="61616540" w14:textId="77777777" w:rsidR="00973D20" w:rsidRDefault="00973D20" w:rsidP="00D73BD0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F0F4014" w14:textId="724AF139" w:rsidR="00973D20" w:rsidRPr="007F5F98" w:rsidRDefault="00973D20" w:rsidP="007F5F98">
      <w:pPr>
        <w:pStyle w:val="Ttulo3"/>
        <w:rPr>
          <w:rFonts w:ascii="Arial" w:hAnsi="Arial" w:cs="Arial"/>
          <w:b/>
          <w:bCs/>
          <w:color w:val="auto"/>
        </w:rPr>
      </w:pPr>
      <w:bookmarkStart w:id="19" w:name="_Toc220880671"/>
      <w:r w:rsidRPr="007F5F98">
        <w:rPr>
          <w:rFonts w:ascii="Arial" w:hAnsi="Arial" w:cs="Arial"/>
          <w:b/>
          <w:bCs/>
          <w:color w:val="auto"/>
        </w:rPr>
        <w:t>Código del Apartado 4 de teoría</w:t>
      </w:r>
      <w:bookmarkEnd w:id="19"/>
    </w:p>
    <w:p w14:paraId="04B3326D" w14:textId="5E3324D8" w:rsidR="00973D20" w:rsidRDefault="00973D20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 probado todo el código relacionado con:</w:t>
      </w:r>
    </w:p>
    <w:p w14:paraId="47D2DEDE" w14:textId="21890982" w:rsidR="00973D20" w:rsidRPr="007F5F98" w:rsidRDefault="00973D20" w:rsidP="007F5F98">
      <w:pPr>
        <w:pStyle w:val="Ttulo4"/>
        <w:numPr>
          <w:ilvl w:val="0"/>
          <w:numId w:val="17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7F5F9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Uso de </w:t>
      </w:r>
      <w:proofErr w:type="spellStart"/>
      <w:r w:rsidRPr="008D7872">
        <w:rPr>
          <w:rFonts w:ascii="Consolas" w:hAnsi="Consolas" w:cs="Consolas"/>
          <w:i w:val="0"/>
          <w:iCs w:val="0"/>
          <w:color w:val="auto"/>
          <w:sz w:val="24"/>
          <w:szCs w:val="24"/>
        </w:rPr>
        <w:t>fetch</w:t>
      </w:r>
      <w:proofErr w:type="spellEnd"/>
      <w:r w:rsidRPr="008D7872">
        <w:rPr>
          <w:rFonts w:ascii="Consolas" w:hAnsi="Consolas" w:cs="Consolas"/>
          <w:i w:val="0"/>
          <w:iCs w:val="0"/>
          <w:color w:val="auto"/>
          <w:sz w:val="24"/>
          <w:szCs w:val="24"/>
        </w:rPr>
        <w:t>()</w:t>
      </w:r>
      <w:r w:rsidRPr="007F5F9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para realizar peticiones HTTP.</w:t>
      </w:r>
    </w:p>
    <w:p w14:paraId="16CE0802" w14:textId="179F43F1" w:rsidR="00973D20" w:rsidRPr="007F5F98" w:rsidRDefault="00973D20" w:rsidP="007F5F98">
      <w:pPr>
        <w:pStyle w:val="Ttulo4"/>
        <w:numPr>
          <w:ilvl w:val="0"/>
          <w:numId w:val="17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7F5F9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Conversión de respuestas a JSON mediante </w:t>
      </w:r>
      <w:r w:rsidRPr="008D7872">
        <w:rPr>
          <w:rFonts w:ascii="Consolas" w:hAnsi="Consolas" w:cs="Consolas"/>
          <w:i w:val="0"/>
          <w:iCs w:val="0"/>
          <w:color w:val="auto"/>
          <w:sz w:val="24"/>
          <w:szCs w:val="24"/>
        </w:rPr>
        <w:t>.</w:t>
      </w:r>
      <w:proofErr w:type="spellStart"/>
      <w:r w:rsidRPr="008D7872">
        <w:rPr>
          <w:rFonts w:ascii="Consolas" w:hAnsi="Consolas" w:cs="Consolas"/>
          <w:i w:val="0"/>
          <w:iCs w:val="0"/>
          <w:color w:val="auto"/>
          <w:sz w:val="24"/>
          <w:szCs w:val="24"/>
        </w:rPr>
        <w:t>json</w:t>
      </w:r>
      <w:proofErr w:type="spellEnd"/>
      <w:r w:rsidRPr="008D7872">
        <w:rPr>
          <w:rFonts w:ascii="Consolas" w:hAnsi="Consolas" w:cs="Consolas"/>
          <w:i w:val="0"/>
          <w:iCs w:val="0"/>
          <w:color w:val="auto"/>
          <w:sz w:val="24"/>
          <w:szCs w:val="24"/>
        </w:rPr>
        <w:t>()</w:t>
      </w:r>
      <w:r w:rsidRPr="007F5F98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5B32451B" w14:textId="6E8AA09A" w:rsidR="00973D20" w:rsidRPr="007F5F98" w:rsidRDefault="00973D20" w:rsidP="007F5F98">
      <w:pPr>
        <w:pStyle w:val="Ttulo4"/>
        <w:numPr>
          <w:ilvl w:val="0"/>
          <w:numId w:val="17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7F5F9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Manejo de errores con </w:t>
      </w:r>
      <w:r w:rsidRPr="008D7872">
        <w:rPr>
          <w:rFonts w:ascii="Consolas" w:hAnsi="Consolas" w:cs="Consolas"/>
          <w:i w:val="0"/>
          <w:iCs w:val="0"/>
          <w:color w:val="auto"/>
          <w:sz w:val="24"/>
          <w:szCs w:val="24"/>
        </w:rPr>
        <w:t>try/catch</w:t>
      </w:r>
      <w:r w:rsidRPr="007F5F9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y comprobación de códigos de estado.</w:t>
      </w:r>
    </w:p>
    <w:p w14:paraId="53E135C7" w14:textId="74E8D84D" w:rsidR="00973D20" w:rsidRPr="007F5F98" w:rsidRDefault="00973D20" w:rsidP="007F5F98">
      <w:pPr>
        <w:pStyle w:val="Ttulo4"/>
        <w:numPr>
          <w:ilvl w:val="0"/>
          <w:numId w:val="17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7F5F9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Uso de </w:t>
      </w:r>
      <w:proofErr w:type="spellStart"/>
      <w:r w:rsidRPr="008D7872">
        <w:rPr>
          <w:rFonts w:ascii="Consolas" w:hAnsi="Consolas" w:cs="Consolas"/>
          <w:i w:val="0"/>
          <w:iCs w:val="0"/>
          <w:color w:val="auto"/>
          <w:sz w:val="24"/>
          <w:szCs w:val="24"/>
        </w:rPr>
        <w:t>AbortController</w:t>
      </w:r>
      <w:proofErr w:type="spellEnd"/>
      <w:r w:rsidRPr="007F5F9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para cancelar peticiones.</w:t>
      </w:r>
    </w:p>
    <w:p w14:paraId="041C00DE" w14:textId="18461BB4" w:rsidR="00973D20" w:rsidRPr="007F5F98" w:rsidRDefault="00973D20" w:rsidP="007F5F98">
      <w:pPr>
        <w:pStyle w:val="Ttulo4"/>
        <w:numPr>
          <w:ilvl w:val="0"/>
          <w:numId w:val="17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7F5F9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Control de tiempo máximo de espera mediante </w:t>
      </w:r>
      <w:proofErr w:type="spellStart"/>
      <w:r w:rsidRPr="008D7872">
        <w:rPr>
          <w:rFonts w:ascii="Consolas" w:hAnsi="Consolas" w:cs="Consolas"/>
          <w:i w:val="0"/>
          <w:iCs w:val="0"/>
          <w:color w:val="auto"/>
          <w:sz w:val="24"/>
          <w:szCs w:val="24"/>
        </w:rPr>
        <w:t>setTimeout</w:t>
      </w:r>
      <w:proofErr w:type="spellEnd"/>
      <w:r w:rsidRPr="007F5F98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55BA3B8C" w14:textId="77777777" w:rsidR="00973D20" w:rsidRDefault="00973D20" w:rsidP="00D73BD0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65F22C58" w14:textId="1A6E0425" w:rsidR="00973D20" w:rsidRDefault="00973D20" w:rsidP="00D73BD0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Cada archivo incluye comentarios con el nombre del autor y la fecha de realización.</w:t>
      </w:r>
    </w:p>
    <w:p w14:paraId="58F981E5" w14:textId="76F90DF2" w:rsidR="00973D20" w:rsidRDefault="00973D20" w:rsidP="00D73BD0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han capturado los resultados por consola y pantalla como prueba de ejecución.</w:t>
      </w:r>
    </w:p>
    <w:p w14:paraId="410ABEB8" w14:textId="3A7D8F95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ejecución:</w:t>
      </w:r>
    </w:p>
    <w:p w14:paraId="7D4BB8BB" w14:textId="5C755AF2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DWEC_U04_A04_01.html</w:t>
      </w:r>
    </w:p>
    <w:p w14:paraId="28100ED9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3F1C569" w14:textId="366FF26E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7FB42426" wp14:editId="32AE611B">
            <wp:extent cx="5909310" cy="2609850"/>
            <wp:effectExtent l="0" t="0" r="0" b="0"/>
            <wp:docPr id="180399328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93283" name="Imagen 1" descr="Interfaz de usuario gráfica, 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A773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D908FF1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E4D1668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FDBC347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E965E56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C020FEE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CC89E4A" w14:textId="44E698CE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DWEC_U04_A04_02.html</w:t>
      </w:r>
    </w:p>
    <w:p w14:paraId="34A40548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BD8F34B" w14:textId="5AC1D1A1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5893FE1B" wp14:editId="03126BED">
            <wp:extent cx="5258070" cy="2895749"/>
            <wp:effectExtent l="0" t="0" r="0" b="0"/>
            <wp:docPr id="196869612" name="Imagen 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9612" name="Imagen 2" descr="Interfaz de usuario gráfica, Texto, Aplicación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F937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8B272F" w14:textId="34F84B15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DWEC_U04_A04_03.html</w:t>
      </w:r>
    </w:p>
    <w:p w14:paraId="2806B6B4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A2F5C64" w14:textId="29134DBC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6499F7A4" wp14:editId="65CFCE35">
            <wp:extent cx="5909310" cy="3044190"/>
            <wp:effectExtent l="0" t="0" r="0" b="3810"/>
            <wp:docPr id="1477559180" name="Imagen 3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59180" name="Imagen 3" descr="Aplicación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CF0A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323746A" w14:textId="06AD6396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DWEC_A04_U04_TEO_1.js</w:t>
      </w:r>
    </w:p>
    <w:p w14:paraId="4C5715F9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542AAB6" w14:textId="6C71C316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63561D33" wp14:editId="434DFAA1">
            <wp:extent cx="4686541" cy="952549"/>
            <wp:effectExtent l="0" t="0" r="0" b="0"/>
            <wp:docPr id="366480061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80061" name="Imagen 4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8FF8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A6D4D08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5F79D30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E2214AB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F6D2C96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EFF6588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5471A7C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E4E5874" w14:textId="4209D0AB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DWEC_U04_A04_TEO_2.js</w:t>
      </w:r>
    </w:p>
    <w:p w14:paraId="75C23269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A1DBE5B" w14:textId="5B18A040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5AC8A4F2" wp14:editId="642E7873">
            <wp:extent cx="5909310" cy="863600"/>
            <wp:effectExtent l="0" t="0" r="0" b="0"/>
            <wp:docPr id="2116992031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92031" name="Imagen 5" descr="Text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796B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D70E820" w14:textId="3113D762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DWEC_U04_A04_TEO_3.js</w:t>
      </w:r>
    </w:p>
    <w:p w14:paraId="21E8B30B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CCDCC72" w14:textId="146B7346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7932132D" wp14:editId="0B1B81C3">
            <wp:extent cx="5937250" cy="1905000"/>
            <wp:effectExtent l="0" t="0" r="6350" b="0"/>
            <wp:docPr id="1822953105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53105" name="Imagen 6" descr="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082" cy="190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AD6C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6F32621" w14:textId="307D43AE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DWEC_U04_A04_TEO_4.js</w:t>
      </w:r>
    </w:p>
    <w:p w14:paraId="496815F0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FBBABB4" w14:textId="33937843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3B798073" wp14:editId="6A81BE81">
            <wp:extent cx="5975350" cy="2051050"/>
            <wp:effectExtent l="0" t="0" r="6350" b="6350"/>
            <wp:docPr id="1596534278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34278" name="Imagen 7" descr="Texto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190" cy="205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4242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E87E731" w14:textId="6DF63AFE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DWEC_U04_A04_TEO_5.js</w:t>
      </w:r>
    </w:p>
    <w:p w14:paraId="72436154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2E5FAE9" w14:textId="31A4D611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1BB51302" wp14:editId="04F1D616">
            <wp:extent cx="5962650" cy="1968500"/>
            <wp:effectExtent l="0" t="0" r="0" b="0"/>
            <wp:docPr id="746530658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30658" name="Imagen 8" descr="Texto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484" cy="19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0238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2B93E60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3BFFF99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73B7354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C2CE61D" w14:textId="1A2255FB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DWEC_U04_A04_TEO_6.js</w:t>
      </w:r>
    </w:p>
    <w:p w14:paraId="3E4AA353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2ADF304" w14:textId="12FED5CD" w:rsidR="0045017E" w:rsidRP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555CC35B" wp14:editId="2E3EAEEE">
            <wp:extent cx="5797550" cy="2000250"/>
            <wp:effectExtent l="0" t="0" r="0" b="0"/>
            <wp:docPr id="1257619601" name="Imagen 9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19601" name="Imagen 9" descr="Interfaz de usuario gráfica, Aplicación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362" cy="20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F546" w14:textId="77777777" w:rsidR="00973D20" w:rsidRDefault="00973D20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EDB7499" w14:textId="5700C4D1" w:rsidR="00973D20" w:rsidRPr="00F04A97" w:rsidRDefault="00973D20" w:rsidP="00F04A97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20" w:name="_Toc220880672"/>
      <w:r w:rsidRPr="00F04A97">
        <w:rPr>
          <w:rFonts w:ascii="Arial" w:hAnsi="Arial" w:cs="Arial"/>
          <w:b/>
          <w:bCs/>
          <w:color w:val="auto"/>
          <w:sz w:val="26"/>
          <w:szCs w:val="26"/>
        </w:rPr>
        <w:t>Caso Práctico 4 – Trabajo con una API de servidor (GitHub)</w:t>
      </w:r>
      <w:bookmarkEnd w:id="20"/>
    </w:p>
    <w:p w14:paraId="29358237" w14:textId="77777777" w:rsidR="00973D20" w:rsidRDefault="00973D20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39C0766" w14:textId="0CBFB649" w:rsidR="00973D20" w:rsidRPr="00F04A97" w:rsidRDefault="00973D20" w:rsidP="00F04A97">
      <w:pPr>
        <w:pStyle w:val="Ttulo4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F04A9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Objetivo:</w:t>
      </w:r>
    </w:p>
    <w:p w14:paraId="4A1E8DF9" w14:textId="7E0C64EB" w:rsidR="00973D20" w:rsidRDefault="00973D20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Crear una página web con un formulario que permita introducir un nombre de usuario de GitHub y mostrar:</w:t>
      </w:r>
    </w:p>
    <w:p w14:paraId="5C73A2C1" w14:textId="2A3947F9" w:rsidR="00973D20" w:rsidRDefault="00973D20" w:rsidP="00D73BD0">
      <w:pPr>
        <w:pStyle w:val="Prrafodelista"/>
        <w:numPr>
          <w:ilvl w:val="0"/>
          <w:numId w:val="9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Su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login</w:t>
      </w:r>
      <w:proofErr w:type="spellEnd"/>
      <w:r>
        <w:rPr>
          <w:rFonts w:ascii="Arial" w:hAnsi="Arial" w:cs="Arial"/>
          <w:color w:val="000000"/>
          <w:sz w:val="24"/>
          <w:szCs w:val="24"/>
        </w:rPr>
        <w:t>.</w:t>
      </w:r>
    </w:p>
    <w:p w14:paraId="57EE5669" w14:textId="3F350D4A" w:rsidR="00973D20" w:rsidRDefault="00973D20" w:rsidP="00D73BD0">
      <w:pPr>
        <w:pStyle w:val="Prrafodelista"/>
        <w:numPr>
          <w:ilvl w:val="0"/>
          <w:numId w:val="9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Su </w:t>
      </w:r>
      <w:r>
        <w:rPr>
          <w:rFonts w:ascii="Arial" w:hAnsi="Arial" w:cs="Arial"/>
          <w:b/>
          <w:bCs/>
          <w:color w:val="000000"/>
          <w:sz w:val="24"/>
          <w:szCs w:val="24"/>
        </w:rPr>
        <w:t>avatar</w:t>
      </w:r>
      <w:r>
        <w:rPr>
          <w:rFonts w:ascii="Arial" w:hAnsi="Arial" w:cs="Arial"/>
          <w:color w:val="000000"/>
          <w:sz w:val="24"/>
          <w:szCs w:val="24"/>
        </w:rPr>
        <w:t xml:space="preserve"> (</w:t>
      </w:r>
      <w:proofErr w:type="spellStart"/>
      <w:r w:rsidRPr="00973D20">
        <w:rPr>
          <w:rFonts w:ascii="Consolas" w:hAnsi="Consolas" w:cs="Consolas"/>
          <w:color w:val="000000"/>
          <w:sz w:val="24"/>
          <w:szCs w:val="24"/>
        </w:rPr>
        <w:t>avatar_url</w:t>
      </w:r>
      <w:proofErr w:type="spellEnd"/>
      <w:r>
        <w:rPr>
          <w:rFonts w:ascii="Arial" w:hAnsi="Arial" w:cs="Arial"/>
          <w:color w:val="000000"/>
          <w:sz w:val="24"/>
          <w:szCs w:val="24"/>
        </w:rPr>
        <w:t>).</w:t>
      </w:r>
    </w:p>
    <w:p w14:paraId="7FD1C355" w14:textId="77777777" w:rsidR="00973D20" w:rsidRDefault="00973D20" w:rsidP="00D73BD0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46F00E50" w14:textId="40D4D662" w:rsidR="00973D20" w:rsidRDefault="00973D20" w:rsidP="00D73BD0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Si el usuario no existe, se debe mostrar un mensaje de error.</w:t>
      </w:r>
    </w:p>
    <w:p w14:paraId="3A4FD119" w14:textId="77777777" w:rsidR="00973D20" w:rsidRDefault="00973D20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BF05E36" w14:textId="50D1F7F4" w:rsidR="00973D20" w:rsidRPr="00F04A97" w:rsidRDefault="00973D20" w:rsidP="00F04A97">
      <w:pPr>
        <w:pStyle w:val="Ttulo4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F04A9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Claves de resolución:</w:t>
      </w:r>
    </w:p>
    <w:p w14:paraId="16630A8F" w14:textId="3FEFFDBE" w:rsidR="00973D20" w:rsidRPr="00973D20" w:rsidRDefault="00973D20" w:rsidP="00D73BD0">
      <w:pPr>
        <w:pStyle w:val="Prrafodelista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Utilizar la URL: </w:t>
      </w:r>
      <w:hyperlink r:id="rId20" w:history="1">
        <w:r w:rsidRPr="00235659">
          <w:rPr>
            <w:rStyle w:val="Hipervnculo"/>
            <w:rFonts w:ascii="Consolas" w:hAnsi="Consolas" w:cs="Consolas"/>
            <w:sz w:val="24"/>
            <w:szCs w:val="24"/>
          </w:rPr>
          <w:t>https://api.github.com/users{USER}</w:t>
        </w:r>
      </w:hyperlink>
    </w:p>
    <w:p w14:paraId="76E1310F" w14:textId="33D17FCB" w:rsidR="00973D20" w:rsidRDefault="00973D20" w:rsidP="00D73BD0">
      <w:pPr>
        <w:pStyle w:val="Prrafodelista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973D20">
        <w:rPr>
          <w:rFonts w:ascii="Arial" w:hAnsi="Arial" w:cs="Arial"/>
          <w:color w:val="000000"/>
          <w:sz w:val="24"/>
          <w:szCs w:val="24"/>
        </w:rPr>
        <w:t>Capturar el envío del formulario y evitar la recarga.</w:t>
      </w:r>
    </w:p>
    <w:p w14:paraId="7F0BCEAC" w14:textId="01F55858" w:rsidR="00973D20" w:rsidRDefault="00973D20" w:rsidP="00D73BD0">
      <w:pPr>
        <w:pStyle w:val="Prrafodelista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Realizar la petición con </w:t>
      </w:r>
      <w:proofErr w:type="spellStart"/>
      <w:r w:rsidRPr="00973D20">
        <w:rPr>
          <w:rFonts w:ascii="Consolas" w:hAnsi="Consolas" w:cs="Consolas"/>
          <w:color w:val="000000"/>
          <w:sz w:val="24"/>
          <w:szCs w:val="24"/>
        </w:rPr>
        <w:t>fetch</w:t>
      </w:r>
      <w:proofErr w:type="spellEnd"/>
      <w:r w:rsidRPr="00973D20">
        <w:rPr>
          <w:rFonts w:ascii="Consolas" w:hAnsi="Consolas" w:cs="Consolas"/>
          <w:color w:val="000000"/>
          <w:sz w:val="24"/>
          <w:szCs w:val="24"/>
        </w:rPr>
        <w:t>()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20E81E09" w14:textId="1D211438" w:rsidR="00973D20" w:rsidRDefault="00973D20" w:rsidP="00D73BD0">
      <w:pPr>
        <w:pStyle w:val="Prrafodelista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Convertir la respuesta a JSON:</w:t>
      </w:r>
    </w:p>
    <w:p w14:paraId="49B19C53" w14:textId="77777777" w:rsidR="00973D20" w:rsidRDefault="00973D20" w:rsidP="00D73BD0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395F16F" w14:textId="29FEC291" w:rsidR="00973D20" w:rsidRDefault="00973D20" w:rsidP="00D73BD0">
      <w:pPr>
        <w:pStyle w:val="Prrafodelista"/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973D20">
        <w:rPr>
          <w:rFonts w:ascii="Consolas" w:hAnsi="Consolas" w:cs="Consolas"/>
          <w:color w:val="000000"/>
          <w:sz w:val="24"/>
          <w:szCs w:val="24"/>
        </w:rPr>
        <w:t>const</w:t>
      </w:r>
      <w:proofErr w:type="spellEnd"/>
      <w:r w:rsidRPr="00973D20">
        <w:rPr>
          <w:rFonts w:ascii="Consolas" w:hAnsi="Consolas" w:cs="Consolas"/>
          <w:color w:val="000000"/>
          <w:sz w:val="24"/>
          <w:szCs w:val="24"/>
        </w:rPr>
        <w:t xml:space="preserve"> datos = </w:t>
      </w:r>
      <w:proofErr w:type="spellStart"/>
      <w:r w:rsidRPr="00973D20">
        <w:rPr>
          <w:rFonts w:ascii="Consolas" w:hAnsi="Consolas" w:cs="Consolas"/>
          <w:color w:val="000000"/>
          <w:sz w:val="24"/>
          <w:szCs w:val="24"/>
        </w:rPr>
        <w:t>await</w:t>
      </w:r>
      <w:proofErr w:type="spellEnd"/>
      <w:r w:rsidRPr="00973D20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973D20">
        <w:rPr>
          <w:rFonts w:ascii="Consolas" w:hAnsi="Consolas" w:cs="Consolas"/>
          <w:color w:val="000000"/>
          <w:sz w:val="24"/>
          <w:szCs w:val="24"/>
        </w:rPr>
        <w:t>respuesta.json</w:t>
      </w:r>
      <w:proofErr w:type="spellEnd"/>
      <w:r w:rsidRPr="00973D20">
        <w:rPr>
          <w:rFonts w:ascii="Consolas" w:hAnsi="Consolas" w:cs="Consolas"/>
          <w:color w:val="000000"/>
          <w:sz w:val="24"/>
          <w:szCs w:val="24"/>
        </w:rPr>
        <w:t>();</w:t>
      </w:r>
    </w:p>
    <w:p w14:paraId="29501F45" w14:textId="2FD833B5" w:rsidR="00973D20" w:rsidRPr="002738D8" w:rsidRDefault="00973D20" w:rsidP="00D73BD0">
      <w:pPr>
        <w:pStyle w:val="Prrafodelista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2738D8">
        <w:rPr>
          <w:rFonts w:ascii="Arial" w:hAnsi="Arial" w:cs="Arial"/>
          <w:color w:val="000000"/>
          <w:sz w:val="24"/>
          <w:szCs w:val="24"/>
        </w:rPr>
        <w:t>Comprobar</w:t>
      </w:r>
      <w:r w:rsidR="002738D8" w:rsidRPr="002738D8">
        <w:rPr>
          <w:rFonts w:ascii="Arial" w:hAnsi="Arial" w:cs="Arial"/>
          <w:color w:val="000000"/>
          <w:sz w:val="24"/>
          <w:szCs w:val="24"/>
        </w:rPr>
        <w:t xml:space="preserve"> si el usuario existe (</w:t>
      </w:r>
      <w:proofErr w:type="spellStart"/>
      <w:r w:rsidR="002738D8">
        <w:rPr>
          <w:rFonts w:ascii="Consolas" w:hAnsi="Consolas" w:cs="Consolas"/>
          <w:color w:val="000000"/>
          <w:sz w:val="24"/>
          <w:szCs w:val="24"/>
        </w:rPr>
        <w:t>respuesta.status</w:t>
      </w:r>
      <w:proofErr w:type="spellEnd"/>
      <w:r w:rsidR="002738D8">
        <w:rPr>
          <w:rFonts w:ascii="Consolas" w:hAnsi="Consolas" w:cs="Consolas"/>
          <w:color w:val="000000"/>
          <w:sz w:val="24"/>
          <w:szCs w:val="24"/>
        </w:rPr>
        <w:t xml:space="preserve"> === 404</w:t>
      </w:r>
      <w:r w:rsidR="002738D8" w:rsidRPr="002738D8">
        <w:rPr>
          <w:rFonts w:ascii="Arial" w:hAnsi="Arial" w:cs="Arial"/>
          <w:color w:val="000000"/>
          <w:sz w:val="24"/>
          <w:szCs w:val="24"/>
        </w:rPr>
        <w:t>).</w:t>
      </w:r>
    </w:p>
    <w:p w14:paraId="2034995B" w14:textId="17011984" w:rsidR="002738D8" w:rsidRPr="002738D8" w:rsidRDefault="002738D8" w:rsidP="00D73BD0">
      <w:pPr>
        <w:pStyle w:val="Prrafodelista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Mostrar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login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e imagen en la página.</w:t>
      </w:r>
    </w:p>
    <w:p w14:paraId="4DBFE62B" w14:textId="44B1562D" w:rsidR="002738D8" w:rsidRPr="002738D8" w:rsidRDefault="002738D8" w:rsidP="00D73BD0">
      <w:pPr>
        <w:pStyle w:val="Prrafodelista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Tener en cuenta el límite de </w:t>
      </w:r>
      <w:r>
        <w:rPr>
          <w:rFonts w:ascii="Arial" w:hAnsi="Arial" w:cs="Arial"/>
          <w:b/>
          <w:bCs/>
          <w:color w:val="000000"/>
          <w:sz w:val="24"/>
          <w:szCs w:val="24"/>
        </w:rPr>
        <w:t>60 peticiones/hora</w:t>
      </w:r>
      <w:r>
        <w:rPr>
          <w:rFonts w:ascii="Arial" w:hAnsi="Arial" w:cs="Arial"/>
          <w:color w:val="000000"/>
          <w:sz w:val="24"/>
          <w:szCs w:val="24"/>
        </w:rPr>
        <w:t xml:space="preserve"> sin autenticar.</w:t>
      </w:r>
    </w:p>
    <w:p w14:paraId="5E1B3104" w14:textId="77777777" w:rsidR="002738D8" w:rsidRDefault="002738D8" w:rsidP="00D73BD0">
      <w:pPr>
        <w:suppressAutoHyphens w:val="0"/>
        <w:spacing w:after="0" w:line="240" w:lineRule="auto"/>
        <w:ind w:left="360"/>
        <w:jc w:val="both"/>
        <w:rPr>
          <w:rFonts w:ascii="Consolas" w:hAnsi="Consolas" w:cs="Consolas"/>
          <w:color w:val="000000"/>
          <w:sz w:val="24"/>
          <w:szCs w:val="24"/>
        </w:rPr>
      </w:pPr>
    </w:p>
    <w:p w14:paraId="013919F8" w14:textId="591858B3" w:rsidR="002738D8" w:rsidRDefault="002738D8" w:rsidP="00F04A97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 w:rsidRPr="002738D8">
        <w:rPr>
          <w:rFonts w:ascii="Arial" w:hAnsi="Arial" w:cs="Arial"/>
          <w:color w:val="000000"/>
          <w:sz w:val="24"/>
          <w:szCs w:val="24"/>
        </w:rPr>
        <w:t xml:space="preserve">Este ejercicio ha reforzado el uso de </w:t>
      </w:r>
      <w:proofErr w:type="spellStart"/>
      <w:r w:rsidRPr="002738D8">
        <w:rPr>
          <w:rFonts w:ascii="Arial" w:hAnsi="Arial" w:cs="Arial"/>
          <w:b/>
          <w:bCs/>
          <w:color w:val="000000"/>
          <w:sz w:val="24"/>
          <w:szCs w:val="24"/>
        </w:rPr>
        <w:t>APIs</w:t>
      </w:r>
      <w:proofErr w:type="spellEnd"/>
      <w:r w:rsidRPr="002738D8">
        <w:rPr>
          <w:rFonts w:ascii="Arial" w:hAnsi="Arial" w:cs="Arial"/>
          <w:b/>
          <w:bCs/>
          <w:color w:val="000000"/>
          <w:sz w:val="24"/>
          <w:szCs w:val="24"/>
        </w:rPr>
        <w:t xml:space="preserve"> REST</w:t>
      </w:r>
      <w:r w:rsidRPr="002738D8">
        <w:rPr>
          <w:rFonts w:ascii="Arial" w:hAnsi="Arial" w:cs="Arial"/>
          <w:color w:val="000000"/>
          <w:sz w:val="24"/>
          <w:szCs w:val="24"/>
        </w:rPr>
        <w:t>, manejo de respuestas JSON y control de errores en peticiones HTTP.</w:t>
      </w:r>
    </w:p>
    <w:p w14:paraId="139BB493" w14:textId="3BFBCE68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ejecución:</w:t>
      </w:r>
    </w:p>
    <w:p w14:paraId="5D8184A8" w14:textId="30CA4E4D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CasoPractico4.html</w:t>
      </w:r>
    </w:p>
    <w:p w14:paraId="6BB76E4C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EED60AA" w14:textId="4E12E3BD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45B7B5EE" wp14:editId="0ACF284C">
            <wp:extent cx="5909310" cy="2089150"/>
            <wp:effectExtent l="0" t="0" r="0" b="6350"/>
            <wp:docPr id="1984929696" name="Imagen 10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29696" name="Imagen 10" descr="Interfaz de usuario gráfica, Texto, Aplicación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7937" w14:textId="34FB039B" w:rsidR="0045017E" w:rsidRP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60453A83" wp14:editId="62DE97E6">
            <wp:extent cx="4178300" cy="1104900"/>
            <wp:effectExtent l="0" t="0" r="0" b="0"/>
            <wp:docPr id="89251203" name="Imagen 1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1203" name="Imagen 11" descr="Interfaz de usuario gráfica, Texto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516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E04E" w14:textId="77777777" w:rsidR="00F04A97" w:rsidRDefault="00F04A97" w:rsidP="00F04A97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254C7440" w14:textId="0650F3B5" w:rsidR="002738D8" w:rsidRPr="00F04A97" w:rsidRDefault="002738D8" w:rsidP="00F04A97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21" w:name="_Toc220880673"/>
      <w:r w:rsidRPr="00F04A97">
        <w:rPr>
          <w:rFonts w:ascii="Arial" w:hAnsi="Arial" w:cs="Arial"/>
          <w:b/>
          <w:bCs/>
          <w:color w:val="auto"/>
          <w:sz w:val="26"/>
          <w:szCs w:val="26"/>
        </w:rPr>
        <w:t>Ponte a Prueba 4 – Descarga de datos con tiempo máximo de espera</w:t>
      </w:r>
      <w:bookmarkEnd w:id="21"/>
    </w:p>
    <w:p w14:paraId="00E88762" w14:textId="77777777" w:rsidR="002738D8" w:rsidRDefault="002738D8" w:rsidP="00D73BD0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08CFFF5" w14:textId="03857ED3" w:rsidR="002738D8" w:rsidRPr="00F04A97" w:rsidRDefault="002738D8" w:rsidP="00F04A97">
      <w:pPr>
        <w:pStyle w:val="Ttulo4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F04A9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Objetivo:</w:t>
      </w:r>
    </w:p>
    <w:p w14:paraId="418693A4" w14:textId="5A84EA84" w:rsidR="00693CB4" w:rsidRDefault="002738D8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Realizar una petición GET a un archivo</w:t>
      </w:r>
      <w:r w:rsidR="00693CB4">
        <w:rPr>
          <w:rFonts w:ascii="Arial" w:hAnsi="Arial" w:cs="Arial"/>
          <w:color w:val="000000"/>
          <w:sz w:val="24"/>
          <w:szCs w:val="24"/>
        </w:rPr>
        <w:t xml:space="preserve"> JSON local que contiene un listado de usuarios, con un tiempo máximo de espera de </w:t>
      </w:r>
      <w:r w:rsidR="00693CB4">
        <w:rPr>
          <w:rFonts w:ascii="Arial" w:hAnsi="Arial" w:cs="Arial"/>
          <w:b/>
          <w:bCs/>
          <w:color w:val="000000"/>
          <w:sz w:val="24"/>
          <w:szCs w:val="24"/>
        </w:rPr>
        <w:t>5 segundos</w:t>
      </w:r>
      <w:r w:rsidR="00693CB4">
        <w:rPr>
          <w:rFonts w:ascii="Arial" w:hAnsi="Arial" w:cs="Arial"/>
          <w:color w:val="000000"/>
          <w:sz w:val="24"/>
          <w:szCs w:val="24"/>
        </w:rPr>
        <w:t>.</w:t>
      </w:r>
    </w:p>
    <w:p w14:paraId="1B4243CB" w14:textId="77777777" w:rsidR="00693CB4" w:rsidRDefault="00693CB4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346D2CE" w14:textId="718CFD9A" w:rsidR="00693CB4" w:rsidRDefault="00693CB4" w:rsidP="00F04A97">
      <w:pPr>
        <w:pStyle w:val="Ttulo4"/>
        <w:rPr>
          <w:rFonts w:ascii="Arial" w:hAnsi="Arial" w:cs="Arial"/>
          <w:b/>
          <w:bCs/>
          <w:color w:val="000000"/>
          <w:sz w:val="24"/>
          <w:szCs w:val="24"/>
        </w:rPr>
      </w:pPr>
      <w:r w:rsidRPr="00F04A9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Claves de resolución:</w:t>
      </w:r>
    </w:p>
    <w:p w14:paraId="506E317C" w14:textId="3C6C2CB4" w:rsidR="00693CB4" w:rsidRDefault="00693CB4" w:rsidP="00D73BD0">
      <w:pPr>
        <w:pStyle w:val="Prrafodelista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Crear una carpeta con:</w:t>
      </w:r>
    </w:p>
    <w:p w14:paraId="046F0EEB" w14:textId="517D9B84" w:rsidR="00693CB4" w:rsidRDefault="00693CB4" w:rsidP="00D73BD0">
      <w:pPr>
        <w:pStyle w:val="Prrafodelista"/>
        <w:numPr>
          <w:ilvl w:val="1"/>
          <w:numId w:val="11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El HTML.</w:t>
      </w:r>
    </w:p>
    <w:p w14:paraId="2AEAE28E" w14:textId="62FEEA09" w:rsidR="00693CB4" w:rsidRDefault="00693CB4" w:rsidP="00D73BD0">
      <w:pPr>
        <w:pStyle w:val="Prrafodelista"/>
        <w:numPr>
          <w:ilvl w:val="1"/>
          <w:numId w:val="11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El script JS.</w:t>
      </w:r>
    </w:p>
    <w:p w14:paraId="11483B98" w14:textId="2CBE8F13" w:rsidR="00693CB4" w:rsidRDefault="00693CB4" w:rsidP="00D73BD0">
      <w:pPr>
        <w:pStyle w:val="Prrafodelista"/>
        <w:numPr>
          <w:ilvl w:val="1"/>
          <w:numId w:val="11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El archivo JSON (</w:t>
      </w:r>
      <w:r w:rsidRPr="00693CB4">
        <w:rPr>
          <w:rFonts w:ascii="Consolas" w:hAnsi="Consolas" w:cs="Consolas"/>
          <w:color w:val="000000"/>
          <w:sz w:val="24"/>
          <w:szCs w:val="24"/>
        </w:rPr>
        <w:t>DWEC_U04_A04_PP_E.json</w:t>
      </w:r>
      <w:r>
        <w:rPr>
          <w:rFonts w:ascii="Arial" w:hAnsi="Arial" w:cs="Arial"/>
          <w:color w:val="000000"/>
          <w:sz w:val="24"/>
          <w:szCs w:val="24"/>
        </w:rPr>
        <w:t>).</w:t>
      </w:r>
    </w:p>
    <w:p w14:paraId="41CB91A0" w14:textId="1F67158B" w:rsidR="00693CB4" w:rsidRDefault="00693CB4" w:rsidP="00D73BD0">
      <w:pPr>
        <w:pStyle w:val="Prrafodelista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Ejecutar la carpeta con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Live Server </w:t>
      </w:r>
      <w:r>
        <w:rPr>
          <w:rFonts w:ascii="Arial" w:hAnsi="Arial" w:cs="Arial"/>
          <w:color w:val="000000"/>
          <w:sz w:val="24"/>
          <w:szCs w:val="24"/>
        </w:rPr>
        <w:t>(Visual Studio Code).</w:t>
      </w:r>
    </w:p>
    <w:p w14:paraId="606FCC62" w14:textId="2A1534B8" w:rsidR="00693CB4" w:rsidRDefault="00693CB4" w:rsidP="00D73BD0">
      <w:pPr>
        <w:pStyle w:val="Prrafodelista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Realizar la petición con </w:t>
      </w:r>
      <w:proofErr w:type="spellStart"/>
      <w:r w:rsidRPr="00693CB4">
        <w:rPr>
          <w:rFonts w:ascii="Consolas" w:hAnsi="Consolas" w:cs="Consolas"/>
          <w:color w:val="000000"/>
          <w:sz w:val="24"/>
          <w:szCs w:val="24"/>
        </w:rPr>
        <w:t>fetch</w:t>
      </w:r>
      <w:proofErr w:type="spellEnd"/>
      <w:r w:rsidRPr="00693CB4">
        <w:rPr>
          <w:rFonts w:ascii="Consolas" w:hAnsi="Consolas" w:cs="Consolas"/>
          <w:color w:val="000000"/>
          <w:sz w:val="24"/>
          <w:szCs w:val="24"/>
        </w:rPr>
        <w:t>()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71A11807" w14:textId="6970F937" w:rsidR="00693CB4" w:rsidRDefault="00693CB4" w:rsidP="00D73BD0">
      <w:pPr>
        <w:pStyle w:val="Prrafodelista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Mostrar los datos en consola con el formato:</w:t>
      </w:r>
    </w:p>
    <w:p w14:paraId="10C74C6A" w14:textId="579B01AD" w:rsidR="00693CB4" w:rsidRPr="00693CB4" w:rsidRDefault="00693CB4" w:rsidP="00D73BD0">
      <w:pPr>
        <w:pStyle w:val="Prrafodelista"/>
        <w:numPr>
          <w:ilvl w:val="1"/>
          <w:numId w:val="11"/>
        </w:num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693CB4">
        <w:rPr>
          <w:rFonts w:ascii="Consolas" w:hAnsi="Consolas" w:cs="Consolas"/>
          <w:color w:val="000000"/>
          <w:sz w:val="24"/>
          <w:szCs w:val="24"/>
        </w:rPr>
        <w:t>Usuario: Pérez, Laura.</w:t>
      </w:r>
    </w:p>
    <w:p w14:paraId="316B049A" w14:textId="6BEF559C" w:rsidR="00693CB4" w:rsidRPr="00693CB4" w:rsidRDefault="00693CB4" w:rsidP="00D73BD0">
      <w:pPr>
        <w:pStyle w:val="Prrafodelista"/>
        <w:numPr>
          <w:ilvl w:val="1"/>
          <w:numId w:val="11"/>
        </w:num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693CB4">
        <w:rPr>
          <w:rFonts w:ascii="Consolas" w:hAnsi="Consolas" w:cs="Consolas"/>
          <w:color w:val="000000"/>
          <w:sz w:val="24"/>
          <w:szCs w:val="24"/>
        </w:rPr>
        <w:t>Usuario: Martínez, Ana</w:t>
      </w:r>
      <w:r>
        <w:rPr>
          <w:rFonts w:ascii="Consolas" w:hAnsi="Consolas" w:cs="Consolas"/>
          <w:color w:val="000000"/>
          <w:sz w:val="24"/>
          <w:szCs w:val="24"/>
        </w:rPr>
        <w:t>.</w:t>
      </w:r>
    </w:p>
    <w:p w14:paraId="5A6CC57E" w14:textId="43ECBBD9" w:rsidR="00693CB4" w:rsidRDefault="00693CB4" w:rsidP="00D73BD0">
      <w:pPr>
        <w:pStyle w:val="Prrafodelista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Añadir un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AbortController</w:t>
      </w:r>
      <w:proofErr w:type="spellEnd"/>
      <w:r>
        <w:rPr>
          <w:rFonts w:ascii="Arial" w:hAnsi="Arial" w:cs="Arial"/>
          <w:color w:val="000000"/>
          <w:sz w:val="24"/>
          <w:szCs w:val="24"/>
        </w:rPr>
        <w:t>:</w:t>
      </w:r>
    </w:p>
    <w:p w14:paraId="398C5D55" w14:textId="77777777" w:rsidR="00693CB4" w:rsidRDefault="00693CB4" w:rsidP="00D73BD0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10C193B" w14:textId="5655876D" w:rsidR="00693CB4" w:rsidRPr="006B4410" w:rsidRDefault="00693CB4" w:rsidP="00D73BD0">
      <w:pPr>
        <w:pStyle w:val="Prrafodelista"/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6B4410">
        <w:rPr>
          <w:rFonts w:ascii="Consolas" w:hAnsi="Consolas" w:cs="Consolas"/>
          <w:color w:val="000000"/>
          <w:sz w:val="24"/>
          <w:szCs w:val="24"/>
        </w:rPr>
        <w:t>const</w:t>
      </w:r>
      <w:proofErr w:type="spellEnd"/>
      <w:r w:rsidRPr="006B4410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6B4410">
        <w:rPr>
          <w:rFonts w:ascii="Consolas" w:hAnsi="Consolas" w:cs="Consolas"/>
          <w:color w:val="000000"/>
          <w:sz w:val="24"/>
          <w:szCs w:val="24"/>
        </w:rPr>
        <w:t>controller</w:t>
      </w:r>
      <w:proofErr w:type="spellEnd"/>
      <w:r w:rsidRPr="006B4410">
        <w:rPr>
          <w:rFonts w:ascii="Consolas" w:hAnsi="Consolas" w:cs="Consolas"/>
          <w:color w:val="000000"/>
          <w:sz w:val="24"/>
          <w:szCs w:val="24"/>
        </w:rPr>
        <w:t xml:space="preserve"> = new </w:t>
      </w:r>
      <w:proofErr w:type="spellStart"/>
      <w:r w:rsidRPr="006B4410">
        <w:rPr>
          <w:rFonts w:ascii="Consolas" w:hAnsi="Consolas" w:cs="Consolas"/>
          <w:color w:val="000000"/>
          <w:sz w:val="24"/>
          <w:szCs w:val="24"/>
        </w:rPr>
        <w:t>AbortController</w:t>
      </w:r>
      <w:proofErr w:type="spellEnd"/>
      <w:r w:rsidRPr="006B4410">
        <w:rPr>
          <w:rFonts w:ascii="Consolas" w:hAnsi="Consolas" w:cs="Consolas"/>
          <w:color w:val="000000"/>
          <w:sz w:val="24"/>
          <w:szCs w:val="24"/>
        </w:rPr>
        <w:t>();</w:t>
      </w:r>
    </w:p>
    <w:p w14:paraId="70446F34" w14:textId="511273ED" w:rsidR="00693CB4" w:rsidRPr="006B4410" w:rsidRDefault="00693CB4" w:rsidP="00D73BD0">
      <w:pPr>
        <w:pStyle w:val="Prrafodelista"/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6B4410">
        <w:rPr>
          <w:rFonts w:ascii="Consolas" w:hAnsi="Consolas" w:cs="Consolas"/>
          <w:color w:val="000000"/>
          <w:sz w:val="24"/>
          <w:szCs w:val="24"/>
        </w:rPr>
        <w:t>const</w:t>
      </w:r>
      <w:proofErr w:type="spellEnd"/>
      <w:r w:rsidRPr="006B4410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6B4410">
        <w:rPr>
          <w:rFonts w:ascii="Consolas" w:hAnsi="Consolas" w:cs="Consolas"/>
          <w:color w:val="000000"/>
          <w:sz w:val="24"/>
          <w:szCs w:val="24"/>
        </w:rPr>
        <w:t>signal</w:t>
      </w:r>
      <w:proofErr w:type="spellEnd"/>
      <w:r w:rsidRPr="006B4410"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r w:rsidRPr="006B4410">
        <w:rPr>
          <w:rFonts w:ascii="Consolas" w:hAnsi="Consolas" w:cs="Consolas"/>
          <w:color w:val="000000"/>
          <w:sz w:val="24"/>
          <w:szCs w:val="24"/>
        </w:rPr>
        <w:t>controller.signal</w:t>
      </w:r>
      <w:proofErr w:type="spellEnd"/>
      <w:r w:rsidRPr="006B4410">
        <w:rPr>
          <w:rFonts w:ascii="Consolas" w:hAnsi="Consolas" w:cs="Consolas"/>
          <w:color w:val="000000"/>
          <w:sz w:val="24"/>
          <w:szCs w:val="24"/>
        </w:rPr>
        <w:t>();</w:t>
      </w:r>
    </w:p>
    <w:p w14:paraId="23E6B9EE" w14:textId="24B8C9B1" w:rsidR="00693CB4" w:rsidRDefault="006B4410" w:rsidP="00D73BD0">
      <w:pPr>
        <w:pStyle w:val="Prrafodelista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Crear un temporizador de 5 segundos:</w:t>
      </w:r>
    </w:p>
    <w:p w14:paraId="07773AA3" w14:textId="77777777" w:rsidR="006B4410" w:rsidRDefault="006B4410" w:rsidP="00D73BD0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0EF97B4" w14:textId="6F44EFF5" w:rsidR="006B4410" w:rsidRPr="006B4410" w:rsidRDefault="006B4410" w:rsidP="00D73BD0">
      <w:pPr>
        <w:pStyle w:val="Prrafodelista"/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6B4410">
        <w:rPr>
          <w:rFonts w:ascii="Consolas" w:hAnsi="Consolas" w:cs="Consolas"/>
          <w:color w:val="000000"/>
          <w:sz w:val="24"/>
          <w:szCs w:val="24"/>
        </w:rPr>
        <w:t>setTimeout</w:t>
      </w:r>
      <w:proofErr w:type="spellEnd"/>
      <w:r w:rsidRPr="006B4410">
        <w:rPr>
          <w:rFonts w:ascii="Consolas" w:hAnsi="Consolas" w:cs="Consolas"/>
          <w:color w:val="000000"/>
          <w:sz w:val="24"/>
          <w:szCs w:val="24"/>
        </w:rPr>
        <w:t xml:space="preserve">(() =&gt; </w:t>
      </w:r>
      <w:proofErr w:type="spellStart"/>
      <w:r w:rsidRPr="006B4410">
        <w:rPr>
          <w:rFonts w:ascii="Consolas" w:hAnsi="Consolas" w:cs="Consolas"/>
          <w:color w:val="000000"/>
          <w:sz w:val="24"/>
          <w:szCs w:val="24"/>
        </w:rPr>
        <w:t>controller.abort</w:t>
      </w:r>
      <w:proofErr w:type="spellEnd"/>
      <w:r w:rsidRPr="006B4410">
        <w:rPr>
          <w:rFonts w:ascii="Consolas" w:hAnsi="Consolas" w:cs="Consolas"/>
          <w:color w:val="000000"/>
          <w:sz w:val="24"/>
          <w:szCs w:val="24"/>
        </w:rPr>
        <w:t>(), 5000);</w:t>
      </w:r>
    </w:p>
    <w:p w14:paraId="6D9C3F1F" w14:textId="30F07383" w:rsidR="006B4410" w:rsidRDefault="006B4410" w:rsidP="00D73BD0">
      <w:pPr>
        <w:pStyle w:val="Prrafodelista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Si la petición se cancela </w:t>
      </w:r>
      <w:r w:rsidRPr="006B4410">
        <w:rPr>
          <w:rFonts w:ascii="Arial" w:hAnsi="Arial" w:cs="Arial"/>
          <w:color w:val="000000"/>
          <w:sz w:val="24"/>
          <w:szCs w:val="24"/>
        </w:rPr>
        <w:sym w:font="Wingdings" w:char="F0E0"/>
      </w:r>
      <w:r>
        <w:rPr>
          <w:rFonts w:ascii="Arial" w:hAnsi="Arial" w:cs="Arial"/>
          <w:color w:val="000000"/>
          <w:sz w:val="24"/>
          <w:szCs w:val="24"/>
        </w:rPr>
        <w:t xml:space="preserve"> mostrar mensaje en consola.</w:t>
      </w:r>
    </w:p>
    <w:p w14:paraId="075BC1F2" w14:textId="04C57192" w:rsidR="006B4410" w:rsidRDefault="006B4410" w:rsidP="00D73BD0">
      <w:pPr>
        <w:pStyle w:val="Prrafodelista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Si tiene éxito </w:t>
      </w:r>
      <w:r w:rsidRPr="006B4410">
        <w:rPr>
          <w:rFonts w:ascii="Arial" w:hAnsi="Arial" w:cs="Arial"/>
          <w:color w:val="000000"/>
          <w:sz w:val="24"/>
          <w:szCs w:val="24"/>
        </w:rPr>
        <w:sym w:font="Wingdings" w:char="F0E0"/>
      </w:r>
      <w:r>
        <w:rPr>
          <w:rFonts w:ascii="Arial" w:hAnsi="Arial" w:cs="Arial"/>
          <w:color w:val="000000"/>
          <w:sz w:val="24"/>
          <w:szCs w:val="24"/>
        </w:rPr>
        <w:t xml:space="preserve"> formatear y mostrar los resultados.</w:t>
      </w:r>
    </w:p>
    <w:p w14:paraId="691B6DA5" w14:textId="77777777" w:rsidR="006B4410" w:rsidRDefault="006B4410" w:rsidP="00D73BD0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3A28E83C" w14:textId="3E349D4D" w:rsidR="006B4410" w:rsidRDefault="006B4410" w:rsidP="00D73BD0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Este ejercicio ha reforzado el uso de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fetch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avanzado</w:t>
      </w:r>
      <w:r>
        <w:rPr>
          <w:rFonts w:ascii="Arial" w:hAnsi="Arial" w:cs="Arial"/>
          <w:color w:val="000000"/>
          <w:sz w:val="24"/>
          <w:szCs w:val="24"/>
        </w:rPr>
        <w:t>, abortos de petición y control de tiempos de espera.</w:t>
      </w:r>
    </w:p>
    <w:p w14:paraId="7641C734" w14:textId="3574A2E2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ejecución:</w:t>
      </w:r>
    </w:p>
    <w:p w14:paraId="5D60D222" w14:textId="00BFEAB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PonteAPrueba4.html</w:t>
      </w:r>
    </w:p>
    <w:p w14:paraId="4A1A4250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5283EDE" w14:textId="4C5EEB5B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7077EE67" wp14:editId="3796F19D">
            <wp:extent cx="5909310" cy="2254250"/>
            <wp:effectExtent l="0" t="0" r="0" b="0"/>
            <wp:docPr id="218133559" name="Imagen 1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33559" name="Imagen 12" descr="Interfaz de usuario gráfica, Texto, Aplicación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E8CB" w14:textId="77777777" w:rsid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A3F7AD1" w14:textId="59C53FC0" w:rsidR="0045017E" w:rsidRPr="0045017E" w:rsidRDefault="0045017E" w:rsidP="0045017E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7F2B8DAD" wp14:editId="51816B23">
            <wp:extent cx="3619686" cy="1536779"/>
            <wp:effectExtent l="0" t="0" r="6350" b="6350"/>
            <wp:docPr id="1474419408" name="Imagen 1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19408" name="Imagen 13" descr="Interfaz de usuario gráfica, Texto, Aplicación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153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CB1F" w14:textId="77777777" w:rsidR="00AE6788" w:rsidRDefault="00AE6788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66134C8" w14:textId="350E46A2" w:rsidR="00AE6788" w:rsidRPr="00F04A97" w:rsidRDefault="00AE6788" w:rsidP="00F04A97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22" w:name="_Toc220880674"/>
      <w:r w:rsidRPr="00F04A97">
        <w:rPr>
          <w:rFonts w:ascii="Arial" w:hAnsi="Arial" w:cs="Arial"/>
          <w:b/>
          <w:bCs/>
          <w:color w:val="auto"/>
          <w:sz w:val="28"/>
          <w:szCs w:val="28"/>
        </w:rPr>
        <w:t>Cómo visualizarlo</w:t>
      </w:r>
      <w:bookmarkEnd w:id="22"/>
    </w:p>
    <w:p w14:paraId="6704A56F" w14:textId="77777777" w:rsidR="00AE6788" w:rsidRPr="00F04A97" w:rsidRDefault="00AE6788" w:rsidP="00D73BD0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45D1FA71" w14:textId="5DB34FB2" w:rsidR="00AE6788" w:rsidRPr="00F04A97" w:rsidRDefault="00AE6788" w:rsidP="00F04A97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23" w:name="_Toc220880675"/>
      <w:r w:rsidRPr="00F04A97">
        <w:rPr>
          <w:rFonts w:ascii="Arial" w:hAnsi="Arial" w:cs="Arial"/>
          <w:b/>
          <w:bCs/>
          <w:color w:val="auto"/>
          <w:sz w:val="26"/>
          <w:szCs w:val="26"/>
        </w:rPr>
        <w:t>Requisitos:</w:t>
      </w:r>
      <w:bookmarkEnd w:id="23"/>
    </w:p>
    <w:p w14:paraId="3BA6CE16" w14:textId="237ECB00" w:rsidR="00AE6788" w:rsidRPr="00F6556B" w:rsidRDefault="00AE6788" w:rsidP="00F6556B">
      <w:pPr>
        <w:pStyle w:val="Ttulo4"/>
        <w:numPr>
          <w:ilvl w:val="0"/>
          <w:numId w:val="18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F6556B">
        <w:rPr>
          <w:rFonts w:ascii="Arial" w:hAnsi="Arial" w:cs="Arial"/>
          <w:i w:val="0"/>
          <w:iCs w:val="0"/>
          <w:color w:val="auto"/>
          <w:sz w:val="24"/>
          <w:szCs w:val="24"/>
        </w:rPr>
        <w:t>Editor de código: en mi caso, Visual Studio Code.</w:t>
      </w:r>
    </w:p>
    <w:p w14:paraId="4304E99C" w14:textId="500A4978" w:rsidR="00AE6788" w:rsidRPr="00F6556B" w:rsidRDefault="00AE6788" w:rsidP="00F6556B">
      <w:pPr>
        <w:pStyle w:val="Ttulo4"/>
        <w:numPr>
          <w:ilvl w:val="0"/>
          <w:numId w:val="18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F6556B">
        <w:rPr>
          <w:rFonts w:ascii="Arial" w:hAnsi="Arial" w:cs="Arial"/>
          <w:i w:val="0"/>
          <w:iCs w:val="0"/>
          <w:color w:val="auto"/>
          <w:sz w:val="24"/>
          <w:szCs w:val="24"/>
        </w:rPr>
        <w:t>Navegador web moderno: en mi caso, Google Chrome.</w:t>
      </w:r>
    </w:p>
    <w:p w14:paraId="72038DAE" w14:textId="77777777" w:rsidR="00AE6788" w:rsidRPr="00F6556B" w:rsidRDefault="00AE6788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5BD0F1E1" w14:textId="623EA5C1" w:rsidR="00AE6788" w:rsidRPr="00F6556B" w:rsidRDefault="00AE6788" w:rsidP="00F6556B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24" w:name="_Toc220880676"/>
      <w:r w:rsidRPr="00F6556B">
        <w:rPr>
          <w:rFonts w:ascii="Arial" w:hAnsi="Arial" w:cs="Arial"/>
          <w:b/>
          <w:bCs/>
          <w:color w:val="auto"/>
          <w:sz w:val="26"/>
          <w:szCs w:val="26"/>
        </w:rPr>
        <w:t>Pasos:</w:t>
      </w:r>
      <w:bookmarkEnd w:id="24"/>
    </w:p>
    <w:p w14:paraId="57EDD1AD" w14:textId="77777777" w:rsidR="00AE6788" w:rsidRPr="00F6556B" w:rsidRDefault="00AE6788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1E167534" w14:textId="2A5CFF38" w:rsidR="00AE6788" w:rsidRPr="00EE3923" w:rsidRDefault="00AE6788" w:rsidP="00EE3923">
      <w:pPr>
        <w:pStyle w:val="Ttulo4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EE392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Caso práctico 4 (GitHub API):</w:t>
      </w:r>
    </w:p>
    <w:p w14:paraId="586F8F67" w14:textId="14B4B6D6" w:rsidR="00AE6788" w:rsidRDefault="00AE6788" w:rsidP="00D73BD0">
      <w:pPr>
        <w:pStyle w:val="Prrafodelista"/>
        <w:numPr>
          <w:ilvl w:val="0"/>
          <w:numId w:val="14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Guardar </w:t>
      </w:r>
      <w:r w:rsidRPr="00AE6788">
        <w:rPr>
          <w:rFonts w:ascii="Consolas" w:hAnsi="Consolas" w:cs="Consolas"/>
          <w:color w:val="000000"/>
          <w:sz w:val="24"/>
          <w:szCs w:val="24"/>
        </w:rPr>
        <w:t>.</w:t>
      </w:r>
      <w:proofErr w:type="spellStart"/>
      <w:r w:rsidRPr="00AE6788">
        <w:rPr>
          <w:rFonts w:ascii="Consolas" w:hAnsi="Consolas" w:cs="Consolas"/>
          <w:color w:val="000000"/>
          <w:sz w:val="24"/>
          <w:szCs w:val="24"/>
        </w:rPr>
        <w:t>html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y </w:t>
      </w:r>
      <w:r w:rsidRPr="00AE6788">
        <w:rPr>
          <w:rFonts w:ascii="Consolas" w:hAnsi="Consolas" w:cs="Consolas"/>
          <w:color w:val="000000"/>
          <w:sz w:val="24"/>
          <w:szCs w:val="24"/>
        </w:rPr>
        <w:t>.</w:t>
      </w:r>
      <w:proofErr w:type="spellStart"/>
      <w:r w:rsidRPr="00AE6788">
        <w:rPr>
          <w:rFonts w:ascii="Consolas" w:hAnsi="Consolas" w:cs="Consolas"/>
          <w:color w:val="000000"/>
          <w:sz w:val="24"/>
          <w:szCs w:val="24"/>
        </w:rPr>
        <w:t>js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en la raíz del proyecto, </w:t>
      </w: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muy importante este paso</w:t>
      </w:r>
      <w:r w:rsidR="00F6556B">
        <w:rPr>
          <w:rFonts w:ascii="Arial" w:hAnsi="Arial" w:cs="Arial"/>
          <w:color w:val="000000"/>
          <w:sz w:val="24"/>
          <w:szCs w:val="24"/>
        </w:rPr>
        <w:t>.</w:t>
      </w:r>
    </w:p>
    <w:p w14:paraId="1564B231" w14:textId="1704DEA3" w:rsidR="00F6556B" w:rsidRDefault="00F6556B" w:rsidP="00D73BD0">
      <w:pPr>
        <w:pStyle w:val="Prrafodelista"/>
        <w:numPr>
          <w:ilvl w:val="0"/>
          <w:numId w:val="14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Abrir el proyecto con nuestro editor de código.</w:t>
      </w:r>
    </w:p>
    <w:p w14:paraId="45E8B3CF" w14:textId="2F7C64FC" w:rsidR="00F6556B" w:rsidRDefault="00F6556B" w:rsidP="00D73BD0">
      <w:pPr>
        <w:pStyle w:val="Prrafodelista"/>
        <w:numPr>
          <w:ilvl w:val="0"/>
          <w:numId w:val="14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Ejecutar con Live Server (opcional).</w:t>
      </w:r>
    </w:p>
    <w:p w14:paraId="36DB9C36" w14:textId="3EC5311A" w:rsidR="00F6556B" w:rsidRDefault="00F6556B" w:rsidP="00D73BD0">
      <w:pPr>
        <w:pStyle w:val="Prrafodelista"/>
        <w:numPr>
          <w:ilvl w:val="0"/>
          <w:numId w:val="14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Introducir un usuario de GitHub en el formulario.</w:t>
      </w:r>
    </w:p>
    <w:p w14:paraId="5800AFC7" w14:textId="4A104695" w:rsidR="00F6556B" w:rsidRDefault="00F6556B" w:rsidP="00D73BD0">
      <w:pPr>
        <w:pStyle w:val="Prrafodelista"/>
        <w:numPr>
          <w:ilvl w:val="0"/>
          <w:numId w:val="14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Ver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login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y avatar en la pantalla o mensaje de error si no existe.</w:t>
      </w:r>
    </w:p>
    <w:p w14:paraId="158C3A37" w14:textId="4AA852CA" w:rsidR="00F6556B" w:rsidRDefault="00F6556B" w:rsidP="00D73BD0">
      <w:pPr>
        <w:pStyle w:val="Prrafodelista"/>
        <w:numPr>
          <w:ilvl w:val="0"/>
          <w:numId w:val="14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Revisar la consola (F12 </w:t>
      </w:r>
      <w:r w:rsidRPr="00F6556B">
        <w:rPr>
          <w:rFonts w:ascii="Arial" w:hAnsi="Arial" w:cs="Arial"/>
          <w:color w:val="000000"/>
          <w:sz w:val="24"/>
          <w:szCs w:val="24"/>
        </w:rPr>
        <w:sym w:font="Wingdings" w:char="F0E0"/>
      </w:r>
      <w:r>
        <w:rPr>
          <w:rFonts w:ascii="Arial" w:hAnsi="Arial" w:cs="Arial"/>
          <w:color w:val="000000"/>
          <w:sz w:val="24"/>
          <w:szCs w:val="24"/>
        </w:rPr>
        <w:t xml:space="preserve"> “Consola”) para ver la prueba de autoría.</w:t>
      </w:r>
    </w:p>
    <w:p w14:paraId="6EDE5A77" w14:textId="77777777" w:rsidR="00F6556B" w:rsidRDefault="00F6556B" w:rsidP="00F6556B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E442874" w14:textId="77777777" w:rsidR="00F6556B" w:rsidRDefault="00F6556B" w:rsidP="00F6556B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F31E365" w14:textId="77777777" w:rsidR="00F6556B" w:rsidRDefault="00F6556B" w:rsidP="00F6556B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0E81B5B" w14:textId="77777777" w:rsidR="00F6556B" w:rsidRDefault="00F6556B" w:rsidP="00F6556B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8BEAF99" w14:textId="24E9DB5B" w:rsidR="00F6556B" w:rsidRPr="00EE3923" w:rsidRDefault="00F6556B" w:rsidP="00EE3923">
      <w:pPr>
        <w:pStyle w:val="Ttulo4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EE392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Ponte a prueba 4 (JSON con tiempo máximo)</w:t>
      </w:r>
    </w:p>
    <w:p w14:paraId="6401C798" w14:textId="1531DC86" w:rsidR="00F6556B" w:rsidRDefault="00F6556B" w:rsidP="00F6556B">
      <w:pPr>
        <w:pStyle w:val="Prrafodelista"/>
        <w:numPr>
          <w:ilvl w:val="0"/>
          <w:numId w:val="19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Crear carpeta con HTML + JS + JSON.</w:t>
      </w:r>
    </w:p>
    <w:p w14:paraId="69FB42AF" w14:textId="6FA5ADD5" w:rsidR="00F6556B" w:rsidRDefault="00F6556B" w:rsidP="00F6556B">
      <w:pPr>
        <w:pStyle w:val="Prrafodelista"/>
        <w:numPr>
          <w:ilvl w:val="0"/>
          <w:numId w:val="19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Ejecutar la carpeta con Live Server.</w:t>
      </w:r>
    </w:p>
    <w:p w14:paraId="2F3EBB3E" w14:textId="10274DC0" w:rsidR="00F6556B" w:rsidRDefault="00F6556B" w:rsidP="00F6556B">
      <w:pPr>
        <w:pStyle w:val="Prrafodelista"/>
        <w:numPr>
          <w:ilvl w:val="0"/>
          <w:numId w:val="19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Observar en consola:</w:t>
      </w:r>
    </w:p>
    <w:p w14:paraId="4A63039E" w14:textId="089EA78F" w:rsidR="00F6556B" w:rsidRDefault="00F6556B" w:rsidP="00F6556B">
      <w:pPr>
        <w:pStyle w:val="Prrafodelista"/>
        <w:numPr>
          <w:ilvl w:val="1"/>
          <w:numId w:val="19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Listado formateado si la petición es rápida.</w:t>
      </w:r>
    </w:p>
    <w:p w14:paraId="08AF4778" w14:textId="7DECF582" w:rsidR="00F6556B" w:rsidRDefault="00F6556B" w:rsidP="00F6556B">
      <w:pPr>
        <w:pStyle w:val="Prrafodelista"/>
        <w:numPr>
          <w:ilvl w:val="1"/>
          <w:numId w:val="19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Mensaje de cancelación si supera los 5 segundos.</w:t>
      </w:r>
    </w:p>
    <w:p w14:paraId="640DAEA3" w14:textId="615E5332" w:rsidR="00F6556B" w:rsidRPr="00F6556B" w:rsidRDefault="00F6556B" w:rsidP="00F6556B">
      <w:pPr>
        <w:pStyle w:val="Prrafodelista"/>
        <w:numPr>
          <w:ilvl w:val="0"/>
          <w:numId w:val="19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Verificar mensajes de autoría.</w:t>
      </w:r>
    </w:p>
    <w:p w14:paraId="5954ACE1" w14:textId="77777777" w:rsidR="00AE6788" w:rsidRDefault="00AE6788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02A2B81" w14:textId="349DE50E" w:rsidR="00AE6788" w:rsidRPr="00EE3923" w:rsidRDefault="00AE6788" w:rsidP="00EE3923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25" w:name="_Toc220880677"/>
      <w:r w:rsidRPr="00EE3923">
        <w:rPr>
          <w:rFonts w:ascii="Arial" w:hAnsi="Arial" w:cs="Arial"/>
          <w:b/>
          <w:bCs/>
          <w:color w:val="auto"/>
          <w:sz w:val="28"/>
          <w:szCs w:val="28"/>
        </w:rPr>
        <w:t>Objetivos de la práctica</w:t>
      </w:r>
      <w:bookmarkEnd w:id="25"/>
    </w:p>
    <w:p w14:paraId="611EB49A" w14:textId="742D7E0B" w:rsidR="00AE6788" w:rsidRPr="00EE3923" w:rsidRDefault="00AE6788" w:rsidP="00EE3923">
      <w:pPr>
        <w:pStyle w:val="Ttulo3"/>
        <w:numPr>
          <w:ilvl w:val="0"/>
          <w:numId w:val="20"/>
        </w:numPr>
        <w:rPr>
          <w:rFonts w:ascii="Arial" w:hAnsi="Arial" w:cs="Arial"/>
          <w:color w:val="auto"/>
        </w:rPr>
      </w:pPr>
      <w:bookmarkStart w:id="26" w:name="_Toc220880678"/>
      <w:r w:rsidRPr="00EE3923">
        <w:rPr>
          <w:rFonts w:ascii="Arial" w:hAnsi="Arial" w:cs="Arial"/>
          <w:color w:val="auto"/>
        </w:rPr>
        <w:t>Probar y comprender el código teórico del apartado 4.</w:t>
      </w:r>
      <w:bookmarkEnd w:id="26"/>
    </w:p>
    <w:p w14:paraId="6A0B263E" w14:textId="4A394171" w:rsidR="00AE6788" w:rsidRPr="00EE3923" w:rsidRDefault="00AE6788" w:rsidP="00EE3923">
      <w:pPr>
        <w:pStyle w:val="Ttulo3"/>
        <w:numPr>
          <w:ilvl w:val="0"/>
          <w:numId w:val="20"/>
        </w:numPr>
        <w:rPr>
          <w:rFonts w:ascii="Arial" w:hAnsi="Arial" w:cs="Arial"/>
          <w:color w:val="auto"/>
        </w:rPr>
      </w:pPr>
      <w:bookmarkStart w:id="27" w:name="_Toc220880679"/>
      <w:r w:rsidRPr="00EE3923">
        <w:rPr>
          <w:rFonts w:ascii="Arial" w:hAnsi="Arial" w:cs="Arial"/>
          <w:color w:val="auto"/>
        </w:rPr>
        <w:t xml:space="preserve">Consumir </w:t>
      </w:r>
      <w:proofErr w:type="spellStart"/>
      <w:r w:rsidRPr="00EE3923">
        <w:rPr>
          <w:rFonts w:ascii="Arial" w:hAnsi="Arial" w:cs="Arial"/>
          <w:color w:val="auto"/>
        </w:rPr>
        <w:t>APIs</w:t>
      </w:r>
      <w:proofErr w:type="spellEnd"/>
      <w:r w:rsidRPr="00EE3923">
        <w:rPr>
          <w:rFonts w:ascii="Arial" w:hAnsi="Arial" w:cs="Arial"/>
          <w:color w:val="auto"/>
        </w:rPr>
        <w:t xml:space="preserve"> externas con </w:t>
      </w:r>
      <w:proofErr w:type="spellStart"/>
      <w:r w:rsidRPr="00EE3923">
        <w:rPr>
          <w:rFonts w:ascii="Consolas" w:hAnsi="Consolas" w:cs="Consolas"/>
          <w:color w:val="auto"/>
        </w:rPr>
        <w:t>fetch</w:t>
      </w:r>
      <w:proofErr w:type="spellEnd"/>
      <w:r w:rsidRPr="00EE3923">
        <w:rPr>
          <w:rFonts w:ascii="Arial" w:hAnsi="Arial" w:cs="Arial"/>
          <w:color w:val="auto"/>
        </w:rPr>
        <w:t>.</w:t>
      </w:r>
      <w:bookmarkEnd w:id="27"/>
    </w:p>
    <w:p w14:paraId="6BC42BF2" w14:textId="472A0D1E" w:rsidR="00AE6788" w:rsidRPr="00EE3923" w:rsidRDefault="00AE6788" w:rsidP="00EE3923">
      <w:pPr>
        <w:pStyle w:val="Ttulo3"/>
        <w:numPr>
          <w:ilvl w:val="0"/>
          <w:numId w:val="20"/>
        </w:numPr>
        <w:rPr>
          <w:rFonts w:ascii="Arial" w:hAnsi="Arial" w:cs="Arial"/>
          <w:color w:val="auto"/>
        </w:rPr>
      </w:pPr>
      <w:bookmarkStart w:id="28" w:name="_Toc220880680"/>
      <w:r w:rsidRPr="00EE3923">
        <w:rPr>
          <w:rFonts w:ascii="Arial" w:hAnsi="Arial" w:cs="Arial"/>
          <w:color w:val="auto"/>
        </w:rPr>
        <w:t xml:space="preserve">Controlar tiempos de espera y cancelar peticiones con </w:t>
      </w:r>
      <w:proofErr w:type="spellStart"/>
      <w:r w:rsidRPr="00EE3923">
        <w:rPr>
          <w:rFonts w:ascii="Consolas" w:hAnsi="Consolas" w:cs="Consolas"/>
          <w:color w:val="auto"/>
        </w:rPr>
        <w:t>AbortController</w:t>
      </w:r>
      <w:proofErr w:type="spellEnd"/>
      <w:r w:rsidRPr="00EE3923">
        <w:rPr>
          <w:rFonts w:ascii="Arial" w:hAnsi="Arial" w:cs="Arial"/>
          <w:color w:val="auto"/>
        </w:rPr>
        <w:t>.</w:t>
      </w:r>
      <w:bookmarkEnd w:id="28"/>
    </w:p>
    <w:p w14:paraId="24A4547F" w14:textId="501F4456" w:rsidR="00AE6788" w:rsidRPr="00EE3923" w:rsidRDefault="00AE6788" w:rsidP="00EE3923">
      <w:pPr>
        <w:pStyle w:val="Ttulo3"/>
        <w:numPr>
          <w:ilvl w:val="0"/>
          <w:numId w:val="20"/>
        </w:numPr>
        <w:rPr>
          <w:rFonts w:ascii="Arial" w:hAnsi="Arial" w:cs="Arial"/>
          <w:color w:val="auto"/>
        </w:rPr>
      </w:pPr>
      <w:bookmarkStart w:id="29" w:name="_Toc220880681"/>
      <w:r w:rsidRPr="00EE3923">
        <w:rPr>
          <w:rFonts w:ascii="Arial" w:hAnsi="Arial" w:cs="Arial"/>
          <w:color w:val="auto"/>
        </w:rPr>
        <w:t xml:space="preserve">Formatear datos </w:t>
      </w:r>
      <w:r w:rsidRPr="00EE3923">
        <w:rPr>
          <w:rFonts w:ascii="Consolas" w:hAnsi="Consolas" w:cs="Consolas"/>
          <w:color w:val="auto"/>
        </w:rPr>
        <w:t>JSON</w:t>
      </w:r>
      <w:r w:rsidRPr="00EE3923">
        <w:rPr>
          <w:rFonts w:ascii="Arial" w:hAnsi="Arial" w:cs="Arial"/>
          <w:color w:val="auto"/>
        </w:rPr>
        <w:t xml:space="preserve"> recibidos desde un servidor.</w:t>
      </w:r>
      <w:bookmarkEnd w:id="29"/>
    </w:p>
    <w:p w14:paraId="7D9A16EC" w14:textId="3ACE47BC" w:rsidR="00AE6788" w:rsidRPr="00EE3923" w:rsidRDefault="00AE6788" w:rsidP="00EE3923">
      <w:pPr>
        <w:pStyle w:val="Ttulo3"/>
        <w:numPr>
          <w:ilvl w:val="0"/>
          <w:numId w:val="20"/>
        </w:numPr>
        <w:rPr>
          <w:rFonts w:ascii="Arial" w:hAnsi="Arial" w:cs="Arial"/>
          <w:color w:val="auto"/>
        </w:rPr>
      </w:pPr>
      <w:bookmarkStart w:id="30" w:name="_Toc220880682"/>
      <w:r w:rsidRPr="00EE3923">
        <w:rPr>
          <w:rFonts w:ascii="Arial" w:hAnsi="Arial" w:cs="Arial"/>
          <w:color w:val="auto"/>
        </w:rPr>
        <w:t>Documentar correctamente, como siempre, cada ejercicio con nombre, fecha y capturas de pantalla.</w:t>
      </w:r>
      <w:bookmarkEnd w:id="30"/>
    </w:p>
    <w:p w14:paraId="7DCE0DF0" w14:textId="3D5DB9DB" w:rsidR="00AE6788" w:rsidRPr="00EE3923" w:rsidRDefault="00AE6788" w:rsidP="00EE3923">
      <w:pPr>
        <w:pStyle w:val="Ttulo3"/>
        <w:numPr>
          <w:ilvl w:val="0"/>
          <w:numId w:val="20"/>
        </w:numPr>
        <w:rPr>
          <w:rFonts w:ascii="Arial" w:hAnsi="Arial" w:cs="Arial"/>
          <w:color w:val="auto"/>
        </w:rPr>
      </w:pPr>
      <w:bookmarkStart w:id="31" w:name="_Toc220880683"/>
      <w:r w:rsidRPr="00EE3923">
        <w:rPr>
          <w:rFonts w:ascii="Arial" w:hAnsi="Arial" w:cs="Arial"/>
          <w:color w:val="auto"/>
        </w:rPr>
        <w:t>Presentar el proyecto en formato PDF junto con los archivos fuente y pantallazos.</w:t>
      </w:r>
      <w:bookmarkEnd w:id="31"/>
    </w:p>
    <w:p w14:paraId="28E75EBD" w14:textId="78A87112" w:rsidR="00AE6788" w:rsidRDefault="00AE6788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106AC68" w14:textId="77777777" w:rsidR="00AE6788" w:rsidRDefault="00AE6788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br w:type="page"/>
      </w:r>
    </w:p>
    <w:p w14:paraId="4FC94D54" w14:textId="50FC00A0" w:rsidR="00AE6788" w:rsidRPr="00EE3923" w:rsidRDefault="00AE6788" w:rsidP="00EE3923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32" w:name="_Toc220880684"/>
      <w:r w:rsidRPr="00EE3923">
        <w:rPr>
          <w:rFonts w:ascii="Arial" w:hAnsi="Arial" w:cs="Arial"/>
          <w:color w:val="auto"/>
          <w:sz w:val="36"/>
          <w:szCs w:val="36"/>
          <w:u w:val="single"/>
        </w:rPr>
        <w:lastRenderedPageBreak/>
        <w:t>CONCLUSIÓN</w:t>
      </w:r>
      <w:bookmarkEnd w:id="32"/>
    </w:p>
    <w:p w14:paraId="1014042A" w14:textId="77777777" w:rsidR="00AE6788" w:rsidRDefault="00AE6788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E0B7772" w14:textId="1C608FF8" w:rsidR="00AE6788" w:rsidRDefault="00AE6788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Esta práctica ha permitido consolidar el uso de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fetch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APIs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REST y control avanzado de peticiones HTTP.</w:t>
      </w:r>
    </w:p>
    <w:p w14:paraId="2A3CAB7E" w14:textId="1E0A83A3" w:rsidR="00AE6788" w:rsidRDefault="00AE6788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 comprobado, asimismo, cómo consumir datos externos, cómo manejar errores y cómo cancelar peticiones cuando superan un tiempo límite.</w:t>
      </w:r>
    </w:p>
    <w:p w14:paraId="11CBC26C" w14:textId="77777777" w:rsidR="00AE6788" w:rsidRDefault="00AE6788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4C63402" w14:textId="38D90D88" w:rsidR="00AE6788" w:rsidRPr="00AE6788" w:rsidRDefault="00AE6788" w:rsidP="00D73BD0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La práctica nos ha sido muy útil para entender la comunicación cliente-servidor en aplicaciones web modernas.</w:t>
      </w:r>
    </w:p>
    <w:p w14:paraId="69C9333C" w14:textId="77777777" w:rsidR="00973D20" w:rsidRDefault="00973D20" w:rsidP="00973D20">
      <w:pPr>
        <w:suppressAutoHyphens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37012D90" w14:textId="77777777" w:rsidR="00973D20" w:rsidRPr="00973D20" w:rsidRDefault="00973D20" w:rsidP="00973D20">
      <w:pPr>
        <w:suppressAutoHyphens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sectPr w:rsidR="00973D20" w:rsidRPr="00973D20">
      <w:headerReference w:type="default" r:id="rId25"/>
      <w:footerReference w:type="even" r:id="rId26"/>
      <w:footerReference w:type="default" r:id="rId27"/>
      <w:pgSz w:w="11906" w:h="17338"/>
      <w:pgMar w:top="1160" w:right="1127" w:bottom="1134" w:left="1473" w:header="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B29B2" w14:textId="77777777" w:rsidR="004E1703" w:rsidRDefault="004E1703" w:rsidP="00945157">
      <w:pPr>
        <w:spacing w:after="0" w:line="240" w:lineRule="auto"/>
      </w:pPr>
      <w:r>
        <w:separator/>
      </w:r>
    </w:p>
  </w:endnote>
  <w:endnote w:type="continuationSeparator" w:id="0">
    <w:p w14:paraId="1BED7ED0" w14:textId="77777777" w:rsidR="004E1703" w:rsidRDefault="004E1703" w:rsidP="00945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Droid Sans Fallback">
    <w:altName w:val="Segoe U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255704977"/>
      <w:docPartObj>
        <w:docPartGallery w:val="Page Numbers (Bottom of Page)"/>
        <w:docPartUnique/>
      </w:docPartObj>
    </w:sdtPr>
    <w:sdtContent>
      <w:p w14:paraId="77260443" w14:textId="7409576F" w:rsidR="00A7532C" w:rsidRDefault="00A7532C" w:rsidP="00235659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737C0057" w14:textId="77777777" w:rsidR="00A7532C" w:rsidRDefault="00A7532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53763209"/>
      <w:docPartObj>
        <w:docPartGallery w:val="Page Numbers (Bottom of Page)"/>
        <w:docPartUnique/>
      </w:docPartObj>
    </w:sdtPr>
    <w:sdtContent>
      <w:p w14:paraId="7C88E336" w14:textId="6457EA08" w:rsidR="00A7532C" w:rsidRDefault="00A7532C" w:rsidP="00235659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7E14BC4D" w14:textId="77777777" w:rsidR="00A7532C" w:rsidRDefault="00A7532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FA2E5" w14:textId="77777777" w:rsidR="004E1703" w:rsidRDefault="004E1703" w:rsidP="00945157">
      <w:pPr>
        <w:spacing w:after="0" w:line="240" w:lineRule="auto"/>
      </w:pPr>
      <w:r>
        <w:separator/>
      </w:r>
    </w:p>
  </w:footnote>
  <w:footnote w:type="continuationSeparator" w:id="0">
    <w:p w14:paraId="052519DE" w14:textId="77777777" w:rsidR="004E1703" w:rsidRDefault="004E1703" w:rsidP="009451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B14E3" w14:textId="3E765E71" w:rsidR="00945157" w:rsidRPr="00945157" w:rsidRDefault="00945157">
    <w:pPr>
      <w:pStyle w:val="Encabezado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Desarrollo web en Entorno Cliente</w:t>
    </w:r>
    <w:r w:rsidRPr="00945157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945157">
      <w:rPr>
        <w:rFonts w:ascii="Times New Roman" w:hAnsi="Times New Roman" w:cs="Times New Roman"/>
        <w:sz w:val="24"/>
        <w:szCs w:val="24"/>
      </w:rPr>
      <w:ptab w:relativeTo="margin" w:alignment="right" w:leader="none"/>
    </w:r>
    <w:r>
      <w:rPr>
        <w:rFonts w:ascii="Times New Roman" w:hAnsi="Times New Roman" w:cs="Times New Roman"/>
        <w:sz w:val="24"/>
        <w:szCs w:val="24"/>
      </w:rPr>
      <w:t>Mario Segura – 2º CFS_DAW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6D09"/>
    <w:multiLevelType w:val="hybridMultilevel"/>
    <w:tmpl w:val="5F08382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170009AE"/>
    <w:multiLevelType w:val="hybridMultilevel"/>
    <w:tmpl w:val="51F21BA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C4A67"/>
    <w:multiLevelType w:val="hybridMultilevel"/>
    <w:tmpl w:val="5220065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20A43"/>
    <w:multiLevelType w:val="hybridMultilevel"/>
    <w:tmpl w:val="8D6847F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C5F30"/>
    <w:multiLevelType w:val="hybridMultilevel"/>
    <w:tmpl w:val="D998461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1CD1EE6"/>
    <w:multiLevelType w:val="hybridMultilevel"/>
    <w:tmpl w:val="2DD46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876573"/>
    <w:multiLevelType w:val="hybridMultilevel"/>
    <w:tmpl w:val="637E4BA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530AA5"/>
    <w:multiLevelType w:val="hybridMultilevel"/>
    <w:tmpl w:val="0B948FB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7C404A"/>
    <w:multiLevelType w:val="hybridMultilevel"/>
    <w:tmpl w:val="3D44EBD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B561E7"/>
    <w:multiLevelType w:val="hybridMultilevel"/>
    <w:tmpl w:val="5A86278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C54C1D"/>
    <w:multiLevelType w:val="hybridMultilevel"/>
    <w:tmpl w:val="1194C43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374492"/>
    <w:multiLevelType w:val="hybridMultilevel"/>
    <w:tmpl w:val="8B18AF6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192692D"/>
    <w:multiLevelType w:val="hybridMultilevel"/>
    <w:tmpl w:val="2B4201EC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A13D07"/>
    <w:multiLevelType w:val="hybridMultilevel"/>
    <w:tmpl w:val="CC58E81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8E2C8E"/>
    <w:multiLevelType w:val="hybridMultilevel"/>
    <w:tmpl w:val="E88623A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336958">
    <w:abstractNumId w:val="16"/>
  </w:num>
  <w:num w:numId="2" w16cid:durableId="2004701818">
    <w:abstractNumId w:val="8"/>
  </w:num>
  <w:num w:numId="3" w16cid:durableId="1427574436">
    <w:abstractNumId w:val="1"/>
  </w:num>
  <w:num w:numId="4" w16cid:durableId="178545324">
    <w:abstractNumId w:val="7"/>
  </w:num>
  <w:num w:numId="5" w16cid:durableId="1944457196">
    <w:abstractNumId w:val="5"/>
  </w:num>
  <w:num w:numId="6" w16cid:durableId="1732387980">
    <w:abstractNumId w:val="6"/>
  </w:num>
  <w:num w:numId="7" w16cid:durableId="601376567">
    <w:abstractNumId w:val="11"/>
  </w:num>
  <w:num w:numId="8" w16cid:durableId="451247132">
    <w:abstractNumId w:val="3"/>
  </w:num>
  <w:num w:numId="9" w16cid:durableId="1731030059">
    <w:abstractNumId w:val="0"/>
  </w:num>
  <w:num w:numId="10" w16cid:durableId="1161047206">
    <w:abstractNumId w:val="4"/>
  </w:num>
  <w:num w:numId="11" w16cid:durableId="1701662443">
    <w:abstractNumId w:val="14"/>
  </w:num>
  <w:num w:numId="12" w16cid:durableId="726222270">
    <w:abstractNumId w:val="10"/>
  </w:num>
  <w:num w:numId="13" w16cid:durableId="1056273200">
    <w:abstractNumId w:val="13"/>
  </w:num>
  <w:num w:numId="14" w16cid:durableId="999430493">
    <w:abstractNumId w:val="2"/>
  </w:num>
  <w:num w:numId="15" w16cid:durableId="1634754741">
    <w:abstractNumId w:val="9"/>
  </w:num>
  <w:num w:numId="16" w16cid:durableId="292830353">
    <w:abstractNumId w:val="12"/>
  </w:num>
  <w:num w:numId="17" w16cid:durableId="1177113844">
    <w:abstractNumId w:val="15"/>
  </w:num>
  <w:num w:numId="18" w16cid:durableId="1646934122">
    <w:abstractNumId w:val="18"/>
  </w:num>
  <w:num w:numId="19" w16cid:durableId="1248542694">
    <w:abstractNumId w:val="17"/>
  </w:num>
  <w:num w:numId="20" w16cid:durableId="56761988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C4"/>
    <w:rsid w:val="00033509"/>
    <w:rsid w:val="00066BE6"/>
    <w:rsid w:val="000A3116"/>
    <w:rsid w:val="000B0CAC"/>
    <w:rsid w:val="000C0CD8"/>
    <w:rsid w:val="000D5663"/>
    <w:rsid w:val="000D5D42"/>
    <w:rsid w:val="00133BFE"/>
    <w:rsid w:val="00143B0F"/>
    <w:rsid w:val="00170DF7"/>
    <w:rsid w:val="00171E8D"/>
    <w:rsid w:val="00191EEF"/>
    <w:rsid w:val="00193EFC"/>
    <w:rsid w:val="001D733F"/>
    <w:rsid w:val="001F11E6"/>
    <w:rsid w:val="002738D8"/>
    <w:rsid w:val="002A3B35"/>
    <w:rsid w:val="002F3324"/>
    <w:rsid w:val="002F7404"/>
    <w:rsid w:val="003374D2"/>
    <w:rsid w:val="003D4998"/>
    <w:rsid w:val="003E3565"/>
    <w:rsid w:val="00404BA9"/>
    <w:rsid w:val="0045017E"/>
    <w:rsid w:val="0045523F"/>
    <w:rsid w:val="004567E9"/>
    <w:rsid w:val="00496DF2"/>
    <w:rsid w:val="004E14FD"/>
    <w:rsid w:val="004E1703"/>
    <w:rsid w:val="00501888"/>
    <w:rsid w:val="0053533D"/>
    <w:rsid w:val="00572919"/>
    <w:rsid w:val="00581BAC"/>
    <w:rsid w:val="0059358A"/>
    <w:rsid w:val="006003AC"/>
    <w:rsid w:val="00617A72"/>
    <w:rsid w:val="006321C4"/>
    <w:rsid w:val="00647D48"/>
    <w:rsid w:val="00693CB4"/>
    <w:rsid w:val="006B4410"/>
    <w:rsid w:val="006C7EC4"/>
    <w:rsid w:val="00700824"/>
    <w:rsid w:val="00727875"/>
    <w:rsid w:val="00736269"/>
    <w:rsid w:val="007958BE"/>
    <w:rsid w:val="007A6F52"/>
    <w:rsid w:val="007C0274"/>
    <w:rsid w:val="007F5F98"/>
    <w:rsid w:val="00825E50"/>
    <w:rsid w:val="00832951"/>
    <w:rsid w:val="008447C2"/>
    <w:rsid w:val="008522A6"/>
    <w:rsid w:val="008720A2"/>
    <w:rsid w:val="008758BF"/>
    <w:rsid w:val="008C3C28"/>
    <w:rsid w:val="008D7872"/>
    <w:rsid w:val="008E3FB3"/>
    <w:rsid w:val="009059CE"/>
    <w:rsid w:val="00945157"/>
    <w:rsid w:val="00973D20"/>
    <w:rsid w:val="009B79AC"/>
    <w:rsid w:val="00A01C6F"/>
    <w:rsid w:val="00A42071"/>
    <w:rsid w:val="00A57E87"/>
    <w:rsid w:val="00A605E0"/>
    <w:rsid w:val="00A62291"/>
    <w:rsid w:val="00A64943"/>
    <w:rsid w:val="00A7532C"/>
    <w:rsid w:val="00A75602"/>
    <w:rsid w:val="00A93E34"/>
    <w:rsid w:val="00AE6788"/>
    <w:rsid w:val="00B17EC2"/>
    <w:rsid w:val="00B37A1C"/>
    <w:rsid w:val="00B6477F"/>
    <w:rsid w:val="00BC5B5E"/>
    <w:rsid w:val="00C23027"/>
    <w:rsid w:val="00C46D10"/>
    <w:rsid w:val="00C63CB2"/>
    <w:rsid w:val="00C73EED"/>
    <w:rsid w:val="00C777C4"/>
    <w:rsid w:val="00D1760F"/>
    <w:rsid w:val="00D3116B"/>
    <w:rsid w:val="00D37E80"/>
    <w:rsid w:val="00D73BD0"/>
    <w:rsid w:val="00E47E8B"/>
    <w:rsid w:val="00E739D9"/>
    <w:rsid w:val="00E8527A"/>
    <w:rsid w:val="00ED624C"/>
    <w:rsid w:val="00EE3923"/>
    <w:rsid w:val="00F04A97"/>
    <w:rsid w:val="00F12C04"/>
    <w:rsid w:val="00F36483"/>
    <w:rsid w:val="00F419D0"/>
    <w:rsid w:val="00F6556B"/>
    <w:rsid w:val="00FB24A5"/>
    <w:rsid w:val="00FB6BF8"/>
    <w:rsid w:val="00FC3804"/>
    <w:rsid w:val="00FE19F1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" w:hAnsi="Calibri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3E35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35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5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F5F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ascii="Arial" w:hAnsi="Arial" w:cs="Symbo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ascii="Arial" w:hAnsi="Arial" w:cs="Symbol"/>
      <w:sz w:val="24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ascii="Arial" w:hAnsi="Arial"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ascii="Arial" w:hAnsi="Arial" w:cs="Symbol"/>
      <w:sz w:val="24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Default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  <w:style w:type="paragraph" w:styleId="Piedepgina">
    <w:name w:val="footer"/>
    <w:basedOn w:val="Normal"/>
    <w:link w:val="PiedepginaCar"/>
    <w:uiPriority w:val="99"/>
    <w:unhideWhenUsed/>
    <w:rsid w:val="009451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5157"/>
    <w:rPr>
      <w:color w:val="00000A"/>
      <w:sz w:val="22"/>
    </w:rPr>
  </w:style>
  <w:style w:type="character" w:styleId="Nmerodepgina">
    <w:name w:val="page number"/>
    <w:basedOn w:val="Fuentedeprrafopredeter"/>
    <w:uiPriority w:val="99"/>
    <w:semiHidden/>
    <w:unhideWhenUsed/>
    <w:rsid w:val="00A7532C"/>
  </w:style>
  <w:style w:type="character" w:customStyle="1" w:styleId="Ttulo1Car">
    <w:name w:val="Título 1 Car"/>
    <w:basedOn w:val="Fuentedeprrafopredeter"/>
    <w:link w:val="Ttulo1"/>
    <w:uiPriority w:val="9"/>
    <w:rsid w:val="003E356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E356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3350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7F5F98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EE3923"/>
    <w:pPr>
      <w:suppressAutoHyphens w:val="0"/>
      <w:spacing w:before="480"/>
      <w:outlineLvl w:val="9"/>
    </w:pPr>
    <w:rPr>
      <w:b/>
      <w:bCs/>
      <w:sz w:val="28"/>
      <w:szCs w:val="28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EE3923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EE3923"/>
    <w:pPr>
      <w:spacing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EE3923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EE3923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EE3923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EE3923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EE3923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EE3923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EE3923"/>
    <w:pPr>
      <w:spacing w:after="0"/>
      <w:ind w:left="1760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api.github.com/users%7bUSER%7d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i.github.com/users/vuejs" TargetMode="Externa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hyperlink" Target="https://api.github.com/users/%7bUSER%7d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227FC0-A847-904A-B956-89A2B3198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1879</Words>
  <Characters>10340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</dc:creator>
  <dc:description/>
  <cp:lastModifiedBy>SEGURA ABAD, MARIO</cp:lastModifiedBy>
  <cp:revision>4</cp:revision>
  <cp:lastPrinted>2012-05-28T12:12:00Z</cp:lastPrinted>
  <dcterms:created xsi:type="dcterms:W3CDTF">2026-02-01T22:24:00Z</dcterms:created>
  <dcterms:modified xsi:type="dcterms:W3CDTF">2026-02-02T08:53:00Z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