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8F54" w14:textId="77777777" w:rsidR="005C267A" w:rsidRPr="00804C3B" w:rsidRDefault="005C267A" w:rsidP="005C267A">
      <w:pPr>
        <w:pStyle w:val="Heading1"/>
        <w:numPr>
          <w:ilvl w:val="0"/>
          <w:numId w:val="0"/>
        </w:numPr>
        <w:rPr>
          <w:b w:val="0"/>
          <w:i/>
          <w:sz w:val="22"/>
        </w:rPr>
      </w:pPr>
      <w:bookmarkStart w:id="0" w:name="_Toc47020735"/>
      <w:bookmarkStart w:id="1" w:name="_Toc74862273"/>
      <w:r w:rsidRPr="00804C3B">
        <w:rPr>
          <w:b w:val="0"/>
          <w:i/>
          <w:sz w:val="22"/>
        </w:rPr>
        <w:t>Instruções para preenchimento</w:t>
      </w:r>
      <w:bookmarkEnd w:id="0"/>
      <w:bookmarkEnd w:id="1"/>
    </w:p>
    <w:p w14:paraId="48E84156" w14:textId="77777777" w:rsidR="00CB3A5D" w:rsidRPr="00804C3B" w:rsidRDefault="00CB3A5D" w:rsidP="00CB3A5D">
      <w:pPr>
        <w:ind w:left="360" w:hanging="360"/>
        <w:outlineLvl w:val="0"/>
        <w:rPr>
          <w:b/>
          <w:i/>
        </w:rPr>
      </w:pPr>
    </w:p>
    <w:p w14:paraId="111F6673" w14:textId="77777777" w:rsidR="006579A0" w:rsidRPr="00804C3B" w:rsidRDefault="006579A0" w:rsidP="006579A0">
      <w:pPr>
        <w:numPr>
          <w:ilvl w:val="0"/>
          <w:numId w:val="4"/>
        </w:numPr>
        <w:rPr>
          <w:i/>
        </w:rPr>
      </w:pPr>
      <w:r w:rsidRPr="00804C3B">
        <w:rPr>
          <w:i/>
        </w:rPr>
        <w:t>Formato para salvar o documento: RBK, Sistema</w:t>
      </w:r>
      <w:r w:rsidR="000A0FB8" w:rsidRPr="00804C3B">
        <w:rPr>
          <w:i/>
        </w:rPr>
        <w:t>, nome da cadeia</w:t>
      </w:r>
      <w:r w:rsidRPr="00804C3B">
        <w:rPr>
          <w:i/>
        </w:rPr>
        <w:t xml:space="preserve"> e versão desse runbook.  Por exemplo, </w:t>
      </w:r>
    </w:p>
    <w:p w14:paraId="7CA9F3F5" w14:textId="77777777" w:rsidR="006579A0" w:rsidRPr="00804C3B" w:rsidRDefault="006579A0" w:rsidP="006579A0">
      <w:pPr>
        <w:ind w:left="360"/>
        <w:rPr>
          <w:i/>
        </w:rPr>
      </w:pPr>
      <w:r w:rsidRPr="00804C3B">
        <w:rPr>
          <w:i/>
        </w:rPr>
        <w:tab/>
      </w:r>
      <w:r w:rsidRPr="00804C3B">
        <w:rPr>
          <w:i/>
          <w:color w:val="0000FF"/>
        </w:rPr>
        <w:t>RBK – Faturamento - Seleção do Faturamento - V2.0</w:t>
      </w:r>
      <w:r w:rsidRPr="00804C3B">
        <w:rPr>
          <w:i/>
        </w:rPr>
        <w:t xml:space="preserve"> .doc</w:t>
      </w:r>
    </w:p>
    <w:p w14:paraId="1F010853" w14:textId="77777777" w:rsidR="006579A0" w:rsidRPr="00804C3B" w:rsidRDefault="006579A0" w:rsidP="006579A0">
      <w:pPr>
        <w:ind w:left="360"/>
        <w:rPr>
          <w:i/>
        </w:rPr>
      </w:pPr>
      <w:r w:rsidRPr="00804C3B">
        <w:rPr>
          <w:i/>
          <w:color w:val="0000FF"/>
        </w:rPr>
        <w:tab/>
        <w:t>RBK – Faturamento – Cálculo do Faturamento -V1.0</w:t>
      </w:r>
      <w:r w:rsidRPr="00804C3B">
        <w:rPr>
          <w:i/>
        </w:rPr>
        <w:t xml:space="preserve"> .doc</w:t>
      </w:r>
      <w:r w:rsidR="009B36E9" w:rsidRPr="00804C3B">
        <w:rPr>
          <w:i/>
        </w:rPr>
        <w:tab/>
      </w:r>
    </w:p>
    <w:p w14:paraId="05A9179F" w14:textId="77777777" w:rsidR="00B41ABD" w:rsidRPr="00804C3B" w:rsidRDefault="00B41ABD" w:rsidP="006579A0">
      <w:pPr>
        <w:ind w:left="360"/>
        <w:rPr>
          <w:i/>
        </w:rPr>
      </w:pPr>
    </w:p>
    <w:p w14:paraId="42FBDC78" w14:textId="77777777" w:rsidR="00B41ABD" w:rsidRPr="00804C3B" w:rsidRDefault="00B41ABD" w:rsidP="00B41ABD">
      <w:pPr>
        <w:numPr>
          <w:ilvl w:val="0"/>
          <w:numId w:val="4"/>
        </w:numPr>
        <w:rPr>
          <w:i/>
        </w:rPr>
      </w:pPr>
      <w:r w:rsidRPr="00804C3B">
        <w:rPr>
          <w:i/>
        </w:rPr>
        <w:t xml:space="preserve">Formato para o titulo: RBK, Sistema, </w:t>
      </w:r>
      <w:r w:rsidR="000A0FB8" w:rsidRPr="00804C3B">
        <w:rPr>
          <w:i/>
        </w:rPr>
        <w:t>nome da cadeia</w:t>
      </w:r>
      <w:r w:rsidRPr="00804C3B">
        <w:rPr>
          <w:i/>
        </w:rPr>
        <w:t xml:space="preserve">.  Por exemplo, </w:t>
      </w:r>
    </w:p>
    <w:p w14:paraId="5345B9CA" w14:textId="77777777" w:rsidR="00B41ABD" w:rsidRPr="00804C3B" w:rsidRDefault="00B41ABD" w:rsidP="00B41ABD">
      <w:pPr>
        <w:ind w:left="360"/>
        <w:rPr>
          <w:i/>
        </w:rPr>
      </w:pPr>
      <w:r w:rsidRPr="00804C3B">
        <w:rPr>
          <w:i/>
        </w:rPr>
        <w:tab/>
      </w:r>
      <w:r w:rsidRPr="00804C3B">
        <w:rPr>
          <w:i/>
          <w:color w:val="0000FF"/>
        </w:rPr>
        <w:t>RBK – Faturamento - Seleção do Faturamento</w:t>
      </w:r>
    </w:p>
    <w:p w14:paraId="34F55E30" w14:textId="77777777" w:rsidR="00B41ABD" w:rsidRPr="00804C3B" w:rsidRDefault="00B41ABD" w:rsidP="00B41ABD">
      <w:pPr>
        <w:ind w:left="360"/>
        <w:rPr>
          <w:i/>
        </w:rPr>
      </w:pPr>
      <w:r w:rsidRPr="00804C3B">
        <w:rPr>
          <w:i/>
          <w:color w:val="0000FF"/>
        </w:rPr>
        <w:tab/>
        <w:t>RBK – Faturamento – Cálculo do Faturamento</w:t>
      </w:r>
    </w:p>
    <w:p w14:paraId="442B2F2E" w14:textId="77777777" w:rsidR="006579A0" w:rsidRPr="00804C3B" w:rsidRDefault="006579A0" w:rsidP="006579A0">
      <w:pPr>
        <w:ind w:left="360"/>
        <w:rPr>
          <w:i/>
        </w:rPr>
      </w:pPr>
    </w:p>
    <w:p w14:paraId="47BDC616" w14:textId="77777777" w:rsidR="006579A0" w:rsidRPr="00804C3B" w:rsidRDefault="006579A0" w:rsidP="006579A0">
      <w:pPr>
        <w:numPr>
          <w:ilvl w:val="0"/>
          <w:numId w:val="4"/>
        </w:numPr>
        <w:rPr>
          <w:i/>
        </w:rPr>
      </w:pPr>
      <w:r w:rsidRPr="00804C3B">
        <w:rPr>
          <w:i/>
        </w:rPr>
        <w:t>O índice é de preenchimento automático (basta clicar sobre o índice com o lado direito do mouse e pedir para “Atualizar campo”; “Atualizar o índice inteiro”.</w:t>
      </w:r>
    </w:p>
    <w:p w14:paraId="566513AE" w14:textId="77777777" w:rsidR="006579A0" w:rsidRPr="00804C3B" w:rsidRDefault="006579A0" w:rsidP="006579A0">
      <w:pPr>
        <w:ind w:left="360"/>
        <w:rPr>
          <w:i/>
        </w:rPr>
      </w:pPr>
    </w:p>
    <w:p w14:paraId="7EB0E44E" w14:textId="77777777" w:rsidR="006579A0" w:rsidRPr="00804C3B" w:rsidRDefault="00BF39EE" w:rsidP="006579A0">
      <w:pPr>
        <w:numPr>
          <w:ilvl w:val="0"/>
          <w:numId w:val="4"/>
        </w:numPr>
        <w:rPr>
          <w:i/>
        </w:rPr>
      </w:pPr>
      <w:r w:rsidRPr="00804C3B">
        <w:rPr>
          <w:i/>
        </w:rPr>
        <w:t>É obrigatório i</w:t>
      </w:r>
      <w:r w:rsidR="006579A0" w:rsidRPr="00804C3B">
        <w:rPr>
          <w:i/>
        </w:rPr>
        <w:t>nform</w:t>
      </w:r>
      <w:r w:rsidRPr="00804C3B">
        <w:rPr>
          <w:i/>
        </w:rPr>
        <w:t xml:space="preserve">ar </w:t>
      </w:r>
      <w:r w:rsidR="006579A0" w:rsidRPr="00804C3B">
        <w:rPr>
          <w:i/>
        </w:rPr>
        <w:t xml:space="preserve">resumidamente o que foi alterado no runbook no campo </w:t>
      </w:r>
      <w:r w:rsidR="006579A0" w:rsidRPr="00804C3B">
        <w:rPr>
          <w:i/>
          <w:color w:val="0000FF"/>
        </w:rPr>
        <w:t>descrição</w:t>
      </w:r>
      <w:r w:rsidR="006579A0" w:rsidRPr="00804C3B">
        <w:rPr>
          <w:i/>
        </w:rPr>
        <w:t xml:space="preserve"> do BOX Controle de Alterações do Runbook.</w:t>
      </w:r>
    </w:p>
    <w:p w14:paraId="63338C54" w14:textId="77777777" w:rsidR="006579A0" w:rsidRPr="00804C3B" w:rsidRDefault="006579A0" w:rsidP="006579A0">
      <w:pPr>
        <w:ind w:left="360"/>
        <w:rPr>
          <w:i/>
        </w:rPr>
      </w:pPr>
    </w:p>
    <w:p w14:paraId="4B9B666E" w14:textId="77777777" w:rsidR="006579A0" w:rsidRPr="00804C3B" w:rsidRDefault="006579A0" w:rsidP="006579A0">
      <w:pPr>
        <w:numPr>
          <w:ilvl w:val="0"/>
          <w:numId w:val="4"/>
        </w:numPr>
        <w:rPr>
          <w:i/>
        </w:rPr>
      </w:pPr>
      <w:r w:rsidRPr="00804C3B">
        <w:rPr>
          <w:i/>
        </w:rPr>
        <w:t xml:space="preserve">Digite apenas </w:t>
      </w:r>
      <w:r w:rsidRPr="00804C3B">
        <w:rPr>
          <w:i/>
          <w:color w:val="0000FF"/>
        </w:rPr>
        <w:t>(N/A)</w:t>
      </w:r>
      <w:r w:rsidRPr="00804C3B">
        <w:rPr>
          <w:i/>
        </w:rPr>
        <w:t xml:space="preserve"> para os campos que não forem preenchidos (Não se aplica).</w:t>
      </w:r>
    </w:p>
    <w:p w14:paraId="23B563BA" w14:textId="77777777" w:rsidR="006579A0" w:rsidRPr="00804C3B" w:rsidRDefault="006579A0" w:rsidP="006579A0">
      <w:pPr>
        <w:rPr>
          <w:i/>
        </w:rPr>
      </w:pPr>
    </w:p>
    <w:p w14:paraId="00BFA147" w14:textId="53BC09CB" w:rsidR="006579A0" w:rsidRPr="00804C3B" w:rsidRDefault="006579A0" w:rsidP="006579A0">
      <w:pPr>
        <w:numPr>
          <w:ilvl w:val="0"/>
          <w:numId w:val="4"/>
        </w:numPr>
        <w:rPr>
          <w:i/>
        </w:rPr>
      </w:pPr>
      <w:r w:rsidRPr="00804C3B">
        <w:rPr>
          <w:i/>
        </w:rPr>
        <w:t xml:space="preserve">Ao preencher o Item 4, Propriedades dos Processos, duplique a seqüência de </w:t>
      </w:r>
      <w:smartTag w:uri="urn:schemas-microsoft-com:office:smarttags" w:element="metricconverter">
        <w:smartTagPr>
          <w:attr w:name="ProductID" w:val="4.1 a"/>
        </w:smartTagPr>
        <w:r w:rsidRPr="00804C3B">
          <w:rPr>
            <w:i/>
          </w:rPr>
          <w:t>4.1 a</w:t>
        </w:r>
      </w:smartTag>
      <w:r w:rsidRPr="00804C3B">
        <w:rPr>
          <w:i/>
        </w:rPr>
        <w:t xml:space="preserve"> 4.1.36 para mais de um processo – clique no sinal </w:t>
      </w:r>
      <w:r w:rsidR="00B075EF" w:rsidRPr="00804C3B">
        <w:rPr>
          <w:i/>
          <w:noProof/>
        </w:rPr>
        <w:drawing>
          <wp:inline distT="0" distB="0" distL="0" distR="0" wp14:anchorId="380E3246" wp14:editId="34D4688F">
            <wp:extent cx="146685" cy="135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C3B">
        <w:rPr>
          <w:i/>
        </w:rPr>
        <w:t>, copiar e colar o BOX  inteiro.</w:t>
      </w:r>
    </w:p>
    <w:p w14:paraId="529AD7F0" w14:textId="77777777" w:rsidR="00FB73B8" w:rsidRPr="00804C3B" w:rsidRDefault="00FB73B8" w:rsidP="00FB73B8">
      <w:pPr>
        <w:rPr>
          <w:i/>
        </w:rPr>
      </w:pPr>
    </w:p>
    <w:p w14:paraId="195B0668" w14:textId="77777777" w:rsidR="00FB73B8" w:rsidRPr="00804C3B" w:rsidRDefault="00D70077" w:rsidP="00D70077">
      <w:pPr>
        <w:numPr>
          <w:ilvl w:val="0"/>
          <w:numId w:val="4"/>
        </w:numPr>
        <w:rPr>
          <w:i/>
        </w:rPr>
      </w:pPr>
      <w:r w:rsidRPr="00804C3B">
        <w:rPr>
          <w:i/>
        </w:rPr>
        <w:t>Para demandas que envolvam processos de transmissão, favor abrir simproc com a seguinte categorização:</w:t>
      </w:r>
    </w:p>
    <w:p w14:paraId="54117828" w14:textId="77777777" w:rsidR="00D70077" w:rsidRPr="00804C3B" w:rsidRDefault="00D70077" w:rsidP="00D70077">
      <w:pPr>
        <w:ind w:left="720"/>
        <w:rPr>
          <w:i/>
          <w:color w:val="0000FF"/>
        </w:rPr>
      </w:pPr>
      <w:r w:rsidRPr="00804C3B">
        <w:rPr>
          <w:i/>
          <w:color w:val="0000FF"/>
        </w:rPr>
        <w:t>Categoria: Simproc</w:t>
      </w:r>
    </w:p>
    <w:p w14:paraId="3D3B6F19" w14:textId="77777777" w:rsidR="00D70077" w:rsidRPr="00804C3B" w:rsidRDefault="00D70077" w:rsidP="00D70077">
      <w:pPr>
        <w:ind w:left="720"/>
        <w:rPr>
          <w:i/>
          <w:color w:val="0000FF"/>
        </w:rPr>
      </w:pPr>
      <w:r w:rsidRPr="00804C3B">
        <w:rPr>
          <w:i/>
          <w:color w:val="0000FF"/>
        </w:rPr>
        <w:t>Tipo: Implantação</w:t>
      </w:r>
    </w:p>
    <w:p w14:paraId="2C21E062" w14:textId="77777777" w:rsidR="00D70077" w:rsidRPr="00804C3B" w:rsidRDefault="00D70077" w:rsidP="00D70077">
      <w:pPr>
        <w:ind w:left="720"/>
        <w:rPr>
          <w:i/>
          <w:color w:val="0000FF"/>
        </w:rPr>
      </w:pPr>
      <w:r w:rsidRPr="00804C3B">
        <w:rPr>
          <w:i/>
          <w:color w:val="0000FF"/>
        </w:rPr>
        <w:t>Item:Transmissão</w:t>
      </w:r>
    </w:p>
    <w:p w14:paraId="2AA9E253" w14:textId="77777777" w:rsidR="00D70077" w:rsidRPr="00804C3B" w:rsidRDefault="00D70077" w:rsidP="00D70077">
      <w:pPr>
        <w:ind w:left="720"/>
        <w:rPr>
          <w:i/>
          <w:color w:val="0000FF"/>
        </w:rPr>
      </w:pPr>
      <w:r w:rsidRPr="00804C3B">
        <w:rPr>
          <w:i/>
          <w:color w:val="0000FF"/>
        </w:rPr>
        <w:t>Sub_item: Mainframe ou distribuído</w:t>
      </w:r>
    </w:p>
    <w:p w14:paraId="525C5202" w14:textId="77777777" w:rsidR="00D70077" w:rsidRPr="00804C3B" w:rsidRDefault="00D70077" w:rsidP="00D70077">
      <w:pPr>
        <w:ind w:left="720"/>
        <w:rPr>
          <w:i/>
          <w:color w:val="0000FF"/>
        </w:rPr>
      </w:pPr>
      <w:r w:rsidRPr="00804C3B">
        <w:rPr>
          <w:i/>
          <w:color w:val="0000FF"/>
        </w:rPr>
        <w:t>Complemento:Não se aplica</w:t>
      </w:r>
    </w:p>
    <w:p w14:paraId="3AC2F7FC" w14:textId="77777777" w:rsidR="00D70077" w:rsidRPr="00804C3B" w:rsidRDefault="00D70077" w:rsidP="00D70077">
      <w:pPr>
        <w:ind w:left="720"/>
        <w:rPr>
          <w:i/>
          <w:color w:val="0000FF"/>
        </w:rPr>
      </w:pPr>
      <w:r w:rsidRPr="00804C3B">
        <w:rPr>
          <w:i/>
          <w:color w:val="0000FF"/>
        </w:rPr>
        <w:t>Sub_complemento: Não se aplica</w:t>
      </w:r>
    </w:p>
    <w:p w14:paraId="64B04F8B" w14:textId="77777777" w:rsidR="00D70077" w:rsidRPr="00804C3B" w:rsidRDefault="00D70077" w:rsidP="00D70077">
      <w:pPr>
        <w:ind w:left="720"/>
        <w:rPr>
          <w:i/>
        </w:rPr>
      </w:pPr>
    </w:p>
    <w:p w14:paraId="5AE86EE5" w14:textId="77777777" w:rsidR="00241B57" w:rsidRPr="00804C3B" w:rsidRDefault="00241B57" w:rsidP="00FB73B8">
      <w:pPr>
        <w:rPr>
          <w:i/>
        </w:rPr>
      </w:pPr>
    </w:p>
    <w:p w14:paraId="21F33A82" w14:textId="77777777" w:rsidR="00241B57" w:rsidRPr="00804C3B" w:rsidRDefault="00241B57" w:rsidP="00FB73B8">
      <w:pPr>
        <w:rPr>
          <w:i/>
        </w:rPr>
      </w:pPr>
    </w:p>
    <w:p w14:paraId="0B18559C" w14:textId="77777777" w:rsidR="00241B57" w:rsidRPr="00804C3B" w:rsidRDefault="00241B57" w:rsidP="00FB73B8">
      <w:pPr>
        <w:rPr>
          <w:i/>
        </w:rPr>
      </w:pPr>
    </w:p>
    <w:p w14:paraId="3F9906FB" w14:textId="77777777" w:rsidR="00241B57" w:rsidRPr="00804C3B" w:rsidRDefault="00241B57" w:rsidP="00FB73B8">
      <w:pPr>
        <w:rPr>
          <w:i/>
        </w:rPr>
      </w:pPr>
    </w:p>
    <w:p w14:paraId="6CADA5B2" w14:textId="77777777" w:rsidR="00241B57" w:rsidRPr="00804C3B" w:rsidRDefault="00241B57" w:rsidP="00FB73B8">
      <w:pPr>
        <w:rPr>
          <w:i/>
        </w:rPr>
      </w:pPr>
    </w:p>
    <w:p w14:paraId="5CBA87B0" w14:textId="77777777" w:rsidR="00241B57" w:rsidRPr="00804C3B" w:rsidRDefault="00241B57" w:rsidP="00FB73B8">
      <w:pPr>
        <w:rPr>
          <w:i/>
        </w:rPr>
      </w:pPr>
    </w:p>
    <w:p w14:paraId="7AF445AC" w14:textId="77777777" w:rsidR="00241B57" w:rsidRPr="00804C3B" w:rsidRDefault="00241B57" w:rsidP="00FB73B8">
      <w:pPr>
        <w:rPr>
          <w:i/>
        </w:rPr>
      </w:pPr>
    </w:p>
    <w:p w14:paraId="0821D66B" w14:textId="77777777" w:rsidR="00241B57" w:rsidRPr="00804C3B" w:rsidRDefault="00241B57" w:rsidP="00FB73B8">
      <w:pPr>
        <w:rPr>
          <w:i/>
        </w:rPr>
      </w:pPr>
    </w:p>
    <w:p w14:paraId="152B6EF6" w14:textId="77777777" w:rsidR="00241B57" w:rsidRPr="00804C3B" w:rsidRDefault="00241B57" w:rsidP="00FB73B8">
      <w:pPr>
        <w:rPr>
          <w:i/>
        </w:rPr>
      </w:pPr>
    </w:p>
    <w:p w14:paraId="3E4C8DA9" w14:textId="77777777" w:rsidR="00241B57" w:rsidRPr="00804C3B" w:rsidRDefault="00241B57" w:rsidP="00FB73B8">
      <w:pPr>
        <w:rPr>
          <w:i/>
        </w:rPr>
      </w:pPr>
    </w:p>
    <w:p w14:paraId="19E37260" w14:textId="77777777" w:rsidR="00241B57" w:rsidRPr="00804C3B" w:rsidRDefault="00241B57" w:rsidP="00FB73B8">
      <w:pPr>
        <w:rPr>
          <w:i/>
        </w:rPr>
      </w:pPr>
    </w:p>
    <w:p w14:paraId="45A78885" w14:textId="77777777" w:rsidR="00241B57" w:rsidRPr="00804C3B" w:rsidRDefault="00241B57" w:rsidP="00FB73B8">
      <w:pPr>
        <w:rPr>
          <w:i/>
        </w:rPr>
      </w:pPr>
    </w:p>
    <w:p w14:paraId="472D2045" w14:textId="77777777" w:rsidR="00241B57" w:rsidRPr="00804C3B" w:rsidRDefault="00241B57" w:rsidP="00FB73B8">
      <w:pPr>
        <w:rPr>
          <w:i/>
        </w:rPr>
      </w:pPr>
    </w:p>
    <w:p w14:paraId="293BDB9F" w14:textId="77777777" w:rsidR="00241B57" w:rsidRPr="00804C3B" w:rsidRDefault="00241B57" w:rsidP="00FB73B8">
      <w:pPr>
        <w:rPr>
          <w:i/>
        </w:rPr>
      </w:pPr>
    </w:p>
    <w:p w14:paraId="78653375" w14:textId="77777777" w:rsidR="00241B57" w:rsidRPr="00804C3B" w:rsidRDefault="00241B57" w:rsidP="00FB73B8">
      <w:pPr>
        <w:rPr>
          <w:i/>
        </w:rPr>
      </w:pPr>
    </w:p>
    <w:p w14:paraId="5D740165" w14:textId="77777777" w:rsidR="00241B57" w:rsidRPr="00804C3B" w:rsidRDefault="00241B57" w:rsidP="00FB73B8">
      <w:pPr>
        <w:rPr>
          <w:i/>
        </w:rPr>
      </w:pPr>
    </w:p>
    <w:p w14:paraId="46665D20" w14:textId="77777777" w:rsidR="00241B57" w:rsidRPr="00804C3B" w:rsidRDefault="00241B57" w:rsidP="00FB73B8">
      <w:pPr>
        <w:rPr>
          <w:i/>
        </w:rPr>
      </w:pPr>
    </w:p>
    <w:p w14:paraId="600F81DE" w14:textId="77777777" w:rsidR="00241B57" w:rsidRPr="00804C3B" w:rsidRDefault="00241B57" w:rsidP="00FB73B8">
      <w:pPr>
        <w:rPr>
          <w:i/>
        </w:rPr>
      </w:pPr>
    </w:p>
    <w:p w14:paraId="4DF61B68" w14:textId="77777777" w:rsidR="00241B57" w:rsidRPr="00804C3B" w:rsidRDefault="00241B57" w:rsidP="00FB73B8">
      <w:pPr>
        <w:rPr>
          <w:i/>
        </w:rPr>
      </w:pPr>
    </w:p>
    <w:p w14:paraId="758644FC" w14:textId="77777777" w:rsidR="00241B57" w:rsidRPr="00804C3B" w:rsidRDefault="00241B57" w:rsidP="00FB73B8">
      <w:pPr>
        <w:rPr>
          <w:i/>
        </w:rPr>
      </w:pPr>
    </w:p>
    <w:p w14:paraId="3B118071" w14:textId="77777777" w:rsidR="00241B57" w:rsidRPr="00804C3B" w:rsidRDefault="00241B57" w:rsidP="00FB73B8">
      <w:pPr>
        <w:rPr>
          <w:i/>
        </w:rPr>
      </w:pPr>
    </w:p>
    <w:p w14:paraId="2979437F" w14:textId="77777777" w:rsidR="00241B57" w:rsidRPr="00804C3B" w:rsidRDefault="00241B57" w:rsidP="00FB73B8">
      <w:pPr>
        <w:rPr>
          <w:i/>
        </w:rPr>
      </w:pPr>
    </w:p>
    <w:p w14:paraId="2C1F2DD0" w14:textId="77777777" w:rsidR="00FB73B8" w:rsidRPr="00804C3B" w:rsidRDefault="00FB73B8" w:rsidP="00C15552">
      <w:pPr>
        <w:rPr>
          <w:i/>
        </w:rPr>
      </w:pPr>
      <w:r w:rsidRPr="00804C3B">
        <w:rPr>
          <w:i/>
        </w:rPr>
        <w:t xml:space="preserve">   </w:t>
      </w:r>
    </w:p>
    <w:p w14:paraId="432D53C3" w14:textId="77777777" w:rsidR="00C56CAF" w:rsidRPr="00804C3B" w:rsidRDefault="00C56CAF" w:rsidP="00C56CAF">
      <w:pPr>
        <w:pStyle w:val="Heading1"/>
        <w:numPr>
          <w:ilvl w:val="0"/>
          <w:numId w:val="0"/>
        </w:numPr>
        <w:rPr>
          <w:rFonts w:ascii="Times New Roman" w:hAnsi="Times New Roman"/>
          <w:szCs w:val="24"/>
        </w:rPr>
      </w:pPr>
      <w:bookmarkStart w:id="2" w:name="_Toc47020736"/>
      <w:bookmarkStart w:id="3" w:name="_Toc74862274"/>
      <w:r w:rsidRPr="00804C3B">
        <w:rPr>
          <w:rFonts w:ascii="Times New Roman" w:hAnsi="Times New Roman"/>
          <w:szCs w:val="24"/>
        </w:rPr>
        <w:t xml:space="preserve">INDICE </w:t>
      </w:r>
      <w:r w:rsidRPr="00804C3B">
        <w:rPr>
          <w:rFonts w:ascii="Times New Roman" w:hAnsi="Times New Roman"/>
          <w:sz w:val="20"/>
        </w:rPr>
        <w:t>(preenchimento automático)</w:t>
      </w:r>
      <w:bookmarkEnd w:id="2"/>
      <w:bookmarkEnd w:id="3"/>
    </w:p>
    <w:p w14:paraId="3CF33974" w14:textId="77777777" w:rsidR="008F1BD6" w:rsidRPr="004902C0" w:rsidRDefault="00C56CAF">
      <w:pPr>
        <w:pStyle w:val="TOC1"/>
        <w:tabs>
          <w:tab w:val="right" w:leader="dot" w:pos="9828"/>
        </w:tabs>
        <w:rPr>
          <w:rFonts w:eastAsia="Times New Roman" w:cs="Times New Roman"/>
          <w:b w:val="0"/>
          <w:bCs w:val="0"/>
          <w:caps w:val="0"/>
          <w:noProof/>
          <w:lang w:val="en-US"/>
        </w:rPr>
      </w:pPr>
      <w:r w:rsidRPr="00804C3B">
        <w:rPr>
          <w:b w:val="0"/>
        </w:rPr>
        <w:fldChar w:fldCharType="begin"/>
      </w:r>
      <w:r w:rsidRPr="00804C3B">
        <w:rPr>
          <w:b w:val="0"/>
        </w:rPr>
        <w:instrText xml:space="preserve"> TOC \o "1-3" \h \z \u </w:instrText>
      </w:r>
      <w:r w:rsidRPr="00804C3B">
        <w:rPr>
          <w:b w:val="0"/>
        </w:rPr>
        <w:fldChar w:fldCharType="separate"/>
      </w:r>
      <w:hyperlink w:anchor="_Toc74862273" w:history="1">
        <w:r w:rsidR="008F1BD6" w:rsidRPr="00B131B3">
          <w:rPr>
            <w:rStyle w:val="Hyperlink"/>
            <w:i/>
            <w:noProof/>
          </w:rPr>
          <w:t>Instruções para preenchimento</w:t>
        </w:r>
        <w:r w:rsidR="008F1BD6">
          <w:rPr>
            <w:noProof/>
            <w:webHidden/>
          </w:rPr>
          <w:tab/>
        </w:r>
        <w:r w:rsidR="008F1BD6">
          <w:rPr>
            <w:noProof/>
            <w:webHidden/>
          </w:rPr>
          <w:fldChar w:fldCharType="begin"/>
        </w:r>
        <w:r w:rsidR="008F1BD6">
          <w:rPr>
            <w:noProof/>
            <w:webHidden/>
          </w:rPr>
          <w:instrText xml:space="preserve"> PAGEREF _Toc74862273 \h </w:instrText>
        </w:r>
        <w:r w:rsidR="008F1BD6">
          <w:rPr>
            <w:noProof/>
            <w:webHidden/>
          </w:rPr>
        </w:r>
        <w:r w:rsidR="008F1BD6">
          <w:rPr>
            <w:noProof/>
            <w:webHidden/>
          </w:rPr>
          <w:fldChar w:fldCharType="separate"/>
        </w:r>
        <w:r w:rsidR="008F1BD6">
          <w:rPr>
            <w:noProof/>
            <w:webHidden/>
          </w:rPr>
          <w:t>1</w:t>
        </w:r>
        <w:r w:rsidR="008F1BD6">
          <w:rPr>
            <w:noProof/>
            <w:webHidden/>
          </w:rPr>
          <w:fldChar w:fldCharType="end"/>
        </w:r>
      </w:hyperlink>
    </w:p>
    <w:p w14:paraId="59EFFA45" w14:textId="77777777" w:rsidR="008F1BD6" w:rsidRPr="004902C0" w:rsidRDefault="008F1BD6">
      <w:pPr>
        <w:pStyle w:val="TOC1"/>
        <w:tabs>
          <w:tab w:val="right" w:leader="dot" w:pos="9828"/>
        </w:tabs>
        <w:rPr>
          <w:rFonts w:eastAsia="Times New Roman" w:cs="Times New Roman"/>
          <w:b w:val="0"/>
          <w:bCs w:val="0"/>
          <w:caps w:val="0"/>
          <w:noProof/>
          <w:lang w:val="en-US"/>
        </w:rPr>
      </w:pPr>
      <w:hyperlink w:anchor="_Toc74862274" w:history="1">
        <w:r w:rsidRPr="00B131B3">
          <w:rPr>
            <w:rStyle w:val="Hyperlink"/>
            <w:rFonts w:ascii="Times New Roman" w:hAnsi="Times New Roman"/>
            <w:noProof/>
          </w:rPr>
          <w:t>INDICE (preenchimento automático)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_Toc74862274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610ED1" w14:textId="77777777" w:rsidR="008F1BD6" w:rsidRPr="004902C0" w:rsidRDefault="008F1BD6">
      <w:pPr>
        <w:pStyle w:val="TOC1"/>
        <w:tabs>
          <w:tab w:val="right" w:leader="dot" w:pos="9828"/>
        </w:tabs>
        <w:rPr>
          <w:rFonts w:eastAsia="Times New Roman" w:cs="Times New Roman"/>
          <w:b w:val="0"/>
          <w:bCs w:val="0"/>
          <w:caps w:val="0"/>
          <w:noProof/>
          <w:lang w:val="en-US"/>
        </w:rPr>
      </w:pPr>
      <w:hyperlink w:anchor="_Toc74862275" w:history="1">
        <w:r w:rsidRPr="00B131B3">
          <w:rPr>
            <w:rStyle w:val="Hyperlink"/>
            <w:rFonts w:ascii="Times New Roman" w:hAnsi="Times New Roman"/>
            <w:noProof/>
          </w:rPr>
          <w:t>Controle de Alterações do RunBook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_Toc74862275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825B64" w14:textId="77777777" w:rsidR="008F1BD6" w:rsidRPr="004902C0" w:rsidRDefault="008F1BD6">
      <w:pPr>
        <w:pStyle w:val="TOC1"/>
        <w:tabs>
          <w:tab w:val="left" w:pos="400"/>
          <w:tab w:val="right" w:leader="dot" w:pos="9828"/>
        </w:tabs>
        <w:rPr>
          <w:rFonts w:eastAsia="Times New Roman" w:cs="Times New Roman"/>
          <w:b w:val="0"/>
          <w:bCs w:val="0"/>
          <w:caps w:val="0"/>
          <w:noProof/>
          <w:lang w:val="en-US"/>
        </w:rPr>
      </w:pPr>
      <w:hyperlink w:anchor="_Toc74862276" w:history="1">
        <w:r w:rsidRPr="00B131B3">
          <w:rPr>
            <w:rStyle w:val="Hyperlink"/>
            <w:rFonts w:ascii="Times New Roman" w:hAnsi="Times New Roman"/>
            <w:noProof/>
          </w:rPr>
          <w:t>1</w:t>
        </w:r>
        <w:r w:rsidRPr="004902C0">
          <w:rPr>
            <w:rFonts w:eastAsia="Times New Roman" w:cs="Times New Roman"/>
            <w:b w:val="0"/>
            <w:bCs w:val="0"/>
            <w:caps w:val="0"/>
            <w:noProof/>
            <w:lang w:val="en-US"/>
          </w:rPr>
          <w:tab/>
        </w:r>
        <w:r w:rsidRPr="00B131B3">
          <w:rPr>
            <w:rStyle w:val="Hyperlink"/>
            <w:rFonts w:ascii="Times New Roman" w:hAnsi="Times New Roman"/>
            <w:noProof/>
          </w:rPr>
          <w:t>Informações Gerais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_Toc74862276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F8E1A6" w14:textId="77777777" w:rsidR="008F1BD6" w:rsidRPr="004902C0" w:rsidRDefault="008F1BD6">
      <w:pPr>
        <w:pStyle w:val="TOC2"/>
        <w:tabs>
          <w:tab w:val="left" w:pos="800"/>
          <w:tab w:val="right" w:leader="dot" w:pos="9828"/>
        </w:tabs>
        <w:rPr>
          <w:rFonts w:eastAsia="Times New Roman" w:cs="Times New Roman"/>
          <w:smallCaps w:val="0"/>
          <w:noProof/>
          <w:lang w:val="en-US"/>
        </w:rPr>
      </w:pPr>
      <w:hyperlink w:anchor="_Toc74862277" w:history="1">
        <w:r w:rsidRPr="00B131B3">
          <w:rPr>
            <w:rStyle w:val="Hyperlink"/>
            <w:bCs/>
            <w:noProof/>
          </w:rPr>
          <w:t>1.1</w:t>
        </w:r>
        <w:r w:rsidRPr="004902C0">
          <w:rPr>
            <w:rFonts w:eastAsia="Times New Roman" w:cs="Times New Roman"/>
            <w:smallCaps w:val="0"/>
            <w:noProof/>
            <w:lang w:val="en-US"/>
          </w:rPr>
          <w:tab/>
        </w:r>
        <w:r w:rsidRPr="00B131B3">
          <w:rPr>
            <w:rStyle w:val="Hyperlink"/>
            <w:bCs/>
            <w:noProof/>
          </w:rPr>
          <w:t>Nome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_Toc74862277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F55A5E" w14:textId="77777777" w:rsidR="008F1BD6" w:rsidRPr="004902C0" w:rsidRDefault="008F1BD6">
      <w:pPr>
        <w:pStyle w:val="TOC2"/>
        <w:tabs>
          <w:tab w:val="left" w:pos="800"/>
          <w:tab w:val="right" w:leader="dot" w:pos="9828"/>
        </w:tabs>
        <w:rPr>
          <w:rFonts w:eastAsia="Times New Roman" w:cs="Times New Roman"/>
          <w:smallCaps w:val="0"/>
          <w:noProof/>
          <w:lang w:val="en-US"/>
        </w:rPr>
      </w:pPr>
      <w:hyperlink w:anchor="_Toc74862278" w:history="1">
        <w:r w:rsidRPr="00B131B3">
          <w:rPr>
            <w:rStyle w:val="Hyperlink"/>
            <w:bCs/>
            <w:noProof/>
          </w:rPr>
          <w:t>1.2</w:t>
        </w:r>
        <w:r w:rsidRPr="004902C0">
          <w:rPr>
            <w:rFonts w:eastAsia="Times New Roman" w:cs="Times New Roman"/>
            <w:smallCaps w:val="0"/>
            <w:noProof/>
            <w:lang w:val="en-US"/>
          </w:rPr>
          <w:tab/>
        </w:r>
        <w:r w:rsidRPr="00B131B3">
          <w:rPr>
            <w:rStyle w:val="Hyperlink"/>
            <w:bCs/>
            <w:noProof/>
          </w:rPr>
          <w:t>Objetivo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_Toc74862278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98C9C6" w14:textId="77777777" w:rsidR="008F1BD6" w:rsidRPr="004902C0" w:rsidRDefault="008F1BD6">
      <w:pPr>
        <w:pStyle w:val="TOC2"/>
        <w:tabs>
          <w:tab w:val="left" w:pos="800"/>
          <w:tab w:val="right" w:leader="dot" w:pos="9828"/>
        </w:tabs>
        <w:rPr>
          <w:rFonts w:eastAsia="Times New Roman" w:cs="Times New Roman"/>
          <w:smallCaps w:val="0"/>
          <w:noProof/>
          <w:lang w:val="en-US"/>
        </w:rPr>
      </w:pPr>
      <w:hyperlink w:anchor="_Toc74862279" w:history="1">
        <w:r w:rsidRPr="00B131B3">
          <w:rPr>
            <w:rStyle w:val="Hyperlink"/>
            <w:bCs/>
            <w:noProof/>
          </w:rPr>
          <w:t>1.3</w:t>
        </w:r>
        <w:r w:rsidRPr="004902C0">
          <w:rPr>
            <w:rFonts w:eastAsia="Times New Roman" w:cs="Times New Roman"/>
            <w:smallCaps w:val="0"/>
            <w:noProof/>
            <w:lang w:val="en-US"/>
          </w:rPr>
          <w:tab/>
        </w:r>
        <w:r w:rsidRPr="00B131B3">
          <w:rPr>
            <w:rStyle w:val="Hyperlink"/>
            <w:bCs/>
            <w:noProof/>
          </w:rPr>
          <w:t>Descrição do Funcionamento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_Toc74862279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81940F" w14:textId="77777777" w:rsidR="008F1BD6" w:rsidRPr="004902C0" w:rsidRDefault="008F1BD6">
      <w:pPr>
        <w:pStyle w:val="TOC2"/>
        <w:tabs>
          <w:tab w:val="left" w:pos="800"/>
          <w:tab w:val="right" w:leader="dot" w:pos="9828"/>
        </w:tabs>
        <w:rPr>
          <w:rFonts w:eastAsia="Times New Roman" w:cs="Times New Roman"/>
          <w:smallCaps w:val="0"/>
          <w:noProof/>
          <w:lang w:val="en-US"/>
        </w:rPr>
      </w:pPr>
      <w:hyperlink w:anchor="_Toc74862280" w:history="1">
        <w:r w:rsidRPr="00D36336">
          <w:rPr>
            <w:rStyle w:val="Hyperlink"/>
            <w:bCs/>
            <w:noProof/>
            <w:highlight w:val="yellow"/>
          </w:rPr>
          <w:t>1.4</w:t>
        </w:r>
        <w:r w:rsidRPr="00D36336">
          <w:rPr>
            <w:rFonts w:eastAsia="Times New Roman" w:cs="Times New Roman"/>
            <w:smallCaps w:val="0"/>
            <w:noProof/>
            <w:highlight w:val="yellow"/>
            <w:lang w:val="en-US"/>
          </w:rPr>
          <w:tab/>
        </w:r>
        <w:r w:rsidRPr="00D36336">
          <w:rPr>
            <w:rStyle w:val="Hyperlink"/>
            <w:bCs/>
            <w:noProof/>
            <w:highlight w:val="yellow"/>
          </w:rPr>
          <w:t>Módulos da Aplicação</w:t>
        </w:r>
        <w:r w:rsidRPr="00D36336">
          <w:rPr>
            <w:noProof/>
            <w:webHidden/>
            <w:highlight w:val="yellow"/>
          </w:rPr>
          <w:tab/>
        </w:r>
        <w:r w:rsidRPr="00D36336">
          <w:rPr>
            <w:noProof/>
            <w:webHidden/>
            <w:highlight w:val="yellow"/>
          </w:rPr>
          <w:fldChar w:fldCharType="begin"/>
        </w:r>
        <w:r w:rsidRPr="00D36336">
          <w:rPr>
            <w:noProof/>
            <w:webHidden/>
            <w:highlight w:val="yellow"/>
          </w:rPr>
          <w:instrText xml:space="preserve"> PAGEREF _Toc74862280 \h </w:instrText>
        </w:r>
        <w:r w:rsidRPr="00D36336">
          <w:rPr>
            <w:noProof/>
            <w:webHidden/>
            <w:highlight w:val="yellow"/>
          </w:rPr>
        </w:r>
        <w:r w:rsidRPr="00D36336">
          <w:rPr>
            <w:noProof/>
            <w:webHidden/>
            <w:highlight w:val="yellow"/>
          </w:rPr>
          <w:fldChar w:fldCharType="separate"/>
        </w:r>
        <w:r w:rsidRPr="00D36336">
          <w:rPr>
            <w:noProof/>
            <w:webHidden/>
            <w:highlight w:val="yellow"/>
          </w:rPr>
          <w:t>3</w:t>
        </w:r>
        <w:r w:rsidRPr="00D36336">
          <w:rPr>
            <w:noProof/>
            <w:webHidden/>
            <w:highlight w:val="yellow"/>
          </w:rPr>
          <w:fldChar w:fldCharType="end"/>
        </w:r>
      </w:hyperlink>
    </w:p>
    <w:p w14:paraId="5219E947" w14:textId="77777777" w:rsidR="008F1BD6" w:rsidRPr="004902C0" w:rsidRDefault="008F1BD6">
      <w:pPr>
        <w:pStyle w:val="TOC2"/>
        <w:tabs>
          <w:tab w:val="left" w:pos="800"/>
          <w:tab w:val="right" w:leader="dot" w:pos="9828"/>
        </w:tabs>
        <w:rPr>
          <w:rFonts w:eastAsia="Times New Roman" w:cs="Times New Roman"/>
          <w:smallCaps w:val="0"/>
          <w:noProof/>
          <w:lang w:val="en-US"/>
        </w:rPr>
      </w:pPr>
      <w:hyperlink w:anchor="_Toc74862281" w:history="1">
        <w:r w:rsidRPr="00B131B3">
          <w:rPr>
            <w:rStyle w:val="Hyperlink"/>
            <w:bCs/>
            <w:noProof/>
          </w:rPr>
          <w:t>1.5</w:t>
        </w:r>
        <w:r w:rsidRPr="004902C0">
          <w:rPr>
            <w:rFonts w:eastAsia="Times New Roman" w:cs="Times New Roman"/>
            <w:smallCaps w:val="0"/>
            <w:noProof/>
            <w:lang w:val="en-US"/>
          </w:rPr>
          <w:tab/>
        </w:r>
        <w:r w:rsidRPr="00B131B3">
          <w:rPr>
            <w:rStyle w:val="Hyperlink"/>
            <w:bCs/>
            <w:noProof/>
          </w:rPr>
          <w:t>CSOL / OGS Responsável área de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_Toc74862281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171CDD" w14:textId="77777777" w:rsidR="008F1BD6" w:rsidRPr="004902C0" w:rsidRDefault="008F1BD6">
      <w:pPr>
        <w:pStyle w:val="TOC2"/>
        <w:tabs>
          <w:tab w:val="left" w:pos="800"/>
          <w:tab w:val="right" w:leader="dot" w:pos="9828"/>
        </w:tabs>
        <w:rPr>
          <w:rFonts w:eastAsia="Times New Roman" w:cs="Times New Roman"/>
          <w:smallCaps w:val="0"/>
          <w:noProof/>
          <w:lang w:val="en-US"/>
        </w:rPr>
      </w:pPr>
      <w:hyperlink w:anchor="_Toc74862282" w:history="1">
        <w:r w:rsidRPr="00B131B3">
          <w:rPr>
            <w:rStyle w:val="Hyperlink"/>
            <w:bCs/>
            <w:noProof/>
          </w:rPr>
          <w:t>1.6</w:t>
        </w:r>
        <w:r w:rsidRPr="004902C0">
          <w:rPr>
            <w:rFonts w:eastAsia="Times New Roman" w:cs="Times New Roman"/>
            <w:smallCaps w:val="0"/>
            <w:noProof/>
            <w:lang w:val="en-US"/>
          </w:rPr>
          <w:tab/>
        </w:r>
        <w:r w:rsidRPr="00B131B3">
          <w:rPr>
            <w:rStyle w:val="Hyperlink"/>
            <w:bCs/>
            <w:noProof/>
          </w:rPr>
          <w:t>Departamento responsável da área usuária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_Toc74862282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BB1C7B" w14:textId="77777777" w:rsidR="008F1BD6" w:rsidRPr="004902C0" w:rsidRDefault="008F1BD6">
      <w:pPr>
        <w:pStyle w:val="TOC2"/>
        <w:tabs>
          <w:tab w:val="left" w:pos="800"/>
          <w:tab w:val="right" w:leader="dot" w:pos="9828"/>
        </w:tabs>
        <w:rPr>
          <w:rFonts w:eastAsia="Times New Roman" w:cs="Times New Roman"/>
          <w:smallCaps w:val="0"/>
          <w:noProof/>
          <w:lang w:val="en-US"/>
        </w:rPr>
      </w:pPr>
      <w:hyperlink w:anchor="_Toc74862283" w:history="1">
        <w:r w:rsidRPr="00B131B3">
          <w:rPr>
            <w:rStyle w:val="Hyperlink"/>
            <w:bCs/>
            <w:noProof/>
          </w:rPr>
          <w:t>1.7</w:t>
        </w:r>
        <w:r w:rsidRPr="004902C0">
          <w:rPr>
            <w:rFonts w:eastAsia="Times New Roman" w:cs="Times New Roman"/>
            <w:smallCaps w:val="0"/>
            <w:noProof/>
            <w:lang w:val="en-US"/>
          </w:rPr>
          <w:tab/>
        </w:r>
        <w:r w:rsidRPr="00B131B3">
          <w:rPr>
            <w:rStyle w:val="Hyperlink"/>
            <w:bCs/>
            <w:noProof/>
          </w:rPr>
          <w:t>Acordos de Serviços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_Toc74862283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407E7E" w14:textId="77777777" w:rsidR="008F1BD6" w:rsidRPr="004902C0" w:rsidRDefault="008F1BD6">
      <w:pPr>
        <w:pStyle w:val="TOC2"/>
        <w:tabs>
          <w:tab w:val="left" w:pos="800"/>
          <w:tab w:val="right" w:leader="dot" w:pos="9828"/>
        </w:tabs>
        <w:rPr>
          <w:rFonts w:eastAsia="Times New Roman" w:cs="Times New Roman"/>
          <w:smallCaps w:val="0"/>
          <w:noProof/>
          <w:lang w:val="en-US"/>
        </w:rPr>
      </w:pPr>
      <w:hyperlink w:anchor="_Toc74862284" w:history="1">
        <w:r w:rsidRPr="00B131B3">
          <w:rPr>
            <w:rStyle w:val="Hyperlink"/>
            <w:bCs/>
            <w:noProof/>
          </w:rPr>
          <w:t>1.8</w:t>
        </w:r>
        <w:r w:rsidRPr="004902C0">
          <w:rPr>
            <w:rFonts w:eastAsia="Times New Roman" w:cs="Times New Roman"/>
            <w:smallCaps w:val="0"/>
            <w:noProof/>
            <w:lang w:val="en-US"/>
          </w:rPr>
          <w:tab/>
        </w:r>
        <w:r w:rsidRPr="00B131B3">
          <w:rPr>
            <w:rStyle w:val="Hyperlink"/>
            <w:bCs/>
            <w:noProof/>
          </w:rPr>
          <w:t>Impactos na Produção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_Toc74862284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415926" w14:textId="77777777" w:rsidR="008F1BD6" w:rsidRPr="004902C0" w:rsidRDefault="008F1BD6">
      <w:pPr>
        <w:pStyle w:val="TOC1"/>
        <w:tabs>
          <w:tab w:val="left" w:pos="400"/>
          <w:tab w:val="right" w:leader="dot" w:pos="9828"/>
        </w:tabs>
        <w:rPr>
          <w:rFonts w:eastAsia="Times New Roman" w:cs="Times New Roman"/>
          <w:b w:val="0"/>
          <w:bCs w:val="0"/>
          <w:caps w:val="0"/>
          <w:noProof/>
          <w:lang w:val="en-US"/>
        </w:rPr>
      </w:pPr>
      <w:hyperlink w:anchor="_Toc74862285" w:history="1">
        <w:r w:rsidRPr="00D36336">
          <w:rPr>
            <w:rStyle w:val="Hyperlink"/>
            <w:rFonts w:ascii="Times New Roman" w:hAnsi="Times New Roman"/>
            <w:noProof/>
            <w:highlight w:val="yellow"/>
          </w:rPr>
          <w:t>2</w:t>
        </w:r>
        <w:r w:rsidRPr="00D36336">
          <w:rPr>
            <w:rFonts w:eastAsia="Times New Roman" w:cs="Times New Roman"/>
            <w:b w:val="0"/>
            <w:bCs w:val="0"/>
            <w:caps w:val="0"/>
            <w:noProof/>
            <w:highlight w:val="yellow"/>
            <w:lang w:val="en-US"/>
          </w:rPr>
          <w:tab/>
        </w:r>
        <w:r w:rsidRPr="00D36336">
          <w:rPr>
            <w:rStyle w:val="Hyperlink"/>
            <w:rFonts w:ascii="Times New Roman" w:hAnsi="Times New Roman"/>
            <w:noProof/>
            <w:highlight w:val="yellow"/>
          </w:rPr>
          <w:t>Estrutura dos Diretórios</w:t>
        </w:r>
        <w:r w:rsidRPr="00D36336">
          <w:rPr>
            <w:noProof/>
            <w:webHidden/>
            <w:highlight w:val="yellow"/>
          </w:rPr>
          <w:tab/>
        </w:r>
        <w:r w:rsidRPr="00D36336">
          <w:rPr>
            <w:noProof/>
            <w:webHidden/>
            <w:highlight w:val="yellow"/>
          </w:rPr>
          <w:fldChar w:fldCharType="begin"/>
        </w:r>
        <w:r w:rsidRPr="00D36336">
          <w:rPr>
            <w:noProof/>
            <w:webHidden/>
            <w:highlight w:val="yellow"/>
          </w:rPr>
          <w:instrText xml:space="preserve"> PAGEREF _Toc74862285 \h </w:instrText>
        </w:r>
        <w:r w:rsidRPr="00D36336">
          <w:rPr>
            <w:noProof/>
            <w:webHidden/>
            <w:highlight w:val="yellow"/>
          </w:rPr>
        </w:r>
        <w:r w:rsidRPr="00D36336">
          <w:rPr>
            <w:noProof/>
            <w:webHidden/>
            <w:highlight w:val="yellow"/>
          </w:rPr>
          <w:fldChar w:fldCharType="separate"/>
        </w:r>
        <w:r w:rsidRPr="00D36336">
          <w:rPr>
            <w:noProof/>
            <w:webHidden/>
            <w:highlight w:val="yellow"/>
          </w:rPr>
          <w:t>3</w:t>
        </w:r>
        <w:r w:rsidRPr="00D36336">
          <w:rPr>
            <w:noProof/>
            <w:webHidden/>
            <w:highlight w:val="yellow"/>
          </w:rPr>
          <w:fldChar w:fldCharType="end"/>
        </w:r>
      </w:hyperlink>
    </w:p>
    <w:p w14:paraId="5005FB8B" w14:textId="77777777" w:rsidR="008F1BD6" w:rsidRPr="004902C0" w:rsidRDefault="008F1BD6">
      <w:pPr>
        <w:pStyle w:val="TOC1"/>
        <w:tabs>
          <w:tab w:val="left" w:pos="400"/>
          <w:tab w:val="right" w:leader="dot" w:pos="9828"/>
        </w:tabs>
        <w:rPr>
          <w:rFonts w:eastAsia="Times New Roman" w:cs="Times New Roman"/>
          <w:b w:val="0"/>
          <w:bCs w:val="0"/>
          <w:caps w:val="0"/>
          <w:noProof/>
          <w:lang w:val="en-US"/>
        </w:rPr>
      </w:pPr>
      <w:hyperlink w:anchor="_Toc74862286" w:history="1">
        <w:r w:rsidRPr="00B131B3">
          <w:rPr>
            <w:rStyle w:val="Hyperlink"/>
            <w:rFonts w:ascii="Times New Roman" w:hAnsi="Times New Roman"/>
            <w:noProof/>
          </w:rPr>
          <w:t>3</w:t>
        </w:r>
        <w:r w:rsidRPr="004902C0">
          <w:rPr>
            <w:rFonts w:eastAsia="Times New Roman" w:cs="Times New Roman"/>
            <w:b w:val="0"/>
            <w:bCs w:val="0"/>
            <w:caps w:val="0"/>
            <w:noProof/>
            <w:lang w:val="en-US"/>
          </w:rPr>
          <w:tab/>
        </w:r>
        <w:r w:rsidRPr="00B131B3">
          <w:rPr>
            <w:rStyle w:val="Hyperlink"/>
            <w:rFonts w:ascii="Times New Roman" w:hAnsi="Times New Roman"/>
            <w:noProof/>
          </w:rPr>
          <w:t>Diagrama dos Processos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_Toc74862286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8FDD57" w14:textId="77777777" w:rsidR="008F1BD6" w:rsidRPr="004902C0" w:rsidRDefault="008F1BD6">
      <w:pPr>
        <w:pStyle w:val="TOC1"/>
        <w:tabs>
          <w:tab w:val="left" w:pos="400"/>
          <w:tab w:val="right" w:leader="dot" w:pos="9828"/>
        </w:tabs>
        <w:rPr>
          <w:rFonts w:eastAsia="Times New Roman" w:cs="Times New Roman"/>
          <w:b w:val="0"/>
          <w:bCs w:val="0"/>
          <w:caps w:val="0"/>
          <w:noProof/>
          <w:lang w:val="en-US"/>
        </w:rPr>
      </w:pPr>
      <w:hyperlink w:anchor="_Toc74862287" w:history="1">
        <w:r w:rsidRPr="00B131B3">
          <w:rPr>
            <w:rStyle w:val="Hyperlink"/>
            <w:rFonts w:ascii="Times New Roman" w:hAnsi="Times New Roman"/>
            <w:noProof/>
          </w:rPr>
          <w:t>4</w:t>
        </w:r>
        <w:r w:rsidRPr="004902C0">
          <w:rPr>
            <w:rFonts w:eastAsia="Times New Roman" w:cs="Times New Roman"/>
            <w:b w:val="0"/>
            <w:bCs w:val="0"/>
            <w:caps w:val="0"/>
            <w:noProof/>
            <w:lang w:val="en-US"/>
          </w:rPr>
          <w:tab/>
        </w:r>
        <w:r w:rsidRPr="00B131B3">
          <w:rPr>
            <w:rStyle w:val="Hyperlink"/>
            <w:rFonts w:ascii="Times New Roman" w:hAnsi="Times New Roman"/>
            <w:noProof/>
          </w:rPr>
          <w:t>Propriedades dos Processos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_Toc74862287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2AFDE9" w14:textId="77777777" w:rsidR="008F1BD6" w:rsidRPr="00D36336" w:rsidRDefault="008F1BD6">
      <w:pPr>
        <w:pStyle w:val="TOC2"/>
        <w:tabs>
          <w:tab w:val="left" w:pos="800"/>
          <w:tab w:val="right" w:leader="dot" w:pos="9828"/>
        </w:tabs>
        <w:rPr>
          <w:rFonts w:eastAsia="Times New Roman" w:cs="Times New Roman"/>
          <w:smallCaps w:val="0"/>
          <w:noProof/>
          <w:highlight w:val="yellow"/>
          <w:lang w:val="en-US"/>
        </w:rPr>
      </w:pPr>
      <w:hyperlink w:anchor="_Toc74862288" w:history="1">
        <w:r w:rsidRPr="00D36336">
          <w:rPr>
            <w:rStyle w:val="Hyperlink"/>
            <w:noProof/>
            <w:highlight w:val="yellow"/>
            <w:lang w:val="en-US"/>
          </w:rPr>
          <w:t>4.1</w:t>
        </w:r>
        <w:r w:rsidRPr="00D36336">
          <w:rPr>
            <w:rFonts w:eastAsia="Times New Roman" w:cs="Times New Roman"/>
            <w:smallCaps w:val="0"/>
            <w:noProof/>
            <w:highlight w:val="yellow"/>
            <w:lang w:val="en-US"/>
          </w:rPr>
          <w:tab/>
        </w:r>
        <w:r w:rsidRPr="00D36336">
          <w:rPr>
            <w:rStyle w:val="Hyperlink"/>
            <w:bCs/>
            <w:noProof/>
            <w:highlight w:val="yellow"/>
            <w:lang w:val="en-US"/>
          </w:rPr>
          <w:t>dummy.sh (BRMPM_DMY_INI_CONT_CREDIT_CARD_D1)</w:t>
        </w:r>
        <w:r w:rsidRPr="00D36336">
          <w:rPr>
            <w:noProof/>
            <w:webHidden/>
            <w:highlight w:val="yellow"/>
          </w:rPr>
          <w:tab/>
        </w:r>
        <w:r w:rsidRPr="00D36336">
          <w:rPr>
            <w:noProof/>
            <w:webHidden/>
            <w:highlight w:val="yellow"/>
          </w:rPr>
          <w:fldChar w:fldCharType="begin"/>
        </w:r>
        <w:r w:rsidRPr="00D36336">
          <w:rPr>
            <w:noProof/>
            <w:webHidden/>
            <w:highlight w:val="yellow"/>
          </w:rPr>
          <w:instrText xml:space="preserve"> PAGEREF _Toc74862288 \h </w:instrText>
        </w:r>
        <w:r w:rsidRPr="00D36336">
          <w:rPr>
            <w:noProof/>
            <w:webHidden/>
            <w:highlight w:val="yellow"/>
          </w:rPr>
        </w:r>
        <w:r w:rsidRPr="00D36336">
          <w:rPr>
            <w:noProof/>
            <w:webHidden/>
            <w:highlight w:val="yellow"/>
          </w:rPr>
          <w:fldChar w:fldCharType="separate"/>
        </w:r>
        <w:r w:rsidRPr="00D36336">
          <w:rPr>
            <w:noProof/>
            <w:webHidden/>
            <w:highlight w:val="yellow"/>
          </w:rPr>
          <w:t>5</w:t>
        </w:r>
        <w:r w:rsidRPr="00D36336">
          <w:rPr>
            <w:noProof/>
            <w:webHidden/>
            <w:highlight w:val="yellow"/>
          </w:rPr>
          <w:fldChar w:fldCharType="end"/>
        </w:r>
      </w:hyperlink>
    </w:p>
    <w:p w14:paraId="5E5BD365" w14:textId="08B6B84B" w:rsidR="008F1BD6" w:rsidRPr="002A3E5E" w:rsidRDefault="008F1BD6">
      <w:pPr>
        <w:pStyle w:val="TOC2"/>
        <w:tabs>
          <w:tab w:val="left" w:pos="800"/>
          <w:tab w:val="right" w:leader="dot" w:pos="9828"/>
        </w:tabs>
        <w:rPr>
          <w:rFonts w:eastAsia="Times New Roman" w:cs="Times New Roman"/>
          <w:smallCaps w:val="0"/>
          <w:noProof/>
          <w:highlight w:val="yellow"/>
          <w:lang w:val="en-US"/>
        </w:rPr>
      </w:pPr>
      <w:hyperlink w:anchor="_Toc74862289" w:history="1">
        <w:r w:rsidRPr="002A3E5E">
          <w:rPr>
            <w:rStyle w:val="Hyperlink"/>
            <w:noProof/>
            <w:highlight w:val="yellow"/>
            <w:lang w:val="en-US"/>
          </w:rPr>
          <w:t>4.2</w:t>
        </w:r>
        <w:r w:rsidRPr="002A3E5E">
          <w:rPr>
            <w:rFonts w:eastAsia="Times New Roman" w:cs="Times New Roman"/>
            <w:smallCaps w:val="0"/>
            <w:noProof/>
            <w:highlight w:val="yellow"/>
            <w:lang w:val="en-US"/>
          </w:rPr>
          <w:tab/>
        </w:r>
        <w:r w:rsidRPr="002A3E5E">
          <w:rPr>
            <w:rStyle w:val="Hyperlink"/>
            <w:bCs/>
            <w:strike/>
            <w:noProof/>
            <w:highlight w:val="yellow"/>
            <w:lang w:val="en-US"/>
          </w:rPr>
          <w:t>exec_brmapps.sh</w:t>
        </w:r>
        <w:r w:rsidRPr="002A3E5E">
          <w:rPr>
            <w:rStyle w:val="Hyperlink"/>
            <w:noProof/>
            <w:highlight w:val="yellow"/>
            <w:lang w:val="en-US"/>
          </w:rPr>
          <w:t xml:space="preserve"> </w:t>
        </w:r>
        <w:r w:rsidR="002A3E5E" w:rsidRPr="002A3E5E">
          <w:rPr>
            <w:highlight w:val="yellow"/>
            <w:lang w:val="en-US"/>
          </w:rPr>
          <w:t xml:space="preserve">rel_ac_interface_contabil_credit_card_d1.sh </w:t>
        </w:r>
        <w:r w:rsidRPr="002A3E5E">
          <w:rPr>
            <w:rStyle w:val="Hyperlink"/>
            <w:rFonts w:eastAsia="Times New Roman"/>
            <w:noProof/>
            <w:highlight w:val="yellow"/>
            <w:lang w:val="en-US" w:eastAsia="pt-BR"/>
          </w:rPr>
          <w:t>(BRMPM_CONTABIL_CREDIT_CARD_D1)</w:t>
        </w:r>
        <w:r w:rsidRPr="002A3E5E">
          <w:rPr>
            <w:noProof/>
            <w:webHidden/>
            <w:highlight w:val="yellow"/>
          </w:rPr>
          <w:tab/>
        </w:r>
        <w:r w:rsidRPr="002A3E5E">
          <w:rPr>
            <w:noProof/>
            <w:webHidden/>
            <w:highlight w:val="yellow"/>
          </w:rPr>
          <w:fldChar w:fldCharType="begin"/>
        </w:r>
        <w:r w:rsidRPr="002A3E5E">
          <w:rPr>
            <w:noProof/>
            <w:webHidden/>
            <w:highlight w:val="yellow"/>
          </w:rPr>
          <w:instrText xml:space="preserve"> PAGEREF _Toc74862289 \h </w:instrText>
        </w:r>
        <w:r w:rsidRPr="002A3E5E">
          <w:rPr>
            <w:noProof/>
            <w:webHidden/>
            <w:highlight w:val="yellow"/>
          </w:rPr>
        </w:r>
        <w:r w:rsidRPr="002A3E5E">
          <w:rPr>
            <w:noProof/>
            <w:webHidden/>
            <w:highlight w:val="yellow"/>
          </w:rPr>
          <w:fldChar w:fldCharType="separate"/>
        </w:r>
        <w:r w:rsidRPr="002A3E5E">
          <w:rPr>
            <w:noProof/>
            <w:webHidden/>
            <w:highlight w:val="yellow"/>
          </w:rPr>
          <w:t>7</w:t>
        </w:r>
        <w:r w:rsidRPr="002A3E5E">
          <w:rPr>
            <w:noProof/>
            <w:webHidden/>
            <w:highlight w:val="yellow"/>
          </w:rPr>
          <w:fldChar w:fldCharType="end"/>
        </w:r>
      </w:hyperlink>
    </w:p>
    <w:p w14:paraId="03C9BE5C" w14:textId="77777777" w:rsidR="008F1BD6" w:rsidRPr="004902C0" w:rsidRDefault="008F1BD6">
      <w:pPr>
        <w:pStyle w:val="TOC2"/>
        <w:tabs>
          <w:tab w:val="left" w:pos="800"/>
          <w:tab w:val="right" w:leader="dot" w:pos="9828"/>
        </w:tabs>
        <w:rPr>
          <w:rFonts w:eastAsia="Times New Roman" w:cs="Times New Roman"/>
          <w:smallCaps w:val="0"/>
          <w:noProof/>
          <w:lang w:val="en-US"/>
        </w:rPr>
      </w:pPr>
      <w:hyperlink w:anchor="_Toc74862290" w:history="1">
        <w:r w:rsidRPr="00D36336">
          <w:rPr>
            <w:rStyle w:val="Hyperlink"/>
            <w:noProof/>
            <w:highlight w:val="yellow"/>
            <w:lang w:val="en-US"/>
          </w:rPr>
          <w:t>4.3</w:t>
        </w:r>
        <w:r w:rsidRPr="00D36336">
          <w:rPr>
            <w:rFonts w:eastAsia="Times New Roman" w:cs="Times New Roman"/>
            <w:smallCaps w:val="0"/>
            <w:noProof/>
            <w:highlight w:val="yellow"/>
            <w:lang w:val="en-US"/>
          </w:rPr>
          <w:tab/>
        </w:r>
        <w:r w:rsidRPr="00D36336">
          <w:rPr>
            <w:rStyle w:val="Hyperlink"/>
            <w:bCs/>
            <w:noProof/>
            <w:highlight w:val="yellow"/>
            <w:lang w:val="en-US"/>
          </w:rPr>
          <w:t>dummy.sh (BRMPM_DMY_FIM_CONT_CREDIT_CARD_D1)</w:t>
        </w:r>
        <w:r w:rsidRPr="00D36336">
          <w:rPr>
            <w:noProof/>
            <w:webHidden/>
            <w:highlight w:val="yellow"/>
          </w:rPr>
          <w:tab/>
        </w:r>
        <w:r w:rsidRPr="00D36336">
          <w:rPr>
            <w:noProof/>
            <w:webHidden/>
            <w:highlight w:val="yellow"/>
          </w:rPr>
          <w:fldChar w:fldCharType="begin"/>
        </w:r>
        <w:r w:rsidRPr="00D36336">
          <w:rPr>
            <w:noProof/>
            <w:webHidden/>
            <w:highlight w:val="yellow"/>
          </w:rPr>
          <w:instrText xml:space="preserve"> PAGEREF _Toc74862290 \h </w:instrText>
        </w:r>
        <w:r w:rsidRPr="00D36336">
          <w:rPr>
            <w:noProof/>
            <w:webHidden/>
            <w:highlight w:val="yellow"/>
          </w:rPr>
        </w:r>
        <w:r w:rsidRPr="00D36336">
          <w:rPr>
            <w:noProof/>
            <w:webHidden/>
            <w:highlight w:val="yellow"/>
          </w:rPr>
          <w:fldChar w:fldCharType="separate"/>
        </w:r>
        <w:r w:rsidRPr="00D36336">
          <w:rPr>
            <w:noProof/>
            <w:webHidden/>
            <w:highlight w:val="yellow"/>
          </w:rPr>
          <w:t>10</w:t>
        </w:r>
        <w:r w:rsidRPr="00D36336">
          <w:rPr>
            <w:noProof/>
            <w:webHidden/>
            <w:highlight w:val="yellow"/>
          </w:rPr>
          <w:fldChar w:fldCharType="end"/>
        </w:r>
      </w:hyperlink>
    </w:p>
    <w:p w14:paraId="6D987BC7" w14:textId="77777777" w:rsidR="00AC4EE8" w:rsidRPr="00804C3B" w:rsidRDefault="00C56CAF" w:rsidP="005C267A">
      <w:pPr>
        <w:pStyle w:val="Heading1"/>
        <w:numPr>
          <w:ilvl w:val="0"/>
          <w:numId w:val="0"/>
        </w:numPr>
        <w:rPr>
          <w:rFonts w:ascii="Times New Roman" w:hAnsi="Times New Roman"/>
        </w:rPr>
      </w:pPr>
      <w:r w:rsidRPr="00804C3B">
        <w:rPr>
          <w:b w:val="0"/>
          <w:sz w:val="22"/>
        </w:rPr>
        <w:fldChar w:fldCharType="end"/>
      </w:r>
      <w:r w:rsidR="00AC3B51" w:rsidRPr="00804C3B">
        <w:rPr>
          <w:b w:val="0"/>
          <w:sz w:val="22"/>
        </w:rPr>
        <w:br w:type="page"/>
      </w:r>
      <w:bookmarkStart w:id="4" w:name="_Toc147891091"/>
      <w:bookmarkStart w:id="5" w:name="_Toc47020737"/>
      <w:bookmarkStart w:id="6" w:name="_Toc74862275"/>
      <w:r w:rsidR="00AC4EE8" w:rsidRPr="00804C3B">
        <w:rPr>
          <w:rFonts w:ascii="Times New Roman" w:hAnsi="Times New Roman"/>
        </w:rPr>
        <w:t>Controle de Alterações do RunBook</w:t>
      </w:r>
      <w:bookmarkEnd w:id="4"/>
      <w:bookmarkEnd w:id="5"/>
      <w:bookmarkEnd w:id="6"/>
    </w:p>
    <w:p w14:paraId="0DD16F84" w14:textId="77777777" w:rsidR="00AC4EE8" w:rsidRPr="00804C3B" w:rsidRDefault="00AC4EE8" w:rsidP="00AC4EE8">
      <w:pPr>
        <w:ind w:left="360" w:hanging="360"/>
        <w:outlineLvl w:val="0"/>
        <w:rPr>
          <w:b/>
        </w:rPr>
      </w:pPr>
    </w:p>
    <w:tbl>
      <w:tblPr>
        <w:tblW w:w="10170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0"/>
        <w:gridCol w:w="1260"/>
        <w:gridCol w:w="3510"/>
        <w:gridCol w:w="1710"/>
        <w:gridCol w:w="2880"/>
      </w:tblGrid>
      <w:tr w:rsidR="00AC4EE8" w:rsidRPr="00804C3B" w14:paraId="12AE96B4" w14:textId="77777777" w:rsidTr="00BF39EE">
        <w:tc>
          <w:tcPr>
            <w:tcW w:w="10170" w:type="dxa"/>
            <w:gridSpan w:val="5"/>
            <w:tcBorders>
              <w:bottom w:val="nil"/>
            </w:tcBorders>
            <w:shd w:val="pct10" w:color="auto" w:fill="FFFFFF"/>
          </w:tcPr>
          <w:p w14:paraId="36AFD5EC" w14:textId="77777777" w:rsidR="00AC4EE8" w:rsidRPr="00804C3B" w:rsidRDefault="00AC4EE8" w:rsidP="00D17968">
            <w:pPr>
              <w:rPr>
                <w:b/>
              </w:rPr>
            </w:pPr>
            <w:bookmarkStart w:id="7" w:name="_Toc147891092"/>
            <w:r w:rsidRPr="00804C3B">
              <w:rPr>
                <w:b/>
              </w:rPr>
              <w:t>Atualizações:</w:t>
            </w:r>
            <w:bookmarkEnd w:id="7"/>
          </w:p>
        </w:tc>
      </w:tr>
      <w:tr w:rsidR="006579A0" w:rsidRPr="00804C3B" w14:paraId="3E355A7B" w14:textId="77777777" w:rsidTr="00D87836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329"/>
        </w:trPr>
        <w:tc>
          <w:tcPr>
            <w:tcW w:w="810" w:type="dxa"/>
            <w:shd w:val="pct5" w:color="auto" w:fill="FFFFFF"/>
          </w:tcPr>
          <w:p w14:paraId="4ED8344F" w14:textId="77777777" w:rsidR="006579A0" w:rsidRPr="00804C3B" w:rsidRDefault="006579A0" w:rsidP="00714CA4">
            <w:r w:rsidRPr="00804C3B">
              <w:t>Versão</w:t>
            </w:r>
          </w:p>
        </w:tc>
        <w:tc>
          <w:tcPr>
            <w:tcW w:w="1260" w:type="dxa"/>
            <w:shd w:val="pct5" w:color="auto" w:fill="FFFFFF"/>
          </w:tcPr>
          <w:p w14:paraId="575B8806" w14:textId="77777777" w:rsidR="006579A0" w:rsidRPr="00804C3B" w:rsidRDefault="006579A0" w:rsidP="00714CA4">
            <w:r w:rsidRPr="00804C3B">
              <w:t>Data</w:t>
            </w:r>
          </w:p>
        </w:tc>
        <w:tc>
          <w:tcPr>
            <w:tcW w:w="3510" w:type="dxa"/>
            <w:shd w:val="pct5" w:color="auto" w:fill="FFFFFF"/>
          </w:tcPr>
          <w:p w14:paraId="6D7E3966" w14:textId="77777777" w:rsidR="006579A0" w:rsidRPr="00804C3B" w:rsidRDefault="006579A0" w:rsidP="00714CA4">
            <w:r w:rsidRPr="00804C3B">
              <w:t>Descrição</w:t>
            </w:r>
          </w:p>
        </w:tc>
        <w:tc>
          <w:tcPr>
            <w:tcW w:w="1710" w:type="dxa"/>
            <w:shd w:val="pct5" w:color="auto" w:fill="FFFFFF"/>
          </w:tcPr>
          <w:p w14:paraId="1E6CFB7D" w14:textId="77777777" w:rsidR="006579A0" w:rsidRPr="00804C3B" w:rsidRDefault="006579A0" w:rsidP="00714CA4">
            <w:pPr>
              <w:rPr>
                <w:color w:val="000000"/>
                <w:lang w:val="en-US"/>
              </w:rPr>
            </w:pPr>
            <w:r w:rsidRPr="00804C3B">
              <w:rPr>
                <w:color w:val="000000"/>
                <w:lang w:val="en-US"/>
              </w:rPr>
              <w:t>STI</w:t>
            </w:r>
            <w:r w:rsidR="00BF39EE" w:rsidRPr="00804C3B">
              <w:rPr>
                <w:color w:val="000000"/>
                <w:lang w:val="en-US"/>
              </w:rPr>
              <w:t xml:space="preserve"> / SIMPROC</w:t>
            </w:r>
          </w:p>
        </w:tc>
        <w:tc>
          <w:tcPr>
            <w:tcW w:w="2880" w:type="dxa"/>
            <w:shd w:val="pct5" w:color="auto" w:fill="FFFFFF"/>
          </w:tcPr>
          <w:p w14:paraId="55F8A095" w14:textId="77777777" w:rsidR="006579A0" w:rsidRPr="00804C3B" w:rsidRDefault="006579A0" w:rsidP="00714CA4">
            <w:r w:rsidRPr="00804C3B">
              <w:rPr>
                <w:color w:val="0000FF"/>
              </w:rPr>
              <w:t xml:space="preserve"> </w:t>
            </w:r>
            <w:r w:rsidRPr="00804C3B">
              <w:t>Nome responsável   / Fone</w:t>
            </w:r>
          </w:p>
        </w:tc>
      </w:tr>
      <w:tr w:rsidR="006579A0" w:rsidRPr="00804C3B" w14:paraId="6908E926" w14:textId="77777777" w:rsidTr="00D87836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143"/>
        </w:trPr>
        <w:tc>
          <w:tcPr>
            <w:tcW w:w="810" w:type="dxa"/>
          </w:tcPr>
          <w:p w14:paraId="1FDCFF2C" w14:textId="77777777" w:rsidR="006579A0" w:rsidRPr="00804C3B" w:rsidRDefault="006579A0" w:rsidP="00714CA4">
            <w:r w:rsidRPr="00804C3B">
              <w:t>V1.0</w:t>
            </w:r>
          </w:p>
        </w:tc>
        <w:tc>
          <w:tcPr>
            <w:tcW w:w="1260" w:type="dxa"/>
          </w:tcPr>
          <w:p w14:paraId="7C35F054" w14:textId="77777777" w:rsidR="006579A0" w:rsidRPr="00804C3B" w:rsidRDefault="00421FAC" w:rsidP="00714CA4">
            <w:r>
              <w:t>03</w:t>
            </w:r>
            <w:r w:rsidR="00876F87" w:rsidRPr="00804C3B">
              <w:t>/</w:t>
            </w:r>
            <w:r>
              <w:t>06</w:t>
            </w:r>
            <w:r w:rsidR="00876F87" w:rsidRPr="00804C3B">
              <w:t>/2021</w:t>
            </w:r>
            <w:r w:rsidR="006579A0" w:rsidRPr="00804C3B">
              <w:t xml:space="preserve"> </w:t>
            </w:r>
          </w:p>
        </w:tc>
        <w:tc>
          <w:tcPr>
            <w:tcW w:w="3510" w:type="dxa"/>
          </w:tcPr>
          <w:p w14:paraId="3C51D34E" w14:textId="77777777" w:rsidR="006579A0" w:rsidRPr="00804C3B" w:rsidRDefault="006579A0" w:rsidP="00714CA4">
            <w:r w:rsidRPr="00804C3B">
              <w:t>Criação do documento</w:t>
            </w:r>
            <w:r w:rsidR="00FA33AB" w:rsidRPr="00804C3B">
              <w:t>.</w:t>
            </w:r>
          </w:p>
        </w:tc>
        <w:tc>
          <w:tcPr>
            <w:tcW w:w="1710" w:type="dxa"/>
            <w:shd w:val="clear" w:color="auto" w:fill="auto"/>
          </w:tcPr>
          <w:p w14:paraId="2A243CDE" w14:textId="77777777" w:rsidR="006579A0" w:rsidRPr="00804C3B" w:rsidRDefault="00876F87" w:rsidP="00714CA4">
            <w:r w:rsidRPr="00804C3B">
              <w:t>PRJ00048027</w:t>
            </w:r>
          </w:p>
        </w:tc>
        <w:tc>
          <w:tcPr>
            <w:tcW w:w="2880" w:type="dxa"/>
            <w:shd w:val="clear" w:color="auto" w:fill="auto"/>
          </w:tcPr>
          <w:p w14:paraId="4B3FC8D8" w14:textId="77777777" w:rsidR="006579A0" w:rsidRPr="00804C3B" w:rsidRDefault="00EF1732" w:rsidP="00714CA4">
            <w:r>
              <w:t>Erick Maravalhas / 21 98821-1001</w:t>
            </w:r>
          </w:p>
        </w:tc>
      </w:tr>
      <w:tr w:rsidR="00D36336" w:rsidRPr="00804C3B" w14:paraId="4565C1CB" w14:textId="77777777" w:rsidTr="00D87836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143"/>
        </w:trPr>
        <w:tc>
          <w:tcPr>
            <w:tcW w:w="810" w:type="dxa"/>
          </w:tcPr>
          <w:p w14:paraId="618290A1" w14:textId="62F26E2A" w:rsidR="00D36336" w:rsidRPr="00804C3B" w:rsidRDefault="00D36336" w:rsidP="00D36336">
            <w:r>
              <w:rPr>
                <w:highlight w:val="yellow"/>
              </w:rPr>
              <w:t>V2.0</w:t>
            </w:r>
          </w:p>
        </w:tc>
        <w:tc>
          <w:tcPr>
            <w:tcW w:w="1260" w:type="dxa"/>
          </w:tcPr>
          <w:p w14:paraId="68F3569D" w14:textId="1C21C98B" w:rsidR="00D36336" w:rsidRDefault="00D36336" w:rsidP="00D36336">
            <w:r>
              <w:rPr>
                <w:highlight w:val="yellow"/>
              </w:rPr>
              <w:t>11/01/2023</w:t>
            </w:r>
          </w:p>
        </w:tc>
        <w:tc>
          <w:tcPr>
            <w:tcW w:w="3510" w:type="dxa"/>
          </w:tcPr>
          <w:p w14:paraId="5A4EB4FA" w14:textId="11175E75" w:rsidR="00D36336" w:rsidRPr="00804C3B" w:rsidRDefault="00D36336" w:rsidP="00D36336">
            <w:r>
              <w:rPr>
                <w:highlight w:val="yellow"/>
              </w:rPr>
              <w:t>Atualização do Runbook para o novo modelo de Control-M</w:t>
            </w:r>
          </w:p>
        </w:tc>
        <w:tc>
          <w:tcPr>
            <w:tcW w:w="1710" w:type="dxa"/>
            <w:shd w:val="clear" w:color="auto" w:fill="auto"/>
          </w:tcPr>
          <w:p w14:paraId="1881C2E6" w14:textId="488F73F6" w:rsidR="00D36336" w:rsidRPr="00804C3B" w:rsidRDefault="00D36336" w:rsidP="00D36336">
            <w:r>
              <w:rPr>
                <w:highlight w:val="yellow"/>
              </w:rPr>
              <w:t>US201530</w:t>
            </w:r>
          </w:p>
        </w:tc>
        <w:tc>
          <w:tcPr>
            <w:tcW w:w="2880" w:type="dxa"/>
            <w:shd w:val="clear" w:color="auto" w:fill="auto"/>
          </w:tcPr>
          <w:p w14:paraId="451EB07F" w14:textId="42608CD1" w:rsidR="00D36336" w:rsidRDefault="00D36336" w:rsidP="00D36336">
            <w:r>
              <w:rPr>
                <w:highlight w:val="yellow"/>
              </w:rPr>
              <w:t>Juliana Danielle</w:t>
            </w:r>
          </w:p>
        </w:tc>
      </w:tr>
    </w:tbl>
    <w:p w14:paraId="15E5391D" w14:textId="77777777" w:rsidR="00AC3B51" w:rsidRPr="00804C3B" w:rsidRDefault="00AC3B51">
      <w:pPr>
        <w:ind w:left="360" w:hanging="360"/>
        <w:outlineLvl w:val="0"/>
        <w:rPr>
          <w:b/>
        </w:rPr>
      </w:pPr>
    </w:p>
    <w:p w14:paraId="15CCCD01" w14:textId="77777777" w:rsidR="00014D90" w:rsidRPr="00804C3B" w:rsidRDefault="00014D90">
      <w:pPr>
        <w:ind w:left="360" w:hanging="360"/>
        <w:outlineLvl w:val="0"/>
        <w:rPr>
          <w:b/>
        </w:rPr>
      </w:pPr>
    </w:p>
    <w:p w14:paraId="6CE14D11" w14:textId="77777777" w:rsidR="0000785B" w:rsidRPr="00804C3B" w:rsidRDefault="0000785B" w:rsidP="00AC3B51">
      <w:pPr>
        <w:pStyle w:val="Heading1"/>
        <w:rPr>
          <w:rFonts w:ascii="Times New Roman" w:hAnsi="Times New Roman"/>
        </w:rPr>
      </w:pPr>
      <w:bookmarkStart w:id="8" w:name="_Toc147891098"/>
      <w:bookmarkStart w:id="9" w:name="_Toc47020738"/>
      <w:bookmarkStart w:id="10" w:name="_Toc74862276"/>
      <w:r w:rsidRPr="00804C3B">
        <w:rPr>
          <w:rFonts w:ascii="Times New Roman" w:hAnsi="Times New Roman"/>
        </w:rPr>
        <w:t>Informações Gerais da Aplicação</w:t>
      </w:r>
      <w:bookmarkEnd w:id="8"/>
      <w:bookmarkEnd w:id="9"/>
      <w:bookmarkEnd w:id="10"/>
    </w:p>
    <w:p w14:paraId="1A567DBD" w14:textId="77777777" w:rsidR="0000785B" w:rsidRPr="00804C3B" w:rsidRDefault="0000785B">
      <w:pPr>
        <w:jc w:val="both"/>
        <w:outlineLvl w:val="0"/>
        <w:rPr>
          <w:b/>
        </w:rPr>
      </w:pPr>
    </w:p>
    <w:tbl>
      <w:tblPr>
        <w:tblW w:w="10206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6"/>
      </w:tblGrid>
      <w:tr w:rsidR="0000785B" w:rsidRPr="00804C3B" w14:paraId="5C8F920E" w14:textId="77777777">
        <w:trPr>
          <w:trHeight w:val="325"/>
        </w:trPr>
        <w:tc>
          <w:tcPr>
            <w:tcW w:w="10206" w:type="dxa"/>
            <w:shd w:val="pct10" w:color="auto" w:fill="FFFFFF"/>
          </w:tcPr>
          <w:p w14:paraId="0322792E" w14:textId="77777777" w:rsidR="0000785B" w:rsidRPr="00804C3B" w:rsidRDefault="0000785B">
            <w:pPr>
              <w:pStyle w:val="Heading2"/>
              <w:rPr>
                <w:b w:val="0"/>
                <w:bCs/>
              </w:rPr>
            </w:pPr>
            <w:bookmarkStart w:id="11" w:name="_Toc147891099"/>
            <w:bookmarkStart w:id="12" w:name="_Toc47020739"/>
            <w:bookmarkStart w:id="13" w:name="_Toc74862277"/>
            <w:r w:rsidRPr="00804C3B">
              <w:rPr>
                <w:b w:val="0"/>
                <w:bCs/>
              </w:rPr>
              <w:t>Nome da Aplicação</w:t>
            </w:r>
            <w:bookmarkEnd w:id="11"/>
            <w:bookmarkEnd w:id="12"/>
            <w:bookmarkEnd w:id="13"/>
            <w:r w:rsidR="009620CC" w:rsidRPr="00804C3B">
              <w:rPr>
                <w:b w:val="0"/>
                <w:bCs/>
              </w:rPr>
              <w:t xml:space="preserve"> </w:t>
            </w:r>
          </w:p>
        </w:tc>
      </w:tr>
      <w:tr w:rsidR="0000785B" w:rsidRPr="00804C3B" w14:paraId="4477D175" w14:textId="77777777">
        <w:trPr>
          <w:trHeight w:val="343"/>
        </w:trPr>
        <w:tc>
          <w:tcPr>
            <w:tcW w:w="10206" w:type="dxa"/>
          </w:tcPr>
          <w:p w14:paraId="0AE313B6" w14:textId="77777777" w:rsidR="007942F5" w:rsidRPr="00804C3B" w:rsidRDefault="0005133F" w:rsidP="002A4516">
            <w:r w:rsidRPr="0005133F">
              <w:t>BRM_POS_FATURAMENTO</w:t>
            </w:r>
            <w:r>
              <w:t xml:space="preserve"> / </w:t>
            </w:r>
            <w:r w:rsidR="00B26EE4" w:rsidRPr="00804C3B">
              <w:t>BRM_</w:t>
            </w:r>
            <w:r w:rsidR="00421FAC">
              <w:t>CONT</w:t>
            </w:r>
            <w:r>
              <w:t>A</w:t>
            </w:r>
            <w:r w:rsidR="00421FAC">
              <w:t>BIL</w:t>
            </w:r>
            <w:r>
              <w:t>_</w:t>
            </w:r>
            <w:r w:rsidR="00421FAC">
              <w:t>D1</w:t>
            </w:r>
          </w:p>
        </w:tc>
      </w:tr>
      <w:tr w:rsidR="0000785B" w:rsidRPr="00804C3B" w14:paraId="1E9C8E4E" w14:textId="77777777">
        <w:trPr>
          <w:trHeight w:val="224"/>
        </w:trPr>
        <w:tc>
          <w:tcPr>
            <w:tcW w:w="10206" w:type="dxa"/>
            <w:shd w:val="pct10" w:color="auto" w:fill="FFFFFF"/>
          </w:tcPr>
          <w:p w14:paraId="43AB5304" w14:textId="77777777" w:rsidR="0000785B" w:rsidRPr="00804C3B" w:rsidRDefault="0000785B">
            <w:pPr>
              <w:pStyle w:val="Heading2"/>
              <w:rPr>
                <w:b w:val="0"/>
                <w:bCs/>
              </w:rPr>
            </w:pPr>
            <w:bookmarkStart w:id="14" w:name="_Toc47020740"/>
            <w:bookmarkStart w:id="15" w:name="_Toc74862278"/>
            <w:bookmarkStart w:id="16" w:name="_Toc147891101"/>
            <w:r w:rsidRPr="00804C3B">
              <w:rPr>
                <w:b w:val="0"/>
                <w:bCs/>
              </w:rPr>
              <w:t>Objetivo da Aplicação</w:t>
            </w:r>
            <w:bookmarkEnd w:id="14"/>
            <w:bookmarkEnd w:id="15"/>
            <w:r w:rsidR="009620CC" w:rsidRPr="00804C3B">
              <w:rPr>
                <w:b w:val="0"/>
                <w:bCs/>
              </w:rPr>
              <w:t xml:space="preserve"> </w:t>
            </w:r>
            <w:bookmarkEnd w:id="16"/>
          </w:p>
        </w:tc>
      </w:tr>
      <w:tr w:rsidR="0000785B" w:rsidRPr="00804C3B" w14:paraId="25A5E242" w14:textId="77777777">
        <w:trPr>
          <w:trHeight w:val="358"/>
        </w:trPr>
        <w:tc>
          <w:tcPr>
            <w:tcW w:w="10206" w:type="dxa"/>
          </w:tcPr>
          <w:p w14:paraId="770C159B" w14:textId="77777777" w:rsidR="00E65109" w:rsidRPr="00804C3B" w:rsidRDefault="001306B3" w:rsidP="00432195">
            <w:r w:rsidRPr="00804C3B">
              <w:rPr>
                <w:bCs/>
              </w:rPr>
              <w:t>Gera</w:t>
            </w:r>
            <w:r w:rsidR="00E35EAA">
              <w:rPr>
                <w:bCs/>
              </w:rPr>
              <w:t>r</w:t>
            </w:r>
            <w:r w:rsidRPr="00804C3B">
              <w:rPr>
                <w:bCs/>
              </w:rPr>
              <w:t xml:space="preserve"> </w:t>
            </w:r>
            <w:r>
              <w:rPr>
                <w:bCs/>
              </w:rPr>
              <w:t xml:space="preserve">arquivo csv </w:t>
            </w:r>
            <w:r w:rsidR="00421FAC">
              <w:t>com o objetivo criar o relatório mensal das informações de pagamento no cartão de crédito (D+1).</w:t>
            </w:r>
          </w:p>
        </w:tc>
      </w:tr>
      <w:tr w:rsidR="0000785B" w:rsidRPr="00804C3B" w14:paraId="729EB7C2" w14:textId="77777777">
        <w:trPr>
          <w:trHeight w:val="224"/>
        </w:trPr>
        <w:tc>
          <w:tcPr>
            <w:tcW w:w="10206" w:type="dxa"/>
            <w:shd w:val="pct10" w:color="auto" w:fill="FFFFFF"/>
          </w:tcPr>
          <w:p w14:paraId="67E5B6B2" w14:textId="77777777" w:rsidR="0000785B" w:rsidRPr="00804C3B" w:rsidRDefault="0000785B">
            <w:pPr>
              <w:pStyle w:val="Heading2"/>
              <w:rPr>
                <w:b w:val="0"/>
                <w:bCs/>
              </w:rPr>
            </w:pPr>
            <w:bookmarkStart w:id="17" w:name="_Toc47020741"/>
            <w:bookmarkStart w:id="18" w:name="_Toc74862279"/>
            <w:bookmarkStart w:id="19" w:name="_Toc147891102"/>
            <w:r w:rsidRPr="00804C3B">
              <w:rPr>
                <w:b w:val="0"/>
                <w:bCs/>
              </w:rPr>
              <w:t>Descrição do Funcionamento da Aplicação</w:t>
            </w:r>
            <w:bookmarkEnd w:id="17"/>
            <w:bookmarkEnd w:id="18"/>
            <w:r w:rsidR="00FD2D7B" w:rsidRPr="00804C3B">
              <w:rPr>
                <w:b w:val="0"/>
                <w:bCs/>
              </w:rPr>
              <w:t xml:space="preserve"> </w:t>
            </w:r>
            <w:bookmarkEnd w:id="19"/>
          </w:p>
        </w:tc>
      </w:tr>
      <w:tr w:rsidR="0000785B" w:rsidRPr="001306B3" w14:paraId="75BD9E19" w14:textId="77777777">
        <w:trPr>
          <w:trHeight w:val="358"/>
        </w:trPr>
        <w:tc>
          <w:tcPr>
            <w:tcW w:w="10206" w:type="dxa"/>
          </w:tcPr>
          <w:p w14:paraId="4DFC794C" w14:textId="77777777" w:rsidR="005E38A0" w:rsidRDefault="001306B3" w:rsidP="00F636AA">
            <w:r>
              <w:t xml:space="preserve">O script chamará procedures que irão consultar as tabelas </w:t>
            </w:r>
            <w:r w:rsidR="00E276DF">
              <w:t>para trazer os dados d</w:t>
            </w:r>
            <w:r w:rsidR="009C64A9">
              <w:t xml:space="preserve">e pagamentos </w:t>
            </w:r>
            <w:r w:rsidR="00421FAC">
              <w:t>no cartão de crédito (D+1)</w:t>
            </w:r>
          </w:p>
          <w:p w14:paraId="69C64122" w14:textId="77777777" w:rsidR="00CD638E" w:rsidRPr="001306B3" w:rsidRDefault="00CD638E" w:rsidP="00F636AA"/>
        </w:tc>
      </w:tr>
      <w:tr w:rsidR="0000785B" w:rsidRPr="00804C3B" w14:paraId="3DAC77AA" w14:textId="77777777">
        <w:trPr>
          <w:trHeight w:val="224"/>
        </w:trPr>
        <w:tc>
          <w:tcPr>
            <w:tcW w:w="10206" w:type="dxa"/>
            <w:shd w:val="pct10" w:color="auto" w:fill="FFFFFF"/>
          </w:tcPr>
          <w:p w14:paraId="066722BE" w14:textId="77777777" w:rsidR="0000785B" w:rsidRPr="00804C3B" w:rsidRDefault="0000785B">
            <w:pPr>
              <w:pStyle w:val="Heading2"/>
              <w:rPr>
                <w:b w:val="0"/>
                <w:bCs/>
              </w:rPr>
            </w:pPr>
            <w:bookmarkStart w:id="20" w:name="_Toc47020742"/>
            <w:bookmarkStart w:id="21" w:name="_Toc74862280"/>
            <w:bookmarkStart w:id="22" w:name="_Toc147891103"/>
            <w:r w:rsidRPr="00804C3B">
              <w:rPr>
                <w:b w:val="0"/>
                <w:bCs/>
              </w:rPr>
              <w:t>Módulos da Aplicação</w:t>
            </w:r>
            <w:bookmarkEnd w:id="20"/>
            <w:bookmarkEnd w:id="21"/>
            <w:r w:rsidR="00A36D65" w:rsidRPr="00804C3B">
              <w:rPr>
                <w:b w:val="0"/>
                <w:bCs/>
              </w:rPr>
              <w:t xml:space="preserve"> </w:t>
            </w:r>
            <w:bookmarkEnd w:id="22"/>
          </w:p>
        </w:tc>
      </w:tr>
      <w:tr w:rsidR="0000785B" w:rsidRPr="00804C3B" w14:paraId="30A0C106" w14:textId="77777777">
        <w:trPr>
          <w:trHeight w:val="358"/>
        </w:trPr>
        <w:tc>
          <w:tcPr>
            <w:tcW w:w="10206" w:type="dxa"/>
          </w:tcPr>
          <w:p w14:paraId="1C7787C8" w14:textId="43A05060" w:rsidR="003704A7" w:rsidRPr="0085552B" w:rsidRDefault="002A3DD7" w:rsidP="002B5CF5">
            <w:pPr>
              <w:rPr>
                <w:strike/>
                <w:lang w:val="en-US"/>
              </w:rPr>
            </w:pPr>
            <w:r w:rsidRPr="0085552B">
              <w:rPr>
                <w:strike/>
                <w:highlight w:val="yellow"/>
                <w:lang w:val="en-US"/>
              </w:rPr>
              <w:t>/helm-chart/</w:t>
            </w:r>
            <w:r w:rsidR="0085552B" w:rsidRPr="0085552B">
              <w:rPr>
                <w:lang w:val="en-US"/>
              </w:rPr>
              <w:t xml:space="preserve">  </w:t>
            </w:r>
            <w:r w:rsidR="0085552B" w:rsidRPr="0085552B">
              <w:rPr>
                <w:highlight w:val="yellow"/>
                <w:lang w:val="en-US"/>
              </w:rPr>
              <w:t>/oms/bin</w:t>
            </w:r>
          </w:p>
        </w:tc>
      </w:tr>
      <w:tr w:rsidR="0000785B" w:rsidRPr="00804C3B" w14:paraId="53E50A23" w14:textId="77777777">
        <w:trPr>
          <w:trHeight w:val="284"/>
        </w:trPr>
        <w:tc>
          <w:tcPr>
            <w:tcW w:w="10206" w:type="dxa"/>
            <w:shd w:val="pct10" w:color="auto" w:fill="FFFFFF"/>
          </w:tcPr>
          <w:p w14:paraId="2219D3F4" w14:textId="77777777" w:rsidR="0000785B" w:rsidRPr="00804C3B" w:rsidRDefault="00A82DEE">
            <w:pPr>
              <w:pStyle w:val="Heading2"/>
              <w:rPr>
                <w:b w:val="0"/>
                <w:bCs/>
              </w:rPr>
            </w:pPr>
            <w:bookmarkStart w:id="23" w:name="_Toc147891104"/>
            <w:bookmarkStart w:id="24" w:name="_Toc47020743"/>
            <w:bookmarkStart w:id="25" w:name="_Toc74862281"/>
            <w:r w:rsidRPr="00804C3B">
              <w:rPr>
                <w:b w:val="0"/>
                <w:bCs/>
              </w:rPr>
              <w:t>CSOL / OGS Responsável</w:t>
            </w:r>
            <w:r w:rsidR="00646628" w:rsidRPr="00804C3B">
              <w:rPr>
                <w:b w:val="0"/>
                <w:bCs/>
              </w:rPr>
              <w:t xml:space="preserve"> área de TI</w:t>
            </w:r>
            <w:bookmarkEnd w:id="23"/>
            <w:bookmarkEnd w:id="24"/>
            <w:bookmarkEnd w:id="25"/>
          </w:p>
        </w:tc>
      </w:tr>
      <w:tr w:rsidR="00FE7E6D" w:rsidRPr="00804C3B" w14:paraId="5878F721" w14:textId="77777777">
        <w:trPr>
          <w:trHeight w:val="358"/>
        </w:trPr>
        <w:tc>
          <w:tcPr>
            <w:tcW w:w="10206" w:type="dxa"/>
          </w:tcPr>
          <w:p w14:paraId="14C2BA08" w14:textId="77777777" w:rsidR="002B5CF5" w:rsidRPr="00804C3B" w:rsidRDefault="002B5CF5" w:rsidP="002B5CF5">
            <w:r w:rsidRPr="00804C3B">
              <w:t>Ciclo da Receita e Mediação</w:t>
            </w:r>
          </w:p>
          <w:p w14:paraId="0D678C2B" w14:textId="77777777" w:rsidR="007942F5" w:rsidRPr="00804C3B" w:rsidRDefault="007942F5" w:rsidP="00D17968"/>
        </w:tc>
      </w:tr>
      <w:tr w:rsidR="00FE7E6D" w:rsidRPr="00804C3B" w14:paraId="26B7DB0C" w14:textId="77777777">
        <w:trPr>
          <w:trHeight w:val="298"/>
        </w:trPr>
        <w:tc>
          <w:tcPr>
            <w:tcW w:w="10206" w:type="dxa"/>
            <w:shd w:val="pct10" w:color="auto" w:fill="FFFFFF"/>
          </w:tcPr>
          <w:p w14:paraId="33AD9EF5" w14:textId="77777777" w:rsidR="00FE7E6D" w:rsidRPr="00804C3B" w:rsidRDefault="00FE7E6D">
            <w:pPr>
              <w:pStyle w:val="Heading2"/>
              <w:rPr>
                <w:b w:val="0"/>
                <w:bCs/>
              </w:rPr>
            </w:pPr>
            <w:bookmarkStart w:id="26" w:name="_Toc147891105"/>
            <w:bookmarkStart w:id="27" w:name="_Toc47020744"/>
            <w:bookmarkStart w:id="28" w:name="_Toc74862282"/>
            <w:r w:rsidRPr="00804C3B">
              <w:rPr>
                <w:b w:val="0"/>
                <w:bCs/>
              </w:rPr>
              <w:t>Departamento responsável da área usuária</w:t>
            </w:r>
            <w:bookmarkEnd w:id="26"/>
            <w:bookmarkEnd w:id="27"/>
            <w:bookmarkEnd w:id="28"/>
          </w:p>
        </w:tc>
      </w:tr>
      <w:tr w:rsidR="00FE7E6D" w:rsidRPr="00804C3B" w14:paraId="209F5F09" w14:textId="77777777">
        <w:trPr>
          <w:trHeight w:val="358"/>
        </w:trPr>
        <w:tc>
          <w:tcPr>
            <w:tcW w:w="10206" w:type="dxa"/>
          </w:tcPr>
          <w:p w14:paraId="765B1E1E" w14:textId="77777777" w:rsidR="007942F5" w:rsidRPr="00804C3B" w:rsidRDefault="002B5CF5" w:rsidP="00D17968">
            <w:pPr>
              <w:rPr>
                <w:color w:val="0000FF"/>
                <w:lang w:val="en-US"/>
              </w:rPr>
            </w:pPr>
            <w:r w:rsidRPr="00804C3B">
              <w:t>Torre de Faturamento</w:t>
            </w:r>
          </w:p>
        </w:tc>
      </w:tr>
      <w:tr w:rsidR="00FE7E6D" w:rsidRPr="00804C3B" w14:paraId="2CC35EE3" w14:textId="77777777">
        <w:trPr>
          <w:trHeight w:val="284"/>
        </w:trPr>
        <w:tc>
          <w:tcPr>
            <w:tcW w:w="10206" w:type="dxa"/>
            <w:shd w:val="pct10" w:color="auto" w:fill="FFFFFF"/>
          </w:tcPr>
          <w:p w14:paraId="1D0D92BF" w14:textId="77777777" w:rsidR="00FE7E6D" w:rsidRPr="00804C3B" w:rsidRDefault="00FE7E6D">
            <w:pPr>
              <w:pStyle w:val="Heading2"/>
              <w:rPr>
                <w:b w:val="0"/>
                <w:bCs/>
              </w:rPr>
            </w:pPr>
            <w:bookmarkStart w:id="29" w:name="_Toc47020745"/>
            <w:bookmarkStart w:id="30" w:name="_Toc74862283"/>
            <w:bookmarkStart w:id="31" w:name="_Toc147891106"/>
            <w:r w:rsidRPr="00804C3B">
              <w:rPr>
                <w:b w:val="0"/>
                <w:bCs/>
              </w:rPr>
              <w:t>Acordos de Serviços</w:t>
            </w:r>
            <w:bookmarkEnd w:id="29"/>
            <w:bookmarkEnd w:id="30"/>
            <w:r w:rsidRPr="00804C3B">
              <w:rPr>
                <w:b w:val="0"/>
                <w:bCs/>
              </w:rPr>
              <w:t xml:space="preserve"> </w:t>
            </w:r>
            <w:bookmarkEnd w:id="31"/>
          </w:p>
        </w:tc>
      </w:tr>
      <w:tr w:rsidR="003B0616" w:rsidRPr="00804C3B" w14:paraId="15BE2965" w14:textId="77777777">
        <w:trPr>
          <w:trHeight w:val="358"/>
        </w:trPr>
        <w:tc>
          <w:tcPr>
            <w:tcW w:w="10206" w:type="dxa"/>
          </w:tcPr>
          <w:p w14:paraId="5E1BF877" w14:textId="77777777" w:rsidR="003B0616" w:rsidRPr="00804C3B" w:rsidRDefault="003B0616" w:rsidP="003B0616">
            <w:r w:rsidRPr="00804C3B">
              <w:t>N/A</w:t>
            </w:r>
          </w:p>
          <w:p w14:paraId="7217CA70" w14:textId="77777777" w:rsidR="003B0616" w:rsidRPr="00804C3B" w:rsidRDefault="003B0616" w:rsidP="003B0616">
            <w:pPr>
              <w:rPr>
                <w:color w:val="0000FF"/>
              </w:rPr>
            </w:pPr>
          </w:p>
        </w:tc>
      </w:tr>
      <w:tr w:rsidR="003B0616" w:rsidRPr="00804C3B" w14:paraId="246D27F3" w14:textId="77777777">
        <w:trPr>
          <w:trHeight w:val="284"/>
        </w:trPr>
        <w:tc>
          <w:tcPr>
            <w:tcW w:w="10206" w:type="dxa"/>
            <w:shd w:val="pct10" w:color="auto" w:fill="FFFFFF"/>
          </w:tcPr>
          <w:p w14:paraId="3B46C129" w14:textId="77777777" w:rsidR="003B0616" w:rsidRPr="00804C3B" w:rsidRDefault="003B0616" w:rsidP="003B0616">
            <w:pPr>
              <w:pStyle w:val="Heading2"/>
              <w:rPr>
                <w:b w:val="0"/>
                <w:bCs/>
              </w:rPr>
            </w:pPr>
            <w:bookmarkStart w:id="32" w:name="_Toc47020746"/>
            <w:bookmarkStart w:id="33" w:name="_Toc74862284"/>
            <w:bookmarkStart w:id="34" w:name="_Toc147891107"/>
            <w:r w:rsidRPr="00804C3B">
              <w:rPr>
                <w:b w:val="0"/>
                <w:bCs/>
              </w:rPr>
              <w:t>Impactos na Produção</w:t>
            </w:r>
            <w:bookmarkEnd w:id="32"/>
            <w:bookmarkEnd w:id="33"/>
            <w:r w:rsidRPr="00804C3B">
              <w:rPr>
                <w:b w:val="0"/>
                <w:bCs/>
              </w:rPr>
              <w:t xml:space="preserve"> </w:t>
            </w:r>
            <w:bookmarkEnd w:id="34"/>
          </w:p>
        </w:tc>
      </w:tr>
      <w:tr w:rsidR="003B0616" w:rsidRPr="00804C3B" w14:paraId="11128BAA" w14:textId="77777777">
        <w:trPr>
          <w:trHeight w:val="251"/>
        </w:trPr>
        <w:tc>
          <w:tcPr>
            <w:tcW w:w="10206" w:type="dxa"/>
          </w:tcPr>
          <w:p w14:paraId="0AA257E4" w14:textId="77777777" w:rsidR="003B0616" w:rsidRPr="00804C3B" w:rsidRDefault="002B5CF5" w:rsidP="002B5CF5">
            <w:pPr>
              <w:rPr>
                <w:color w:val="0000FF"/>
              </w:rPr>
            </w:pPr>
            <w:r w:rsidRPr="00804C3B">
              <w:t>N/A</w:t>
            </w:r>
          </w:p>
        </w:tc>
      </w:tr>
    </w:tbl>
    <w:p w14:paraId="0F84B754" w14:textId="77777777" w:rsidR="0000785B" w:rsidRPr="00804C3B" w:rsidRDefault="0000785B">
      <w:pPr>
        <w:jc w:val="both"/>
        <w:outlineLvl w:val="0"/>
        <w:rPr>
          <w:b/>
        </w:rPr>
      </w:pPr>
      <w:r w:rsidRPr="00804C3B">
        <w:rPr>
          <w:b/>
        </w:rPr>
        <w:tab/>
      </w:r>
    </w:p>
    <w:p w14:paraId="7179B853" w14:textId="77777777" w:rsidR="0000785B" w:rsidRPr="00804C3B" w:rsidRDefault="0000785B">
      <w:pPr>
        <w:jc w:val="both"/>
        <w:outlineLvl w:val="0"/>
        <w:rPr>
          <w:b/>
        </w:rPr>
      </w:pPr>
    </w:p>
    <w:p w14:paraId="65A14BCD" w14:textId="77777777" w:rsidR="0000785B" w:rsidRPr="00804C3B" w:rsidRDefault="0000785B">
      <w:pPr>
        <w:pStyle w:val="Heading1"/>
        <w:rPr>
          <w:rFonts w:ascii="Times New Roman" w:hAnsi="Times New Roman"/>
          <w:szCs w:val="24"/>
        </w:rPr>
      </w:pPr>
      <w:bookmarkStart w:id="35" w:name="_Toc47020747"/>
      <w:bookmarkStart w:id="36" w:name="_Toc74862285"/>
      <w:bookmarkStart w:id="37" w:name="_Toc147891109"/>
      <w:r w:rsidRPr="00804C3B">
        <w:rPr>
          <w:rFonts w:ascii="Times New Roman" w:hAnsi="Times New Roman"/>
          <w:szCs w:val="24"/>
        </w:rPr>
        <w:t>Estrutura dos Diretórios</w:t>
      </w:r>
      <w:bookmarkEnd w:id="35"/>
      <w:bookmarkEnd w:id="36"/>
      <w:r w:rsidR="00646628" w:rsidRPr="00804C3B">
        <w:rPr>
          <w:rFonts w:ascii="Times New Roman" w:hAnsi="Times New Roman"/>
          <w:szCs w:val="24"/>
        </w:rPr>
        <w:t xml:space="preserve"> </w:t>
      </w:r>
      <w:bookmarkEnd w:id="37"/>
    </w:p>
    <w:p w14:paraId="77E5D6DA" w14:textId="77777777" w:rsidR="0000785B" w:rsidRPr="00804C3B" w:rsidRDefault="0000785B">
      <w:pPr>
        <w:pStyle w:val="BodyText"/>
        <w:outlineLvl w:val="0"/>
        <w:rPr>
          <w:rFonts w:ascii="Times New Roman" w:hAnsi="Times New Roman"/>
          <w:sz w:val="22"/>
        </w:rPr>
      </w:pPr>
    </w:p>
    <w:tbl>
      <w:tblPr>
        <w:tblW w:w="10170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0"/>
      </w:tblGrid>
      <w:tr w:rsidR="0000785B" w:rsidRPr="00804C3B" w14:paraId="3FD89099" w14:textId="77777777">
        <w:tc>
          <w:tcPr>
            <w:tcW w:w="10170" w:type="dxa"/>
          </w:tcPr>
          <w:p w14:paraId="4770722A" w14:textId="0F855254" w:rsidR="0000785B" w:rsidRPr="002A3E5E" w:rsidRDefault="00756969" w:rsidP="00756969">
            <w:pPr>
              <w:numPr>
                <w:ilvl w:val="0"/>
                <w:numId w:val="35"/>
              </w:numPr>
              <w:rPr>
                <w:lang w:val="en-US"/>
              </w:rPr>
            </w:pPr>
            <w:r w:rsidRPr="002A3E5E">
              <w:rPr>
                <w:highlight w:val="yellow"/>
                <w:lang w:val="en-US"/>
              </w:rPr>
              <w:t>/</w:t>
            </w:r>
            <w:r w:rsidR="002A3E5E" w:rsidRPr="002A3E5E">
              <w:rPr>
                <w:highlight w:val="yellow"/>
                <w:lang w:val="en-US"/>
              </w:rPr>
              <w:t>oms/bin</w:t>
            </w:r>
          </w:p>
        </w:tc>
      </w:tr>
    </w:tbl>
    <w:p w14:paraId="7230012A" w14:textId="77777777" w:rsidR="0000785B" w:rsidRPr="00804C3B" w:rsidRDefault="0000785B">
      <w:pPr>
        <w:jc w:val="both"/>
        <w:outlineLvl w:val="0"/>
        <w:rPr>
          <w:b/>
          <w:lang w:val="en-US"/>
        </w:rPr>
      </w:pPr>
    </w:p>
    <w:p w14:paraId="36A9A251" w14:textId="77777777" w:rsidR="0000785B" w:rsidRPr="00804C3B" w:rsidRDefault="002A4516">
      <w:pPr>
        <w:jc w:val="both"/>
        <w:outlineLvl w:val="0"/>
        <w:rPr>
          <w:b/>
          <w:lang w:val="en-US"/>
        </w:rPr>
      </w:pPr>
      <w:r w:rsidRPr="00804C3B">
        <w:rPr>
          <w:b/>
          <w:lang w:val="en-US"/>
        </w:rPr>
        <w:br w:type="page"/>
      </w:r>
      <w:r w:rsidR="0000785B" w:rsidRPr="00804C3B">
        <w:rPr>
          <w:b/>
          <w:lang w:val="en-US"/>
        </w:rPr>
        <w:tab/>
      </w:r>
    </w:p>
    <w:p w14:paraId="24C4D338" w14:textId="77777777" w:rsidR="0000785B" w:rsidRPr="00804C3B" w:rsidRDefault="0000785B" w:rsidP="00571FAA">
      <w:pPr>
        <w:pStyle w:val="Heading1"/>
        <w:rPr>
          <w:rFonts w:ascii="Times New Roman" w:hAnsi="Times New Roman"/>
          <w:szCs w:val="24"/>
        </w:rPr>
      </w:pPr>
      <w:bookmarkStart w:id="38" w:name="_Toc98736556"/>
      <w:bookmarkStart w:id="39" w:name="_Toc147891110"/>
      <w:bookmarkStart w:id="40" w:name="_Toc47020748"/>
      <w:bookmarkStart w:id="41" w:name="_Toc74862286"/>
      <w:r w:rsidRPr="00804C3B">
        <w:rPr>
          <w:rFonts w:ascii="Times New Roman" w:hAnsi="Times New Roman"/>
          <w:szCs w:val="24"/>
        </w:rPr>
        <w:t>Diagrama dos Processos</w:t>
      </w:r>
      <w:bookmarkEnd w:id="38"/>
      <w:r w:rsidRPr="00804C3B">
        <w:rPr>
          <w:rFonts w:ascii="Times New Roman" w:hAnsi="Times New Roman"/>
          <w:szCs w:val="24"/>
        </w:rPr>
        <w:t xml:space="preserve"> da Aplicação</w:t>
      </w:r>
      <w:bookmarkEnd w:id="39"/>
      <w:bookmarkEnd w:id="40"/>
      <w:bookmarkEnd w:id="41"/>
    </w:p>
    <w:p w14:paraId="2DE7E45C" w14:textId="77777777" w:rsidR="00F636AA" w:rsidRPr="00804C3B" w:rsidRDefault="00F636AA" w:rsidP="00F636AA"/>
    <w:p w14:paraId="34306F2B" w14:textId="77777777" w:rsidR="00F636AA" w:rsidRPr="00804C3B" w:rsidRDefault="00F636AA" w:rsidP="00F636AA"/>
    <w:p w14:paraId="4125A4FB" w14:textId="1EFCBD43" w:rsidR="00F636AA" w:rsidRPr="00804C3B" w:rsidRDefault="00B075EF" w:rsidP="00980FAF">
      <w:pPr>
        <w:jc w:val="center"/>
      </w:pPr>
      <w:r w:rsidRPr="000A15E6">
        <w:rPr>
          <w:noProof/>
        </w:rPr>
        <w:drawing>
          <wp:inline distT="0" distB="0" distL="0" distR="0" wp14:anchorId="13AB780E" wp14:editId="06FC7AB9">
            <wp:extent cx="6248400" cy="336359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4814" w:rsidRPr="00804C3B">
        <w:br w:type="page"/>
      </w:r>
    </w:p>
    <w:p w14:paraId="5C36FB49" w14:textId="77777777" w:rsidR="0000785B" w:rsidRPr="00804C3B" w:rsidRDefault="0000785B">
      <w:pPr>
        <w:pStyle w:val="Heading1"/>
        <w:rPr>
          <w:rFonts w:ascii="Times New Roman" w:hAnsi="Times New Roman"/>
          <w:szCs w:val="24"/>
        </w:rPr>
      </w:pPr>
      <w:bookmarkStart w:id="42" w:name="_Toc47020749"/>
      <w:bookmarkStart w:id="43" w:name="_Toc74862287"/>
      <w:r w:rsidRPr="00804C3B">
        <w:rPr>
          <w:rFonts w:ascii="Times New Roman" w:hAnsi="Times New Roman"/>
          <w:szCs w:val="24"/>
        </w:rPr>
        <w:t>Propriedades dos Processos</w:t>
      </w:r>
      <w:bookmarkEnd w:id="42"/>
      <w:bookmarkEnd w:id="43"/>
    </w:p>
    <w:p w14:paraId="44531203" w14:textId="7A2D3369" w:rsidR="0000785B" w:rsidRPr="00804C3B" w:rsidRDefault="0000785B" w:rsidP="002A4516">
      <w:bookmarkStart w:id="44" w:name="_Toc147891113"/>
      <w:r w:rsidRPr="00804C3B">
        <w:t xml:space="preserve">(duplique a seqüência de </w:t>
      </w:r>
      <w:smartTag w:uri="urn:schemas-microsoft-com:office:smarttags" w:element="metricconverter">
        <w:smartTagPr>
          <w:attr w:name="ProductID" w:val="4.1 a"/>
        </w:smartTagPr>
        <w:r w:rsidRPr="00804C3B">
          <w:t>4.1 a</w:t>
        </w:r>
      </w:smartTag>
      <w:r w:rsidRPr="00804C3B">
        <w:t xml:space="preserve"> 4.1.</w:t>
      </w:r>
      <w:r w:rsidR="00C0266B" w:rsidRPr="00804C3B">
        <w:t>36</w:t>
      </w:r>
      <w:r w:rsidRPr="00804C3B">
        <w:t xml:space="preserve"> para mais de um processo –</w:t>
      </w:r>
      <w:r w:rsidR="002E6BA8" w:rsidRPr="00804C3B">
        <w:t xml:space="preserve"> clique no sinal </w:t>
      </w:r>
      <w:r w:rsidR="00B075EF" w:rsidRPr="00804C3B">
        <w:rPr>
          <w:noProof/>
        </w:rPr>
        <w:drawing>
          <wp:inline distT="0" distB="0" distL="0" distR="0" wp14:anchorId="342975A5" wp14:editId="6896BF13">
            <wp:extent cx="146685" cy="135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C3B">
        <w:t xml:space="preserve"> copiar, colar o box inteiro)</w:t>
      </w:r>
      <w:bookmarkEnd w:id="44"/>
    </w:p>
    <w:p w14:paraId="41E6C58C" w14:textId="77777777" w:rsidR="00CB3A5D" w:rsidRPr="00804C3B" w:rsidRDefault="00CB3A5D" w:rsidP="002A4516"/>
    <w:tbl>
      <w:tblPr>
        <w:tblW w:w="10206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2644"/>
        <w:gridCol w:w="1750"/>
        <w:gridCol w:w="1374"/>
        <w:gridCol w:w="3587"/>
      </w:tblGrid>
      <w:tr w:rsidR="00BC2812" w:rsidRPr="00421FAC" w14:paraId="12830D1C" w14:textId="77777777" w:rsidTr="00E0713A">
        <w:tc>
          <w:tcPr>
            <w:tcW w:w="10206" w:type="dxa"/>
            <w:gridSpan w:val="5"/>
            <w:tcBorders>
              <w:top w:val="double" w:sz="4" w:space="0" w:color="auto"/>
              <w:bottom w:val="nil"/>
            </w:tcBorders>
            <w:shd w:val="pct10" w:color="auto" w:fill="FFFFFF"/>
          </w:tcPr>
          <w:p w14:paraId="4D355823" w14:textId="77777777" w:rsidR="00BC2812" w:rsidRPr="002A3E5E" w:rsidRDefault="00C43631" w:rsidP="00E0713A">
            <w:pPr>
              <w:pStyle w:val="Heading2"/>
              <w:rPr>
                <w:highlight w:val="yellow"/>
                <w:lang w:val="en-US"/>
              </w:rPr>
            </w:pPr>
            <w:bookmarkStart w:id="45" w:name="_Toc74862288"/>
            <w:r w:rsidRPr="002A3E5E">
              <w:rPr>
                <w:bCs/>
                <w:highlight w:val="yellow"/>
                <w:lang w:val="en-US"/>
              </w:rPr>
              <w:t xml:space="preserve">dummy.sh </w:t>
            </w:r>
            <w:r w:rsidR="00421FAC" w:rsidRPr="002A3E5E">
              <w:rPr>
                <w:bCs/>
                <w:highlight w:val="yellow"/>
                <w:lang w:val="en-US"/>
              </w:rPr>
              <w:t>(BRMP</w:t>
            </w:r>
            <w:r w:rsidR="00DB6D1B" w:rsidRPr="002A3E5E">
              <w:rPr>
                <w:bCs/>
                <w:highlight w:val="yellow"/>
                <w:lang w:val="en-US"/>
              </w:rPr>
              <w:t>M</w:t>
            </w:r>
            <w:r w:rsidR="00421FAC" w:rsidRPr="002A3E5E">
              <w:rPr>
                <w:bCs/>
                <w:highlight w:val="yellow"/>
                <w:lang w:val="en-US"/>
              </w:rPr>
              <w:t>_DMY_INI_CONT_CREDIT_CARD_D1)</w:t>
            </w:r>
            <w:bookmarkEnd w:id="45"/>
          </w:p>
        </w:tc>
      </w:tr>
      <w:tr w:rsidR="00BC2812" w:rsidRPr="00804C3B" w14:paraId="71405B65" w14:textId="77777777" w:rsidTr="00E0713A">
        <w:tc>
          <w:tcPr>
            <w:tcW w:w="10206" w:type="dxa"/>
            <w:gridSpan w:val="5"/>
            <w:shd w:val="pct10" w:color="auto" w:fill="FFFFFF"/>
          </w:tcPr>
          <w:p w14:paraId="489AAF35" w14:textId="77777777" w:rsidR="00BC2812" w:rsidRPr="00804C3B" w:rsidRDefault="00BC2812" w:rsidP="00E0713A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 xml:space="preserve">Objetivo - função do processo na cadeia </w:t>
            </w:r>
          </w:p>
        </w:tc>
      </w:tr>
      <w:tr w:rsidR="00BC2812" w:rsidRPr="00804C3B" w14:paraId="0D044A84" w14:textId="77777777" w:rsidTr="00E0713A">
        <w:tc>
          <w:tcPr>
            <w:tcW w:w="10206" w:type="dxa"/>
            <w:gridSpan w:val="5"/>
            <w:tcBorders>
              <w:top w:val="nil"/>
            </w:tcBorders>
          </w:tcPr>
          <w:p w14:paraId="4CFF150C" w14:textId="77777777" w:rsidR="00BC2812" w:rsidRPr="00804C3B" w:rsidRDefault="00BC2812" w:rsidP="00E0713A">
            <w:r w:rsidRPr="00804C3B">
              <w:t xml:space="preserve">Job de </w:t>
            </w:r>
            <w:r w:rsidR="002D0336" w:rsidRPr="00804C3B">
              <w:t>início</w:t>
            </w:r>
            <w:r w:rsidRPr="00804C3B">
              <w:t xml:space="preserve"> da cadeia </w:t>
            </w:r>
            <w:r w:rsidR="002D0336" w:rsidRPr="00804C3B">
              <w:t>BRM_</w:t>
            </w:r>
            <w:r w:rsidR="00081D63">
              <w:t>CON</w:t>
            </w:r>
            <w:r w:rsidR="00421FAC">
              <w:t>T</w:t>
            </w:r>
            <w:r w:rsidR="0005133F">
              <w:t>A</w:t>
            </w:r>
            <w:r w:rsidR="00421FAC">
              <w:t>BIL</w:t>
            </w:r>
            <w:r w:rsidR="0005133F">
              <w:t>_</w:t>
            </w:r>
            <w:r w:rsidR="00421FAC">
              <w:t>D1</w:t>
            </w:r>
            <w:r w:rsidR="00A147A5">
              <w:t>.</w:t>
            </w:r>
          </w:p>
          <w:p w14:paraId="70D741CD" w14:textId="77777777" w:rsidR="00BC2812" w:rsidRPr="00804C3B" w:rsidRDefault="00BC2812" w:rsidP="00E0713A">
            <w:pPr>
              <w:rPr>
                <w:b/>
              </w:rPr>
            </w:pPr>
          </w:p>
        </w:tc>
      </w:tr>
      <w:tr w:rsidR="00BC2812" w:rsidRPr="00804C3B" w14:paraId="5F99A8BD" w14:textId="77777777" w:rsidTr="00E0713A">
        <w:tc>
          <w:tcPr>
            <w:tcW w:w="10206" w:type="dxa"/>
            <w:gridSpan w:val="5"/>
            <w:tcBorders>
              <w:top w:val="nil"/>
              <w:bottom w:val="nil"/>
            </w:tcBorders>
            <w:shd w:val="pct10" w:color="auto" w:fill="FFFFFF"/>
          </w:tcPr>
          <w:p w14:paraId="78AB52F0" w14:textId="77777777" w:rsidR="00BC2812" w:rsidRPr="00804C3B" w:rsidRDefault="00BC2812" w:rsidP="00E0713A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>Tipo de programa</w:t>
            </w:r>
          </w:p>
        </w:tc>
      </w:tr>
      <w:tr w:rsidR="00BC2812" w:rsidRPr="00804C3B" w14:paraId="0829E3A1" w14:textId="77777777" w:rsidTr="00E0713A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24EB35B3" w14:textId="77777777" w:rsidR="00BC2812" w:rsidRPr="00804C3B" w:rsidRDefault="007603E3" w:rsidP="00E0713A">
            <w:r w:rsidRPr="00804C3B">
              <w:t>dummy</w:t>
            </w:r>
          </w:p>
          <w:p w14:paraId="6E77E21A" w14:textId="77777777" w:rsidR="00BC2812" w:rsidRPr="00804C3B" w:rsidRDefault="00BC2812" w:rsidP="00E0713A">
            <w:pPr>
              <w:rPr>
                <w:b/>
              </w:rPr>
            </w:pPr>
          </w:p>
        </w:tc>
      </w:tr>
      <w:tr w:rsidR="00BC2812" w:rsidRPr="00804C3B" w14:paraId="208A00FA" w14:textId="77777777" w:rsidTr="00E0713A">
        <w:tc>
          <w:tcPr>
            <w:tcW w:w="10206" w:type="dxa"/>
            <w:gridSpan w:val="5"/>
            <w:shd w:val="pct10" w:color="auto" w:fill="FFFFFF"/>
          </w:tcPr>
          <w:p w14:paraId="4A0E456B" w14:textId="77777777" w:rsidR="00BC2812" w:rsidRPr="00804C3B" w:rsidRDefault="00BC2812" w:rsidP="00E0713A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 xml:space="preserve">Diretório do programa  </w:t>
            </w:r>
          </w:p>
        </w:tc>
      </w:tr>
      <w:tr w:rsidR="00BC2812" w:rsidRPr="00804C3B" w14:paraId="5C8B7B6B" w14:textId="77777777" w:rsidTr="00E0713A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74C69C42" w14:textId="77777777" w:rsidR="002A3E5E" w:rsidRDefault="00C43631" w:rsidP="00E0713A">
            <w:pPr>
              <w:rPr>
                <w:bCs/>
              </w:rPr>
            </w:pPr>
            <w:r w:rsidRPr="002A3E5E">
              <w:rPr>
                <w:bCs/>
                <w:strike/>
                <w:highlight w:val="yellow"/>
              </w:rPr>
              <w:t>/helm-chart</w:t>
            </w:r>
            <w:r w:rsidR="002A3E5E" w:rsidRPr="002A3E5E">
              <w:rPr>
                <w:bCs/>
              </w:rPr>
              <w:t xml:space="preserve"> </w:t>
            </w:r>
          </w:p>
          <w:p w14:paraId="695427E5" w14:textId="1C333D62" w:rsidR="00BC2812" w:rsidRPr="002A3E5E" w:rsidRDefault="002A3E5E" w:rsidP="00E0713A">
            <w:pPr>
              <w:rPr>
                <w:bCs/>
                <w:strike/>
                <w:highlight w:val="yellow"/>
              </w:rPr>
            </w:pPr>
            <w:r w:rsidRPr="002A3E5E">
              <w:rPr>
                <w:bCs/>
                <w:highlight w:val="yellow"/>
              </w:rPr>
              <w:t>/oms/bin</w:t>
            </w:r>
          </w:p>
        </w:tc>
      </w:tr>
      <w:tr w:rsidR="00BC2812" w:rsidRPr="00804C3B" w14:paraId="28F76899" w14:textId="77777777" w:rsidTr="00E0713A">
        <w:tc>
          <w:tcPr>
            <w:tcW w:w="10206" w:type="dxa"/>
            <w:gridSpan w:val="5"/>
            <w:shd w:val="pct10" w:color="auto" w:fill="FFFFFF"/>
          </w:tcPr>
          <w:p w14:paraId="6E0AA20B" w14:textId="77777777" w:rsidR="00BC2812" w:rsidRPr="00804C3B" w:rsidRDefault="00BC2812" w:rsidP="00E0713A">
            <w:pPr>
              <w:pStyle w:val="CNHead3"/>
            </w:pPr>
            <w:r w:rsidRPr="00804C3B">
              <w:t>Número de instâncias do processo em paralelo</w:t>
            </w:r>
          </w:p>
        </w:tc>
      </w:tr>
      <w:tr w:rsidR="00BC2812" w:rsidRPr="00804C3B" w14:paraId="2E36905C" w14:textId="77777777" w:rsidTr="00E0713A">
        <w:tc>
          <w:tcPr>
            <w:tcW w:w="10206" w:type="dxa"/>
            <w:gridSpan w:val="5"/>
          </w:tcPr>
          <w:p w14:paraId="36747EF0" w14:textId="77777777" w:rsidR="00BC2812" w:rsidRPr="00804C3B" w:rsidRDefault="00BC2812" w:rsidP="00E0713A">
            <w:r w:rsidRPr="00804C3B">
              <w:t>1</w:t>
            </w:r>
          </w:p>
        </w:tc>
      </w:tr>
      <w:tr w:rsidR="00BC2812" w:rsidRPr="00804C3B" w14:paraId="66EF7C19" w14:textId="77777777" w:rsidTr="00E0713A">
        <w:tc>
          <w:tcPr>
            <w:tcW w:w="10206" w:type="dxa"/>
            <w:gridSpan w:val="5"/>
            <w:shd w:val="pct10" w:color="auto" w:fill="FFFFFF"/>
          </w:tcPr>
          <w:p w14:paraId="7E4CE4B9" w14:textId="77777777" w:rsidR="00BC2812" w:rsidRPr="00804C3B" w:rsidRDefault="00BC2812" w:rsidP="00E0713A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 xml:space="preserve">Programas associados </w:t>
            </w:r>
          </w:p>
        </w:tc>
      </w:tr>
      <w:tr w:rsidR="00BC2812" w:rsidRPr="00804C3B" w14:paraId="101E8C93" w14:textId="77777777" w:rsidTr="00E0713A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0C78C4B2" w14:textId="77777777" w:rsidR="00BC2812" w:rsidRPr="00804C3B" w:rsidRDefault="00C43631" w:rsidP="00E0713A">
            <w:pPr>
              <w:rPr>
                <w:lang w:val="en-US"/>
              </w:rPr>
            </w:pPr>
            <w:r w:rsidRPr="00804C3B">
              <w:rPr>
                <w:lang w:val="en-US"/>
              </w:rPr>
              <w:t>dummy</w:t>
            </w:r>
            <w:r w:rsidR="002A3DD7" w:rsidRPr="00804C3B">
              <w:rPr>
                <w:lang w:val="en-US"/>
              </w:rPr>
              <w:t>.sh</w:t>
            </w:r>
          </w:p>
        </w:tc>
      </w:tr>
      <w:tr w:rsidR="00BC2812" w:rsidRPr="00804C3B" w14:paraId="4A49AA2F" w14:textId="77777777" w:rsidTr="00E0713A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14:paraId="7F03A7CF" w14:textId="77777777" w:rsidR="00BC2812" w:rsidRPr="00804C3B" w:rsidRDefault="00BC2812" w:rsidP="00E0713A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 xml:space="preserve">Processos antecessores </w:t>
            </w:r>
          </w:p>
        </w:tc>
      </w:tr>
      <w:tr w:rsidR="00BC2812" w:rsidRPr="00804C3B" w14:paraId="029524C9" w14:textId="77777777" w:rsidTr="00E0713A">
        <w:tc>
          <w:tcPr>
            <w:tcW w:w="10206" w:type="dxa"/>
            <w:gridSpan w:val="5"/>
          </w:tcPr>
          <w:p w14:paraId="07129BD4" w14:textId="77777777" w:rsidR="00BC2812" w:rsidRDefault="00C03FAD" w:rsidP="00E0713A">
            <w:pPr>
              <w:rPr>
                <w:bCs/>
              </w:rPr>
            </w:pPr>
            <w:r>
              <w:rPr>
                <w:bCs/>
              </w:rPr>
              <w:t>N/A</w:t>
            </w:r>
          </w:p>
          <w:p w14:paraId="6FF0C3D1" w14:textId="77777777" w:rsidR="000547AA" w:rsidRPr="00804C3B" w:rsidRDefault="000547AA" w:rsidP="00E0713A"/>
        </w:tc>
      </w:tr>
      <w:tr w:rsidR="00BC2812" w:rsidRPr="00804C3B" w14:paraId="54FD16FF" w14:textId="77777777" w:rsidTr="00E0713A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14:paraId="2EB0F03D" w14:textId="77777777" w:rsidR="00BC2812" w:rsidRPr="00804C3B" w:rsidRDefault="00BC2812" w:rsidP="00E0713A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 xml:space="preserve">Processos sucessores </w:t>
            </w:r>
          </w:p>
        </w:tc>
      </w:tr>
      <w:tr w:rsidR="00BC2812" w:rsidRPr="00421FAC" w14:paraId="7EFBEFC8" w14:textId="77777777" w:rsidTr="00E0713A">
        <w:tc>
          <w:tcPr>
            <w:tcW w:w="10206" w:type="dxa"/>
            <w:gridSpan w:val="5"/>
          </w:tcPr>
          <w:p w14:paraId="0C682662" w14:textId="3F707C54" w:rsidR="00BC2812" w:rsidRPr="00421FAC" w:rsidRDefault="000C5FB5" w:rsidP="002D0336">
            <w:pPr>
              <w:shd w:val="clear" w:color="auto" w:fill="FFFFFE"/>
              <w:spacing w:line="240" w:lineRule="atLeast"/>
              <w:rPr>
                <w:rFonts w:eastAsia="Times New Roman"/>
                <w:color w:val="000000"/>
                <w:lang w:val="en-US" w:eastAsia="pt-BR"/>
              </w:rPr>
            </w:pPr>
            <w:r w:rsidRPr="002A3E5E">
              <w:rPr>
                <w:bCs/>
                <w:strike/>
                <w:highlight w:val="yellow"/>
                <w:lang w:val="en-US"/>
              </w:rPr>
              <w:t>exec_brmapps.sh</w:t>
            </w:r>
            <w:r w:rsidRPr="00421FAC">
              <w:rPr>
                <w:lang w:val="en-US"/>
              </w:rPr>
              <w:t xml:space="preserve"> </w:t>
            </w:r>
            <w:r w:rsidR="002A3E5E" w:rsidRPr="002A3E5E">
              <w:rPr>
                <w:highlight w:val="yellow"/>
                <w:lang w:val="en-US"/>
              </w:rPr>
              <w:t>rel_ac_interface_contabil_credit_card_d1.sh</w:t>
            </w:r>
            <w:r w:rsidR="002A3E5E" w:rsidRPr="002A3E5E">
              <w:rPr>
                <w:lang w:val="en-US"/>
              </w:rPr>
              <w:t xml:space="preserve"> </w:t>
            </w:r>
            <w:r w:rsidR="00421FAC" w:rsidRPr="00421FAC">
              <w:rPr>
                <w:rFonts w:eastAsia="Times New Roman"/>
                <w:color w:val="000000"/>
                <w:lang w:val="en-US" w:eastAsia="pt-BR"/>
              </w:rPr>
              <w:t>(BRMP</w:t>
            </w:r>
            <w:r w:rsidR="00DB6D1B">
              <w:rPr>
                <w:rFonts w:eastAsia="Times New Roman"/>
                <w:color w:val="000000"/>
                <w:lang w:val="en-US" w:eastAsia="pt-BR"/>
              </w:rPr>
              <w:t>M</w:t>
            </w:r>
            <w:r w:rsidR="00421FAC" w:rsidRPr="00421FAC">
              <w:rPr>
                <w:rFonts w:eastAsia="Times New Roman"/>
                <w:color w:val="000000"/>
                <w:lang w:val="en-US" w:eastAsia="pt-BR"/>
              </w:rPr>
              <w:t>_CONTABIL_CREDIT_CARD_D1)</w:t>
            </w:r>
          </w:p>
          <w:p w14:paraId="129526BE" w14:textId="77777777" w:rsidR="000547AA" w:rsidRPr="00421FAC" w:rsidRDefault="000547AA" w:rsidP="002D0336">
            <w:pPr>
              <w:shd w:val="clear" w:color="auto" w:fill="FFFFFE"/>
              <w:spacing w:line="240" w:lineRule="atLeast"/>
              <w:rPr>
                <w:lang w:val="en-US"/>
              </w:rPr>
            </w:pPr>
          </w:p>
        </w:tc>
      </w:tr>
      <w:tr w:rsidR="00BC2812" w:rsidRPr="00804C3B" w14:paraId="5DC79515" w14:textId="77777777" w:rsidTr="00E0713A">
        <w:tc>
          <w:tcPr>
            <w:tcW w:w="10206" w:type="dxa"/>
            <w:gridSpan w:val="5"/>
            <w:shd w:val="pct10" w:color="auto" w:fill="FFFFFF"/>
          </w:tcPr>
          <w:p w14:paraId="222AC4AB" w14:textId="77777777" w:rsidR="00BC2812" w:rsidRPr="00804C3B" w:rsidRDefault="00BC2812" w:rsidP="00E0713A">
            <w:pPr>
              <w:pStyle w:val="CNHead3"/>
            </w:pPr>
            <w:r w:rsidRPr="00804C3B">
              <w:t xml:space="preserve">Usuário utilizado para execução do processo no sistema operacional </w:t>
            </w:r>
          </w:p>
        </w:tc>
      </w:tr>
      <w:tr w:rsidR="00BC2812" w:rsidRPr="00804C3B" w14:paraId="4DC5CE16" w14:textId="77777777" w:rsidTr="00E0713A">
        <w:trPr>
          <w:trHeight w:val="360"/>
        </w:trPr>
        <w:tc>
          <w:tcPr>
            <w:tcW w:w="10206" w:type="dxa"/>
            <w:gridSpan w:val="5"/>
          </w:tcPr>
          <w:p w14:paraId="60C0AB53" w14:textId="77777777" w:rsidR="002A3E5E" w:rsidRDefault="002A3E5E" w:rsidP="002A3E5E">
            <w:r>
              <w:rPr>
                <w:strike/>
                <w:highlight w:val="yellow"/>
              </w:rPr>
              <w:t>brmdev</w:t>
            </w:r>
            <w:r>
              <w:t xml:space="preserve">  </w:t>
            </w:r>
            <w:r>
              <w:rPr>
                <w:highlight w:val="yellow"/>
              </w:rPr>
              <w:t>omsuser</w:t>
            </w:r>
            <w:r>
              <w:t xml:space="preserve"> (usuário de acesso aos PODS do Openshift 4.5. ID 1001)</w:t>
            </w:r>
          </w:p>
          <w:p w14:paraId="78436D52" w14:textId="77777777" w:rsidR="00BC2812" w:rsidRPr="00804C3B" w:rsidRDefault="00BC2812" w:rsidP="00E0713A"/>
        </w:tc>
      </w:tr>
      <w:tr w:rsidR="00BC2812" w:rsidRPr="00804C3B" w14:paraId="218DE4D0" w14:textId="77777777" w:rsidTr="00E0713A">
        <w:tc>
          <w:tcPr>
            <w:tcW w:w="10206" w:type="dxa"/>
            <w:gridSpan w:val="5"/>
            <w:shd w:val="pct10" w:color="auto" w:fill="FFFFFF"/>
          </w:tcPr>
          <w:p w14:paraId="38800007" w14:textId="77777777" w:rsidR="00BC2812" w:rsidRPr="00804C3B" w:rsidRDefault="00BC2812" w:rsidP="00E0713A">
            <w:pPr>
              <w:pStyle w:val="CNHead3"/>
            </w:pPr>
            <w:r w:rsidRPr="00804C3B">
              <w:t>Servidor utilizado para execução do processo</w:t>
            </w:r>
          </w:p>
        </w:tc>
      </w:tr>
      <w:tr w:rsidR="00BC2812" w:rsidRPr="00804C3B" w14:paraId="0F72B742" w14:textId="77777777" w:rsidTr="00E0713A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50B10027" w14:textId="77777777" w:rsidR="002A3E5E" w:rsidRDefault="002A3E5E" w:rsidP="002A3E5E">
            <w:pPr>
              <w:rPr>
                <w:strike/>
                <w:highlight w:val="yellow"/>
              </w:rPr>
            </w:pPr>
            <w:r>
              <w:rPr>
                <w:strike/>
                <w:highlight w:val="yellow"/>
              </w:rPr>
              <w:t>Cluster Openshift 4.5 - Servidor: BRMPX02A</w:t>
            </w:r>
          </w:p>
          <w:p w14:paraId="315FCA82" w14:textId="77777777" w:rsidR="002A3E5E" w:rsidRDefault="002A3E5E" w:rsidP="002A3E5E">
            <w:pPr>
              <w:rPr>
                <w:rFonts w:ascii="Segoe UI" w:eastAsia="Times New Roman" w:hAnsi="Segoe UI" w:cs="Segoe UI"/>
                <w:strike/>
                <w:sz w:val="21"/>
                <w:szCs w:val="21"/>
                <w:lang w:eastAsia="pt-BR"/>
              </w:rPr>
            </w:pPr>
            <w:r>
              <w:rPr>
                <w:strike/>
                <w:highlight w:val="yellow"/>
              </w:rPr>
              <w:t xml:space="preserve">                                          IP: </w:t>
            </w:r>
            <w:r>
              <w:rPr>
                <w:rFonts w:ascii="Segoe UI" w:eastAsia="Times New Roman" w:hAnsi="Segoe UI" w:cs="Segoe UI"/>
                <w:strike/>
                <w:sz w:val="21"/>
                <w:szCs w:val="21"/>
                <w:highlight w:val="yellow"/>
                <w:lang w:eastAsia="pt-BR"/>
              </w:rPr>
              <w:t>10.58.212.0/23</w:t>
            </w:r>
          </w:p>
          <w:p w14:paraId="42E8BE1C" w14:textId="77777777" w:rsidR="002A3E5E" w:rsidRDefault="002A3E5E" w:rsidP="002A3E5E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</w:p>
          <w:p w14:paraId="75D20CB0" w14:textId="77777777" w:rsidR="002A3E5E" w:rsidRDefault="002A3E5E" w:rsidP="002A3E5E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  <w:r>
              <w:rPr>
                <w:highlight w:val="yellow"/>
              </w:rPr>
              <w:t>Agente do Control-M/POD: brmapps</w:t>
            </w:r>
          </w:p>
          <w:p w14:paraId="32AC1A1E" w14:textId="0AEA1194" w:rsidR="00BC2812" w:rsidRPr="00804C3B" w:rsidRDefault="00BC2812" w:rsidP="002A3DD7">
            <w:pPr>
              <w:rPr>
                <w:color w:val="0000FF"/>
                <w:lang w:val="en-US"/>
              </w:rPr>
            </w:pPr>
          </w:p>
        </w:tc>
      </w:tr>
      <w:tr w:rsidR="00BC2812" w:rsidRPr="00804C3B" w14:paraId="2B22B8B3" w14:textId="77777777" w:rsidTr="00E0713A">
        <w:tc>
          <w:tcPr>
            <w:tcW w:w="10206" w:type="dxa"/>
            <w:gridSpan w:val="5"/>
            <w:shd w:val="pct10" w:color="auto" w:fill="FFFFFF"/>
          </w:tcPr>
          <w:p w14:paraId="3EED27F5" w14:textId="77777777" w:rsidR="00BC2812" w:rsidRPr="00804C3B" w:rsidRDefault="00BC2812" w:rsidP="00E0713A">
            <w:pPr>
              <w:pStyle w:val="CNHead3"/>
            </w:pPr>
            <w:r w:rsidRPr="00804C3B">
              <w:t xml:space="preserve">Sistema Operacional / Versão </w:t>
            </w:r>
          </w:p>
        </w:tc>
      </w:tr>
      <w:tr w:rsidR="00BC2812" w:rsidRPr="00804C3B" w14:paraId="61E31C6A" w14:textId="77777777" w:rsidTr="00E0713A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6E146492" w14:textId="77777777" w:rsidR="00BC2812" w:rsidRPr="00804C3B" w:rsidRDefault="00BC2812" w:rsidP="00E0713A">
            <w:pPr>
              <w:rPr>
                <w:lang w:val="en-US" w:eastAsia="pt-BR"/>
              </w:rPr>
            </w:pPr>
            <w:proofErr w:type="spellStart"/>
            <w:r w:rsidRPr="00804C3B">
              <w:rPr>
                <w:lang w:val="en-US" w:eastAsia="pt-BR"/>
              </w:rPr>
              <w:t>Openshift</w:t>
            </w:r>
            <w:proofErr w:type="spellEnd"/>
            <w:r w:rsidRPr="00804C3B">
              <w:rPr>
                <w:lang w:val="en-US" w:eastAsia="pt-BR"/>
              </w:rPr>
              <w:t xml:space="preserve"> - RedHat CoreOS</w:t>
            </w:r>
          </w:p>
          <w:p w14:paraId="1F632210" w14:textId="77777777" w:rsidR="00BC2812" w:rsidRPr="00804C3B" w:rsidRDefault="00BC2812" w:rsidP="00E0713A">
            <w:pPr>
              <w:rPr>
                <w:lang w:val="en-US" w:eastAsia="pt-BR"/>
              </w:rPr>
            </w:pPr>
            <w:r w:rsidRPr="00804C3B">
              <w:rPr>
                <w:lang w:val="en-US" w:eastAsia="pt-BR"/>
              </w:rPr>
              <w:t>Pods BRM - Oracle Linux 7.8</w:t>
            </w:r>
          </w:p>
          <w:p w14:paraId="391E7E61" w14:textId="77777777" w:rsidR="00BC2812" w:rsidRPr="00804C3B" w:rsidRDefault="00BC2812" w:rsidP="00E0713A">
            <w:pPr>
              <w:rPr>
                <w:b/>
              </w:rPr>
            </w:pPr>
          </w:p>
        </w:tc>
      </w:tr>
      <w:tr w:rsidR="00BC2812" w:rsidRPr="00804C3B" w14:paraId="23F3AA0F" w14:textId="77777777" w:rsidTr="00E0713A">
        <w:tc>
          <w:tcPr>
            <w:tcW w:w="10206" w:type="dxa"/>
            <w:gridSpan w:val="5"/>
            <w:shd w:val="pct10" w:color="auto" w:fill="FFFFFF"/>
          </w:tcPr>
          <w:p w14:paraId="60C5EBCB" w14:textId="77777777" w:rsidR="00BC2812" w:rsidRPr="00804C3B" w:rsidRDefault="00BC2812" w:rsidP="00E0713A">
            <w:pPr>
              <w:pStyle w:val="CNHead3"/>
            </w:pPr>
            <w:r w:rsidRPr="00804C3B">
              <w:t xml:space="preserve">Banco de Dados / Versão </w:t>
            </w:r>
          </w:p>
        </w:tc>
      </w:tr>
      <w:tr w:rsidR="00BC2812" w:rsidRPr="00804C3B" w14:paraId="1CA1B6AB" w14:textId="77777777" w:rsidTr="00E0713A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55CFB6B9" w14:textId="77777777" w:rsidR="00BC2812" w:rsidRPr="00804C3B" w:rsidRDefault="00053F4B" w:rsidP="00053F4B">
            <w:pPr>
              <w:rPr>
                <w:lang w:val="en-US"/>
              </w:rPr>
            </w:pPr>
            <w:r w:rsidRPr="00804C3B">
              <w:rPr>
                <w:lang w:val="en-US"/>
              </w:rPr>
              <w:t>N/A</w:t>
            </w:r>
          </w:p>
        </w:tc>
      </w:tr>
      <w:tr w:rsidR="00BC2812" w:rsidRPr="00804C3B" w14:paraId="53137118" w14:textId="77777777" w:rsidTr="00E0713A">
        <w:tc>
          <w:tcPr>
            <w:tcW w:w="10206" w:type="dxa"/>
            <w:gridSpan w:val="5"/>
            <w:shd w:val="pct10" w:color="auto" w:fill="FFFFFF"/>
          </w:tcPr>
          <w:p w14:paraId="02E98156" w14:textId="77777777" w:rsidR="00BC2812" w:rsidRPr="00804C3B" w:rsidRDefault="00BC2812" w:rsidP="00E0713A">
            <w:pPr>
              <w:pStyle w:val="CNHead3"/>
            </w:pPr>
            <w:r w:rsidRPr="00804C3B">
              <w:t xml:space="preserve">Servidor de Banco / Instância do Banco de Dados </w:t>
            </w:r>
          </w:p>
        </w:tc>
      </w:tr>
      <w:tr w:rsidR="00BC2812" w:rsidRPr="00804C3B" w14:paraId="4730DD2C" w14:textId="77777777" w:rsidTr="00E0713A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2BE6900C" w14:textId="77777777" w:rsidR="00BC2812" w:rsidRPr="00804C3B" w:rsidRDefault="00F80CBC" w:rsidP="002A3DD7">
            <w:r w:rsidRPr="00804C3B">
              <w:t>N/A</w:t>
            </w:r>
          </w:p>
        </w:tc>
      </w:tr>
      <w:tr w:rsidR="00BC2812" w:rsidRPr="00804C3B" w14:paraId="30385A70" w14:textId="77777777" w:rsidTr="00E0713A">
        <w:tc>
          <w:tcPr>
            <w:tcW w:w="10206" w:type="dxa"/>
            <w:gridSpan w:val="5"/>
            <w:shd w:val="pct10" w:color="auto" w:fill="FFFFFF"/>
          </w:tcPr>
          <w:p w14:paraId="38A1BF65" w14:textId="77777777" w:rsidR="00BC2812" w:rsidRPr="00804C3B" w:rsidRDefault="00BC2812" w:rsidP="00E0713A">
            <w:pPr>
              <w:pStyle w:val="CNHead3"/>
            </w:pPr>
            <w:r w:rsidRPr="00804C3B">
              <w:t xml:space="preserve">Periodicidade </w:t>
            </w:r>
          </w:p>
        </w:tc>
      </w:tr>
      <w:tr w:rsidR="00BC2812" w:rsidRPr="00804C3B" w14:paraId="0EBC0B8C" w14:textId="77777777" w:rsidTr="00E0713A">
        <w:tc>
          <w:tcPr>
            <w:tcW w:w="10206" w:type="dxa"/>
            <w:gridSpan w:val="5"/>
          </w:tcPr>
          <w:p w14:paraId="7CF23EDE" w14:textId="77777777" w:rsidR="00BC2812" w:rsidRPr="00804C3B" w:rsidRDefault="00BB3486" w:rsidP="00E0713A">
            <w:r>
              <w:t>Todo dia 01</w:t>
            </w:r>
            <w:r w:rsidR="00BC2812" w:rsidRPr="00C03FAD">
              <w:t>.</w:t>
            </w:r>
          </w:p>
          <w:p w14:paraId="7462D616" w14:textId="77777777" w:rsidR="00BC2812" w:rsidRPr="00804C3B" w:rsidRDefault="00BC2812" w:rsidP="00E0713A"/>
        </w:tc>
      </w:tr>
      <w:tr w:rsidR="00BC2812" w:rsidRPr="00804C3B" w14:paraId="1143CA0A" w14:textId="77777777" w:rsidTr="00E0713A">
        <w:tc>
          <w:tcPr>
            <w:tcW w:w="10206" w:type="dxa"/>
            <w:gridSpan w:val="5"/>
            <w:shd w:val="pct10" w:color="auto" w:fill="FFFFFF"/>
          </w:tcPr>
          <w:p w14:paraId="5F13AF95" w14:textId="77777777" w:rsidR="00BC2812" w:rsidRPr="00804C3B" w:rsidRDefault="00BC2812" w:rsidP="00E0713A">
            <w:pPr>
              <w:pStyle w:val="CNHead3"/>
            </w:pPr>
            <w:r w:rsidRPr="00804C3B">
              <w:t xml:space="preserve">Freqüência de execução </w:t>
            </w:r>
          </w:p>
        </w:tc>
      </w:tr>
      <w:tr w:rsidR="00BC2812" w:rsidRPr="00804C3B" w14:paraId="56BBA921" w14:textId="77777777" w:rsidTr="00E0713A">
        <w:tc>
          <w:tcPr>
            <w:tcW w:w="10206" w:type="dxa"/>
            <w:gridSpan w:val="5"/>
          </w:tcPr>
          <w:p w14:paraId="70AA8C1D" w14:textId="77777777" w:rsidR="00BC2812" w:rsidRPr="00804C3B" w:rsidRDefault="00BC2812" w:rsidP="00E0713A">
            <w:r w:rsidRPr="00C03FAD">
              <w:t xml:space="preserve">Uma vez ao </w:t>
            </w:r>
            <w:r w:rsidR="00BB3486">
              <w:t>mês</w:t>
            </w:r>
            <w:r w:rsidRPr="00C03FAD">
              <w:t>.</w:t>
            </w:r>
            <w:r w:rsidR="00A147A5">
              <w:t xml:space="preserve"> </w:t>
            </w:r>
          </w:p>
          <w:p w14:paraId="59CE345D" w14:textId="77777777" w:rsidR="00BC2812" w:rsidRPr="00804C3B" w:rsidRDefault="00BC2812" w:rsidP="00E0713A"/>
        </w:tc>
      </w:tr>
      <w:tr w:rsidR="00BC2812" w:rsidRPr="00804C3B" w14:paraId="503E2E0F" w14:textId="77777777" w:rsidTr="00E0713A">
        <w:tc>
          <w:tcPr>
            <w:tcW w:w="10206" w:type="dxa"/>
            <w:gridSpan w:val="5"/>
            <w:shd w:val="pct10" w:color="auto" w:fill="FFFFFF"/>
          </w:tcPr>
          <w:p w14:paraId="78542C8E" w14:textId="77777777" w:rsidR="00BC2812" w:rsidRPr="00804C3B" w:rsidRDefault="00BC2812" w:rsidP="00E0713A">
            <w:pPr>
              <w:pStyle w:val="CNHead3"/>
            </w:pPr>
            <w:r w:rsidRPr="00804C3B">
              <w:t>Horário previsto para início da execução</w:t>
            </w:r>
          </w:p>
        </w:tc>
      </w:tr>
      <w:tr w:rsidR="00BC2812" w:rsidRPr="00804C3B" w14:paraId="15ABEDA3" w14:textId="77777777" w:rsidTr="00E0713A">
        <w:tc>
          <w:tcPr>
            <w:tcW w:w="10206" w:type="dxa"/>
            <w:gridSpan w:val="5"/>
          </w:tcPr>
          <w:p w14:paraId="7C79D3A1" w14:textId="77777777" w:rsidR="00BC2812" w:rsidRPr="0005133F" w:rsidRDefault="0005133F" w:rsidP="00E0713A">
            <w:pPr>
              <w:rPr>
                <w:lang w:val="en-US"/>
              </w:rPr>
            </w:pPr>
            <w:r w:rsidRPr="0005133F">
              <w:rPr>
                <w:lang w:val="en-US"/>
              </w:rPr>
              <w:t>02:00 h.</w:t>
            </w:r>
          </w:p>
          <w:p w14:paraId="68B8D40D" w14:textId="77777777" w:rsidR="00BC2812" w:rsidRPr="00C03FAD" w:rsidRDefault="00BC2812" w:rsidP="00E0713A">
            <w:pPr>
              <w:rPr>
                <w:highlight w:val="yellow"/>
                <w:lang w:val="en-US"/>
              </w:rPr>
            </w:pPr>
          </w:p>
        </w:tc>
      </w:tr>
      <w:tr w:rsidR="00BC2812" w:rsidRPr="00804C3B" w14:paraId="40DE1B84" w14:textId="77777777" w:rsidTr="00E0713A">
        <w:tc>
          <w:tcPr>
            <w:tcW w:w="10206" w:type="dxa"/>
            <w:gridSpan w:val="5"/>
            <w:shd w:val="pct10" w:color="auto" w:fill="FFFFFF"/>
          </w:tcPr>
          <w:p w14:paraId="7FC843CD" w14:textId="77777777" w:rsidR="00BC2812" w:rsidRPr="00804C3B" w:rsidRDefault="00BC2812" w:rsidP="00E0713A">
            <w:pPr>
              <w:pStyle w:val="CNHead3"/>
            </w:pPr>
            <w:r w:rsidRPr="00804C3B">
              <w:t xml:space="preserve">Duração prevista para o processo </w:t>
            </w:r>
          </w:p>
        </w:tc>
      </w:tr>
      <w:tr w:rsidR="00BC2812" w:rsidRPr="00804C3B" w14:paraId="15B99BE9" w14:textId="77777777" w:rsidTr="00E0713A">
        <w:tc>
          <w:tcPr>
            <w:tcW w:w="10206" w:type="dxa"/>
            <w:gridSpan w:val="5"/>
          </w:tcPr>
          <w:p w14:paraId="23D25D2A" w14:textId="77777777" w:rsidR="00BC2812" w:rsidRPr="00804C3B" w:rsidRDefault="00BB3486" w:rsidP="00E0713A">
            <w:r>
              <w:t>15 minutos.</w:t>
            </w:r>
          </w:p>
          <w:p w14:paraId="584CCF4D" w14:textId="77777777" w:rsidR="00BC2812" w:rsidRPr="00804C3B" w:rsidRDefault="00BC2812" w:rsidP="00E0713A">
            <w:pPr>
              <w:rPr>
                <w:bCs/>
              </w:rPr>
            </w:pPr>
          </w:p>
        </w:tc>
      </w:tr>
      <w:tr w:rsidR="00BC2812" w:rsidRPr="00804C3B" w14:paraId="48C7A6C0" w14:textId="77777777" w:rsidTr="00E0713A">
        <w:tc>
          <w:tcPr>
            <w:tcW w:w="10206" w:type="dxa"/>
            <w:gridSpan w:val="5"/>
            <w:shd w:val="pct10" w:color="auto" w:fill="FFFFFF"/>
          </w:tcPr>
          <w:p w14:paraId="0C9EF272" w14:textId="77777777" w:rsidR="00BC2812" w:rsidRPr="00804C3B" w:rsidRDefault="00BC2812" w:rsidP="00E0713A">
            <w:pPr>
              <w:pStyle w:val="CNHead3"/>
            </w:pPr>
            <w:r w:rsidRPr="00804C3B">
              <w:t xml:space="preserve">Horário limite para a finalização da execução </w:t>
            </w:r>
          </w:p>
        </w:tc>
      </w:tr>
      <w:tr w:rsidR="00BC2812" w:rsidRPr="00804C3B" w14:paraId="51771934" w14:textId="77777777" w:rsidTr="00E0713A">
        <w:tc>
          <w:tcPr>
            <w:tcW w:w="10206" w:type="dxa"/>
            <w:gridSpan w:val="5"/>
          </w:tcPr>
          <w:p w14:paraId="2E54FB74" w14:textId="77777777" w:rsidR="00BC2812" w:rsidRPr="00804C3B" w:rsidRDefault="00BC2812" w:rsidP="00E0713A">
            <w:r w:rsidRPr="00804C3B">
              <w:t>TBD</w:t>
            </w:r>
          </w:p>
          <w:p w14:paraId="0D3F539B" w14:textId="77777777" w:rsidR="00BC2812" w:rsidRPr="00804C3B" w:rsidRDefault="00BC2812" w:rsidP="00E0713A"/>
        </w:tc>
      </w:tr>
      <w:tr w:rsidR="00BC2812" w:rsidRPr="00804C3B" w14:paraId="0FDDAB3E" w14:textId="77777777" w:rsidTr="00E0713A">
        <w:tc>
          <w:tcPr>
            <w:tcW w:w="10206" w:type="dxa"/>
            <w:gridSpan w:val="5"/>
            <w:shd w:val="pct10" w:color="auto" w:fill="FFFFFF"/>
          </w:tcPr>
          <w:p w14:paraId="610ECD0F" w14:textId="77777777" w:rsidR="00BC2812" w:rsidRPr="00804C3B" w:rsidRDefault="00BC2812" w:rsidP="00E0713A">
            <w:pPr>
              <w:pStyle w:val="CNHead3"/>
            </w:pPr>
            <w:r w:rsidRPr="00804C3B">
              <w:t xml:space="preserve">Procedimentos para execução extra-horário </w:t>
            </w:r>
          </w:p>
        </w:tc>
      </w:tr>
      <w:tr w:rsidR="00BC2812" w:rsidRPr="00804C3B" w14:paraId="150D3A92" w14:textId="77777777" w:rsidTr="00E0713A">
        <w:tc>
          <w:tcPr>
            <w:tcW w:w="10206" w:type="dxa"/>
            <w:gridSpan w:val="5"/>
          </w:tcPr>
          <w:p w14:paraId="45FF277D" w14:textId="77777777" w:rsidR="00BC2812" w:rsidRPr="00804C3B" w:rsidRDefault="00BC2812" w:rsidP="00E0713A">
            <w:r w:rsidRPr="00804C3B">
              <w:t>São os mesmos procedimentos adotados no horário normal.</w:t>
            </w:r>
          </w:p>
          <w:p w14:paraId="689AC890" w14:textId="77777777" w:rsidR="00BC2812" w:rsidRPr="00804C3B" w:rsidRDefault="00BC2812" w:rsidP="00E0713A">
            <w:pPr>
              <w:rPr>
                <w:bCs/>
              </w:rPr>
            </w:pPr>
          </w:p>
        </w:tc>
      </w:tr>
      <w:tr w:rsidR="00BC2812" w:rsidRPr="00804C3B" w14:paraId="2A3BC35C" w14:textId="77777777" w:rsidTr="00E0713A">
        <w:tc>
          <w:tcPr>
            <w:tcW w:w="10206" w:type="dxa"/>
            <w:gridSpan w:val="5"/>
            <w:shd w:val="pct10" w:color="auto" w:fill="FFFFFF"/>
          </w:tcPr>
          <w:p w14:paraId="378CA8FD" w14:textId="77777777" w:rsidR="00BC2812" w:rsidRPr="00804C3B" w:rsidRDefault="00BC2812" w:rsidP="00E0713A">
            <w:pPr>
              <w:pStyle w:val="CNHead3"/>
            </w:pPr>
            <w:r w:rsidRPr="00804C3B">
              <w:t xml:space="preserve">Incompatibilidades </w:t>
            </w:r>
          </w:p>
        </w:tc>
      </w:tr>
      <w:tr w:rsidR="00BC2812" w:rsidRPr="00804C3B" w14:paraId="29A5F2DF" w14:textId="77777777" w:rsidTr="00E0713A">
        <w:tc>
          <w:tcPr>
            <w:tcW w:w="10206" w:type="dxa"/>
            <w:gridSpan w:val="5"/>
          </w:tcPr>
          <w:p w14:paraId="51C264E8" w14:textId="77777777" w:rsidR="00BC2812" w:rsidRPr="00804C3B" w:rsidRDefault="00C03FAD" w:rsidP="00E0713A">
            <w:pPr>
              <w:rPr>
                <w:bCs/>
              </w:rPr>
            </w:pPr>
            <w:r>
              <w:rPr>
                <w:bCs/>
              </w:rPr>
              <w:t xml:space="preserve">Não pode executar com a cadeia de </w:t>
            </w:r>
            <w:r>
              <w:t>BRM_ARRECADACAO_PGTO E BRM_CONTABILIDADE</w:t>
            </w:r>
            <w:r>
              <w:rPr>
                <w:bCs/>
              </w:rPr>
              <w:t xml:space="preserve"> em paralelo.</w:t>
            </w:r>
          </w:p>
        </w:tc>
      </w:tr>
      <w:tr w:rsidR="00BC2812" w:rsidRPr="00804C3B" w14:paraId="1BC1AD1F" w14:textId="77777777" w:rsidTr="00E0713A">
        <w:tc>
          <w:tcPr>
            <w:tcW w:w="10206" w:type="dxa"/>
            <w:gridSpan w:val="5"/>
            <w:shd w:val="pct10" w:color="auto" w:fill="FFFFFF"/>
          </w:tcPr>
          <w:p w14:paraId="5E631FA4" w14:textId="77777777" w:rsidR="00BC2812" w:rsidRPr="00804C3B" w:rsidRDefault="00BC2812" w:rsidP="00E0713A">
            <w:pPr>
              <w:pStyle w:val="CNHead3"/>
            </w:pPr>
            <w:r w:rsidRPr="00804C3B">
              <w:t xml:space="preserve">Parâmetros de chamada </w:t>
            </w:r>
          </w:p>
        </w:tc>
      </w:tr>
      <w:tr w:rsidR="00BC2812" w:rsidRPr="00804C3B" w14:paraId="0DDC7CD9" w14:textId="77777777" w:rsidTr="00E0713A">
        <w:tc>
          <w:tcPr>
            <w:tcW w:w="10206" w:type="dxa"/>
            <w:gridSpan w:val="5"/>
          </w:tcPr>
          <w:p w14:paraId="701B503B" w14:textId="77777777" w:rsidR="00BC2812" w:rsidRPr="00804C3B" w:rsidRDefault="00BC2812" w:rsidP="00E0713A">
            <w:pPr>
              <w:rPr>
                <w:bCs/>
                <w:lang w:val="en-US"/>
              </w:rPr>
            </w:pPr>
            <w:r w:rsidRPr="00804C3B">
              <w:rPr>
                <w:lang w:val="en-US"/>
              </w:rPr>
              <w:t>N/A</w:t>
            </w:r>
          </w:p>
          <w:p w14:paraId="62E1DCB2" w14:textId="77777777" w:rsidR="00BC2812" w:rsidRPr="00804C3B" w:rsidRDefault="00BC2812" w:rsidP="00E0713A">
            <w:pPr>
              <w:rPr>
                <w:bCs/>
                <w:lang w:val="en-US"/>
              </w:rPr>
            </w:pPr>
          </w:p>
        </w:tc>
      </w:tr>
      <w:tr w:rsidR="00BC2812" w:rsidRPr="00804C3B" w14:paraId="5DA7C612" w14:textId="77777777" w:rsidTr="00E0713A">
        <w:tc>
          <w:tcPr>
            <w:tcW w:w="10206" w:type="dxa"/>
            <w:gridSpan w:val="5"/>
            <w:shd w:val="pct10" w:color="auto" w:fill="FFFFFF"/>
          </w:tcPr>
          <w:p w14:paraId="5EAE3EB0" w14:textId="77777777" w:rsidR="00BC2812" w:rsidRPr="00804C3B" w:rsidRDefault="00BC2812" w:rsidP="00E0713A">
            <w:pPr>
              <w:pStyle w:val="CNHead3"/>
            </w:pPr>
            <w:r w:rsidRPr="00804C3B">
              <w:t xml:space="preserve">Arquivos de entrada </w:t>
            </w:r>
          </w:p>
        </w:tc>
      </w:tr>
      <w:tr w:rsidR="00BC2812" w:rsidRPr="00804C3B" w14:paraId="3256C385" w14:textId="77777777" w:rsidTr="00E0713A">
        <w:tc>
          <w:tcPr>
            <w:tcW w:w="10206" w:type="dxa"/>
            <w:gridSpan w:val="5"/>
          </w:tcPr>
          <w:p w14:paraId="08667C1B" w14:textId="77777777" w:rsidR="00BC2812" w:rsidRPr="00804C3B" w:rsidRDefault="00BC2812" w:rsidP="00E0713A">
            <w:r w:rsidRPr="00804C3B">
              <w:t>N/A</w:t>
            </w:r>
          </w:p>
          <w:p w14:paraId="5EB3C9EF" w14:textId="77777777" w:rsidR="00BC2812" w:rsidRPr="00804C3B" w:rsidRDefault="00BC2812" w:rsidP="00E0713A"/>
        </w:tc>
      </w:tr>
      <w:tr w:rsidR="00BC2812" w:rsidRPr="00804C3B" w14:paraId="644E9860" w14:textId="77777777" w:rsidTr="00E0713A">
        <w:tc>
          <w:tcPr>
            <w:tcW w:w="10206" w:type="dxa"/>
            <w:gridSpan w:val="5"/>
            <w:shd w:val="pct10" w:color="auto" w:fill="FFFFFF"/>
          </w:tcPr>
          <w:p w14:paraId="45979C29" w14:textId="77777777" w:rsidR="00BC2812" w:rsidRPr="00804C3B" w:rsidRDefault="00BC2812" w:rsidP="00E0713A">
            <w:pPr>
              <w:pStyle w:val="CNHead3"/>
            </w:pPr>
            <w:r w:rsidRPr="00804C3B">
              <w:t xml:space="preserve">Tabelas de entrada/dbname </w:t>
            </w:r>
          </w:p>
        </w:tc>
      </w:tr>
      <w:tr w:rsidR="00BC2812" w:rsidRPr="00804C3B" w14:paraId="30860F46" w14:textId="77777777" w:rsidTr="00E0713A">
        <w:tc>
          <w:tcPr>
            <w:tcW w:w="10206" w:type="dxa"/>
            <w:gridSpan w:val="5"/>
          </w:tcPr>
          <w:p w14:paraId="36387FA8" w14:textId="77777777" w:rsidR="00A147A5" w:rsidRPr="00804C3B" w:rsidRDefault="00386021" w:rsidP="00A147A5">
            <w:pPr>
              <w:rPr>
                <w:bCs/>
              </w:rPr>
            </w:pPr>
            <w:r>
              <w:rPr>
                <w:bCs/>
              </w:rPr>
              <w:t>N/A</w:t>
            </w:r>
          </w:p>
        </w:tc>
      </w:tr>
      <w:tr w:rsidR="00BC2812" w:rsidRPr="00804C3B" w14:paraId="28D138C8" w14:textId="77777777" w:rsidTr="00E0713A">
        <w:tc>
          <w:tcPr>
            <w:tcW w:w="10206" w:type="dxa"/>
            <w:gridSpan w:val="5"/>
            <w:shd w:val="pct10" w:color="auto" w:fill="FFFFFF"/>
          </w:tcPr>
          <w:p w14:paraId="2204AF99" w14:textId="77777777" w:rsidR="00BC2812" w:rsidRPr="00804C3B" w:rsidRDefault="00BC2812" w:rsidP="00E0713A">
            <w:pPr>
              <w:pStyle w:val="CNHead3"/>
            </w:pPr>
            <w:r w:rsidRPr="00804C3B">
              <w:t xml:space="preserve">Arquivos de saída </w:t>
            </w:r>
          </w:p>
        </w:tc>
      </w:tr>
      <w:tr w:rsidR="00BC2812" w:rsidRPr="00804C3B" w14:paraId="7F13B4AA" w14:textId="77777777" w:rsidTr="00E0713A">
        <w:tc>
          <w:tcPr>
            <w:tcW w:w="10206" w:type="dxa"/>
            <w:gridSpan w:val="5"/>
          </w:tcPr>
          <w:p w14:paraId="7D7C0CF8" w14:textId="77777777" w:rsidR="00BC2812" w:rsidRPr="00804C3B" w:rsidRDefault="00386021" w:rsidP="00E0713A">
            <w:r>
              <w:t>N/A</w:t>
            </w:r>
          </w:p>
          <w:p w14:paraId="1B0A8EC4" w14:textId="77777777" w:rsidR="00BC2812" w:rsidRPr="00804C3B" w:rsidRDefault="00BC2812" w:rsidP="00E0713A">
            <w:pPr>
              <w:rPr>
                <w:bCs/>
              </w:rPr>
            </w:pPr>
          </w:p>
        </w:tc>
      </w:tr>
      <w:tr w:rsidR="00BC2812" w:rsidRPr="00804C3B" w14:paraId="4BA0A226" w14:textId="77777777" w:rsidTr="00E0713A">
        <w:tc>
          <w:tcPr>
            <w:tcW w:w="10206" w:type="dxa"/>
            <w:gridSpan w:val="5"/>
            <w:shd w:val="pct10" w:color="auto" w:fill="FFFFFF"/>
          </w:tcPr>
          <w:p w14:paraId="3206D831" w14:textId="77777777" w:rsidR="00BC2812" w:rsidRPr="00804C3B" w:rsidRDefault="00BC2812" w:rsidP="00E0713A">
            <w:pPr>
              <w:pStyle w:val="CNHead3"/>
            </w:pPr>
            <w:r w:rsidRPr="00804C3B">
              <w:t xml:space="preserve">Retenção dos arquivos de saída </w:t>
            </w:r>
          </w:p>
        </w:tc>
      </w:tr>
      <w:tr w:rsidR="00BC2812" w:rsidRPr="00804C3B" w14:paraId="0D35579B" w14:textId="77777777" w:rsidTr="00E0713A">
        <w:tc>
          <w:tcPr>
            <w:tcW w:w="10206" w:type="dxa"/>
            <w:gridSpan w:val="5"/>
          </w:tcPr>
          <w:p w14:paraId="6C79572E" w14:textId="77777777" w:rsidR="00BC2812" w:rsidRPr="00804C3B" w:rsidRDefault="00BC2812" w:rsidP="00E0713A">
            <w:r w:rsidRPr="00804C3B">
              <w:t>N/A</w:t>
            </w:r>
          </w:p>
          <w:p w14:paraId="06127594" w14:textId="77777777" w:rsidR="00BC2812" w:rsidRPr="00804C3B" w:rsidRDefault="00BC2812" w:rsidP="00E0713A"/>
        </w:tc>
      </w:tr>
      <w:tr w:rsidR="00BC2812" w:rsidRPr="00804C3B" w14:paraId="7579B914" w14:textId="77777777" w:rsidTr="00E0713A">
        <w:tc>
          <w:tcPr>
            <w:tcW w:w="10206" w:type="dxa"/>
            <w:gridSpan w:val="5"/>
            <w:shd w:val="pct10" w:color="auto" w:fill="FFFFFF"/>
          </w:tcPr>
          <w:p w14:paraId="526E888F" w14:textId="77777777" w:rsidR="00BC2812" w:rsidRPr="00804C3B" w:rsidRDefault="00BC2812" w:rsidP="00E0713A">
            <w:pPr>
              <w:pStyle w:val="CNHead3"/>
            </w:pPr>
            <w:r w:rsidRPr="00804C3B">
              <w:t xml:space="preserve">Tabelas de saída/dbname </w:t>
            </w:r>
          </w:p>
        </w:tc>
      </w:tr>
      <w:tr w:rsidR="00BC2812" w:rsidRPr="00804C3B" w14:paraId="6CF8FF11" w14:textId="77777777" w:rsidTr="00E0713A">
        <w:tc>
          <w:tcPr>
            <w:tcW w:w="10206" w:type="dxa"/>
            <w:gridSpan w:val="5"/>
          </w:tcPr>
          <w:p w14:paraId="59BE1A04" w14:textId="77777777" w:rsidR="00BC2812" w:rsidRPr="00804C3B" w:rsidRDefault="00386021" w:rsidP="00386021">
            <w:pPr>
              <w:rPr>
                <w:bCs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:rsidR="00BC2812" w:rsidRPr="00804C3B" w14:paraId="5F1C3E4C" w14:textId="77777777" w:rsidTr="00E0713A">
        <w:tc>
          <w:tcPr>
            <w:tcW w:w="10206" w:type="dxa"/>
            <w:gridSpan w:val="5"/>
            <w:shd w:val="pct10" w:color="auto" w:fill="FFFFFF"/>
          </w:tcPr>
          <w:p w14:paraId="275E136F" w14:textId="77777777" w:rsidR="00BC2812" w:rsidRPr="00804C3B" w:rsidRDefault="00BC2812" w:rsidP="00E0713A">
            <w:pPr>
              <w:pStyle w:val="CNHead3"/>
            </w:pPr>
            <w:r w:rsidRPr="00804C3B">
              <w:t xml:space="preserve">Retenção dos dados das tabelas de saída / dbname </w:t>
            </w:r>
          </w:p>
        </w:tc>
      </w:tr>
      <w:tr w:rsidR="00BC2812" w:rsidRPr="00804C3B" w14:paraId="3C27D7A9" w14:textId="77777777" w:rsidTr="00E0713A">
        <w:tc>
          <w:tcPr>
            <w:tcW w:w="10206" w:type="dxa"/>
            <w:gridSpan w:val="5"/>
          </w:tcPr>
          <w:p w14:paraId="598ED38F" w14:textId="77777777" w:rsidR="00BC2812" w:rsidRPr="00804C3B" w:rsidRDefault="00BC2812" w:rsidP="00E0713A">
            <w:r w:rsidRPr="00804C3B">
              <w:t>N/A</w:t>
            </w:r>
          </w:p>
          <w:p w14:paraId="5756E8A5" w14:textId="77777777" w:rsidR="00BC2812" w:rsidRPr="00804C3B" w:rsidRDefault="00BC2812" w:rsidP="00E0713A">
            <w:pPr>
              <w:rPr>
                <w:bCs/>
              </w:rPr>
            </w:pPr>
          </w:p>
        </w:tc>
      </w:tr>
      <w:tr w:rsidR="00BC2812" w:rsidRPr="00804C3B" w14:paraId="2F7A04EC" w14:textId="77777777" w:rsidTr="00E0713A">
        <w:tc>
          <w:tcPr>
            <w:tcW w:w="10206" w:type="dxa"/>
            <w:gridSpan w:val="5"/>
            <w:shd w:val="pct10" w:color="auto" w:fill="FFFFFF"/>
          </w:tcPr>
          <w:p w14:paraId="5F894070" w14:textId="77777777" w:rsidR="00BC2812" w:rsidRPr="00804C3B" w:rsidRDefault="00BC2812" w:rsidP="00E0713A">
            <w:pPr>
              <w:pStyle w:val="CNHead3"/>
            </w:pPr>
            <w:r w:rsidRPr="00804C3B">
              <w:t>Conectividade com outros servidores, com base no fluxo de dados</w:t>
            </w:r>
          </w:p>
        </w:tc>
      </w:tr>
      <w:tr w:rsidR="00BC2812" w:rsidRPr="00804C3B" w14:paraId="6FA0ED4E" w14:textId="77777777" w:rsidTr="00E0713A">
        <w:tc>
          <w:tcPr>
            <w:tcW w:w="10206" w:type="dxa"/>
            <w:gridSpan w:val="5"/>
          </w:tcPr>
          <w:p w14:paraId="771B8B5A" w14:textId="77777777" w:rsidR="00BC2812" w:rsidRPr="00804C3B" w:rsidRDefault="00BC2812" w:rsidP="00E0713A">
            <w:r w:rsidRPr="00804C3B">
              <w:t>N/A</w:t>
            </w:r>
          </w:p>
          <w:p w14:paraId="76BDEFAE" w14:textId="77777777" w:rsidR="00BC2812" w:rsidRPr="00804C3B" w:rsidRDefault="00BC2812" w:rsidP="00E0713A">
            <w:pPr>
              <w:rPr>
                <w:bCs/>
              </w:rPr>
            </w:pPr>
          </w:p>
        </w:tc>
      </w:tr>
      <w:tr w:rsidR="00BC2812" w:rsidRPr="00804C3B" w14:paraId="61ACA5FC" w14:textId="77777777" w:rsidTr="00E0713A">
        <w:tc>
          <w:tcPr>
            <w:tcW w:w="10206" w:type="dxa"/>
            <w:gridSpan w:val="5"/>
            <w:shd w:val="pct10" w:color="auto" w:fill="FFFFFF"/>
          </w:tcPr>
          <w:p w14:paraId="0BBCB65C" w14:textId="77777777" w:rsidR="00BC2812" w:rsidRPr="00804C3B" w:rsidRDefault="00BC2812" w:rsidP="00E0713A">
            <w:pPr>
              <w:pStyle w:val="CNHead3"/>
            </w:pPr>
            <w:r w:rsidRPr="00804C3B">
              <w:t xml:space="preserve">Arquivos de log  </w:t>
            </w:r>
          </w:p>
        </w:tc>
      </w:tr>
      <w:tr w:rsidR="00BC2812" w:rsidRPr="00804C3B" w14:paraId="73405019" w14:textId="77777777" w:rsidTr="00E0713A">
        <w:tc>
          <w:tcPr>
            <w:tcW w:w="10206" w:type="dxa"/>
            <w:gridSpan w:val="5"/>
          </w:tcPr>
          <w:p w14:paraId="3768A816" w14:textId="77777777" w:rsidR="00BC2812" w:rsidRPr="00804C3B" w:rsidRDefault="00BC2812" w:rsidP="00E0713A">
            <w:r w:rsidRPr="00804C3B">
              <w:rPr>
                <w:lang w:val="en-US"/>
              </w:rPr>
              <w:t>N/A</w:t>
            </w:r>
          </w:p>
          <w:p w14:paraId="45053147" w14:textId="77777777" w:rsidR="00BC2812" w:rsidRPr="00804C3B" w:rsidRDefault="00BC2812" w:rsidP="00E0713A"/>
        </w:tc>
      </w:tr>
      <w:tr w:rsidR="00BC2812" w:rsidRPr="00804C3B" w14:paraId="155AF22A" w14:textId="77777777" w:rsidTr="00E0713A">
        <w:tc>
          <w:tcPr>
            <w:tcW w:w="10206" w:type="dxa"/>
            <w:gridSpan w:val="5"/>
            <w:shd w:val="pct10" w:color="auto" w:fill="FFFFFF"/>
          </w:tcPr>
          <w:p w14:paraId="054DD116" w14:textId="77777777" w:rsidR="00BC2812" w:rsidRPr="00804C3B" w:rsidRDefault="00BC2812" w:rsidP="00E0713A">
            <w:pPr>
              <w:pStyle w:val="CNHead3"/>
            </w:pPr>
            <w:r w:rsidRPr="00804C3B">
              <w:t xml:space="preserve">Retenção dos arquivos de log  </w:t>
            </w:r>
          </w:p>
        </w:tc>
      </w:tr>
      <w:tr w:rsidR="00BC2812" w:rsidRPr="00804C3B" w14:paraId="4B41695B" w14:textId="77777777" w:rsidTr="00E0713A">
        <w:tc>
          <w:tcPr>
            <w:tcW w:w="10206" w:type="dxa"/>
            <w:gridSpan w:val="5"/>
          </w:tcPr>
          <w:p w14:paraId="5D08FF6F" w14:textId="77777777" w:rsidR="00BC2812" w:rsidRPr="00804C3B" w:rsidRDefault="00BC2812" w:rsidP="00E0713A">
            <w:r w:rsidRPr="00804C3B">
              <w:t>Retenção seguindo parâmetros do ELK do BRM.</w:t>
            </w:r>
          </w:p>
          <w:p w14:paraId="3D3C3EC9" w14:textId="77777777" w:rsidR="00BC2812" w:rsidRPr="00804C3B" w:rsidRDefault="00BC2812" w:rsidP="00E0713A">
            <w:pPr>
              <w:rPr>
                <w:bCs/>
                <w:color w:val="0000FF"/>
              </w:rPr>
            </w:pPr>
          </w:p>
        </w:tc>
      </w:tr>
      <w:tr w:rsidR="00BC2812" w:rsidRPr="00804C3B" w14:paraId="181CDCFE" w14:textId="77777777" w:rsidTr="00E0713A">
        <w:tc>
          <w:tcPr>
            <w:tcW w:w="10206" w:type="dxa"/>
            <w:gridSpan w:val="5"/>
            <w:shd w:val="pct10" w:color="auto" w:fill="FFFFFF"/>
          </w:tcPr>
          <w:p w14:paraId="277394B6" w14:textId="77777777" w:rsidR="00BC2812" w:rsidRPr="00804C3B" w:rsidRDefault="00BC2812" w:rsidP="00E0713A">
            <w:pPr>
              <w:pStyle w:val="CNHead3"/>
            </w:pPr>
            <w:r w:rsidRPr="00804C3B">
              <w:t>Instruções para tratamento de erro (inclusive restart / reprocessamento)</w:t>
            </w:r>
          </w:p>
        </w:tc>
      </w:tr>
      <w:tr w:rsidR="00BC2812" w:rsidRPr="00804C3B" w14:paraId="7853BF66" w14:textId="77777777" w:rsidTr="00E071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8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2656ABB4" w14:textId="77777777" w:rsidR="00BC2812" w:rsidRPr="00804C3B" w:rsidRDefault="00BC2812" w:rsidP="00E0713A">
            <w:pPr>
              <w:rPr>
                <w:b/>
              </w:rPr>
            </w:pPr>
            <w:r w:rsidRPr="00804C3B">
              <w:rPr>
                <w:b/>
              </w:rPr>
              <w:t>Código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6605F167" w14:textId="77777777" w:rsidR="00BC2812" w:rsidRPr="00804C3B" w:rsidRDefault="00BC2812" w:rsidP="00E0713A">
            <w:pPr>
              <w:rPr>
                <w:b/>
              </w:rPr>
            </w:pPr>
            <w:r w:rsidRPr="00804C3B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pct5" w:color="auto" w:fill="FFFFFF"/>
          </w:tcPr>
          <w:p w14:paraId="0D0AF488" w14:textId="77777777" w:rsidR="00BC2812" w:rsidRPr="00804C3B" w:rsidRDefault="00BC2812" w:rsidP="00E0713A">
            <w:pPr>
              <w:rPr>
                <w:b/>
              </w:rPr>
            </w:pPr>
            <w:r w:rsidRPr="00804C3B">
              <w:rPr>
                <w:b/>
              </w:rPr>
              <w:t>Ação Programada</w:t>
            </w:r>
          </w:p>
        </w:tc>
      </w:tr>
      <w:tr w:rsidR="00BC2812" w:rsidRPr="00804C3B" w14:paraId="7840C832" w14:textId="77777777" w:rsidTr="00E071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4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E29C86" w14:textId="77777777" w:rsidR="00BC2812" w:rsidRPr="00804C3B" w:rsidRDefault="00BC2812" w:rsidP="00E0713A">
            <w:pPr>
              <w:rPr>
                <w:color w:val="0000FF"/>
                <w:lang w:val="en-US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B8CE1" w14:textId="77777777" w:rsidR="00BC2812" w:rsidRPr="00804C3B" w:rsidRDefault="00BC2812" w:rsidP="00E0713A">
            <w:pPr>
              <w:rPr>
                <w:color w:val="0000FF"/>
              </w:rPr>
            </w:pPr>
          </w:p>
        </w:tc>
        <w:tc>
          <w:tcPr>
            <w:tcW w:w="4961" w:type="dxa"/>
            <w:gridSpan w:val="2"/>
            <w:vMerge w:val="restart"/>
            <w:tcBorders>
              <w:top w:val="nil"/>
              <w:left w:val="single" w:sz="4" w:space="0" w:color="auto"/>
              <w:right w:val="double" w:sz="4" w:space="0" w:color="auto"/>
            </w:tcBorders>
          </w:tcPr>
          <w:p w14:paraId="31788987" w14:textId="77777777" w:rsidR="00BC2812" w:rsidRPr="00804C3B" w:rsidRDefault="00BC2812" w:rsidP="00E0713A">
            <w:pPr>
              <w:rPr>
                <w:color w:val="0000FF"/>
              </w:rPr>
            </w:pPr>
          </w:p>
        </w:tc>
      </w:tr>
      <w:tr w:rsidR="00BC2812" w:rsidRPr="00804C3B" w14:paraId="0276670F" w14:textId="77777777" w:rsidTr="00E071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4D234B" w14:textId="77777777" w:rsidR="00BC2812" w:rsidRPr="00804C3B" w:rsidRDefault="00BC2812" w:rsidP="00E0713A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FDB45" w14:textId="77777777" w:rsidR="00BC2812" w:rsidRPr="00804C3B" w:rsidRDefault="00BC2812" w:rsidP="00E0713A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7C9BDCE6" w14:textId="77777777" w:rsidR="00BC2812" w:rsidRPr="00804C3B" w:rsidRDefault="00BC2812" w:rsidP="00E0713A"/>
        </w:tc>
      </w:tr>
      <w:tr w:rsidR="00BC2812" w:rsidRPr="00804C3B" w14:paraId="78C29AD0" w14:textId="77777777" w:rsidTr="00E071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5C5589" w14:textId="77777777" w:rsidR="00BC2812" w:rsidRPr="00804C3B" w:rsidRDefault="00BC2812" w:rsidP="00E0713A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A2D41" w14:textId="77777777" w:rsidR="00BC2812" w:rsidRPr="00804C3B" w:rsidRDefault="00BC2812" w:rsidP="00E0713A">
            <w:pPr>
              <w:ind w:left="708"/>
            </w:pPr>
          </w:p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30B70835" w14:textId="77777777" w:rsidR="00BC2812" w:rsidRPr="00804C3B" w:rsidRDefault="00BC2812" w:rsidP="00E0713A"/>
        </w:tc>
      </w:tr>
      <w:tr w:rsidR="00BC2812" w:rsidRPr="00804C3B" w14:paraId="35536D85" w14:textId="77777777" w:rsidTr="00E071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BA1B4A" w14:textId="77777777" w:rsidR="00BC2812" w:rsidRPr="00804C3B" w:rsidRDefault="00BC2812" w:rsidP="00E0713A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5DE4A" w14:textId="77777777" w:rsidR="00BC2812" w:rsidRPr="00804C3B" w:rsidRDefault="00BC2812" w:rsidP="00E0713A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5E1DB91D" w14:textId="77777777" w:rsidR="00BC2812" w:rsidRPr="00804C3B" w:rsidRDefault="00BC2812" w:rsidP="00E0713A"/>
        </w:tc>
      </w:tr>
      <w:tr w:rsidR="00BC2812" w:rsidRPr="00804C3B" w14:paraId="73885054" w14:textId="77777777" w:rsidTr="00E071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9D54F1" w14:textId="77777777" w:rsidR="00BC2812" w:rsidRPr="00804C3B" w:rsidRDefault="00BC2812" w:rsidP="00E0713A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08249" w14:textId="77777777" w:rsidR="00BC2812" w:rsidRPr="00804C3B" w:rsidRDefault="00BC2812" w:rsidP="00E0713A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4C22F11A" w14:textId="77777777" w:rsidR="00BC2812" w:rsidRPr="00804C3B" w:rsidRDefault="00BC2812" w:rsidP="00E0713A"/>
        </w:tc>
      </w:tr>
      <w:tr w:rsidR="00BC2812" w:rsidRPr="00804C3B" w14:paraId="34D96339" w14:textId="77777777" w:rsidTr="00E071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7E9735" w14:textId="77777777" w:rsidR="00BC2812" w:rsidRPr="00804C3B" w:rsidRDefault="00BC2812" w:rsidP="00E0713A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AD49" w14:textId="77777777" w:rsidR="00BC2812" w:rsidRPr="00804C3B" w:rsidRDefault="00BC2812" w:rsidP="00E0713A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11B3ABFA" w14:textId="77777777" w:rsidR="00BC2812" w:rsidRPr="00804C3B" w:rsidRDefault="00BC2812" w:rsidP="00E0713A"/>
        </w:tc>
      </w:tr>
      <w:tr w:rsidR="00BC2812" w:rsidRPr="00804C3B" w14:paraId="1719CF92" w14:textId="77777777" w:rsidTr="00E071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C04D8A" w14:textId="77777777" w:rsidR="00BC2812" w:rsidRPr="00804C3B" w:rsidRDefault="00BC2812" w:rsidP="00E0713A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53B6" w14:textId="77777777" w:rsidR="00BC2812" w:rsidRPr="00804C3B" w:rsidRDefault="00BC2812" w:rsidP="00E0713A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0E77703F" w14:textId="77777777" w:rsidR="00BC2812" w:rsidRPr="00804C3B" w:rsidRDefault="00BC2812" w:rsidP="00E0713A"/>
        </w:tc>
      </w:tr>
      <w:tr w:rsidR="00BC2812" w:rsidRPr="00804C3B" w14:paraId="2AC64202" w14:textId="77777777" w:rsidTr="00E071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3CCDBC" w14:textId="77777777" w:rsidR="00BC2812" w:rsidRPr="00804C3B" w:rsidRDefault="00BC2812" w:rsidP="00E0713A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D79E4" w14:textId="77777777" w:rsidR="00BC2812" w:rsidRPr="00804C3B" w:rsidRDefault="00BC2812" w:rsidP="00E0713A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0929FC71" w14:textId="77777777" w:rsidR="00BC2812" w:rsidRPr="00804C3B" w:rsidRDefault="00BC2812" w:rsidP="00E0713A"/>
        </w:tc>
      </w:tr>
      <w:tr w:rsidR="00BC2812" w:rsidRPr="00804C3B" w14:paraId="409357DA" w14:textId="77777777" w:rsidTr="00E071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DF2118" w14:textId="77777777" w:rsidR="00BC2812" w:rsidRPr="00804C3B" w:rsidRDefault="00BC2812" w:rsidP="00E0713A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54B72" w14:textId="77777777" w:rsidR="00BC2812" w:rsidRPr="00804C3B" w:rsidRDefault="00BC2812" w:rsidP="00E0713A"/>
        </w:tc>
        <w:tc>
          <w:tcPr>
            <w:tcW w:w="496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72C10F6" w14:textId="77777777" w:rsidR="00BC2812" w:rsidRPr="00804C3B" w:rsidRDefault="00BC2812" w:rsidP="00E0713A"/>
        </w:tc>
      </w:tr>
      <w:tr w:rsidR="00BC2812" w:rsidRPr="00804C3B" w14:paraId="0A124A18" w14:textId="77777777" w:rsidTr="00E071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F9E1FA8" w14:textId="77777777" w:rsidR="00BC2812" w:rsidRPr="00804C3B" w:rsidRDefault="00BC2812" w:rsidP="00E0713A">
            <w:r w:rsidRPr="00804C3B">
              <w:t xml:space="preserve">Não possui </w:t>
            </w:r>
            <w:r w:rsidRPr="00804C3B">
              <w:rPr>
                <w:b/>
              </w:rPr>
              <w:t>Restart</w:t>
            </w:r>
            <w:r w:rsidRPr="00804C3B">
              <w:t>.</w:t>
            </w:r>
          </w:p>
          <w:p w14:paraId="20316B97" w14:textId="77777777" w:rsidR="00BC2812" w:rsidRPr="00804C3B" w:rsidRDefault="00BC2812" w:rsidP="00E0713A"/>
          <w:p w14:paraId="22F94790" w14:textId="77777777" w:rsidR="00BC2812" w:rsidRPr="00804C3B" w:rsidRDefault="00BC2812" w:rsidP="00E0713A">
            <w:r w:rsidRPr="00804C3B">
              <w:t>Efetuar o force ok para não impactar a cadeia e solicitar verificação.</w:t>
            </w:r>
          </w:p>
          <w:p w14:paraId="503B32A2" w14:textId="77777777" w:rsidR="00BC2812" w:rsidRPr="00804C3B" w:rsidRDefault="00BC2812" w:rsidP="00E0713A"/>
        </w:tc>
      </w:tr>
      <w:tr w:rsidR="00BC2812" w:rsidRPr="00804C3B" w14:paraId="7C318FB8" w14:textId="77777777" w:rsidTr="00E0713A">
        <w:tc>
          <w:tcPr>
            <w:tcW w:w="10206" w:type="dxa"/>
            <w:gridSpan w:val="5"/>
            <w:shd w:val="pct10" w:color="auto" w:fill="FFFFFF"/>
          </w:tcPr>
          <w:p w14:paraId="7AB13B01" w14:textId="77777777" w:rsidR="00BC2812" w:rsidRPr="00804C3B" w:rsidRDefault="00BC2812" w:rsidP="00E0713A">
            <w:pPr>
              <w:pStyle w:val="CNHead3"/>
            </w:pPr>
            <w:r w:rsidRPr="00804C3B">
              <w:t xml:space="preserve">Códigos/Mensagens para validação de SUCESSO na execução </w:t>
            </w:r>
          </w:p>
        </w:tc>
      </w:tr>
      <w:tr w:rsidR="00BC2812" w:rsidRPr="00804C3B" w14:paraId="7F8A4960" w14:textId="77777777" w:rsidTr="00E071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8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14637783" w14:textId="77777777" w:rsidR="00BC2812" w:rsidRPr="00804C3B" w:rsidRDefault="00BC2812" w:rsidP="00E0713A">
            <w:pPr>
              <w:rPr>
                <w:b/>
              </w:rPr>
            </w:pPr>
            <w:r w:rsidRPr="00804C3B">
              <w:rPr>
                <w:b/>
              </w:rPr>
              <w:t>Código</w:t>
            </w:r>
          </w:p>
        </w:tc>
        <w:tc>
          <w:tcPr>
            <w:tcW w:w="9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pct5" w:color="auto" w:fill="FFFFFF"/>
          </w:tcPr>
          <w:p w14:paraId="46ECA532" w14:textId="77777777" w:rsidR="00BC2812" w:rsidRPr="00804C3B" w:rsidRDefault="00BC2812" w:rsidP="00E0713A">
            <w:pPr>
              <w:rPr>
                <w:b/>
              </w:rPr>
            </w:pPr>
            <w:r w:rsidRPr="00804C3B">
              <w:rPr>
                <w:b/>
              </w:rPr>
              <w:t>Mensagem</w:t>
            </w:r>
          </w:p>
        </w:tc>
      </w:tr>
      <w:tr w:rsidR="00BC2812" w:rsidRPr="00804C3B" w14:paraId="2BA6CE1F" w14:textId="77777777" w:rsidTr="00E071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4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2DDC63" w14:textId="77777777" w:rsidR="00BC2812" w:rsidRPr="00804C3B" w:rsidRDefault="00BC2812" w:rsidP="00E0713A">
            <w:pPr>
              <w:rPr>
                <w:lang w:val="en-US"/>
              </w:rPr>
            </w:pPr>
            <w:r w:rsidRPr="00804C3B">
              <w:rPr>
                <w:lang w:val="en-US"/>
              </w:rPr>
              <w:t xml:space="preserve">0 </w:t>
            </w:r>
          </w:p>
        </w:tc>
        <w:tc>
          <w:tcPr>
            <w:tcW w:w="9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56CAD30" w14:textId="77777777" w:rsidR="00BC2812" w:rsidRPr="00804C3B" w:rsidRDefault="00BC2812" w:rsidP="00E0713A">
            <w:r w:rsidRPr="00804C3B">
              <w:t>N/A</w:t>
            </w:r>
          </w:p>
          <w:p w14:paraId="253CE195" w14:textId="77777777" w:rsidR="00BC2812" w:rsidRPr="00804C3B" w:rsidRDefault="00BC2812" w:rsidP="00E0713A"/>
        </w:tc>
      </w:tr>
      <w:tr w:rsidR="00BC2812" w:rsidRPr="00804C3B" w14:paraId="267EE1B0" w14:textId="77777777" w:rsidTr="00E0713A">
        <w:tc>
          <w:tcPr>
            <w:tcW w:w="10206" w:type="dxa"/>
            <w:gridSpan w:val="5"/>
            <w:shd w:val="pct10" w:color="auto" w:fill="FFFFFF"/>
          </w:tcPr>
          <w:p w14:paraId="393E4F8F" w14:textId="77777777" w:rsidR="00BC2812" w:rsidRPr="00804C3B" w:rsidRDefault="00BC2812" w:rsidP="00E0713A">
            <w:pPr>
              <w:pStyle w:val="CNHead3"/>
            </w:pPr>
            <w:r w:rsidRPr="00804C3B">
              <w:t xml:space="preserve">Grupo responsável pela Monitoração </w:t>
            </w:r>
          </w:p>
        </w:tc>
      </w:tr>
      <w:tr w:rsidR="00BC2812" w:rsidRPr="00804C3B" w14:paraId="2636FDC5" w14:textId="77777777" w:rsidTr="00E0713A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6CA4F460" w14:textId="77777777" w:rsidR="00BC2812" w:rsidRPr="00804C3B" w:rsidRDefault="00BC2812" w:rsidP="00E0713A">
            <w:r w:rsidRPr="00804C3B">
              <w:t>Produção 24x7</w:t>
            </w:r>
          </w:p>
          <w:p w14:paraId="0F40061B" w14:textId="77777777" w:rsidR="00BC2812" w:rsidRPr="00804C3B" w:rsidRDefault="00BC2812" w:rsidP="00E0713A">
            <w:pPr>
              <w:rPr>
                <w:bCs/>
              </w:rPr>
            </w:pPr>
          </w:p>
        </w:tc>
      </w:tr>
      <w:tr w:rsidR="00BC2812" w:rsidRPr="00804C3B" w14:paraId="1F1DC023" w14:textId="77777777" w:rsidTr="00E0713A">
        <w:tc>
          <w:tcPr>
            <w:tcW w:w="10206" w:type="dxa"/>
            <w:gridSpan w:val="5"/>
            <w:shd w:val="pct10" w:color="auto" w:fill="FFFFFF"/>
          </w:tcPr>
          <w:p w14:paraId="26B23EBE" w14:textId="77777777" w:rsidR="00BC2812" w:rsidRPr="00804C3B" w:rsidRDefault="00BC2812" w:rsidP="00E0713A">
            <w:pPr>
              <w:pStyle w:val="CNHead3"/>
            </w:pPr>
            <w:r w:rsidRPr="00804C3B">
              <w:t xml:space="preserve">Escalonamento - Grupo responsável ARS 1º nível  </w:t>
            </w:r>
          </w:p>
        </w:tc>
      </w:tr>
      <w:tr w:rsidR="00BC2812" w:rsidRPr="00804C3B" w14:paraId="447D7B79" w14:textId="77777777" w:rsidTr="00E0713A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5360D2A2" w14:textId="77777777" w:rsidR="00BC2812" w:rsidRPr="00804C3B" w:rsidRDefault="00B26EE4" w:rsidP="00E0713A">
            <w:r w:rsidRPr="00804C3B">
              <w:t xml:space="preserve">OP_FIBRABRM_N2_ACCENTURE </w:t>
            </w:r>
          </w:p>
        </w:tc>
      </w:tr>
      <w:tr w:rsidR="00BC2812" w:rsidRPr="00804C3B" w14:paraId="40BDA65B" w14:textId="77777777" w:rsidTr="00E0713A">
        <w:tc>
          <w:tcPr>
            <w:tcW w:w="10206" w:type="dxa"/>
            <w:gridSpan w:val="5"/>
            <w:tcBorders>
              <w:bottom w:val="nil"/>
            </w:tcBorders>
            <w:shd w:val="pct10" w:color="auto" w:fill="FFFFFF"/>
          </w:tcPr>
          <w:p w14:paraId="1CF6BD02" w14:textId="77777777" w:rsidR="00BC2812" w:rsidRPr="00804C3B" w:rsidRDefault="00BC2812" w:rsidP="00E0713A">
            <w:pPr>
              <w:pStyle w:val="CNHead3"/>
            </w:pPr>
            <w:r w:rsidRPr="00804C3B">
              <w:t xml:space="preserve">Escalonamento - Grupo responsável ARS 2º nível   </w:t>
            </w:r>
          </w:p>
        </w:tc>
      </w:tr>
      <w:tr w:rsidR="00BC2812" w:rsidRPr="00804C3B" w14:paraId="140212DC" w14:textId="77777777" w:rsidTr="00E0713A">
        <w:tc>
          <w:tcPr>
            <w:tcW w:w="10206" w:type="dxa"/>
            <w:gridSpan w:val="5"/>
            <w:tcBorders>
              <w:top w:val="nil"/>
              <w:bottom w:val="double" w:sz="4" w:space="0" w:color="auto"/>
            </w:tcBorders>
          </w:tcPr>
          <w:p w14:paraId="46A3C67A" w14:textId="77777777" w:rsidR="00BC2812" w:rsidRPr="00804C3B" w:rsidRDefault="00B26EE4" w:rsidP="00E0713A">
            <w:pPr>
              <w:rPr>
                <w:bCs/>
              </w:rPr>
            </w:pPr>
            <w:r w:rsidRPr="00804C3B">
              <w:t>OP_FIBRABRM_N2_ACCENTURE</w:t>
            </w:r>
            <w:r w:rsidRPr="00804C3B">
              <w:rPr>
                <w:bCs/>
              </w:rPr>
              <w:t xml:space="preserve"> </w:t>
            </w:r>
          </w:p>
        </w:tc>
      </w:tr>
      <w:tr w:rsidR="00BC2812" w:rsidRPr="00804C3B" w14:paraId="0B5DDBB4" w14:textId="77777777" w:rsidTr="00E0713A">
        <w:tc>
          <w:tcPr>
            <w:tcW w:w="10206" w:type="dxa"/>
            <w:gridSpan w:val="5"/>
            <w:tcBorders>
              <w:top w:val="double" w:sz="4" w:space="0" w:color="auto"/>
            </w:tcBorders>
            <w:shd w:val="pct10" w:color="auto" w:fill="FFFFFF"/>
          </w:tcPr>
          <w:p w14:paraId="2E9A41E9" w14:textId="77777777" w:rsidR="00BC2812" w:rsidRPr="00804C3B" w:rsidRDefault="00BC2812" w:rsidP="00E0713A">
            <w:pPr>
              <w:pStyle w:val="CNHead3"/>
            </w:pPr>
            <w:r w:rsidRPr="00804C3B">
              <w:t>Transmissão de arquivos (SFTP, Connect ou Pelican) - Verificar o item 7 na página 1 deste documento.</w:t>
            </w:r>
          </w:p>
          <w:p w14:paraId="6EDF6620" w14:textId="77777777" w:rsidR="00BC2812" w:rsidRPr="00804C3B" w:rsidRDefault="00BC2812" w:rsidP="00E0713A">
            <w:pPr>
              <w:pStyle w:val="CNHead3"/>
              <w:numPr>
                <w:ilvl w:val="0"/>
                <w:numId w:val="0"/>
              </w:numPr>
            </w:pPr>
          </w:p>
        </w:tc>
      </w:tr>
      <w:tr w:rsidR="00BC2812" w:rsidRPr="00804C3B" w14:paraId="54CC7913" w14:textId="77777777" w:rsidTr="00E071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C24875" w14:textId="77777777" w:rsidR="00BC2812" w:rsidRPr="00804C3B" w:rsidRDefault="00BC2812" w:rsidP="00E0713A">
            <w:pPr>
              <w:jc w:val="center"/>
              <w:rPr>
                <w:b/>
                <w:bCs/>
              </w:rPr>
            </w:pPr>
            <w:r w:rsidRPr="00804C3B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626F97" w14:textId="77777777" w:rsidR="00BC2812" w:rsidRPr="00804C3B" w:rsidRDefault="00BC2812" w:rsidP="00E0713A">
            <w:pPr>
              <w:jc w:val="center"/>
              <w:rPr>
                <w:b/>
                <w:bCs/>
                <w:lang w:val="en-US"/>
              </w:rPr>
            </w:pPr>
            <w:r w:rsidRPr="00804C3B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5FF1D0" w14:textId="77777777" w:rsidR="00BC2812" w:rsidRPr="00804C3B" w:rsidRDefault="00BC2812" w:rsidP="00E0713A">
            <w:pPr>
              <w:jc w:val="center"/>
              <w:rPr>
                <w:b/>
                <w:bCs/>
              </w:rPr>
            </w:pPr>
            <w:r w:rsidRPr="00804C3B">
              <w:rPr>
                <w:b/>
                <w:bCs/>
              </w:rPr>
              <w:t>DESTINO</w:t>
            </w:r>
          </w:p>
        </w:tc>
      </w:tr>
      <w:tr w:rsidR="00BC2812" w:rsidRPr="00804C3B" w14:paraId="1242EB12" w14:textId="77777777" w:rsidTr="00E071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4DB6CD" w14:textId="77777777" w:rsidR="00BC2812" w:rsidRPr="00804C3B" w:rsidRDefault="00BC2812" w:rsidP="00E0713A">
            <w:r w:rsidRPr="00804C3B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6ABBB4" w14:textId="77777777" w:rsidR="00BC2812" w:rsidRPr="00804C3B" w:rsidRDefault="00BC2812" w:rsidP="00E0713A">
            <w:pPr>
              <w:rPr>
                <w:b/>
                <w:bCs/>
                <w:lang w:val="en-US"/>
              </w:rPr>
            </w:pPr>
            <w:r w:rsidRPr="00804C3B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AFAB13" w14:textId="77777777" w:rsidR="00BC2812" w:rsidRPr="00804C3B" w:rsidRDefault="00BC2812" w:rsidP="00E0713A">
            <w:pPr>
              <w:rPr>
                <w:b/>
                <w:bCs/>
                <w:lang w:val="en-US"/>
              </w:rPr>
            </w:pPr>
            <w:r w:rsidRPr="00804C3B">
              <w:t>N/A</w:t>
            </w:r>
          </w:p>
        </w:tc>
      </w:tr>
      <w:tr w:rsidR="00BC2812" w:rsidRPr="00804C3B" w14:paraId="15ADA7BE" w14:textId="77777777" w:rsidTr="00E071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40CC0F" w14:textId="77777777" w:rsidR="00BC2812" w:rsidRPr="00804C3B" w:rsidRDefault="00BC2812" w:rsidP="00E0713A">
            <w:r w:rsidRPr="00804C3B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E12FF8" w14:textId="77777777" w:rsidR="00BC2812" w:rsidRPr="00804C3B" w:rsidRDefault="00BC2812" w:rsidP="00E0713A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FA12BC" w14:textId="77777777" w:rsidR="00BC2812" w:rsidRPr="00804C3B" w:rsidRDefault="00BC2812" w:rsidP="00E0713A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</w:tr>
      <w:tr w:rsidR="00BC2812" w:rsidRPr="00804C3B" w14:paraId="3466B1EA" w14:textId="77777777" w:rsidTr="00E071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08D7CD" w14:textId="77777777" w:rsidR="00BC2812" w:rsidRPr="00804C3B" w:rsidRDefault="00BC2812" w:rsidP="00E0713A">
            <w:r w:rsidRPr="00804C3B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4B9AA7" w14:textId="77777777" w:rsidR="00BC2812" w:rsidRPr="00804C3B" w:rsidRDefault="00BC2812" w:rsidP="00E0713A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78E7F0" w14:textId="77777777" w:rsidR="00BC2812" w:rsidRPr="00804C3B" w:rsidRDefault="00BC2812" w:rsidP="00E0713A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</w:tr>
      <w:tr w:rsidR="00BC2812" w:rsidRPr="00804C3B" w14:paraId="6B690E99" w14:textId="77777777" w:rsidTr="00E071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C41BAC" w14:textId="77777777" w:rsidR="00BC2812" w:rsidRPr="00804C3B" w:rsidRDefault="00BC2812" w:rsidP="00E0713A">
            <w:r w:rsidRPr="00804C3B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668222" w14:textId="77777777" w:rsidR="00BC2812" w:rsidRPr="00804C3B" w:rsidRDefault="00BC2812" w:rsidP="00E0713A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9B145D" w14:textId="77777777" w:rsidR="00BC2812" w:rsidRPr="00804C3B" w:rsidRDefault="00BC2812" w:rsidP="00E0713A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</w:tr>
      <w:tr w:rsidR="00BC2812" w:rsidRPr="00804C3B" w14:paraId="5E052802" w14:textId="77777777" w:rsidTr="00E071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61E31E" w14:textId="77777777" w:rsidR="00BC2812" w:rsidRPr="00804C3B" w:rsidRDefault="00BC2812" w:rsidP="00E0713A">
            <w:r w:rsidRPr="00804C3B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52C028" w14:textId="77777777" w:rsidR="00BC2812" w:rsidRPr="00804C3B" w:rsidRDefault="00BC2812" w:rsidP="00E0713A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A2723B" w14:textId="77777777" w:rsidR="00BC2812" w:rsidRPr="00804C3B" w:rsidRDefault="00BC2812" w:rsidP="00E0713A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</w:tr>
      <w:tr w:rsidR="00BC2812" w:rsidRPr="00804C3B" w14:paraId="7307C193" w14:textId="77777777" w:rsidTr="00E071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DCC81F" w14:textId="77777777" w:rsidR="00BC2812" w:rsidRPr="00804C3B" w:rsidRDefault="00BC2812" w:rsidP="00E0713A">
            <w:r w:rsidRPr="00804C3B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F5F63F" w14:textId="77777777" w:rsidR="00BC2812" w:rsidRPr="00804C3B" w:rsidRDefault="00BC2812" w:rsidP="00E0713A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CF4B671" w14:textId="77777777" w:rsidR="00BC2812" w:rsidRPr="00804C3B" w:rsidRDefault="00BC2812" w:rsidP="00E0713A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</w:tr>
      <w:tr w:rsidR="00BC2812" w:rsidRPr="00804C3B" w14:paraId="014A9515" w14:textId="77777777" w:rsidTr="00E071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9A0AE8" w14:textId="77777777" w:rsidR="00BC2812" w:rsidRPr="00804C3B" w:rsidRDefault="00BC2812" w:rsidP="00E0713A">
            <w:r w:rsidRPr="00804C3B">
              <w:t>7 – Identificação:Node (Connect) /</w:t>
            </w:r>
            <w:r w:rsidRPr="00804C3B">
              <w:br/>
              <w:t>Site (Pelican)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A12C57" w14:textId="77777777" w:rsidR="00BC2812" w:rsidRPr="00804C3B" w:rsidRDefault="00BC2812" w:rsidP="00E0713A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2ED913" w14:textId="77777777" w:rsidR="00BC2812" w:rsidRPr="00804C3B" w:rsidRDefault="00BC2812" w:rsidP="00E0713A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</w:tr>
      <w:tr w:rsidR="00BC2812" w:rsidRPr="00804C3B" w14:paraId="42822B77" w14:textId="77777777" w:rsidTr="00E071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45FEAD" w14:textId="77777777" w:rsidR="00BC2812" w:rsidRPr="00804C3B" w:rsidRDefault="00BC2812" w:rsidP="00E0713A">
            <w:r w:rsidRPr="00804C3B">
              <w:t xml:space="preserve">8 </w:t>
            </w:r>
            <w:r w:rsidR="007C30D9">
              <w:t>–</w:t>
            </w:r>
            <w:r w:rsidRPr="00804C3B">
              <w:t xml:space="preserve"> Aplicação</w:t>
            </w:r>
            <w:r w:rsidR="007C30D9">
              <w:t xml:space="preserve"> </w:t>
            </w:r>
            <w:r w:rsidRPr="00804C3B">
              <w:t xml:space="preserve">(XFB) / </w:t>
            </w:r>
          </w:p>
          <w:p w14:paraId="09480799" w14:textId="77777777" w:rsidR="00BC2812" w:rsidRPr="00804C3B" w:rsidRDefault="00BC2812" w:rsidP="00E0713A">
            <w:r w:rsidRPr="00804C3B">
              <w:t>Process Name (CD)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5821E8" w14:textId="77777777" w:rsidR="00BC2812" w:rsidRPr="00804C3B" w:rsidRDefault="00BC2812" w:rsidP="00E0713A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198EA4" w14:textId="77777777" w:rsidR="00BC2812" w:rsidRPr="00804C3B" w:rsidRDefault="00BC2812" w:rsidP="00E0713A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</w:tr>
      <w:tr w:rsidR="00BC2812" w:rsidRPr="00804C3B" w14:paraId="6C49C161" w14:textId="77777777" w:rsidTr="00E0713A">
        <w:tc>
          <w:tcPr>
            <w:tcW w:w="10206" w:type="dxa"/>
            <w:gridSpan w:val="5"/>
            <w:shd w:val="pct10" w:color="auto" w:fill="FFFFFF"/>
          </w:tcPr>
          <w:p w14:paraId="16CA5C75" w14:textId="77777777" w:rsidR="00BC2812" w:rsidRPr="00804C3B" w:rsidRDefault="00BC2812" w:rsidP="00E0713A">
            <w:pPr>
              <w:pStyle w:val="CNHead3"/>
            </w:pPr>
            <w:r w:rsidRPr="00804C3B">
              <w:t>Observações</w:t>
            </w:r>
          </w:p>
        </w:tc>
      </w:tr>
      <w:tr w:rsidR="00BC2812" w:rsidRPr="00804C3B" w14:paraId="7F30F8F4" w14:textId="77777777" w:rsidTr="001C2B1D">
        <w:trPr>
          <w:trHeight w:val="178"/>
        </w:trPr>
        <w:tc>
          <w:tcPr>
            <w:tcW w:w="10206" w:type="dxa"/>
            <w:gridSpan w:val="5"/>
          </w:tcPr>
          <w:p w14:paraId="648C8E03" w14:textId="77777777" w:rsidR="00BC2812" w:rsidRPr="00804C3B" w:rsidRDefault="00BC2812" w:rsidP="00E0713A">
            <w:pPr>
              <w:rPr>
                <w:lang w:val="en-US"/>
              </w:rPr>
            </w:pPr>
            <w:r w:rsidRPr="00804C3B">
              <w:t>N/A</w:t>
            </w:r>
          </w:p>
        </w:tc>
      </w:tr>
    </w:tbl>
    <w:p w14:paraId="14CBB01D" w14:textId="77777777" w:rsidR="00BC2812" w:rsidRPr="00804C3B" w:rsidRDefault="00BC2812" w:rsidP="002A4516"/>
    <w:p w14:paraId="65300B98" w14:textId="77777777" w:rsidR="00BC2812" w:rsidRPr="00804C3B" w:rsidRDefault="00BC2812" w:rsidP="002A4516"/>
    <w:p w14:paraId="7F39B5DC" w14:textId="77777777" w:rsidR="00BC2812" w:rsidRPr="00804C3B" w:rsidRDefault="00BC2812" w:rsidP="002A4516"/>
    <w:p w14:paraId="6402AB7C" w14:textId="77777777" w:rsidR="00610704" w:rsidRPr="00804C3B" w:rsidRDefault="00610704" w:rsidP="002A4516"/>
    <w:tbl>
      <w:tblPr>
        <w:tblW w:w="10348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0"/>
        <w:gridCol w:w="249"/>
        <w:gridCol w:w="2177"/>
        <w:gridCol w:w="1559"/>
        <w:gridCol w:w="709"/>
        <w:gridCol w:w="4252"/>
        <w:gridCol w:w="142"/>
      </w:tblGrid>
      <w:tr w:rsidR="00610704" w:rsidRPr="00421FAC" w14:paraId="37781EC5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double" w:sz="4" w:space="0" w:color="auto"/>
              <w:bottom w:val="nil"/>
            </w:tcBorders>
            <w:shd w:val="pct10" w:color="auto" w:fill="FFFFFF"/>
          </w:tcPr>
          <w:p w14:paraId="5579A9E8" w14:textId="74025AF8" w:rsidR="00610704" w:rsidRPr="00421FAC" w:rsidRDefault="000C5FB5" w:rsidP="004B1275">
            <w:pPr>
              <w:pStyle w:val="Heading2"/>
              <w:rPr>
                <w:lang w:val="en-US"/>
              </w:rPr>
            </w:pPr>
            <w:bookmarkStart w:id="46" w:name="_Toc47020751"/>
            <w:bookmarkStart w:id="47" w:name="_Toc54454772"/>
            <w:bookmarkStart w:id="48" w:name="_Toc74862289"/>
            <w:r w:rsidRPr="002A3E5E">
              <w:rPr>
                <w:bCs/>
                <w:strike/>
                <w:highlight w:val="yellow"/>
                <w:lang w:val="en-US"/>
              </w:rPr>
              <w:t>exec_brmapps.sh</w:t>
            </w:r>
            <w:r w:rsidR="000C5D5F" w:rsidRPr="002A3E5E">
              <w:rPr>
                <w:highlight w:val="yellow"/>
                <w:lang w:val="en-US"/>
              </w:rPr>
              <w:t xml:space="preserve"> </w:t>
            </w:r>
            <w:bookmarkEnd w:id="46"/>
            <w:bookmarkEnd w:id="47"/>
            <w:r w:rsidR="002A3E5E" w:rsidRPr="002A3E5E">
              <w:rPr>
                <w:highlight w:val="yellow"/>
                <w:lang w:val="en-US"/>
              </w:rPr>
              <w:t>rel_ac_interface_contabil_credit_card_d1.sh</w:t>
            </w:r>
            <w:r w:rsidR="002A3E5E" w:rsidRPr="002A3E5E">
              <w:rPr>
                <w:lang w:val="en-US"/>
              </w:rPr>
              <w:t xml:space="preserve"> </w:t>
            </w:r>
            <w:r w:rsidR="00421FAC" w:rsidRPr="00421FAC">
              <w:rPr>
                <w:rFonts w:eastAsia="Times New Roman"/>
                <w:color w:val="000000"/>
                <w:lang w:val="en-US" w:eastAsia="pt-BR"/>
              </w:rPr>
              <w:t>(BRMP</w:t>
            </w:r>
            <w:r w:rsidR="00DB6D1B">
              <w:rPr>
                <w:rFonts w:eastAsia="Times New Roman"/>
                <w:color w:val="000000"/>
                <w:lang w:val="en-US" w:eastAsia="pt-BR"/>
              </w:rPr>
              <w:t>M</w:t>
            </w:r>
            <w:r w:rsidR="00421FAC" w:rsidRPr="00421FAC">
              <w:rPr>
                <w:rFonts w:eastAsia="Times New Roman"/>
                <w:color w:val="000000"/>
                <w:lang w:val="en-US" w:eastAsia="pt-BR"/>
              </w:rPr>
              <w:t>_CONTABIL_CREDIT_CARD_D1)</w:t>
            </w:r>
            <w:bookmarkEnd w:id="48"/>
          </w:p>
        </w:tc>
      </w:tr>
      <w:tr w:rsidR="00610704" w:rsidRPr="00804C3B" w14:paraId="5FFC84DE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16413E37" w14:textId="77777777" w:rsidR="00610704" w:rsidRPr="00804C3B" w:rsidRDefault="00610704" w:rsidP="00610704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 xml:space="preserve">Objetivo - função do processo na cadeia </w:t>
            </w:r>
          </w:p>
        </w:tc>
      </w:tr>
      <w:tr w:rsidR="00610704" w:rsidRPr="00804C3B" w14:paraId="1BC6C32B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</w:tcBorders>
          </w:tcPr>
          <w:p w14:paraId="75821E06" w14:textId="77777777" w:rsidR="00610704" w:rsidRPr="00804C3B" w:rsidRDefault="00421FAC" w:rsidP="004B1275">
            <w:pPr>
              <w:rPr>
                <w:bCs/>
              </w:rPr>
            </w:pPr>
            <w:r w:rsidRPr="00804C3B">
              <w:rPr>
                <w:bCs/>
              </w:rPr>
              <w:t>Gera</w:t>
            </w:r>
            <w:r>
              <w:rPr>
                <w:bCs/>
              </w:rPr>
              <w:t>r</w:t>
            </w:r>
            <w:r w:rsidRPr="00804C3B">
              <w:rPr>
                <w:bCs/>
              </w:rPr>
              <w:t xml:space="preserve"> </w:t>
            </w:r>
            <w:r>
              <w:rPr>
                <w:bCs/>
              </w:rPr>
              <w:t xml:space="preserve">arquivo csv </w:t>
            </w:r>
            <w:r>
              <w:t>com o objetivo criar o relatório mensal das informações de pagamento no cartão de crédito (D+1).</w:t>
            </w:r>
          </w:p>
        </w:tc>
      </w:tr>
      <w:tr w:rsidR="00610704" w:rsidRPr="00804C3B" w14:paraId="55187F44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  <w:shd w:val="pct10" w:color="auto" w:fill="FFFFFF"/>
          </w:tcPr>
          <w:p w14:paraId="333A0D2E" w14:textId="77777777" w:rsidR="00610704" w:rsidRPr="00804C3B" w:rsidRDefault="00610704" w:rsidP="00610704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>Tipo de programa</w:t>
            </w:r>
          </w:p>
        </w:tc>
      </w:tr>
      <w:tr w:rsidR="00610704" w:rsidRPr="00804C3B" w14:paraId="07D51E53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</w:tcPr>
          <w:p w14:paraId="27D74093" w14:textId="77777777" w:rsidR="00610704" w:rsidRPr="00804C3B" w:rsidRDefault="001A0345" w:rsidP="004B1275">
            <w:r w:rsidRPr="00804C3B">
              <w:t>Script</w:t>
            </w:r>
          </w:p>
        </w:tc>
      </w:tr>
      <w:tr w:rsidR="00610704" w:rsidRPr="00804C3B" w14:paraId="0C3E4AD2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15F8FE3E" w14:textId="77777777" w:rsidR="00610704" w:rsidRPr="00804C3B" w:rsidRDefault="00610704" w:rsidP="00610704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 xml:space="preserve">Diretório do programa  </w:t>
            </w:r>
          </w:p>
        </w:tc>
      </w:tr>
      <w:tr w:rsidR="00610704" w:rsidRPr="00804C3B" w14:paraId="59F394EC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</w:tcPr>
          <w:p w14:paraId="4D0CFB16" w14:textId="77777777" w:rsidR="002A3E5E" w:rsidRDefault="002A3E5E" w:rsidP="002A3E5E">
            <w:pPr>
              <w:rPr>
                <w:strike/>
                <w:lang w:val="en-US"/>
              </w:rPr>
            </w:pPr>
            <w:r>
              <w:rPr>
                <w:strike/>
                <w:highlight w:val="yellow"/>
                <w:lang w:val="en-US"/>
              </w:rPr>
              <w:t>/helm-chart/</w:t>
            </w:r>
            <w:proofErr w:type="spellStart"/>
            <w:r>
              <w:rPr>
                <w:strike/>
                <w:highlight w:val="yellow"/>
                <w:lang w:val="en-US"/>
              </w:rPr>
              <w:t>oc</w:t>
            </w:r>
            <w:proofErr w:type="spellEnd"/>
            <w:r>
              <w:rPr>
                <w:strike/>
                <w:highlight w:val="yellow"/>
                <w:lang w:val="en-US"/>
              </w:rPr>
              <w:t>-</w:t>
            </w:r>
            <w:proofErr w:type="spellStart"/>
            <w:r>
              <w:rPr>
                <w:strike/>
                <w:highlight w:val="yellow"/>
                <w:lang w:val="en-US"/>
              </w:rPr>
              <w:t>cn</w:t>
            </w:r>
            <w:proofErr w:type="spellEnd"/>
            <w:r>
              <w:rPr>
                <w:strike/>
                <w:highlight w:val="yellow"/>
                <w:lang w:val="en-US"/>
              </w:rPr>
              <w:t>-helm-chart/</w:t>
            </w:r>
          </w:p>
          <w:p w14:paraId="06095330" w14:textId="77777777" w:rsidR="002A3E5E" w:rsidRDefault="002A3E5E" w:rsidP="002A3E5E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t>/oms/bin</w:t>
            </w:r>
          </w:p>
          <w:p w14:paraId="4CC919E7" w14:textId="6C492493" w:rsidR="001A0345" w:rsidRPr="00804C3B" w:rsidRDefault="001A0345" w:rsidP="004B1275">
            <w:pPr>
              <w:rPr>
                <w:lang w:val="en-US"/>
              </w:rPr>
            </w:pPr>
          </w:p>
        </w:tc>
      </w:tr>
      <w:tr w:rsidR="00610704" w:rsidRPr="00804C3B" w14:paraId="07B26148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70A5120D" w14:textId="77777777" w:rsidR="00610704" w:rsidRPr="00804C3B" w:rsidRDefault="00610704" w:rsidP="00610704">
            <w:pPr>
              <w:pStyle w:val="CNHead3"/>
            </w:pPr>
            <w:r w:rsidRPr="00804C3B">
              <w:t>Número de instâncias do processo em paralelo</w:t>
            </w:r>
          </w:p>
        </w:tc>
      </w:tr>
      <w:tr w:rsidR="00610704" w:rsidRPr="00804C3B" w14:paraId="098DBA0C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614AB1A4" w14:textId="77777777" w:rsidR="00610704" w:rsidRPr="00804C3B" w:rsidRDefault="00610704" w:rsidP="004B1275">
            <w:r w:rsidRPr="00804C3B">
              <w:t>1</w:t>
            </w:r>
          </w:p>
        </w:tc>
      </w:tr>
      <w:tr w:rsidR="00610704" w:rsidRPr="00804C3B" w14:paraId="7E31D86E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1D270D31" w14:textId="77777777" w:rsidR="00610704" w:rsidRPr="00804C3B" w:rsidRDefault="00610704" w:rsidP="00610704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 xml:space="preserve">Programas associados </w:t>
            </w:r>
          </w:p>
        </w:tc>
      </w:tr>
      <w:tr w:rsidR="00610704" w:rsidRPr="002A3E5E" w14:paraId="5CC65848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</w:tcPr>
          <w:p w14:paraId="04138CA0" w14:textId="77777777" w:rsidR="00610704" w:rsidRDefault="000C5FB5" w:rsidP="004B1275">
            <w:pPr>
              <w:rPr>
                <w:bCs/>
                <w:strike/>
                <w:lang w:val="en-US"/>
              </w:rPr>
            </w:pPr>
            <w:r w:rsidRPr="002A3E5E">
              <w:rPr>
                <w:bCs/>
                <w:strike/>
                <w:highlight w:val="yellow"/>
                <w:lang w:val="en-US"/>
              </w:rPr>
              <w:t>exec_brmapps.sh</w:t>
            </w:r>
          </w:p>
          <w:p w14:paraId="710658DE" w14:textId="77777777" w:rsidR="002A3E5E" w:rsidRDefault="002A3E5E" w:rsidP="004B1275">
            <w:pPr>
              <w:rPr>
                <w:lang w:val="en-US"/>
              </w:rPr>
            </w:pPr>
            <w:r w:rsidRPr="002A3E5E">
              <w:rPr>
                <w:highlight w:val="yellow"/>
                <w:lang w:val="en-US"/>
              </w:rPr>
              <w:t>rel_ac_interface_contabil_credit_card_d1.sh</w:t>
            </w:r>
          </w:p>
          <w:p w14:paraId="5948E6AD" w14:textId="35C210AC" w:rsidR="002A3E5E" w:rsidRPr="002A3E5E" w:rsidRDefault="002A3E5E" w:rsidP="004B1275">
            <w:pPr>
              <w:rPr>
                <w:strike/>
                <w:lang w:val="en-US"/>
              </w:rPr>
            </w:pPr>
          </w:p>
        </w:tc>
      </w:tr>
      <w:tr w:rsidR="00610704" w:rsidRPr="00804C3B" w14:paraId="6696D5D0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</w:tcBorders>
            <w:shd w:val="pct10" w:color="auto" w:fill="FFFFFF"/>
          </w:tcPr>
          <w:p w14:paraId="4035AF67" w14:textId="77777777" w:rsidR="00610704" w:rsidRPr="00804C3B" w:rsidRDefault="00610704" w:rsidP="00610704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 xml:space="preserve">Processos antecessores </w:t>
            </w:r>
          </w:p>
        </w:tc>
      </w:tr>
      <w:tr w:rsidR="00610704" w:rsidRPr="00421FAC" w14:paraId="567AA419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43956CC5" w14:textId="77777777" w:rsidR="00610704" w:rsidRPr="00421FAC" w:rsidRDefault="00C43631" w:rsidP="004B1275">
            <w:pPr>
              <w:rPr>
                <w:lang w:val="en-US"/>
              </w:rPr>
            </w:pPr>
            <w:r w:rsidRPr="00421FAC">
              <w:rPr>
                <w:bCs/>
                <w:lang w:val="en-US"/>
              </w:rPr>
              <w:t xml:space="preserve">dummy.sh </w:t>
            </w:r>
            <w:r w:rsidR="00421FAC" w:rsidRPr="00421FAC">
              <w:rPr>
                <w:bCs/>
                <w:lang w:val="en-US"/>
              </w:rPr>
              <w:t>(BRMP</w:t>
            </w:r>
            <w:r w:rsidR="00DB6D1B">
              <w:rPr>
                <w:bCs/>
                <w:lang w:val="en-US"/>
              </w:rPr>
              <w:t>M</w:t>
            </w:r>
            <w:r w:rsidR="00421FAC" w:rsidRPr="00421FAC">
              <w:rPr>
                <w:bCs/>
                <w:lang w:val="en-US"/>
              </w:rPr>
              <w:t>_DMY_INI_CONT_CREDIT_CARD_D1)</w:t>
            </w:r>
          </w:p>
        </w:tc>
      </w:tr>
      <w:tr w:rsidR="00610704" w:rsidRPr="00804C3B" w14:paraId="335454D9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</w:tcBorders>
            <w:shd w:val="pct10" w:color="auto" w:fill="FFFFFF"/>
          </w:tcPr>
          <w:p w14:paraId="39F62774" w14:textId="77777777" w:rsidR="00610704" w:rsidRPr="00804C3B" w:rsidRDefault="00610704" w:rsidP="00610704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 xml:space="preserve">Processos sucessores </w:t>
            </w:r>
          </w:p>
        </w:tc>
      </w:tr>
      <w:tr w:rsidR="00D376FC" w:rsidRPr="00421FAC" w14:paraId="70D59D68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4547DC27" w14:textId="77777777" w:rsidR="00D376FC" w:rsidRPr="00421FAC" w:rsidRDefault="00421FAC" w:rsidP="00D376FC">
            <w:pPr>
              <w:rPr>
                <w:lang w:val="en-US"/>
              </w:rPr>
            </w:pPr>
            <w:r w:rsidRPr="00421FAC">
              <w:rPr>
                <w:bCs/>
                <w:lang w:val="en-US"/>
              </w:rPr>
              <w:t>dummy.sh</w:t>
            </w:r>
            <w:r w:rsidR="000547AA" w:rsidRPr="00421FAC">
              <w:rPr>
                <w:lang w:val="en-US"/>
              </w:rPr>
              <w:t xml:space="preserve"> </w:t>
            </w:r>
            <w:r w:rsidRPr="00421FAC">
              <w:rPr>
                <w:bCs/>
                <w:lang w:val="en-US"/>
              </w:rPr>
              <w:t>(BRMP</w:t>
            </w:r>
            <w:r w:rsidR="00DB6D1B">
              <w:rPr>
                <w:bCs/>
                <w:lang w:val="en-US"/>
              </w:rPr>
              <w:t>M</w:t>
            </w:r>
            <w:r w:rsidRPr="00421FAC">
              <w:rPr>
                <w:bCs/>
                <w:lang w:val="en-US"/>
              </w:rPr>
              <w:t>_DMY_FIM_CONT_CREDIT_CARD_D1)</w:t>
            </w:r>
          </w:p>
        </w:tc>
      </w:tr>
      <w:tr w:rsidR="00D376FC" w:rsidRPr="00804C3B" w14:paraId="1E7FC779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4E04856F" w14:textId="77777777" w:rsidR="00D376FC" w:rsidRPr="00804C3B" w:rsidRDefault="00D376FC" w:rsidP="00D376FC">
            <w:pPr>
              <w:pStyle w:val="CNHead3"/>
            </w:pPr>
            <w:r w:rsidRPr="00804C3B">
              <w:t xml:space="preserve">Usuário utilizado para execução do processo no sistema operacional </w:t>
            </w:r>
          </w:p>
        </w:tc>
      </w:tr>
      <w:tr w:rsidR="00D376FC" w:rsidRPr="00804C3B" w14:paraId="4A133529" w14:textId="77777777" w:rsidTr="001306B3">
        <w:trPr>
          <w:gridAfter w:val="1"/>
          <w:wAfter w:w="142" w:type="dxa"/>
          <w:trHeight w:val="360"/>
        </w:trPr>
        <w:tc>
          <w:tcPr>
            <w:tcW w:w="10206" w:type="dxa"/>
            <w:gridSpan w:val="6"/>
          </w:tcPr>
          <w:p w14:paraId="7BA93690" w14:textId="77777777" w:rsidR="002A3E5E" w:rsidRDefault="002A3E5E" w:rsidP="002A3E5E">
            <w:r>
              <w:rPr>
                <w:strike/>
                <w:highlight w:val="yellow"/>
              </w:rPr>
              <w:t>brmdev</w:t>
            </w:r>
            <w:r>
              <w:t xml:space="preserve">  </w:t>
            </w:r>
            <w:r>
              <w:rPr>
                <w:highlight w:val="yellow"/>
              </w:rPr>
              <w:t>omsuser</w:t>
            </w:r>
            <w:r>
              <w:t xml:space="preserve"> (usuário de acesso aos PODS do Openshift 4.5. ID 1001)</w:t>
            </w:r>
          </w:p>
          <w:p w14:paraId="27141FC3" w14:textId="164F4F7D" w:rsidR="00D376FC" w:rsidRPr="00804C3B" w:rsidRDefault="00D376FC" w:rsidP="00D376FC">
            <w:pPr>
              <w:rPr>
                <w:color w:val="FF0000"/>
              </w:rPr>
            </w:pPr>
          </w:p>
        </w:tc>
      </w:tr>
      <w:tr w:rsidR="00D376FC" w:rsidRPr="00804C3B" w14:paraId="24B6C3F2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5DEB3E02" w14:textId="77777777" w:rsidR="00D376FC" w:rsidRPr="00804C3B" w:rsidRDefault="00D376FC" w:rsidP="00D376FC">
            <w:pPr>
              <w:pStyle w:val="CNHead3"/>
            </w:pPr>
            <w:r w:rsidRPr="00804C3B">
              <w:t>Servidor utilizado para execução do processo</w:t>
            </w:r>
          </w:p>
        </w:tc>
      </w:tr>
      <w:tr w:rsidR="00D07995" w:rsidRPr="00804C3B" w14:paraId="5114A1B2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</w:tcPr>
          <w:p w14:paraId="1FCB5605" w14:textId="77777777" w:rsidR="002A3E5E" w:rsidRDefault="002A3E5E" w:rsidP="002A3E5E">
            <w:pPr>
              <w:rPr>
                <w:strike/>
                <w:highlight w:val="yellow"/>
              </w:rPr>
            </w:pPr>
            <w:r>
              <w:rPr>
                <w:strike/>
                <w:highlight w:val="yellow"/>
              </w:rPr>
              <w:t>Cluster Openshift 4.5 - Servidor: BRMPX02A</w:t>
            </w:r>
          </w:p>
          <w:p w14:paraId="56AFD39C" w14:textId="77777777" w:rsidR="002A3E5E" w:rsidRDefault="002A3E5E" w:rsidP="002A3E5E">
            <w:pPr>
              <w:rPr>
                <w:rFonts w:ascii="Segoe UI" w:eastAsia="Times New Roman" w:hAnsi="Segoe UI" w:cs="Segoe UI"/>
                <w:strike/>
                <w:sz w:val="21"/>
                <w:szCs w:val="21"/>
                <w:lang w:eastAsia="pt-BR"/>
              </w:rPr>
            </w:pPr>
            <w:r>
              <w:rPr>
                <w:strike/>
                <w:highlight w:val="yellow"/>
              </w:rPr>
              <w:t xml:space="preserve">                                          IP: </w:t>
            </w:r>
            <w:r>
              <w:rPr>
                <w:rFonts w:ascii="Segoe UI" w:eastAsia="Times New Roman" w:hAnsi="Segoe UI" w:cs="Segoe UI"/>
                <w:strike/>
                <w:sz w:val="21"/>
                <w:szCs w:val="21"/>
                <w:highlight w:val="yellow"/>
                <w:lang w:eastAsia="pt-BR"/>
              </w:rPr>
              <w:t>10.58.212.0/23</w:t>
            </w:r>
          </w:p>
          <w:p w14:paraId="3255E0B0" w14:textId="77777777" w:rsidR="002A3E5E" w:rsidRDefault="002A3E5E" w:rsidP="002A3E5E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</w:p>
          <w:p w14:paraId="239991B0" w14:textId="77777777" w:rsidR="002A3E5E" w:rsidRDefault="002A3E5E" w:rsidP="002A3E5E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  <w:r>
              <w:rPr>
                <w:highlight w:val="yellow"/>
              </w:rPr>
              <w:t>Agente do Control-M/POD: brmapps</w:t>
            </w:r>
          </w:p>
          <w:p w14:paraId="01A9259D" w14:textId="74C7606E" w:rsidR="00D07995" w:rsidRPr="00804C3B" w:rsidRDefault="00D07995" w:rsidP="001A0345">
            <w:pPr>
              <w:rPr>
                <w:color w:val="0000FF"/>
                <w:lang w:val="en-US"/>
              </w:rPr>
            </w:pPr>
          </w:p>
        </w:tc>
      </w:tr>
      <w:tr w:rsidR="00D376FC" w:rsidRPr="00804C3B" w14:paraId="5963C984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1F8C0335" w14:textId="77777777" w:rsidR="00D376FC" w:rsidRPr="00804C3B" w:rsidRDefault="00D376FC" w:rsidP="00D376FC">
            <w:pPr>
              <w:pStyle w:val="CNHead3"/>
            </w:pPr>
            <w:r w:rsidRPr="00804C3B">
              <w:t xml:space="preserve">Sistema Operacional / Versão </w:t>
            </w:r>
          </w:p>
        </w:tc>
      </w:tr>
      <w:tr w:rsidR="00D376FC" w:rsidRPr="00804C3B" w14:paraId="5DC4A38F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</w:tcPr>
          <w:p w14:paraId="6436AECF" w14:textId="77777777" w:rsidR="00C6385F" w:rsidRPr="00804C3B" w:rsidRDefault="00C6385F" w:rsidP="00C6385F">
            <w:pPr>
              <w:rPr>
                <w:lang w:val="en-US" w:eastAsia="pt-BR"/>
              </w:rPr>
            </w:pPr>
            <w:proofErr w:type="spellStart"/>
            <w:r w:rsidRPr="00804C3B">
              <w:rPr>
                <w:lang w:val="en-US" w:eastAsia="pt-BR"/>
              </w:rPr>
              <w:t>Openshift</w:t>
            </w:r>
            <w:proofErr w:type="spellEnd"/>
            <w:r w:rsidRPr="00804C3B">
              <w:rPr>
                <w:lang w:val="en-US" w:eastAsia="pt-BR"/>
              </w:rPr>
              <w:t xml:space="preserve"> - RedHat CoreOS</w:t>
            </w:r>
          </w:p>
          <w:p w14:paraId="20DD1D95" w14:textId="77777777" w:rsidR="00D376FC" w:rsidRPr="00804C3B" w:rsidRDefault="00C6385F" w:rsidP="00C6385F">
            <w:pPr>
              <w:rPr>
                <w:b/>
              </w:rPr>
            </w:pPr>
            <w:r w:rsidRPr="00804C3B">
              <w:rPr>
                <w:lang w:val="en-US" w:eastAsia="pt-BR"/>
              </w:rPr>
              <w:t>Pods BRM - Oracle Linux 7.8</w:t>
            </w:r>
          </w:p>
        </w:tc>
      </w:tr>
      <w:tr w:rsidR="00D376FC" w:rsidRPr="00804C3B" w14:paraId="7A282BE8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5BC39B42" w14:textId="77777777" w:rsidR="00D376FC" w:rsidRPr="00804C3B" w:rsidRDefault="00D376FC" w:rsidP="00D376FC">
            <w:pPr>
              <w:pStyle w:val="CNHead3"/>
            </w:pPr>
            <w:r w:rsidRPr="00804C3B">
              <w:t xml:space="preserve">Banco de Dados / Versão </w:t>
            </w:r>
          </w:p>
        </w:tc>
      </w:tr>
      <w:tr w:rsidR="00D376FC" w:rsidRPr="00804C3B" w14:paraId="39D192AC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</w:tcPr>
          <w:p w14:paraId="722969ED" w14:textId="77777777" w:rsidR="00D376FC" w:rsidRPr="00804C3B" w:rsidRDefault="00C6385F" w:rsidP="00D376FC">
            <w:pPr>
              <w:rPr>
                <w:lang w:val="en-US"/>
              </w:rPr>
            </w:pPr>
            <w:r w:rsidRPr="00804C3B">
              <w:rPr>
                <w:lang w:val="en-US"/>
              </w:rPr>
              <w:t>Oracle Database 18c EE Extreme Perf Release 18.0.0.0.0</w:t>
            </w:r>
          </w:p>
        </w:tc>
      </w:tr>
      <w:tr w:rsidR="00D376FC" w:rsidRPr="00804C3B" w14:paraId="3FD54839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37F4A7C7" w14:textId="77777777" w:rsidR="00D376FC" w:rsidRPr="00804C3B" w:rsidRDefault="00D376FC" w:rsidP="00D376FC">
            <w:pPr>
              <w:pStyle w:val="CNHead3"/>
            </w:pPr>
            <w:r w:rsidRPr="00804C3B">
              <w:t xml:space="preserve">Servidor de Banco / Instância do Banco de Dados </w:t>
            </w:r>
          </w:p>
        </w:tc>
      </w:tr>
      <w:tr w:rsidR="00D376FC" w:rsidRPr="00804C3B" w14:paraId="120568E2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</w:tcPr>
          <w:p w14:paraId="74407EC2" w14:textId="77777777" w:rsidR="001A0345" w:rsidRPr="00804C3B" w:rsidRDefault="001A0345" w:rsidP="001A0345">
            <w:r w:rsidRPr="00804C3B">
              <w:t>Banco - eccpx05-scan/PINPRD</w:t>
            </w:r>
          </w:p>
          <w:p w14:paraId="694BC053" w14:textId="77777777" w:rsidR="001A0345" w:rsidRPr="00804C3B" w:rsidRDefault="001A0345" w:rsidP="001A0345">
            <w:r w:rsidRPr="00804C3B">
              <w:t>10.7.138.18/32</w:t>
            </w:r>
          </w:p>
          <w:p w14:paraId="1A1E2711" w14:textId="77777777" w:rsidR="001A0345" w:rsidRPr="00804C3B" w:rsidRDefault="001A0345" w:rsidP="001A0345">
            <w:r w:rsidRPr="00804C3B">
              <w:t>10.7.138.19/32</w:t>
            </w:r>
          </w:p>
          <w:p w14:paraId="11CD74C5" w14:textId="77777777" w:rsidR="00D376FC" w:rsidRPr="00804C3B" w:rsidRDefault="001A0345" w:rsidP="001A0345">
            <w:r w:rsidRPr="00804C3B">
              <w:t>10.7.138.20/32</w:t>
            </w:r>
          </w:p>
        </w:tc>
      </w:tr>
      <w:tr w:rsidR="00D376FC" w:rsidRPr="00804C3B" w14:paraId="2366143D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74956C3B" w14:textId="77777777" w:rsidR="00D376FC" w:rsidRPr="00804C3B" w:rsidRDefault="00D376FC" w:rsidP="00D376FC">
            <w:pPr>
              <w:pStyle w:val="CNHead3"/>
            </w:pPr>
            <w:r w:rsidRPr="00804C3B">
              <w:t xml:space="preserve">Periodicidade </w:t>
            </w:r>
          </w:p>
        </w:tc>
      </w:tr>
      <w:tr w:rsidR="00D376FC" w:rsidRPr="00804C3B" w14:paraId="454C7DDA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1E2324EE" w14:textId="77777777" w:rsidR="00D376FC" w:rsidRPr="00C03FAD" w:rsidRDefault="0005133F" w:rsidP="00D376FC">
            <w:r>
              <w:t>Todo dia 01.</w:t>
            </w:r>
          </w:p>
        </w:tc>
      </w:tr>
      <w:tr w:rsidR="00D376FC" w:rsidRPr="00804C3B" w14:paraId="5EC3F6ED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2284E14C" w14:textId="77777777" w:rsidR="00D376FC" w:rsidRPr="00804C3B" w:rsidRDefault="00D376FC" w:rsidP="00D376FC">
            <w:pPr>
              <w:pStyle w:val="CNHead3"/>
            </w:pPr>
            <w:r w:rsidRPr="00804C3B">
              <w:t xml:space="preserve">Freqüência de execução </w:t>
            </w:r>
          </w:p>
        </w:tc>
      </w:tr>
      <w:tr w:rsidR="00D376FC" w:rsidRPr="00804C3B" w14:paraId="01713E52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1EE4C588" w14:textId="77777777" w:rsidR="00D376FC" w:rsidRPr="00C03FAD" w:rsidRDefault="00D376FC" w:rsidP="00D376FC">
            <w:r w:rsidRPr="00C03FAD">
              <w:t xml:space="preserve">Uma vez </w:t>
            </w:r>
            <w:r w:rsidR="0005133F">
              <w:t>por mês</w:t>
            </w:r>
          </w:p>
          <w:p w14:paraId="497AA74E" w14:textId="77777777" w:rsidR="00D376FC" w:rsidRPr="00C03FAD" w:rsidRDefault="00D376FC" w:rsidP="00D376FC"/>
        </w:tc>
      </w:tr>
      <w:tr w:rsidR="00D376FC" w:rsidRPr="00804C3B" w14:paraId="271AFCDF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7070813D" w14:textId="77777777" w:rsidR="00D376FC" w:rsidRPr="00804C3B" w:rsidRDefault="00D376FC" w:rsidP="00D376FC">
            <w:pPr>
              <w:pStyle w:val="CNHead3"/>
            </w:pPr>
            <w:r w:rsidRPr="00804C3B">
              <w:t>Horário previsto para início da execução</w:t>
            </w:r>
          </w:p>
        </w:tc>
      </w:tr>
      <w:tr w:rsidR="00D376FC" w:rsidRPr="00804C3B" w14:paraId="78AA0268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5163B1D4" w14:textId="77777777" w:rsidR="00D376FC" w:rsidRPr="0005133F" w:rsidRDefault="0005133F" w:rsidP="00D376FC">
            <w:r>
              <w:t xml:space="preserve">02:00 h. </w:t>
            </w:r>
          </w:p>
        </w:tc>
      </w:tr>
      <w:tr w:rsidR="00D376FC" w:rsidRPr="00804C3B" w14:paraId="6E8EEBFC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2D2B3B4E" w14:textId="77777777" w:rsidR="00D376FC" w:rsidRPr="00804C3B" w:rsidRDefault="00D376FC" w:rsidP="00D376FC">
            <w:pPr>
              <w:pStyle w:val="CNHead3"/>
            </w:pPr>
            <w:r w:rsidRPr="00804C3B">
              <w:t xml:space="preserve">Duração prevista para o processo </w:t>
            </w:r>
          </w:p>
        </w:tc>
      </w:tr>
      <w:tr w:rsidR="00D376FC" w:rsidRPr="00804C3B" w14:paraId="2B369D9A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7C001BC7" w14:textId="77777777" w:rsidR="00D376FC" w:rsidRPr="00804C3B" w:rsidRDefault="00DD52CA" w:rsidP="00D376FC">
            <w:pPr>
              <w:rPr>
                <w:bCs/>
              </w:rPr>
            </w:pPr>
            <w:r>
              <w:t>15 minutos.</w:t>
            </w:r>
          </w:p>
        </w:tc>
      </w:tr>
      <w:tr w:rsidR="00D376FC" w:rsidRPr="00804C3B" w14:paraId="2B6A7A25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6948DD9B" w14:textId="77777777" w:rsidR="00D376FC" w:rsidRPr="00804C3B" w:rsidRDefault="00D376FC" w:rsidP="00D376FC">
            <w:pPr>
              <w:pStyle w:val="CNHead3"/>
            </w:pPr>
            <w:r w:rsidRPr="00804C3B">
              <w:t xml:space="preserve">Horário limite para a finalização da execução </w:t>
            </w:r>
          </w:p>
        </w:tc>
      </w:tr>
      <w:tr w:rsidR="00D376FC" w:rsidRPr="00804C3B" w14:paraId="64E8D165" w14:textId="77777777" w:rsidTr="001306B3">
        <w:trPr>
          <w:gridAfter w:val="1"/>
          <w:wAfter w:w="142" w:type="dxa"/>
          <w:trHeight w:val="80"/>
        </w:trPr>
        <w:tc>
          <w:tcPr>
            <w:tcW w:w="10206" w:type="dxa"/>
            <w:gridSpan w:val="6"/>
          </w:tcPr>
          <w:p w14:paraId="2EDCBA6E" w14:textId="77777777" w:rsidR="00D376FC" w:rsidRPr="00804C3B" w:rsidRDefault="00C6385F" w:rsidP="00D376FC">
            <w:r w:rsidRPr="00804C3B">
              <w:t>TBD</w:t>
            </w:r>
          </w:p>
        </w:tc>
      </w:tr>
      <w:tr w:rsidR="00D376FC" w:rsidRPr="00804C3B" w14:paraId="2A8A3886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52B5FBD0" w14:textId="77777777" w:rsidR="00D376FC" w:rsidRPr="00804C3B" w:rsidRDefault="00D376FC" w:rsidP="00D376FC">
            <w:pPr>
              <w:pStyle w:val="CNHead3"/>
            </w:pPr>
            <w:r w:rsidRPr="00804C3B">
              <w:t xml:space="preserve">Procedimentos para execução extra-horário </w:t>
            </w:r>
          </w:p>
        </w:tc>
      </w:tr>
      <w:tr w:rsidR="00D376FC" w:rsidRPr="00804C3B" w14:paraId="5E1AF4C3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13A73DFB" w14:textId="77777777" w:rsidR="00D376FC" w:rsidRPr="00804C3B" w:rsidRDefault="00C6385F" w:rsidP="00D376FC">
            <w:r w:rsidRPr="00804C3B">
              <w:t>N/A</w:t>
            </w:r>
          </w:p>
          <w:p w14:paraId="12017CBC" w14:textId="77777777" w:rsidR="00D376FC" w:rsidRPr="00804C3B" w:rsidRDefault="00D376FC" w:rsidP="00D376FC">
            <w:pPr>
              <w:rPr>
                <w:bCs/>
              </w:rPr>
            </w:pPr>
          </w:p>
        </w:tc>
      </w:tr>
      <w:tr w:rsidR="00D376FC" w:rsidRPr="00804C3B" w14:paraId="10C47C38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4B2CCD15" w14:textId="77777777" w:rsidR="00D376FC" w:rsidRPr="00804C3B" w:rsidRDefault="00D376FC" w:rsidP="00D376FC">
            <w:pPr>
              <w:pStyle w:val="CNHead3"/>
            </w:pPr>
            <w:r w:rsidRPr="00804C3B">
              <w:t xml:space="preserve">Incompatibilidades </w:t>
            </w:r>
          </w:p>
        </w:tc>
      </w:tr>
      <w:tr w:rsidR="00C03FAD" w:rsidRPr="00804C3B" w14:paraId="505069A0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5CDE1ECC" w14:textId="77777777" w:rsidR="00C03FAD" w:rsidRPr="00804C3B" w:rsidRDefault="00C03FAD" w:rsidP="00C03FAD">
            <w:pPr>
              <w:rPr>
                <w:bCs/>
              </w:rPr>
            </w:pPr>
            <w:r>
              <w:rPr>
                <w:bCs/>
              </w:rPr>
              <w:t xml:space="preserve">Não pode executar com a cadeia de </w:t>
            </w:r>
            <w:r>
              <w:t>BRM_ARRECADACAO_PGTO E BRM_CONTABILIDADE</w:t>
            </w:r>
            <w:r>
              <w:rPr>
                <w:bCs/>
              </w:rPr>
              <w:t xml:space="preserve"> em paralelo.</w:t>
            </w:r>
          </w:p>
        </w:tc>
      </w:tr>
      <w:tr w:rsidR="00C03FAD" w:rsidRPr="00804C3B" w14:paraId="339D011E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37F10015" w14:textId="77777777" w:rsidR="00C03FAD" w:rsidRPr="00804C3B" w:rsidRDefault="00C03FAD" w:rsidP="00C03FAD">
            <w:pPr>
              <w:pStyle w:val="CNHead3"/>
            </w:pPr>
            <w:r w:rsidRPr="00804C3B">
              <w:t xml:space="preserve">Parâmetros de chamada </w:t>
            </w:r>
          </w:p>
        </w:tc>
      </w:tr>
      <w:tr w:rsidR="00C03FAD" w:rsidRPr="00610662" w14:paraId="45AA571D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2940AD6C" w14:textId="46F6FAE0" w:rsidR="00C03FAD" w:rsidRDefault="00C03FAD" w:rsidP="00C03FAD">
            <w:pPr>
              <w:rPr>
                <w:rFonts w:ascii="Segoe UI" w:eastAsia="Times New Roman" w:hAnsi="Segoe UI" w:cs="Segoe UI"/>
                <w:sz w:val="21"/>
                <w:szCs w:val="21"/>
                <w:lang w:val="en-US" w:eastAsia="pt-BR"/>
              </w:rPr>
            </w:pPr>
            <w:r w:rsidRPr="002A3E5E">
              <w:rPr>
                <w:rFonts w:ascii="Segoe UI" w:eastAsia="Times New Roman" w:hAnsi="Segoe UI" w:cs="Segoe UI"/>
                <w:strike/>
                <w:sz w:val="21"/>
                <w:szCs w:val="21"/>
                <w:highlight w:val="yellow"/>
                <w:lang w:val="en-US" w:eastAsia="pt-BR"/>
              </w:rPr>
              <w:t>exec_brmapss.sh</w:t>
            </w:r>
            <w:r w:rsidRPr="00C03FAD">
              <w:rPr>
                <w:rFonts w:ascii="Segoe UI" w:eastAsia="Times New Roman" w:hAnsi="Segoe UI" w:cs="Segoe UI"/>
                <w:sz w:val="21"/>
                <w:szCs w:val="21"/>
                <w:lang w:val="en-US" w:eastAsia="pt-BR"/>
              </w:rPr>
              <w:t xml:space="preserve"> </w:t>
            </w:r>
            <w:r w:rsidR="002A3E5E">
              <w:rPr>
                <w:rFonts w:ascii="Segoe UI" w:eastAsia="Times New Roman" w:hAnsi="Segoe UI" w:cs="Segoe UI"/>
                <w:sz w:val="21"/>
                <w:szCs w:val="21"/>
                <w:lang w:val="en-US" w:eastAsia="pt-BR"/>
              </w:rPr>
              <w:t xml:space="preserve"> </w:t>
            </w:r>
            <w:r w:rsidR="002A3E5E" w:rsidRPr="002A3E5E">
              <w:rPr>
                <w:rFonts w:ascii="Segoe UI" w:eastAsia="Times New Roman" w:hAnsi="Segoe UI" w:cs="Segoe UI"/>
                <w:sz w:val="21"/>
                <w:szCs w:val="21"/>
                <w:highlight w:val="yellow"/>
                <w:lang w:val="en-US" w:eastAsia="pt-BR"/>
              </w:rPr>
              <w:t>rel_ac_interface_contabil_credit_card_d1.sh</w:t>
            </w:r>
          </w:p>
          <w:p w14:paraId="3149D3B0" w14:textId="77777777" w:rsidR="0005133F" w:rsidRDefault="0005133F" w:rsidP="00C03FAD">
            <w:pPr>
              <w:rPr>
                <w:rFonts w:ascii="Segoe UI" w:eastAsia="Times New Roman" w:hAnsi="Segoe UI" w:cs="Segoe UI"/>
                <w:sz w:val="21"/>
                <w:szCs w:val="21"/>
                <w:lang w:val="en-US" w:eastAsia="pt-BR"/>
              </w:rPr>
            </w:pPr>
          </w:p>
          <w:p w14:paraId="784ADD67" w14:textId="77777777" w:rsidR="0005133F" w:rsidRPr="002A3E5E" w:rsidRDefault="0005133F" w:rsidP="00C03FAD">
            <w:pPr>
              <w:rPr>
                <w:rFonts w:ascii="Segoe UI" w:eastAsia="Times New Roman" w:hAnsi="Segoe UI" w:cs="Segoe UI"/>
                <w:strike/>
                <w:sz w:val="21"/>
                <w:szCs w:val="21"/>
                <w:lang w:val="en-US" w:eastAsia="pt-BR"/>
              </w:rPr>
            </w:pPr>
            <w:r w:rsidRPr="002A3E5E">
              <w:rPr>
                <w:rFonts w:ascii="Segoe UI" w:eastAsia="Times New Roman" w:hAnsi="Segoe UI" w:cs="Segoe UI"/>
                <w:strike/>
                <w:sz w:val="21"/>
                <w:szCs w:val="21"/>
                <w:highlight w:val="yellow"/>
                <w:lang w:val="en-US" w:eastAsia="pt-BR"/>
              </w:rPr>
              <w:t xml:space="preserve">PARM1: </w:t>
            </w:r>
            <w:bookmarkStart w:id="49" w:name="OLE_LINK5"/>
            <w:r w:rsidRPr="002A3E5E">
              <w:rPr>
                <w:rFonts w:ascii="Segoe UI" w:eastAsia="Times New Roman" w:hAnsi="Segoe UI" w:cs="Segoe UI"/>
                <w:strike/>
                <w:sz w:val="21"/>
                <w:szCs w:val="21"/>
                <w:highlight w:val="yellow"/>
                <w:lang w:val="en-US" w:eastAsia="pt-BR"/>
              </w:rPr>
              <w:t>interface_contabil_credit_card_d1_loadme.sh</w:t>
            </w:r>
          </w:p>
          <w:bookmarkEnd w:id="49"/>
          <w:p w14:paraId="6B1CA9C8" w14:textId="77777777" w:rsidR="00C03FAD" w:rsidRPr="00C03FAD" w:rsidRDefault="00C03FAD" w:rsidP="00C03FAD">
            <w:pPr>
              <w:rPr>
                <w:rFonts w:ascii="Segoe UI" w:eastAsia="Times New Roman" w:hAnsi="Segoe UI" w:cs="Segoe UI"/>
                <w:sz w:val="21"/>
                <w:szCs w:val="21"/>
                <w:lang w:val="en-US" w:eastAsia="pt-BR"/>
              </w:rPr>
            </w:pPr>
          </w:p>
        </w:tc>
      </w:tr>
      <w:tr w:rsidR="00C03FAD" w:rsidRPr="00804C3B" w14:paraId="5E495051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32DCDE4F" w14:textId="77777777" w:rsidR="00C03FAD" w:rsidRPr="00804C3B" w:rsidRDefault="00C03FAD" w:rsidP="00C03FAD">
            <w:pPr>
              <w:pStyle w:val="CNHead3"/>
            </w:pPr>
            <w:r w:rsidRPr="00804C3B">
              <w:t xml:space="preserve">Arquivos de entrada </w:t>
            </w:r>
          </w:p>
        </w:tc>
      </w:tr>
      <w:tr w:rsidR="00C03FAD" w:rsidRPr="00804C3B" w14:paraId="3337BB78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3D9B288A" w14:textId="77777777" w:rsidR="00C03FAD" w:rsidRPr="00804C3B" w:rsidRDefault="00C03FAD" w:rsidP="00C03FAD">
            <w:r w:rsidRPr="00804C3B">
              <w:t>N/A</w:t>
            </w:r>
          </w:p>
          <w:p w14:paraId="046F0C4E" w14:textId="77777777" w:rsidR="00C03FAD" w:rsidRPr="00804C3B" w:rsidRDefault="00C03FAD" w:rsidP="00C03FAD"/>
        </w:tc>
      </w:tr>
      <w:tr w:rsidR="00C03FAD" w:rsidRPr="00804C3B" w14:paraId="6572B987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7C1FA7BB" w14:textId="77777777" w:rsidR="00C03FAD" w:rsidRPr="00804C3B" w:rsidRDefault="00C03FAD" w:rsidP="00C03FAD">
            <w:pPr>
              <w:pStyle w:val="CNHead3"/>
            </w:pPr>
            <w:r w:rsidRPr="00804C3B">
              <w:t xml:space="preserve">Tabelas de entrada/dbname </w:t>
            </w:r>
          </w:p>
        </w:tc>
      </w:tr>
      <w:tr w:rsidR="00C03FAD" w:rsidRPr="00610662" w14:paraId="4096ABFB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7D444EF9" w14:textId="77777777" w:rsidR="00C03FAD" w:rsidRPr="00610662" w:rsidRDefault="00C03FAD" w:rsidP="00C03FAD">
            <w:pPr>
              <w:rPr>
                <w:bCs/>
                <w:highlight w:val="red"/>
                <w:lang w:val="en-US"/>
              </w:rPr>
            </w:pPr>
            <w:r w:rsidRPr="00610662">
              <w:rPr>
                <w:rFonts w:eastAsia="Times New Roman"/>
                <w:lang w:val="en-US" w:eastAsia="pt-BR"/>
              </w:rPr>
              <w:t>PIN.TMP_INTERFACE_CONTABIL_CREDIT_CARD_D1</w:t>
            </w:r>
          </w:p>
        </w:tc>
      </w:tr>
      <w:tr w:rsidR="00C03FAD" w:rsidRPr="00804C3B" w14:paraId="7FCC4A8A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6F508A08" w14:textId="77777777" w:rsidR="00C03FAD" w:rsidRPr="00804C3B" w:rsidRDefault="00C03FAD" w:rsidP="00C03FAD">
            <w:pPr>
              <w:pStyle w:val="CNHead3"/>
            </w:pPr>
            <w:r w:rsidRPr="00804C3B">
              <w:t xml:space="preserve">Arquivos de saída </w:t>
            </w:r>
          </w:p>
        </w:tc>
      </w:tr>
      <w:tr w:rsidR="00C03FAD" w:rsidRPr="00DD52CA" w14:paraId="432ABBA7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5B54973A" w14:textId="77777777" w:rsidR="00C03FAD" w:rsidRDefault="00C03FAD" w:rsidP="00C03FAD">
            <w:pPr>
              <w:rPr>
                <w:lang w:val="en-US"/>
              </w:rPr>
            </w:pPr>
            <w:r w:rsidRPr="00C03FAD">
              <w:rPr>
                <w:rFonts w:eastAsia="Times New Roman"/>
                <w:lang w:val="en-US" w:eastAsia="pt-BR"/>
              </w:rPr>
              <w:t>/oms/</w:t>
            </w:r>
            <w:proofErr w:type="spellStart"/>
            <w:r w:rsidRPr="00C03FAD">
              <w:rPr>
                <w:rFonts w:eastAsia="Times New Roman"/>
                <w:lang w:val="en-US" w:eastAsia="pt-BR"/>
              </w:rPr>
              <w:t>custom_job_in_out</w:t>
            </w:r>
            <w:proofErr w:type="spellEnd"/>
            <w:r w:rsidRPr="00C03FAD">
              <w:rPr>
                <w:rFonts w:eastAsia="Times New Roman"/>
                <w:lang w:val="en-US" w:eastAsia="pt-BR"/>
              </w:rPr>
              <w:t>/BRM_OUTPUT/TRIAL/read</w:t>
            </w:r>
            <w:r w:rsidRPr="0005133F">
              <w:rPr>
                <w:rFonts w:eastAsia="Times New Roman"/>
                <w:lang w:val="en-US" w:eastAsia="pt-BR"/>
              </w:rPr>
              <w:t>y/</w:t>
            </w:r>
            <w:r w:rsidRPr="00E21E6D">
              <w:rPr>
                <w:lang w:val="en-US"/>
              </w:rPr>
              <w:t xml:space="preserve"> </w:t>
            </w:r>
          </w:p>
          <w:p w14:paraId="573A7917" w14:textId="77777777" w:rsidR="00C03FAD" w:rsidRPr="00E21E6D" w:rsidRDefault="00C03FAD" w:rsidP="00C03FAD">
            <w:pPr>
              <w:rPr>
                <w:rFonts w:eastAsia="Times New Roman"/>
                <w:lang w:val="en-US" w:eastAsia="pt-BR"/>
              </w:rPr>
            </w:pPr>
            <w:r w:rsidRPr="00610662">
              <w:rPr>
                <w:rFonts w:eastAsia="Times New Roman"/>
                <w:lang w:val="en-US" w:eastAsia="pt-BR"/>
              </w:rPr>
              <w:t xml:space="preserve">REL_INTERFACE_CONTABIL_CREDIT_CARD_D1_ </w:t>
            </w:r>
            <w:r w:rsidRPr="00E21E6D">
              <w:rPr>
                <w:rFonts w:eastAsia="Times New Roman"/>
                <w:lang w:val="en-US" w:eastAsia="pt-BR"/>
              </w:rPr>
              <w:t>AAAAMMDD&gt;_&lt;AAAAMMDDHHMM&gt;.csv</w:t>
            </w:r>
          </w:p>
          <w:p w14:paraId="79444C35" w14:textId="77777777" w:rsidR="00C03FAD" w:rsidRPr="00E21E6D" w:rsidRDefault="00C03FAD" w:rsidP="00C03FAD">
            <w:pPr>
              <w:rPr>
                <w:rFonts w:eastAsia="Times New Roman"/>
                <w:lang w:val="en-US" w:eastAsia="pt-BR"/>
              </w:rPr>
            </w:pPr>
          </w:p>
          <w:p w14:paraId="4C2C79D3" w14:textId="77777777" w:rsidR="00C03FAD" w:rsidRPr="00E866EE" w:rsidRDefault="00C03FAD" w:rsidP="00C03FAD">
            <w:pPr>
              <w:rPr>
                <w:rFonts w:eastAsia="Times New Roman"/>
                <w:lang w:eastAsia="pt-BR"/>
              </w:rPr>
            </w:pPr>
            <w:r w:rsidRPr="00E866EE">
              <w:rPr>
                <w:rFonts w:eastAsia="Times New Roman"/>
                <w:lang w:eastAsia="pt-BR"/>
              </w:rPr>
              <w:t>Onde:</w:t>
            </w:r>
          </w:p>
          <w:p w14:paraId="614A7522" w14:textId="77777777" w:rsidR="00C03FAD" w:rsidRPr="00E866EE" w:rsidRDefault="00C03FAD" w:rsidP="00C03FAD">
            <w:pPr>
              <w:rPr>
                <w:rFonts w:eastAsia="Times New Roman"/>
                <w:lang w:eastAsia="pt-BR"/>
              </w:rPr>
            </w:pPr>
            <w:r w:rsidRPr="00E866EE">
              <w:rPr>
                <w:rFonts w:eastAsia="Times New Roman"/>
                <w:lang w:eastAsia="pt-BR"/>
              </w:rPr>
              <w:t>-    AAAAMMDD - Dia de referência da execução, sendo o ano com 4 dígitos, mês com 2 dígitos e dia com 2 dígitos.</w:t>
            </w:r>
          </w:p>
          <w:p w14:paraId="007C7F42" w14:textId="77777777" w:rsidR="00C03FAD" w:rsidRPr="00DD52CA" w:rsidRDefault="00C03FAD" w:rsidP="00C03FAD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  <w:r w:rsidRPr="00E866EE">
              <w:rPr>
                <w:rFonts w:eastAsia="Times New Roman"/>
                <w:lang w:eastAsia="pt-BR"/>
              </w:rPr>
              <w:t>-    AAAAMMDDHHMM - Dia da execução, sendo o ano com 4 dígitos, mês com 2 dígitos, dia com 2 dígitos, hora com 2 dígitos e minuto com 2 dígitos.</w:t>
            </w:r>
          </w:p>
        </w:tc>
      </w:tr>
      <w:tr w:rsidR="00C03FAD" w:rsidRPr="00804C3B" w14:paraId="62FB3FAA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596DC3BE" w14:textId="77777777" w:rsidR="00C03FAD" w:rsidRPr="00804C3B" w:rsidRDefault="00C03FAD" w:rsidP="00C03FAD">
            <w:pPr>
              <w:pStyle w:val="CNHead3"/>
            </w:pPr>
            <w:r w:rsidRPr="00804C3B">
              <w:t xml:space="preserve">Retenção dos arquivos de saída </w:t>
            </w:r>
          </w:p>
        </w:tc>
      </w:tr>
      <w:tr w:rsidR="00C03FAD" w:rsidRPr="00804C3B" w14:paraId="682E3780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5BC64F52" w14:textId="77777777" w:rsidR="00C03FAD" w:rsidRDefault="0005133F" w:rsidP="00C03FAD">
            <w:r>
              <w:t>Compactação: 3 dias.</w:t>
            </w:r>
          </w:p>
          <w:p w14:paraId="61DDF293" w14:textId="77777777" w:rsidR="0005133F" w:rsidRPr="00804C3B" w:rsidRDefault="0005133F" w:rsidP="00C03FAD">
            <w:r>
              <w:t>Expurgo: 3 meses.</w:t>
            </w:r>
          </w:p>
          <w:p w14:paraId="1AAFDFED" w14:textId="77777777" w:rsidR="00C03FAD" w:rsidRPr="00804C3B" w:rsidRDefault="00C03FAD" w:rsidP="00C03FAD"/>
        </w:tc>
      </w:tr>
      <w:tr w:rsidR="00C03FAD" w:rsidRPr="00804C3B" w14:paraId="2CC51BC7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50141060" w14:textId="77777777" w:rsidR="00C03FAD" w:rsidRPr="00804C3B" w:rsidRDefault="00C03FAD" w:rsidP="00C03FAD">
            <w:pPr>
              <w:pStyle w:val="CNHead3"/>
            </w:pPr>
            <w:r w:rsidRPr="00804C3B">
              <w:t xml:space="preserve">Tabelas de saída/dbname </w:t>
            </w:r>
          </w:p>
        </w:tc>
      </w:tr>
      <w:tr w:rsidR="00C03FAD" w:rsidRPr="00610662" w14:paraId="1BC0C795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20C76029" w14:textId="77777777" w:rsidR="00C03FAD" w:rsidRPr="00610662" w:rsidRDefault="00C03FAD" w:rsidP="00C03FAD">
            <w:pPr>
              <w:rPr>
                <w:bCs/>
                <w:lang w:val="en-US"/>
              </w:rPr>
            </w:pPr>
            <w:r w:rsidRPr="00610662">
              <w:rPr>
                <w:rFonts w:eastAsia="Times New Roman"/>
                <w:lang w:val="en-US" w:eastAsia="pt-BR"/>
              </w:rPr>
              <w:t>PIN.TMP_INTERFACE_CONTABIL_CREDIT_CARD_D1</w:t>
            </w:r>
          </w:p>
        </w:tc>
      </w:tr>
      <w:tr w:rsidR="00C03FAD" w:rsidRPr="00804C3B" w14:paraId="43FA6A45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4DB56BEE" w14:textId="77777777" w:rsidR="00C03FAD" w:rsidRPr="00804C3B" w:rsidRDefault="00C03FAD" w:rsidP="00C03FAD">
            <w:pPr>
              <w:pStyle w:val="CNHead3"/>
            </w:pPr>
            <w:r w:rsidRPr="00804C3B">
              <w:t xml:space="preserve">Retenção dos dados das tabelas de saída / dbname </w:t>
            </w:r>
          </w:p>
        </w:tc>
      </w:tr>
      <w:tr w:rsidR="00C03FAD" w:rsidRPr="00804C3B" w14:paraId="6ED5771C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78CBA69D" w14:textId="77777777" w:rsidR="00C03FAD" w:rsidRPr="00804C3B" w:rsidRDefault="00C03FAD" w:rsidP="00C03FAD">
            <w:r w:rsidRPr="00804C3B">
              <w:t>N/A</w:t>
            </w:r>
          </w:p>
          <w:p w14:paraId="37C3D52A" w14:textId="77777777" w:rsidR="00C03FAD" w:rsidRPr="00804C3B" w:rsidRDefault="00C03FAD" w:rsidP="00C03FAD">
            <w:pPr>
              <w:rPr>
                <w:bCs/>
              </w:rPr>
            </w:pPr>
          </w:p>
        </w:tc>
      </w:tr>
      <w:tr w:rsidR="00C03FAD" w:rsidRPr="00804C3B" w14:paraId="621F9185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0E47589F" w14:textId="77777777" w:rsidR="00C03FAD" w:rsidRPr="00804C3B" w:rsidRDefault="00C03FAD" w:rsidP="00C03FAD">
            <w:pPr>
              <w:pStyle w:val="CNHead3"/>
            </w:pPr>
            <w:r w:rsidRPr="00804C3B">
              <w:t>Conectividade com outros servidores, com base no fluxo de dados</w:t>
            </w:r>
          </w:p>
        </w:tc>
      </w:tr>
      <w:tr w:rsidR="00C03FAD" w:rsidRPr="00804C3B" w14:paraId="3C35D158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701E7946" w14:textId="77777777" w:rsidR="00C03FAD" w:rsidRPr="00804C3B" w:rsidRDefault="00C03FAD" w:rsidP="00C03FAD">
            <w:r w:rsidRPr="00804C3B">
              <w:t>N/A</w:t>
            </w:r>
          </w:p>
          <w:p w14:paraId="5C1F6A17" w14:textId="77777777" w:rsidR="00C03FAD" w:rsidRPr="00804C3B" w:rsidRDefault="00C03FAD" w:rsidP="00C03FAD">
            <w:pPr>
              <w:rPr>
                <w:bCs/>
              </w:rPr>
            </w:pPr>
          </w:p>
        </w:tc>
      </w:tr>
      <w:tr w:rsidR="00C03FAD" w:rsidRPr="00804C3B" w14:paraId="3E29BB8A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77ACE067" w14:textId="77777777" w:rsidR="00C03FAD" w:rsidRPr="00804C3B" w:rsidRDefault="00C03FAD" w:rsidP="00C03FAD">
            <w:pPr>
              <w:pStyle w:val="CNHead3"/>
            </w:pPr>
            <w:r w:rsidRPr="00804C3B">
              <w:t xml:space="preserve">Arquivos de log  </w:t>
            </w:r>
          </w:p>
        </w:tc>
      </w:tr>
      <w:tr w:rsidR="00C03FAD" w:rsidRPr="00804C3B" w14:paraId="13DDF8E4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620C7B2B" w14:textId="77777777" w:rsidR="00C03FAD" w:rsidRPr="00804C3B" w:rsidRDefault="00C03FAD" w:rsidP="00C03FAD">
            <w:pPr>
              <w:rPr>
                <w:bCs/>
              </w:rPr>
            </w:pPr>
            <w:r w:rsidRPr="00804C3B">
              <w:rPr>
                <w:bCs/>
              </w:rPr>
              <w:t>Log Gerado no pod do brmapps dentro do openshift.</w:t>
            </w:r>
          </w:p>
        </w:tc>
      </w:tr>
      <w:tr w:rsidR="00C03FAD" w:rsidRPr="00804C3B" w14:paraId="714AA1D1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45A1F541" w14:textId="77777777" w:rsidR="00C03FAD" w:rsidRPr="00804C3B" w:rsidRDefault="00C03FAD" w:rsidP="00C03FAD">
            <w:pPr>
              <w:pStyle w:val="CNHead3"/>
            </w:pPr>
            <w:r w:rsidRPr="00804C3B">
              <w:t xml:space="preserve">Retenção dos arquivos de log  </w:t>
            </w:r>
          </w:p>
        </w:tc>
      </w:tr>
      <w:tr w:rsidR="00C03FAD" w:rsidRPr="00804C3B" w14:paraId="36E1985C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</w:tcPr>
          <w:p w14:paraId="572EBBA5" w14:textId="77777777" w:rsidR="00C03FAD" w:rsidRPr="00804C3B" w:rsidRDefault="00C03FAD" w:rsidP="00C03FAD">
            <w:pPr>
              <w:rPr>
                <w:bCs/>
                <w:color w:val="0000FF"/>
              </w:rPr>
            </w:pPr>
            <w:r w:rsidRPr="00804C3B">
              <w:t>Retenção seguindo parâmetros do ELK do BRM.</w:t>
            </w:r>
          </w:p>
        </w:tc>
      </w:tr>
      <w:tr w:rsidR="00C03FAD" w:rsidRPr="00804C3B" w14:paraId="74E1046A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079EDF16" w14:textId="77777777" w:rsidR="00C03FAD" w:rsidRPr="00804C3B" w:rsidRDefault="00C03FAD" w:rsidP="00C03FAD">
            <w:pPr>
              <w:pStyle w:val="CNHead3"/>
            </w:pPr>
            <w:r w:rsidRPr="00804C3B">
              <w:t>Instruções para tratamento de erro (inclusive restart / reprocessamento)</w:t>
            </w:r>
          </w:p>
        </w:tc>
      </w:tr>
      <w:tr w:rsidR="00C03FAD" w:rsidRPr="00804C3B" w14:paraId="0B5E5A22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2" w:type="dxa"/>
          <w:trHeight w:val="298"/>
        </w:trPr>
        <w:tc>
          <w:tcPr>
            <w:tcW w:w="126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777343E6" w14:textId="77777777" w:rsidR="00C03FAD" w:rsidRPr="00804C3B" w:rsidRDefault="00C03FAD" w:rsidP="00C03FAD">
            <w:pPr>
              <w:rPr>
                <w:b/>
              </w:rPr>
            </w:pPr>
            <w:r w:rsidRPr="00804C3B">
              <w:rPr>
                <w:b/>
              </w:rPr>
              <w:t>Código</w:t>
            </w:r>
          </w:p>
        </w:tc>
        <w:tc>
          <w:tcPr>
            <w:tcW w:w="39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1C00D641" w14:textId="77777777" w:rsidR="00C03FAD" w:rsidRPr="00804C3B" w:rsidRDefault="00C03FAD" w:rsidP="00C03FAD">
            <w:pPr>
              <w:rPr>
                <w:b/>
              </w:rPr>
            </w:pPr>
            <w:r w:rsidRPr="00804C3B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pct5" w:color="auto" w:fill="FFFFFF"/>
          </w:tcPr>
          <w:p w14:paraId="67282D4A" w14:textId="77777777" w:rsidR="00C03FAD" w:rsidRPr="00804C3B" w:rsidRDefault="00C03FAD" w:rsidP="00C03FAD">
            <w:pPr>
              <w:rPr>
                <w:b/>
              </w:rPr>
            </w:pPr>
            <w:r w:rsidRPr="00804C3B">
              <w:rPr>
                <w:b/>
              </w:rPr>
              <w:t>Ação Programada</w:t>
            </w:r>
          </w:p>
        </w:tc>
      </w:tr>
      <w:tr w:rsidR="00C03FAD" w:rsidRPr="00804C3B" w14:paraId="7733D9CA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2" w:type="dxa"/>
          <w:trHeight w:val="254"/>
        </w:trPr>
        <w:tc>
          <w:tcPr>
            <w:tcW w:w="1260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DB4938F" w14:textId="77777777" w:rsidR="00C03FAD" w:rsidRPr="00804C3B" w:rsidRDefault="00C03FAD" w:rsidP="00C03FAD">
            <w:pPr>
              <w:rPr>
                <w:color w:val="0000FF"/>
                <w:lang w:val="en-US"/>
              </w:rPr>
            </w:pPr>
            <w:r w:rsidRPr="00804C3B">
              <w:rPr>
                <w:color w:val="0000FF"/>
                <w:lang w:val="en-US"/>
              </w:rPr>
              <w:t>0</w:t>
            </w:r>
          </w:p>
        </w:tc>
        <w:tc>
          <w:tcPr>
            <w:tcW w:w="398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D9A2F" w14:textId="77777777" w:rsidR="00C03FAD" w:rsidRPr="00804C3B" w:rsidRDefault="00C03FAD" w:rsidP="00C03FAD">
            <w:pPr>
              <w:rPr>
                <w:color w:val="0000FF"/>
              </w:rPr>
            </w:pPr>
            <w:r w:rsidRPr="00804C3B">
              <w:rPr>
                <w:color w:val="0000FF"/>
              </w:rPr>
              <w:t>Sucesso</w:t>
            </w:r>
          </w:p>
        </w:tc>
        <w:tc>
          <w:tcPr>
            <w:tcW w:w="4961" w:type="dxa"/>
            <w:gridSpan w:val="2"/>
            <w:vMerge w:val="restart"/>
            <w:tcBorders>
              <w:top w:val="nil"/>
              <w:left w:val="single" w:sz="4" w:space="0" w:color="auto"/>
              <w:right w:val="double" w:sz="4" w:space="0" w:color="auto"/>
            </w:tcBorders>
          </w:tcPr>
          <w:p w14:paraId="7A60D09E" w14:textId="77777777" w:rsidR="00C03FAD" w:rsidRPr="00804C3B" w:rsidRDefault="00C03FAD" w:rsidP="00C03FAD">
            <w:pPr>
              <w:rPr>
                <w:rFonts w:ascii="Arial" w:hAnsi="Arial" w:cs="Arial"/>
                <w:b/>
                <w:bCs/>
                <w:color w:val="FF0000"/>
              </w:rPr>
            </w:pPr>
          </w:p>
          <w:p w14:paraId="6F302B8A" w14:textId="77777777" w:rsidR="00C03FAD" w:rsidRPr="00804C3B" w:rsidRDefault="00C03FAD" w:rsidP="00C03FAD">
            <w:pPr>
              <w:rPr>
                <w:rFonts w:ascii="Arial" w:hAnsi="Arial" w:cs="Arial"/>
                <w:b/>
                <w:bCs/>
                <w:color w:val="FF0000"/>
              </w:rPr>
            </w:pPr>
          </w:p>
          <w:p w14:paraId="26034DF0" w14:textId="77777777" w:rsidR="00C03FAD" w:rsidRPr="00804C3B" w:rsidRDefault="00C03FAD" w:rsidP="00C03FAD">
            <w:pPr>
              <w:rPr>
                <w:rFonts w:ascii="Arial" w:hAnsi="Arial" w:cs="Arial"/>
                <w:color w:val="0000CC"/>
                <w:sz w:val="20"/>
                <w:szCs w:val="20"/>
              </w:rPr>
            </w:pPr>
            <w:r w:rsidRPr="00804C3B">
              <w:rPr>
                <w:rFonts w:ascii="Arial" w:hAnsi="Arial" w:cs="Arial"/>
                <w:color w:val="0000CC"/>
                <w:sz w:val="20"/>
                <w:szCs w:val="20"/>
              </w:rPr>
              <w:t>Re-run</w:t>
            </w:r>
          </w:p>
          <w:p w14:paraId="67D1ACF4" w14:textId="77777777" w:rsidR="00C03FAD" w:rsidRPr="00804C3B" w:rsidRDefault="00C03FAD" w:rsidP="00C03FAD">
            <w:pPr>
              <w:rPr>
                <w:rFonts w:ascii="Arial" w:hAnsi="Arial" w:cs="Arial"/>
                <w:color w:val="0000CC"/>
                <w:sz w:val="20"/>
                <w:szCs w:val="20"/>
              </w:rPr>
            </w:pPr>
            <w:r w:rsidRPr="00804C3B">
              <w:rPr>
                <w:rFonts w:ascii="Arial" w:hAnsi="Arial" w:cs="Arial"/>
                <w:color w:val="0000CC"/>
                <w:sz w:val="20"/>
                <w:szCs w:val="20"/>
              </w:rPr>
              <w:t>Abertura de ARS para N2 categorização:TBD</w:t>
            </w:r>
          </w:p>
          <w:p w14:paraId="71E4F264" w14:textId="77777777" w:rsidR="00C03FAD" w:rsidRPr="00804C3B" w:rsidRDefault="00C03FAD" w:rsidP="00C03FAD">
            <w:pPr>
              <w:rPr>
                <w:color w:val="0000FF"/>
              </w:rPr>
            </w:pPr>
            <w:r w:rsidRPr="00804C3B">
              <w:rPr>
                <w:rFonts w:ascii="Arial" w:hAnsi="Arial" w:cs="Arial"/>
                <w:color w:val="0000CC"/>
                <w:sz w:val="20"/>
                <w:szCs w:val="20"/>
              </w:rPr>
              <w:t>Force-Ok</w:t>
            </w:r>
          </w:p>
        </w:tc>
      </w:tr>
      <w:tr w:rsidR="00C03FAD" w:rsidRPr="00804C3B" w14:paraId="3337F118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371724" w14:textId="77777777" w:rsidR="00C03FAD" w:rsidRPr="00804C3B" w:rsidRDefault="00C03FAD" w:rsidP="00C03FAD">
            <w:r w:rsidRPr="00804C3B">
              <w:t>1 - 99</w:t>
            </w:r>
          </w:p>
        </w:tc>
        <w:tc>
          <w:tcPr>
            <w:tcW w:w="398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F8431" w14:textId="77777777" w:rsidR="00C03FAD" w:rsidRPr="00804C3B" w:rsidRDefault="00C03FAD" w:rsidP="00C03FAD">
            <w:r w:rsidRPr="00804C3B">
              <w:t>Reservado para o futuro</w:t>
            </w:r>
          </w:p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55FF038C" w14:textId="77777777" w:rsidR="00C03FAD" w:rsidRPr="00804C3B" w:rsidRDefault="00C03FAD" w:rsidP="00C03FAD"/>
        </w:tc>
      </w:tr>
      <w:tr w:rsidR="00C03FAD" w:rsidRPr="00804C3B" w14:paraId="65ED5366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28FA64" w14:textId="77777777" w:rsidR="00C03FAD" w:rsidRPr="00804C3B" w:rsidRDefault="00C03FAD" w:rsidP="00C03FAD">
            <w:r w:rsidRPr="00804C3B">
              <w:t>100 - 299</w:t>
            </w:r>
          </w:p>
        </w:tc>
        <w:tc>
          <w:tcPr>
            <w:tcW w:w="398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8B8C" w14:textId="77777777" w:rsidR="00C03FAD" w:rsidRPr="00804C3B" w:rsidRDefault="00C03FAD" w:rsidP="00C03FAD">
            <w:pPr>
              <w:jc w:val="both"/>
            </w:pPr>
            <w:r w:rsidRPr="00804C3B">
              <w:t>Erros com re-run</w:t>
            </w:r>
          </w:p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1C683CB3" w14:textId="77777777" w:rsidR="00C03FAD" w:rsidRPr="00804C3B" w:rsidRDefault="00C03FAD" w:rsidP="00C03FAD"/>
        </w:tc>
      </w:tr>
      <w:tr w:rsidR="00C03FAD" w:rsidRPr="00804C3B" w14:paraId="4B70A971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CA56EFB" w14:textId="77777777" w:rsidR="00C03FAD" w:rsidRPr="00804C3B" w:rsidRDefault="00C03FAD" w:rsidP="00C03FAD">
            <w:r w:rsidRPr="00804C3B">
              <w:t>300 – 599</w:t>
            </w:r>
          </w:p>
        </w:tc>
        <w:tc>
          <w:tcPr>
            <w:tcW w:w="398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87D9" w14:textId="77777777" w:rsidR="00C03FAD" w:rsidRPr="00804C3B" w:rsidRDefault="00C03FAD" w:rsidP="00C03FAD">
            <w:r w:rsidRPr="00804C3B">
              <w:t>Erros com abertura de RS para N2</w:t>
            </w:r>
          </w:p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702B628D" w14:textId="77777777" w:rsidR="00C03FAD" w:rsidRPr="00804C3B" w:rsidRDefault="00C03FAD" w:rsidP="00C03FAD"/>
        </w:tc>
      </w:tr>
      <w:tr w:rsidR="00C03FAD" w:rsidRPr="00804C3B" w14:paraId="3B689555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213562" w14:textId="77777777" w:rsidR="00C03FAD" w:rsidRPr="00804C3B" w:rsidRDefault="00C03FAD" w:rsidP="00C03FAD">
            <w:r w:rsidRPr="00804C3B">
              <w:t>600 – 699</w:t>
            </w:r>
          </w:p>
        </w:tc>
        <w:tc>
          <w:tcPr>
            <w:tcW w:w="398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9C891" w14:textId="77777777" w:rsidR="00C03FAD" w:rsidRPr="00804C3B" w:rsidRDefault="00C03FAD" w:rsidP="00C03FAD">
            <w:r w:rsidRPr="00804C3B">
              <w:t>Erros Force-Ok</w:t>
            </w:r>
          </w:p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4F6045F5" w14:textId="77777777" w:rsidR="00C03FAD" w:rsidRPr="00804C3B" w:rsidRDefault="00C03FAD" w:rsidP="00C03FAD"/>
        </w:tc>
      </w:tr>
      <w:tr w:rsidR="00C03FAD" w:rsidRPr="00804C3B" w14:paraId="4DF1D96B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35A2BD" w14:textId="77777777" w:rsidR="00C03FAD" w:rsidRPr="00804C3B" w:rsidRDefault="00C03FAD" w:rsidP="00C03FAD">
            <w:r w:rsidRPr="00804C3B">
              <w:t>700 - 999</w:t>
            </w:r>
          </w:p>
        </w:tc>
        <w:tc>
          <w:tcPr>
            <w:tcW w:w="398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103BA" w14:textId="77777777" w:rsidR="00C03FAD" w:rsidRPr="00804C3B" w:rsidRDefault="00C03FAD" w:rsidP="00C03FAD">
            <w:r w:rsidRPr="00804C3B">
              <w:t>Erros Futuros</w:t>
            </w:r>
          </w:p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1BE8D2F6" w14:textId="77777777" w:rsidR="00C03FAD" w:rsidRPr="00804C3B" w:rsidRDefault="00C03FAD" w:rsidP="00C03FAD"/>
        </w:tc>
      </w:tr>
      <w:tr w:rsidR="00C03FAD" w:rsidRPr="00804C3B" w14:paraId="1AE4E509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2EC499" w14:textId="77777777" w:rsidR="00C03FAD" w:rsidRPr="00804C3B" w:rsidRDefault="00C03FAD" w:rsidP="00C03FAD"/>
        </w:tc>
        <w:tc>
          <w:tcPr>
            <w:tcW w:w="398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FC8B" w14:textId="77777777" w:rsidR="00C03FAD" w:rsidRPr="00804C3B" w:rsidRDefault="00C03FAD" w:rsidP="00C03FAD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103D4DF8" w14:textId="77777777" w:rsidR="00C03FAD" w:rsidRPr="00804C3B" w:rsidRDefault="00C03FAD" w:rsidP="00C03FAD"/>
        </w:tc>
      </w:tr>
      <w:tr w:rsidR="00C03FAD" w:rsidRPr="00804C3B" w14:paraId="71FE982E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3337C0" w14:textId="77777777" w:rsidR="00C03FAD" w:rsidRPr="00804C3B" w:rsidRDefault="00C03FAD" w:rsidP="00C03FAD"/>
        </w:tc>
        <w:tc>
          <w:tcPr>
            <w:tcW w:w="398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EA467" w14:textId="77777777" w:rsidR="00C03FAD" w:rsidRPr="00804C3B" w:rsidRDefault="00C03FAD" w:rsidP="00C03FAD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5325F396" w14:textId="77777777" w:rsidR="00C03FAD" w:rsidRPr="00804C3B" w:rsidRDefault="00C03FAD" w:rsidP="00C03FAD"/>
        </w:tc>
      </w:tr>
      <w:tr w:rsidR="00C03FAD" w:rsidRPr="00804C3B" w14:paraId="186CFC99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2" w:type="dxa"/>
          <w:trHeight w:val="269"/>
        </w:trPr>
        <w:tc>
          <w:tcPr>
            <w:tcW w:w="1260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2122FB" w14:textId="77777777" w:rsidR="00C03FAD" w:rsidRPr="00804C3B" w:rsidRDefault="00C03FAD" w:rsidP="00C03FAD"/>
        </w:tc>
        <w:tc>
          <w:tcPr>
            <w:tcW w:w="398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E434" w14:textId="77777777" w:rsidR="00C03FAD" w:rsidRPr="00804C3B" w:rsidRDefault="00C03FAD" w:rsidP="00C03FAD"/>
        </w:tc>
        <w:tc>
          <w:tcPr>
            <w:tcW w:w="496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20A83BE" w14:textId="77777777" w:rsidR="00C03FAD" w:rsidRPr="00804C3B" w:rsidRDefault="00C03FAD" w:rsidP="00C03FAD"/>
        </w:tc>
      </w:tr>
      <w:tr w:rsidR="00C03FAD" w:rsidRPr="00804C3B" w14:paraId="41D5C993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2" w:type="dxa"/>
          <w:trHeight w:val="269"/>
        </w:trPr>
        <w:tc>
          <w:tcPr>
            <w:tcW w:w="10206" w:type="dxa"/>
            <w:gridSpan w:val="6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82334B4" w14:textId="77777777" w:rsidR="00C03FAD" w:rsidRPr="00804C3B" w:rsidRDefault="00C03FAD" w:rsidP="00C03FAD">
            <w:r w:rsidRPr="00804C3B">
              <w:t>Em caso de erro abrir ARS N2.</w:t>
            </w:r>
          </w:p>
          <w:p w14:paraId="69A99CED" w14:textId="77777777" w:rsidR="00C03FAD" w:rsidRPr="00804C3B" w:rsidRDefault="00C03FAD" w:rsidP="00C03FAD">
            <w:r w:rsidRPr="00804C3B">
              <w:t>Efetuar o reprocessamento.</w:t>
            </w:r>
          </w:p>
          <w:p w14:paraId="2AF63180" w14:textId="77777777" w:rsidR="00C03FAD" w:rsidRPr="00804C3B" w:rsidRDefault="00C03FAD" w:rsidP="00C03FAD"/>
        </w:tc>
      </w:tr>
      <w:tr w:rsidR="00C03FAD" w:rsidRPr="00804C3B" w14:paraId="22F4585A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41A2F095" w14:textId="77777777" w:rsidR="00C03FAD" w:rsidRPr="00804C3B" w:rsidRDefault="00C03FAD" w:rsidP="00C03FAD">
            <w:pPr>
              <w:pStyle w:val="CNHead3"/>
            </w:pPr>
            <w:r w:rsidRPr="00804C3B">
              <w:t xml:space="preserve">Códigos/Mensagens para validação de SUCESSO na execução </w:t>
            </w:r>
          </w:p>
        </w:tc>
      </w:tr>
      <w:tr w:rsidR="00C03FAD" w:rsidRPr="00804C3B" w14:paraId="0A69523D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2" w:type="dxa"/>
          <w:trHeight w:val="298"/>
        </w:trPr>
        <w:tc>
          <w:tcPr>
            <w:tcW w:w="126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12EE2E78" w14:textId="77777777" w:rsidR="00C03FAD" w:rsidRPr="00804C3B" w:rsidRDefault="00C03FAD" w:rsidP="00C03FAD">
            <w:pPr>
              <w:rPr>
                <w:b/>
              </w:rPr>
            </w:pPr>
            <w:r w:rsidRPr="00804C3B">
              <w:rPr>
                <w:b/>
              </w:rPr>
              <w:t>Código</w:t>
            </w:r>
          </w:p>
        </w:tc>
        <w:tc>
          <w:tcPr>
            <w:tcW w:w="89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pct5" w:color="auto" w:fill="FFFFFF"/>
          </w:tcPr>
          <w:p w14:paraId="567966CB" w14:textId="77777777" w:rsidR="00C03FAD" w:rsidRPr="00804C3B" w:rsidRDefault="00C03FAD" w:rsidP="00C03FAD">
            <w:pPr>
              <w:rPr>
                <w:b/>
              </w:rPr>
            </w:pPr>
            <w:r w:rsidRPr="00804C3B">
              <w:rPr>
                <w:b/>
              </w:rPr>
              <w:t>Mensagem</w:t>
            </w:r>
          </w:p>
        </w:tc>
      </w:tr>
      <w:tr w:rsidR="00C03FAD" w:rsidRPr="00804C3B" w14:paraId="5763C184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2" w:type="dxa"/>
          <w:trHeight w:val="254"/>
        </w:trPr>
        <w:tc>
          <w:tcPr>
            <w:tcW w:w="1260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84B57F" w14:textId="77777777" w:rsidR="00C03FAD" w:rsidRPr="00804C3B" w:rsidRDefault="00C03FAD" w:rsidP="00C03FAD">
            <w:pPr>
              <w:rPr>
                <w:lang w:val="en-US"/>
              </w:rPr>
            </w:pPr>
            <w:r w:rsidRPr="00804C3B">
              <w:rPr>
                <w:lang w:val="en-US"/>
              </w:rPr>
              <w:t>N/A</w:t>
            </w:r>
          </w:p>
        </w:tc>
        <w:tc>
          <w:tcPr>
            <w:tcW w:w="89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F33799D" w14:textId="77777777" w:rsidR="00C03FAD" w:rsidRPr="00804C3B" w:rsidRDefault="00C03FAD" w:rsidP="00C03FAD">
            <w:r w:rsidRPr="00804C3B">
              <w:t>N/A</w:t>
            </w:r>
          </w:p>
          <w:p w14:paraId="04CD69E2" w14:textId="77777777" w:rsidR="00C03FAD" w:rsidRPr="00804C3B" w:rsidRDefault="00C03FAD" w:rsidP="00C03FAD"/>
        </w:tc>
      </w:tr>
      <w:tr w:rsidR="00C03FAD" w:rsidRPr="00804C3B" w14:paraId="117E8F1E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2903CA8F" w14:textId="77777777" w:rsidR="00C03FAD" w:rsidRPr="00804C3B" w:rsidRDefault="00C03FAD" w:rsidP="00C03FAD">
            <w:pPr>
              <w:pStyle w:val="CNHead3"/>
            </w:pPr>
            <w:r w:rsidRPr="00804C3B">
              <w:t xml:space="preserve">Grupo responsável pela Monitoração </w:t>
            </w:r>
          </w:p>
        </w:tc>
      </w:tr>
      <w:tr w:rsidR="00C03FAD" w:rsidRPr="00804C3B" w14:paraId="5B6CBD66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</w:tcPr>
          <w:p w14:paraId="3F452A18" w14:textId="77777777" w:rsidR="00C03FAD" w:rsidRPr="00804C3B" w:rsidRDefault="00C03FAD" w:rsidP="00C03FAD">
            <w:r w:rsidRPr="00804C3B">
              <w:t>Produção 24x7</w:t>
            </w:r>
          </w:p>
        </w:tc>
      </w:tr>
      <w:tr w:rsidR="00C03FAD" w:rsidRPr="00804C3B" w14:paraId="35A1B340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shd w:val="pct10" w:color="auto" w:fill="FFFFFF"/>
          </w:tcPr>
          <w:p w14:paraId="75AAD45C" w14:textId="77777777" w:rsidR="00C03FAD" w:rsidRPr="00804C3B" w:rsidRDefault="00C03FAD" w:rsidP="00C03FAD">
            <w:pPr>
              <w:pStyle w:val="CNHead3"/>
            </w:pPr>
            <w:r w:rsidRPr="00804C3B">
              <w:t xml:space="preserve">Escalonamento - Grupo responsável ARS 1º nível  </w:t>
            </w:r>
          </w:p>
        </w:tc>
      </w:tr>
      <w:tr w:rsidR="00C03FAD" w:rsidRPr="00804C3B" w14:paraId="503F65DB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nil"/>
            </w:tcBorders>
          </w:tcPr>
          <w:p w14:paraId="17667266" w14:textId="77777777" w:rsidR="00C03FAD" w:rsidRPr="00804C3B" w:rsidRDefault="00C03FAD" w:rsidP="00C03FAD">
            <w:r w:rsidRPr="00804C3B">
              <w:t>OP_FIBRABRM_N2_ACCENTURE</w:t>
            </w:r>
          </w:p>
        </w:tc>
      </w:tr>
      <w:tr w:rsidR="00C03FAD" w:rsidRPr="00804C3B" w14:paraId="6D4CBCA3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tcBorders>
              <w:bottom w:val="nil"/>
            </w:tcBorders>
            <w:shd w:val="pct10" w:color="auto" w:fill="FFFFFF"/>
          </w:tcPr>
          <w:p w14:paraId="2B33623E" w14:textId="77777777" w:rsidR="00C03FAD" w:rsidRPr="00804C3B" w:rsidRDefault="00C03FAD" w:rsidP="00C03FAD">
            <w:pPr>
              <w:pStyle w:val="CNHead3"/>
            </w:pPr>
            <w:r w:rsidRPr="00804C3B">
              <w:t xml:space="preserve">Escalonamento - Grupo responsável ARS 2º nível   </w:t>
            </w:r>
          </w:p>
        </w:tc>
      </w:tr>
      <w:tr w:rsidR="00C03FAD" w:rsidRPr="00804C3B" w14:paraId="3FB0297C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bottom w:val="double" w:sz="4" w:space="0" w:color="auto"/>
            </w:tcBorders>
          </w:tcPr>
          <w:p w14:paraId="33EDAA6F" w14:textId="77777777" w:rsidR="00C03FAD" w:rsidRPr="00804C3B" w:rsidRDefault="00C03FAD" w:rsidP="00C03FAD">
            <w:pPr>
              <w:rPr>
                <w:bCs/>
              </w:rPr>
            </w:pPr>
            <w:r w:rsidRPr="00804C3B">
              <w:t>OP_FIBRABRM_N2_ACCENTURE</w:t>
            </w:r>
          </w:p>
        </w:tc>
      </w:tr>
      <w:tr w:rsidR="00C03FAD" w:rsidRPr="00756D6B" w14:paraId="44863407" w14:textId="77777777" w:rsidTr="001306B3">
        <w:trPr>
          <w:gridAfter w:val="1"/>
          <w:wAfter w:w="142" w:type="dxa"/>
        </w:trPr>
        <w:tc>
          <w:tcPr>
            <w:tcW w:w="10206" w:type="dxa"/>
            <w:gridSpan w:val="6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434469F" w14:textId="77777777" w:rsidR="00C03FAD" w:rsidRPr="00756D6B" w:rsidRDefault="00C03FAD" w:rsidP="00C03FAD">
            <w:pPr>
              <w:pStyle w:val="CNHead3"/>
              <w:tabs>
                <w:tab w:val="num" w:pos="-340"/>
              </w:tabs>
            </w:pPr>
            <w:r w:rsidRPr="00756D6B">
              <w:t>Transmissão de arquivos (FTP, Connect, Pelican ou e-mail)</w:t>
            </w:r>
          </w:p>
        </w:tc>
      </w:tr>
      <w:tr w:rsidR="00C03FAD" w:rsidRPr="00756D6B" w14:paraId="46F437F7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8"/>
        </w:trPr>
        <w:tc>
          <w:tcPr>
            <w:tcW w:w="1509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6B86CA74" w14:textId="77777777" w:rsidR="00C03FAD" w:rsidRPr="00756D6B" w:rsidRDefault="00C03FAD" w:rsidP="00C03FAD">
            <w:pPr>
              <w:rPr>
                <w:b/>
              </w:rPr>
            </w:pPr>
            <w:r w:rsidRPr="00756D6B">
              <w:rPr>
                <w:b/>
              </w:rPr>
              <w:t xml:space="preserve">Forma de envio 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11C325" w14:textId="77777777" w:rsidR="00C03FAD" w:rsidRPr="00756D6B" w:rsidRDefault="00C03FAD" w:rsidP="00C03FAD">
            <w:r w:rsidRPr="00756D6B">
              <w:t>ConnectDirect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1D7837CA" w14:textId="77777777" w:rsidR="00C03FAD" w:rsidRPr="00756D6B" w:rsidRDefault="00C03FAD" w:rsidP="00C03FAD">
            <w:pPr>
              <w:rPr>
                <w:b/>
              </w:rPr>
            </w:pPr>
            <w:r w:rsidRPr="00756D6B">
              <w:rPr>
                <w:b/>
              </w:rPr>
              <w:t>Usuário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2800EF97" w14:textId="77777777" w:rsidR="00C03FAD" w:rsidRPr="00756D6B" w:rsidRDefault="00053063" w:rsidP="00C03FAD">
            <w:r>
              <w:t>prdconect</w:t>
            </w:r>
          </w:p>
        </w:tc>
      </w:tr>
      <w:tr w:rsidR="00C03FAD" w:rsidRPr="00610662" w14:paraId="73C08FAA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509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2213DCD8" w14:textId="77777777" w:rsidR="00C03FAD" w:rsidRPr="00756D6B" w:rsidRDefault="00C03FAD" w:rsidP="00C03FAD">
            <w:pPr>
              <w:rPr>
                <w:b/>
                <w:bCs/>
              </w:rPr>
            </w:pPr>
            <w:r w:rsidRPr="00756D6B">
              <w:rPr>
                <w:b/>
                <w:bCs/>
              </w:rPr>
              <w:t>Pasta Origem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0C0356" w14:textId="77777777" w:rsidR="00C03FAD" w:rsidRPr="000547AA" w:rsidRDefault="00C03FAD" w:rsidP="00C03FAD">
            <w:pPr>
              <w:rPr>
                <w:sz w:val="20"/>
                <w:szCs w:val="20"/>
                <w:lang w:val="en-US"/>
              </w:rPr>
            </w:pPr>
            <w:r w:rsidRPr="000547AA">
              <w:rPr>
                <w:sz w:val="20"/>
                <w:szCs w:val="20"/>
                <w:lang w:val="en-US"/>
              </w:rPr>
              <w:t>/oms/</w:t>
            </w:r>
            <w:proofErr w:type="spellStart"/>
            <w:r w:rsidRPr="000547AA">
              <w:rPr>
                <w:sz w:val="20"/>
                <w:szCs w:val="20"/>
                <w:lang w:val="en-US"/>
              </w:rPr>
              <w:t>custom_job_in_out</w:t>
            </w:r>
            <w:proofErr w:type="spellEnd"/>
            <w:r w:rsidRPr="000547AA">
              <w:rPr>
                <w:sz w:val="20"/>
                <w:szCs w:val="20"/>
                <w:lang w:val="en-US"/>
              </w:rPr>
              <w:t>/BRM_OUTPUT/</w:t>
            </w:r>
            <w:r>
              <w:rPr>
                <w:sz w:val="20"/>
                <w:szCs w:val="20"/>
                <w:lang w:val="en-US"/>
              </w:rPr>
              <w:t>TRIAL</w:t>
            </w:r>
            <w:r w:rsidRPr="000547AA">
              <w:rPr>
                <w:sz w:val="20"/>
                <w:szCs w:val="20"/>
                <w:lang w:val="en-US"/>
              </w:rPr>
              <w:t>/ready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3AE8F546" w14:textId="77777777" w:rsidR="00C03FAD" w:rsidRPr="00756D6B" w:rsidRDefault="00C03FAD" w:rsidP="00C03FAD">
            <w:pPr>
              <w:rPr>
                <w:b/>
                <w:bCs/>
              </w:rPr>
            </w:pPr>
            <w:r w:rsidRPr="00756D6B">
              <w:rPr>
                <w:b/>
                <w:bCs/>
              </w:rPr>
              <w:t xml:space="preserve">Máscara 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1616622A" w14:textId="77777777" w:rsidR="00C03FAD" w:rsidRPr="00610662" w:rsidRDefault="00C03FAD" w:rsidP="00C03FAD">
            <w:pPr>
              <w:rPr>
                <w:sz w:val="20"/>
                <w:szCs w:val="20"/>
                <w:lang w:val="en-US"/>
              </w:rPr>
            </w:pPr>
            <w:r w:rsidRPr="00610662">
              <w:rPr>
                <w:sz w:val="18"/>
                <w:szCs w:val="18"/>
                <w:lang w:val="en-US"/>
              </w:rPr>
              <w:t>REL_INTERFACE_CONTABIL_CREDIT_CARD_D1_ *.</w:t>
            </w:r>
            <w:r w:rsidR="0005133F">
              <w:rPr>
                <w:sz w:val="18"/>
                <w:szCs w:val="18"/>
                <w:lang w:val="en-US"/>
              </w:rPr>
              <w:t>csv</w:t>
            </w:r>
          </w:p>
        </w:tc>
      </w:tr>
      <w:tr w:rsidR="00C03FAD" w:rsidRPr="00756D6B" w14:paraId="4D921B93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509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3D54659E" w14:textId="77777777" w:rsidR="00C03FAD" w:rsidRPr="00756D6B" w:rsidRDefault="00C03FAD" w:rsidP="00C03FAD">
            <w:pPr>
              <w:rPr>
                <w:b/>
                <w:bCs/>
              </w:rPr>
            </w:pPr>
            <w:r w:rsidRPr="00756D6B">
              <w:rPr>
                <w:b/>
                <w:bCs/>
              </w:rPr>
              <w:t>Pasta Destino BKP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CB37C9" w14:textId="77777777" w:rsidR="00C03FAD" w:rsidRPr="000547AA" w:rsidRDefault="00C03FAD" w:rsidP="00C03FAD">
            <w:pPr>
              <w:rPr>
                <w:sz w:val="20"/>
                <w:szCs w:val="20"/>
                <w:lang w:val="en-US"/>
              </w:rPr>
            </w:pPr>
            <w:r w:rsidRPr="000547AA">
              <w:rPr>
                <w:sz w:val="20"/>
                <w:szCs w:val="20"/>
                <w:lang w:val="en-US"/>
              </w:rPr>
              <w:t>/oms/</w:t>
            </w:r>
            <w:proofErr w:type="spellStart"/>
            <w:r w:rsidRPr="000547AA">
              <w:rPr>
                <w:sz w:val="20"/>
                <w:szCs w:val="20"/>
                <w:lang w:val="en-US"/>
              </w:rPr>
              <w:t>custom_job_in_out</w:t>
            </w:r>
            <w:proofErr w:type="spellEnd"/>
            <w:r w:rsidRPr="000547AA">
              <w:rPr>
                <w:sz w:val="20"/>
                <w:szCs w:val="20"/>
                <w:lang w:val="en-US"/>
              </w:rPr>
              <w:t>/BRM_OUTPUT/</w:t>
            </w:r>
            <w:r>
              <w:rPr>
                <w:sz w:val="20"/>
                <w:szCs w:val="20"/>
                <w:lang w:val="en-US"/>
              </w:rPr>
              <w:t>TRIAL</w:t>
            </w:r>
            <w:r w:rsidRPr="000547AA">
              <w:rPr>
                <w:sz w:val="20"/>
                <w:szCs w:val="20"/>
                <w:lang w:val="en-US"/>
              </w:rPr>
              <w:t>/sent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34280E9C" w14:textId="77777777" w:rsidR="00C03FAD" w:rsidRPr="00756D6B" w:rsidRDefault="00C03FAD" w:rsidP="00C03FAD">
            <w:pPr>
              <w:rPr>
                <w:b/>
                <w:bCs/>
              </w:rPr>
            </w:pPr>
            <w:r w:rsidRPr="00756D6B">
              <w:rPr>
                <w:b/>
                <w:bCs/>
              </w:rPr>
              <w:t>Comprimido? S/N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7FC5426C" w14:textId="77777777" w:rsidR="00C03FAD" w:rsidRPr="00756D6B" w:rsidRDefault="00C03FAD" w:rsidP="00C03FAD">
            <w:r w:rsidRPr="00756D6B">
              <w:t>N</w:t>
            </w:r>
          </w:p>
        </w:tc>
      </w:tr>
      <w:tr w:rsidR="00C03FAD" w:rsidRPr="00756D6B" w14:paraId="3622BAAC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509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7938B76E" w14:textId="77777777" w:rsidR="00C03FAD" w:rsidRPr="00756D6B" w:rsidRDefault="00C03FAD" w:rsidP="00C03FAD">
            <w:pPr>
              <w:rPr>
                <w:b/>
                <w:bCs/>
              </w:rPr>
            </w:pPr>
            <w:r w:rsidRPr="00756D6B">
              <w:rPr>
                <w:b/>
                <w:bCs/>
              </w:rPr>
              <w:t>Pasta Destino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E1FFC9" w14:textId="77777777" w:rsidR="00C03FAD" w:rsidRPr="00756D6B" w:rsidRDefault="0005133F" w:rsidP="00C03FAD">
            <w:r>
              <w:t>\</w:t>
            </w:r>
            <w:r w:rsidR="00C03FAD">
              <w:t>\NASPC51\Arquivos_BRM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6C1E6934" w14:textId="77777777" w:rsidR="00C03FAD" w:rsidRPr="00756D6B" w:rsidRDefault="00C03FAD" w:rsidP="00C03FAD">
            <w:pPr>
              <w:rPr>
                <w:b/>
                <w:bCs/>
              </w:rPr>
            </w:pPr>
            <w:r w:rsidRPr="00756D6B">
              <w:rPr>
                <w:b/>
                <w:bCs/>
              </w:rPr>
              <w:t>Tam. Registro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65B6F004" w14:textId="77777777" w:rsidR="00C03FAD" w:rsidRPr="00756D6B" w:rsidRDefault="00C03FAD" w:rsidP="00C03FAD">
            <w:r w:rsidRPr="00756D6B">
              <w:t>N/A</w:t>
            </w:r>
          </w:p>
        </w:tc>
      </w:tr>
      <w:tr w:rsidR="00C03FAD" w:rsidRPr="00756D6B" w14:paraId="386F6B0A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509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6D601D91" w14:textId="77777777" w:rsidR="00C03FAD" w:rsidRPr="00756D6B" w:rsidRDefault="00C03FAD" w:rsidP="00C03FAD">
            <w:pPr>
              <w:rPr>
                <w:b/>
                <w:bCs/>
              </w:rPr>
            </w:pPr>
            <w:r w:rsidRPr="00756D6B">
              <w:rPr>
                <w:b/>
                <w:bCs/>
              </w:rPr>
              <w:t>Servidor Origem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5B2FA6" w14:textId="77777777" w:rsidR="00C03FAD" w:rsidRPr="00756D6B" w:rsidRDefault="00C03FAD" w:rsidP="00C03FAD">
            <w:r w:rsidRPr="00756D6B">
              <w:t>BTDF5370</w:t>
            </w:r>
          </w:p>
          <w:p w14:paraId="143FC368" w14:textId="77777777" w:rsidR="00C03FAD" w:rsidRPr="00756D6B" w:rsidRDefault="00C03FAD" w:rsidP="00C03FAD"/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6D3826EC" w14:textId="77777777" w:rsidR="00C03FAD" w:rsidRPr="00756D6B" w:rsidRDefault="00C03FAD" w:rsidP="00C03FAD">
            <w:pPr>
              <w:rPr>
                <w:b/>
                <w:bCs/>
              </w:rPr>
            </w:pPr>
            <w:r w:rsidRPr="00756D6B">
              <w:rPr>
                <w:b/>
                <w:bCs/>
              </w:rPr>
              <w:t>Node (connect)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1E3A2A24" w14:textId="77777777" w:rsidR="00C03FAD" w:rsidRPr="00756D6B" w:rsidRDefault="00C03FAD" w:rsidP="00C03FAD">
            <w:r w:rsidRPr="00756D6B">
              <w:t>N/A</w:t>
            </w:r>
          </w:p>
        </w:tc>
      </w:tr>
      <w:tr w:rsidR="00C03FAD" w:rsidRPr="00756D6B" w14:paraId="355891E2" w14:textId="77777777" w:rsidTr="001306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509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256A2ECF" w14:textId="77777777" w:rsidR="00C03FAD" w:rsidRPr="00756D6B" w:rsidRDefault="00C03FAD" w:rsidP="00C03FAD">
            <w:pPr>
              <w:rPr>
                <w:b/>
                <w:bCs/>
              </w:rPr>
            </w:pPr>
            <w:r w:rsidRPr="00756D6B">
              <w:rPr>
                <w:b/>
                <w:bCs/>
              </w:rPr>
              <w:t>Servidor Destino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927C4F" w14:textId="77777777" w:rsidR="00C03FAD" w:rsidRPr="00756D6B" w:rsidRDefault="0005133F" w:rsidP="00C03FAD">
            <w:r>
              <w:t>SERPW01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0FB7DCFC" w14:textId="77777777" w:rsidR="00C03FAD" w:rsidRPr="00756D6B" w:rsidRDefault="00C03FAD" w:rsidP="00C03FAD">
            <w:pPr>
              <w:rPr>
                <w:b/>
                <w:bCs/>
              </w:rPr>
            </w:pPr>
            <w:r w:rsidRPr="00756D6B">
              <w:rPr>
                <w:b/>
                <w:bCs/>
              </w:rPr>
              <w:t>Site (Pelican)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1BA573CF" w14:textId="77777777" w:rsidR="00C03FAD" w:rsidRPr="00756D6B" w:rsidRDefault="00C03FAD" w:rsidP="00C03FAD">
            <w:r w:rsidRPr="00756D6B">
              <w:t>N/A</w:t>
            </w:r>
          </w:p>
        </w:tc>
      </w:tr>
      <w:tr w:rsidR="00C03FAD" w:rsidRPr="00756D6B" w14:paraId="5E7D0823" w14:textId="77777777" w:rsidTr="001306B3">
        <w:tc>
          <w:tcPr>
            <w:tcW w:w="10348" w:type="dxa"/>
            <w:gridSpan w:val="7"/>
            <w:shd w:val="pct10" w:color="auto" w:fill="FFFFFF"/>
          </w:tcPr>
          <w:p w14:paraId="21E16218" w14:textId="77777777" w:rsidR="00C03FAD" w:rsidRPr="00756D6B" w:rsidRDefault="00C03FAD" w:rsidP="00C03FAD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756D6B">
              <w:rPr>
                <w:lang w:val="en-US"/>
              </w:rPr>
              <w:t>Observações</w:t>
            </w:r>
            <w:proofErr w:type="spellEnd"/>
          </w:p>
        </w:tc>
      </w:tr>
      <w:tr w:rsidR="00C03FAD" w:rsidRPr="002A3E5E" w14:paraId="17BF949B" w14:textId="77777777" w:rsidTr="001306B3">
        <w:tc>
          <w:tcPr>
            <w:tcW w:w="10348" w:type="dxa"/>
            <w:gridSpan w:val="7"/>
          </w:tcPr>
          <w:p w14:paraId="4F444288" w14:textId="77777777" w:rsidR="002A3E5E" w:rsidRDefault="002A3E5E" w:rsidP="002A3E5E">
            <w:pPr>
              <w:spacing w:line="256" w:lineRule="auto"/>
              <w:rPr>
                <w:highlight w:val="yellow"/>
              </w:rPr>
            </w:pPr>
            <w:r>
              <w:rPr>
                <w:highlight w:val="yellow"/>
              </w:rPr>
              <w:t>Criar step no Control-M para a cópia da output</w:t>
            </w:r>
          </w:p>
          <w:p w14:paraId="08B9462F" w14:textId="77777777" w:rsidR="002A3E5E" w:rsidRDefault="002A3E5E" w:rsidP="002A3E5E">
            <w:pPr>
              <w:spacing w:line="256" w:lineRule="auto"/>
              <w:rPr>
                <w:highlight w:val="yellow"/>
              </w:rPr>
            </w:pPr>
          </w:p>
          <w:p w14:paraId="46C62655" w14:textId="77777777" w:rsidR="002A3E5E" w:rsidRDefault="002A3E5E" w:rsidP="002A3E5E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When Job ended OK</w:t>
            </w:r>
          </w:p>
          <w:p w14:paraId="3AB959A1" w14:textId="77777777" w:rsidR="002A3E5E" w:rsidRDefault="002A3E5E" w:rsidP="002A3E5E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14:paraId="73B04BA7" w14:textId="77777777" w:rsidR="002A3E5E" w:rsidRDefault="002A3E5E" w:rsidP="002A3E5E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Output Handling:</w:t>
            </w:r>
          </w:p>
          <w:p w14:paraId="4D534186" w14:textId="77777777" w:rsidR="002A3E5E" w:rsidRDefault="002A3E5E" w:rsidP="002A3E5E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Action: Copy</w:t>
            </w:r>
          </w:p>
          <w:p w14:paraId="0E059543" w14:textId="77777777" w:rsidR="002A3E5E" w:rsidRDefault="002A3E5E" w:rsidP="002A3E5E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File Name: /oms/custom_job_in_out/SYSOUT/log_20%%DATE.%%TIME._%%JOBNAME._%%MEMNAME._%%ORDERID._%%RUNCOUNT</w:t>
            </w:r>
          </w:p>
          <w:p w14:paraId="073BEE2E" w14:textId="77777777" w:rsidR="002A3E5E" w:rsidRDefault="002A3E5E" w:rsidP="002A3E5E">
            <w:pPr>
              <w:spacing w:line="256" w:lineRule="auto"/>
              <w:rPr>
                <w:highlight w:val="yellow"/>
                <w:lang w:val="en-US"/>
              </w:rPr>
            </w:pPr>
          </w:p>
          <w:p w14:paraId="212D0F17" w14:textId="77777777" w:rsidR="002A3E5E" w:rsidRDefault="002A3E5E" w:rsidP="002A3E5E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When Job ended Not OK</w:t>
            </w:r>
          </w:p>
          <w:p w14:paraId="58A8978E" w14:textId="77777777" w:rsidR="002A3E5E" w:rsidRDefault="002A3E5E" w:rsidP="002A3E5E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14:paraId="56CB1740" w14:textId="77777777" w:rsidR="002A3E5E" w:rsidRDefault="002A3E5E" w:rsidP="002A3E5E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Output Handling:</w:t>
            </w:r>
          </w:p>
          <w:p w14:paraId="4847C4F8" w14:textId="77777777" w:rsidR="002A3E5E" w:rsidRDefault="002A3E5E" w:rsidP="002A3E5E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Action: Copy</w:t>
            </w:r>
          </w:p>
          <w:p w14:paraId="488DD681" w14:textId="77777777" w:rsidR="00C03FAD" w:rsidRDefault="002A3E5E" w:rsidP="002A3E5E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t xml:space="preserve">  File Name: /oms/custom_job_in_out/SYSOUT/log_20%%DATE.%%TIME._%%JOBNAME._%%MEMNAME._%%ORDERID._%%RUNCOUNT</w:t>
            </w:r>
          </w:p>
          <w:p w14:paraId="7DAE033F" w14:textId="206B1EEB" w:rsidR="002A3E5E" w:rsidRPr="002A3E5E" w:rsidRDefault="002A3E5E" w:rsidP="002A3E5E">
            <w:pPr>
              <w:rPr>
                <w:lang w:val="en-US"/>
              </w:rPr>
            </w:pPr>
          </w:p>
        </w:tc>
      </w:tr>
    </w:tbl>
    <w:p w14:paraId="2BB4B695" w14:textId="77777777" w:rsidR="00491C55" w:rsidRPr="002A3E5E" w:rsidRDefault="00491C55" w:rsidP="003F5D23">
      <w:pPr>
        <w:rPr>
          <w:lang w:val="en-US"/>
        </w:rPr>
      </w:pPr>
    </w:p>
    <w:p w14:paraId="4ECD356A" w14:textId="77777777" w:rsidR="00836F8D" w:rsidRPr="002A3E5E" w:rsidRDefault="00836F8D" w:rsidP="003F5D23">
      <w:pPr>
        <w:rPr>
          <w:lang w:val="en-US"/>
        </w:rPr>
      </w:pPr>
    </w:p>
    <w:tbl>
      <w:tblPr>
        <w:tblW w:w="10206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2644"/>
        <w:gridCol w:w="1750"/>
        <w:gridCol w:w="1374"/>
        <w:gridCol w:w="3587"/>
      </w:tblGrid>
      <w:tr w:rsidR="001C2B1D" w:rsidRPr="00610662" w14:paraId="2358C981" w14:textId="77777777" w:rsidTr="002A3E5E">
        <w:trPr>
          <w:trHeight w:val="262"/>
        </w:trPr>
        <w:tc>
          <w:tcPr>
            <w:tcW w:w="10206" w:type="dxa"/>
            <w:gridSpan w:val="5"/>
            <w:tcBorders>
              <w:top w:val="double" w:sz="4" w:space="0" w:color="auto"/>
              <w:bottom w:val="nil"/>
            </w:tcBorders>
            <w:shd w:val="pct10" w:color="auto" w:fill="FFFFFF"/>
          </w:tcPr>
          <w:p w14:paraId="318701B2" w14:textId="77777777" w:rsidR="001C2B1D" w:rsidRPr="002A3E5E" w:rsidRDefault="007603E3" w:rsidP="0071546C">
            <w:pPr>
              <w:pStyle w:val="Heading2"/>
              <w:rPr>
                <w:highlight w:val="yellow"/>
                <w:lang w:val="en-US"/>
              </w:rPr>
            </w:pPr>
            <w:bookmarkStart w:id="50" w:name="_Toc74862290"/>
            <w:r w:rsidRPr="002A3E5E">
              <w:rPr>
                <w:bCs/>
                <w:highlight w:val="yellow"/>
                <w:lang w:val="en-US"/>
              </w:rPr>
              <w:t>d</w:t>
            </w:r>
            <w:r w:rsidR="000C5D5F" w:rsidRPr="002A3E5E">
              <w:rPr>
                <w:bCs/>
                <w:highlight w:val="yellow"/>
                <w:lang w:val="en-US"/>
              </w:rPr>
              <w:t xml:space="preserve">ummy.sh </w:t>
            </w:r>
            <w:r w:rsidR="00610662" w:rsidRPr="002A3E5E">
              <w:rPr>
                <w:bCs/>
                <w:highlight w:val="yellow"/>
                <w:lang w:val="en-US"/>
              </w:rPr>
              <w:t>(BRMP</w:t>
            </w:r>
            <w:r w:rsidR="00DB6D1B" w:rsidRPr="002A3E5E">
              <w:rPr>
                <w:bCs/>
                <w:highlight w:val="yellow"/>
                <w:lang w:val="en-US"/>
              </w:rPr>
              <w:t>M</w:t>
            </w:r>
            <w:r w:rsidR="00610662" w:rsidRPr="002A3E5E">
              <w:rPr>
                <w:bCs/>
                <w:highlight w:val="yellow"/>
                <w:lang w:val="en-US"/>
              </w:rPr>
              <w:t>_DMY_FIM_CONT_CREDIT_CARD_D1)</w:t>
            </w:r>
            <w:bookmarkEnd w:id="50"/>
          </w:p>
        </w:tc>
      </w:tr>
      <w:tr w:rsidR="001C2B1D" w:rsidRPr="00804C3B" w14:paraId="7F62E218" w14:textId="77777777" w:rsidTr="0071546C">
        <w:tc>
          <w:tcPr>
            <w:tcW w:w="10206" w:type="dxa"/>
            <w:gridSpan w:val="5"/>
            <w:shd w:val="pct10" w:color="auto" w:fill="FFFFFF"/>
          </w:tcPr>
          <w:p w14:paraId="20372A6A" w14:textId="77777777" w:rsidR="001C2B1D" w:rsidRPr="00804C3B" w:rsidRDefault="001C2B1D" w:rsidP="0071546C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 xml:space="preserve">Objetivo - função do processo na cadeia </w:t>
            </w:r>
          </w:p>
        </w:tc>
      </w:tr>
      <w:tr w:rsidR="001C2B1D" w:rsidRPr="00804C3B" w14:paraId="1DCD7EC5" w14:textId="77777777" w:rsidTr="0071546C">
        <w:tc>
          <w:tcPr>
            <w:tcW w:w="10206" w:type="dxa"/>
            <w:gridSpan w:val="5"/>
            <w:tcBorders>
              <w:top w:val="nil"/>
            </w:tcBorders>
          </w:tcPr>
          <w:p w14:paraId="0F88BEC3" w14:textId="77777777" w:rsidR="001C2B1D" w:rsidRPr="00804C3B" w:rsidRDefault="001C2B1D" w:rsidP="0071546C">
            <w:r w:rsidRPr="00804C3B">
              <w:t>Job de</w:t>
            </w:r>
            <w:r w:rsidR="00686887" w:rsidRPr="00804C3B">
              <w:t xml:space="preserve"> fim</w:t>
            </w:r>
            <w:r w:rsidRPr="00804C3B">
              <w:t xml:space="preserve"> da cadeia </w:t>
            </w:r>
            <w:r w:rsidR="00BB3486" w:rsidRPr="00804C3B">
              <w:t>BRM_</w:t>
            </w:r>
            <w:r w:rsidR="00BB3486">
              <w:t>CONTABIL_D1</w:t>
            </w:r>
            <w:r w:rsidRPr="00804C3B">
              <w:t>.</w:t>
            </w:r>
          </w:p>
          <w:p w14:paraId="0C0B050D" w14:textId="77777777" w:rsidR="001C2B1D" w:rsidRPr="00804C3B" w:rsidRDefault="001C2B1D" w:rsidP="0071546C">
            <w:pPr>
              <w:rPr>
                <w:b/>
              </w:rPr>
            </w:pPr>
          </w:p>
        </w:tc>
      </w:tr>
      <w:tr w:rsidR="001C2B1D" w:rsidRPr="00804C3B" w14:paraId="5CFC91DF" w14:textId="77777777" w:rsidTr="0071546C">
        <w:tc>
          <w:tcPr>
            <w:tcW w:w="10206" w:type="dxa"/>
            <w:gridSpan w:val="5"/>
            <w:tcBorders>
              <w:top w:val="nil"/>
              <w:bottom w:val="nil"/>
            </w:tcBorders>
            <w:shd w:val="pct10" w:color="auto" w:fill="FFFFFF"/>
          </w:tcPr>
          <w:p w14:paraId="6F850422" w14:textId="77777777" w:rsidR="001C2B1D" w:rsidRPr="00804C3B" w:rsidRDefault="001C2B1D" w:rsidP="0071546C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>Tipo de programa</w:t>
            </w:r>
          </w:p>
        </w:tc>
      </w:tr>
      <w:tr w:rsidR="001C2B1D" w:rsidRPr="00804C3B" w14:paraId="0562DC59" w14:textId="77777777" w:rsidTr="0071546C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1D78E4FF" w14:textId="77777777" w:rsidR="001C2B1D" w:rsidRDefault="002A3E5E" w:rsidP="0071546C">
            <w:r w:rsidRPr="00804C3B">
              <w:t>D</w:t>
            </w:r>
            <w:r w:rsidR="00A56F12" w:rsidRPr="00804C3B">
              <w:t>ummy</w:t>
            </w:r>
          </w:p>
          <w:p w14:paraId="60750C39" w14:textId="0936FC47" w:rsidR="00A2303B" w:rsidRPr="00804C3B" w:rsidRDefault="00A2303B" w:rsidP="0071546C"/>
        </w:tc>
      </w:tr>
      <w:tr w:rsidR="001C2B1D" w:rsidRPr="00804C3B" w14:paraId="2D048C3C" w14:textId="77777777" w:rsidTr="0071546C">
        <w:tc>
          <w:tcPr>
            <w:tcW w:w="10206" w:type="dxa"/>
            <w:gridSpan w:val="5"/>
            <w:shd w:val="pct10" w:color="auto" w:fill="FFFFFF"/>
          </w:tcPr>
          <w:p w14:paraId="3CABFC8D" w14:textId="77777777" w:rsidR="001C2B1D" w:rsidRPr="00804C3B" w:rsidRDefault="001C2B1D" w:rsidP="0071546C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 xml:space="preserve">Diretório do programa  </w:t>
            </w:r>
          </w:p>
        </w:tc>
      </w:tr>
      <w:tr w:rsidR="001C2B1D" w:rsidRPr="00804C3B" w14:paraId="5403F2E4" w14:textId="77777777" w:rsidTr="0071546C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030178A0" w14:textId="77777777" w:rsidR="001C2B1D" w:rsidRDefault="007603E3" w:rsidP="0071546C">
            <w:pPr>
              <w:rPr>
                <w:bCs/>
                <w:strike/>
              </w:rPr>
            </w:pPr>
            <w:r w:rsidRPr="002A3E5E">
              <w:rPr>
                <w:bCs/>
                <w:strike/>
                <w:highlight w:val="yellow"/>
              </w:rPr>
              <w:t>/helm-chart</w:t>
            </w:r>
          </w:p>
          <w:p w14:paraId="0116D60D" w14:textId="77777777" w:rsidR="002A3E5E" w:rsidRDefault="002A3E5E" w:rsidP="0071546C">
            <w:pPr>
              <w:rPr>
                <w:bCs/>
              </w:rPr>
            </w:pPr>
            <w:r w:rsidRPr="002A3E5E">
              <w:rPr>
                <w:bCs/>
                <w:highlight w:val="yellow"/>
              </w:rPr>
              <w:t>/oms/bin</w:t>
            </w:r>
          </w:p>
          <w:p w14:paraId="22849990" w14:textId="0F0D021D" w:rsidR="002A3E5E" w:rsidRPr="002A3E5E" w:rsidRDefault="002A3E5E" w:rsidP="0071546C">
            <w:pPr>
              <w:rPr>
                <w:bCs/>
              </w:rPr>
            </w:pPr>
          </w:p>
        </w:tc>
      </w:tr>
      <w:tr w:rsidR="001C2B1D" w:rsidRPr="00804C3B" w14:paraId="66B80F38" w14:textId="77777777" w:rsidTr="0071546C">
        <w:tc>
          <w:tcPr>
            <w:tcW w:w="10206" w:type="dxa"/>
            <w:gridSpan w:val="5"/>
            <w:shd w:val="pct10" w:color="auto" w:fill="FFFFFF"/>
          </w:tcPr>
          <w:p w14:paraId="3689FCE8" w14:textId="77777777" w:rsidR="001C2B1D" w:rsidRPr="00804C3B" w:rsidRDefault="001C2B1D" w:rsidP="0071546C">
            <w:pPr>
              <w:pStyle w:val="CNHead3"/>
            </w:pPr>
            <w:r w:rsidRPr="00804C3B">
              <w:t>Número de instâncias do processo em paralelo</w:t>
            </w:r>
          </w:p>
        </w:tc>
      </w:tr>
      <w:tr w:rsidR="001C2B1D" w:rsidRPr="00804C3B" w14:paraId="56E90377" w14:textId="77777777" w:rsidTr="0071546C">
        <w:tc>
          <w:tcPr>
            <w:tcW w:w="10206" w:type="dxa"/>
            <w:gridSpan w:val="5"/>
          </w:tcPr>
          <w:p w14:paraId="3E2CC75D" w14:textId="77777777" w:rsidR="001C2B1D" w:rsidRPr="00804C3B" w:rsidRDefault="001C2B1D" w:rsidP="0071546C">
            <w:r w:rsidRPr="00804C3B">
              <w:t>1</w:t>
            </w:r>
          </w:p>
        </w:tc>
      </w:tr>
      <w:tr w:rsidR="001C2B1D" w:rsidRPr="00804C3B" w14:paraId="0573258A" w14:textId="77777777" w:rsidTr="0071546C">
        <w:tc>
          <w:tcPr>
            <w:tcW w:w="10206" w:type="dxa"/>
            <w:gridSpan w:val="5"/>
            <w:shd w:val="pct10" w:color="auto" w:fill="FFFFFF"/>
          </w:tcPr>
          <w:p w14:paraId="4436CD6A" w14:textId="77777777" w:rsidR="001C2B1D" w:rsidRPr="00804C3B" w:rsidRDefault="001C2B1D" w:rsidP="0071546C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 xml:space="preserve">Programas associados </w:t>
            </w:r>
          </w:p>
        </w:tc>
      </w:tr>
      <w:tr w:rsidR="001C2B1D" w:rsidRPr="00804C3B" w14:paraId="5209DDD2" w14:textId="77777777" w:rsidTr="0071546C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0B57728A" w14:textId="77777777" w:rsidR="001C2B1D" w:rsidRDefault="000C5D5F" w:rsidP="0071546C">
            <w:r w:rsidRPr="00804C3B">
              <w:t>dummy.sh</w:t>
            </w:r>
          </w:p>
          <w:p w14:paraId="2D73E44B" w14:textId="41F5BCC4" w:rsidR="00A2303B" w:rsidRPr="00804C3B" w:rsidRDefault="00A2303B" w:rsidP="0071546C"/>
        </w:tc>
      </w:tr>
      <w:tr w:rsidR="001C2B1D" w:rsidRPr="00804C3B" w14:paraId="26E82880" w14:textId="77777777" w:rsidTr="0071546C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14:paraId="5F8FB38E" w14:textId="77777777" w:rsidR="001C2B1D" w:rsidRPr="00804C3B" w:rsidRDefault="001C2B1D" w:rsidP="0071546C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 xml:space="preserve">Processos antecessores </w:t>
            </w:r>
          </w:p>
        </w:tc>
      </w:tr>
      <w:tr w:rsidR="001C2B1D" w:rsidRPr="00610662" w14:paraId="008E2D5A" w14:textId="77777777" w:rsidTr="0071546C">
        <w:tc>
          <w:tcPr>
            <w:tcW w:w="10206" w:type="dxa"/>
            <w:gridSpan w:val="5"/>
          </w:tcPr>
          <w:p w14:paraId="6F09F684" w14:textId="77777777" w:rsidR="001C2B1D" w:rsidRDefault="001306B3" w:rsidP="0071546C">
            <w:pPr>
              <w:rPr>
                <w:bCs/>
                <w:lang w:val="en-US"/>
              </w:rPr>
            </w:pPr>
            <w:r w:rsidRPr="002A3E5E">
              <w:rPr>
                <w:bCs/>
                <w:strike/>
                <w:highlight w:val="yellow"/>
                <w:lang w:val="en-US"/>
              </w:rPr>
              <w:t>exec_brmapps.sh</w:t>
            </w:r>
            <w:r w:rsidRPr="00610662">
              <w:rPr>
                <w:bCs/>
                <w:lang w:val="en-US"/>
              </w:rPr>
              <w:t xml:space="preserve"> </w:t>
            </w:r>
            <w:r w:rsidR="002A3E5E" w:rsidRPr="002A3E5E">
              <w:rPr>
                <w:highlight w:val="yellow"/>
                <w:lang w:val="en-US"/>
              </w:rPr>
              <w:t>rel_ac_interface_contabil_credit_card_d1.sh</w:t>
            </w:r>
            <w:r w:rsidR="002A3E5E">
              <w:rPr>
                <w:lang w:val="en-US"/>
              </w:rPr>
              <w:t xml:space="preserve"> </w:t>
            </w:r>
            <w:r w:rsidR="00610662" w:rsidRPr="00610662">
              <w:rPr>
                <w:bCs/>
                <w:lang w:val="en-US"/>
              </w:rPr>
              <w:t>(BRMP</w:t>
            </w:r>
            <w:r w:rsidR="00DB6D1B">
              <w:rPr>
                <w:bCs/>
                <w:lang w:val="en-US"/>
              </w:rPr>
              <w:t>M</w:t>
            </w:r>
            <w:r w:rsidR="00610662" w:rsidRPr="00610662">
              <w:rPr>
                <w:bCs/>
                <w:lang w:val="en-US"/>
              </w:rPr>
              <w:t>_CONTABIL_CREDIT_CARD_D1)</w:t>
            </w:r>
          </w:p>
          <w:p w14:paraId="33668F24" w14:textId="34D1C89D" w:rsidR="00A2303B" w:rsidRPr="00610662" w:rsidRDefault="00A2303B" w:rsidP="0071546C">
            <w:pPr>
              <w:rPr>
                <w:lang w:val="en-US"/>
              </w:rPr>
            </w:pPr>
          </w:p>
        </w:tc>
      </w:tr>
      <w:tr w:rsidR="001C2B1D" w:rsidRPr="00804C3B" w14:paraId="4EE2020E" w14:textId="77777777" w:rsidTr="0071546C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14:paraId="696E7DEE" w14:textId="77777777" w:rsidR="001C2B1D" w:rsidRPr="00804C3B" w:rsidRDefault="001C2B1D" w:rsidP="0071546C">
            <w:pPr>
              <w:pStyle w:val="CNHead3"/>
              <w:rPr>
                <w:bCs/>
              </w:rPr>
            </w:pPr>
            <w:r w:rsidRPr="00804C3B">
              <w:rPr>
                <w:bCs/>
              </w:rPr>
              <w:t xml:space="preserve">Processos sucessores </w:t>
            </w:r>
          </w:p>
        </w:tc>
      </w:tr>
      <w:tr w:rsidR="001C2B1D" w:rsidRPr="001306B3" w14:paraId="72C51741" w14:textId="77777777" w:rsidTr="0071546C">
        <w:tc>
          <w:tcPr>
            <w:tcW w:w="10206" w:type="dxa"/>
            <w:gridSpan w:val="5"/>
          </w:tcPr>
          <w:p w14:paraId="4F75BC49" w14:textId="77777777" w:rsidR="001C2B1D" w:rsidRPr="001306B3" w:rsidRDefault="001C2B1D" w:rsidP="0071546C">
            <w:pPr>
              <w:shd w:val="clear" w:color="auto" w:fill="FFFFFE"/>
              <w:spacing w:line="240" w:lineRule="atLeast"/>
            </w:pPr>
            <w:r w:rsidRPr="00804C3B">
              <w:t>N/A</w:t>
            </w:r>
          </w:p>
        </w:tc>
      </w:tr>
      <w:tr w:rsidR="001C2B1D" w:rsidRPr="00804C3B" w14:paraId="1A05FDF3" w14:textId="77777777" w:rsidTr="0071546C">
        <w:tc>
          <w:tcPr>
            <w:tcW w:w="10206" w:type="dxa"/>
            <w:gridSpan w:val="5"/>
            <w:shd w:val="pct10" w:color="auto" w:fill="FFFFFF"/>
          </w:tcPr>
          <w:p w14:paraId="0E1A178C" w14:textId="77777777" w:rsidR="001C2B1D" w:rsidRPr="00804C3B" w:rsidRDefault="001C2B1D" w:rsidP="0071546C">
            <w:pPr>
              <w:pStyle w:val="CNHead3"/>
            </w:pPr>
            <w:r w:rsidRPr="00804C3B">
              <w:t xml:space="preserve">Usuário utilizado para execução do processo no sistema operacional </w:t>
            </w:r>
          </w:p>
        </w:tc>
      </w:tr>
      <w:tr w:rsidR="001C2B1D" w:rsidRPr="00804C3B" w14:paraId="5428FB89" w14:textId="77777777" w:rsidTr="0071546C">
        <w:trPr>
          <w:trHeight w:val="360"/>
        </w:trPr>
        <w:tc>
          <w:tcPr>
            <w:tcW w:w="10206" w:type="dxa"/>
            <w:gridSpan w:val="5"/>
          </w:tcPr>
          <w:p w14:paraId="09BDDCBA" w14:textId="77777777" w:rsidR="002A3E5E" w:rsidRDefault="002A3E5E" w:rsidP="002A3E5E">
            <w:r>
              <w:rPr>
                <w:strike/>
                <w:highlight w:val="yellow"/>
              </w:rPr>
              <w:t>brmdev</w:t>
            </w:r>
            <w:r>
              <w:t xml:space="preserve">  </w:t>
            </w:r>
            <w:r>
              <w:rPr>
                <w:highlight w:val="yellow"/>
              </w:rPr>
              <w:t>omsuser</w:t>
            </w:r>
            <w:r>
              <w:t xml:space="preserve"> (usuário de acesso aos PODS do Openshift 4.5. ID 1001)</w:t>
            </w:r>
          </w:p>
          <w:p w14:paraId="64D18004" w14:textId="77777777" w:rsidR="001C2B1D" w:rsidRPr="00804C3B" w:rsidRDefault="001C2B1D" w:rsidP="0071546C"/>
        </w:tc>
      </w:tr>
      <w:tr w:rsidR="001C2B1D" w:rsidRPr="00804C3B" w14:paraId="03D071BD" w14:textId="77777777" w:rsidTr="0071546C">
        <w:tc>
          <w:tcPr>
            <w:tcW w:w="10206" w:type="dxa"/>
            <w:gridSpan w:val="5"/>
            <w:shd w:val="pct10" w:color="auto" w:fill="FFFFFF"/>
          </w:tcPr>
          <w:p w14:paraId="434687B1" w14:textId="77777777" w:rsidR="001C2B1D" w:rsidRPr="00804C3B" w:rsidRDefault="001C2B1D" w:rsidP="0071546C">
            <w:pPr>
              <w:pStyle w:val="CNHead3"/>
            </w:pPr>
            <w:r w:rsidRPr="00804C3B">
              <w:t>Servidor utilizado para execução do processo</w:t>
            </w:r>
          </w:p>
        </w:tc>
      </w:tr>
      <w:tr w:rsidR="001C2B1D" w:rsidRPr="00804C3B" w14:paraId="5DDB0538" w14:textId="77777777" w:rsidTr="0071546C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3388E39A" w14:textId="77777777" w:rsidR="002A3E5E" w:rsidRDefault="002A3E5E" w:rsidP="002A3E5E">
            <w:pPr>
              <w:rPr>
                <w:strike/>
                <w:highlight w:val="yellow"/>
              </w:rPr>
            </w:pPr>
            <w:r>
              <w:rPr>
                <w:strike/>
                <w:highlight w:val="yellow"/>
              </w:rPr>
              <w:t>Cluster Openshift 4.5 - Servidor: BRMPX02A</w:t>
            </w:r>
          </w:p>
          <w:p w14:paraId="2590666F" w14:textId="77777777" w:rsidR="002A3E5E" w:rsidRDefault="002A3E5E" w:rsidP="002A3E5E">
            <w:pPr>
              <w:rPr>
                <w:rFonts w:ascii="Segoe UI" w:eastAsia="Times New Roman" w:hAnsi="Segoe UI" w:cs="Segoe UI"/>
                <w:strike/>
                <w:sz w:val="21"/>
                <w:szCs w:val="21"/>
                <w:lang w:eastAsia="pt-BR"/>
              </w:rPr>
            </w:pPr>
            <w:r>
              <w:rPr>
                <w:strike/>
                <w:highlight w:val="yellow"/>
              </w:rPr>
              <w:t xml:space="preserve">                                          IP: </w:t>
            </w:r>
            <w:r>
              <w:rPr>
                <w:rFonts w:ascii="Segoe UI" w:eastAsia="Times New Roman" w:hAnsi="Segoe UI" w:cs="Segoe UI"/>
                <w:strike/>
                <w:sz w:val="21"/>
                <w:szCs w:val="21"/>
                <w:highlight w:val="yellow"/>
                <w:lang w:eastAsia="pt-BR"/>
              </w:rPr>
              <w:t>10.58.212.0/23</w:t>
            </w:r>
          </w:p>
          <w:p w14:paraId="2FB681D9" w14:textId="77777777" w:rsidR="002A3E5E" w:rsidRDefault="002A3E5E" w:rsidP="002A3E5E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</w:p>
          <w:p w14:paraId="07A02D4A" w14:textId="77777777" w:rsidR="002A3E5E" w:rsidRDefault="002A3E5E" w:rsidP="002A3E5E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  <w:r>
              <w:rPr>
                <w:highlight w:val="yellow"/>
              </w:rPr>
              <w:t>Agente do Control-M/POD: brmapps</w:t>
            </w:r>
          </w:p>
          <w:p w14:paraId="3FA2A685" w14:textId="4EFBF8E9" w:rsidR="001C2B1D" w:rsidRPr="00804C3B" w:rsidRDefault="001C2B1D" w:rsidP="0071546C">
            <w:pPr>
              <w:rPr>
                <w:color w:val="0000FF"/>
                <w:lang w:val="en-US"/>
              </w:rPr>
            </w:pPr>
          </w:p>
        </w:tc>
      </w:tr>
      <w:tr w:rsidR="001C2B1D" w:rsidRPr="00804C3B" w14:paraId="3BE2FEFE" w14:textId="77777777" w:rsidTr="0071546C">
        <w:tc>
          <w:tcPr>
            <w:tcW w:w="10206" w:type="dxa"/>
            <w:gridSpan w:val="5"/>
            <w:shd w:val="pct10" w:color="auto" w:fill="FFFFFF"/>
          </w:tcPr>
          <w:p w14:paraId="36642B6F" w14:textId="77777777" w:rsidR="001C2B1D" w:rsidRPr="00804C3B" w:rsidRDefault="001C2B1D" w:rsidP="0071546C">
            <w:pPr>
              <w:pStyle w:val="CNHead3"/>
            </w:pPr>
            <w:r w:rsidRPr="00804C3B">
              <w:t xml:space="preserve">Sistema Operacional / Versão </w:t>
            </w:r>
          </w:p>
        </w:tc>
      </w:tr>
      <w:tr w:rsidR="001C2B1D" w:rsidRPr="00804C3B" w14:paraId="12AF0F3F" w14:textId="77777777" w:rsidTr="0071546C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0E5D1C8F" w14:textId="77777777" w:rsidR="001C2B1D" w:rsidRPr="00804C3B" w:rsidRDefault="001C2B1D" w:rsidP="0071546C">
            <w:pPr>
              <w:rPr>
                <w:lang w:val="en-US" w:eastAsia="pt-BR"/>
              </w:rPr>
            </w:pPr>
            <w:proofErr w:type="spellStart"/>
            <w:r w:rsidRPr="00804C3B">
              <w:rPr>
                <w:lang w:val="en-US" w:eastAsia="pt-BR"/>
              </w:rPr>
              <w:t>Openshift</w:t>
            </w:r>
            <w:proofErr w:type="spellEnd"/>
            <w:r w:rsidRPr="00804C3B">
              <w:rPr>
                <w:lang w:val="en-US" w:eastAsia="pt-BR"/>
              </w:rPr>
              <w:t xml:space="preserve"> - RedHat CoreOS</w:t>
            </w:r>
          </w:p>
          <w:p w14:paraId="251D5BF7" w14:textId="77777777" w:rsidR="001C2B1D" w:rsidRPr="00804C3B" w:rsidRDefault="001C2B1D" w:rsidP="0071546C">
            <w:pPr>
              <w:rPr>
                <w:lang w:val="en-US" w:eastAsia="pt-BR"/>
              </w:rPr>
            </w:pPr>
            <w:r w:rsidRPr="00804C3B">
              <w:rPr>
                <w:lang w:val="en-US" w:eastAsia="pt-BR"/>
              </w:rPr>
              <w:t>Pods BRM - Oracle Linux 7.8</w:t>
            </w:r>
          </w:p>
          <w:p w14:paraId="725DC72D" w14:textId="77777777" w:rsidR="001C2B1D" w:rsidRPr="00804C3B" w:rsidRDefault="001C2B1D" w:rsidP="0071546C">
            <w:pPr>
              <w:rPr>
                <w:b/>
              </w:rPr>
            </w:pPr>
          </w:p>
        </w:tc>
      </w:tr>
      <w:tr w:rsidR="001C2B1D" w:rsidRPr="00804C3B" w14:paraId="596D7524" w14:textId="77777777" w:rsidTr="0071546C">
        <w:tc>
          <w:tcPr>
            <w:tcW w:w="10206" w:type="dxa"/>
            <w:gridSpan w:val="5"/>
            <w:shd w:val="pct10" w:color="auto" w:fill="FFFFFF"/>
          </w:tcPr>
          <w:p w14:paraId="60E8AE24" w14:textId="77777777" w:rsidR="001C2B1D" w:rsidRPr="00804C3B" w:rsidRDefault="001C2B1D" w:rsidP="0071546C">
            <w:pPr>
              <w:pStyle w:val="CNHead3"/>
            </w:pPr>
            <w:r w:rsidRPr="00804C3B">
              <w:t xml:space="preserve">Banco de Dados / Versão </w:t>
            </w:r>
          </w:p>
        </w:tc>
      </w:tr>
      <w:tr w:rsidR="001C2B1D" w:rsidRPr="00804C3B" w14:paraId="793F160E" w14:textId="77777777" w:rsidTr="0071546C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5733CCA7" w14:textId="77777777" w:rsidR="001C2B1D" w:rsidRPr="00804C3B" w:rsidRDefault="00053F4B" w:rsidP="0071546C">
            <w:pPr>
              <w:rPr>
                <w:lang w:val="en-US"/>
              </w:rPr>
            </w:pPr>
            <w:r w:rsidRPr="00804C3B">
              <w:rPr>
                <w:lang w:val="en-US"/>
              </w:rPr>
              <w:t>N/A</w:t>
            </w:r>
          </w:p>
        </w:tc>
      </w:tr>
      <w:tr w:rsidR="001C2B1D" w:rsidRPr="00804C3B" w14:paraId="5B7DD5BC" w14:textId="77777777" w:rsidTr="0071546C">
        <w:tc>
          <w:tcPr>
            <w:tcW w:w="10206" w:type="dxa"/>
            <w:gridSpan w:val="5"/>
            <w:shd w:val="pct10" w:color="auto" w:fill="FFFFFF"/>
          </w:tcPr>
          <w:p w14:paraId="043E0CCD" w14:textId="77777777" w:rsidR="001C2B1D" w:rsidRPr="00804C3B" w:rsidRDefault="001C2B1D" w:rsidP="0071546C">
            <w:pPr>
              <w:pStyle w:val="CNHead3"/>
            </w:pPr>
            <w:r w:rsidRPr="00804C3B">
              <w:t xml:space="preserve">Servidor de Banco / Instância do Banco de Dados </w:t>
            </w:r>
          </w:p>
        </w:tc>
      </w:tr>
      <w:tr w:rsidR="001C2B1D" w:rsidRPr="00804C3B" w14:paraId="73FAA0A7" w14:textId="77777777" w:rsidTr="0071546C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057D6F28" w14:textId="77777777" w:rsidR="001C2B1D" w:rsidRDefault="00F80CBC" w:rsidP="0071546C">
            <w:r w:rsidRPr="00804C3B">
              <w:t>N/A</w:t>
            </w:r>
          </w:p>
          <w:p w14:paraId="381E0D8D" w14:textId="77777777" w:rsidR="00A9030D" w:rsidRPr="00804C3B" w:rsidRDefault="00A9030D" w:rsidP="0071546C"/>
        </w:tc>
      </w:tr>
      <w:tr w:rsidR="001C2B1D" w:rsidRPr="00804C3B" w14:paraId="134E9BD5" w14:textId="77777777" w:rsidTr="0071546C">
        <w:tc>
          <w:tcPr>
            <w:tcW w:w="10206" w:type="dxa"/>
            <w:gridSpan w:val="5"/>
            <w:shd w:val="pct10" w:color="auto" w:fill="FFFFFF"/>
          </w:tcPr>
          <w:p w14:paraId="70F21CFA" w14:textId="77777777" w:rsidR="001C2B1D" w:rsidRPr="00804C3B" w:rsidRDefault="001C2B1D" w:rsidP="0071546C">
            <w:pPr>
              <w:pStyle w:val="CNHead3"/>
            </w:pPr>
            <w:r w:rsidRPr="00804C3B">
              <w:t xml:space="preserve">Periodicidade </w:t>
            </w:r>
          </w:p>
        </w:tc>
      </w:tr>
      <w:tr w:rsidR="001C2B1D" w:rsidRPr="00804C3B" w14:paraId="7DAD7124" w14:textId="77777777" w:rsidTr="0071546C">
        <w:tc>
          <w:tcPr>
            <w:tcW w:w="10206" w:type="dxa"/>
            <w:gridSpan w:val="5"/>
          </w:tcPr>
          <w:p w14:paraId="49BCFB57" w14:textId="77777777" w:rsidR="001C2B1D" w:rsidRPr="00804C3B" w:rsidRDefault="00BB3486" w:rsidP="0071546C">
            <w:r>
              <w:t>Todo dia 01.</w:t>
            </w:r>
          </w:p>
          <w:p w14:paraId="720324F3" w14:textId="77777777" w:rsidR="001C2B1D" w:rsidRPr="00804C3B" w:rsidRDefault="001C2B1D" w:rsidP="0071546C"/>
        </w:tc>
      </w:tr>
      <w:tr w:rsidR="001C2B1D" w:rsidRPr="00804C3B" w14:paraId="313FE9DB" w14:textId="77777777" w:rsidTr="0071546C">
        <w:tc>
          <w:tcPr>
            <w:tcW w:w="10206" w:type="dxa"/>
            <w:gridSpan w:val="5"/>
            <w:shd w:val="pct10" w:color="auto" w:fill="FFFFFF"/>
          </w:tcPr>
          <w:p w14:paraId="01DA5D74" w14:textId="77777777" w:rsidR="001C2B1D" w:rsidRPr="00804C3B" w:rsidRDefault="001C2B1D" w:rsidP="0071546C">
            <w:pPr>
              <w:pStyle w:val="CNHead3"/>
            </w:pPr>
            <w:r w:rsidRPr="00804C3B">
              <w:t xml:space="preserve">Freqüência de execução </w:t>
            </w:r>
          </w:p>
        </w:tc>
      </w:tr>
      <w:tr w:rsidR="001C2B1D" w:rsidRPr="00804C3B" w14:paraId="08BB7B8D" w14:textId="77777777" w:rsidTr="0071546C">
        <w:tc>
          <w:tcPr>
            <w:tcW w:w="10206" w:type="dxa"/>
            <w:gridSpan w:val="5"/>
          </w:tcPr>
          <w:p w14:paraId="7BFB51AC" w14:textId="77777777" w:rsidR="001C2B1D" w:rsidRPr="00804C3B" w:rsidRDefault="001C2B1D" w:rsidP="0071546C">
            <w:r w:rsidRPr="00C03FAD">
              <w:t xml:space="preserve">Uma vez ao </w:t>
            </w:r>
            <w:r w:rsidR="00BB3486">
              <w:t>mês</w:t>
            </w:r>
            <w:r w:rsidRPr="00C03FAD">
              <w:t>.</w:t>
            </w:r>
          </w:p>
          <w:p w14:paraId="73791F87" w14:textId="77777777" w:rsidR="001C2B1D" w:rsidRPr="00804C3B" w:rsidRDefault="001C2B1D" w:rsidP="0071546C"/>
        </w:tc>
      </w:tr>
      <w:tr w:rsidR="001C2B1D" w:rsidRPr="00804C3B" w14:paraId="075C2B26" w14:textId="77777777" w:rsidTr="0071546C">
        <w:tc>
          <w:tcPr>
            <w:tcW w:w="10206" w:type="dxa"/>
            <w:gridSpan w:val="5"/>
            <w:shd w:val="pct10" w:color="auto" w:fill="FFFFFF"/>
          </w:tcPr>
          <w:p w14:paraId="1B7F8D4B" w14:textId="77777777" w:rsidR="001C2B1D" w:rsidRPr="00804C3B" w:rsidRDefault="001C2B1D" w:rsidP="0071546C">
            <w:pPr>
              <w:pStyle w:val="CNHead3"/>
            </w:pPr>
            <w:r w:rsidRPr="00804C3B">
              <w:t>Horário previsto para início da execução</w:t>
            </w:r>
          </w:p>
        </w:tc>
      </w:tr>
      <w:tr w:rsidR="001C2B1D" w:rsidRPr="00804C3B" w14:paraId="49B78811" w14:textId="77777777" w:rsidTr="0071546C">
        <w:tc>
          <w:tcPr>
            <w:tcW w:w="10206" w:type="dxa"/>
            <w:gridSpan w:val="5"/>
          </w:tcPr>
          <w:p w14:paraId="75F00D6B" w14:textId="77777777" w:rsidR="001C2B1D" w:rsidRPr="00804C3B" w:rsidRDefault="00BB3486" w:rsidP="0071546C">
            <w:pPr>
              <w:rPr>
                <w:lang w:val="en-US"/>
              </w:rPr>
            </w:pPr>
            <w:r>
              <w:rPr>
                <w:lang w:val="en-US"/>
              </w:rPr>
              <w:t>02:00 h.</w:t>
            </w:r>
          </w:p>
          <w:p w14:paraId="153FC00E" w14:textId="77777777" w:rsidR="001C2B1D" w:rsidRPr="00804C3B" w:rsidRDefault="001C2B1D" w:rsidP="0071546C">
            <w:pPr>
              <w:rPr>
                <w:lang w:val="en-US"/>
              </w:rPr>
            </w:pPr>
          </w:p>
        </w:tc>
      </w:tr>
      <w:tr w:rsidR="001C2B1D" w:rsidRPr="00804C3B" w14:paraId="10A76880" w14:textId="77777777" w:rsidTr="0071546C">
        <w:tc>
          <w:tcPr>
            <w:tcW w:w="10206" w:type="dxa"/>
            <w:gridSpan w:val="5"/>
            <w:shd w:val="pct10" w:color="auto" w:fill="FFFFFF"/>
          </w:tcPr>
          <w:p w14:paraId="20EBC9BF" w14:textId="77777777" w:rsidR="001C2B1D" w:rsidRPr="00804C3B" w:rsidRDefault="001C2B1D" w:rsidP="0071546C">
            <w:pPr>
              <w:pStyle w:val="CNHead3"/>
            </w:pPr>
            <w:r w:rsidRPr="00804C3B">
              <w:t xml:space="preserve">Duração prevista para o processo </w:t>
            </w:r>
          </w:p>
        </w:tc>
      </w:tr>
      <w:tr w:rsidR="001C2B1D" w:rsidRPr="00804C3B" w14:paraId="096B27EF" w14:textId="77777777" w:rsidTr="0071546C">
        <w:tc>
          <w:tcPr>
            <w:tcW w:w="10206" w:type="dxa"/>
            <w:gridSpan w:val="5"/>
          </w:tcPr>
          <w:p w14:paraId="0160AE40" w14:textId="77777777" w:rsidR="001C2B1D" w:rsidRPr="00804C3B" w:rsidRDefault="00BB3486" w:rsidP="0071546C">
            <w:r>
              <w:t>15 minutos</w:t>
            </w:r>
          </w:p>
          <w:p w14:paraId="7509861E" w14:textId="77777777" w:rsidR="001C2B1D" w:rsidRPr="00804C3B" w:rsidRDefault="001C2B1D" w:rsidP="0071546C">
            <w:pPr>
              <w:rPr>
                <w:bCs/>
              </w:rPr>
            </w:pPr>
          </w:p>
        </w:tc>
      </w:tr>
      <w:tr w:rsidR="001C2B1D" w:rsidRPr="00804C3B" w14:paraId="4C6D49EA" w14:textId="77777777" w:rsidTr="0071546C">
        <w:tc>
          <w:tcPr>
            <w:tcW w:w="10206" w:type="dxa"/>
            <w:gridSpan w:val="5"/>
            <w:shd w:val="pct10" w:color="auto" w:fill="FFFFFF"/>
          </w:tcPr>
          <w:p w14:paraId="6EE7C494" w14:textId="77777777" w:rsidR="001C2B1D" w:rsidRPr="00804C3B" w:rsidRDefault="001C2B1D" w:rsidP="0071546C">
            <w:pPr>
              <w:pStyle w:val="CNHead3"/>
            </w:pPr>
            <w:r w:rsidRPr="00804C3B">
              <w:t xml:space="preserve">Horário limite para a finalização da execução </w:t>
            </w:r>
          </w:p>
        </w:tc>
      </w:tr>
      <w:tr w:rsidR="001C2B1D" w:rsidRPr="00804C3B" w14:paraId="621E2823" w14:textId="77777777" w:rsidTr="0071546C">
        <w:tc>
          <w:tcPr>
            <w:tcW w:w="10206" w:type="dxa"/>
            <w:gridSpan w:val="5"/>
          </w:tcPr>
          <w:p w14:paraId="17B9826F" w14:textId="77777777" w:rsidR="001C2B1D" w:rsidRPr="00804C3B" w:rsidRDefault="001C2B1D" w:rsidP="0071546C">
            <w:r w:rsidRPr="00804C3B">
              <w:t>TBD</w:t>
            </w:r>
          </w:p>
          <w:p w14:paraId="42CD896E" w14:textId="77777777" w:rsidR="001C2B1D" w:rsidRPr="00804C3B" w:rsidRDefault="001C2B1D" w:rsidP="0071546C"/>
        </w:tc>
      </w:tr>
      <w:tr w:rsidR="001C2B1D" w:rsidRPr="00804C3B" w14:paraId="4629915E" w14:textId="77777777" w:rsidTr="0071546C">
        <w:tc>
          <w:tcPr>
            <w:tcW w:w="10206" w:type="dxa"/>
            <w:gridSpan w:val="5"/>
            <w:shd w:val="pct10" w:color="auto" w:fill="FFFFFF"/>
          </w:tcPr>
          <w:p w14:paraId="39F6A520" w14:textId="77777777" w:rsidR="001C2B1D" w:rsidRPr="00804C3B" w:rsidRDefault="001C2B1D" w:rsidP="0071546C">
            <w:pPr>
              <w:pStyle w:val="CNHead3"/>
            </w:pPr>
            <w:r w:rsidRPr="00804C3B">
              <w:t xml:space="preserve">Procedimentos para execução extra-horário </w:t>
            </w:r>
          </w:p>
        </w:tc>
      </w:tr>
      <w:tr w:rsidR="001C2B1D" w:rsidRPr="00804C3B" w14:paraId="6A59D622" w14:textId="77777777" w:rsidTr="0071546C">
        <w:tc>
          <w:tcPr>
            <w:tcW w:w="10206" w:type="dxa"/>
            <w:gridSpan w:val="5"/>
          </w:tcPr>
          <w:p w14:paraId="43BAADB2" w14:textId="77777777" w:rsidR="001C2B1D" w:rsidRPr="00804C3B" w:rsidRDefault="001C2B1D" w:rsidP="0071546C">
            <w:r w:rsidRPr="00804C3B">
              <w:t>São os mesmos procedimentos adotados no horário normal.</w:t>
            </w:r>
          </w:p>
          <w:p w14:paraId="6BA66ABD" w14:textId="77777777" w:rsidR="001C2B1D" w:rsidRPr="00804C3B" w:rsidRDefault="001C2B1D" w:rsidP="0071546C">
            <w:pPr>
              <w:rPr>
                <w:bCs/>
              </w:rPr>
            </w:pPr>
          </w:p>
        </w:tc>
      </w:tr>
      <w:tr w:rsidR="001C2B1D" w:rsidRPr="00804C3B" w14:paraId="1D13DF89" w14:textId="77777777" w:rsidTr="0071546C">
        <w:tc>
          <w:tcPr>
            <w:tcW w:w="10206" w:type="dxa"/>
            <w:gridSpan w:val="5"/>
            <w:shd w:val="pct10" w:color="auto" w:fill="FFFFFF"/>
          </w:tcPr>
          <w:p w14:paraId="1378D1C3" w14:textId="77777777" w:rsidR="001C2B1D" w:rsidRPr="00804C3B" w:rsidRDefault="001C2B1D" w:rsidP="0071546C">
            <w:pPr>
              <w:pStyle w:val="CNHead3"/>
            </w:pPr>
            <w:r w:rsidRPr="00804C3B">
              <w:t xml:space="preserve">Incompatibilidades </w:t>
            </w:r>
          </w:p>
        </w:tc>
      </w:tr>
      <w:tr w:rsidR="00C03FAD" w:rsidRPr="00804C3B" w14:paraId="4B1E4F65" w14:textId="77777777" w:rsidTr="0071546C">
        <w:tc>
          <w:tcPr>
            <w:tcW w:w="10206" w:type="dxa"/>
            <w:gridSpan w:val="5"/>
          </w:tcPr>
          <w:p w14:paraId="1E735F5E" w14:textId="77777777" w:rsidR="00C03FAD" w:rsidRPr="00804C3B" w:rsidRDefault="00C03FAD" w:rsidP="00C03FAD">
            <w:pPr>
              <w:rPr>
                <w:bCs/>
              </w:rPr>
            </w:pPr>
            <w:r>
              <w:rPr>
                <w:bCs/>
              </w:rPr>
              <w:t xml:space="preserve">Não pode executar com a cadeia de </w:t>
            </w:r>
            <w:r>
              <w:t>BRM_ARRECADACAO_PGTO E BRM_CONTABILIDADE</w:t>
            </w:r>
            <w:r>
              <w:rPr>
                <w:bCs/>
              </w:rPr>
              <w:t xml:space="preserve"> em paralelo.</w:t>
            </w:r>
          </w:p>
        </w:tc>
      </w:tr>
      <w:tr w:rsidR="00C03FAD" w:rsidRPr="00804C3B" w14:paraId="6ABE2473" w14:textId="77777777" w:rsidTr="0071546C">
        <w:tc>
          <w:tcPr>
            <w:tcW w:w="10206" w:type="dxa"/>
            <w:gridSpan w:val="5"/>
            <w:shd w:val="pct10" w:color="auto" w:fill="FFFFFF"/>
          </w:tcPr>
          <w:p w14:paraId="64D8C303" w14:textId="77777777" w:rsidR="00C03FAD" w:rsidRPr="00804C3B" w:rsidRDefault="00C03FAD" w:rsidP="00C03FAD">
            <w:pPr>
              <w:pStyle w:val="CNHead3"/>
            </w:pPr>
            <w:r w:rsidRPr="00804C3B">
              <w:t xml:space="preserve">Parâmetros de chamada </w:t>
            </w:r>
          </w:p>
        </w:tc>
      </w:tr>
      <w:tr w:rsidR="00C03FAD" w:rsidRPr="00804C3B" w14:paraId="543610AB" w14:textId="77777777" w:rsidTr="0071546C">
        <w:tc>
          <w:tcPr>
            <w:tcW w:w="10206" w:type="dxa"/>
            <w:gridSpan w:val="5"/>
          </w:tcPr>
          <w:p w14:paraId="1B89523B" w14:textId="77777777" w:rsidR="00C03FAD" w:rsidRPr="00804C3B" w:rsidRDefault="00C03FAD" w:rsidP="00C03FAD">
            <w:pPr>
              <w:rPr>
                <w:bCs/>
                <w:lang w:val="en-US"/>
              </w:rPr>
            </w:pPr>
            <w:r w:rsidRPr="00804C3B">
              <w:rPr>
                <w:lang w:val="en-US"/>
              </w:rPr>
              <w:t>N/A</w:t>
            </w:r>
          </w:p>
          <w:p w14:paraId="7E245DF9" w14:textId="77777777" w:rsidR="00C03FAD" w:rsidRPr="00804C3B" w:rsidRDefault="00C03FAD" w:rsidP="00C03FAD">
            <w:pPr>
              <w:rPr>
                <w:bCs/>
                <w:lang w:val="en-US"/>
              </w:rPr>
            </w:pPr>
          </w:p>
        </w:tc>
      </w:tr>
      <w:tr w:rsidR="00C03FAD" w:rsidRPr="00804C3B" w14:paraId="2658B48F" w14:textId="77777777" w:rsidTr="0071546C">
        <w:tc>
          <w:tcPr>
            <w:tcW w:w="10206" w:type="dxa"/>
            <w:gridSpan w:val="5"/>
            <w:shd w:val="pct10" w:color="auto" w:fill="FFFFFF"/>
          </w:tcPr>
          <w:p w14:paraId="392A49A9" w14:textId="77777777" w:rsidR="00C03FAD" w:rsidRPr="00804C3B" w:rsidRDefault="00C03FAD" w:rsidP="00C03FAD">
            <w:pPr>
              <w:pStyle w:val="CNHead3"/>
            </w:pPr>
            <w:r w:rsidRPr="00804C3B">
              <w:t xml:space="preserve">Arquivos de entrada </w:t>
            </w:r>
          </w:p>
        </w:tc>
      </w:tr>
      <w:tr w:rsidR="00C03FAD" w:rsidRPr="00804C3B" w14:paraId="7ED94D0E" w14:textId="77777777" w:rsidTr="0071546C">
        <w:tc>
          <w:tcPr>
            <w:tcW w:w="10206" w:type="dxa"/>
            <w:gridSpan w:val="5"/>
          </w:tcPr>
          <w:p w14:paraId="34139576" w14:textId="77777777" w:rsidR="00C03FAD" w:rsidRPr="00804C3B" w:rsidRDefault="00C03FAD" w:rsidP="00C03FAD">
            <w:r w:rsidRPr="00804C3B">
              <w:t>N/A</w:t>
            </w:r>
          </w:p>
          <w:p w14:paraId="6E599C97" w14:textId="77777777" w:rsidR="00C03FAD" w:rsidRPr="00804C3B" w:rsidRDefault="00C03FAD" w:rsidP="00C03FAD"/>
        </w:tc>
      </w:tr>
      <w:tr w:rsidR="00C03FAD" w:rsidRPr="00804C3B" w14:paraId="258A0099" w14:textId="77777777" w:rsidTr="0071546C">
        <w:tc>
          <w:tcPr>
            <w:tcW w:w="10206" w:type="dxa"/>
            <w:gridSpan w:val="5"/>
            <w:shd w:val="pct10" w:color="auto" w:fill="FFFFFF"/>
          </w:tcPr>
          <w:p w14:paraId="716E0A31" w14:textId="77777777" w:rsidR="00C03FAD" w:rsidRPr="00804C3B" w:rsidRDefault="00C03FAD" w:rsidP="00C03FAD">
            <w:pPr>
              <w:pStyle w:val="CNHead3"/>
            </w:pPr>
            <w:r w:rsidRPr="00804C3B">
              <w:t xml:space="preserve">Tabelas de entrada/dbname </w:t>
            </w:r>
          </w:p>
        </w:tc>
      </w:tr>
      <w:tr w:rsidR="00C03FAD" w:rsidRPr="00804C3B" w14:paraId="0884E15C" w14:textId="77777777" w:rsidTr="0071546C">
        <w:tc>
          <w:tcPr>
            <w:tcW w:w="10206" w:type="dxa"/>
            <w:gridSpan w:val="5"/>
          </w:tcPr>
          <w:p w14:paraId="3A45BEBB" w14:textId="77777777" w:rsidR="00C03FAD" w:rsidRPr="00804C3B" w:rsidRDefault="00C03FAD" w:rsidP="00C03FAD">
            <w:pPr>
              <w:rPr>
                <w:sz w:val="18"/>
                <w:szCs w:val="18"/>
              </w:rPr>
            </w:pPr>
            <w:r w:rsidRPr="00804C3B">
              <w:rPr>
                <w:sz w:val="18"/>
                <w:szCs w:val="18"/>
              </w:rPr>
              <w:t>N/A</w:t>
            </w:r>
          </w:p>
          <w:p w14:paraId="20B2DAE9" w14:textId="77777777" w:rsidR="00C03FAD" w:rsidRPr="00804C3B" w:rsidRDefault="00C03FAD" w:rsidP="00C03FAD">
            <w:pPr>
              <w:rPr>
                <w:bCs/>
              </w:rPr>
            </w:pPr>
          </w:p>
        </w:tc>
      </w:tr>
      <w:tr w:rsidR="00C03FAD" w:rsidRPr="00804C3B" w14:paraId="0926FB12" w14:textId="77777777" w:rsidTr="0071546C">
        <w:tc>
          <w:tcPr>
            <w:tcW w:w="10206" w:type="dxa"/>
            <w:gridSpan w:val="5"/>
            <w:shd w:val="pct10" w:color="auto" w:fill="FFFFFF"/>
          </w:tcPr>
          <w:p w14:paraId="6CC62930" w14:textId="77777777" w:rsidR="00C03FAD" w:rsidRPr="00804C3B" w:rsidRDefault="00C03FAD" w:rsidP="00C03FAD">
            <w:pPr>
              <w:pStyle w:val="CNHead3"/>
            </w:pPr>
            <w:r w:rsidRPr="00804C3B">
              <w:t xml:space="preserve">Arquivos de saída </w:t>
            </w:r>
          </w:p>
        </w:tc>
      </w:tr>
      <w:tr w:rsidR="00C03FAD" w:rsidRPr="00804C3B" w14:paraId="175FEC14" w14:textId="77777777" w:rsidTr="0071546C">
        <w:tc>
          <w:tcPr>
            <w:tcW w:w="10206" w:type="dxa"/>
            <w:gridSpan w:val="5"/>
          </w:tcPr>
          <w:p w14:paraId="377A92EB" w14:textId="77777777" w:rsidR="00C03FAD" w:rsidRPr="00804C3B" w:rsidRDefault="00C03FAD" w:rsidP="00C03FAD">
            <w:r w:rsidRPr="00804C3B">
              <w:t>N/A</w:t>
            </w:r>
          </w:p>
          <w:p w14:paraId="74630FBE" w14:textId="77777777" w:rsidR="00C03FAD" w:rsidRPr="00804C3B" w:rsidRDefault="00C03FAD" w:rsidP="00C03FAD">
            <w:pPr>
              <w:rPr>
                <w:bCs/>
              </w:rPr>
            </w:pPr>
          </w:p>
        </w:tc>
      </w:tr>
      <w:tr w:rsidR="00C03FAD" w:rsidRPr="00804C3B" w14:paraId="0647E482" w14:textId="77777777" w:rsidTr="0071546C">
        <w:tc>
          <w:tcPr>
            <w:tcW w:w="10206" w:type="dxa"/>
            <w:gridSpan w:val="5"/>
            <w:shd w:val="pct10" w:color="auto" w:fill="FFFFFF"/>
          </w:tcPr>
          <w:p w14:paraId="55F07F13" w14:textId="77777777" w:rsidR="00C03FAD" w:rsidRPr="00804C3B" w:rsidRDefault="00C03FAD" w:rsidP="00C03FAD">
            <w:pPr>
              <w:pStyle w:val="CNHead3"/>
            </w:pPr>
            <w:r w:rsidRPr="00804C3B">
              <w:t xml:space="preserve">Retenção dos arquivos de saída </w:t>
            </w:r>
          </w:p>
        </w:tc>
      </w:tr>
      <w:tr w:rsidR="00C03FAD" w:rsidRPr="00804C3B" w14:paraId="31E49042" w14:textId="77777777" w:rsidTr="0071546C">
        <w:tc>
          <w:tcPr>
            <w:tcW w:w="10206" w:type="dxa"/>
            <w:gridSpan w:val="5"/>
          </w:tcPr>
          <w:p w14:paraId="0F15F239" w14:textId="77777777" w:rsidR="00C03FAD" w:rsidRPr="00804C3B" w:rsidRDefault="00C03FAD" w:rsidP="00C03FAD">
            <w:r w:rsidRPr="00804C3B">
              <w:t>N/A</w:t>
            </w:r>
          </w:p>
          <w:p w14:paraId="57FA2183" w14:textId="77777777" w:rsidR="00C03FAD" w:rsidRPr="00804C3B" w:rsidRDefault="00C03FAD" w:rsidP="00C03FAD"/>
        </w:tc>
      </w:tr>
      <w:tr w:rsidR="00C03FAD" w:rsidRPr="00804C3B" w14:paraId="2AA9DA79" w14:textId="77777777" w:rsidTr="0071546C">
        <w:tc>
          <w:tcPr>
            <w:tcW w:w="10206" w:type="dxa"/>
            <w:gridSpan w:val="5"/>
            <w:shd w:val="pct10" w:color="auto" w:fill="FFFFFF"/>
          </w:tcPr>
          <w:p w14:paraId="287EFC82" w14:textId="77777777" w:rsidR="00C03FAD" w:rsidRPr="00804C3B" w:rsidRDefault="00C03FAD" w:rsidP="00C03FAD">
            <w:pPr>
              <w:pStyle w:val="CNHead3"/>
            </w:pPr>
            <w:r w:rsidRPr="00804C3B">
              <w:t xml:space="preserve">Tabelas de saída/dbname </w:t>
            </w:r>
          </w:p>
        </w:tc>
      </w:tr>
      <w:tr w:rsidR="00C03FAD" w:rsidRPr="00804C3B" w14:paraId="0E1B5718" w14:textId="77777777" w:rsidTr="0071546C">
        <w:tc>
          <w:tcPr>
            <w:tcW w:w="10206" w:type="dxa"/>
            <w:gridSpan w:val="5"/>
          </w:tcPr>
          <w:p w14:paraId="512F263A" w14:textId="77777777" w:rsidR="00C03FAD" w:rsidRPr="00804C3B" w:rsidRDefault="00C03FAD" w:rsidP="00C03FAD">
            <w:pPr>
              <w:rPr>
                <w:bCs/>
              </w:rPr>
            </w:pPr>
            <w:r w:rsidRPr="00804C3B">
              <w:rPr>
                <w:bCs/>
              </w:rPr>
              <w:t>N/A</w:t>
            </w:r>
          </w:p>
          <w:p w14:paraId="18DA69D9" w14:textId="77777777" w:rsidR="00C03FAD" w:rsidRPr="00804C3B" w:rsidRDefault="00C03FAD" w:rsidP="00C03FAD">
            <w:pPr>
              <w:rPr>
                <w:bCs/>
              </w:rPr>
            </w:pPr>
          </w:p>
        </w:tc>
      </w:tr>
      <w:tr w:rsidR="00C03FAD" w:rsidRPr="00804C3B" w14:paraId="0550CDFB" w14:textId="77777777" w:rsidTr="0071546C">
        <w:tc>
          <w:tcPr>
            <w:tcW w:w="10206" w:type="dxa"/>
            <w:gridSpan w:val="5"/>
            <w:shd w:val="pct10" w:color="auto" w:fill="FFFFFF"/>
          </w:tcPr>
          <w:p w14:paraId="49E8DC1B" w14:textId="77777777" w:rsidR="00C03FAD" w:rsidRPr="00804C3B" w:rsidRDefault="00C03FAD" w:rsidP="00C03FAD">
            <w:pPr>
              <w:pStyle w:val="CNHead3"/>
            </w:pPr>
            <w:r w:rsidRPr="00804C3B">
              <w:t xml:space="preserve">Retenção dos dados das tabelas de saída / dbname </w:t>
            </w:r>
          </w:p>
        </w:tc>
      </w:tr>
      <w:tr w:rsidR="00C03FAD" w:rsidRPr="00804C3B" w14:paraId="06C1A9E9" w14:textId="77777777" w:rsidTr="0071546C">
        <w:tc>
          <w:tcPr>
            <w:tcW w:w="10206" w:type="dxa"/>
            <w:gridSpan w:val="5"/>
          </w:tcPr>
          <w:p w14:paraId="07FAC551" w14:textId="77777777" w:rsidR="00C03FAD" w:rsidRPr="00804C3B" w:rsidRDefault="00C03FAD" w:rsidP="00C03FAD">
            <w:r w:rsidRPr="00804C3B">
              <w:t>N/A</w:t>
            </w:r>
          </w:p>
          <w:p w14:paraId="3A707191" w14:textId="77777777" w:rsidR="00C03FAD" w:rsidRPr="00804C3B" w:rsidRDefault="00C03FAD" w:rsidP="00C03FAD">
            <w:pPr>
              <w:rPr>
                <w:bCs/>
              </w:rPr>
            </w:pPr>
          </w:p>
        </w:tc>
      </w:tr>
      <w:tr w:rsidR="00C03FAD" w:rsidRPr="00804C3B" w14:paraId="6C652544" w14:textId="77777777" w:rsidTr="0071546C">
        <w:tc>
          <w:tcPr>
            <w:tcW w:w="10206" w:type="dxa"/>
            <w:gridSpan w:val="5"/>
            <w:shd w:val="pct10" w:color="auto" w:fill="FFFFFF"/>
          </w:tcPr>
          <w:p w14:paraId="4EA00824" w14:textId="77777777" w:rsidR="00C03FAD" w:rsidRPr="00804C3B" w:rsidRDefault="00C03FAD" w:rsidP="00C03FAD">
            <w:pPr>
              <w:pStyle w:val="CNHead3"/>
            </w:pPr>
            <w:r w:rsidRPr="00804C3B">
              <w:t>Conectividade com outros servidores, com base no fluxo de dados</w:t>
            </w:r>
          </w:p>
        </w:tc>
      </w:tr>
      <w:tr w:rsidR="00C03FAD" w:rsidRPr="00804C3B" w14:paraId="49B0B1CE" w14:textId="77777777" w:rsidTr="0071546C">
        <w:tc>
          <w:tcPr>
            <w:tcW w:w="10206" w:type="dxa"/>
            <w:gridSpan w:val="5"/>
          </w:tcPr>
          <w:p w14:paraId="7F5399E2" w14:textId="77777777" w:rsidR="00C03FAD" w:rsidRPr="00804C3B" w:rsidRDefault="00C03FAD" w:rsidP="00C03FAD">
            <w:r w:rsidRPr="00804C3B">
              <w:t>N/A</w:t>
            </w:r>
          </w:p>
          <w:p w14:paraId="454380CA" w14:textId="77777777" w:rsidR="00C03FAD" w:rsidRPr="00804C3B" w:rsidRDefault="00C03FAD" w:rsidP="00C03FAD">
            <w:pPr>
              <w:rPr>
                <w:bCs/>
              </w:rPr>
            </w:pPr>
          </w:p>
        </w:tc>
      </w:tr>
      <w:tr w:rsidR="00C03FAD" w:rsidRPr="00804C3B" w14:paraId="53CC3A83" w14:textId="77777777" w:rsidTr="0071546C">
        <w:tc>
          <w:tcPr>
            <w:tcW w:w="10206" w:type="dxa"/>
            <w:gridSpan w:val="5"/>
            <w:shd w:val="pct10" w:color="auto" w:fill="FFFFFF"/>
          </w:tcPr>
          <w:p w14:paraId="1AA1FF4F" w14:textId="77777777" w:rsidR="00C03FAD" w:rsidRPr="00804C3B" w:rsidRDefault="00C03FAD" w:rsidP="00C03FAD">
            <w:pPr>
              <w:pStyle w:val="CNHead3"/>
            </w:pPr>
            <w:r w:rsidRPr="00804C3B">
              <w:t xml:space="preserve">Arquivos de log  </w:t>
            </w:r>
          </w:p>
        </w:tc>
      </w:tr>
      <w:tr w:rsidR="00C03FAD" w:rsidRPr="00804C3B" w14:paraId="1F9C0993" w14:textId="77777777" w:rsidTr="0071546C">
        <w:tc>
          <w:tcPr>
            <w:tcW w:w="10206" w:type="dxa"/>
            <w:gridSpan w:val="5"/>
          </w:tcPr>
          <w:p w14:paraId="5CED9200" w14:textId="77777777" w:rsidR="00C03FAD" w:rsidRPr="00804C3B" w:rsidRDefault="00C03FAD" w:rsidP="00C03FAD">
            <w:r w:rsidRPr="00804C3B">
              <w:rPr>
                <w:lang w:val="en-US"/>
              </w:rPr>
              <w:t>N/A</w:t>
            </w:r>
          </w:p>
          <w:p w14:paraId="2106DEBF" w14:textId="77777777" w:rsidR="00C03FAD" w:rsidRPr="00804C3B" w:rsidRDefault="00C03FAD" w:rsidP="00C03FAD"/>
        </w:tc>
      </w:tr>
      <w:tr w:rsidR="00C03FAD" w:rsidRPr="00804C3B" w14:paraId="5B3F5903" w14:textId="77777777" w:rsidTr="0071546C">
        <w:tc>
          <w:tcPr>
            <w:tcW w:w="10206" w:type="dxa"/>
            <w:gridSpan w:val="5"/>
            <w:shd w:val="pct10" w:color="auto" w:fill="FFFFFF"/>
          </w:tcPr>
          <w:p w14:paraId="40280B1E" w14:textId="77777777" w:rsidR="00C03FAD" w:rsidRPr="00804C3B" w:rsidRDefault="00C03FAD" w:rsidP="00C03FAD">
            <w:pPr>
              <w:pStyle w:val="CNHead3"/>
            </w:pPr>
            <w:r w:rsidRPr="00804C3B">
              <w:t xml:space="preserve">Retenção dos arquivos de log  </w:t>
            </w:r>
          </w:p>
        </w:tc>
      </w:tr>
      <w:tr w:rsidR="00C03FAD" w:rsidRPr="00804C3B" w14:paraId="7FCDEDBC" w14:textId="77777777" w:rsidTr="0071546C">
        <w:tc>
          <w:tcPr>
            <w:tcW w:w="10206" w:type="dxa"/>
            <w:gridSpan w:val="5"/>
          </w:tcPr>
          <w:p w14:paraId="28469D23" w14:textId="77777777" w:rsidR="00C03FAD" w:rsidRPr="00804C3B" w:rsidRDefault="00C03FAD" w:rsidP="00C03FAD">
            <w:r w:rsidRPr="00804C3B">
              <w:t>Retenção seguindo parâmetros do ELK do BRM.</w:t>
            </w:r>
          </w:p>
          <w:p w14:paraId="38070169" w14:textId="77777777" w:rsidR="00C03FAD" w:rsidRPr="00804C3B" w:rsidRDefault="00C03FAD" w:rsidP="00C03FAD">
            <w:pPr>
              <w:rPr>
                <w:bCs/>
                <w:color w:val="0000FF"/>
              </w:rPr>
            </w:pPr>
          </w:p>
        </w:tc>
      </w:tr>
      <w:tr w:rsidR="00C03FAD" w:rsidRPr="00804C3B" w14:paraId="49AF6C63" w14:textId="77777777" w:rsidTr="0071546C">
        <w:tc>
          <w:tcPr>
            <w:tcW w:w="10206" w:type="dxa"/>
            <w:gridSpan w:val="5"/>
            <w:shd w:val="pct10" w:color="auto" w:fill="FFFFFF"/>
          </w:tcPr>
          <w:p w14:paraId="1A264846" w14:textId="77777777" w:rsidR="00C03FAD" w:rsidRPr="00804C3B" w:rsidRDefault="00C03FAD" w:rsidP="00C03FAD">
            <w:pPr>
              <w:pStyle w:val="CNHead3"/>
            </w:pPr>
            <w:r w:rsidRPr="00804C3B">
              <w:t>Instruções para tratamento de erro (inclusive restart / reprocessamento)</w:t>
            </w:r>
          </w:p>
        </w:tc>
      </w:tr>
      <w:tr w:rsidR="00C03FAD" w:rsidRPr="00804C3B" w14:paraId="619BF80B" w14:textId="77777777" w:rsidTr="007154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8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69DDEC53" w14:textId="77777777" w:rsidR="00C03FAD" w:rsidRPr="00804C3B" w:rsidRDefault="00C03FAD" w:rsidP="00C03FAD">
            <w:pPr>
              <w:rPr>
                <w:b/>
              </w:rPr>
            </w:pPr>
            <w:r w:rsidRPr="00804C3B">
              <w:rPr>
                <w:b/>
              </w:rPr>
              <w:t>Código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01C02E9B" w14:textId="77777777" w:rsidR="00C03FAD" w:rsidRPr="00804C3B" w:rsidRDefault="00C03FAD" w:rsidP="00C03FAD">
            <w:pPr>
              <w:rPr>
                <w:b/>
              </w:rPr>
            </w:pPr>
            <w:r w:rsidRPr="00804C3B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pct5" w:color="auto" w:fill="FFFFFF"/>
          </w:tcPr>
          <w:p w14:paraId="44C8ACDA" w14:textId="77777777" w:rsidR="00C03FAD" w:rsidRPr="00804C3B" w:rsidRDefault="00C03FAD" w:rsidP="00C03FAD">
            <w:pPr>
              <w:rPr>
                <w:b/>
              </w:rPr>
            </w:pPr>
            <w:r w:rsidRPr="00804C3B">
              <w:rPr>
                <w:b/>
              </w:rPr>
              <w:t>Ação Programada</w:t>
            </w:r>
          </w:p>
        </w:tc>
      </w:tr>
      <w:tr w:rsidR="00C03FAD" w:rsidRPr="00804C3B" w14:paraId="6BDB0016" w14:textId="77777777" w:rsidTr="007154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4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787AE77" w14:textId="77777777" w:rsidR="00C03FAD" w:rsidRPr="00804C3B" w:rsidRDefault="00C03FAD" w:rsidP="00C03FAD">
            <w:pPr>
              <w:rPr>
                <w:color w:val="0000FF"/>
                <w:lang w:val="en-US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CD75B" w14:textId="77777777" w:rsidR="00C03FAD" w:rsidRPr="00804C3B" w:rsidRDefault="00C03FAD" w:rsidP="00C03FAD">
            <w:pPr>
              <w:rPr>
                <w:color w:val="0000FF"/>
              </w:rPr>
            </w:pPr>
          </w:p>
        </w:tc>
        <w:tc>
          <w:tcPr>
            <w:tcW w:w="4961" w:type="dxa"/>
            <w:gridSpan w:val="2"/>
            <w:vMerge w:val="restart"/>
            <w:tcBorders>
              <w:top w:val="nil"/>
              <w:left w:val="single" w:sz="4" w:space="0" w:color="auto"/>
              <w:right w:val="double" w:sz="4" w:space="0" w:color="auto"/>
            </w:tcBorders>
          </w:tcPr>
          <w:p w14:paraId="181EACE1" w14:textId="77777777" w:rsidR="00C03FAD" w:rsidRPr="00804C3B" w:rsidRDefault="00C03FAD" w:rsidP="00C03FAD">
            <w:pPr>
              <w:rPr>
                <w:color w:val="0000FF"/>
              </w:rPr>
            </w:pPr>
          </w:p>
        </w:tc>
      </w:tr>
      <w:tr w:rsidR="00C03FAD" w:rsidRPr="00804C3B" w14:paraId="609655E3" w14:textId="77777777" w:rsidTr="007154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9F4FB7" w14:textId="77777777" w:rsidR="00C03FAD" w:rsidRPr="00804C3B" w:rsidRDefault="00C03FAD" w:rsidP="00C03FAD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205E8" w14:textId="77777777" w:rsidR="00C03FAD" w:rsidRPr="00804C3B" w:rsidRDefault="00C03FAD" w:rsidP="00C03FAD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63697ABB" w14:textId="77777777" w:rsidR="00C03FAD" w:rsidRPr="00804C3B" w:rsidRDefault="00C03FAD" w:rsidP="00C03FAD"/>
        </w:tc>
      </w:tr>
      <w:tr w:rsidR="00C03FAD" w:rsidRPr="00804C3B" w14:paraId="0F8F3235" w14:textId="77777777" w:rsidTr="007154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69CC45" w14:textId="77777777" w:rsidR="00C03FAD" w:rsidRPr="00804C3B" w:rsidRDefault="00C03FAD" w:rsidP="00C03FAD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E2EA3" w14:textId="77777777" w:rsidR="00C03FAD" w:rsidRPr="00804C3B" w:rsidRDefault="00C03FAD" w:rsidP="00C03FAD">
            <w:pPr>
              <w:ind w:left="708"/>
            </w:pPr>
          </w:p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13DFE635" w14:textId="77777777" w:rsidR="00C03FAD" w:rsidRPr="00804C3B" w:rsidRDefault="00C03FAD" w:rsidP="00C03FAD"/>
        </w:tc>
      </w:tr>
      <w:tr w:rsidR="00C03FAD" w:rsidRPr="00804C3B" w14:paraId="002012C9" w14:textId="77777777" w:rsidTr="007154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85E284" w14:textId="77777777" w:rsidR="00C03FAD" w:rsidRPr="00804C3B" w:rsidRDefault="00C03FAD" w:rsidP="00C03FAD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F8B77" w14:textId="77777777" w:rsidR="00C03FAD" w:rsidRPr="00804C3B" w:rsidRDefault="00C03FAD" w:rsidP="00C03FAD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00A61FD6" w14:textId="77777777" w:rsidR="00C03FAD" w:rsidRPr="00804C3B" w:rsidRDefault="00C03FAD" w:rsidP="00C03FAD"/>
        </w:tc>
      </w:tr>
      <w:tr w:rsidR="00C03FAD" w:rsidRPr="00804C3B" w14:paraId="4394DC63" w14:textId="77777777" w:rsidTr="007154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7D6BC8" w14:textId="77777777" w:rsidR="00C03FAD" w:rsidRPr="00804C3B" w:rsidRDefault="00C03FAD" w:rsidP="00C03FAD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CB6EE" w14:textId="77777777" w:rsidR="00C03FAD" w:rsidRPr="00804C3B" w:rsidRDefault="00C03FAD" w:rsidP="00C03FAD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16227951" w14:textId="77777777" w:rsidR="00C03FAD" w:rsidRPr="00804C3B" w:rsidRDefault="00C03FAD" w:rsidP="00C03FAD"/>
        </w:tc>
      </w:tr>
      <w:tr w:rsidR="00C03FAD" w:rsidRPr="00804C3B" w14:paraId="7571CC77" w14:textId="77777777" w:rsidTr="007154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D79223" w14:textId="77777777" w:rsidR="00C03FAD" w:rsidRPr="00804C3B" w:rsidRDefault="00C03FAD" w:rsidP="00C03FAD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E3031" w14:textId="77777777" w:rsidR="00C03FAD" w:rsidRPr="00804C3B" w:rsidRDefault="00C03FAD" w:rsidP="00C03FAD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205B9BB9" w14:textId="77777777" w:rsidR="00C03FAD" w:rsidRPr="00804C3B" w:rsidRDefault="00C03FAD" w:rsidP="00C03FAD"/>
        </w:tc>
      </w:tr>
      <w:tr w:rsidR="00C03FAD" w:rsidRPr="00804C3B" w14:paraId="235B3828" w14:textId="77777777" w:rsidTr="007154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BDDD47" w14:textId="77777777" w:rsidR="00C03FAD" w:rsidRPr="00804C3B" w:rsidRDefault="00C03FAD" w:rsidP="00C03FAD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C3EF" w14:textId="77777777" w:rsidR="00C03FAD" w:rsidRPr="00804C3B" w:rsidRDefault="00C03FAD" w:rsidP="00C03FAD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440F8B2E" w14:textId="77777777" w:rsidR="00C03FAD" w:rsidRPr="00804C3B" w:rsidRDefault="00C03FAD" w:rsidP="00C03FAD"/>
        </w:tc>
      </w:tr>
      <w:tr w:rsidR="00C03FAD" w:rsidRPr="00804C3B" w14:paraId="067B971E" w14:textId="77777777" w:rsidTr="007154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862534" w14:textId="77777777" w:rsidR="00C03FAD" w:rsidRPr="00804C3B" w:rsidRDefault="00C03FAD" w:rsidP="00C03FAD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3175" w14:textId="77777777" w:rsidR="00C03FAD" w:rsidRPr="00804C3B" w:rsidRDefault="00C03FAD" w:rsidP="00C03FAD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38CC08D5" w14:textId="77777777" w:rsidR="00C03FAD" w:rsidRPr="00804C3B" w:rsidRDefault="00C03FAD" w:rsidP="00C03FAD"/>
        </w:tc>
      </w:tr>
      <w:tr w:rsidR="00C03FAD" w:rsidRPr="00804C3B" w14:paraId="0DA613A4" w14:textId="77777777" w:rsidTr="007154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61152B" w14:textId="77777777" w:rsidR="00C03FAD" w:rsidRPr="00804C3B" w:rsidRDefault="00C03FAD" w:rsidP="00C03FAD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5E018" w14:textId="77777777" w:rsidR="00C03FAD" w:rsidRPr="00804C3B" w:rsidRDefault="00C03FAD" w:rsidP="00C03FAD"/>
        </w:tc>
        <w:tc>
          <w:tcPr>
            <w:tcW w:w="496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E22F1E1" w14:textId="77777777" w:rsidR="00C03FAD" w:rsidRPr="00804C3B" w:rsidRDefault="00C03FAD" w:rsidP="00C03FAD"/>
        </w:tc>
      </w:tr>
      <w:tr w:rsidR="00C03FAD" w:rsidRPr="00804C3B" w14:paraId="10E0E2B0" w14:textId="77777777" w:rsidTr="007154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74C3852" w14:textId="77777777" w:rsidR="00C03FAD" w:rsidRPr="00804C3B" w:rsidRDefault="00C03FAD" w:rsidP="00C03FAD">
            <w:r w:rsidRPr="00804C3B">
              <w:t xml:space="preserve">Não possui </w:t>
            </w:r>
            <w:r w:rsidRPr="00804C3B">
              <w:rPr>
                <w:b/>
              </w:rPr>
              <w:t>Restart</w:t>
            </w:r>
            <w:r w:rsidRPr="00804C3B">
              <w:t>.</w:t>
            </w:r>
          </w:p>
          <w:p w14:paraId="02196F0B" w14:textId="77777777" w:rsidR="00C03FAD" w:rsidRPr="00804C3B" w:rsidRDefault="00C03FAD" w:rsidP="00C03FAD"/>
          <w:p w14:paraId="24C5B6E4" w14:textId="77777777" w:rsidR="00C03FAD" w:rsidRPr="00804C3B" w:rsidRDefault="00C03FAD" w:rsidP="00C03FAD">
            <w:r w:rsidRPr="00804C3B">
              <w:t>Efetuar o force ok para não impactar a cadeia e solicitar verificação.</w:t>
            </w:r>
          </w:p>
          <w:p w14:paraId="5005FDA7" w14:textId="77777777" w:rsidR="00C03FAD" w:rsidRPr="00804C3B" w:rsidRDefault="00C03FAD" w:rsidP="00C03FAD"/>
        </w:tc>
      </w:tr>
      <w:tr w:rsidR="00C03FAD" w:rsidRPr="00804C3B" w14:paraId="2980B935" w14:textId="77777777" w:rsidTr="0071546C">
        <w:tc>
          <w:tcPr>
            <w:tcW w:w="10206" w:type="dxa"/>
            <w:gridSpan w:val="5"/>
            <w:shd w:val="pct10" w:color="auto" w:fill="FFFFFF"/>
          </w:tcPr>
          <w:p w14:paraId="1E652673" w14:textId="77777777" w:rsidR="00C03FAD" w:rsidRPr="00804C3B" w:rsidRDefault="00C03FAD" w:rsidP="00C03FAD">
            <w:pPr>
              <w:pStyle w:val="CNHead3"/>
            </w:pPr>
            <w:r w:rsidRPr="00804C3B">
              <w:t xml:space="preserve">Códigos/Mensagens para validação de SUCESSO na execução </w:t>
            </w:r>
          </w:p>
        </w:tc>
      </w:tr>
      <w:tr w:rsidR="00C03FAD" w:rsidRPr="00804C3B" w14:paraId="1005CAEC" w14:textId="77777777" w:rsidTr="007154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8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4A4DFF45" w14:textId="77777777" w:rsidR="00C03FAD" w:rsidRPr="00804C3B" w:rsidRDefault="00C03FAD" w:rsidP="00C03FAD">
            <w:pPr>
              <w:rPr>
                <w:b/>
              </w:rPr>
            </w:pPr>
            <w:r w:rsidRPr="00804C3B">
              <w:rPr>
                <w:b/>
              </w:rPr>
              <w:t>Código</w:t>
            </w:r>
          </w:p>
        </w:tc>
        <w:tc>
          <w:tcPr>
            <w:tcW w:w="9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pct5" w:color="auto" w:fill="FFFFFF"/>
          </w:tcPr>
          <w:p w14:paraId="2D46CBD1" w14:textId="77777777" w:rsidR="00C03FAD" w:rsidRPr="00804C3B" w:rsidRDefault="00C03FAD" w:rsidP="00C03FAD">
            <w:pPr>
              <w:rPr>
                <w:b/>
              </w:rPr>
            </w:pPr>
            <w:r w:rsidRPr="00804C3B">
              <w:rPr>
                <w:b/>
              </w:rPr>
              <w:t>Mensagem</w:t>
            </w:r>
          </w:p>
        </w:tc>
      </w:tr>
      <w:tr w:rsidR="00C03FAD" w:rsidRPr="00804C3B" w14:paraId="301848E4" w14:textId="77777777" w:rsidTr="007154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4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4689D7" w14:textId="77777777" w:rsidR="00C03FAD" w:rsidRPr="00804C3B" w:rsidRDefault="00C03FAD" w:rsidP="00C03FAD">
            <w:pPr>
              <w:rPr>
                <w:lang w:val="en-US"/>
              </w:rPr>
            </w:pPr>
            <w:r w:rsidRPr="00804C3B">
              <w:rPr>
                <w:lang w:val="en-US"/>
              </w:rPr>
              <w:t xml:space="preserve">0 </w:t>
            </w:r>
          </w:p>
        </w:tc>
        <w:tc>
          <w:tcPr>
            <w:tcW w:w="9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222C93C" w14:textId="77777777" w:rsidR="00C03FAD" w:rsidRPr="00804C3B" w:rsidRDefault="00C03FAD" w:rsidP="00C03FAD">
            <w:r w:rsidRPr="00804C3B">
              <w:t>N/A</w:t>
            </w:r>
          </w:p>
          <w:p w14:paraId="7B8ECB40" w14:textId="77777777" w:rsidR="00C03FAD" w:rsidRPr="00804C3B" w:rsidRDefault="00C03FAD" w:rsidP="00C03FAD"/>
        </w:tc>
      </w:tr>
      <w:tr w:rsidR="00C03FAD" w:rsidRPr="00804C3B" w14:paraId="5D8CF37B" w14:textId="77777777" w:rsidTr="0071546C">
        <w:tc>
          <w:tcPr>
            <w:tcW w:w="10206" w:type="dxa"/>
            <w:gridSpan w:val="5"/>
            <w:shd w:val="pct10" w:color="auto" w:fill="FFFFFF"/>
          </w:tcPr>
          <w:p w14:paraId="2EB1295F" w14:textId="77777777" w:rsidR="00C03FAD" w:rsidRPr="00804C3B" w:rsidRDefault="00C03FAD" w:rsidP="00C03FAD">
            <w:pPr>
              <w:pStyle w:val="CNHead3"/>
            </w:pPr>
            <w:r w:rsidRPr="00804C3B">
              <w:t xml:space="preserve">Grupo responsável pela Monitoração </w:t>
            </w:r>
          </w:p>
        </w:tc>
      </w:tr>
      <w:tr w:rsidR="00C03FAD" w:rsidRPr="00804C3B" w14:paraId="572D8F11" w14:textId="77777777" w:rsidTr="0071546C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0365AAF3" w14:textId="77777777" w:rsidR="00C03FAD" w:rsidRPr="00804C3B" w:rsidRDefault="00C03FAD" w:rsidP="00C03FAD">
            <w:r w:rsidRPr="00804C3B">
              <w:t>Produção 24x7</w:t>
            </w:r>
          </w:p>
          <w:p w14:paraId="6E5BEA04" w14:textId="77777777" w:rsidR="00C03FAD" w:rsidRPr="00804C3B" w:rsidRDefault="00C03FAD" w:rsidP="00C03FAD">
            <w:pPr>
              <w:rPr>
                <w:bCs/>
              </w:rPr>
            </w:pPr>
          </w:p>
        </w:tc>
      </w:tr>
      <w:tr w:rsidR="00C03FAD" w:rsidRPr="00804C3B" w14:paraId="00B42E06" w14:textId="77777777" w:rsidTr="0071546C">
        <w:tc>
          <w:tcPr>
            <w:tcW w:w="10206" w:type="dxa"/>
            <w:gridSpan w:val="5"/>
            <w:shd w:val="pct10" w:color="auto" w:fill="FFFFFF"/>
          </w:tcPr>
          <w:p w14:paraId="09D66382" w14:textId="77777777" w:rsidR="00C03FAD" w:rsidRPr="00804C3B" w:rsidRDefault="00C03FAD" w:rsidP="00C03FAD">
            <w:pPr>
              <w:pStyle w:val="CNHead3"/>
            </w:pPr>
            <w:r w:rsidRPr="00804C3B">
              <w:t xml:space="preserve">Escalonamento - Grupo responsável ARS 1º nível  </w:t>
            </w:r>
          </w:p>
        </w:tc>
      </w:tr>
      <w:tr w:rsidR="00C03FAD" w:rsidRPr="00804C3B" w14:paraId="58EFF511" w14:textId="77777777" w:rsidTr="0071546C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1B564DB6" w14:textId="77777777" w:rsidR="00C03FAD" w:rsidRPr="00804C3B" w:rsidRDefault="00C03FAD" w:rsidP="00C03FAD">
            <w:r w:rsidRPr="00804C3B">
              <w:t xml:space="preserve">OP_FIBRABRM_N2_ACCENTURE </w:t>
            </w:r>
          </w:p>
        </w:tc>
      </w:tr>
      <w:tr w:rsidR="00C03FAD" w:rsidRPr="00804C3B" w14:paraId="008920CD" w14:textId="77777777" w:rsidTr="0071546C">
        <w:tc>
          <w:tcPr>
            <w:tcW w:w="10206" w:type="dxa"/>
            <w:gridSpan w:val="5"/>
            <w:tcBorders>
              <w:bottom w:val="nil"/>
            </w:tcBorders>
            <w:shd w:val="pct10" w:color="auto" w:fill="FFFFFF"/>
          </w:tcPr>
          <w:p w14:paraId="08996A21" w14:textId="77777777" w:rsidR="00C03FAD" w:rsidRPr="00804C3B" w:rsidRDefault="00C03FAD" w:rsidP="00C03FAD">
            <w:pPr>
              <w:pStyle w:val="CNHead3"/>
            </w:pPr>
            <w:r w:rsidRPr="00804C3B">
              <w:t xml:space="preserve">Escalonamento - Grupo responsável ARS 2º nível   </w:t>
            </w:r>
          </w:p>
        </w:tc>
      </w:tr>
      <w:tr w:rsidR="00C03FAD" w:rsidRPr="00804C3B" w14:paraId="71F59409" w14:textId="77777777" w:rsidTr="0071546C">
        <w:tc>
          <w:tcPr>
            <w:tcW w:w="10206" w:type="dxa"/>
            <w:gridSpan w:val="5"/>
            <w:tcBorders>
              <w:top w:val="nil"/>
              <w:bottom w:val="double" w:sz="4" w:space="0" w:color="auto"/>
            </w:tcBorders>
          </w:tcPr>
          <w:p w14:paraId="27BBFD6A" w14:textId="77777777" w:rsidR="00C03FAD" w:rsidRPr="00804C3B" w:rsidRDefault="00C03FAD" w:rsidP="00C03FAD">
            <w:pPr>
              <w:rPr>
                <w:bCs/>
              </w:rPr>
            </w:pPr>
            <w:r w:rsidRPr="00804C3B">
              <w:t>OP_FIBRABRM_N2_ACCENTURE</w:t>
            </w:r>
            <w:r w:rsidRPr="00804C3B">
              <w:rPr>
                <w:bCs/>
              </w:rPr>
              <w:t xml:space="preserve"> </w:t>
            </w:r>
          </w:p>
        </w:tc>
      </w:tr>
      <w:tr w:rsidR="00C03FAD" w:rsidRPr="00804C3B" w14:paraId="12E26D9A" w14:textId="77777777" w:rsidTr="0071546C">
        <w:tc>
          <w:tcPr>
            <w:tcW w:w="10206" w:type="dxa"/>
            <w:gridSpan w:val="5"/>
            <w:tcBorders>
              <w:top w:val="double" w:sz="4" w:space="0" w:color="auto"/>
            </w:tcBorders>
            <w:shd w:val="pct10" w:color="auto" w:fill="FFFFFF"/>
          </w:tcPr>
          <w:p w14:paraId="753D2260" w14:textId="77777777" w:rsidR="00C03FAD" w:rsidRPr="00804C3B" w:rsidRDefault="00C03FAD" w:rsidP="00C03FAD">
            <w:pPr>
              <w:pStyle w:val="CNHead3"/>
            </w:pPr>
            <w:r w:rsidRPr="00804C3B">
              <w:t>Transmissão de arquivos (SFTP, Connect ou Pelican) - Verificar o item 7 na página 1 deste documento.</w:t>
            </w:r>
          </w:p>
          <w:p w14:paraId="455CC445" w14:textId="77777777" w:rsidR="00C03FAD" w:rsidRPr="00804C3B" w:rsidRDefault="00C03FAD" w:rsidP="00C03FAD">
            <w:pPr>
              <w:pStyle w:val="CNHead3"/>
              <w:numPr>
                <w:ilvl w:val="0"/>
                <w:numId w:val="0"/>
              </w:numPr>
            </w:pPr>
          </w:p>
        </w:tc>
      </w:tr>
      <w:tr w:rsidR="00C03FAD" w:rsidRPr="00804C3B" w14:paraId="73A39EE8" w14:textId="77777777" w:rsidTr="007154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935AF4" w14:textId="77777777" w:rsidR="00C03FAD" w:rsidRPr="00804C3B" w:rsidRDefault="00C03FAD" w:rsidP="00C03FAD">
            <w:pPr>
              <w:jc w:val="center"/>
              <w:rPr>
                <w:b/>
                <w:bCs/>
              </w:rPr>
            </w:pPr>
            <w:r w:rsidRPr="00804C3B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150A5A" w14:textId="77777777" w:rsidR="00C03FAD" w:rsidRPr="00804C3B" w:rsidRDefault="00C03FAD" w:rsidP="00C03FAD">
            <w:pPr>
              <w:jc w:val="center"/>
              <w:rPr>
                <w:b/>
                <w:bCs/>
                <w:lang w:val="en-US"/>
              </w:rPr>
            </w:pPr>
            <w:r w:rsidRPr="00804C3B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3ACBA8" w14:textId="77777777" w:rsidR="00C03FAD" w:rsidRPr="00804C3B" w:rsidRDefault="00C03FAD" w:rsidP="00C03FAD">
            <w:pPr>
              <w:jc w:val="center"/>
              <w:rPr>
                <w:b/>
                <w:bCs/>
              </w:rPr>
            </w:pPr>
            <w:r w:rsidRPr="00804C3B">
              <w:rPr>
                <w:b/>
                <w:bCs/>
              </w:rPr>
              <w:t>DESTINO</w:t>
            </w:r>
          </w:p>
        </w:tc>
      </w:tr>
      <w:tr w:rsidR="00C03FAD" w:rsidRPr="00804C3B" w14:paraId="66DCEEA8" w14:textId="77777777" w:rsidTr="007154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1410EE" w14:textId="77777777" w:rsidR="00C03FAD" w:rsidRPr="00804C3B" w:rsidRDefault="00C03FAD" w:rsidP="00C03FAD">
            <w:r w:rsidRPr="00804C3B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DA74F9" w14:textId="77777777" w:rsidR="00C03FAD" w:rsidRPr="00804C3B" w:rsidRDefault="00C03FAD" w:rsidP="00C03FAD">
            <w:pPr>
              <w:rPr>
                <w:b/>
                <w:bCs/>
                <w:lang w:val="en-US"/>
              </w:rPr>
            </w:pPr>
            <w:r w:rsidRPr="00804C3B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C62742" w14:textId="77777777" w:rsidR="00C03FAD" w:rsidRPr="00804C3B" w:rsidRDefault="00C03FAD" w:rsidP="00C03FAD">
            <w:pPr>
              <w:rPr>
                <w:b/>
                <w:bCs/>
                <w:lang w:val="en-US"/>
              </w:rPr>
            </w:pPr>
            <w:r w:rsidRPr="00804C3B">
              <w:t>N/A</w:t>
            </w:r>
          </w:p>
        </w:tc>
      </w:tr>
      <w:tr w:rsidR="00C03FAD" w:rsidRPr="00804C3B" w14:paraId="1BFC171C" w14:textId="77777777" w:rsidTr="007154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BCA183" w14:textId="77777777" w:rsidR="00C03FAD" w:rsidRPr="00804C3B" w:rsidRDefault="00C03FAD" w:rsidP="00C03FAD">
            <w:r w:rsidRPr="00804C3B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8CE972" w14:textId="77777777" w:rsidR="00C03FAD" w:rsidRPr="00804C3B" w:rsidRDefault="00C03FAD" w:rsidP="00C03FAD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E47F80" w14:textId="77777777" w:rsidR="00C03FAD" w:rsidRPr="00804C3B" w:rsidRDefault="00C03FAD" w:rsidP="00C03FAD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</w:tr>
      <w:tr w:rsidR="00C03FAD" w:rsidRPr="00804C3B" w14:paraId="2F608C19" w14:textId="77777777" w:rsidTr="007154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0F5D32" w14:textId="77777777" w:rsidR="00C03FAD" w:rsidRPr="00804C3B" w:rsidRDefault="00C03FAD" w:rsidP="00C03FAD">
            <w:r w:rsidRPr="00804C3B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7720B4" w14:textId="77777777" w:rsidR="00C03FAD" w:rsidRPr="00804C3B" w:rsidRDefault="00C03FAD" w:rsidP="00C03FAD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2E758E" w14:textId="77777777" w:rsidR="00C03FAD" w:rsidRPr="00804C3B" w:rsidRDefault="00C03FAD" w:rsidP="00C03FAD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</w:tr>
      <w:tr w:rsidR="00C03FAD" w:rsidRPr="00804C3B" w14:paraId="347810BA" w14:textId="77777777" w:rsidTr="007154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EB67CF" w14:textId="77777777" w:rsidR="00C03FAD" w:rsidRPr="00804C3B" w:rsidRDefault="00C03FAD" w:rsidP="00C03FAD">
            <w:r w:rsidRPr="00804C3B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FA4A0A" w14:textId="77777777" w:rsidR="00C03FAD" w:rsidRPr="00804C3B" w:rsidRDefault="00C03FAD" w:rsidP="00C03FAD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F7334D" w14:textId="77777777" w:rsidR="00C03FAD" w:rsidRPr="00804C3B" w:rsidRDefault="00C03FAD" w:rsidP="00C03FAD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</w:tr>
      <w:tr w:rsidR="00C03FAD" w:rsidRPr="00804C3B" w14:paraId="11A14319" w14:textId="77777777" w:rsidTr="007154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267DCB" w14:textId="77777777" w:rsidR="00C03FAD" w:rsidRPr="00804C3B" w:rsidRDefault="00C03FAD" w:rsidP="00C03FAD">
            <w:r w:rsidRPr="00804C3B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B4C6DD" w14:textId="77777777" w:rsidR="00C03FAD" w:rsidRPr="00804C3B" w:rsidRDefault="00C03FAD" w:rsidP="00C03FAD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3DD856" w14:textId="77777777" w:rsidR="00C03FAD" w:rsidRPr="00804C3B" w:rsidRDefault="00C03FAD" w:rsidP="00C03FAD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</w:tr>
      <w:tr w:rsidR="00C03FAD" w:rsidRPr="00804C3B" w14:paraId="5DE969D8" w14:textId="77777777" w:rsidTr="007154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97C01D" w14:textId="77777777" w:rsidR="00C03FAD" w:rsidRPr="00804C3B" w:rsidRDefault="00C03FAD" w:rsidP="00C03FAD">
            <w:r w:rsidRPr="00804C3B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B214EB" w14:textId="77777777" w:rsidR="00C03FAD" w:rsidRPr="00804C3B" w:rsidRDefault="00C03FAD" w:rsidP="00C03FAD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4D942ED" w14:textId="77777777" w:rsidR="00C03FAD" w:rsidRPr="00804C3B" w:rsidRDefault="00C03FAD" w:rsidP="00C03FAD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</w:tr>
      <w:tr w:rsidR="00C03FAD" w:rsidRPr="00804C3B" w14:paraId="545FBAD3" w14:textId="77777777" w:rsidTr="007154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8E64F3" w14:textId="77777777" w:rsidR="00C03FAD" w:rsidRPr="00804C3B" w:rsidRDefault="00C03FAD" w:rsidP="00C03FAD">
            <w:r w:rsidRPr="00804C3B">
              <w:t>7 – Identificação:Node (Connect) /</w:t>
            </w:r>
            <w:r w:rsidRPr="00804C3B">
              <w:br/>
              <w:t>Site (Pelican)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C3A42F" w14:textId="77777777" w:rsidR="00C03FAD" w:rsidRPr="00804C3B" w:rsidRDefault="00C03FAD" w:rsidP="00C03FAD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7E53C0" w14:textId="77777777" w:rsidR="00C03FAD" w:rsidRPr="00804C3B" w:rsidRDefault="00C03FAD" w:rsidP="00C03FAD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</w:tr>
      <w:tr w:rsidR="00C03FAD" w:rsidRPr="00804C3B" w14:paraId="3AC8AA7D" w14:textId="77777777" w:rsidTr="007154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8F14D4" w14:textId="77777777" w:rsidR="00C03FAD" w:rsidRPr="00804C3B" w:rsidRDefault="00C03FAD" w:rsidP="00C03FAD">
            <w:r w:rsidRPr="00804C3B">
              <w:t xml:space="preserve">8 - Aplicação(XFB) / </w:t>
            </w:r>
          </w:p>
          <w:p w14:paraId="471F0399" w14:textId="77777777" w:rsidR="00C03FAD" w:rsidRPr="00804C3B" w:rsidRDefault="00C03FAD" w:rsidP="00C03FAD">
            <w:r w:rsidRPr="00804C3B">
              <w:t>Process Name (CD)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D9E4B8" w14:textId="77777777" w:rsidR="00C03FAD" w:rsidRPr="00804C3B" w:rsidRDefault="00C03FAD" w:rsidP="00C03FAD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281C0B" w14:textId="77777777" w:rsidR="00C03FAD" w:rsidRPr="00804C3B" w:rsidRDefault="00C03FAD" w:rsidP="00C03FAD">
            <w:pPr>
              <w:rPr>
                <w:sz w:val="16"/>
                <w:szCs w:val="16"/>
              </w:rPr>
            </w:pPr>
            <w:r w:rsidRPr="00804C3B">
              <w:t>N/A</w:t>
            </w:r>
          </w:p>
        </w:tc>
      </w:tr>
      <w:tr w:rsidR="00C03FAD" w:rsidRPr="00804C3B" w14:paraId="45F703DE" w14:textId="77777777" w:rsidTr="0071546C">
        <w:tc>
          <w:tcPr>
            <w:tcW w:w="10206" w:type="dxa"/>
            <w:gridSpan w:val="5"/>
            <w:shd w:val="pct10" w:color="auto" w:fill="FFFFFF"/>
          </w:tcPr>
          <w:p w14:paraId="3F4144BE" w14:textId="77777777" w:rsidR="00C03FAD" w:rsidRPr="00804C3B" w:rsidRDefault="00C03FAD" w:rsidP="00C03FAD">
            <w:pPr>
              <w:pStyle w:val="CNHead3"/>
            </w:pPr>
            <w:r w:rsidRPr="00804C3B">
              <w:t>Observações</w:t>
            </w:r>
          </w:p>
        </w:tc>
      </w:tr>
      <w:tr w:rsidR="00C03FAD" w:rsidRPr="00886D81" w14:paraId="59BC8DC4" w14:textId="77777777" w:rsidTr="0071546C">
        <w:trPr>
          <w:trHeight w:val="178"/>
        </w:trPr>
        <w:tc>
          <w:tcPr>
            <w:tcW w:w="10206" w:type="dxa"/>
            <w:gridSpan w:val="5"/>
          </w:tcPr>
          <w:p w14:paraId="305C2322" w14:textId="77777777" w:rsidR="00C03FAD" w:rsidRPr="00886D81" w:rsidRDefault="00C03FAD" w:rsidP="00C03FAD">
            <w:pPr>
              <w:rPr>
                <w:lang w:val="en-US"/>
              </w:rPr>
            </w:pPr>
            <w:r w:rsidRPr="00804C3B">
              <w:t>N/A</w:t>
            </w:r>
          </w:p>
        </w:tc>
      </w:tr>
    </w:tbl>
    <w:p w14:paraId="31977DCF" w14:textId="77777777" w:rsidR="002D0336" w:rsidRPr="002A3E5E" w:rsidRDefault="002D0336" w:rsidP="003F5D23">
      <w:pPr>
        <w:rPr>
          <w:lang w:val="en-US"/>
        </w:rPr>
      </w:pPr>
    </w:p>
    <w:sectPr w:rsidR="002D0336" w:rsidRPr="002A3E5E">
      <w:headerReference w:type="default" r:id="rId13"/>
      <w:footerReference w:type="even" r:id="rId14"/>
      <w:footerReference w:type="default" r:id="rId15"/>
      <w:footerReference w:type="first" r:id="rId16"/>
      <w:pgSz w:w="11907" w:h="16840" w:code="9"/>
      <w:pgMar w:top="1712" w:right="992" w:bottom="629" w:left="1077" w:header="709" w:footer="709" w:gutter="0"/>
      <w:pgBorders w:offsetFrom="page">
        <w:bottom w:val="doub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F3B37" w14:textId="77777777" w:rsidR="00061D21" w:rsidRDefault="00061D21">
      <w:r>
        <w:separator/>
      </w:r>
    </w:p>
  </w:endnote>
  <w:endnote w:type="continuationSeparator" w:id="0">
    <w:p w14:paraId="4C2059A5" w14:textId="77777777" w:rsidR="00061D21" w:rsidRDefault="00061D21">
      <w:r>
        <w:continuationSeparator/>
      </w:r>
    </w:p>
  </w:endnote>
  <w:endnote w:type="continuationNotice" w:id="1">
    <w:p w14:paraId="1C6D136C" w14:textId="77777777" w:rsidR="00061D21" w:rsidRDefault="00061D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1ABC2" w14:textId="2D2CDBA1" w:rsidR="0067366A" w:rsidRDefault="006736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2CF281B0" wp14:editId="07F2E1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33375"/>
              <wp:effectExtent l="0" t="0" r="3175" b="0"/>
              <wp:wrapNone/>
              <wp:docPr id="1253105935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4013E4" w14:textId="3247CF92" w:rsidR="0067366A" w:rsidRPr="0067366A" w:rsidRDefault="0067366A" w:rsidP="0067366A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366A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F281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– Oracle Internal" style="position:absolute;margin-left:0;margin-top:0;width:139.25pt;height:26.25pt;z-index:2516597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14013E4" w14:textId="3247CF92" w:rsidR="0067366A" w:rsidRPr="0067366A" w:rsidRDefault="0067366A" w:rsidP="0067366A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67366A">
                      <w:rPr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22E08" w14:textId="6ED9F1E6" w:rsidR="0067366A" w:rsidRDefault="006736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3A2206EE" wp14:editId="5BCD48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33375"/>
              <wp:effectExtent l="0" t="0" r="3175" b="0"/>
              <wp:wrapNone/>
              <wp:docPr id="1642953335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9F944" w14:textId="2F7CA4DC" w:rsidR="0067366A" w:rsidRPr="0067366A" w:rsidRDefault="0067366A" w:rsidP="0067366A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366A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206E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– Oracle Internal" style="position:absolute;margin-left:0;margin-top:0;width:139.25pt;height:26.25pt;z-index:2516608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019F944" w14:textId="2F7CA4DC" w:rsidR="0067366A" w:rsidRPr="0067366A" w:rsidRDefault="0067366A" w:rsidP="0067366A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67366A">
                      <w:rPr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087F" w14:textId="267BB5D1" w:rsidR="0067366A" w:rsidRDefault="006736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72FAD157" wp14:editId="448D6EB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33375"/>
              <wp:effectExtent l="0" t="0" r="3175" b="0"/>
              <wp:wrapNone/>
              <wp:docPr id="1668669827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7E5137" w14:textId="54FE8DA9" w:rsidR="0067366A" w:rsidRPr="0067366A" w:rsidRDefault="0067366A" w:rsidP="0067366A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366A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FAD1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– Oracle Internal" style="position:absolute;margin-left:0;margin-top:0;width:139.25pt;height:26.25pt;z-index:2516587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C7E5137" w14:textId="54FE8DA9" w:rsidR="0067366A" w:rsidRPr="0067366A" w:rsidRDefault="0067366A" w:rsidP="0067366A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67366A">
                      <w:rPr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9E708" w14:textId="77777777" w:rsidR="00061D21" w:rsidRDefault="00061D21">
      <w:r>
        <w:separator/>
      </w:r>
    </w:p>
  </w:footnote>
  <w:footnote w:type="continuationSeparator" w:id="0">
    <w:p w14:paraId="7EC16C42" w14:textId="77777777" w:rsidR="00061D21" w:rsidRDefault="00061D21">
      <w:r>
        <w:continuationSeparator/>
      </w:r>
    </w:p>
  </w:footnote>
  <w:footnote w:type="continuationNotice" w:id="1">
    <w:p w14:paraId="3D5527CA" w14:textId="77777777" w:rsidR="00061D21" w:rsidRDefault="00061D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108" w:type="dxa"/>
      <w:tblBorders>
        <w:bottom w:val="double" w:sz="4" w:space="0" w:color="auto"/>
      </w:tblBorders>
      <w:tblLayout w:type="fixed"/>
      <w:tblLook w:val="0000" w:firstRow="0" w:lastRow="0" w:firstColumn="0" w:lastColumn="0" w:noHBand="0" w:noVBand="0"/>
    </w:tblPr>
    <w:tblGrid>
      <w:gridCol w:w="1843"/>
      <w:gridCol w:w="8363"/>
    </w:tblGrid>
    <w:tr w:rsidR="00756D6B" w:rsidRPr="0005133F" w14:paraId="28F3E412" w14:textId="77777777" w:rsidTr="00B167A5">
      <w:trPr>
        <w:trHeight w:val="1130"/>
      </w:trPr>
      <w:tc>
        <w:tcPr>
          <w:tcW w:w="1843" w:type="dxa"/>
        </w:tcPr>
        <w:p w14:paraId="6F3A24FB" w14:textId="4B0C2602" w:rsidR="00756D6B" w:rsidRDefault="00B075EF">
          <w:pPr>
            <w:pStyle w:val="Caption"/>
            <w:pBdr>
              <w:bottom w:val="none" w:sz="0" w:space="0" w:color="auto"/>
            </w:pBdr>
            <w:rPr>
              <w:lang w:val="pt-BR"/>
            </w:rPr>
          </w:pPr>
          <w:r>
            <w:rPr>
              <w:noProof/>
              <w:sz w:val="20"/>
              <w:lang w:val="pt-BR" w:eastAsia="pt-BR"/>
            </w:rPr>
            <w:drawing>
              <wp:anchor distT="0" distB="0" distL="114300" distR="114300" simplePos="0" relativeHeight="251657728" behindDoc="0" locked="0" layoutInCell="1" allowOverlap="1" wp14:anchorId="09239139" wp14:editId="7E8EE5A0">
                <wp:simplePos x="0" y="0"/>
                <wp:positionH relativeFrom="column">
                  <wp:posOffset>213360</wp:posOffset>
                </wp:positionH>
                <wp:positionV relativeFrom="paragraph">
                  <wp:posOffset>123825</wp:posOffset>
                </wp:positionV>
                <wp:extent cx="571500" cy="496570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96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363" w:type="dxa"/>
        </w:tcPr>
        <w:p w14:paraId="24A9B309" w14:textId="77777777" w:rsidR="00756D6B" w:rsidRPr="00B167A5" w:rsidRDefault="00756D6B" w:rsidP="00B167A5">
          <w:pPr>
            <w:pStyle w:val="Caption"/>
            <w:pBdr>
              <w:bottom w:val="none" w:sz="0" w:space="0" w:color="auto"/>
            </w:pBdr>
            <w:jc w:val="right"/>
            <w:rPr>
              <w:rStyle w:val="PageNumber"/>
              <w:rFonts w:cs="Arial"/>
              <w:color w:val="auto"/>
              <w:sz w:val="20"/>
              <w:lang w:val="pt-BR"/>
            </w:rPr>
          </w:pPr>
          <w:r>
            <w:rPr>
              <w:rFonts w:cs="Arial"/>
              <w:lang w:val="pt-BR"/>
            </w:rPr>
            <w:t xml:space="preserve">   </w:t>
          </w:r>
          <w:r w:rsidRPr="00B167A5">
            <w:rPr>
              <w:rFonts w:cs="Arial"/>
              <w:sz w:val="16"/>
              <w:lang w:val="pt-BR"/>
            </w:rPr>
            <w:t xml:space="preserve">    </w:t>
          </w:r>
          <w:r>
            <w:rPr>
              <w:rFonts w:cs="Arial"/>
              <w:sz w:val="16"/>
              <w:lang w:val="pt-BR"/>
            </w:rPr>
            <w:t xml:space="preserve">    </w:t>
          </w:r>
          <w:r w:rsidRPr="00B167A5">
            <w:rPr>
              <w:rFonts w:cs="Arial"/>
              <w:sz w:val="20"/>
              <w:lang w:val="pt-BR"/>
            </w:rPr>
            <w:t xml:space="preserve"> V5a  </w:t>
          </w:r>
          <w:r>
            <w:rPr>
              <w:rFonts w:cs="Arial"/>
              <w:sz w:val="20"/>
              <w:lang w:val="pt-BR"/>
            </w:rPr>
            <w:t xml:space="preserve">  </w:t>
          </w:r>
          <w:r w:rsidRPr="00B167A5">
            <w:rPr>
              <w:rFonts w:cs="Arial"/>
              <w:sz w:val="20"/>
              <w:lang w:val="pt-BR"/>
            </w:rPr>
            <w:t xml:space="preserve"> </w:t>
          </w:r>
          <w:r w:rsidRPr="00B167A5">
            <w:rPr>
              <w:rFonts w:cs="Arial"/>
              <w:sz w:val="16"/>
              <w:lang w:val="pt-BR"/>
            </w:rPr>
            <w:t xml:space="preserve">pág. </w: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begin"/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instrText xml:space="preserve"> PAGE </w:instrTex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separate"/>
          </w:r>
          <w:r>
            <w:rPr>
              <w:rStyle w:val="PageNumber"/>
              <w:rFonts w:cs="Arial"/>
              <w:noProof/>
              <w:color w:val="auto"/>
              <w:sz w:val="20"/>
              <w:lang w:val="pt-BR"/>
            </w:rPr>
            <w:t>3</w: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end"/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t xml:space="preserve"> / </w: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begin"/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instrText xml:space="preserve"> NUMPAGES </w:instrTex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separate"/>
          </w:r>
          <w:r>
            <w:rPr>
              <w:rStyle w:val="PageNumber"/>
              <w:rFonts w:cs="Arial"/>
              <w:noProof/>
              <w:color w:val="auto"/>
              <w:sz w:val="20"/>
              <w:lang w:val="pt-BR"/>
            </w:rPr>
            <w:t>41</w: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end"/>
          </w:r>
        </w:p>
        <w:p w14:paraId="1D4631DE" w14:textId="77777777" w:rsidR="00756D6B" w:rsidRPr="0005133F" w:rsidRDefault="00756D6B" w:rsidP="00884D5D">
          <w:pPr>
            <w:pStyle w:val="Caption"/>
            <w:pBdr>
              <w:bottom w:val="none" w:sz="0" w:space="0" w:color="auto"/>
            </w:pBdr>
            <w:rPr>
              <w:rFonts w:cs="Arial"/>
              <w:color w:val="0000FF"/>
              <w:sz w:val="24"/>
              <w:szCs w:val="24"/>
              <w:lang w:val="pt-BR"/>
            </w:rPr>
          </w:pPr>
          <w:r w:rsidRPr="0005133F">
            <w:rPr>
              <w:rFonts w:cs="Arial"/>
              <w:sz w:val="24"/>
              <w:szCs w:val="24"/>
              <w:lang w:val="pt-BR"/>
            </w:rPr>
            <w:t>RBK-BRM_</w:t>
          </w:r>
          <w:r w:rsidR="0005133F" w:rsidRPr="0005133F">
            <w:rPr>
              <w:rFonts w:cs="Arial"/>
              <w:sz w:val="24"/>
              <w:szCs w:val="24"/>
              <w:lang w:val="pt-BR"/>
            </w:rPr>
            <w:t>POS_FATURAMENTO</w:t>
          </w:r>
          <w:r w:rsidRPr="0005133F">
            <w:rPr>
              <w:rFonts w:cs="Arial"/>
              <w:sz w:val="24"/>
              <w:szCs w:val="24"/>
              <w:lang w:val="pt-BR"/>
            </w:rPr>
            <w:t xml:space="preserve"> - </w:t>
          </w:r>
          <w:r w:rsidRPr="0005133F">
            <w:rPr>
              <w:sz w:val="24"/>
              <w:szCs w:val="24"/>
              <w:lang w:val="pt-BR"/>
            </w:rPr>
            <w:t>BRM</w:t>
          </w:r>
          <w:r w:rsidRPr="0005133F">
            <w:rPr>
              <w:sz w:val="28"/>
              <w:szCs w:val="20"/>
              <w:lang w:val="pt-BR"/>
            </w:rPr>
            <w:t>_</w:t>
          </w:r>
          <w:r w:rsidR="00421FAC" w:rsidRPr="0005133F">
            <w:rPr>
              <w:rFonts w:cs="Arial"/>
              <w:sz w:val="24"/>
              <w:szCs w:val="24"/>
              <w:lang w:val="pt-BR"/>
            </w:rPr>
            <w:t>CONT</w:t>
          </w:r>
          <w:r w:rsidR="0005133F" w:rsidRPr="0005133F">
            <w:rPr>
              <w:rFonts w:cs="Arial"/>
              <w:sz w:val="24"/>
              <w:szCs w:val="24"/>
              <w:lang w:val="pt-BR"/>
            </w:rPr>
            <w:t>A</w:t>
          </w:r>
          <w:r w:rsidR="00421FAC" w:rsidRPr="0005133F">
            <w:rPr>
              <w:rFonts w:cs="Arial"/>
              <w:sz w:val="24"/>
              <w:szCs w:val="24"/>
              <w:lang w:val="pt-BR"/>
            </w:rPr>
            <w:t>BIL</w:t>
          </w:r>
          <w:r w:rsidR="0005133F">
            <w:rPr>
              <w:rFonts w:cs="Arial"/>
              <w:sz w:val="24"/>
              <w:szCs w:val="24"/>
              <w:lang w:val="pt-BR"/>
            </w:rPr>
            <w:t>_</w:t>
          </w:r>
          <w:r w:rsidR="00421FAC" w:rsidRPr="0005133F">
            <w:rPr>
              <w:rFonts w:cs="Arial"/>
              <w:sz w:val="24"/>
              <w:szCs w:val="24"/>
              <w:lang w:val="pt-BR"/>
            </w:rPr>
            <w:t>D1</w:t>
          </w:r>
        </w:p>
      </w:tc>
    </w:tr>
  </w:tbl>
  <w:p w14:paraId="2F8158E3" w14:textId="77777777" w:rsidR="00756D6B" w:rsidRPr="0005133F" w:rsidRDefault="00756D6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5970"/>
    <w:multiLevelType w:val="hybridMultilevel"/>
    <w:tmpl w:val="8A2422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92808"/>
    <w:multiLevelType w:val="hybridMultilevel"/>
    <w:tmpl w:val="0CDCC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816EC"/>
    <w:multiLevelType w:val="hybridMultilevel"/>
    <w:tmpl w:val="2648DD54"/>
    <w:lvl w:ilvl="0" w:tplc="04160001">
      <w:start w:val="1"/>
      <w:numFmt w:val="bullet"/>
      <w:lvlText w:val=""/>
      <w:lvlJc w:val="left"/>
      <w:pPr>
        <w:ind w:left="11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</w:abstractNum>
  <w:abstractNum w:abstractNumId="3" w15:restartNumberingAfterBreak="0">
    <w:nsid w:val="13C06B80"/>
    <w:multiLevelType w:val="multilevel"/>
    <w:tmpl w:val="F0743A7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pStyle w:val="CNHead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16F97758"/>
    <w:multiLevelType w:val="multilevel"/>
    <w:tmpl w:val="90385C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4.91.1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9D703F7"/>
    <w:multiLevelType w:val="multilevel"/>
    <w:tmpl w:val="708C05F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810"/>
        </w:tabs>
        <w:ind w:left="810" w:hanging="81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1D6E4A4D"/>
    <w:multiLevelType w:val="hybridMultilevel"/>
    <w:tmpl w:val="6AFA5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86DEF"/>
    <w:multiLevelType w:val="hybridMultilevel"/>
    <w:tmpl w:val="238AA690"/>
    <w:lvl w:ilvl="0" w:tplc="58262998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D3C09"/>
    <w:multiLevelType w:val="hybridMultilevel"/>
    <w:tmpl w:val="EAA42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2308A6"/>
    <w:multiLevelType w:val="multilevel"/>
    <w:tmpl w:val="35A2105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2EC45519"/>
    <w:multiLevelType w:val="hybridMultilevel"/>
    <w:tmpl w:val="4E881F96"/>
    <w:lvl w:ilvl="0" w:tplc="C74A0006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2F2755"/>
    <w:multiLevelType w:val="hybridMultilevel"/>
    <w:tmpl w:val="1BB06E88"/>
    <w:lvl w:ilvl="0" w:tplc="B0AE75BC">
      <w:start w:val="1"/>
      <w:numFmt w:val="decimal"/>
      <w:lvlText w:val="%1-"/>
      <w:lvlJc w:val="left"/>
      <w:pPr>
        <w:ind w:left="720" w:hanging="360"/>
      </w:pPr>
      <w:rPr>
        <w:rFonts w:hint="default"/>
        <w:color w:val="000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F07188"/>
    <w:multiLevelType w:val="multilevel"/>
    <w:tmpl w:val="35A2105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pStyle w:val="CNHead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3">
      <w:start w:val="1"/>
      <w:numFmt w:val="decimal"/>
      <w:pStyle w:val="CNHead4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pStyle w:val="CNHead5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368D0018"/>
    <w:multiLevelType w:val="hybridMultilevel"/>
    <w:tmpl w:val="A6582C9E"/>
    <w:lvl w:ilvl="0" w:tplc="84D2EE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B5555B"/>
    <w:multiLevelType w:val="hybridMultilevel"/>
    <w:tmpl w:val="8A601D20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9AE57BD"/>
    <w:multiLevelType w:val="hybridMultilevel"/>
    <w:tmpl w:val="C7E07B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1F2DE0"/>
    <w:multiLevelType w:val="multilevel"/>
    <w:tmpl w:val="35A2105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810"/>
        </w:tabs>
        <w:ind w:left="81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554467D9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55C0008D"/>
    <w:multiLevelType w:val="hybridMultilevel"/>
    <w:tmpl w:val="89AAD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FE4CDF"/>
    <w:multiLevelType w:val="hybridMultilevel"/>
    <w:tmpl w:val="9438B2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4A3454"/>
    <w:multiLevelType w:val="hybridMultilevel"/>
    <w:tmpl w:val="6AEC4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752C2C"/>
    <w:multiLevelType w:val="hybridMultilevel"/>
    <w:tmpl w:val="8F288F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1B498A"/>
    <w:multiLevelType w:val="hybridMultilevel"/>
    <w:tmpl w:val="952E6D8C"/>
    <w:lvl w:ilvl="0" w:tplc="373A3BC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8A67929"/>
    <w:multiLevelType w:val="hybridMultilevel"/>
    <w:tmpl w:val="FBD6FA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CD468F"/>
    <w:multiLevelType w:val="hybridMultilevel"/>
    <w:tmpl w:val="16844AB0"/>
    <w:lvl w:ilvl="0" w:tplc="FFDC67C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FB5B9D"/>
    <w:multiLevelType w:val="hybridMultilevel"/>
    <w:tmpl w:val="A51A62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477AB2"/>
    <w:multiLevelType w:val="hybridMultilevel"/>
    <w:tmpl w:val="03264A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147A89"/>
    <w:multiLevelType w:val="multilevel"/>
    <w:tmpl w:val="35A2105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810"/>
        </w:tabs>
        <w:ind w:left="81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695424420">
    <w:abstractNumId w:val="3"/>
  </w:num>
  <w:num w:numId="2" w16cid:durableId="3351574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38548315">
    <w:abstractNumId w:val="12"/>
  </w:num>
  <w:num w:numId="4" w16cid:durableId="390464117">
    <w:abstractNumId w:val="14"/>
  </w:num>
  <w:num w:numId="5" w16cid:durableId="2032755005">
    <w:abstractNumId w:val="12"/>
  </w:num>
  <w:num w:numId="6" w16cid:durableId="506679361">
    <w:abstractNumId w:val="12"/>
  </w:num>
  <w:num w:numId="7" w16cid:durableId="2890889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54610872">
    <w:abstractNumId w:val="10"/>
  </w:num>
  <w:num w:numId="9" w16cid:durableId="284847720">
    <w:abstractNumId w:val="2"/>
  </w:num>
  <w:num w:numId="10" w16cid:durableId="1304581925">
    <w:abstractNumId w:val="9"/>
  </w:num>
  <w:num w:numId="11" w16cid:durableId="1827478334">
    <w:abstractNumId w:val="16"/>
  </w:num>
  <w:num w:numId="12" w16cid:durableId="1372605741">
    <w:abstractNumId w:val="27"/>
  </w:num>
  <w:num w:numId="13" w16cid:durableId="128018993">
    <w:abstractNumId w:val="17"/>
  </w:num>
  <w:num w:numId="14" w16cid:durableId="855850169">
    <w:abstractNumId w:val="11"/>
  </w:num>
  <w:num w:numId="15" w16cid:durableId="907038378">
    <w:abstractNumId w:val="22"/>
  </w:num>
  <w:num w:numId="16" w16cid:durableId="420832529">
    <w:abstractNumId w:val="13"/>
  </w:num>
  <w:num w:numId="17" w16cid:durableId="478227957">
    <w:abstractNumId w:val="5"/>
  </w:num>
  <w:num w:numId="18" w16cid:durableId="12879299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70146169">
    <w:abstractNumId w:val="8"/>
  </w:num>
  <w:num w:numId="20" w16cid:durableId="1454516914">
    <w:abstractNumId w:val="6"/>
  </w:num>
  <w:num w:numId="21" w16cid:durableId="461770641">
    <w:abstractNumId w:val="20"/>
  </w:num>
  <w:num w:numId="22" w16cid:durableId="1730229414">
    <w:abstractNumId w:val="4"/>
  </w:num>
  <w:num w:numId="23" w16cid:durableId="72972727">
    <w:abstractNumId w:val="26"/>
  </w:num>
  <w:num w:numId="24" w16cid:durableId="1082407659">
    <w:abstractNumId w:val="1"/>
  </w:num>
  <w:num w:numId="25" w16cid:durableId="383406022">
    <w:abstractNumId w:val="23"/>
  </w:num>
  <w:num w:numId="26" w16cid:durableId="941299713">
    <w:abstractNumId w:val="21"/>
  </w:num>
  <w:num w:numId="27" w16cid:durableId="614824374">
    <w:abstractNumId w:val="7"/>
  </w:num>
  <w:num w:numId="28" w16cid:durableId="517934073">
    <w:abstractNumId w:val="24"/>
  </w:num>
  <w:num w:numId="29" w16cid:durableId="19974958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652719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56966474">
    <w:abstractNumId w:val="18"/>
  </w:num>
  <w:num w:numId="32" w16cid:durableId="1674649626">
    <w:abstractNumId w:val="19"/>
  </w:num>
  <w:num w:numId="33" w16cid:durableId="1014454143">
    <w:abstractNumId w:val="15"/>
  </w:num>
  <w:num w:numId="34" w16cid:durableId="1855412790">
    <w:abstractNumId w:val="25"/>
  </w:num>
  <w:num w:numId="35" w16cid:durableId="1863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5B"/>
    <w:rsid w:val="000038ED"/>
    <w:rsid w:val="0000785B"/>
    <w:rsid w:val="000079D7"/>
    <w:rsid w:val="00007F03"/>
    <w:rsid w:val="000101C9"/>
    <w:rsid w:val="00014D90"/>
    <w:rsid w:val="00015E91"/>
    <w:rsid w:val="00020987"/>
    <w:rsid w:val="0002255C"/>
    <w:rsid w:val="0002263C"/>
    <w:rsid w:val="0002369D"/>
    <w:rsid w:val="00023EC8"/>
    <w:rsid w:val="00034E02"/>
    <w:rsid w:val="00037FC4"/>
    <w:rsid w:val="000420AA"/>
    <w:rsid w:val="00043775"/>
    <w:rsid w:val="000469A2"/>
    <w:rsid w:val="000473AD"/>
    <w:rsid w:val="000473C2"/>
    <w:rsid w:val="0005133F"/>
    <w:rsid w:val="0005249B"/>
    <w:rsid w:val="00053063"/>
    <w:rsid w:val="000538ED"/>
    <w:rsid w:val="00053F4B"/>
    <w:rsid w:val="000547AA"/>
    <w:rsid w:val="00054E20"/>
    <w:rsid w:val="00055017"/>
    <w:rsid w:val="00061AE0"/>
    <w:rsid w:val="00061D21"/>
    <w:rsid w:val="000621C9"/>
    <w:rsid w:val="000632D7"/>
    <w:rsid w:val="000635A1"/>
    <w:rsid w:val="00065127"/>
    <w:rsid w:val="00067487"/>
    <w:rsid w:val="00071321"/>
    <w:rsid w:val="0007297B"/>
    <w:rsid w:val="00072B07"/>
    <w:rsid w:val="000734FC"/>
    <w:rsid w:val="0007547F"/>
    <w:rsid w:val="00077DA5"/>
    <w:rsid w:val="00081D63"/>
    <w:rsid w:val="00081DAF"/>
    <w:rsid w:val="00082EF4"/>
    <w:rsid w:val="00083661"/>
    <w:rsid w:val="00084790"/>
    <w:rsid w:val="000857F3"/>
    <w:rsid w:val="00085FFB"/>
    <w:rsid w:val="0008776D"/>
    <w:rsid w:val="000913EA"/>
    <w:rsid w:val="000A0FB8"/>
    <w:rsid w:val="000A306C"/>
    <w:rsid w:val="000A56D7"/>
    <w:rsid w:val="000A591B"/>
    <w:rsid w:val="000A7002"/>
    <w:rsid w:val="000B02F3"/>
    <w:rsid w:val="000B0FF2"/>
    <w:rsid w:val="000B5D41"/>
    <w:rsid w:val="000B7359"/>
    <w:rsid w:val="000B7A39"/>
    <w:rsid w:val="000C06A2"/>
    <w:rsid w:val="000C0E3F"/>
    <w:rsid w:val="000C3088"/>
    <w:rsid w:val="000C5D5F"/>
    <w:rsid w:val="000C5FB5"/>
    <w:rsid w:val="000C7593"/>
    <w:rsid w:val="000D1088"/>
    <w:rsid w:val="000D456F"/>
    <w:rsid w:val="000D61F0"/>
    <w:rsid w:val="000D6616"/>
    <w:rsid w:val="000D6709"/>
    <w:rsid w:val="000E031F"/>
    <w:rsid w:val="000E1CD6"/>
    <w:rsid w:val="000E24D2"/>
    <w:rsid w:val="000E2E2F"/>
    <w:rsid w:val="000E4194"/>
    <w:rsid w:val="000E4DCE"/>
    <w:rsid w:val="000E5E98"/>
    <w:rsid w:val="000E6933"/>
    <w:rsid w:val="000E746E"/>
    <w:rsid w:val="000F0AB4"/>
    <w:rsid w:val="000F18DF"/>
    <w:rsid w:val="000F2460"/>
    <w:rsid w:val="000F327A"/>
    <w:rsid w:val="000F494F"/>
    <w:rsid w:val="000F516E"/>
    <w:rsid w:val="000F5C0F"/>
    <w:rsid w:val="00100058"/>
    <w:rsid w:val="00102348"/>
    <w:rsid w:val="001031C3"/>
    <w:rsid w:val="001035E8"/>
    <w:rsid w:val="00105BB4"/>
    <w:rsid w:val="00106B86"/>
    <w:rsid w:val="00106E3F"/>
    <w:rsid w:val="00111443"/>
    <w:rsid w:val="0011219A"/>
    <w:rsid w:val="001134E4"/>
    <w:rsid w:val="00115743"/>
    <w:rsid w:val="00115C02"/>
    <w:rsid w:val="00116445"/>
    <w:rsid w:val="00120D75"/>
    <w:rsid w:val="00123299"/>
    <w:rsid w:val="00123C3E"/>
    <w:rsid w:val="001257B5"/>
    <w:rsid w:val="00125A2A"/>
    <w:rsid w:val="001267B8"/>
    <w:rsid w:val="00127F5D"/>
    <w:rsid w:val="001306B3"/>
    <w:rsid w:val="0013292B"/>
    <w:rsid w:val="00132B87"/>
    <w:rsid w:val="00134C6D"/>
    <w:rsid w:val="00141000"/>
    <w:rsid w:val="00141A44"/>
    <w:rsid w:val="00145A1D"/>
    <w:rsid w:val="00146206"/>
    <w:rsid w:val="001477A3"/>
    <w:rsid w:val="00150631"/>
    <w:rsid w:val="0015140B"/>
    <w:rsid w:val="00151A1B"/>
    <w:rsid w:val="00154E4F"/>
    <w:rsid w:val="0015785E"/>
    <w:rsid w:val="00160A98"/>
    <w:rsid w:val="00161A67"/>
    <w:rsid w:val="00163DB5"/>
    <w:rsid w:val="00165BE6"/>
    <w:rsid w:val="00170B47"/>
    <w:rsid w:val="00170F36"/>
    <w:rsid w:val="00172D16"/>
    <w:rsid w:val="0017418F"/>
    <w:rsid w:val="00184227"/>
    <w:rsid w:val="00184647"/>
    <w:rsid w:val="00190910"/>
    <w:rsid w:val="001918D3"/>
    <w:rsid w:val="001943B2"/>
    <w:rsid w:val="001949C7"/>
    <w:rsid w:val="00197C8E"/>
    <w:rsid w:val="001A0345"/>
    <w:rsid w:val="001A053A"/>
    <w:rsid w:val="001A61A0"/>
    <w:rsid w:val="001A739F"/>
    <w:rsid w:val="001A7D3E"/>
    <w:rsid w:val="001B0ABE"/>
    <w:rsid w:val="001B2766"/>
    <w:rsid w:val="001B3806"/>
    <w:rsid w:val="001C2B1D"/>
    <w:rsid w:val="001C3DEA"/>
    <w:rsid w:val="001C6C46"/>
    <w:rsid w:val="001D00B8"/>
    <w:rsid w:val="001D0EBA"/>
    <w:rsid w:val="001D3698"/>
    <w:rsid w:val="001D4D23"/>
    <w:rsid w:val="001E32FE"/>
    <w:rsid w:val="001F061F"/>
    <w:rsid w:val="001F2792"/>
    <w:rsid w:val="001F32BE"/>
    <w:rsid w:val="001F4BF8"/>
    <w:rsid w:val="001F5901"/>
    <w:rsid w:val="001F63F3"/>
    <w:rsid w:val="001F73CC"/>
    <w:rsid w:val="002016DF"/>
    <w:rsid w:val="002113D3"/>
    <w:rsid w:val="00216121"/>
    <w:rsid w:val="00216C3C"/>
    <w:rsid w:val="00217E69"/>
    <w:rsid w:val="002202DD"/>
    <w:rsid w:val="00225625"/>
    <w:rsid w:val="00226199"/>
    <w:rsid w:val="00227074"/>
    <w:rsid w:val="0022727E"/>
    <w:rsid w:val="002335B2"/>
    <w:rsid w:val="00235810"/>
    <w:rsid w:val="002369AB"/>
    <w:rsid w:val="002372B8"/>
    <w:rsid w:val="00237AC8"/>
    <w:rsid w:val="00241B57"/>
    <w:rsid w:val="00243ED6"/>
    <w:rsid w:val="002471AD"/>
    <w:rsid w:val="00250922"/>
    <w:rsid w:val="00253F35"/>
    <w:rsid w:val="0026052D"/>
    <w:rsid w:val="00260F1F"/>
    <w:rsid w:val="00263BB2"/>
    <w:rsid w:val="0026566F"/>
    <w:rsid w:val="002668D8"/>
    <w:rsid w:val="00267010"/>
    <w:rsid w:val="002734FD"/>
    <w:rsid w:val="00273EA6"/>
    <w:rsid w:val="00275F88"/>
    <w:rsid w:val="00276812"/>
    <w:rsid w:val="00280251"/>
    <w:rsid w:val="0028379E"/>
    <w:rsid w:val="002867BF"/>
    <w:rsid w:val="00291B9B"/>
    <w:rsid w:val="00297B2E"/>
    <w:rsid w:val="002A2453"/>
    <w:rsid w:val="002A3DD7"/>
    <w:rsid w:val="002A3E5E"/>
    <w:rsid w:val="002A4516"/>
    <w:rsid w:val="002A76C8"/>
    <w:rsid w:val="002B4874"/>
    <w:rsid w:val="002B4CC2"/>
    <w:rsid w:val="002B5CF5"/>
    <w:rsid w:val="002C1959"/>
    <w:rsid w:val="002C5ABB"/>
    <w:rsid w:val="002C5DA4"/>
    <w:rsid w:val="002C71B3"/>
    <w:rsid w:val="002C7CE2"/>
    <w:rsid w:val="002D017C"/>
    <w:rsid w:val="002D0336"/>
    <w:rsid w:val="002E1CAA"/>
    <w:rsid w:val="002E25C3"/>
    <w:rsid w:val="002E39DE"/>
    <w:rsid w:val="002E52D8"/>
    <w:rsid w:val="002E6190"/>
    <w:rsid w:val="002E61EA"/>
    <w:rsid w:val="002E677E"/>
    <w:rsid w:val="002E6BA8"/>
    <w:rsid w:val="002F13D1"/>
    <w:rsid w:val="002F2C31"/>
    <w:rsid w:val="002F2E17"/>
    <w:rsid w:val="002F3296"/>
    <w:rsid w:val="002F36CA"/>
    <w:rsid w:val="003006B2"/>
    <w:rsid w:val="0030075A"/>
    <w:rsid w:val="0030196A"/>
    <w:rsid w:val="0030232F"/>
    <w:rsid w:val="00306103"/>
    <w:rsid w:val="00307F63"/>
    <w:rsid w:val="003107DD"/>
    <w:rsid w:val="0031117F"/>
    <w:rsid w:val="00311D31"/>
    <w:rsid w:val="00314BE4"/>
    <w:rsid w:val="003150C0"/>
    <w:rsid w:val="003179A2"/>
    <w:rsid w:val="0032024C"/>
    <w:rsid w:val="003211E0"/>
    <w:rsid w:val="00322027"/>
    <w:rsid w:val="00323C7F"/>
    <w:rsid w:val="00334FE7"/>
    <w:rsid w:val="0033553B"/>
    <w:rsid w:val="00337373"/>
    <w:rsid w:val="0033741A"/>
    <w:rsid w:val="0033769B"/>
    <w:rsid w:val="0034011C"/>
    <w:rsid w:val="00340513"/>
    <w:rsid w:val="00340C1F"/>
    <w:rsid w:val="003427F1"/>
    <w:rsid w:val="00344482"/>
    <w:rsid w:val="003452C6"/>
    <w:rsid w:val="003551AF"/>
    <w:rsid w:val="00360529"/>
    <w:rsid w:val="00361D2D"/>
    <w:rsid w:val="00362226"/>
    <w:rsid w:val="003704A7"/>
    <w:rsid w:val="00375E55"/>
    <w:rsid w:val="00376322"/>
    <w:rsid w:val="00376C40"/>
    <w:rsid w:val="0037707E"/>
    <w:rsid w:val="0038218D"/>
    <w:rsid w:val="00382FE8"/>
    <w:rsid w:val="00386021"/>
    <w:rsid w:val="0038637B"/>
    <w:rsid w:val="00387977"/>
    <w:rsid w:val="0039433A"/>
    <w:rsid w:val="00395B46"/>
    <w:rsid w:val="003961A8"/>
    <w:rsid w:val="00397774"/>
    <w:rsid w:val="003A0A5F"/>
    <w:rsid w:val="003A2906"/>
    <w:rsid w:val="003A30D4"/>
    <w:rsid w:val="003A4DC1"/>
    <w:rsid w:val="003A5920"/>
    <w:rsid w:val="003A6A4C"/>
    <w:rsid w:val="003B0616"/>
    <w:rsid w:val="003B3B88"/>
    <w:rsid w:val="003B6833"/>
    <w:rsid w:val="003B7768"/>
    <w:rsid w:val="003B7F30"/>
    <w:rsid w:val="003C0EF8"/>
    <w:rsid w:val="003C33B0"/>
    <w:rsid w:val="003C57CA"/>
    <w:rsid w:val="003C5C87"/>
    <w:rsid w:val="003C68A6"/>
    <w:rsid w:val="003D120A"/>
    <w:rsid w:val="003D4582"/>
    <w:rsid w:val="003D5263"/>
    <w:rsid w:val="003D7CB5"/>
    <w:rsid w:val="003E27D8"/>
    <w:rsid w:val="003E4DA4"/>
    <w:rsid w:val="003E507A"/>
    <w:rsid w:val="003E7413"/>
    <w:rsid w:val="003E7A39"/>
    <w:rsid w:val="003F1962"/>
    <w:rsid w:val="003F351C"/>
    <w:rsid w:val="003F5D23"/>
    <w:rsid w:val="003F5D9A"/>
    <w:rsid w:val="003F6DD9"/>
    <w:rsid w:val="003F78DC"/>
    <w:rsid w:val="00401B82"/>
    <w:rsid w:val="00404147"/>
    <w:rsid w:val="00405C9B"/>
    <w:rsid w:val="0040787B"/>
    <w:rsid w:val="00411971"/>
    <w:rsid w:val="00411ABB"/>
    <w:rsid w:val="004122F7"/>
    <w:rsid w:val="00415A8C"/>
    <w:rsid w:val="00417318"/>
    <w:rsid w:val="00420C58"/>
    <w:rsid w:val="00421EA3"/>
    <w:rsid w:val="00421FAC"/>
    <w:rsid w:val="00423080"/>
    <w:rsid w:val="00427059"/>
    <w:rsid w:val="00431F4F"/>
    <w:rsid w:val="00432195"/>
    <w:rsid w:val="00433D47"/>
    <w:rsid w:val="00437F00"/>
    <w:rsid w:val="004441DF"/>
    <w:rsid w:val="004453D2"/>
    <w:rsid w:val="00446A51"/>
    <w:rsid w:val="004505F2"/>
    <w:rsid w:val="004519EC"/>
    <w:rsid w:val="00454D5F"/>
    <w:rsid w:val="0045627E"/>
    <w:rsid w:val="004567F3"/>
    <w:rsid w:val="0045696B"/>
    <w:rsid w:val="0045704B"/>
    <w:rsid w:val="0046045C"/>
    <w:rsid w:val="00461100"/>
    <w:rsid w:val="0046148C"/>
    <w:rsid w:val="00461D79"/>
    <w:rsid w:val="00462BF6"/>
    <w:rsid w:val="00463712"/>
    <w:rsid w:val="00463D8C"/>
    <w:rsid w:val="00464A46"/>
    <w:rsid w:val="00465474"/>
    <w:rsid w:val="00465909"/>
    <w:rsid w:val="00473221"/>
    <w:rsid w:val="004748B4"/>
    <w:rsid w:val="00475A7E"/>
    <w:rsid w:val="00477628"/>
    <w:rsid w:val="00477793"/>
    <w:rsid w:val="00477EC4"/>
    <w:rsid w:val="004816C2"/>
    <w:rsid w:val="00484667"/>
    <w:rsid w:val="00484A25"/>
    <w:rsid w:val="004867BE"/>
    <w:rsid w:val="00487F5D"/>
    <w:rsid w:val="004902C0"/>
    <w:rsid w:val="00491C0E"/>
    <w:rsid w:val="00491C55"/>
    <w:rsid w:val="00491E66"/>
    <w:rsid w:val="004972B2"/>
    <w:rsid w:val="004A0215"/>
    <w:rsid w:val="004A145F"/>
    <w:rsid w:val="004A233E"/>
    <w:rsid w:val="004A2871"/>
    <w:rsid w:val="004B1275"/>
    <w:rsid w:val="004C2AB6"/>
    <w:rsid w:val="004C3266"/>
    <w:rsid w:val="004C56E9"/>
    <w:rsid w:val="004D150E"/>
    <w:rsid w:val="004D1B45"/>
    <w:rsid w:val="004D3010"/>
    <w:rsid w:val="004D33D2"/>
    <w:rsid w:val="004E01AB"/>
    <w:rsid w:val="004E1951"/>
    <w:rsid w:val="004E19E1"/>
    <w:rsid w:val="004E1A4D"/>
    <w:rsid w:val="004E2083"/>
    <w:rsid w:val="004E6108"/>
    <w:rsid w:val="004F1283"/>
    <w:rsid w:val="004F366C"/>
    <w:rsid w:val="004F5CBB"/>
    <w:rsid w:val="004F625C"/>
    <w:rsid w:val="004F7F04"/>
    <w:rsid w:val="00502CC8"/>
    <w:rsid w:val="00502D63"/>
    <w:rsid w:val="00503522"/>
    <w:rsid w:val="00503EA7"/>
    <w:rsid w:val="00504836"/>
    <w:rsid w:val="00506484"/>
    <w:rsid w:val="00506696"/>
    <w:rsid w:val="00507B01"/>
    <w:rsid w:val="00511092"/>
    <w:rsid w:val="00512CFA"/>
    <w:rsid w:val="00513181"/>
    <w:rsid w:val="00515643"/>
    <w:rsid w:val="00515C97"/>
    <w:rsid w:val="00516460"/>
    <w:rsid w:val="00516F17"/>
    <w:rsid w:val="00520E72"/>
    <w:rsid w:val="00521817"/>
    <w:rsid w:val="00523E94"/>
    <w:rsid w:val="00524814"/>
    <w:rsid w:val="00525D10"/>
    <w:rsid w:val="00530180"/>
    <w:rsid w:val="00532FEF"/>
    <w:rsid w:val="005334B5"/>
    <w:rsid w:val="0053459B"/>
    <w:rsid w:val="00535F8A"/>
    <w:rsid w:val="00536C26"/>
    <w:rsid w:val="005403F8"/>
    <w:rsid w:val="00540548"/>
    <w:rsid w:val="00541F1E"/>
    <w:rsid w:val="0054372F"/>
    <w:rsid w:val="005456C0"/>
    <w:rsid w:val="00553D0D"/>
    <w:rsid w:val="00557865"/>
    <w:rsid w:val="00561311"/>
    <w:rsid w:val="005613CB"/>
    <w:rsid w:val="00561517"/>
    <w:rsid w:val="00561BF9"/>
    <w:rsid w:val="005653E3"/>
    <w:rsid w:val="00567AC3"/>
    <w:rsid w:val="0057117C"/>
    <w:rsid w:val="00571FAA"/>
    <w:rsid w:val="00573A44"/>
    <w:rsid w:val="00573C15"/>
    <w:rsid w:val="005771B2"/>
    <w:rsid w:val="00577532"/>
    <w:rsid w:val="005818C4"/>
    <w:rsid w:val="0058203C"/>
    <w:rsid w:val="0058416B"/>
    <w:rsid w:val="005849D3"/>
    <w:rsid w:val="00587326"/>
    <w:rsid w:val="00587A50"/>
    <w:rsid w:val="005907CD"/>
    <w:rsid w:val="00591B43"/>
    <w:rsid w:val="005920E5"/>
    <w:rsid w:val="005969CD"/>
    <w:rsid w:val="00596AAE"/>
    <w:rsid w:val="005A04B2"/>
    <w:rsid w:val="005A2207"/>
    <w:rsid w:val="005A73D3"/>
    <w:rsid w:val="005B276F"/>
    <w:rsid w:val="005B5945"/>
    <w:rsid w:val="005B6E0C"/>
    <w:rsid w:val="005B7741"/>
    <w:rsid w:val="005C09E6"/>
    <w:rsid w:val="005C267A"/>
    <w:rsid w:val="005C32FB"/>
    <w:rsid w:val="005D343A"/>
    <w:rsid w:val="005D5B2D"/>
    <w:rsid w:val="005D6092"/>
    <w:rsid w:val="005D685E"/>
    <w:rsid w:val="005E058D"/>
    <w:rsid w:val="005E0870"/>
    <w:rsid w:val="005E0B66"/>
    <w:rsid w:val="005E14F4"/>
    <w:rsid w:val="005E216F"/>
    <w:rsid w:val="005E3648"/>
    <w:rsid w:val="005E38A0"/>
    <w:rsid w:val="005E551C"/>
    <w:rsid w:val="005E55CE"/>
    <w:rsid w:val="005E7554"/>
    <w:rsid w:val="005F2163"/>
    <w:rsid w:val="005F2ED1"/>
    <w:rsid w:val="005F3552"/>
    <w:rsid w:val="005F57AB"/>
    <w:rsid w:val="00600B6F"/>
    <w:rsid w:val="0060156D"/>
    <w:rsid w:val="00602593"/>
    <w:rsid w:val="006033BF"/>
    <w:rsid w:val="00603D55"/>
    <w:rsid w:val="00605694"/>
    <w:rsid w:val="0060574D"/>
    <w:rsid w:val="00610662"/>
    <w:rsid w:val="00610704"/>
    <w:rsid w:val="00611B5A"/>
    <w:rsid w:val="006126CC"/>
    <w:rsid w:val="00612786"/>
    <w:rsid w:val="00613F99"/>
    <w:rsid w:val="00616441"/>
    <w:rsid w:val="006170C5"/>
    <w:rsid w:val="00622029"/>
    <w:rsid w:val="006222BC"/>
    <w:rsid w:val="00622D0F"/>
    <w:rsid w:val="00622E60"/>
    <w:rsid w:val="00626B19"/>
    <w:rsid w:val="00626E32"/>
    <w:rsid w:val="00630333"/>
    <w:rsid w:val="0063149B"/>
    <w:rsid w:val="00631B99"/>
    <w:rsid w:val="0063403F"/>
    <w:rsid w:val="00636099"/>
    <w:rsid w:val="00643462"/>
    <w:rsid w:val="00644AAA"/>
    <w:rsid w:val="00646628"/>
    <w:rsid w:val="00647B8D"/>
    <w:rsid w:val="006519D2"/>
    <w:rsid w:val="00652D6C"/>
    <w:rsid w:val="00654839"/>
    <w:rsid w:val="006551B6"/>
    <w:rsid w:val="00656766"/>
    <w:rsid w:val="0065794C"/>
    <w:rsid w:val="006579A0"/>
    <w:rsid w:val="00662CDD"/>
    <w:rsid w:val="00666D0F"/>
    <w:rsid w:val="00671A2F"/>
    <w:rsid w:val="0067366A"/>
    <w:rsid w:val="00674C71"/>
    <w:rsid w:val="00674D39"/>
    <w:rsid w:val="0068190F"/>
    <w:rsid w:val="00684A0C"/>
    <w:rsid w:val="00686887"/>
    <w:rsid w:val="00691DEA"/>
    <w:rsid w:val="00692EFD"/>
    <w:rsid w:val="0069315A"/>
    <w:rsid w:val="0069375A"/>
    <w:rsid w:val="00694FC6"/>
    <w:rsid w:val="006A059C"/>
    <w:rsid w:val="006A0BF6"/>
    <w:rsid w:val="006A19DD"/>
    <w:rsid w:val="006A2E8E"/>
    <w:rsid w:val="006A35BB"/>
    <w:rsid w:val="006A3D07"/>
    <w:rsid w:val="006A5757"/>
    <w:rsid w:val="006A5A89"/>
    <w:rsid w:val="006A656A"/>
    <w:rsid w:val="006A6D62"/>
    <w:rsid w:val="006B48E5"/>
    <w:rsid w:val="006B53F3"/>
    <w:rsid w:val="006B5923"/>
    <w:rsid w:val="006B5AE7"/>
    <w:rsid w:val="006B7080"/>
    <w:rsid w:val="006B7AC1"/>
    <w:rsid w:val="006C22CF"/>
    <w:rsid w:val="006C371D"/>
    <w:rsid w:val="006C379D"/>
    <w:rsid w:val="006C473E"/>
    <w:rsid w:val="006C7855"/>
    <w:rsid w:val="006D3DCA"/>
    <w:rsid w:val="006D5A6D"/>
    <w:rsid w:val="006D5F17"/>
    <w:rsid w:val="006D705D"/>
    <w:rsid w:val="006D7F6B"/>
    <w:rsid w:val="006E019F"/>
    <w:rsid w:val="006E0534"/>
    <w:rsid w:val="006E0C22"/>
    <w:rsid w:val="006E2844"/>
    <w:rsid w:val="006E2CED"/>
    <w:rsid w:val="006E3CE0"/>
    <w:rsid w:val="006F0AEF"/>
    <w:rsid w:val="006F15C9"/>
    <w:rsid w:val="006F1EBF"/>
    <w:rsid w:val="006F35D6"/>
    <w:rsid w:val="0070280D"/>
    <w:rsid w:val="00703E6C"/>
    <w:rsid w:val="00703EEC"/>
    <w:rsid w:val="007106C9"/>
    <w:rsid w:val="00712977"/>
    <w:rsid w:val="00714CA4"/>
    <w:rsid w:val="0071546C"/>
    <w:rsid w:val="00716AB3"/>
    <w:rsid w:val="0071784A"/>
    <w:rsid w:val="0072016A"/>
    <w:rsid w:val="007210BC"/>
    <w:rsid w:val="00725852"/>
    <w:rsid w:val="00726AC1"/>
    <w:rsid w:val="00726F31"/>
    <w:rsid w:val="007275BA"/>
    <w:rsid w:val="007323FF"/>
    <w:rsid w:val="00732C59"/>
    <w:rsid w:val="0073370E"/>
    <w:rsid w:val="00736492"/>
    <w:rsid w:val="00736568"/>
    <w:rsid w:val="007366B4"/>
    <w:rsid w:val="007403A0"/>
    <w:rsid w:val="00740BDD"/>
    <w:rsid w:val="00744199"/>
    <w:rsid w:val="007469C5"/>
    <w:rsid w:val="00751F52"/>
    <w:rsid w:val="00753DED"/>
    <w:rsid w:val="007540AC"/>
    <w:rsid w:val="007557DD"/>
    <w:rsid w:val="00756969"/>
    <w:rsid w:val="00756D6B"/>
    <w:rsid w:val="007603E3"/>
    <w:rsid w:val="00762C0E"/>
    <w:rsid w:val="007633BA"/>
    <w:rsid w:val="00763BA9"/>
    <w:rsid w:val="0076645B"/>
    <w:rsid w:val="00770FD8"/>
    <w:rsid w:val="007720C1"/>
    <w:rsid w:val="00776974"/>
    <w:rsid w:val="00780EB5"/>
    <w:rsid w:val="00787BFC"/>
    <w:rsid w:val="007932B8"/>
    <w:rsid w:val="00793BC5"/>
    <w:rsid w:val="007942F5"/>
    <w:rsid w:val="007A15FF"/>
    <w:rsid w:val="007A2ACD"/>
    <w:rsid w:val="007A32DF"/>
    <w:rsid w:val="007A33A3"/>
    <w:rsid w:val="007A4F43"/>
    <w:rsid w:val="007A57AB"/>
    <w:rsid w:val="007A69E7"/>
    <w:rsid w:val="007B341C"/>
    <w:rsid w:val="007B3989"/>
    <w:rsid w:val="007B4BDE"/>
    <w:rsid w:val="007B4F8D"/>
    <w:rsid w:val="007C0652"/>
    <w:rsid w:val="007C13AF"/>
    <w:rsid w:val="007C30D9"/>
    <w:rsid w:val="007C3D37"/>
    <w:rsid w:val="007D0AC0"/>
    <w:rsid w:val="007D10FF"/>
    <w:rsid w:val="007D7F2A"/>
    <w:rsid w:val="007E0B59"/>
    <w:rsid w:val="007E2B79"/>
    <w:rsid w:val="007E64EB"/>
    <w:rsid w:val="007E6C61"/>
    <w:rsid w:val="007F2957"/>
    <w:rsid w:val="007F3A3C"/>
    <w:rsid w:val="007F55AB"/>
    <w:rsid w:val="0080089E"/>
    <w:rsid w:val="0080128E"/>
    <w:rsid w:val="0080333B"/>
    <w:rsid w:val="00804C3B"/>
    <w:rsid w:val="00810CBB"/>
    <w:rsid w:val="00812B16"/>
    <w:rsid w:val="00812F42"/>
    <w:rsid w:val="00816E6E"/>
    <w:rsid w:val="00817AEF"/>
    <w:rsid w:val="00821512"/>
    <w:rsid w:val="0082369D"/>
    <w:rsid w:val="00823F63"/>
    <w:rsid w:val="00824244"/>
    <w:rsid w:val="008245E5"/>
    <w:rsid w:val="00824D75"/>
    <w:rsid w:val="008252FD"/>
    <w:rsid w:val="008266EE"/>
    <w:rsid w:val="0082790C"/>
    <w:rsid w:val="00835E27"/>
    <w:rsid w:val="00836F8D"/>
    <w:rsid w:val="00841B41"/>
    <w:rsid w:val="008443B9"/>
    <w:rsid w:val="008506BC"/>
    <w:rsid w:val="00851D87"/>
    <w:rsid w:val="00854A29"/>
    <w:rsid w:val="0085552B"/>
    <w:rsid w:val="00855C09"/>
    <w:rsid w:val="00855FFB"/>
    <w:rsid w:val="0086360A"/>
    <w:rsid w:val="00864417"/>
    <w:rsid w:val="00864F94"/>
    <w:rsid w:val="0086569A"/>
    <w:rsid w:val="008665C2"/>
    <w:rsid w:val="00866FDC"/>
    <w:rsid w:val="00870290"/>
    <w:rsid w:val="00871D51"/>
    <w:rsid w:val="008734D7"/>
    <w:rsid w:val="00874C94"/>
    <w:rsid w:val="00876A83"/>
    <w:rsid w:val="00876F87"/>
    <w:rsid w:val="008770A8"/>
    <w:rsid w:val="00880D25"/>
    <w:rsid w:val="00884D5D"/>
    <w:rsid w:val="008850DE"/>
    <w:rsid w:val="00885D9F"/>
    <w:rsid w:val="0089003D"/>
    <w:rsid w:val="0089060B"/>
    <w:rsid w:val="0089206B"/>
    <w:rsid w:val="00892BC5"/>
    <w:rsid w:val="0089520C"/>
    <w:rsid w:val="00897E20"/>
    <w:rsid w:val="008A295F"/>
    <w:rsid w:val="008A67E6"/>
    <w:rsid w:val="008A6EBA"/>
    <w:rsid w:val="008A79D7"/>
    <w:rsid w:val="008B03E8"/>
    <w:rsid w:val="008B0C5A"/>
    <w:rsid w:val="008B2851"/>
    <w:rsid w:val="008B43F3"/>
    <w:rsid w:val="008B4454"/>
    <w:rsid w:val="008B63D7"/>
    <w:rsid w:val="008C26B9"/>
    <w:rsid w:val="008D020A"/>
    <w:rsid w:val="008D2EFA"/>
    <w:rsid w:val="008D3BFE"/>
    <w:rsid w:val="008D48BD"/>
    <w:rsid w:val="008D7A82"/>
    <w:rsid w:val="008E09C5"/>
    <w:rsid w:val="008E3420"/>
    <w:rsid w:val="008E38ED"/>
    <w:rsid w:val="008F16D7"/>
    <w:rsid w:val="008F1BD6"/>
    <w:rsid w:val="008F5640"/>
    <w:rsid w:val="008F56DA"/>
    <w:rsid w:val="0090020B"/>
    <w:rsid w:val="00900CBF"/>
    <w:rsid w:val="00901370"/>
    <w:rsid w:val="009119B1"/>
    <w:rsid w:val="0091487E"/>
    <w:rsid w:val="009149D2"/>
    <w:rsid w:val="009159DC"/>
    <w:rsid w:val="00915BD9"/>
    <w:rsid w:val="009210FD"/>
    <w:rsid w:val="00927A6E"/>
    <w:rsid w:val="00927AB4"/>
    <w:rsid w:val="00931948"/>
    <w:rsid w:val="00932279"/>
    <w:rsid w:val="009323FE"/>
    <w:rsid w:val="0093475D"/>
    <w:rsid w:val="00934960"/>
    <w:rsid w:val="009366B5"/>
    <w:rsid w:val="00936D0A"/>
    <w:rsid w:val="00936D86"/>
    <w:rsid w:val="00936EF3"/>
    <w:rsid w:val="00941C70"/>
    <w:rsid w:val="009432D6"/>
    <w:rsid w:val="0094669F"/>
    <w:rsid w:val="00946AAE"/>
    <w:rsid w:val="00946EC1"/>
    <w:rsid w:val="009501FA"/>
    <w:rsid w:val="009506C2"/>
    <w:rsid w:val="00951A74"/>
    <w:rsid w:val="009525D4"/>
    <w:rsid w:val="00954E20"/>
    <w:rsid w:val="0095778C"/>
    <w:rsid w:val="0096062E"/>
    <w:rsid w:val="00960E70"/>
    <w:rsid w:val="009620CC"/>
    <w:rsid w:val="00965118"/>
    <w:rsid w:val="00965281"/>
    <w:rsid w:val="009653AF"/>
    <w:rsid w:val="00977F0B"/>
    <w:rsid w:val="00980FAF"/>
    <w:rsid w:val="00983649"/>
    <w:rsid w:val="00985836"/>
    <w:rsid w:val="009863E6"/>
    <w:rsid w:val="0099088F"/>
    <w:rsid w:val="00990DB3"/>
    <w:rsid w:val="00990E9A"/>
    <w:rsid w:val="00991F29"/>
    <w:rsid w:val="00992AD4"/>
    <w:rsid w:val="00995B55"/>
    <w:rsid w:val="009A01F3"/>
    <w:rsid w:val="009A122E"/>
    <w:rsid w:val="009A29CC"/>
    <w:rsid w:val="009A547F"/>
    <w:rsid w:val="009A7045"/>
    <w:rsid w:val="009B22B9"/>
    <w:rsid w:val="009B36E9"/>
    <w:rsid w:val="009B54DE"/>
    <w:rsid w:val="009C02A7"/>
    <w:rsid w:val="009C3B00"/>
    <w:rsid w:val="009C64A9"/>
    <w:rsid w:val="009C6F2D"/>
    <w:rsid w:val="009C76BC"/>
    <w:rsid w:val="009D0ADC"/>
    <w:rsid w:val="009D26B7"/>
    <w:rsid w:val="009D7A1A"/>
    <w:rsid w:val="009D7B93"/>
    <w:rsid w:val="009D7F52"/>
    <w:rsid w:val="009E0080"/>
    <w:rsid w:val="009E1327"/>
    <w:rsid w:val="009E2282"/>
    <w:rsid w:val="009F0890"/>
    <w:rsid w:val="009F5FA6"/>
    <w:rsid w:val="009F677B"/>
    <w:rsid w:val="009F717E"/>
    <w:rsid w:val="00A028C9"/>
    <w:rsid w:val="00A03041"/>
    <w:rsid w:val="00A03AB6"/>
    <w:rsid w:val="00A0484F"/>
    <w:rsid w:val="00A065DC"/>
    <w:rsid w:val="00A0706F"/>
    <w:rsid w:val="00A0721F"/>
    <w:rsid w:val="00A1088B"/>
    <w:rsid w:val="00A147A5"/>
    <w:rsid w:val="00A14D95"/>
    <w:rsid w:val="00A16207"/>
    <w:rsid w:val="00A2303B"/>
    <w:rsid w:val="00A23904"/>
    <w:rsid w:val="00A243A9"/>
    <w:rsid w:val="00A270A6"/>
    <w:rsid w:val="00A30B59"/>
    <w:rsid w:val="00A3262B"/>
    <w:rsid w:val="00A35194"/>
    <w:rsid w:val="00A36D65"/>
    <w:rsid w:val="00A40B0A"/>
    <w:rsid w:val="00A40E3A"/>
    <w:rsid w:val="00A41AC5"/>
    <w:rsid w:val="00A41C34"/>
    <w:rsid w:val="00A43800"/>
    <w:rsid w:val="00A474AE"/>
    <w:rsid w:val="00A479A5"/>
    <w:rsid w:val="00A52305"/>
    <w:rsid w:val="00A53481"/>
    <w:rsid w:val="00A542C1"/>
    <w:rsid w:val="00A54D7C"/>
    <w:rsid w:val="00A55CC8"/>
    <w:rsid w:val="00A56F12"/>
    <w:rsid w:val="00A57314"/>
    <w:rsid w:val="00A5765B"/>
    <w:rsid w:val="00A6057A"/>
    <w:rsid w:val="00A608E8"/>
    <w:rsid w:val="00A64D34"/>
    <w:rsid w:val="00A64F12"/>
    <w:rsid w:val="00A65327"/>
    <w:rsid w:val="00A678B5"/>
    <w:rsid w:val="00A717FB"/>
    <w:rsid w:val="00A72C1B"/>
    <w:rsid w:val="00A72FF8"/>
    <w:rsid w:val="00A73E39"/>
    <w:rsid w:val="00A773D3"/>
    <w:rsid w:val="00A81F2E"/>
    <w:rsid w:val="00A82409"/>
    <w:rsid w:val="00A8250A"/>
    <w:rsid w:val="00A82DEE"/>
    <w:rsid w:val="00A83D98"/>
    <w:rsid w:val="00A85C9F"/>
    <w:rsid w:val="00A878CC"/>
    <w:rsid w:val="00A87F98"/>
    <w:rsid w:val="00A9030D"/>
    <w:rsid w:val="00A94C13"/>
    <w:rsid w:val="00A94D06"/>
    <w:rsid w:val="00AA0FD8"/>
    <w:rsid w:val="00AA3163"/>
    <w:rsid w:val="00AA6892"/>
    <w:rsid w:val="00AA6A31"/>
    <w:rsid w:val="00AA6C40"/>
    <w:rsid w:val="00AB0DC0"/>
    <w:rsid w:val="00AB36E4"/>
    <w:rsid w:val="00AB77A9"/>
    <w:rsid w:val="00AB7D44"/>
    <w:rsid w:val="00AC1454"/>
    <w:rsid w:val="00AC1EC8"/>
    <w:rsid w:val="00AC2E16"/>
    <w:rsid w:val="00AC3B51"/>
    <w:rsid w:val="00AC4879"/>
    <w:rsid w:val="00AC4EE8"/>
    <w:rsid w:val="00AC58A4"/>
    <w:rsid w:val="00AC5A85"/>
    <w:rsid w:val="00AC64C3"/>
    <w:rsid w:val="00AC773F"/>
    <w:rsid w:val="00AD165C"/>
    <w:rsid w:val="00AD3050"/>
    <w:rsid w:val="00AD33A4"/>
    <w:rsid w:val="00AD48EC"/>
    <w:rsid w:val="00AD5DC7"/>
    <w:rsid w:val="00AE3325"/>
    <w:rsid w:val="00AF1F3F"/>
    <w:rsid w:val="00AF3CA6"/>
    <w:rsid w:val="00B03C46"/>
    <w:rsid w:val="00B042B9"/>
    <w:rsid w:val="00B06B53"/>
    <w:rsid w:val="00B075EF"/>
    <w:rsid w:val="00B10767"/>
    <w:rsid w:val="00B1110C"/>
    <w:rsid w:val="00B1175E"/>
    <w:rsid w:val="00B167A5"/>
    <w:rsid w:val="00B17CAE"/>
    <w:rsid w:val="00B21634"/>
    <w:rsid w:val="00B24921"/>
    <w:rsid w:val="00B26588"/>
    <w:rsid w:val="00B26EE4"/>
    <w:rsid w:val="00B26EE7"/>
    <w:rsid w:val="00B27377"/>
    <w:rsid w:val="00B35A49"/>
    <w:rsid w:val="00B41ABD"/>
    <w:rsid w:val="00B425A6"/>
    <w:rsid w:val="00B45E0C"/>
    <w:rsid w:val="00B46A55"/>
    <w:rsid w:val="00B50EBA"/>
    <w:rsid w:val="00B5117A"/>
    <w:rsid w:val="00B518C1"/>
    <w:rsid w:val="00B51BA7"/>
    <w:rsid w:val="00B5249E"/>
    <w:rsid w:val="00B52A3B"/>
    <w:rsid w:val="00B536EA"/>
    <w:rsid w:val="00B5401B"/>
    <w:rsid w:val="00B65FDA"/>
    <w:rsid w:val="00B664E4"/>
    <w:rsid w:val="00B669AB"/>
    <w:rsid w:val="00B677DF"/>
    <w:rsid w:val="00B67DF6"/>
    <w:rsid w:val="00B70416"/>
    <w:rsid w:val="00B71991"/>
    <w:rsid w:val="00B7538A"/>
    <w:rsid w:val="00B75933"/>
    <w:rsid w:val="00B76810"/>
    <w:rsid w:val="00B77172"/>
    <w:rsid w:val="00B77B68"/>
    <w:rsid w:val="00B8100B"/>
    <w:rsid w:val="00B81659"/>
    <w:rsid w:val="00B85843"/>
    <w:rsid w:val="00B90929"/>
    <w:rsid w:val="00B90AA2"/>
    <w:rsid w:val="00B93896"/>
    <w:rsid w:val="00B95CD4"/>
    <w:rsid w:val="00B9691E"/>
    <w:rsid w:val="00B97947"/>
    <w:rsid w:val="00BA1B6F"/>
    <w:rsid w:val="00BA44F9"/>
    <w:rsid w:val="00BA6553"/>
    <w:rsid w:val="00BA6FE0"/>
    <w:rsid w:val="00BB3486"/>
    <w:rsid w:val="00BB39C2"/>
    <w:rsid w:val="00BB42C3"/>
    <w:rsid w:val="00BB5438"/>
    <w:rsid w:val="00BB5465"/>
    <w:rsid w:val="00BB6D04"/>
    <w:rsid w:val="00BC01AC"/>
    <w:rsid w:val="00BC06DC"/>
    <w:rsid w:val="00BC1A37"/>
    <w:rsid w:val="00BC2812"/>
    <w:rsid w:val="00BC6686"/>
    <w:rsid w:val="00BC6D36"/>
    <w:rsid w:val="00BC6DD9"/>
    <w:rsid w:val="00BD284C"/>
    <w:rsid w:val="00BD40ED"/>
    <w:rsid w:val="00BD56DC"/>
    <w:rsid w:val="00BD5D1C"/>
    <w:rsid w:val="00BD7FBA"/>
    <w:rsid w:val="00BE06CB"/>
    <w:rsid w:val="00BE1C5E"/>
    <w:rsid w:val="00BE4195"/>
    <w:rsid w:val="00BF39D2"/>
    <w:rsid w:val="00BF39EE"/>
    <w:rsid w:val="00BF54C2"/>
    <w:rsid w:val="00BF5BA2"/>
    <w:rsid w:val="00C01BFE"/>
    <w:rsid w:val="00C0266B"/>
    <w:rsid w:val="00C03FAD"/>
    <w:rsid w:val="00C06EF4"/>
    <w:rsid w:val="00C078BC"/>
    <w:rsid w:val="00C07E04"/>
    <w:rsid w:val="00C104C0"/>
    <w:rsid w:val="00C104FF"/>
    <w:rsid w:val="00C15552"/>
    <w:rsid w:val="00C169BE"/>
    <w:rsid w:val="00C21C9E"/>
    <w:rsid w:val="00C23448"/>
    <w:rsid w:val="00C24F31"/>
    <w:rsid w:val="00C252E7"/>
    <w:rsid w:val="00C25C4E"/>
    <w:rsid w:val="00C276DE"/>
    <w:rsid w:val="00C30AD4"/>
    <w:rsid w:val="00C3224A"/>
    <w:rsid w:val="00C344C3"/>
    <w:rsid w:val="00C40D36"/>
    <w:rsid w:val="00C42E1B"/>
    <w:rsid w:val="00C43631"/>
    <w:rsid w:val="00C43EC6"/>
    <w:rsid w:val="00C51082"/>
    <w:rsid w:val="00C51D9D"/>
    <w:rsid w:val="00C537A9"/>
    <w:rsid w:val="00C5421D"/>
    <w:rsid w:val="00C54AB2"/>
    <w:rsid w:val="00C56CAF"/>
    <w:rsid w:val="00C57022"/>
    <w:rsid w:val="00C57107"/>
    <w:rsid w:val="00C606E8"/>
    <w:rsid w:val="00C60BBC"/>
    <w:rsid w:val="00C624D9"/>
    <w:rsid w:val="00C6385F"/>
    <w:rsid w:val="00C63E3C"/>
    <w:rsid w:val="00C66292"/>
    <w:rsid w:val="00C673C9"/>
    <w:rsid w:val="00C733C8"/>
    <w:rsid w:val="00C73E03"/>
    <w:rsid w:val="00C74D64"/>
    <w:rsid w:val="00C7525F"/>
    <w:rsid w:val="00C7618A"/>
    <w:rsid w:val="00C768AF"/>
    <w:rsid w:val="00C809B6"/>
    <w:rsid w:val="00C861BF"/>
    <w:rsid w:val="00C869DA"/>
    <w:rsid w:val="00C86B22"/>
    <w:rsid w:val="00C9356D"/>
    <w:rsid w:val="00C93731"/>
    <w:rsid w:val="00C947F4"/>
    <w:rsid w:val="00C971B4"/>
    <w:rsid w:val="00CA7E2A"/>
    <w:rsid w:val="00CB2651"/>
    <w:rsid w:val="00CB3A5D"/>
    <w:rsid w:val="00CB5F8E"/>
    <w:rsid w:val="00CB65B3"/>
    <w:rsid w:val="00CB7295"/>
    <w:rsid w:val="00CC2AF8"/>
    <w:rsid w:val="00CC385E"/>
    <w:rsid w:val="00CC6ADB"/>
    <w:rsid w:val="00CC70E2"/>
    <w:rsid w:val="00CC71D7"/>
    <w:rsid w:val="00CC7AB2"/>
    <w:rsid w:val="00CD1768"/>
    <w:rsid w:val="00CD262F"/>
    <w:rsid w:val="00CD4B49"/>
    <w:rsid w:val="00CD638E"/>
    <w:rsid w:val="00CD7062"/>
    <w:rsid w:val="00CE2297"/>
    <w:rsid w:val="00CE2735"/>
    <w:rsid w:val="00CE4B9A"/>
    <w:rsid w:val="00CF1123"/>
    <w:rsid w:val="00CF796C"/>
    <w:rsid w:val="00D01B84"/>
    <w:rsid w:val="00D05CA2"/>
    <w:rsid w:val="00D07995"/>
    <w:rsid w:val="00D11E70"/>
    <w:rsid w:val="00D12778"/>
    <w:rsid w:val="00D1339B"/>
    <w:rsid w:val="00D13AAF"/>
    <w:rsid w:val="00D13BFC"/>
    <w:rsid w:val="00D1575F"/>
    <w:rsid w:val="00D15A01"/>
    <w:rsid w:val="00D17968"/>
    <w:rsid w:val="00D20826"/>
    <w:rsid w:val="00D20E40"/>
    <w:rsid w:val="00D21F2A"/>
    <w:rsid w:val="00D22207"/>
    <w:rsid w:val="00D22F00"/>
    <w:rsid w:val="00D23EA8"/>
    <w:rsid w:val="00D25C60"/>
    <w:rsid w:val="00D30DF2"/>
    <w:rsid w:val="00D31B5B"/>
    <w:rsid w:val="00D32440"/>
    <w:rsid w:val="00D336C0"/>
    <w:rsid w:val="00D35EC8"/>
    <w:rsid w:val="00D36336"/>
    <w:rsid w:val="00D373BD"/>
    <w:rsid w:val="00D376FC"/>
    <w:rsid w:val="00D44B54"/>
    <w:rsid w:val="00D4547B"/>
    <w:rsid w:val="00D4745B"/>
    <w:rsid w:val="00D4777B"/>
    <w:rsid w:val="00D47863"/>
    <w:rsid w:val="00D47EB8"/>
    <w:rsid w:val="00D50793"/>
    <w:rsid w:val="00D54E95"/>
    <w:rsid w:val="00D5680B"/>
    <w:rsid w:val="00D57756"/>
    <w:rsid w:val="00D57E92"/>
    <w:rsid w:val="00D60D79"/>
    <w:rsid w:val="00D62E48"/>
    <w:rsid w:val="00D6557A"/>
    <w:rsid w:val="00D70077"/>
    <w:rsid w:val="00D7514D"/>
    <w:rsid w:val="00D760DA"/>
    <w:rsid w:val="00D76143"/>
    <w:rsid w:val="00D76AB9"/>
    <w:rsid w:val="00D76FB0"/>
    <w:rsid w:val="00D77A0F"/>
    <w:rsid w:val="00D80AC1"/>
    <w:rsid w:val="00D80E1F"/>
    <w:rsid w:val="00D82AFD"/>
    <w:rsid w:val="00D82F1A"/>
    <w:rsid w:val="00D8346A"/>
    <w:rsid w:val="00D85AFA"/>
    <w:rsid w:val="00D86611"/>
    <w:rsid w:val="00D868A1"/>
    <w:rsid w:val="00D86FF7"/>
    <w:rsid w:val="00D87836"/>
    <w:rsid w:val="00D91B6B"/>
    <w:rsid w:val="00D95F9B"/>
    <w:rsid w:val="00D97DD7"/>
    <w:rsid w:val="00DA1E54"/>
    <w:rsid w:val="00DA3600"/>
    <w:rsid w:val="00DB03D1"/>
    <w:rsid w:val="00DB11CA"/>
    <w:rsid w:val="00DB1CC8"/>
    <w:rsid w:val="00DB21DE"/>
    <w:rsid w:val="00DB5FB3"/>
    <w:rsid w:val="00DB6D1B"/>
    <w:rsid w:val="00DB7C15"/>
    <w:rsid w:val="00DC072C"/>
    <w:rsid w:val="00DC0DB2"/>
    <w:rsid w:val="00DC1023"/>
    <w:rsid w:val="00DC182E"/>
    <w:rsid w:val="00DC1D96"/>
    <w:rsid w:val="00DC357A"/>
    <w:rsid w:val="00DC585D"/>
    <w:rsid w:val="00DD0516"/>
    <w:rsid w:val="00DD0FE2"/>
    <w:rsid w:val="00DD1BD7"/>
    <w:rsid w:val="00DD21AF"/>
    <w:rsid w:val="00DD400E"/>
    <w:rsid w:val="00DD52CA"/>
    <w:rsid w:val="00DE05E3"/>
    <w:rsid w:val="00DE0F64"/>
    <w:rsid w:val="00DE1975"/>
    <w:rsid w:val="00DE2682"/>
    <w:rsid w:val="00DE41D5"/>
    <w:rsid w:val="00DE4724"/>
    <w:rsid w:val="00DE6A11"/>
    <w:rsid w:val="00DE7F2B"/>
    <w:rsid w:val="00DF06DE"/>
    <w:rsid w:val="00DF27D6"/>
    <w:rsid w:val="00DF57B0"/>
    <w:rsid w:val="00DF5A74"/>
    <w:rsid w:val="00DF69D9"/>
    <w:rsid w:val="00E046F1"/>
    <w:rsid w:val="00E04AA3"/>
    <w:rsid w:val="00E05FE5"/>
    <w:rsid w:val="00E06CA4"/>
    <w:rsid w:val="00E0713A"/>
    <w:rsid w:val="00E10297"/>
    <w:rsid w:val="00E102A2"/>
    <w:rsid w:val="00E11005"/>
    <w:rsid w:val="00E122D3"/>
    <w:rsid w:val="00E15C14"/>
    <w:rsid w:val="00E21E6D"/>
    <w:rsid w:val="00E23831"/>
    <w:rsid w:val="00E24222"/>
    <w:rsid w:val="00E24660"/>
    <w:rsid w:val="00E25299"/>
    <w:rsid w:val="00E270FF"/>
    <w:rsid w:val="00E276DF"/>
    <w:rsid w:val="00E34012"/>
    <w:rsid w:val="00E353B7"/>
    <w:rsid w:val="00E35EAA"/>
    <w:rsid w:val="00E40BC9"/>
    <w:rsid w:val="00E41CE1"/>
    <w:rsid w:val="00E41EB0"/>
    <w:rsid w:val="00E43BC2"/>
    <w:rsid w:val="00E453C6"/>
    <w:rsid w:val="00E46F6B"/>
    <w:rsid w:val="00E47C50"/>
    <w:rsid w:val="00E50A1F"/>
    <w:rsid w:val="00E539D8"/>
    <w:rsid w:val="00E558E5"/>
    <w:rsid w:val="00E56856"/>
    <w:rsid w:val="00E61313"/>
    <w:rsid w:val="00E618B8"/>
    <w:rsid w:val="00E62380"/>
    <w:rsid w:val="00E625BF"/>
    <w:rsid w:val="00E65109"/>
    <w:rsid w:val="00E65C0C"/>
    <w:rsid w:val="00E779BA"/>
    <w:rsid w:val="00E81237"/>
    <w:rsid w:val="00E82C53"/>
    <w:rsid w:val="00E84F69"/>
    <w:rsid w:val="00E866EE"/>
    <w:rsid w:val="00E929CD"/>
    <w:rsid w:val="00EA0332"/>
    <w:rsid w:val="00EA088C"/>
    <w:rsid w:val="00EA0FC8"/>
    <w:rsid w:val="00EA2F59"/>
    <w:rsid w:val="00EA39A8"/>
    <w:rsid w:val="00EB3961"/>
    <w:rsid w:val="00EB522D"/>
    <w:rsid w:val="00EB62E3"/>
    <w:rsid w:val="00EB6DBC"/>
    <w:rsid w:val="00EC055F"/>
    <w:rsid w:val="00EC14E2"/>
    <w:rsid w:val="00EC3BCB"/>
    <w:rsid w:val="00EC5239"/>
    <w:rsid w:val="00EC707D"/>
    <w:rsid w:val="00ED3F60"/>
    <w:rsid w:val="00ED64A0"/>
    <w:rsid w:val="00ED7F62"/>
    <w:rsid w:val="00EE0FA6"/>
    <w:rsid w:val="00EE2F62"/>
    <w:rsid w:val="00EE44A5"/>
    <w:rsid w:val="00EE6019"/>
    <w:rsid w:val="00EF03AB"/>
    <w:rsid w:val="00EF1732"/>
    <w:rsid w:val="00EF2D2C"/>
    <w:rsid w:val="00EF6995"/>
    <w:rsid w:val="00EF7676"/>
    <w:rsid w:val="00F0198E"/>
    <w:rsid w:val="00F0391D"/>
    <w:rsid w:val="00F052F8"/>
    <w:rsid w:val="00F05963"/>
    <w:rsid w:val="00F07DFA"/>
    <w:rsid w:val="00F10FB8"/>
    <w:rsid w:val="00F11D73"/>
    <w:rsid w:val="00F16258"/>
    <w:rsid w:val="00F16397"/>
    <w:rsid w:val="00F16427"/>
    <w:rsid w:val="00F16F43"/>
    <w:rsid w:val="00F2048C"/>
    <w:rsid w:val="00F2300F"/>
    <w:rsid w:val="00F25E8D"/>
    <w:rsid w:val="00F2768D"/>
    <w:rsid w:val="00F33D63"/>
    <w:rsid w:val="00F34E96"/>
    <w:rsid w:val="00F3529D"/>
    <w:rsid w:val="00F3576F"/>
    <w:rsid w:val="00F461F9"/>
    <w:rsid w:val="00F4746B"/>
    <w:rsid w:val="00F53958"/>
    <w:rsid w:val="00F546A3"/>
    <w:rsid w:val="00F56B32"/>
    <w:rsid w:val="00F573BB"/>
    <w:rsid w:val="00F636AA"/>
    <w:rsid w:val="00F674E1"/>
    <w:rsid w:val="00F723B9"/>
    <w:rsid w:val="00F72A10"/>
    <w:rsid w:val="00F73C7F"/>
    <w:rsid w:val="00F74E9E"/>
    <w:rsid w:val="00F77606"/>
    <w:rsid w:val="00F77E48"/>
    <w:rsid w:val="00F80CBC"/>
    <w:rsid w:val="00F80D80"/>
    <w:rsid w:val="00F85788"/>
    <w:rsid w:val="00F870B5"/>
    <w:rsid w:val="00F92525"/>
    <w:rsid w:val="00F9257B"/>
    <w:rsid w:val="00F92A08"/>
    <w:rsid w:val="00F94CF3"/>
    <w:rsid w:val="00F95DED"/>
    <w:rsid w:val="00F962A9"/>
    <w:rsid w:val="00F969DF"/>
    <w:rsid w:val="00F9712A"/>
    <w:rsid w:val="00FA0030"/>
    <w:rsid w:val="00FA0B4E"/>
    <w:rsid w:val="00FA3303"/>
    <w:rsid w:val="00FA33AB"/>
    <w:rsid w:val="00FA4748"/>
    <w:rsid w:val="00FA4981"/>
    <w:rsid w:val="00FA7D54"/>
    <w:rsid w:val="00FB173E"/>
    <w:rsid w:val="00FB4251"/>
    <w:rsid w:val="00FB53F7"/>
    <w:rsid w:val="00FB73B8"/>
    <w:rsid w:val="00FC020B"/>
    <w:rsid w:val="00FC3102"/>
    <w:rsid w:val="00FC4285"/>
    <w:rsid w:val="00FC536F"/>
    <w:rsid w:val="00FC6883"/>
    <w:rsid w:val="00FC6B17"/>
    <w:rsid w:val="00FD091E"/>
    <w:rsid w:val="00FD2195"/>
    <w:rsid w:val="00FD2D7B"/>
    <w:rsid w:val="00FD5350"/>
    <w:rsid w:val="00FD5825"/>
    <w:rsid w:val="00FD7063"/>
    <w:rsid w:val="00FE006B"/>
    <w:rsid w:val="00FE4D10"/>
    <w:rsid w:val="00FE53B2"/>
    <w:rsid w:val="00FE5758"/>
    <w:rsid w:val="00FE7625"/>
    <w:rsid w:val="00FE7CE4"/>
    <w:rsid w:val="00FE7E6D"/>
    <w:rsid w:val="00FF260F"/>
    <w:rsid w:val="00FF344D"/>
    <w:rsid w:val="00FF38D8"/>
    <w:rsid w:val="00FF3FF8"/>
    <w:rsid w:val="00FF5854"/>
    <w:rsid w:val="00FF7740"/>
    <w:rsid w:val="19BB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."/>
  <w:listSeparator w:val=","/>
  <w14:docId w14:val="35E5482A"/>
  <w15:chartTrackingRefBased/>
  <w15:docId w15:val="{244C6F85-43CF-4076-A7B8-D2CDBF474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CF5"/>
    <w:rPr>
      <w:rFonts w:ascii="Calibri" w:eastAsia="Calibri" w:hAnsi="Calibri" w:cs="Calibri"/>
      <w:sz w:val="22"/>
      <w:szCs w:val="22"/>
      <w:lang w:eastAsia="en-US"/>
    </w:rPr>
  </w:style>
  <w:style w:type="paragraph" w:styleId="Heading1">
    <w:name w:val="heading 1"/>
    <w:aliases w:val="1,h1,Header 1"/>
    <w:basedOn w:val="Normal"/>
    <w:next w:val="Normal"/>
    <w:qFormat/>
    <w:pPr>
      <w:keepNext/>
      <w:numPr>
        <w:numId w:val="3"/>
      </w:numPr>
      <w:shd w:val="clear" w:color="auto" w:fill="3366FF"/>
      <w:outlineLvl w:val="0"/>
    </w:pPr>
    <w:rPr>
      <w:rFonts w:ascii="Arial" w:hAnsi="Arial"/>
      <w:b/>
      <w:color w:val="FFFFFF"/>
      <w:sz w:val="24"/>
    </w:rPr>
  </w:style>
  <w:style w:type="paragraph" w:styleId="Heading2">
    <w:name w:val="heading 2"/>
    <w:aliases w:val="h2,2,Header 2"/>
    <w:basedOn w:val="Normal"/>
    <w:next w:val="Normal"/>
    <w:link w:val="Heading2Char"/>
    <w:qFormat/>
    <w:pPr>
      <w:keepNext/>
      <w:numPr>
        <w:ilvl w:val="1"/>
        <w:numId w:val="3"/>
      </w:numPr>
      <w:outlineLvl w:val="1"/>
    </w:pPr>
    <w:rPr>
      <w:b/>
    </w:rPr>
  </w:style>
  <w:style w:type="paragraph" w:styleId="Heading3">
    <w:name w:val="heading 3"/>
    <w:aliases w:val="3"/>
    <w:basedOn w:val="Normal"/>
    <w:next w:val="Normal"/>
    <w:qFormat/>
    <w:pPr>
      <w:keepNext/>
      <w:ind w:firstLine="528"/>
      <w:outlineLvl w:val="2"/>
    </w:pPr>
    <w:rPr>
      <w:rFonts w:ascii="Arial" w:hAnsi="Arial"/>
      <w:b/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sz w:val="24"/>
    </w:rPr>
  </w:style>
  <w:style w:type="paragraph" w:styleId="Heading5">
    <w:name w:val="heading 5"/>
    <w:basedOn w:val="Normal"/>
    <w:next w:val="Normal"/>
    <w:qFormat/>
    <w:pPr>
      <w:keepNext/>
      <w:tabs>
        <w:tab w:val="left" w:pos="1800"/>
        <w:tab w:val="left" w:pos="1980"/>
      </w:tabs>
      <w:ind w:left="1980" w:hanging="162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3"/>
      </w:numPr>
      <w:shd w:val="clear" w:color="auto" w:fill="0000FF"/>
      <w:outlineLvl w:val="5"/>
    </w:pPr>
    <w:rPr>
      <w:rFonts w:ascii="Arial" w:hAnsi="Arial"/>
      <w:b/>
      <w:color w:val="FFFFFF"/>
      <w:sz w:val="24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3"/>
      </w:numPr>
      <w:spacing w:before="60" w:after="60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3"/>
      </w:numPr>
      <w:spacing w:before="60" w:after="60"/>
      <w:outlineLvl w:val="7"/>
    </w:pPr>
    <w:rPr>
      <w:rFonts w:ascii="Arial" w:hAnsi="Arial"/>
      <w:b/>
      <w:i/>
      <w:iCs/>
    </w:rPr>
  </w:style>
  <w:style w:type="paragraph" w:styleId="Heading9">
    <w:name w:val="heading 9"/>
    <w:aliases w:val="tt,table title"/>
    <w:basedOn w:val="Normal"/>
    <w:next w:val="Normal"/>
    <w:qFormat/>
    <w:pPr>
      <w:keepNext/>
      <w:numPr>
        <w:ilvl w:val="8"/>
        <w:numId w:val="3"/>
      </w:numPr>
      <w:spacing w:before="60" w:after="60"/>
      <w:jc w:val="both"/>
      <w:outlineLvl w:val="8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2 Char,Header 2 Char"/>
    <w:link w:val="Heading2"/>
    <w:rsid w:val="00512CFA"/>
    <w:rPr>
      <w:b/>
      <w:sz w:val="22"/>
      <w:lang w:eastAsia="en-US"/>
    </w:rPr>
  </w:style>
  <w:style w:type="paragraph" w:styleId="BodyTextIndent">
    <w:name w:val="Body Text Indent"/>
    <w:basedOn w:val="Normal"/>
    <w:link w:val="BodyTextIndentChar"/>
    <w:pPr>
      <w:ind w:left="360"/>
    </w:pPr>
    <w:rPr>
      <w:color w:val="FF0000"/>
    </w:rPr>
  </w:style>
  <w:style w:type="character" w:customStyle="1" w:styleId="BodyTextIndentChar">
    <w:name w:val="Body Text Indent Char"/>
    <w:link w:val="BodyTextIndent"/>
    <w:rsid w:val="00990DB3"/>
    <w:rPr>
      <w:color w:val="FF0000"/>
      <w:lang w:eastAsia="en-US"/>
    </w:rPr>
  </w:style>
  <w:style w:type="paragraph" w:styleId="BodyTextIndent2">
    <w:name w:val="Body Text Indent 2"/>
    <w:basedOn w:val="Normal"/>
    <w:pPr>
      <w:ind w:left="1416"/>
    </w:pPr>
    <w:rPr>
      <w:color w:val="FF0000"/>
    </w:rPr>
  </w:style>
  <w:style w:type="paragraph" w:styleId="BodyTextIndent3">
    <w:name w:val="Body Text Indent 3"/>
    <w:basedOn w:val="Normal"/>
    <w:pPr>
      <w:ind w:left="1416"/>
    </w:pPr>
  </w:style>
  <w:style w:type="paragraph" w:styleId="Header">
    <w:name w:val="header"/>
    <w:aliases w:val="h,headerU,encabezado"/>
    <w:basedOn w:val="Normal"/>
    <w:link w:val="HeaderChar"/>
    <w:pPr>
      <w:tabs>
        <w:tab w:val="center" w:pos="4419"/>
        <w:tab w:val="right" w:pos="8838"/>
      </w:tabs>
    </w:pPr>
  </w:style>
  <w:style w:type="character" w:customStyle="1" w:styleId="HeaderChar">
    <w:name w:val="Header Char"/>
    <w:aliases w:val="h Char,headerU Char,encabezado Char"/>
    <w:link w:val="Header"/>
    <w:rsid w:val="00990DB3"/>
    <w:rPr>
      <w:lang w:eastAsia="en-US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Pr>
      <w:rFonts w:ascii="Arial" w:hAnsi="Arial"/>
      <w:sz w:val="24"/>
    </w:rPr>
  </w:style>
  <w:style w:type="paragraph" w:customStyle="1" w:styleId="AINDENTEDPARA">
    <w:name w:val="A INDENTED PARA"/>
    <w:basedOn w:val="Normal"/>
    <w:pPr>
      <w:ind w:left="331"/>
    </w:pPr>
    <w:rPr>
      <w:rFonts w:ascii="Book Antiqua" w:hAnsi="Book Antiqua"/>
      <w:lang w:val="en-US" w:eastAsia="pt-BR"/>
    </w:rPr>
  </w:style>
  <w:style w:type="paragraph" w:customStyle="1" w:styleId="ABLOCKPARA">
    <w:name w:val="A BLOCK PARA"/>
    <w:basedOn w:val="Normal"/>
    <w:rPr>
      <w:rFonts w:ascii="Book Antiqua" w:hAnsi="Book Antiqua"/>
      <w:lang w:val="en-US" w:eastAsia="pt-BR"/>
    </w:rPr>
  </w:style>
  <w:style w:type="paragraph" w:styleId="BodyText2">
    <w:name w:val="Body Text 2"/>
    <w:basedOn w:val="Normal"/>
    <w:pPr>
      <w:spacing w:before="60" w:after="60"/>
      <w:outlineLvl w:val="0"/>
    </w:pPr>
    <w:rPr>
      <w:rFonts w:ascii="Arial" w:hAnsi="Arial"/>
      <w:b/>
    </w:rPr>
  </w:style>
  <w:style w:type="paragraph" w:customStyle="1" w:styleId="BodyTextKeep">
    <w:name w:val="Body Text Keep"/>
    <w:basedOn w:val="BodyText"/>
    <w:pPr>
      <w:keepNext/>
      <w:spacing w:after="240" w:line="240" w:lineRule="atLeast"/>
      <w:jc w:val="both"/>
    </w:pPr>
    <w:rPr>
      <w:rFonts w:cs="Arial"/>
      <w:spacing w:val="-5"/>
      <w:sz w:val="20"/>
      <w:lang w:val="pt-PT"/>
    </w:r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bCs/>
      <w:caps/>
    </w:rPr>
  </w:style>
  <w:style w:type="paragraph" w:customStyle="1" w:styleId="EstiloCorpodetexto">
    <w:name w:val="Estilo Corpo de texto"/>
    <w:basedOn w:val="Normal"/>
    <w:pPr>
      <w:ind w:firstLine="567"/>
    </w:pPr>
    <w:rPr>
      <w:rFonts w:ascii="Arial" w:eastAsia="MS Mincho" w:hAnsi="Arial"/>
      <w:bCs/>
      <w:lang w:val="en-US" w:eastAsia="pt-BR"/>
    </w:rPr>
  </w:style>
  <w:style w:type="character" w:styleId="Strong">
    <w:name w:val="Strong"/>
    <w:qFormat/>
    <w:rPr>
      <w:b/>
      <w:bCs/>
    </w:rPr>
  </w:style>
  <w:style w:type="paragraph" w:styleId="Caption">
    <w:name w:val="caption"/>
    <w:basedOn w:val="Normal"/>
    <w:next w:val="Normal"/>
    <w:qFormat/>
    <w:pPr>
      <w:pBdr>
        <w:bottom w:val="double" w:sz="4" w:space="1" w:color="C0C0C0"/>
      </w:pBdr>
      <w:jc w:val="center"/>
    </w:pPr>
    <w:rPr>
      <w:rFonts w:ascii="Arial" w:hAnsi="Arial"/>
      <w:color w:val="C0C0C0"/>
      <w:sz w:val="32"/>
      <w:lang w:val="en-US"/>
    </w:rPr>
  </w:style>
  <w:style w:type="paragraph" w:styleId="BodyText3">
    <w:name w:val="Body Text 3"/>
    <w:basedOn w:val="Normal"/>
    <w:pPr>
      <w:spacing w:before="60" w:after="60"/>
      <w:jc w:val="both"/>
      <w:outlineLvl w:val="0"/>
    </w:pPr>
    <w:rPr>
      <w:b/>
      <w:bCs/>
    </w:rPr>
  </w:style>
  <w:style w:type="paragraph" w:customStyle="1" w:styleId="CNHead2">
    <w:name w:val="CN Head 2"/>
    <w:basedOn w:val="Normal"/>
    <w:pPr>
      <w:numPr>
        <w:ilvl w:val="1"/>
        <w:numId w:val="1"/>
      </w:numPr>
    </w:pPr>
  </w:style>
  <w:style w:type="paragraph" w:customStyle="1" w:styleId="CNHead3">
    <w:name w:val="CN Head 3"/>
    <w:basedOn w:val="Normal"/>
    <w:link w:val="CNHead3Char"/>
    <w:pPr>
      <w:numPr>
        <w:ilvl w:val="2"/>
        <w:numId w:val="3"/>
      </w:numPr>
    </w:pPr>
  </w:style>
  <w:style w:type="character" w:customStyle="1" w:styleId="CNHead3Char">
    <w:name w:val="CN Head 3 Char"/>
    <w:link w:val="CNHead3"/>
    <w:rsid w:val="002668D8"/>
    <w:rPr>
      <w:lang w:eastAsia="en-US"/>
    </w:rPr>
  </w:style>
  <w:style w:type="paragraph" w:customStyle="1" w:styleId="CNHead4">
    <w:name w:val="CN Head 4"/>
    <w:basedOn w:val="Normal"/>
    <w:pPr>
      <w:numPr>
        <w:ilvl w:val="3"/>
        <w:numId w:val="3"/>
      </w:numPr>
    </w:pPr>
  </w:style>
  <w:style w:type="paragraph" w:customStyle="1" w:styleId="CNHead5">
    <w:name w:val="CN Head 5"/>
    <w:basedOn w:val="Normal"/>
    <w:pPr>
      <w:numPr>
        <w:ilvl w:val="4"/>
        <w:numId w:val="3"/>
      </w:numPr>
    </w:pPr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rsid w:val="00CD638E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AC3B51"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uiPriority w:val="39"/>
    <w:rsid w:val="00AC3B51"/>
    <w:pPr>
      <w:ind w:left="400"/>
    </w:pPr>
    <w:rPr>
      <w:i/>
      <w:iCs/>
    </w:rPr>
  </w:style>
  <w:style w:type="paragraph" w:styleId="TOC4">
    <w:name w:val="toc 4"/>
    <w:basedOn w:val="Normal"/>
    <w:next w:val="Normal"/>
    <w:autoRedefine/>
    <w:uiPriority w:val="39"/>
    <w:rsid w:val="00AC3B51"/>
    <w:pPr>
      <w:ind w:left="60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C3B51"/>
    <w:pPr>
      <w:ind w:left="80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C3B51"/>
    <w:pPr>
      <w:ind w:left="10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C3B51"/>
    <w:pPr>
      <w:ind w:left="120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C3B51"/>
    <w:pPr>
      <w:ind w:left="140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C3B51"/>
    <w:pPr>
      <w:ind w:left="1600"/>
    </w:pPr>
    <w:rPr>
      <w:sz w:val="18"/>
      <w:szCs w:val="18"/>
    </w:rPr>
  </w:style>
  <w:style w:type="paragraph" w:customStyle="1" w:styleId="msolistparagraph0">
    <w:name w:val="msolistparagraph"/>
    <w:basedOn w:val="Normal"/>
    <w:rsid w:val="00DE0F64"/>
    <w:pPr>
      <w:ind w:left="720"/>
    </w:pPr>
    <w:rPr>
      <w:sz w:val="24"/>
      <w:szCs w:val="24"/>
      <w:lang w:eastAsia="pt-BR"/>
    </w:rPr>
  </w:style>
  <w:style w:type="paragraph" w:customStyle="1" w:styleId="cnhead30">
    <w:name w:val="cnhead30"/>
    <w:basedOn w:val="Normal"/>
    <w:rsid w:val="00DE0F64"/>
    <w:pPr>
      <w:ind w:left="720" w:hanging="720"/>
    </w:pPr>
    <w:rPr>
      <w:lang w:eastAsia="pt-BR"/>
    </w:rPr>
  </w:style>
  <w:style w:type="paragraph" w:styleId="BalloonText">
    <w:name w:val="Balloon Text"/>
    <w:basedOn w:val="Normal"/>
    <w:link w:val="BalloonTextChar"/>
    <w:rsid w:val="00FA33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A33AB"/>
    <w:rPr>
      <w:rFonts w:ascii="Segoe UI" w:hAnsi="Segoe UI" w:cs="Segoe UI"/>
      <w:sz w:val="18"/>
      <w:szCs w:val="18"/>
      <w:lang w:eastAsia="en-US"/>
    </w:rPr>
  </w:style>
  <w:style w:type="character" w:styleId="FollowedHyperlink">
    <w:name w:val="FollowedHyperlink"/>
    <w:rsid w:val="00990DB3"/>
    <w:rPr>
      <w:color w:val="800080"/>
      <w:u w:val="single"/>
    </w:rPr>
  </w:style>
  <w:style w:type="character" w:customStyle="1" w:styleId="StyleArialBold">
    <w:name w:val="Style Arial Bold"/>
    <w:rsid w:val="00990DB3"/>
    <w:rPr>
      <w:rFonts w:ascii="Arial" w:hAnsi="Arial"/>
      <w:bCs/>
      <w:sz w:val="20"/>
    </w:rPr>
  </w:style>
  <w:style w:type="paragraph" w:styleId="FootnoteText">
    <w:name w:val="footnote text"/>
    <w:basedOn w:val="Normal"/>
    <w:link w:val="FootnoteTextChar"/>
    <w:rsid w:val="00990DB3"/>
    <w:rPr>
      <w:lang w:eastAsia="x-none"/>
    </w:rPr>
  </w:style>
  <w:style w:type="character" w:customStyle="1" w:styleId="FootnoteTextChar">
    <w:name w:val="Footnote Text Char"/>
    <w:link w:val="FootnoteText"/>
    <w:rsid w:val="00990DB3"/>
    <w:rPr>
      <w:lang w:eastAsia="x-none"/>
    </w:rPr>
  </w:style>
  <w:style w:type="character" w:styleId="FootnoteReference">
    <w:name w:val="footnote reference"/>
    <w:rsid w:val="00990DB3"/>
    <w:rPr>
      <w:vertAlign w:val="superscript"/>
    </w:rPr>
  </w:style>
  <w:style w:type="paragraph" w:styleId="NormalWeb">
    <w:name w:val="Normal (Web)"/>
    <w:basedOn w:val="Normal"/>
    <w:uiPriority w:val="99"/>
    <w:unhideWhenUsed/>
    <w:rsid w:val="00990DB3"/>
    <w:pPr>
      <w:spacing w:before="100" w:beforeAutospacing="1" w:after="100" w:afterAutospacing="1"/>
    </w:pPr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90DB3"/>
    <w:pPr>
      <w:ind w:left="720"/>
    </w:pPr>
  </w:style>
  <w:style w:type="character" w:customStyle="1" w:styleId="hps">
    <w:name w:val="hps"/>
    <w:rsid w:val="00990DB3"/>
  </w:style>
  <w:style w:type="character" w:customStyle="1" w:styleId="sc11">
    <w:name w:val="sc11"/>
    <w:rsid w:val="00990DB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alt-edited1">
    <w:name w:val="alt-edited1"/>
    <w:rsid w:val="00990DB3"/>
    <w:rPr>
      <w:color w:val="4D90F0"/>
    </w:rPr>
  </w:style>
  <w:style w:type="character" w:styleId="UnresolvedMention">
    <w:name w:val="Unresolved Mention"/>
    <w:uiPriority w:val="99"/>
    <w:semiHidden/>
    <w:unhideWhenUsed/>
    <w:rsid w:val="00423080"/>
    <w:rPr>
      <w:color w:val="605E5C"/>
      <w:shd w:val="clear" w:color="auto" w:fill="E1DFDD"/>
    </w:rPr>
  </w:style>
  <w:style w:type="character" w:styleId="CommentReference">
    <w:name w:val="annotation reference"/>
    <w:rsid w:val="00ED7F62"/>
    <w:rPr>
      <w:sz w:val="16"/>
      <w:szCs w:val="16"/>
    </w:rPr>
  </w:style>
  <w:style w:type="paragraph" w:styleId="CommentText">
    <w:name w:val="annotation text"/>
    <w:basedOn w:val="Normal"/>
    <w:link w:val="CommentTextChar"/>
    <w:rsid w:val="00ED7F62"/>
  </w:style>
  <w:style w:type="character" w:customStyle="1" w:styleId="CommentTextChar">
    <w:name w:val="Comment Text Char"/>
    <w:link w:val="CommentText"/>
    <w:rsid w:val="00ED7F62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D7F62"/>
    <w:rPr>
      <w:b/>
      <w:bCs/>
    </w:rPr>
  </w:style>
  <w:style w:type="character" w:customStyle="1" w:styleId="CommentSubjectChar">
    <w:name w:val="Comment Subject Char"/>
    <w:link w:val="CommentSubject"/>
    <w:rsid w:val="00ED7F62"/>
    <w:rPr>
      <w:b/>
      <w:bCs/>
      <w:lang w:eastAsia="en-US"/>
    </w:rPr>
  </w:style>
  <w:style w:type="paragraph" w:styleId="Revision">
    <w:name w:val="Revision"/>
    <w:hidden/>
    <w:uiPriority w:val="99"/>
    <w:semiHidden/>
    <w:rsid w:val="00864417"/>
    <w:rPr>
      <w:lang w:eastAsia="en-US"/>
    </w:rPr>
  </w:style>
  <w:style w:type="paragraph" w:customStyle="1" w:styleId="Texto">
    <w:name w:val="Texto"/>
    <w:basedOn w:val="Normal"/>
    <w:link w:val="TextoChar"/>
    <w:rsid w:val="007932B8"/>
    <w:pPr>
      <w:spacing w:after="60"/>
    </w:pPr>
    <w:rPr>
      <w:rFonts w:ascii="Arial" w:hAnsi="Arial"/>
      <w:lang w:eastAsia="pt-BR"/>
    </w:rPr>
  </w:style>
  <w:style w:type="character" w:customStyle="1" w:styleId="TextoChar">
    <w:name w:val="Texto Char"/>
    <w:link w:val="Texto"/>
    <w:rsid w:val="007932B8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7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38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42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9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4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77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47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4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7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0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9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A4566A7896B14CB9D10751C07B9D9D" ma:contentTypeVersion="12" ma:contentTypeDescription="Create a new document." ma:contentTypeScope="" ma:versionID="7c128e91bea17cff579f219debbab863">
  <xsd:schema xmlns:xsd="http://www.w3.org/2001/XMLSchema" xmlns:xs="http://www.w3.org/2001/XMLSchema" xmlns:p="http://schemas.microsoft.com/office/2006/metadata/properties" xmlns:ns3="8ac46775-e153-4980-972f-236edea1e2c6" xmlns:ns4="f77c7833-5706-4396-a464-075e7bd022e4" targetNamespace="http://schemas.microsoft.com/office/2006/metadata/properties" ma:root="true" ma:fieldsID="bbe2f17483d486bfe0267f2f7828f56c" ns3:_="" ns4:_="">
    <xsd:import namespace="8ac46775-e153-4980-972f-236edea1e2c6"/>
    <xsd:import namespace="f77c7833-5706-4396-a464-075e7bd022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46775-e153-4980-972f-236edea1e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c7833-5706-4396-a464-075e7bd022e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156F8-BDE8-4C5E-BD75-DFBF4E003F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3BB2C0-C3EA-43F9-B146-0D40DD593B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46775-e153-4980-972f-236edea1e2c6"/>
    <ds:schemaRef ds:uri="f77c7833-5706-4396-a464-075e7bd022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78FEB4-66DF-43AB-920D-8B39956CE2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0B8F12-C2D8-44B1-A45A-0E324878D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2147</Words>
  <Characters>12239</Characters>
  <Application>Microsoft Office Word</Application>
  <DocSecurity>0</DocSecurity>
  <Lines>101</Lines>
  <Paragraphs>28</Paragraphs>
  <ScaleCrop>false</ScaleCrop>
  <Company>IBM</Company>
  <LinksUpToDate>false</LinksUpToDate>
  <CharactersWithSpaces>14358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 Book</dc:title>
  <dc:subject/>
  <dc:creator>CON2916</dc:creator>
  <cp:keywords/>
  <dc:description/>
  <cp:lastModifiedBy>Daniel Abratte</cp:lastModifiedBy>
  <cp:revision>7</cp:revision>
  <cp:lastPrinted>2006-10-13T15:27:00Z</cp:lastPrinted>
  <dcterms:created xsi:type="dcterms:W3CDTF">2025-07-07T13:09:00Z</dcterms:created>
  <dcterms:modified xsi:type="dcterms:W3CDTF">2025-07-07T13:09:00Z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0x010100AAA4566A7896B14CB9D10751C07B9D9D</vt:lpwstr>
  </property>
  <property fmtid="{D5CDD505-2E9C-101B-9397-08002B2CF9AE}" pid="4" name="ClassificationContentMarkingFooterShapeIds">
    <vt:lpwstr>6375e183,4ab0e10f,61ed7a77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Confidential – Oracle Internal</vt:lpwstr>
  </property>
  <property fmtid="{D5CDD505-2E9C-101B-9397-08002B2CF9AE}" pid="7" name="MSIP_Label_a4de43ec-192a-49eb-8e54-baeb8c71bbbe_Enabled">
    <vt:lpwstr>true</vt:lpwstr>
  </property>
  <property fmtid="{D5CDD505-2E9C-101B-9397-08002B2CF9AE}" pid="8" name="MSIP_Label_a4de43ec-192a-49eb-8e54-baeb8c71bbbe_SetDate">
    <vt:lpwstr>2025-07-07T13:09:35Z</vt:lpwstr>
  </property>
  <property fmtid="{D5CDD505-2E9C-101B-9397-08002B2CF9AE}" pid="9" name="MSIP_Label_a4de43ec-192a-49eb-8e54-baeb8c71bbbe_Method">
    <vt:lpwstr>Standard</vt:lpwstr>
  </property>
  <property fmtid="{D5CDD505-2E9C-101B-9397-08002B2CF9AE}" pid="10" name="MSIP_Label_a4de43ec-192a-49eb-8e54-baeb8c71bbbe_Name">
    <vt:lpwstr>Confidential – Oracle Internal</vt:lpwstr>
  </property>
  <property fmtid="{D5CDD505-2E9C-101B-9397-08002B2CF9AE}" pid="11" name="MSIP_Label_a4de43ec-192a-49eb-8e54-baeb8c71bbbe_SiteId">
    <vt:lpwstr>4e2c6054-71cb-48f1-bd6c-3a9705aca71b</vt:lpwstr>
  </property>
  <property fmtid="{D5CDD505-2E9C-101B-9397-08002B2CF9AE}" pid="12" name="MSIP_Label_a4de43ec-192a-49eb-8e54-baeb8c71bbbe_ActionId">
    <vt:lpwstr>36449fd9-52ce-47e2-a6ad-5f923782e7c7</vt:lpwstr>
  </property>
  <property fmtid="{D5CDD505-2E9C-101B-9397-08002B2CF9AE}" pid="13" name="MSIP_Label_a4de43ec-192a-49eb-8e54-baeb8c71bbbe_ContentBits">
    <vt:lpwstr>2</vt:lpwstr>
  </property>
  <property fmtid="{D5CDD505-2E9C-101B-9397-08002B2CF9AE}" pid="14" name="MSIP_Label_a4de43ec-192a-49eb-8e54-baeb8c71bbbe_Tag">
    <vt:lpwstr>10, 3, 0, 2</vt:lpwstr>
  </property>
</Properties>
</file>