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612A" w14:textId="41C1DDFD" w:rsidR="00954B49" w:rsidRDefault="00954B49" w:rsidP="00954B49">
      <w:pPr>
        <w:jc w:val="center"/>
        <w:rPr>
          <w:b/>
          <w:bCs/>
          <w:sz w:val="32"/>
          <w:szCs w:val="32"/>
        </w:rPr>
      </w:pPr>
      <w:r w:rsidRPr="00954B49">
        <w:rPr>
          <w:b/>
          <w:bCs/>
          <w:sz w:val="32"/>
          <w:szCs w:val="32"/>
        </w:rPr>
        <w:t>STOCK DOCUMENTATION IN ERPNEXT</w:t>
      </w:r>
    </w:p>
    <w:p w14:paraId="456E1D15" w14:textId="157F19A5" w:rsidR="006E1202" w:rsidRPr="006E1202" w:rsidRDefault="006E1202" w:rsidP="006E1202">
      <w:pPr>
        <w:rPr>
          <w:b/>
          <w:bCs/>
          <w:sz w:val="28"/>
          <w:szCs w:val="28"/>
        </w:rPr>
      </w:pPr>
      <w:r w:rsidRPr="006E1202">
        <w:rPr>
          <w:b/>
          <w:bCs/>
          <w:sz w:val="28"/>
          <w:szCs w:val="28"/>
        </w:rPr>
        <w:t>WAREHOUSE TREE</w:t>
      </w:r>
    </w:p>
    <w:p w14:paraId="1A13A7E3" w14:textId="0F28FAAC" w:rsidR="00954B49" w:rsidRDefault="00954B49" w:rsidP="00954B49">
      <w:r>
        <w:t>1.Go to the Warehouse list, click on New.</w:t>
      </w:r>
    </w:p>
    <w:p w14:paraId="7F1C61D0" w14:textId="0468A29C" w:rsidR="00954B49" w:rsidRDefault="00954B49" w:rsidP="00954B49">
      <w:r>
        <w:t>2. Enter a name for the Warehouse.</w:t>
      </w:r>
    </w:p>
    <w:p w14:paraId="7EE16B29" w14:textId="55CF5CD3" w:rsidR="00954B49" w:rsidRDefault="00954B49" w:rsidP="00954B49">
      <w:r>
        <w:t>3. Set/check the Parent Warehouse. If you tick on 'Is Group', you can create sub-Warehouses under this group Warehouse.</w:t>
      </w:r>
    </w:p>
    <w:p w14:paraId="73E794BA" w14:textId="05E38A2A" w:rsidR="00784993" w:rsidRDefault="00954B49" w:rsidP="00954B49">
      <w:r>
        <w:t>4. Save.</w:t>
      </w:r>
    </w:p>
    <w:p w14:paraId="05381F77" w14:textId="7AFB8028" w:rsidR="00954B49" w:rsidRDefault="00F96E80" w:rsidP="00954B49">
      <w:r>
        <w:rPr>
          <w:noProof/>
        </w:rPr>
        <w:drawing>
          <wp:inline distT="0" distB="0" distL="0" distR="0" wp14:anchorId="7B2A4950" wp14:editId="545925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65C9" w14:textId="4BBB0F50" w:rsidR="00F96E80" w:rsidRDefault="00F96E80" w:rsidP="00954B49">
      <w:r>
        <w:t xml:space="preserve">AFTER CREATING WAREHOUSE, YOU NEED TO PUT STOCKS IN BRANCHES AND ALSO ON HOW WE TRANSFER THE STOCKS IN WAREHOUSE WHICH IS THERE IS A LOCATION </w:t>
      </w:r>
      <w:r w:rsidR="00135BFB">
        <w:t>AND SHELVES EACH LOCATION.</w:t>
      </w:r>
    </w:p>
    <w:p w14:paraId="2B5043B3" w14:textId="77777777" w:rsidR="00A1151A" w:rsidRDefault="00135BFB" w:rsidP="00A1151A">
      <w:pPr>
        <w:rPr>
          <w:b/>
          <w:bCs/>
          <w:sz w:val="32"/>
          <w:szCs w:val="32"/>
        </w:rPr>
      </w:pPr>
      <w:r w:rsidRPr="00135BFB">
        <w:rPr>
          <w:b/>
          <w:bCs/>
          <w:sz w:val="32"/>
          <w:szCs w:val="32"/>
        </w:rPr>
        <w:t>MATERIAL REQUEST</w:t>
      </w:r>
    </w:p>
    <w:p w14:paraId="4C85B9C5" w14:textId="68E328D6" w:rsidR="00A1151A" w:rsidRPr="00A1151A" w:rsidRDefault="00D94795" w:rsidP="00A1151A">
      <w:pPr>
        <w:pStyle w:val="ListParagraph"/>
        <w:numPr>
          <w:ilvl w:val="0"/>
          <w:numId w:val="2"/>
        </w:numPr>
        <w:spacing w:after="120"/>
        <w:rPr>
          <w:b/>
          <w:bCs/>
          <w:sz w:val="32"/>
          <w:szCs w:val="32"/>
        </w:rPr>
      </w:pPr>
      <w:r w:rsidRPr="00A1151A">
        <w:rPr>
          <w:sz w:val="24"/>
          <w:szCs w:val="24"/>
        </w:rPr>
        <w:t>Go to the Material Request list, click on New.</w:t>
      </w:r>
    </w:p>
    <w:p w14:paraId="5187FA19" w14:textId="63065975" w:rsidR="00D94795" w:rsidRPr="00A1151A" w:rsidRDefault="00D94795" w:rsidP="00A1151A">
      <w:pPr>
        <w:pStyle w:val="ListParagraph"/>
        <w:numPr>
          <w:ilvl w:val="0"/>
          <w:numId w:val="2"/>
        </w:numPr>
        <w:spacing w:after="120"/>
        <w:rPr>
          <w:b/>
          <w:bCs/>
          <w:sz w:val="32"/>
          <w:szCs w:val="32"/>
        </w:rPr>
      </w:pPr>
      <w:r w:rsidRPr="00A1151A">
        <w:rPr>
          <w:sz w:val="24"/>
          <w:szCs w:val="24"/>
        </w:rPr>
        <w:t>Enter the required by date.</w:t>
      </w:r>
    </w:p>
    <w:p w14:paraId="689262D4" w14:textId="119A49B1" w:rsidR="00D94795" w:rsidRPr="00A1151A" w:rsidRDefault="00D94795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>Select from one of the purposes as listed above.</w:t>
      </w:r>
    </w:p>
    <w:p w14:paraId="67B99BD0" w14:textId="7F104635" w:rsidR="00135BFB" w:rsidRDefault="00D94795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>You can fetch Items from a BOM, Sales Order, or Product Bundle.</w:t>
      </w:r>
    </w:p>
    <w:p w14:paraId="2E62521F" w14:textId="2988DA23" w:rsidR="00A1151A" w:rsidRDefault="00A1151A" w:rsidP="00A1151A">
      <w:pPr>
        <w:pStyle w:val="ListParagraph"/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0FF766" wp14:editId="2E024E76">
            <wp:extent cx="5367285" cy="14344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65" cy="1455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DB4AE" w14:textId="26DF8B20" w:rsidR="00A1151A" w:rsidRPr="00A1151A" w:rsidRDefault="00A1151A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>Select the Item and set the quantity.</w:t>
      </w:r>
    </w:p>
    <w:p w14:paraId="4AC94CC7" w14:textId="1D8B608A" w:rsidR="00A1151A" w:rsidRPr="00A1151A" w:rsidRDefault="00A1151A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>Select the Warehouse for which Items are required.</w:t>
      </w:r>
    </w:p>
    <w:p w14:paraId="279358C5" w14:textId="7D92B3EC" w:rsidR="00A1151A" w:rsidRPr="00A1151A" w:rsidRDefault="00A1151A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>You can change the Required By date for individual Items in this table.</w:t>
      </w:r>
    </w:p>
    <w:p w14:paraId="5AC13550" w14:textId="100EDD80" w:rsidR="00A1151A" w:rsidRDefault="00A1151A" w:rsidP="00A1151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1151A">
        <w:rPr>
          <w:sz w:val="24"/>
          <w:szCs w:val="24"/>
        </w:rPr>
        <w:t xml:space="preserve">Save and </w:t>
      </w:r>
      <w:proofErr w:type="gramStart"/>
      <w:r w:rsidRPr="00A1151A">
        <w:rPr>
          <w:sz w:val="24"/>
          <w:szCs w:val="24"/>
        </w:rPr>
        <w:t>Submit</w:t>
      </w:r>
      <w:proofErr w:type="gramEnd"/>
      <w:r w:rsidRPr="00A1151A">
        <w:rPr>
          <w:sz w:val="24"/>
          <w:szCs w:val="24"/>
        </w:rPr>
        <w:t>.</w:t>
      </w:r>
    </w:p>
    <w:p w14:paraId="255420CA" w14:textId="277A9C15" w:rsidR="00A46AFC" w:rsidRDefault="00A46AFC" w:rsidP="00A46AFC">
      <w:pPr>
        <w:pStyle w:val="ListParagraph"/>
        <w:spacing w:after="120"/>
        <w:rPr>
          <w:sz w:val="24"/>
          <w:szCs w:val="24"/>
        </w:rPr>
      </w:pPr>
    </w:p>
    <w:p w14:paraId="3FE7697B" w14:textId="77777777" w:rsidR="00A46AFC" w:rsidRPr="00DC38F7" w:rsidRDefault="00A46AFC" w:rsidP="00DC38F7">
      <w:pPr>
        <w:spacing w:after="120"/>
        <w:rPr>
          <w:b/>
          <w:bCs/>
          <w:sz w:val="36"/>
          <w:szCs w:val="36"/>
        </w:rPr>
      </w:pPr>
      <w:r w:rsidRPr="00DC38F7">
        <w:rPr>
          <w:b/>
          <w:bCs/>
          <w:sz w:val="36"/>
          <w:szCs w:val="36"/>
        </w:rPr>
        <w:t xml:space="preserve">Purchase Receipts </w:t>
      </w:r>
    </w:p>
    <w:p w14:paraId="25C29C09" w14:textId="1CD84C5C" w:rsidR="00A46AFC" w:rsidRDefault="00A46AFC" w:rsidP="00A46AFC">
      <w:pPr>
        <w:spacing w:after="120"/>
        <w:rPr>
          <w:sz w:val="28"/>
          <w:szCs w:val="28"/>
        </w:rPr>
      </w:pPr>
      <w:r w:rsidRPr="00A46AFC">
        <w:rPr>
          <w:sz w:val="28"/>
          <w:szCs w:val="28"/>
        </w:rPr>
        <w:t>Purchase Receipts are made when you accept Items from your Supplier usually against a Purchase Order.</w:t>
      </w:r>
    </w:p>
    <w:p w14:paraId="107A189E" w14:textId="23193D1B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Go to the Purchase Receipt list, click on New.</w:t>
      </w:r>
    </w:p>
    <w:p w14:paraId="370F1102" w14:textId="448A1B52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The Supplier name and the Items can be fetched from the Purchase Order by clicking on 'Get Items from &gt; Purchase Order'.</w:t>
      </w:r>
    </w:p>
    <w:p w14:paraId="580C48A0" w14:textId="1C352720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You can set the Accepted Warehouse for all items in this Purchase Receipt. This is fetched if set in Purchase Order.</w:t>
      </w:r>
    </w:p>
    <w:p w14:paraId="6A4B063A" w14:textId="535AA088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In case any Items are defective, set the Rejected Warehouse where those Items will be stored.</w:t>
      </w:r>
    </w:p>
    <w:p w14:paraId="5B3AD2AF" w14:textId="40AEC7F8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Select the Item and enter the quantity in the Items table.</w:t>
      </w:r>
    </w:p>
    <w:p w14:paraId="7AB167D3" w14:textId="60555DDF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The rate will be fetched and the amount will be calculated automatically.</w:t>
      </w:r>
    </w:p>
    <w:p w14:paraId="02E90B35" w14:textId="6E69890F" w:rsidR="00A46AFC" w:rsidRP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46AFC">
        <w:rPr>
          <w:sz w:val="24"/>
          <w:szCs w:val="24"/>
        </w:rPr>
        <w:t>You can expand the item row to change the Accepted Warehouse for an Item.</w:t>
      </w:r>
    </w:p>
    <w:p w14:paraId="30F6324D" w14:textId="2A9A802C" w:rsidR="00A46AFC" w:rsidRDefault="00A46AFC" w:rsidP="00A46AFC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A46AFC">
        <w:rPr>
          <w:sz w:val="24"/>
          <w:szCs w:val="24"/>
        </w:rPr>
        <w:t>Save and submit</w:t>
      </w:r>
      <w:r w:rsidRPr="00A46AFC">
        <w:rPr>
          <w:sz w:val="28"/>
          <w:szCs w:val="28"/>
        </w:rPr>
        <w:t>.</w:t>
      </w:r>
    </w:p>
    <w:p w14:paraId="0433E4A4" w14:textId="6ADD407E" w:rsidR="00A46AFC" w:rsidRDefault="00BE08A0" w:rsidP="00A46AFC">
      <w:pPr>
        <w:spacing w:after="120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452B9" wp14:editId="0F7B0DDB">
            <wp:extent cx="5980875" cy="3362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84" cy="33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1A40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5DA5833B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244D7000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12431D86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5B1F2DAF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6863A9B6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11EFD3D0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0E6B3C76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3CC58E42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53362434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2D92358A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31E14674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23B2140F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175BA304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0668A9AE" w14:textId="77777777" w:rsidR="006E1202" w:rsidRDefault="006E1202" w:rsidP="006E1202">
      <w:pPr>
        <w:spacing w:after="120"/>
        <w:ind w:left="360"/>
        <w:rPr>
          <w:sz w:val="28"/>
          <w:szCs w:val="28"/>
        </w:rPr>
      </w:pPr>
    </w:p>
    <w:p w14:paraId="3C5D4D5A" w14:textId="76261FEF" w:rsidR="006E1202" w:rsidRPr="0002465D" w:rsidRDefault="006E1202" w:rsidP="006E1202">
      <w:pPr>
        <w:spacing w:after="120"/>
        <w:ind w:left="360"/>
        <w:rPr>
          <w:b/>
          <w:bCs/>
          <w:sz w:val="28"/>
          <w:szCs w:val="28"/>
        </w:rPr>
      </w:pPr>
      <w:r w:rsidRPr="0002465D">
        <w:rPr>
          <w:b/>
          <w:bCs/>
          <w:sz w:val="28"/>
          <w:szCs w:val="28"/>
        </w:rPr>
        <w:lastRenderedPageBreak/>
        <w:t>STOCK ENTRY</w:t>
      </w:r>
    </w:p>
    <w:p w14:paraId="626D3CBA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Stock Entries for Manufacturing purposes are usually created from a Work Order. To create a Stock Entry manually for other purposes, follow these steps:</w:t>
      </w:r>
    </w:p>
    <w:p w14:paraId="13BF8CE8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</w:p>
    <w:p w14:paraId="368D51E2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1.</w:t>
      </w:r>
      <w:r w:rsidRPr="006E1202">
        <w:rPr>
          <w:sz w:val="28"/>
          <w:szCs w:val="28"/>
        </w:rPr>
        <w:tab/>
        <w:t>Go to the Stock Entry list, click on New.</w:t>
      </w:r>
    </w:p>
    <w:p w14:paraId="668B2E61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2.</w:t>
      </w:r>
      <w:r w:rsidRPr="006E1202">
        <w:rPr>
          <w:sz w:val="28"/>
          <w:szCs w:val="28"/>
        </w:rPr>
        <w:tab/>
        <w:t>Select the Stock Entry Purpose from the ones listed above.</w:t>
      </w:r>
    </w:p>
    <w:p w14:paraId="047F32EE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3.</w:t>
      </w:r>
      <w:r w:rsidRPr="006E1202">
        <w:rPr>
          <w:sz w:val="28"/>
          <w:szCs w:val="28"/>
        </w:rPr>
        <w:tab/>
        <w:t>If you set the Default Source or Target Warehouses, they'll be automatically filled for the rows in the Items table.</w:t>
      </w:r>
    </w:p>
    <w:p w14:paraId="1ED19953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4.</w:t>
      </w:r>
      <w:r w:rsidRPr="006E1202">
        <w:rPr>
          <w:sz w:val="28"/>
          <w:szCs w:val="28"/>
        </w:rPr>
        <w:tab/>
        <w:t>Source/Target Warehouses will be available as per the Stock Entry Purpose you selected.</w:t>
      </w:r>
    </w:p>
    <w:p w14:paraId="69F3B5DA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5.</w:t>
      </w:r>
      <w:r w:rsidRPr="006E1202">
        <w:rPr>
          <w:sz w:val="28"/>
          <w:szCs w:val="28"/>
        </w:rPr>
        <w:tab/>
        <w:t>Select Items and enter a quantity.</w:t>
      </w:r>
    </w:p>
    <w:p w14:paraId="45946EF2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6.</w:t>
      </w:r>
      <w:r w:rsidRPr="006E1202">
        <w:rPr>
          <w:sz w:val="28"/>
          <w:szCs w:val="28"/>
        </w:rPr>
        <w:tab/>
        <w:t>The basic rate will be fetched and the amount will be calculated automatically.</w:t>
      </w:r>
    </w:p>
    <w:p w14:paraId="6A711254" w14:textId="2A59000C" w:rsid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7.</w:t>
      </w:r>
      <w:r w:rsidRPr="006E1202">
        <w:rPr>
          <w:sz w:val="28"/>
          <w:szCs w:val="28"/>
        </w:rPr>
        <w:tab/>
        <w:t xml:space="preserve">Save and </w:t>
      </w:r>
      <w:proofErr w:type="gramStart"/>
      <w:r w:rsidRPr="006E1202">
        <w:rPr>
          <w:sz w:val="28"/>
          <w:szCs w:val="28"/>
        </w:rPr>
        <w:t>Submit</w:t>
      </w:r>
      <w:proofErr w:type="gramEnd"/>
      <w:r w:rsidRPr="006E1202">
        <w:rPr>
          <w:sz w:val="28"/>
          <w:szCs w:val="28"/>
        </w:rPr>
        <w:t>.</w:t>
      </w:r>
    </w:p>
    <w:p w14:paraId="33639CE9" w14:textId="5C1A406B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7DD04" wp14:editId="6F68A6D3">
            <wp:extent cx="5857875" cy="32922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16" cy="3298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9073F" w14:textId="77777777" w:rsidR="006E1202" w:rsidRP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 xml:space="preserve"> </w:t>
      </w:r>
    </w:p>
    <w:p w14:paraId="1C5C5E94" w14:textId="37ECFA3C" w:rsidR="006E1202" w:rsidRDefault="006E1202" w:rsidP="006E1202">
      <w:pPr>
        <w:spacing w:after="120"/>
        <w:ind w:left="360"/>
        <w:rPr>
          <w:sz w:val="28"/>
          <w:szCs w:val="28"/>
        </w:rPr>
      </w:pPr>
      <w:r w:rsidRPr="006E1202">
        <w:rPr>
          <w:sz w:val="28"/>
          <w:szCs w:val="28"/>
        </w:rPr>
        <w:t>Usually, "Source Warehouse" and "Target Warehouse" both are set for recording a movement</w:t>
      </w:r>
      <w:r>
        <w:rPr>
          <w:sz w:val="28"/>
          <w:szCs w:val="28"/>
        </w:rPr>
        <w:t>.</w:t>
      </w:r>
    </w:p>
    <w:p w14:paraId="2F11FC05" w14:textId="390A7006" w:rsidR="00BE08A0" w:rsidRPr="00DC38F7" w:rsidRDefault="00BE08A0" w:rsidP="00A46AFC">
      <w:pPr>
        <w:spacing w:after="120"/>
        <w:ind w:left="360"/>
        <w:rPr>
          <w:b/>
          <w:bCs/>
          <w:sz w:val="32"/>
          <w:szCs w:val="32"/>
        </w:rPr>
      </w:pPr>
      <w:r w:rsidRPr="00DC38F7">
        <w:rPr>
          <w:b/>
          <w:bCs/>
          <w:sz w:val="32"/>
          <w:szCs w:val="32"/>
        </w:rPr>
        <w:lastRenderedPageBreak/>
        <w:t>DELIVERY NOTE</w:t>
      </w:r>
    </w:p>
    <w:p w14:paraId="60787111" w14:textId="0BA7276A" w:rsidR="00BE08A0" w:rsidRDefault="00BE08A0" w:rsidP="00A46AFC">
      <w:pPr>
        <w:spacing w:after="120"/>
        <w:ind w:left="360"/>
        <w:rPr>
          <w:sz w:val="28"/>
          <w:szCs w:val="28"/>
        </w:rPr>
      </w:pPr>
      <w:r w:rsidRPr="00BE08A0">
        <w:rPr>
          <w:sz w:val="28"/>
          <w:szCs w:val="28"/>
        </w:rPr>
        <w:t>The entry of the Delivery Note is very similar to a Purchase Receipt. It is usually created from a “Submitted” Sales Order (that is not shipped) by clicking on Create &gt; Delivery.</w:t>
      </w:r>
    </w:p>
    <w:p w14:paraId="563CD72F" w14:textId="34F21226" w:rsidR="00BE08A0" w:rsidRPr="00BE08A0" w:rsidRDefault="00BE08A0" w:rsidP="00BE08A0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BE08A0">
        <w:rPr>
          <w:sz w:val="28"/>
          <w:szCs w:val="28"/>
        </w:rPr>
        <w:t>Go to the Delivery Note list, click on New.</w:t>
      </w:r>
    </w:p>
    <w:p w14:paraId="77180215" w14:textId="401417F7" w:rsidR="00BE08A0" w:rsidRPr="00BE08A0" w:rsidRDefault="00BE08A0" w:rsidP="00BE08A0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BE08A0">
        <w:rPr>
          <w:sz w:val="28"/>
          <w:szCs w:val="28"/>
        </w:rPr>
        <w:t>The Customer and Item details can be fetched by clicking on 'Get Items from &gt; Sales Order'.</w:t>
      </w:r>
    </w:p>
    <w:p w14:paraId="6F14E1ED" w14:textId="1C8DD8A5" w:rsidR="00BE08A0" w:rsidRPr="00BE08A0" w:rsidRDefault="00BE08A0" w:rsidP="00BE08A0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BE08A0">
        <w:rPr>
          <w:sz w:val="28"/>
          <w:szCs w:val="28"/>
        </w:rPr>
        <w:t>The UOM and Rates will be fetched automatically.</w:t>
      </w:r>
    </w:p>
    <w:p w14:paraId="269FD059" w14:textId="75993E0B" w:rsidR="00BE08A0" w:rsidRDefault="00BE08A0" w:rsidP="00BE08A0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BE08A0">
        <w:rPr>
          <w:sz w:val="28"/>
          <w:szCs w:val="28"/>
        </w:rPr>
        <w:t xml:space="preserve">Save and </w:t>
      </w:r>
      <w:proofErr w:type="gramStart"/>
      <w:r w:rsidRPr="00BE08A0">
        <w:rPr>
          <w:sz w:val="28"/>
          <w:szCs w:val="28"/>
        </w:rPr>
        <w:t>Submit</w:t>
      </w:r>
      <w:proofErr w:type="gramEnd"/>
      <w:r w:rsidRPr="00BE08A0">
        <w:rPr>
          <w:sz w:val="28"/>
          <w:szCs w:val="28"/>
        </w:rPr>
        <w:t>.</w:t>
      </w:r>
    </w:p>
    <w:p w14:paraId="12EE1C04" w14:textId="20692864" w:rsidR="00BE08A0" w:rsidRDefault="00BE08A0" w:rsidP="00BE08A0">
      <w:pPr>
        <w:spacing w:after="12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866D5F" wp14:editId="69ACACA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24D4" w14:textId="7AE00825" w:rsidR="00DC38F7" w:rsidRPr="00DC38F7" w:rsidRDefault="00DC38F7" w:rsidP="00DC38F7">
      <w:pPr>
        <w:spacing w:after="120"/>
        <w:ind w:left="360"/>
        <w:rPr>
          <w:sz w:val="28"/>
          <w:szCs w:val="28"/>
        </w:rPr>
      </w:pPr>
      <w:r w:rsidRPr="00DC38F7">
        <w:rPr>
          <w:sz w:val="28"/>
          <w:szCs w:val="28"/>
        </w:rPr>
        <w:t>To fetch Items from a Sales Order, click on Get Items from &gt; Sales Order. This will open a popup from where you can search for Sales Orders and select one.</w:t>
      </w:r>
    </w:p>
    <w:p w14:paraId="0BAE3CBD" w14:textId="204464E9" w:rsidR="00DC38F7" w:rsidRPr="00DC38F7" w:rsidRDefault="00DC38F7" w:rsidP="00DC38F7">
      <w:pPr>
        <w:spacing w:after="120"/>
        <w:ind w:left="360"/>
        <w:rPr>
          <w:sz w:val="28"/>
          <w:szCs w:val="28"/>
        </w:rPr>
      </w:pPr>
      <w:r w:rsidRPr="00DC38F7">
        <w:rPr>
          <w:sz w:val="28"/>
          <w:szCs w:val="28"/>
        </w:rPr>
        <w:t>You will notice that all the information about unshipped Items and other details are carried over from your Sales Order if you create the Delivery Note from there.</w:t>
      </w:r>
    </w:p>
    <w:p w14:paraId="7D3F3900" w14:textId="4728579E" w:rsidR="00BE08A0" w:rsidRDefault="00DC38F7" w:rsidP="00DC38F7">
      <w:pPr>
        <w:spacing w:after="120"/>
        <w:ind w:left="360"/>
        <w:rPr>
          <w:sz w:val="28"/>
          <w:szCs w:val="28"/>
        </w:rPr>
      </w:pPr>
      <w:r w:rsidRPr="00DC38F7">
        <w:rPr>
          <w:sz w:val="28"/>
          <w:szCs w:val="28"/>
        </w:rPr>
        <w:t>You can also edit the posting date and time</w:t>
      </w:r>
      <w:r w:rsidR="006E1202">
        <w:rPr>
          <w:sz w:val="28"/>
          <w:szCs w:val="28"/>
        </w:rPr>
        <w:t xml:space="preserve"> </w:t>
      </w:r>
      <w:r w:rsidRPr="00DC38F7">
        <w:rPr>
          <w:sz w:val="28"/>
          <w:szCs w:val="28"/>
        </w:rPr>
        <w:t>the current date and time are set when you create the Delivery Note</w:t>
      </w:r>
      <w:r>
        <w:rPr>
          <w:sz w:val="28"/>
          <w:szCs w:val="28"/>
        </w:rPr>
        <w:t>.</w:t>
      </w:r>
    </w:p>
    <w:p w14:paraId="7EE649E4" w14:textId="77777777" w:rsidR="00DC38F7" w:rsidRPr="00BE08A0" w:rsidRDefault="00DC38F7" w:rsidP="00DC38F7">
      <w:pPr>
        <w:spacing w:after="120"/>
        <w:ind w:left="360"/>
        <w:rPr>
          <w:sz w:val="28"/>
          <w:szCs w:val="28"/>
        </w:rPr>
      </w:pPr>
    </w:p>
    <w:p w14:paraId="50E7F259" w14:textId="77777777" w:rsidR="00A46AFC" w:rsidRPr="00A46AFC" w:rsidRDefault="00A46AFC" w:rsidP="00A46AFC">
      <w:pPr>
        <w:spacing w:after="120"/>
        <w:rPr>
          <w:b/>
          <w:bCs/>
          <w:sz w:val="36"/>
          <w:szCs w:val="36"/>
        </w:rPr>
      </w:pPr>
    </w:p>
    <w:p w14:paraId="2E60BEC2" w14:textId="6AE88E35" w:rsidR="00DC38F7" w:rsidRPr="00DC38F7" w:rsidRDefault="00DC38F7" w:rsidP="00DC38F7">
      <w:pPr>
        <w:spacing w:after="120"/>
        <w:ind w:left="720"/>
        <w:rPr>
          <w:sz w:val="24"/>
          <w:szCs w:val="24"/>
        </w:rPr>
      </w:pPr>
    </w:p>
    <w:sectPr w:rsidR="00DC38F7" w:rsidRPr="00DC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C93"/>
    <w:multiLevelType w:val="hybridMultilevel"/>
    <w:tmpl w:val="82F2FA78"/>
    <w:lvl w:ilvl="0" w:tplc="B3B01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C1E0D"/>
    <w:multiLevelType w:val="hybridMultilevel"/>
    <w:tmpl w:val="D76A855E"/>
    <w:lvl w:ilvl="0" w:tplc="1D44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37F2"/>
    <w:multiLevelType w:val="hybridMultilevel"/>
    <w:tmpl w:val="EAD20E72"/>
    <w:lvl w:ilvl="0" w:tplc="E2EE4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C2BED"/>
    <w:multiLevelType w:val="hybridMultilevel"/>
    <w:tmpl w:val="87F65614"/>
    <w:lvl w:ilvl="0" w:tplc="10E81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5346"/>
    <w:multiLevelType w:val="hybridMultilevel"/>
    <w:tmpl w:val="09426BFE"/>
    <w:lvl w:ilvl="0" w:tplc="723E3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4150">
    <w:abstractNumId w:val="3"/>
  </w:num>
  <w:num w:numId="2" w16cid:durableId="811025955">
    <w:abstractNumId w:val="2"/>
  </w:num>
  <w:num w:numId="3" w16cid:durableId="60249912">
    <w:abstractNumId w:val="4"/>
  </w:num>
  <w:num w:numId="4" w16cid:durableId="1563523056">
    <w:abstractNumId w:val="1"/>
  </w:num>
  <w:num w:numId="5" w16cid:durableId="24491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49"/>
    <w:rsid w:val="0002465D"/>
    <w:rsid w:val="00135BFB"/>
    <w:rsid w:val="005B15EA"/>
    <w:rsid w:val="006E1202"/>
    <w:rsid w:val="00784993"/>
    <w:rsid w:val="00954B49"/>
    <w:rsid w:val="00A1151A"/>
    <w:rsid w:val="00A46AFC"/>
    <w:rsid w:val="00BE08A0"/>
    <w:rsid w:val="00D94795"/>
    <w:rsid w:val="00DC38F7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DA0D"/>
  <w15:chartTrackingRefBased/>
  <w15:docId w15:val="{9214D431-CC8D-4FC6-9941-33106E3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cagalitanmaris21@gmail.com</dc:creator>
  <cp:keywords/>
  <dc:description/>
  <cp:lastModifiedBy>cagalitanmaris21@gmail.com</cp:lastModifiedBy>
  <cp:revision>3</cp:revision>
  <dcterms:created xsi:type="dcterms:W3CDTF">2022-06-14T23:18:00Z</dcterms:created>
  <dcterms:modified xsi:type="dcterms:W3CDTF">2022-06-15T07:41:00Z</dcterms:modified>
</cp:coreProperties>
</file>