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71741DC7" w:rsidR="00A437FE" w:rsidRDefault="00FB2174" w:rsidP="00881BF2">
      <w:pPr>
        <w:pStyle w:val="Title"/>
      </w:pPr>
      <w:r>
        <w:t>Beeb</w:t>
      </w:r>
      <w:r w:rsidR="00E84CA4">
        <w:t xml:space="preserve"> Profiler</w:t>
      </w:r>
      <w:r w:rsidR="00B71EAE">
        <w:t xml:space="preserve"> </w:t>
      </w:r>
      <w:r w:rsidR="00302669">
        <w:t>File Format</w:t>
      </w:r>
    </w:p>
    <w:p w14:paraId="2F1235ED" w14:textId="790C9BFB" w:rsidR="00170A8A" w:rsidRDefault="008F5F01" w:rsidP="008F5F01">
      <w:r>
        <w:t xml:space="preserve">This </w:t>
      </w:r>
      <w:r w:rsidR="00956C03">
        <w:t xml:space="preserve">document </w:t>
      </w:r>
      <w:r>
        <w:t xml:space="preserve">describes the </w:t>
      </w:r>
      <w:r w:rsidRPr="00FA6121">
        <w:rPr>
          <w:b/>
          <w:bCs/>
        </w:rPr>
        <w:t>.perf</w:t>
      </w:r>
      <w:r>
        <w:t xml:space="preserve"> file format version </w:t>
      </w:r>
      <w:r w:rsidR="00170A8A">
        <w:t>2</w:t>
      </w:r>
      <w:r>
        <w:t>.0.</w:t>
      </w:r>
      <w:r w:rsidR="00170A8A">
        <w:t xml:space="preserve">  </w:t>
      </w:r>
      <w:r w:rsidR="009457F0">
        <w:t xml:space="preserve">The version </w:t>
      </w:r>
      <w:r w:rsidR="00170A8A">
        <w:t>supersedes version 1.</w:t>
      </w:r>
      <w:r w:rsidR="009457F0">
        <w:t>0 and contains breaking changes.</w:t>
      </w:r>
      <w:r w:rsidR="00170A8A">
        <w:t xml:space="preserve"> </w:t>
      </w:r>
    </w:p>
    <w:p w14:paraId="3E3FD499" w14:textId="3449E56D" w:rsidR="008F5F01" w:rsidRDefault="00EF5D4F" w:rsidP="00DC015C">
      <w:pPr>
        <w:pStyle w:val="Heading3"/>
      </w:pPr>
      <w:r>
        <w:t>Background</w:t>
      </w:r>
    </w:p>
    <w:p w14:paraId="4B7C2001" w14:textId="4403F19C" w:rsidR="000B24CB" w:rsidRDefault="000B24CB" w:rsidP="000B24CB">
      <w:r>
        <w:t xml:space="preserve">As outlined in </w:t>
      </w:r>
      <w:r w:rsidRPr="00346771">
        <w:rPr>
          <w:b/>
          <w:bCs/>
        </w:rPr>
        <w:t>BeebPerf.doc</w:t>
      </w:r>
      <w:r>
        <w:rPr>
          <w:b/>
          <w:bCs/>
        </w:rPr>
        <w:t>x</w:t>
      </w:r>
      <w:r>
        <w:t xml:space="preser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w:t>
      </w:r>
      <w:r w:rsidR="00A23865">
        <w:t>was</w:t>
      </w:r>
      <w:r>
        <w:t xml:space="preserve"> modified to generate a </w:t>
      </w:r>
      <w:r w:rsidRPr="000B24CB">
        <w:rPr>
          <w:b/>
          <w:bCs/>
        </w:rPr>
        <w:t>.perf</w:t>
      </w:r>
      <w:r>
        <w:t xml:space="preserve"> file, which the </w:t>
      </w:r>
      <w:r w:rsidRPr="00CC60BF">
        <w:rPr>
          <w:b/>
          <w:bCs/>
        </w:rPr>
        <w:t>BeebPerf</w:t>
      </w:r>
      <w:r>
        <w:t xml:space="preserve"> app reads and analyses.</w:t>
      </w:r>
    </w:p>
    <w:p w14:paraId="73E49D47" w14:textId="77777777" w:rsidR="000B24CB" w:rsidRDefault="000B24CB" w:rsidP="000B24CB">
      <w:r>
        <w:t>The format strives to balance the needs of:</w:t>
      </w:r>
    </w:p>
    <w:p w14:paraId="2472A19C" w14:textId="77777777" w:rsidR="000B24CB" w:rsidRDefault="000B24CB" w:rsidP="000B24CB">
      <w:pPr>
        <w:pStyle w:val="ListParagraph"/>
        <w:numPr>
          <w:ilvl w:val="0"/>
          <w:numId w:val="7"/>
        </w:numPr>
      </w:pPr>
      <w:r>
        <w:t xml:space="preserve">Limiting the impact on </w:t>
      </w:r>
      <w:r w:rsidRPr="00776611">
        <w:rPr>
          <w:b/>
          <w:bCs/>
        </w:rPr>
        <w:t>BeebEm</w:t>
      </w:r>
      <w:r>
        <w:t xml:space="preserve"> performance, when a performance capture is, and more importantly, is </w:t>
      </w:r>
      <w:r w:rsidRPr="001474F9">
        <w:t>not</w:t>
      </w:r>
      <w:r>
        <w:t xml:space="preserve"> being taken.</w:t>
      </w:r>
    </w:p>
    <w:p w14:paraId="5CAE980A" w14:textId="77777777" w:rsidR="000B24CB" w:rsidRDefault="000B24CB" w:rsidP="000B24CB">
      <w:pPr>
        <w:pStyle w:val="ListParagraph"/>
        <w:numPr>
          <w:ilvl w:val="0"/>
          <w:numId w:val="7"/>
        </w:numPr>
      </w:pPr>
      <w:r>
        <w:t xml:space="preserve">Limiting the number of </w:t>
      </w:r>
      <w:r w:rsidRPr="00776611">
        <w:rPr>
          <w:b/>
          <w:bCs/>
        </w:rPr>
        <w:t>BeebEm</w:t>
      </w:r>
      <w:r>
        <w:t xml:space="preserve"> source code changes.</w:t>
      </w:r>
    </w:p>
    <w:p w14:paraId="310BA494" w14:textId="2CF5230A" w:rsidR="000B24CB" w:rsidRDefault="000B24CB" w:rsidP="000B24CB">
      <w:pPr>
        <w:pStyle w:val="ListParagraph"/>
        <w:numPr>
          <w:ilvl w:val="0"/>
          <w:numId w:val="7"/>
        </w:numPr>
      </w:pPr>
      <w:r>
        <w:t xml:space="preserve">Limiting the size of a </w:t>
      </w:r>
      <w:r w:rsidR="00B06BE0">
        <w:t xml:space="preserve">generated </w:t>
      </w:r>
      <w:r w:rsidRPr="009F25BF">
        <w:rPr>
          <w:b/>
          <w:bCs/>
        </w:rPr>
        <w:t>.perf</w:t>
      </w:r>
      <w:r>
        <w:t xml:space="preserve"> file</w:t>
      </w:r>
      <w:r w:rsidR="00B06BE0">
        <w:t>s</w:t>
      </w:r>
      <w:r>
        <w:t>.</w:t>
      </w:r>
    </w:p>
    <w:p w14:paraId="26B59FA7" w14:textId="30E52C69" w:rsidR="000B24CB" w:rsidRDefault="000B24CB" w:rsidP="000B24CB">
      <w:pPr>
        <w:pStyle w:val="ListParagraph"/>
        <w:numPr>
          <w:ilvl w:val="0"/>
          <w:numId w:val="7"/>
        </w:numPr>
      </w:pPr>
      <w:r>
        <w:t>Maximizing the genericness of the captured information, allowing the format to be used for other purposes.</w:t>
      </w:r>
    </w:p>
    <w:p w14:paraId="20BA9400" w14:textId="4455EDA6" w:rsidR="000B24CB" w:rsidRDefault="00093BA8" w:rsidP="000B24CB">
      <w:pPr>
        <w:pStyle w:val="ListParagraph"/>
        <w:numPr>
          <w:ilvl w:val="0"/>
          <w:numId w:val="7"/>
        </w:numPr>
      </w:pPr>
      <w:r>
        <w:t>Providing room for f</w:t>
      </w:r>
      <w:r w:rsidR="000B24CB">
        <w:t>uture extensibility.</w:t>
      </w:r>
    </w:p>
    <w:p w14:paraId="5000AEB1" w14:textId="77777777" w:rsidR="00EF5D4F" w:rsidRDefault="00EF5D4F" w:rsidP="00EF5D4F">
      <w:pPr>
        <w:pStyle w:val="Heading3"/>
      </w:pPr>
      <w:r>
        <w:t>Overview</w:t>
      </w:r>
    </w:p>
    <w:p w14:paraId="31CBC3EE" w14:textId="3D4D102C" w:rsidR="008F5F01" w:rsidRDefault="008F5F01" w:rsidP="008F5F01">
      <w:r>
        <w:t xml:space="preserve">A </w:t>
      </w:r>
      <w:r w:rsidRPr="00090974">
        <w:rPr>
          <w:b/>
          <w:bCs/>
        </w:rPr>
        <w:t>.pe</w:t>
      </w:r>
      <w:r w:rsidR="005C70D8">
        <w:rPr>
          <w:b/>
          <w:bCs/>
        </w:rPr>
        <w:t>r</w:t>
      </w:r>
      <w:r w:rsidRPr="00090974">
        <w:rPr>
          <w:b/>
          <w:bCs/>
        </w:rPr>
        <w:t>f</w:t>
      </w:r>
      <w:r>
        <w:t xml:space="preserve"> file contains sufficient information to analyze CPU metrics, memory, and screen rendering.  It contains a snapshot of the BBC Micro at the start of recording and a log of all </w:t>
      </w:r>
      <w:r w:rsidR="00467A72">
        <w:t xml:space="preserve">subsequent </w:t>
      </w:r>
      <w:r>
        <w:t>6502 (or 65C02) instructions.  The log contains all 6502/65C02 register state changes, all memory accesses and values, plus key events like interrupts</w:t>
      </w:r>
      <w:r w:rsidR="00C3658E">
        <w:t xml:space="preserve"> and </w:t>
      </w:r>
      <w:r w:rsidR="00777644">
        <w:t>frame start</w:t>
      </w:r>
      <w:r w:rsidR="009743C1">
        <w:t xml:space="preserve"> events</w:t>
      </w:r>
      <w:r>
        <w:t xml:space="preserve">.  It </w:t>
      </w:r>
      <w:r w:rsidR="002A4CCC">
        <w:t xml:space="preserve">can also </w:t>
      </w:r>
      <w:r>
        <w:t>optionally contain label information.</w:t>
      </w:r>
    </w:p>
    <w:p w14:paraId="39FC74F0" w14:textId="598CC1B4" w:rsidR="00571723" w:rsidRDefault="00571723" w:rsidP="008F5F01">
      <w:r>
        <w:t>The format support</w:t>
      </w:r>
      <w:r w:rsidR="00251C52">
        <w:t>s</w:t>
      </w:r>
      <w:r>
        <w:t xml:space="preserve"> the following model</w:t>
      </w:r>
      <w:r w:rsidR="00F3649D">
        <w:t>s</w:t>
      </w:r>
      <w:r>
        <w:t xml:space="preserve">: </w:t>
      </w:r>
      <w:r w:rsidR="00F70A6F">
        <w:t>M</w:t>
      </w:r>
      <w:r w:rsidR="00A41F7D">
        <w:t xml:space="preserve">odel </w:t>
      </w:r>
      <w:r>
        <w:t xml:space="preserve">B, </w:t>
      </w:r>
      <w:r w:rsidR="00F70A6F">
        <w:t>Model B+</w:t>
      </w:r>
      <w:r>
        <w:t>, Integra</w:t>
      </w:r>
      <w:r w:rsidR="00F70A6F">
        <w:t xml:space="preserve">B, Master </w:t>
      </w:r>
      <w:r>
        <w:t>128</w:t>
      </w:r>
      <w:r w:rsidR="00F70A6F">
        <w:t>, and Master ET</w:t>
      </w:r>
      <w:r w:rsidR="00D60932">
        <w:t>.</w:t>
      </w:r>
    </w:p>
    <w:p w14:paraId="71284CD6" w14:textId="36A1771E" w:rsidR="008F5F01" w:rsidRDefault="008F5F01" w:rsidP="008F5F01">
      <w:r w:rsidRPr="00884A67">
        <w:rPr>
          <w:rFonts w:ascii="Aptos" w:hAnsi="Aptos"/>
          <w:color w:val="000000"/>
        </w:rPr>
        <w:t xml:space="preserve">The file uses a binary chunk-based format </w:t>
      </w:r>
      <w:r w:rsidR="00781117">
        <w:rPr>
          <w:rFonts w:ascii="Aptos" w:hAnsi="Aptos"/>
          <w:color w:val="000000"/>
        </w:rPr>
        <w:t xml:space="preserve">which contains the </w:t>
      </w:r>
      <w:r>
        <w:rPr>
          <w:rFonts w:ascii="Aptos" w:hAnsi="Aptos"/>
          <w:color w:val="000000"/>
        </w:rPr>
        <w:t xml:space="preserve">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&lt;header_chunk&gt;</w:t>
      </w:r>
      <w:r>
        <w:t xml:space="preserve"> + </w:t>
      </w:r>
      <w:r w:rsidRPr="003417BE">
        <w:rPr>
          <w:b/>
          <w:bCs/>
        </w:rPr>
        <w:t>&lt;label</w:t>
      </w:r>
      <w:r>
        <w:rPr>
          <w:b/>
          <w:bCs/>
        </w:rPr>
        <w:t>s</w:t>
      </w:r>
      <w:r w:rsidRPr="003417BE">
        <w:rPr>
          <w:b/>
          <w:bCs/>
        </w:rPr>
        <w:t>_chunk&gt;</w:t>
      </w:r>
      <w:r>
        <w:rPr>
          <w:b/>
          <w:bCs/>
          <w:vertAlign w:val="superscript"/>
        </w:rPr>
        <w:t xml:space="preserve">opt </w:t>
      </w:r>
      <w:r w:rsidRPr="00C30B5F">
        <w:t>+</w:t>
      </w:r>
      <w:r>
        <w:t xml:space="preserve"> </w:t>
      </w:r>
      <w:r w:rsidRPr="00263486">
        <w:rPr>
          <w:b/>
          <w:bCs/>
        </w:rPr>
        <w:t>&lt;snapshot_chunk&gt;</w:t>
      </w:r>
      <w:r>
        <w:t xml:space="preserve"> + </w:t>
      </w:r>
      <w:r w:rsidRPr="00466171">
        <w:rPr>
          <w:b/>
          <w:bCs/>
        </w:rPr>
        <w:t>&lt;execution_chunk&gt;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01134E7E" w14:textId="268977F4" w:rsidR="00112122" w:rsidRDefault="00112122" w:rsidP="00112122">
      <w:pPr>
        <w:pStyle w:val="Heading2"/>
      </w:pPr>
      <w:r>
        <w:t xml:space="preserve">Changes </w:t>
      </w:r>
      <w:r>
        <w:t xml:space="preserve">from </w:t>
      </w:r>
      <w:r>
        <w:t xml:space="preserve">Version </w:t>
      </w:r>
      <w:r>
        <w:t>1</w:t>
      </w:r>
      <w:r>
        <w:t>.0</w:t>
      </w:r>
    </w:p>
    <w:tbl>
      <w:tblPr>
        <w:tblStyle w:val="TableGrid"/>
        <w:tblW w:w="9355" w:type="dxa"/>
        <w:tblLook w:val="04A0" w:firstRow="1" w:lastRow="0" w:firstColumn="1" w:lastColumn="0" w:noHBand="0" w:noVBand="1"/>
      </w:tblPr>
      <w:tblGrid>
        <w:gridCol w:w="1795"/>
        <w:gridCol w:w="3510"/>
        <w:gridCol w:w="4050"/>
      </w:tblGrid>
      <w:tr w:rsidR="002B4AA4" w14:paraId="4FFDD2B0" w14:textId="77777777" w:rsidTr="002F29C5">
        <w:tc>
          <w:tcPr>
            <w:tcW w:w="1795" w:type="dxa"/>
          </w:tcPr>
          <w:p w14:paraId="34BF316A" w14:textId="1647B911" w:rsidR="002B4AA4" w:rsidRPr="00112122" w:rsidRDefault="002B4AA4" w:rsidP="00112122">
            <w:pPr>
              <w:rPr>
                <w:b/>
                <w:bCs/>
              </w:rPr>
            </w:pPr>
            <w:r w:rsidRPr="00112122">
              <w:rPr>
                <w:b/>
                <w:bCs/>
              </w:rPr>
              <w:t>Area</w:t>
            </w:r>
          </w:p>
        </w:tc>
        <w:tc>
          <w:tcPr>
            <w:tcW w:w="3510" w:type="dxa"/>
          </w:tcPr>
          <w:p w14:paraId="25D777BE" w14:textId="3644632F" w:rsidR="002B4AA4" w:rsidRPr="00112122" w:rsidRDefault="002B4AA4" w:rsidP="00112122">
            <w:pPr>
              <w:rPr>
                <w:b/>
                <w:bCs/>
              </w:rPr>
            </w:pPr>
            <w:r w:rsidRPr="00112122">
              <w:rPr>
                <w:b/>
                <w:bCs/>
              </w:rPr>
              <w:t>v1.0</w:t>
            </w:r>
          </w:p>
        </w:tc>
        <w:tc>
          <w:tcPr>
            <w:tcW w:w="4050" w:type="dxa"/>
          </w:tcPr>
          <w:p w14:paraId="56196B65" w14:textId="5A6B3D9C" w:rsidR="002B4AA4" w:rsidRPr="00112122" w:rsidRDefault="002B4AA4" w:rsidP="00112122">
            <w:pPr>
              <w:rPr>
                <w:b/>
                <w:bCs/>
              </w:rPr>
            </w:pPr>
            <w:r>
              <w:rPr>
                <w:b/>
                <w:bCs/>
              </w:rPr>
              <w:t>v</w:t>
            </w:r>
            <w:r w:rsidRPr="00112122">
              <w:rPr>
                <w:b/>
                <w:bCs/>
              </w:rPr>
              <w:t>2.0</w:t>
            </w:r>
          </w:p>
        </w:tc>
      </w:tr>
      <w:tr w:rsidR="002B4AA4" w14:paraId="40254AE8" w14:textId="77777777" w:rsidTr="002F29C5">
        <w:tc>
          <w:tcPr>
            <w:tcW w:w="1795" w:type="dxa"/>
          </w:tcPr>
          <w:p w14:paraId="57888BA5" w14:textId="679B91B0" w:rsidR="002B4AA4" w:rsidRDefault="002B4AA4" w:rsidP="00112122">
            <w:r>
              <w:lastRenderedPageBreak/>
              <w:t>Instruction cycle counts</w:t>
            </w:r>
          </w:p>
        </w:tc>
        <w:tc>
          <w:tcPr>
            <w:tcW w:w="3510" w:type="dxa"/>
          </w:tcPr>
          <w:p w14:paraId="2C620D63" w14:textId="702F06EA" w:rsidR="002B4AA4" w:rsidRDefault="002F29C5" w:rsidP="00112122">
            <w:r>
              <w:t xml:space="preserve">&lt;cycle_count&gt; populated with </w:t>
            </w:r>
            <w:r w:rsidR="002B4AA4">
              <w:t>values 2 to 9</w:t>
            </w:r>
            <w:r>
              <w:t xml:space="preserve"> (encoded in 3-bits)</w:t>
            </w:r>
          </w:p>
        </w:tc>
        <w:tc>
          <w:tcPr>
            <w:tcW w:w="4050" w:type="dxa"/>
          </w:tcPr>
          <w:p w14:paraId="48A85DA4" w14:textId="73161838" w:rsidR="002B4AA4" w:rsidRDefault="002F29C5" w:rsidP="00112122">
            <w:r>
              <w:t xml:space="preserve">&lt;cycle_count&gt; populated with values </w:t>
            </w:r>
            <w:r w:rsidR="002B4AA4">
              <w:t>1 to 255</w:t>
            </w:r>
            <w:r>
              <w:t xml:space="preserve"> (encoded in 3-bits + optional byte)</w:t>
            </w:r>
            <w:r w:rsidR="00A709B1">
              <w:t>.</w:t>
            </w:r>
          </w:p>
        </w:tc>
      </w:tr>
      <w:tr w:rsidR="002B4AA4" w14:paraId="5985868B" w14:textId="77777777" w:rsidTr="002F29C5">
        <w:tc>
          <w:tcPr>
            <w:tcW w:w="1795" w:type="dxa"/>
          </w:tcPr>
          <w:p w14:paraId="71B78969" w14:textId="393BBB51" w:rsidR="002B4AA4" w:rsidRDefault="002B4AA4" w:rsidP="00112122">
            <w:r>
              <w:t>STZ instruction</w:t>
            </w:r>
          </w:p>
        </w:tc>
        <w:tc>
          <w:tcPr>
            <w:tcW w:w="3510" w:type="dxa"/>
          </w:tcPr>
          <w:p w14:paraId="291F66E6" w14:textId="30E63989" w:rsidR="002B4AA4" w:rsidRDefault="002B4AA4" w:rsidP="00112122">
            <w:r>
              <w:t xml:space="preserve">&lt;memory_write_value&gt; </w:t>
            </w:r>
            <w:r w:rsidR="00155179">
              <w:t xml:space="preserve">populated with </w:t>
            </w:r>
            <w:r w:rsidR="0012474E">
              <w:t>value</w:t>
            </w:r>
            <w:r w:rsidR="00155179">
              <w:t xml:space="preserve"> zero</w:t>
            </w:r>
          </w:p>
        </w:tc>
        <w:tc>
          <w:tcPr>
            <w:tcW w:w="4050" w:type="dxa"/>
          </w:tcPr>
          <w:p w14:paraId="34BB52CF" w14:textId="0169D146" w:rsidR="002B4AA4" w:rsidRDefault="002B4AA4" w:rsidP="00112122">
            <w:r>
              <w:t>&lt;memory_write_value&gt;</w:t>
            </w:r>
            <w:r>
              <w:t xml:space="preserve"> </w:t>
            </w:r>
            <w:r w:rsidR="00155179">
              <w:t>not populated</w:t>
            </w:r>
            <w:r w:rsidR="002F29C5">
              <w:t>.</w:t>
            </w:r>
          </w:p>
        </w:tc>
      </w:tr>
      <w:tr w:rsidR="002B4AA4" w14:paraId="0B3C1A81" w14:textId="77777777" w:rsidTr="002F29C5">
        <w:tc>
          <w:tcPr>
            <w:tcW w:w="1795" w:type="dxa"/>
          </w:tcPr>
          <w:p w14:paraId="72875E81" w14:textId="77777777" w:rsidR="002B4AA4" w:rsidRDefault="002B4AA4" w:rsidP="00112122"/>
        </w:tc>
        <w:tc>
          <w:tcPr>
            <w:tcW w:w="3510" w:type="dxa"/>
          </w:tcPr>
          <w:p w14:paraId="4E417D2A" w14:textId="77777777" w:rsidR="002B4AA4" w:rsidRDefault="002B4AA4" w:rsidP="00112122"/>
        </w:tc>
        <w:tc>
          <w:tcPr>
            <w:tcW w:w="4050" w:type="dxa"/>
          </w:tcPr>
          <w:p w14:paraId="416B894D" w14:textId="77777777" w:rsidR="002B4AA4" w:rsidRDefault="002B4AA4" w:rsidP="00112122"/>
        </w:tc>
      </w:tr>
    </w:tbl>
    <w:p w14:paraId="7626DF3C" w14:textId="07D086E4"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r>
        <w:rPr>
          <w:b/>
          <w:bCs/>
        </w:rPr>
        <w:t>common_</w:t>
      </w:r>
      <w:r w:rsidRPr="003F70D4">
        <w:rPr>
          <w:b/>
          <w:bCs/>
        </w:rPr>
        <w:t>header&gt;</w:t>
      </w:r>
      <w:r>
        <w:t xml:space="preserve"> = </w:t>
      </w:r>
      <w:r>
        <w:br/>
      </w:r>
      <w:r w:rsidRPr="003F70D4">
        <w:t>&lt;tag&gt; + &lt;compression&gt; + &lt;</w:t>
      </w:r>
      <w:r>
        <w:t>original_</w:t>
      </w:r>
      <w:r w:rsidRPr="003F70D4">
        <w:t>size&gt; + &lt;compressed_size&gt;</w:t>
      </w:r>
    </w:p>
    <w:p w14:paraId="31CA9C3B" w14:textId="375CE5A3" w:rsidR="008F5F01" w:rsidRDefault="008F5F01" w:rsidP="008F5F01">
      <w:pPr>
        <w:ind w:left="360"/>
      </w:pPr>
      <w:r w:rsidRPr="00845071">
        <w:rPr>
          <w:b/>
          <w:bCs/>
        </w:rPr>
        <w:t xml:space="preserve">&lt;tag&gt; </w:t>
      </w:r>
      <w:r>
        <w:t xml:space="preserve">(4 bytes) A four-character </w:t>
      </w:r>
      <w:r w:rsidR="00633B1F">
        <w:t xml:space="preserve">ASCII </w:t>
      </w:r>
      <w:r>
        <w:t>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‘PFhd’</w:t>
            </w:r>
          </w:p>
        </w:tc>
        <w:tc>
          <w:tcPr>
            <w:tcW w:w="3240" w:type="dxa"/>
          </w:tcPr>
          <w:p w14:paraId="43413DA1" w14:textId="77777777" w:rsidR="008F5F01" w:rsidRDefault="008F5F01" w:rsidP="00406F41">
            <w:pPr>
              <w:rPr>
                <w:rFonts w:ascii="Aptos" w:hAnsi="Aptos"/>
                <w:color w:val="000000"/>
              </w:rPr>
            </w:pPr>
            <w:r>
              <w:rPr>
                <w:rFonts w:ascii="Aptos" w:hAnsi="Aptos"/>
                <w:color w:val="000000"/>
              </w:rPr>
              <w:t>&lt;header_chunk&gt;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‘PFlb’</w:t>
            </w:r>
          </w:p>
        </w:tc>
        <w:tc>
          <w:tcPr>
            <w:tcW w:w="3240" w:type="dxa"/>
          </w:tcPr>
          <w:p w14:paraId="7C3F1E26" w14:textId="77777777" w:rsidR="008F5F01" w:rsidRPr="0012046D" w:rsidRDefault="008F5F01" w:rsidP="00406F41">
            <w:pPr>
              <w:rPr>
                <w:rFonts w:ascii="Aptos" w:hAnsi="Aptos"/>
                <w:color w:val="000000"/>
              </w:rPr>
            </w:pPr>
            <w:r w:rsidRPr="0012046D">
              <w:t>&lt;labels_chunk&gt;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‘PFss’</w:t>
            </w:r>
          </w:p>
        </w:tc>
        <w:tc>
          <w:tcPr>
            <w:tcW w:w="3240" w:type="dxa"/>
          </w:tcPr>
          <w:p w14:paraId="33AFD0AE" w14:textId="77777777" w:rsidR="008F5F01" w:rsidRPr="0012046D" w:rsidRDefault="008F5F01" w:rsidP="00406F41">
            <w:pPr>
              <w:rPr>
                <w:rFonts w:ascii="Aptos" w:hAnsi="Aptos"/>
                <w:color w:val="000000"/>
              </w:rPr>
            </w:pPr>
            <w:r w:rsidRPr="0012046D">
              <w:t>&lt;snapshot_chunk&gt;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‘PFex’</w:t>
            </w:r>
          </w:p>
        </w:tc>
        <w:tc>
          <w:tcPr>
            <w:tcW w:w="3240" w:type="dxa"/>
          </w:tcPr>
          <w:p w14:paraId="78ADA1EA" w14:textId="77777777" w:rsidR="008F5F01" w:rsidRPr="0012046D" w:rsidRDefault="008F5F01" w:rsidP="00406F41">
            <w:pPr>
              <w:rPr>
                <w:rFonts w:ascii="Aptos" w:hAnsi="Aptos"/>
                <w:color w:val="000000"/>
              </w:rPr>
            </w:pPr>
            <w:r w:rsidRPr="0012046D">
              <w:t>&lt;execution_chunk&gt;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845071">
        <w:rPr>
          <w:b/>
          <w:bCs/>
        </w:rPr>
        <w:t>&lt;compression</w:t>
      </w:r>
      <w:r w:rsidRPr="003F70D4">
        <w:t>&gt;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r>
              <w:t>zlib 1.3.1 (default algorithm)</w:t>
            </w:r>
          </w:p>
        </w:tc>
      </w:tr>
    </w:tbl>
    <w:p w14:paraId="3809C10F" w14:textId="77777777" w:rsidR="008F5F01" w:rsidRDefault="008F5F01" w:rsidP="008F5F01">
      <w:pPr>
        <w:ind w:left="360"/>
      </w:pPr>
      <w:r>
        <w:br/>
      </w:r>
      <w:r w:rsidRPr="00845071">
        <w:rPr>
          <w:b/>
          <w:bCs/>
        </w:rPr>
        <w:t>&lt;original_size&gt;</w:t>
      </w:r>
      <w:r>
        <w:t xml:space="preserve"> (4 bytes) The size of the chuck data, before compression, in bytes.</w:t>
      </w:r>
    </w:p>
    <w:p w14:paraId="69402846" w14:textId="77777777" w:rsidR="008F5F01" w:rsidRDefault="008F5F01" w:rsidP="008F5F01">
      <w:pPr>
        <w:ind w:left="360"/>
      </w:pPr>
      <w:r w:rsidRPr="00845071">
        <w:rPr>
          <w:b/>
          <w:bCs/>
        </w:rPr>
        <w:t>&lt;compressed_size&gt;</w:t>
      </w:r>
      <w:r>
        <w:t xml:space="preserve"> (4 bytes) The size of the chuck data, after compression, in bytes.  If the data is not compressed, the value matches &lt;original_size&gt;.</w:t>
      </w:r>
    </w:p>
    <w:p w14:paraId="5D55FEBD" w14:textId="77777777" w:rsidR="008F5F01" w:rsidRPr="00E24A8A" w:rsidRDefault="008F5F01" w:rsidP="008F5F01">
      <w:pPr>
        <w:pStyle w:val="Heading2"/>
      </w:pPr>
      <w:r w:rsidRPr="00E24A8A">
        <w:t>Header Chunk</w:t>
      </w:r>
      <w:r>
        <w:t xml:space="preserve"> </w:t>
      </w:r>
    </w:p>
    <w:p w14:paraId="471A756C" w14:textId="163A29EB" w:rsidR="008F5F01" w:rsidRDefault="008F5F01" w:rsidP="008F5F01">
      <w:r>
        <w:t xml:space="preserve">The header chunk is the first chunk </w:t>
      </w:r>
      <w:r w:rsidR="00907160">
        <w:t xml:space="preserve">in the file </w:t>
      </w:r>
      <w:r>
        <w:t>and it contains the file’s version, BBC model, and the total execution count.</w:t>
      </w:r>
    </w:p>
    <w:p w14:paraId="5D178520" w14:textId="77777777" w:rsidR="008F5F01" w:rsidRDefault="008F5F01" w:rsidP="008F5F01">
      <w:pPr>
        <w:ind w:left="360" w:hanging="360"/>
      </w:pPr>
      <w:r w:rsidRPr="00162846">
        <w:rPr>
          <w:b/>
          <w:bCs/>
        </w:rPr>
        <w:t>&lt;header_chunk&gt;</w:t>
      </w:r>
      <w:r>
        <w:t xml:space="preserve"> = </w:t>
      </w:r>
      <w:r w:rsidRPr="004747C0">
        <w:t>&lt;common_header</w:t>
      </w:r>
      <w:r>
        <w:t>(</w:t>
      </w:r>
      <w:r>
        <w:rPr>
          <w:rFonts w:ascii="Aptos" w:hAnsi="Aptos"/>
          <w:color w:val="000000"/>
        </w:rPr>
        <w:t>‘</w:t>
      </w:r>
      <w:r w:rsidRPr="00F36996">
        <w:rPr>
          <w:rFonts w:ascii="Aptos" w:hAnsi="Aptos"/>
          <w:b/>
          <w:bCs/>
          <w:color w:val="000000"/>
        </w:rPr>
        <w:t>PFhd’</w:t>
      </w:r>
      <w:r>
        <w:rPr>
          <w:rFonts w:ascii="Aptos" w:hAnsi="Aptos"/>
          <w:color w:val="000000"/>
        </w:rPr>
        <w:t>)</w:t>
      </w:r>
      <w:r>
        <w:t>&gt; + &lt;header_data&gt; where</w:t>
      </w:r>
    </w:p>
    <w:p w14:paraId="6A5B151C" w14:textId="77777777" w:rsidR="008F5F01" w:rsidRDefault="008F5F01" w:rsidP="00256755">
      <w:pPr>
        <w:ind w:left="360" w:hanging="360"/>
      </w:pPr>
      <w:r w:rsidRPr="00E65534">
        <w:rPr>
          <w:b/>
          <w:bCs/>
        </w:rPr>
        <w:t>&lt;header_data&gt;</w:t>
      </w:r>
      <w:r w:rsidRPr="00216280">
        <w:t xml:space="preserve"> = </w:t>
      </w:r>
      <w:r>
        <w:br/>
        <w:t>&lt;major_version&gt; + &lt;minor_version&gt; + &lt;bbc_model&gt; + &lt;total_execution_count&gt;</w:t>
      </w:r>
    </w:p>
    <w:p w14:paraId="4345B002" w14:textId="6BF92ACB" w:rsidR="008F5F01" w:rsidRPr="009F2E44" w:rsidRDefault="008F5F01" w:rsidP="00256755">
      <w:pPr>
        <w:ind w:left="360"/>
      </w:pPr>
      <w:r w:rsidRPr="007032D3">
        <w:rPr>
          <w:b/>
          <w:bCs/>
        </w:rPr>
        <w:t>&lt;major_version&gt;</w:t>
      </w:r>
      <w:r>
        <w:t xml:space="preserve"> (1 byte) Major version number.</w:t>
      </w:r>
      <w:r w:rsidR="003D3FCA">
        <w:t xml:space="preserve"> Value is 2.</w:t>
      </w:r>
      <w:r w:rsidR="00F51FE5">
        <w:t xml:space="preserve">  </w:t>
      </w:r>
      <w:r w:rsidR="00F51FE5" w:rsidRPr="009F2E44">
        <w:rPr>
          <w:color w:val="7030A0"/>
        </w:rPr>
        <w:t>This value changed from version 1.0 where the value was 1.</w:t>
      </w:r>
    </w:p>
    <w:p w14:paraId="637E1896" w14:textId="77777777" w:rsidR="008F5F01" w:rsidRDefault="008F5F01" w:rsidP="00256755">
      <w:pPr>
        <w:ind w:left="360"/>
      </w:pPr>
      <w:r w:rsidRPr="007032D3">
        <w:rPr>
          <w:b/>
          <w:bCs/>
        </w:rPr>
        <w:lastRenderedPageBreak/>
        <w:t>&lt;minor_version&gt;</w:t>
      </w:r>
      <w:r>
        <w:t xml:space="preserve"> (1 byte) Minor version number.  Value is 0.</w:t>
      </w:r>
    </w:p>
    <w:p w14:paraId="778226DA" w14:textId="77777777" w:rsidR="008F5F01" w:rsidRDefault="008F5F01" w:rsidP="00256755">
      <w:pPr>
        <w:ind w:left="360"/>
      </w:pPr>
      <w:r w:rsidRPr="007032D3">
        <w:rPr>
          <w:b/>
          <w:bCs/>
        </w:rPr>
        <w:t>&lt;bbc_model&gt;</w:t>
      </w:r>
      <w:r>
        <w:t xml:space="preserve">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256755">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256755">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256755">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256755">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256755">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256755">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256755">
      <w:pPr>
        <w:ind w:left="360"/>
        <w:rPr>
          <w:sz w:val="2"/>
          <w:szCs w:val="2"/>
        </w:rPr>
      </w:pPr>
    </w:p>
    <w:p w14:paraId="0767AD09" w14:textId="77777777" w:rsidR="008F5F01" w:rsidRDefault="008F5F01" w:rsidP="00256755">
      <w:pPr>
        <w:ind w:left="360"/>
      </w:pPr>
      <w:r w:rsidRPr="007032D3">
        <w:rPr>
          <w:b/>
          <w:bCs/>
        </w:rPr>
        <w:t>&lt;total_execution_count&gt;</w:t>
      </w:r>
      <w:r>
        <w:t xml:space="preserve"> (4 bytes) The total number of executed instructions plus events in the file.</w:t>
      </w:r>
    </w:p>
    <w:p w14:paraId="2F65F76E" w14:textId="77777777" w:rsidR="008F5F01" w:rsidRDefault="008F5F01" w:rsidP="00256755">
      <w:r>
        <w:t>Header chunks are not compressed.</w:t>
      </w:r>
    </w:p>
    <w:p w14:paraId="75D20389" w14:textId="77777777" w:rsidR="008F5F01" w:rsidRDefault="008F5F01" w:rsidP="008F5F01">
      <w:pPr>
        <w:pStyle w:val="Heading2"/>
      </w:pPr>
      <w:bookmarkStart w:id="0" w:name="_Hlk205382985"/>
      <w:r w:rsidRPr="00E24A8A">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&lt;labels_chunk&gt;</w:t>
      </w:r>
      <w:r>
        <w:t xml:space="preserve"> = </w:t>
      </w:r>
      <w:r w:rsidRPr="004747C0">
        <w:t>&lt;common_heade</w:t>
      </w:r>
      <w:r>
        <w:t>(</w:t>
      </w:r>
      <w:r>
        <w:rPr>
          <w:rFonts w:ascii="Aptos" w:hAnsi="Aptos"/>
          <w:color w:val="000000"/>
        </w:rPr>
        <w:t>‘</w:t>
      </w:r>
      <w:r w:rsidRPr="00F36996">
        <w:rPr>
          <w:rFonts w:ascii="Aptos" w:hAnsi="Aptos"/>
          <w:b/>
          <w:bCs/>
          <w:color w:val="000000"/>
        </w:rPr>
        <w:t>PFlb</w:t>
      </w:r>
      <w:r w:rsidRPr="005858D3">
        <w:t>’)</w:t>
      </w:r>
      <w:r w:rsidRPr="004747C0">
        <w:t xml:space="preserve">&gt; </w:t>
      </w:r>
      <w:r>
        <w:t>+ &lt;label_data&gt; where</w:t>
      </w:r>
    </w:p>
    <w:p w14:paraId="6D9E2395" w14:textId="77777777" w:rsidR="008F5F01" w:rsidRPr="003705E2" w:rsidRDefault="008F5F01" w:rsidP="00AC711E">
      <w:r w:rsidRPr="003705E2">
        <w:t>&lt;</w:t>
      </w:r>
      <w:r w:rsidRPr="00F33678">
        <w:rPr>
          <w:b/>
          <w:bCs/>
        </w:rPr>
        <w:t>label_data</w:t>
      </w:r>
      <w:r w:rsidRPr="003705E2">
        <w:t xml:space="preserve">&gt; = </w:t>
      </w:r>
      <w:r>
        <w:t xml:space="preserve">list of </w:t>
      </w:r>
      <w:r w:rsidRPr="003705E2">
        <w:t>&lt;label&gt;</w:t>
      </w:r>
      <w:r>
        <w:t>, where:</w:t>
      </w:r>
    </w:p>
    <w:p w14:paraId="66C802A3" w14:textId="77777777" w:rsidR="008F5F01" w:rsidRDefault="008F5F01" w:rsidP="00AC711E">
      <w:pPr>
        <w:ind w:left="360"/>
      </w:pPr>
      <w:r w:rsidRPr="00E65534">
        <w:rPr>
          <w:b/>
          <w:bCs/>
        </w:rPr>
        <w:t>&lt;label&gt;</w:t>
      </w:r>
      <w:r>
        <w:t xml:space="preserve"> = </w:t>
      </w:r>
      <w:bookmarkEnd w:id="0"/>
      <w:r>
        <w:t xml:space="preserve">&lt;label_address&gt; + &lt;label_name&gt; </w:t>
      </w:r>
    </w:p>
    <w:p w14:paraId="221A1CA1" w14:textId="77777777" w:rsidR="008F5F01" w:rsidRPr="00EA0E15" w:rsidRDefault="008F5F01" w:rsidP="00AC711E">
      <w:pPr>
        <w:ind w:left="810"/>
      </w:pPr>
      <w:r w:rsidRPr="001276B3">
        <w:rPr>
          <w:b/>
          <w:bCs/>
        </w:rPr>
        <w:t>&lt;label_address&gt;</w:t>
      </w:r>
      <w:r>
        <w:t xml:space="preserve"> (2 bytes) A 16-bit address.</w:t>
      </w:r>
    </w:p>
    <w:p w14:paraId="5EC9182A" w14:textId="34D19108" w:rsidR="008F5F01" w:rsidRDefault="008F5F01" w:rsidP="00AC711E">
      <w:pPr>
        <w:ind w:left="810"/>
      </w:pPr>
      <w:r w:rsidRPr="001276B3">
        <w:rPr>
          <w:b/>
          <w:bCs/>
        </w:rPr>
        <w:t>&lt;label-name&gt;</w:t>
      </w:r>
      <w:r>
        <w:t xml:space="preserve"> </w:t>
      </w:r>
      <w:r w:rsidR="00200141">
        <w:t>(</w:t>
      </w:r>
      <w:r>
        <w:t xml:space="preserve">null-terminated </w:t>
      </w:r>
      <w:r w:rsidR="00200141">
        <w:t>byte</w:t>
      </w:r>
      <w:r w:rsidR="00BB2B42">
        <w:t>/ascii</w:t>
      </w:r>
      <w:r w:rsidR="00200141">
        <w:t xml:space="preserve"> string) The </w:t>
      </w:r>
      <w:r>
        <w:t>label name</w:t>
      </w:r>
      <w:r w:rsidR="00200141">
        <w:t>.</w:t>
      </w:r>
    </w:p>
    <w:p w14:paraId="63B0EEA1" w14:textId="77777777" w:rsidR="008F5F01" w:rsidRDefault="008F5F01" w:rsidP="00AC711E">
      <w:pPr>
        <w:pStyle w:val="Heading2"/>
      </w:pPr>
      <w:r>
        <w:t>Snapshot Chunk</w:t>
      </w:r>
    </w:p>
    <w:p w14:paraId="15BF7B7F" w14:textId="657927F4" w:rsidR="008F5F01" w:rsidRDefault="008F5F01" w:rsidP="008F5F01">
      <w:r w:rsidRPr="0097731B">
        <w:t xml:space="preserve">The </w:t>
      </w:r>
      <w:r>
        <w:t xml:space="preserve">Snapshot Chunk contains a snapshot of the machine’s state at the beginning of the recording, prior to the first recorded instruction (see execution-chuck).  It contains a snapshot of the machine’s CPU registers, paging registers, </w:t>
      </w:r>
      <w:r w:rsidR="008E1678">
        <w:t xml:space="preserve">video ULA </w:t>
      </w:r>
      <w:r>
        <w:t>registers,</w:t>
      </w:r>
      <w:r w:rsidR="008E1678">
        <w:t xml:space="preserve"> CRTC registers,</w:t>
      </w:r>
      <w:r>
        <w:t xml:space="preserve"> </w:t>
      </w:r>
      <w:r w:rsidR="00006D39">
        <w:t xml:space="preserve">call stack, </w:t>
      </w:r>
      <w:r>
        <w:t>and</w:t>
      </w:r>
      <w:r w:rsidRPr="008F289D">
        <w:t xml:space="preserve"> </w:t>
      </w:r>
      <w:r>
        <w:t>memory.</w:t>
      </w:r>
    </w:p>
    <w:p w14:paraId="6DF164EA" w14:textId="77777777" w:rsidR="008F5F01" w:rsidRDefault="008F5F01" w:rsidP="008F5F01">
      <w:pPr>
        <w:ind w:left="360" w:hanging="360"/>
      </w:pPr>
      <w:r w:rsidRPr="007C65BC">
        <w:rPr>
          <w:b/>
          <w:bCs/>
        </w:rPr>
        <w:t>&lt;</w:t>
      </w:r>
      <w:r>
        <w:rPr>
          <w:b/>
          <w:bCs/>
        </w:rPr>
        <w:t>snapshot</w:t>
      </w:r>
      <w:r w:rsidRPr="007C65BC">
        <w:rPr>
          <w:b/>
          <w:bCs/>
        </w:rPr>
        <w:t>_chunk&gt;</w:t>
      </w:r>
      <w:r>
        <w:rPr>
          <w:b/>
          <w:bCs/>
        </w:rPr>
        <w:t xml:space="preserve"> </w:t>
      </w:r>
      <w:r w:rsidRPr="004747C0">
        <w:t>= &lt;common_</w:t>
      </w:r>
      <w:r w:rsidRPr="00AA5FB8">
        <w:t>header</w:t>
      </w:r>
      <w:r>
        <w:t>(</w:t>
      </w:r>
      <w:r>
        <w:rPr>
          <w:rFonts w:ascii="Aptos" w:hAnsi="Aptos"/>
          <w:color w:val="000000"/>
        </w:rPr>
        <w:t>‘</w:t>
      </w:r>
      <w:r w:rsidRPr="00F36996">
        <w:rPr>
          <w:rFonts w:ascii="Aptos" w:hAnsi="Aptos"/>
          <w:b/>
          <w:bCs/>
          <w:color w:val="000000"/>
        </w:rPr>
        <w:t>PFss’</w:t>
      </w:r>
      <w:r>
        <w:rPr>
          <w:rFonts w:ascii="Aptos" w:hAnsi="Aptos"/>
          <w:color w:val="000000"/>
        </w:rPr>
        <w:t>)</w:t>
      </w:r>
      <w:r w:rsidRPr="004747C0">
        <w:t>&gt; +</w:t>
      </w:r>
      <w:r>
        <w:rPr>
          <w:b/>
          <w:bCs/>
        </w:rPr>
        <w:t xml:space="preserve"> </w:t>
      </w:r>
      <w:r>
        <w:t>&lt;snapshot_data&gt; where</w:t>
      </w:r>
    </w:p>
    <w:p w14:paraId="60B96489" w14:textId="160B0323" w:rsidR="008F5F01" w:rsidRDefault="008F5F01" w:rsidP="00A67F03">
      <w:pPr>
        <w:ind w:left="360" w:hanging="360"/>
      </w:pPr>
      <w:r>
        <w:t>&lt;</w:t>
      </w:r>
      <w:r w:rsidRPr="00F33678">
        <w:rPr>
          <w:b/>
          <w:bCs/>
        </w:rPr>
        <w:t>snapshot_data</w:t>
      </w:r>
      <w:r>
        <w:t>&gt; =</w:t>
      </w:r>
      <w:r>
        <w:br/>
      </w:r>
      <w:r w:rsidRPr="00DD42A7">
        <w:t>&lt;</w:t>
      </w:r>
      <w:r w:rsidR="000257CE">
        <w:t>cpu_registers</w:t>
      </w:r>
      <w:r w:rsidR="0003601B">
        <w:t>&gt;</w:t>
      </w:r>
      <w:r>
        <w:t xml:space="preserve"> + </w:t>
      </w:r>
      <w:r w:rsidR="000257CE">
        <w:t xml:space="preserve">&lt;paging_registers&gt; </w:t>
      </w:r>
      <w:r>
        <w:t xml:space="preserve">+ </w:t>
      </w:r>
      <w:r w:rsidR="005276B7">
        <w:t>&lt;hidden_ram_address&gt;</w:t>
      </w:r>
      <w:r w:rsidR="005276B7" w:rsidRPr="005276B7">
        <w:rPr>
          <w:b/>
          <w:bCs/>
          <w:vertAlign w:val="superscript"/>
        </w:rPr>
        <w:t xml:space="preserve"> </w:t>
      </w:r>
      <w:r w:rsidR="005276B7" w:rsidRPr="00050D80">
        <w:rPr>
          <w:b/>
          <w:bCs/>
          <w:vertAlign w:val="superscript"/>
        </w:rPr>
        <w:t>opt</w:t>
      </w:r>
      <w:r w:rsidR="005276B7">
        <w:t xml:space="preserve"> + </w:t>
      </w:r>
      <w:r w:rsidR="00EC6C40" w:rsidRPr="00EC6C40">
        <w:t>&lt;video_ula_state&gt;</w:t>
      </w:r>
      <w:r w:rsidR="00EC6C40">
        <w:t xml:space="preserve"> + &lt;crtc_state&gt; + </w:t>
      </w:r>
      <w:r w:rsidR="00C95063">
        <w:t>&lt;screen_wrap_address&gt; +</w:t>
      </w:r>
      <w:r w:rsidR="00A150BF">
        <w:t xml:space="preserve"> </w:t>
      </w:r>
      <w:r w:rsidR="008C555A">
        <w:t xml:space="preserve">&lt;call_stack&gt; + </w:t>
      </w:r>
      <w:r>
        <w:t>&lt;memory_snapshot&gt;</w:t>
      </w:r>
      <w:r w:rsidR="000856FF">
        <w:t xml:space="preserve"> + </w:t>
      </w:r>
    </w:p>
    <w:p w14:paraId="7609B12C" w14:textId="062352F1" w:rsidR="0003601B" w:rsidRDefault="0003601B" w:rsidP="00A67F03">
      <w:pPr>
        <w:ind w:left="720" w:hanging="360"/>
      </w:pPr>
      <w:r w:rsidRPr="00E65534">
        <w:rPr>
          <w:b/>
          <w:bCs/>
        </w:rPr>
        <w:t>&lt;</w:t>
      </w:r>
      <w:r w:rsidR="000257CE" w:rsidRPr="00E65534">
        <w:rPr>
          <w:b/>
          <w:bCs/>
        </w:rPr>
        <w:t>cpu_</w:t>
      </w:r>
      <w:r w:rsidRPr="00E65534">
        <w:rPr>
          <w:b/>
          <w:bCs/>
        </w:rPr>
        <w:t>registers&gt;</w:t>
      </w:r>
      <w:r>
        <w:t xml:space="preserve"> = </w:t>
      </w:r>
      <w:r w:rsidR="00EF5DEA">
        <w:br/>
      </w:r>
      <w:r>
        <w:t>&lt;</w:t>
      </w:r>
      <w:r w:rsidRPr="00DD42A7">
        <w:t>program</w:t>
      </w:r>
      <w:r>
        <w:t>_</w:t>
      </w:r>
      <w:r w:rsidRPr="00DD42A7">
        <w:t>counter&gt; + &lt;accumulator&gt; + &lt;x</w:t>
      </w:r>
      <w:r>
        <w:t>_</w:t>
      </w:r>
      <w:r w:rsidRPr="00DD42A7">
        <w:t>register&gt; + &lt;y</w:t>
      </w:r>
      <w:r>
        <w:t>_</w:t>
      </w:r>
      <w:r w:rsidRPr="00DD42A7">
        <w:t>register&gt; + &lt;status</w:t>
      </w:r>
      <w:r>
        <w:t>_</w:t>
      </w:r>
      <w:r w:rsidRPr="00DD42A7">
        <w:t>register&gt; +</w:t>
      </w:r>
      <w:r>
        <w:t xml:space="preserve"> &lt;stack_pointer&gt;</w:t>
      </w:r>
    </w:p>
    <w:p w14:paraId="4352BB9A" w14:textId="2739F8C7" w:rsidR="008F5F01" w:rsidRPr="00DD42A7" w:rsidRDefault="008F5F01" w:rsidP="00A67F03">
      <w:pPr>
        <w:ind w:left="720"/>
      </w:pPr>
      <w:r w:rsidRPr="007F1BD9">
        <w:rPr>
          <w:b/>
          <w:bCs/>
        </w:rPr>
        <w:t>&lt;program-counter&gt;</w:t>
      </w:r>
      <w:r w:rsidRPr="00DD42A7">
        <w:t xml:space="preserve"> (2 bytes).  The value of </w:t>
      </w:r>
      <w:r>
        <w:t xml:space="preserve">the </w:t>
      </w:r>
      <w:r w:rsidRPr="00DD42A7">
        <w:t>program counter.</w:t>
      </w:r>
    </w:p>
    <w:p w14:paraId="57F3E8FF" w14:textId="77777777" w:rsidR="008F5F01" w:rsidRPr="00DD42A7" w:rsidRDefault="008F5F01" w:rsidP="00A67F03">
      <w:pPr>
        <w:ind w:left="720"/>
      </w:pPr>
      <w:r w:rsidRPr="007F1BD9">
        <w:rPr>
          <w:b/>
          <w:bCs/>
        </w:rPr>
        <w:lastRenderedPageBreak/>
        <w:t>&lt;accumulator&gt;</w:t>
      </w:r>
      <w:r w:rsidRPr="00DD42A7">
        <w:t xml:space="preserve"> (1 byte).  The value of the accumulator.</w:t>
      </w:r>
    </w:p>
    <w:p w14:paraId="433E679D" w14:textId="77777777" w:rsidR="008F5F01" w:rsidRPr="00DD42A7" w:rsidRDefault="008F5F01" w:rsidP="00A67F03">
      <w:pPr>
        <w:ind w:left="720"/>
      </w:pPr>
      <w:r w:rsidRPr="007F1BD9">
        <w:rPr>
          <w:b/>
          <w:bCs/>
        </w:rPr>
        <w:t>&lt;x_register&gt;</w:t>
      </w:r>
      <w:r w:rsidRPr="00DD42A7">
        <w:t xml:space="preserve"> (1 byte).  The value of the X register.</w:t>
      </w:r>
    </w:p>
    <w:p w14:paraId="4C19B7DE" w14:textId="77777777" w:rsidR="008F5F01" w:rsidRPr="00DD42A7" w:rsidRDefault="008F5F01" w:rsidP="00A67F03">
      <w:pPr>
        <w:ind w:left="720"/>
      </w:pPr>
      <w:r w:rsidRPr="007F1BD9">
        <w:rPr>
          <w:b/>
          <w:bCs/>
        </w:rPr>
        <w:t>&lt;y_register&gt;</w:t>
      </w:r>
      <w:r w:rsidRPr="00DD42A7">
        <w:t xml:space="preserve"> (1 byte).  The value of the Y register.</w:t>
      </w:r>
    </w:p>
    <w:p w14:paraId="11AFA494" w14:textId="77777777" w:rsidR="008F5F01" w:rsidRDefault="008F5F01" w:rsidP="00A67F03">
      <w:pPr>
        <w:ind w:left="720"/>
      </w:pPr>
      <w:r w:rsidRPr="007F1BD9">
        <w:rPr>
          <w:b/>
          <w:bCs/>
        </w:rPr>
        <w:t>&lt;status_register&gt;</w:t>
      </w:r>
      <w:r w:rsidRPr="00DD42A7">
        <w:t xml:space="preserve"> (1 byte).  The value of the status register.</w:t>
      </w:r>
    </w:p>
    <w:p w14:paraId="6F469FBC" w14:textId="30B3715B" w:rsidR="000257CE" w:rsidRDefault="008F5F01" w:rsidP="00A67F03">
      <w:pPr>
        <w:ind w:left="720"/>
      </w:pPr>
      <w:r w:rsidRPr="007F1BD9">
        <w:rPr>
          <w:b/>
          <w:bCs/>
        </w:rPr>
        <w:t>&lt;stack_pointer&gt;</w:t>
      </w:r>
      <w:r>
        <w:t xml:space="preserve"> (1 byte).  The value of the stack register.</w:t>
      </w:r>
    </w:p>
    <w:p w14:paraId="680E53A8" w14:textId="3B69CFEB" w:rsidR="000257CE" w:rsidRDefault="000257CE" w:rsidP="00A67F03">
      <w:pPr>
        <w:ind w:left="360"/>
      </w:pPr>
      <w:r w:rsidRPr="00E65534">
        <w:rPr>
          <w:b/>
          <w:bCs/>
        </w:rPr>
        <w:t>&lt;paging_registers&gt;</w:t>
      </w:r>
      <w:r>
        <w:t xml:space="preserve"> = &lt;rom_paging_register&gt; + &lt;acccon&gt; </w:t>
      </w:r>
    </w:p>
    <w:p w14:paraId="12FD90D7" w14:textId="6F1086C0" w:rsidR="008F5F01" w:rsidRDefault="008F5F01" w:rsidP="00A67F03">
      <w:pPr>
        <w:ind w:left="720"/>
      </w:pPr>
      <w:r w:rsidRPr="007F1BD9">
        <w:rPr>
          <w:b/>
          <w:bCs/>
        </w:rPr>
        <w:t>&lt;rom_paging_register&gt;</w:t>
      </w:r>
      <w:r>
        <w:t xml:space="preserve"> (1 byte).  The value of the ROM paging register (set via SHEILA address &amp;FE30).</w:t>
      </w:r>
    </w:p>
    <w:p w14:paraId="24AA410E" w14:textId="77777777" w:rsidR="008F5F01" w:rsidRDefault="008F5F01" w:rsidP="00A67F03">
      <w:pPr>
        <w:ind w:left="720"/>
      </w:pPr>
      <w:r w:rsidRPr="007F1BD9">
        <w:rPr>
          <w:b/>
          <w:bCs/>
        </w:rPr>
        <w:t>&lt;acccon&gt;</w:t>
      </w:r>
      <w:r>
        <w:t xml:space="preserve"> (1 byte).  The value of the access control register (set via SHEILA address &amp;FE34).</w:t>
      </w:r>
    </w:p>
    <w:p w14:paraId="61E58DC7" w14:textId="77777777" w:rsidR="008C18EF" w:rsidRDefault="008C18EF" w:rsidP="008C18EF">
      <w:pPr>
        <w:ind w:left="360"/>
      </w:pPr>
      <w:r w:rsidRPr="00681C0E">
        <w:rPr>
          <w:b/>
          <w:bCs/>
        </w:rPr>
        <w:t>&lt;hidden_ram_address&gt;</w:t>
      </w:r>
      <w:r>
        <w:t xml:space="preserve"> (1 byte).  Written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671F08CF" w14:textId="08CA3E7D" w:rsidR="00353A80" w:rsidRDefault="00353A80" w:rsidP="00353A80">
      <w:pPr>
        <w:ind w:left="720" w:hanging="360"/>
      </w:pPr>
      <w:r w:rsidRPr="00E65534">
        <w:rPr>
          <w:b/>
          <w:bCs/>
        </w:rPr>
        <w:t>&lt;video_ula_</w:t>
      </w:r>
      <w:r w:rsidR="008D7B3D">
        <w:rPr>
          <w:b/>
          <w:bCs/>
        </w:rPr>
        <w:t>state</w:t>
      </w:r>
      <w:r w:rsidRPr="00E65534">
        <w:rPr>
          <w:b/>
          <w:bCs/>
        </w:rPr>
        <w:t>&gt;</w:t>
      </w:r>
      <w:r>
        <w:t xml:space="preserve"> = </w:t>
      </w:r>
      <w:r w:rsidRPr="004651AD">
        <w:t>&lt;</w:t>
      </w:r>
      <w:r>
        <w:t>ula_</w:t>
      </w:r>
      <w:r w:rsidRPr="004651AD">
        <w:t>control_register&gt;</w:t>
      </w:r>
      <w:r>
        <w:t xml:space="preserve"> + &lt;ula_palette&gt;</w:t>
      </w:r>
    </w:p>
    <w:p w14:paraId="2CA1CD42" w14:textId="77777777" w:rsidR="00353A80" w:rsidRDefault="00353A80" w:rsidP="00353A80">
      <w:pPr>
        <w:ind w:left="720"/>
      </w:pPr>
      <w:r w:rsidRPr="00681C0E">
        <w:rPr>
          <w:b/>
          <w:bCs/>
        </w:rPr>
        <w:t>&lt;</w:t>
      </w:r>
      <w:r>
        <w:rPr>
          <w:b/>
          <w:bCs/>
        </w:rPr>
        <w:t>ula_</w:t>
      </w:r>
      <w:r w:rsidRPr="00681C0E">
        <w:rPr>
          <w:b/>
          <w:bCs/>
        </w:rPr>
        <w:t>control_register&gt;</w:t>
      </w:r>
      <w:r>
        <w:t xml:space="preserve"> (1 byte).  The value of the ULA video control register.</w:t>
      </w:r>
    </w:p>
    <w:p w14:paraId="564C3192" w14:textId="77777777" w:rsidR="00353A80" w:rsidRDefault="00353A80" w:rsidP="00353A80">
      <w:pPr>
        <w:ind w:left="720"/>
      </w:pPr>
      <w:r w:rsidRPr="00681C0E">
        <w:rPr>
          <w:b/>
          <w:bCs/>
        </w:rPr>
        <w:t>&lt;ula_palette&gt;</w:t>
      </w:r>
      <w:r>
        <w:t xml:space="preserve"> (16 bytes).  The ULA’s 16 color palette.  Each palette entry is an actual color value in the range 0 to 15.  See the Actual Color Field definitions in the New Advanced User Guide (page 209).</w:t>
      </w:r>
    </w:p>
    <w:p w14:paraId="44168AA7" w14:textId="34DBD0C3" w:rsidR="00353A80" w:rsidRPr="00750224" w:rsidRDefault="00353A80" w:rsidP="00353A80">
      <w:pPr>
        <w:ind w:left="720" w:hanging="360"/>
      </w:pPr>
      <w:r w:rsidRPr="00E65534">
        <w:rPr>
          <w:b/>
          <w:bCs/>
        </w:rPr>
        <w:t>&lt;</w:t>
      </w:r>
      <w:r>
        <w:rPr>
          <w:b/>
          <w:bCs/>
        </w:rPr>
        <w:t>crtc</w:t>
      </w:r>
      <w:r w:rsidRPr="00E65534">
        <w:rPr>
          <w:b/>
          <w:bCs/>
        </w:rPr>
        <w:t>_</w:t>
      </w:r>
      <w:r w:rsidR="008D7B3D">
        <w:rPr>
          <w:b/>
          <w:bCs/>
        </w:rPr>
        <w:t>state</w:t>
      </w:r>
      <w:r w:rsidRPr="00E65534">
        <w:rPr>
          <w:b/>
          <w:bCs/>
        </w:rPr>
        <w:t>&gt;</w:t>
      </w:r>
      <w:r>
        <w:t xml:space="preserve"> = </w:t>
      </w:r>
      <w:r w:rsidRPr="00647055">
        <w:t>&lt;</w:t>
      </w:r>
      <w:r>
        <w:t>crtc</w:t>
      </w:r>
      <w:r w:rsidRPr="00647055">
        <w:t>_register_select&gt; + &lt;</w:t>
      </w:r>
      <w:r>
        <w:t>crtc</w:t>
      </w:r>
      <w:r w:rsidRPr="00647055">
        <w:t>_registers&gt;</w:t>
      </w:r>
    </w:p>
    <w:p w14:paraId="2FD1EFA0" w14:textId="77777777" w:rsidR="00353A80" w:rsidRDefault="00353A80" w:rsidP="00353A80">
      <w:pPr>
        <w:ind w:left="720"/>
      </w:pPr>
      <w:r w:rsidRPr="00681C0E">
        <w:rPr>
          <w:b/>
          <w:bCs/>
        </w:rPr>
        <w:t>&lt;</w:t>
      </w:r>
      <w:r>
        <w:rPr>
          <w:b/>
          <w:bCs/>
        </w:rPr>
        <w:t>crtc</w:t>
      </w:r>
      <w:r w:rsidRPr="00631A03">
        <w:rPr>
          <w:b/>
          <w:bCs/>
        </w:rPr>
        <w:t>_register</w:t>
      </w:r>
      <w:r>
        <w:rPr>
          <w:b/>
          <w:bCs/>
        </w:rPr>
        <w:t>_select</w:t>
      </w:r>
      <w:r w:rsidRPr="00681C0E">
        <w:rPr>
          <w:b/>
          <w:bCs/>
        </w:rPr>
        <w:t xml:space="preserve">&gt; </w:t>
      </w:r>
      <w:r>
        <w:t>(1 byte).  The CRTC’s ‘register select’, which is used to write values to the CRTC’s registers.  The value is in the range 0 to 17.</w:t>
      </w:r>
    </w:p>
    <w:p w14:paraId="23E2A77E" w14:textId="77777777" w:rsidR="00353A80" w:rsidRDefault="00353A80" w:rsidP="00353A80">
      <w:pPr>
        <w:ind w:left="720"/>
      </w:pPr>
      <w:r w:rsidRPr="00681C0E">
        <w:rPr>
          <w:b/>
          <w:bCs/>
        </w:rPr>
        <w:t>&lt;</w:t>
      </w:r>
      <w:r>
        <w:rPr>
          <w:b/>
          <w:bCs/>
        </w:rPr>
        <w:t>crtc</w:t>
      </w:r>
      <w:r w:rsidRPr="00681C0E">
        <w:rPr>
          <w:b/>
          <w:bCs/>
        </w:rPr>
        <w:t xml:space="preserve">_registers&gt; </w:t>
      </w:r>
      <w:r>
        <w:t>(18 bytes).  The values of the CRTC’s 18 registers.</w:t>
      </w:r>
    </w:p>
    <w:p w14:paraId="4BC87F7F" w14:textId="77777777" w:rsidR="00E32EDD" w:rsidRDefault="00E32EDD" w:rsidP="00A67F03">
      <w:pPr>
        <w:ind w:left="360"/>
      </w:pPr>
      <w:r w:rsidRPr="00681C0E">
        <w:rPr>
          <w:b/>
          <w:bCs/>
        </w:rPr>
        <w:t>&lt;screen_wrap_address&gt;</w:t>
      </w:r>
      <w:r>
        <w:t xml:space="preserve"> (1 byte).  The value specifies the screen wrap 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E32EDD" w14:paraId="66370023" w14:textId="77777777" w:rsidTr="00A67F03">
        <w:tc>
          <w:tcPr>
            <w:tcW w:w="828" w:type="dxa"/>
          </w:tcPr>
          <w:p w14:paraId="65D01203" w14:textId="77777777" w:rsidR="00E32EDD" w:rsidRPr="002374FB" w:rsidRDefault="00E32EDD" w:rsidP="00A849FB">
            <w:pPr>
              <w:rPr>
                <w:b/>
                <w:bCs/>
              </w:rPr>
            </w:pPr>
            <w:r>
              <w:rPr>
                <w:b/>
                <w:bCs/>
              </w:rPr>
              <w:t>Value</w:t>
            </w:r>
          </w:p>
        </w:tc>
        <w:tc>
          <w:tcPr>
            <w:tcW w:w="2325" w:type="dxa"/>
          </w:tcPr>
          <w:p w14:paraId="7A4FE5FC" w14:textId="77777777" w:rsidR="00E32EDD" w:rsidRPr="002374FB" w:rsidRDefault="00E32EDD" w:rsidP="00A849FB">
            <w:pPr>
              <w:rPr>
                <w:b/>
                <w:bCs/>
              </w:rPr>
            </w:pPr>
            <w:r>
              <w:rPr>
                <w:b/>
                <w:bCs/>
              </w:rPr>
              <w:t>Screen address</w:t>
            </w:r>
          </w:p>
        </w:tc>
      </w:tr>
      <w:tr w:rsidR="00E32EDD" w14:paraId="624C0C0F" w14:textId="77777777" w:rsidTr="00A67F03">
        <w:tc>
          <w:tcPr>
            <w:tcW w:w="828" w:type="dxa"/>
          </w:tcPr>
          <w:p w14:paraId="670D27D6" w14:textId="77777777" w:rsidR="00E32EDD" w:rsidRDefault="00E32EDD" w:rsidP="00A849FB">
            <w:r>
              <w:t>0</w:t>
            </w:r>
          </w:p>
        </w:tc>
        <w:tc>
          <w:tcPr>
            <w:tcW w:w="2325" w:type="dxa"/>
          </w:tcPr>
          <w:p w14:paraId="7EBE36DF" w14:textId="77777777" w:rsidR="00E32EDD" w:rsidRDefault="00E32EDD" w:rsidP="00A849FB">
            <w:r>
              <w:t>&amp;4000</w:t>
            </w:r>
          </w:p>
        </w:tc>
      </w:tr>
      <w:tr w:rsidR="00E32EDD" w14:paraId="40CBB345" w14:textId="77777777" w:rsidTr="00A67F03">
        <w:tc>
          <w:tcPr>
            <w:tcW w:w="828" w:type="dxa"/>
          </w:tcPr>
          <w:p w14:paraId="1A778FD1" w14:textId="77777777" w:rsidR="00E32EDD" w:rsidRDefault="00E32EDD" w:rsidP="00A849FB">
            <w:r>
              <w:t>1</w:t>
            </w:r>
          </w:p>
        </w:tc>
        <w:tc>
          <w:tcPr>
            <w:tcW w:w="2325" w:type="dxa"/>
          </w:tcPr>
          <w:p w14:paraId="77D4FBC5" w14:textId="77777777" w:rsidR="00E32EDD" w:rsidRDefault="00E32EDD" w:rsidP="00A849FB">
            <w:r>
              <w:t>&amp;6000</w:t>
            </w:r>
          </w:p>
        </w:tc>
      </w:tr>
      <w:tr w:rsidR="00E32EDD" w14:paraId="2610D149" w14:textId="77777777" w:rsidTr="00A67F03">
        <w:tc>
          <w:tcPr>
            <w:tcW w:w="828" w:type="dxa"/>
          </w:tcPr>
          <w:p w14:paraId="61A93DE6" w14:textId="77777777" w:rsidR="00E32EDD" w:rsidRDefault="00E32EDD" w:rsidP="00A849FB">
            <w:r>
              <w:t>2</w:t>
            </w:r>
          </w:p>
        </w:tc>
        <w:tc>
          <w:tcPr>
            <w:tcW w:w="2325" w:type="dxa"/>
          </w:tcPr>
          <w:p w14:paraId="34B8869C" w14:textId="77777777" w:rsidR="00E32EDD" w:rsidRDefault="00E32EDD" w:rsidP="00A849FB">
            <w:r>
              <w:t>&amp;3000</w:t>
            </w:r>
          </w:p>
        </w:tc>
      </w:tr>
      <w:tr w:rsidR="00E32EDD" w14:paraId="13B7FF61" w14:textId="77777777" w:rsidTr="00A67F03">
        <w:tc>
          <w:tcPr>
            <w:tcW w:w="828" w:type="dxa"/>
          </w:tcPr>
          <w:p w14:paraId="6E39A35A" w14:textId="77777777" w:rsidR="00E32EDD" w:rsidRDefault="00E32EDD" w:rsidP="00A849FB">
            <w:r>
              <w:t>3</w:t>
            </w:r>
          </w:p>
        </w:tc>
        <w:tc>
          <w:tcPr>
            <w:tcW w:w="2325" w:type="dxa"/>
          </w:tcPr>
          <w:p w14:paraId="343C98A0" w14:textId="77777777" w:rsidR="00E32EDD" w:rsidRDefault="00E32EDD" w:rsidP="00A849FB">
            <w:r>
              <w:t>&amp;5600</w:t>
            </w:r>
          </w:p>
        </w:tc>
      </w:tr>
    </w:tbl>
    <w:p w14:paraId="14CCEA22" w14:textId="77777777" w:rsidR="00E32EDD" w:rsidRDefault="00E32EDD" w:rsidP="00A67F03">
      <w:pPr>
        <w:ind w:left="360"/>
      </w:pPr>
      <w:r>
        <w:lastRenderedPageBreak/>
        <w:t>Note that bit-1 and bit-0 match bit-5 and bit-4 of the System VIA Port B addressable latch.</w:t>
      </w:r>
    </w:p>
    <w:p w14:paraId="67880770" w14:textId="77777777" w:rsidR="0098349E" w:rsidRDefault="0098349E" w:rsidP="0098349E">
      <w:pPr>
        <w:ind w:left="360"/>
        <w:rPr>
          <w:b/>
          <w:bCs/>
          <w:vertAlign w:val="superscript"/>
        </w:rPr>
      </w:pPr>
      <w:r w:rsidRPr="00E65534">
        <w:rPr>
          <w:b/>
          <w:bCs/>
        </w:rPr>
        <w:t>&lt;call_stack&gt;</w:t>
      </w:r>
      <w:r>
        <w:t xml:space="preserve"> = &lt;stack_frame_count&gt; + &lt;stack_frame&gt;</w:t>
      </w:r>
      <w:r>
        <w:rPr>
          <w:b/>
          <w:bCs/>
          <w:vertAlign w:val="superscript"/>
        </w:rPr>
        <w:t>1+</w:t>
      </w:r>
    </w:p>
    <w:p w14:paraId="68923E88" w14:textId="77777777" w:rsidR="0098349E" w:rsidRDefault="0098349E" w:rsidP="0098349E">
      <w:pPr>
        <w:ind w:left="720" w:hanging="720"/>
      </w:pPr>
      <w:r>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4D75E85B" w14:textId="77777777" w:rsidR="0098349E" w:rsidRDefault="0098349E" w:rsidP="0098349E">
      <w:pPr>
        <w:ind w:left="720"/>
      </w:pPr>
      <w:r>
        <w:t>The contained start and return addresses are expressed in page / absolute address pairs.  Page locations will typically be in whole RAM or a ROM page.</w:t>
      </w:r>
    </w:p>
    <w:p w14:paraId="3F5FDC0D" w14:textId="77777777" w:rsidR="0098349E" w:rsidRDefault="0098349E" w:rsidP="0098349E">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5B89B543" w14:textId="77777777" w:rsidR="0098349E" w:rsidRDefault="0098349E" w:rsidP="0098349E">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4CFBC3AD" w14:textId="77777777" w:rsidR="0098349E" w:rsidRDefault="0098349E" w:rsidP="0098349E">
      <w:pPr>
        <w:ind w:left="720"/>
      </w:pPr>
      <w:r>
        <w:t>&lt;stack_frame_count&gt; (1 byte) The number of stack frames.</w:t>
      </w:r>
    </w:p>
    <w:p w14:paraId="718E92BF" w14:textId="77777777" w:rsidR="0098349E" w:rsidRDefault="0098349E" w:rsidP="0098349E">
      <w:pPr>
        <w:ind w:left="1080" w:hanging="360"/>
      </w:pPr>
      <w:r w:rsidRPr="00E65534">
        <w:rPr>
          <w:b/>
          <w:bCs/>
        </w:rPr>
        <w:t>&lt;stack_frame&gt;</w:t>
      </w:r>
      <w:r>
        <w:t xml:space="preserve"> = </w:t>
      </w:r>
      <w:r>
        <w:br/>
        <w:t>&lt;stack_frame_type&gt; + &lt;start_address_page&gt; + &lt;start_address&gt; + &lt;return_address_page&gt; + &lt;return_address&gt; + &lt;return_stack_pointer&gt;</w:t>
      </w:r>
    </w:p>
    <w:p w14:paraId="05A08D7F" w14:textId="77777777" w:rsidR="0098349E" w:rsidRDefault="0098349E" w:rsidP="0098349E">
      <w:pPr>
        <w:ind w:left="1080"/>
      </w:pPr>
      <w:r w:rsidRPr="00EE51F7">
        <w:rPr>
          <w:b/>
          <w:bCs/>
        </w:rPr>
        <w:t>&lt;stack_frame_type&gt;</w:t>
      </w:r>
      <w:r>
        <w:t xml:space="preserve">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98349E" w14:paraId="7D7A07A9" w14:textId="77777777" w:rsidTr="00CA7013">
        <w:tc>
          <w:tcPr>
            <w:tcW w:w="1345" w:type="dxa"/>
          </w:tcPr>
          <w:p w14:paraId="7B60E805" w14:textId="77777777" w:rsidR="0098349E" w:rsidRPr="008A19D9" w:rsidRDefault="0098349E" w:rsidP="00CA7013">
            <w:pPr>
              <w:jc w:val="center"/>
              <w:rPr>
                <w:b/>
                <w:bCs/>
              </w:rPr>
            </w:pPr>
            <w:r>
              <w:rPr>
                <w:b/>
                <w:bCs/>
              </w:rPr>
              <w:t>Type</w:t>
            </w:r>
          </w:p>
        </w:tc>
        <w:tc>
          <w:tcPr>
            <w:tcW w:w="3785" w:type="dxa"/>
          </w:tcPr>
          <w:p w14:paraId="4FB2126F" w14:textId="77777777" w:rsidR="0098349E" w:rsidRPr="008A19D9" w:rsidRDefault="0098349E" w:rsidP="00CA7013">
            <w:pPr>
              <w:rPr>
                <w:b/>
                <w:bCs/>
              </w:rPr>
            </w:pPr>
            <w:r w:rsidRPr="008A19D9">
              <w:rPr>
                <w:b/>
                <w:bCs/>
              </w:rPr>
              <w:t>Description</w:t>
            </w:r>
          </w:p>
        </w:tc>
      </w:tr>
      <w:tr w:rsidR="0098349E" w14:paraId="6CFA2E37" w14:textId="77777777" w:rsidTr="00CA7013">
        <w:tc>
          <w:tcPr>
            <w:tcW w:w="1345" w:type="dxa"/>
          </w:tcPr>
          <w:p w14:paraId="4D84C858" w14:textId="77777777" w:rsidR="0098349E" w:rsidRDefault="0098349E" w:rsidP="00CA7013">
            <w:pPr>
              <w:jc w:val="center"/>
            </w:pPr>
            <w:r>
              <w:t>0</w:t>
            </w:r>
          </w:p>
        </w:tc>
        <w:tc>
          <w:tcPr>
            <w:tcW w:w="3785" w:type="dxa"/>
          </w:tcPr>
          <w:p w14:paraId="7A06ABCF" w14:textId="77777777" w:rsidR="0098349E" w:rsidRDefault="0098349E" w:rsidP="00CA7013">
            <w:r>
              <w:t>Root stack frame</w:t>
            </w:r>
          </w:p>
        </w:tc>
      </w:tr>
      <w:tr w:rsidR="0098349E" w14:paraId="450227D4" w14:textId="77777777" w:rsidTr="00CA7013">
        <w:tc>
          <w:tcPr>
            <w:tcW w:w="1345" w:type="dxa"/>
          </w:tcPr>
          <w:p w14:paraId="54CBE44C" w14:textId="77777777" w:rsidR="0098349E" w:rsidRDefault="0098349E" w:rsidP="00CA7013">
            <w:pPr>
              <w:jc w:val="center"/>
            </w:pPr>
            <w:r>
              <w:t>1</w:t>
            </w:r>
          </w:p>
        </w:tc>
        <w:tc>
          <w:tcPr>
            <w:tcW w:w="3785" w:type="dxa"/>
          </w:tcPr>
          <w:p w14:paraId="2D021C3D" w14:textId="77777777" w:rsidR="0098349E" w:rsidRDefault="0098349E" w:rsidP="00CA7013">
            <w:r>
              <w:t>Created with JSR</w:t>
            </w:r>
          </w:p>
        </w:tc>
      </w:tr>
      <w:tr w:rsidR="0098349E" w14:paraId="1E62F7B9" w14:textId="77777777" w:rsidTr="00CA7013">
        <w:tc>
          <w:tcPr>
            <w:tcW w:w="1345" w:type="dxa"/>
          </w:tcPr>
          <w:p w14:paraId="7EBEB76B" w14:textId="77777777" w:rsidR="0098349E" w:rsidRDefault="0098349E" w:rsidP="00CA7013">
            <w:pPr>
              <w:jc w:val="center"/>
            </w:pPr>
            <w:r>
              <w:t>2</w:t>
            </w:r>
          </w:p>
        </w:tc>
        <w:tc>
          <w:tcPr>
            <w:tcW w:w="3785" w:type="dxa"/>
          </w:tcPr>
          <w:p w14:paraId="758F880B" w14:textId="77777777" w:rsidR="0098349E" w:rsidRDefault="0098349E" w:rsidP="00CA7013">
            <w:r>
              <w:t>Created with IRQ</w:t>
            </w:r>
          </w:p>
        </w:tc>
      </w:tr>
      <w:tr w:rsidR="0098349E" w14:paraId="7A15C7A7" w14:textId="77777777" w:rsidTr="00CA7013">
        <w:tc>
          <w:tcPr>
            <w:tcW w:w="1345" w:type="dxa"/>
          </w:tcPr>
          <w:p w14:paraId="55C63312" w14:textId="77777777" w:rsidR="0098349E" w:rsidRDefault="0098349E" w:rsidP="00CA7013">
            <w:pPr>
              <w:jc w:val="center"/>
            </w:pPr>
            <w:r>
              <w:t>3</w:t>
            </w:r>
          </w:p>
        </w:tc>
        <w:tc>
          <w:tcPr>
            <w:tcW w:w="3785" w:type="dxa"/>
          </w:tcPr>
          <w:p w14:paraId="2FA22297" w14:textId="77777777" w:rsidR="0098349E" w:rsidRDefault="0098349E" w:rsidP="00CA7013">
            <w:r>
              <w:t>Created with NMI</w:t>
            </w:r>
          </w:p>
        </w:tc>
      </w:tr>
      <w:tr w:rsidR="0098349E" w14:paraId="2F9CEFCC" w14:textId="77777777" w:rsidTr="00CA7013">
        <w:tc>
          <w:tcPr>
            <w:tcW w:w="1345" w:type="dxa"/>
          </w:tcPr>
          <w:p w14:paraId="309958D7" w14:textId="77777777" w:rsidR="0098349E" w:rsidRDefault="0098349E" w:rsidP="00CA7013">
            <w:pPr>
              <w:jc w:val="center"/>
            </w:pPr>
            <w:r>
              <w:t>4</w:t>
            </w:r>
          </w:p>
        </w:tc>
        <w:tc>
          <w:tcPr>
            <w:tcW w:w="3785" w:type="dxa"/>
          </w:tcPr>
          <w:p w14:paraId="05F1FDA9" w14:textId="77777777" w:rsidR="0098349E" w:rsidRDefault="0098349E" w:rsidP="00CA7013">
            <w:r>
              <w:t>Created with BRK</w:t>
            </w:r>
          </w:p>
        </w:tc>
      </w:tr>
    </w:tbl>
    <w:p w14:paraId="32A82FD0" w14:textId="77777777" w:rsidR="0098349E" w:rsidRDefault="0098349E" w:rsidP="0098349E">
      <w:pPr>
        <w:ind w:left="1080"/>
      </w:pPr>
    </w:p>
    <w:p w14:paraId="793F1C12" w14:textId="77777777" w:rsidR="0098349E" w:rsidRDefault="0098349E" w:rsidP="0098349E">
      <w:pPr>
        <w:ind w:left="1080"/>
      </w:pPr>
      <w:r w:rsidRPr="00EE51F7">
        <w:rPr>
          <w:b/>
          <w:bCs/>
        </w:rPr>
        <w:t>&lt;start_address_page&gt;</w:t>
      </w:r>
      <w:r>
        <w:t xml:space="preserve">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98349E" w14:paraId="11FC676C" w14:textId="77777777" w:rsidTr="00CA7013">
        <w:tc>
          <w:tcPr>
            <w:tcW w:w="1345" w:type="dxa"/>
          </w:tcPr>
          <w:p w14:paraId="0524D2C2" w14:textId="77777777" w:rsidR="0098349E" w:rsidRPr="008A19D9" w:rsidRDefault="0098349E" w:rsidP="00CA7013">
            <w:pPr>
              <w:jc w:val="center"/>
              <w:rPr>
                <w:b/>
                <w:bCs/>
              </w:rPr>
            </w:pPr>
            <w:r w:rsidRPr="008A19D9">
              <w:rPr>
                <w:b/>
                <w:bCs/>
              </w:rPr>
              <w:t>Page</w:t>
            </w:r>
          </w:p>
        </w:tc>
        <w:tc>
          <w:tcPr>
            <w:tcW w:w="3785" w:type="dxa"/>
          </w:tcPr>
          <w:p w14:paraId="70B60576" w14:textId="77777777" w:rsidR="0098349E" w:rsidRPr="008A19D9" w:rsidRDefault="0098349E" w:rsidP="00CA7013">
            <w:pPr>
              <w:rPr>
                <w:b/>
                <w:bCs/>
              </w:rPr>
            </w:pPr>
            <w:r w:rsidRPr="008A19D9">
              <w:rPr>
                <w:b/>
                <w:bCs/>
              </w:rPr>
              <w:t>Description</w:t>
            </w:r>
          </w:p>
        </w:tc>
      </w:tr>
      <w:tr w:rsidR="0098349E" w14:paraId="7A798D05" w14:textId="77777777" w:rsidTr="00CA7013">
        <w:tc>
          <w:tcPr>
            <w:tcW w:w="1345" w:type="dxa"/>
          </w:tcPr>
          <w:p w14:paraId="1B184EE9" w14:textId="77777777" w:rsidR="0098349E" w:rsidRDefault="0098349E" w:rsidP="00CA7013">
            <w:pPr>
              <w:jc w:val="center"/>
            </w:pPr>
            <w:r>
              <w:t>0..15</w:t>
            </w:r>
          </w:p>
        </w:tc>
        <w:tc>
          <w:tcPr>
            <w:tcW w:w="3785" w:type="dxa"/>
          </w:tcPr>
          <w:p w14:paraId="0E980EB9" w14:textId="77777777" w:rsidR="0098349E" w:rsidRDefault="0098349E" w:rsidP="00CA7013">
            <w:r>
              <w:t>ROM page &lt;N&gt;</w:t>
            </w:r>
          </w:p>
        </w:tc>
      </w:tr>
      <w:tr w:rsidR="0098349E" w14:paraId="5A05BD00" w14:textId="77777777" w:rsidTr="00CA7013">
        <w:tc>
          <w:tcPr>
            <w:tcW w:w="1345" w:type="dxa"/>
          </w:tcPr>
          <w:p w14:paraId="2423F367" w14:textId="77777777" w:rsidR="0098349E" w:rsidRDefault="0098349E" w:rsidP="00CA7013">
            <w:pPr>
              <w:jc w:val="center"/>
            </w:pPr>
            <w:r>
              <w:t>16</w:t>
            </w:r>
          </w:p>
        </w:tc>
        <w:tc>
          <w:tcPr>
            <w:tcW w:w="3785" w:type="dxa"/>
          </w:tcPr>
          <w:p w14:paraId="123D7031" w14:textId="77777777" w:rsidR="0098349E" w:rsidRDefault="0098349E" w:rsidP="00CA7013">
            <w:r>
              <w:t>Whole RAM</w:t>
            </w:r>
          </w:p>
        </w:tc>
      </w:tr>
      <w:tr w:rsidR="0098349E" w14:paraId="0DF990A7" w14:textId="77777777" w:rsidTr="00CA7013">
        <w:tc>
          <w:tcPr>
            <w:tcW w:w="1345" w:type="dxa"/>
          </w:tcPr>
          <w:p w14:paraId="2930817E" w14:textId="77777777" w:rsidR="0098349E" w:rsidRDefault="0098349E" w:rsidP="00CA7013">
            <w:pPr>
              <w:jc w:val="center"/>
            </w:pPr>
            <w:r>
              <w:t>17</w:t>
            </w:r>
          </w:p>
        </w:tc>
        <w:tc>
          <w:tcPr>
            <w:tcW w:w="3785" w:type="dxa"/>
          </w:tcPr>
          <w:p w14:paraId="44E4861B" w14:textId="77777777" w:rsidR="0098349E" w:rsidRDefault="0098349E" w:rsidP="00CA7013">
            <w:r>
              <w:t>Shadow RAM</w:t>
            </w:r>
            <w:r>
              <w:rPr>
                <w:sz w:val="22"/>
                <w:szCs w:val="22"/>
              </w:rPr>
              <w:t xml:space="preserve"> </w:t>
            </w:r>
          </w:p>
        </w:tc>
      </w:tr>
      <w:tr w:rsidR="0098349E" w14:paraId="0D4C45BC" w14:textId="77777777" w:rsidTr="00CA7013">
        <w:tc>
          <w:tcPr>
            <w:tcW w:w="1345" w:type="dxa"/>
          </w:tcPr>
          <w:p w14:paraId="3A2F1E26" w14:textId="77777777" w:rsidR="0098349E" w:rsidRDefault="0098349E" w:rsidP="00CA7013">
            <w:pPr>
              <w:jc w:val="center"/>
            </w:pPr>
            <w:r>
              <w:lastRenderedPageBreak/>
              <w:t>18</w:t>
            </w:r>
          </w:p>
        </w:tc>
        <w:tc>
          <w:tcPr>
            <w:tcW w:w="3785" w:type="dxa"/>
          </w:tcPr>
          <w:p w14:paraId="3CA47C95" w14:textId="77777777" w:rsidR="0098349E" w:rsidRDefault="0098349E" w:rsidP="00CA7013">
            <w:r>
              <w:t>Private RAM</w:t>
            </w:r>
          </w:p>
        </w:tc>
      </w:tr>
      <w:tr w:rsidR="0098349E" w14:paraId="13294D48" w14:textId="77777777" w:rsidTr="00CA7013">
        <w:tc>
          <w:tcPr>
            <w:tcW w:w="1345" w:type="dxa"/>
          </w:tcPr>
          <w:p w14:paraId="421BFC76" w14:textId="77777777" w:rsidR="0098349E" w:rsidRDefault="0098349E" w:rsidP="00CA7013">
            <w:pPr>
              <w:jc w:val="center"/>
            </w:pPr>
            <w:r>
              <w:t>19</w:t>
            </w:r>
          </w:p>
        </w:tc>
        <w:tc>
          <w:tcPr>
            <w:tcW w:w="3785" w:type="dxa"/>
          </w:tcPr>
          <w:p w14:paraId="46B1196D" w14:textId="77777777" w:rsidR="0098349E" w:rsidRDefault="0098349E" w:rsidP="00CA7013">
            <w:r>
              <w:t xml:space="preserve">Filing System RAM </w:t>
            </w:r>
          </w:p>
        </w:tc>
      </w:tr>
      <w:tr w:rsidR="0098349E" w14:paraId="20F009B7" w14:textId="77777777" w:rsidTr="00CA7013">
        <w:tc>
          <w:tcPr>
            <w:tcW w:w="1345" w:type="dxa"/>
          </w:tcPr>
          <w:p w14:paraId="32867F1A" w14:textId="77777777" w:rsidR="0098349E" w:rsidRDefault="0098349E" w:rsidP="00CA7013">
            <w:pPr>
              <w:jc w:val="center"/>
            </w:pPr>
            <w:r>
              <w:t>20</w:t>
            </w:r>
          </w:p>
        </w:tc>
        <w:tc>
          <w:tcPr>
            <w:tcW w:w="3785" w:type="dxa"/>
          </w:tcPr>
          <w:p w14:paraId="6CC6C7E8" w14:textId="77777777" w:rsidR="0098349E" w:rsidRDefault="0098349E" w:rsidP="00CA7013">
            <w:r>
              <w:t>Hidden RAM</w:t>
            </w:r>
          </w:p>
        </w:tc>
      </w:tr>
      <w:tr w:rsidR="0098349E" w14:paraId="78C31D30" w14:textId="77777777" w:rsidTr="00CA7013">
        <w:tc>
          <w:tcPr>
            <w:tcW w:w="1345" w:type="dxa"/>
          </w:tcPr>
          <w:p w14:paraId="33B183D4" w14:textId="77777777" w:rsidR="0098349E" w:rsidRDefault="0098349E" w:rsidP="00CA7013">
            <w:pPr>
              <w:jc w:val="center"/>
            </w:pPr>
            <w:r>
              <w:t>21</w:t>
            </w:r>
          </w:p>
        </w:tc>
        <w:tc>
          <w:tcPr>
            <w:tcW w:w="3785" w:type="dxa"/>
          </w:tcPr>
          <w:p w14:paraId="3C1B2765" w14:textId="77777777" w:rsidR="0098349E" w:rsidRDefault="0098349E" w:rsidP="00CA7013">
            <w:r>
              <w:t>Other</w:t>
            </w:r>
          </w:p>
        </w:tc>
      </w:tr>
    </w:tbl>
    <w:p w14:paraId="7043AFEC" w14:textId="77777777" w:rsidR="0098349E" w:rsidRDefault="0098349E" w:rsidP="0098349E">
      <w:pPr>
        <w:ind w:left="1080"/>
      </w:pPr>
    </w:p>
    <w:p w14:paraId="6FC0E9BE" w14:textId="77777777" w:rsidR="0098349E" w:rsidRDefault="0098349E" w:rsidP="0098349E">
      <w:pPr>
        <w:ind w:left="1080"/>
      </w:pPr>
      <w:r w:rsidRPr="00EE51F7">
        <w:rPr>
          <w:b/>
          <w:bCs/>
        </w:rPr>
        <w:t>&lt;start_address&gt;</w:t>
      </w:r>
      <w:r w:rsidRPr="00AF3B4B">
        <w:t xml:space="preserve">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56D40559" w14:textId="77777777" w:rsidR="0098349E" w:rsidRDefault="0098349E" w:rsidP="0098349E">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1EDE13C1" w14:textId="77777777" w:rsidR="0098349E" w:rsidRDefault="0098349E" w:rsidP="0098349E">
      <w:pPr>
        <w:ind w:left="1080"/>
      </w:pPr>
      <w:r w:rsidRPr="00EE51F7">
        <w:rPr>
          <w:b/>
          <w:bCs/>
        </w:rPr>
        <w:t>&lt;return_address_page</w:t>
      </w:r>
      <w:r>
        <w:rPr>
          <w:b/>
          <w:bCs/>
        </w:rPr>
        <w:t>&gt;</w:t>
      </w:r>
      <w:r>
        <w:t xml:space="preserve"> (1 byte) The memory page where the return address is located.  The value is defined in the above table.  The value in the root stack is always 16 (Whole RAM).</w:t>
      </w:r>
    </w:p>
    <w:p w14:paraId="48A8A695" w14:textId="77777777" w:rsidR="0098349E" w:rsidRDefault="0098349E" w:rsidP="0098349E">
      <w:pPr>
        <w:ind w:left="1080"/>
      </w:pPr>
      <w:r w:rsidRPr="00EE51F7">
        <w:rPr>
          <w:b/>
          <w:bCs/>
        </w:rPr>
        <w:t>&lt;return_address&gt;</w:t>
      </w:r>
      <w:r>
        <w:t xml:space="preserve">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090B894F" w14:textId="77777777" w:rsidR="0098349E" w:rsidRDefault="0098349E" w:rsidP="0098349E">
      <w:pPr>
        <w:ind w:left="1080"/>
      </w:pPr>
      <w:r w:rsidRPr="00EE51F7">
        <w:rPr>
          <w:b/>
          <w:bCs/>
        </w:rPr>
        <w:t>&lt;return_stack_pointer&gt;</w:t>
      </w:r>
      <w:r w:rsidRPr="00AF3B4B">
        <w:t xml:space="preserve"> </w:t>
      </w:r>
      <w:r>
        <w:t xml:space="preserve">(1 byte)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30737D09" w14:textId="7A76D7C7" w:rsidR="008F5F01" w:rsidRDefault="008F5F01" w:rsidP="00A67F03">
      <w:pPr>
        <w:ind w:left="720" w:hanging="360"/>
        <w:rPr>
          <w:b/>
          <w:bCs/>
          <w:vertAlign w:val="superscript"/>
        </w:rPr>
      </w:pPr>
      <w:r w:rsidRPr="003443ED">
        <w:rPr>
          <w:b/>
          <w:bCs/>
        </w:rPr>
        <w:t>&lt;memory_snapshot&gt;</w:t>
      </w:r>
      <w:r>
        <w:t xml:space="preserve"> = </w:t>
      </w:r>
      <w:r w:rsidR="006D78A8">
        <w:br/>
      </w:r>
      <w:r>
        <w:t>&lt;base_memory&gt; + &lt;paged_memory&gt; + &lt;shadow_ram&gt;</w:t>
      </w:r>
      <w:r w:rsidRPr="00FF2BB2">
        <w:rPr>
          <w:b/>
          <w:bCs/>
          <w:vertAlign w:val="superscript"/>
        </w:rPr>
        <w:t>opt</w:t>
      </w:r>
      <w:r>
        <w:t xml:space="preserve"> + &lt;mos_ram&gt;</w:t>
      </w:r>
      <w:r w:rsidRPr="00D74802">
        <w:rPr>
          <w:b/>
          <w:bCs/>
          <w:vertAlign w:val="superscript"/>
        </w:rPr>
        <w:t xml:space="preserve"> </w:t>
      </w:r>
      <w:r w:rsidRPr="00FF2BB2">
        <w:rPr>
          <w:b/>
          <w:bCs/>
          <w:vertAlign w:val="superscript"/>
        </w:rPr>
        <w:t>opt</w:t>
      </w:r>
      <w:r>
        <w:t xml:space="preserve"> + &lt;filing_system_ram&gt;</w:t>
      </w:r>
      <w:r w:rsidRPr="00FF2BB2">
        <w:rPr>
          <w:b/>
          <w:bCs/>
          <w:vertAlign w:val="superscript"/>
        </w:rPr>
        <w:t>opt</w:t>
      </w:r>
      <w:r w:rsidRPr="002E1731">
        <w:t xml:space="preserve"> +</w:t>
      </w:r>
      <w:r>
        <w:t xml:space="preserve"> &lt;private_ram&gt;</w:t>
      </w:r>
      <w:r w:rsidRPr="00FF2BB2">
        <w:rPr>
          <w:b/>
          <w:bCs/>
          <w:vertAlign w:val="superscript"/>
        </w:rPr>
        <w:t>opt</w:t>
      </w:r>
      <w:r>
        <w:t xml:space="preserve"> + &lt;hidden_ram&gt;</w:t>
      </w:r>
      <w:r w:rsidRPr="00FF2BB2">
        <w:rPr>
          <w:b/>
          <w:bCs/>
          <w:vertAlign w:val="superscript"/>
        </w:rPr>
        <w:t>opt</w:t>
      </w:r>
    </w:p>
    <w:p w14:paraId="59908D59" w14:textId="77777777" w:rsidR="008F5F01" w:rsidRPr="004E0E3F" w:rsidRDefault="008F5F01" w:rsidP="00E93274">
      <w:pPr>
        <w:ind w:left="720"/>
      </w:pPr>
      <w:r>
        <w:t>The following table shows which elements are included based on the BBC model.</w:t>
      </w:r>
    </w:p>
    <w:tbl>
      <w:tblPr>
        <w:tblStyle w:val="TableGrid"/>
        <w:tblW w:w="0" w:type="auto"/>
        <w:tblInd w:w="96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E93274">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E93274">
        <w:tc>
          <w:tcPr>
            <w:tcW w:w="2341" w:type="dxa"/>
          </w:tcPr>
          <w:p w14:paraId="1BA29C09" w14:textId="77777777" w:rsidR="008F5F01" w:rsidRDefault="008F5F01" w:rsidP="00406F41">
            <w:pPr>
              <w:ind w:left="1440" w:hanging="1440"/>
            </w:pPr>
            <w:r>
              <w:t>&lt;base_memory&gt;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E93274">
        <w:tc>
          <w:tcPr>
            <w:tcW w:w="2341" w:type="dxa"/>
          </w:tcPr>
          <w:p w14:paraId="4CC59BFD" w14:textId="77777777" w:rsidR="008F5F01" w:rsidRDefault="008F5F01" w:rsidP="00406F41">
            <w:pPr>
              <w:ind w:left="1440" w:hanging="1440"/>
            </w:pPr>
            <w:r>
              <w:t>&lt;paged_memory&gt;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E93274">
        <w:tc>
          <w:tcPr>
            <w:tcW w:w="2341" w:type="dxa"/>
          </w:tcPr>
          <w:p w14:paraId="14E09745" w14:textId="77777777" w:rsidR="008F5F01" w:rsidRDefault="008F5F01" w:rsidP="00406F41">
            <w:r>
              <w:t>&lt;shadow_ram&gt;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D21EFC" w14:paraId="378F5FCE" w14:textId="77777777" w:rsidTr="00E93274">
        <w:tc>
          <w:tcPr>
            <w:tcW w:w="2341" w:type="dxa"/>
          </w:tcPr>
          <w:p w14:paraId="63F235C1" w14:textId="118DFF73" w:rsidR="00D21EFC" w:rsidRDefault="00D21EFC" w:rsidP="00D21EFC">
            <w:r>
              <w:t>&lt;private_ram&gt;</w:t>
            </w:r>
          </w:p>
        </w:tc>
        <w:tc>
          <w:tcPr>
            <w:tcW w:w="1338" w:type="dxa"/>
          </w:tcPr>
          <w:p w14:paraId="5E050E72" w14:textId="77777777" w:rsidR="00D21EFC" w:rsidRDefault="00D21EFC" w:rsidP="00D21EFC">
            <w:pPr>
              <w:jc w:val="center"/>
            </w:pPr>
          </w:p>
        </w:tc>
        <w:tc>
          <w:tcPr>
            <w:tcW w:w="1339" w:type="dxa"/>
          </w:tcPr>
          <w:p w14:paraId="03080362" w14:textId="0F8DA271" w:rsidR="00D21EFC" w:rsidRDefault="00D21EFC" w:rsidP="00D21EFC">
            <w:pPr>
              <w:jc w:val="center"/>
            </w:pPr>
            <w:r>
              <w:t>yes</w:t>
            </w:r>
          </w:p>
        </w:tc>
        <w:tc>
          <w:tcPr>
            <w:tcW w:w="1338" w:type="dxa"/>
          </w:tcPr>
          <w:p w14:paraId="65768384" w14:textId="479D7D5A" w:rsidR="00D21EFC" w:rsidRDefault="00D21EFC" w:rsidP="00D21EFC">
            <w:pPr>
              <w:jc w:val="center"/>
            </w:pPr>
            <w:r>
              <w:t>yes</w:t>
            </w:r>
          </w:p>
        </w:tc>
        <w:tc>
          <w:tcPr>
            <w:tcW w:w="1339" w:type="dxa"/>
          </w:tcPr>
          <w:p w14:paraId="0EA052A6" w14:textId="77777777" w:rsidR="00D21EFC" w:rsidRDefault="00D21EFC" w:rsidP="00D21EFC">
            <w:pPr>
              <w:jc w:val="center"/>
            </w:pPr>
          </w:p>
        </w:tc>
      </w:tr>
      <w:tr w:rsidR="00D21EFC" w14:paraId="3DA0FDAE" w14:textId="77777777" w:rsidTr="00E93274">
        <w:tc>
          <w:tcPr>
            <w:tcW w:w="2341" w:type="dxa"/>
          </w:tcPr>
          <w:p w14:paraId="11916CD0" w14:textId="46C16F5A" w:rsidR="00D21EFC" w:rsidRDefault="00D21EFC" w:rsidP="00D21EFC">
            <w:r>
              <w:t>&lt;private_mos_ram&gt;</w:t>
            </w:r>
          </w:p>
        </w:tc>
        <w:tc>
          <w:tcPr>
            <w:tcW w:w="1338" w:type="dxa"/>
          </w:tcPr>
          <w:p w14:paraId="130810DA" w14:textId="77777777" w:rsidR="00D21EFC" w:rsidRDefault="00D21EFC" w:rsidP="00D21EFC">
            <w:pPr>
              <w:jc w:val="center"/>
            </w:pPr>
          </w:p>
        </w:tc>
        <w:tc>
          <w:tcPr>
            <w:tcW w:w="1339" w:type="dxa"/>
          </w:tcPr>
          <w:p w14:paraId="377B31E5" w14:textId="77777777" w:rsidR="00D21EFC" w:rsidRDefault="00D21EFC" w:rsidP="00D21EFC">
            <w:pPr>
              <w:jc w:val="center"/>
            </w:pPr>
          </w:p>
        </w:tc>
        <w:tc>
          <w:tcPr>
            <w:tcW w:w="1338" w:type="dxa"/>
          </w:tcPr>
          <w:p w14:paraId="0C35E899" w14:textId="77777777" w:rsidR="00D21EFC" w:rsidRDefault="00D21EFC" w:rsidP="00D21EFC">
            <w:pPr>
              <w:jc w:val="center"/>
            </w:pPr>
          </w:p>
        </w:tc>
        <w:tc>
          <w:tcPr>
            <w:tcW w:w="1339" w:type="dxa"/>
          </w:tcPr>
          <w:p w14:paraId="0B28F739" w14:textId="77777777" w:rsidR="00D21EFC" w:rsidRDefault="00D21EFC" w:rsidP="00D21EFC">
            <w:pPr>
              <w:jc w:val="center"/>
            </w:pPr>
            <w:r>
              <w:t>yes</w:t>
            </w:r>
          </w:p>
        </w:tc>
      </w:tr>
      <w:tr w:rsidR="00D21EFC" w14:paraId="3D49971A" w14:textId="77777777" w:rsidTr="00E93274">
        <w:tc>
          <w:tcPr>
            <w:tcW w:w="2341" w:type="dxa"/>
          </w:tcPr>
          <w:p w14:paraId="6430C9FC" w14:textId="77777777" w:rsidR="00D21EFC" w:rsidRDefault="00D21EFC" w:rsidP="00D21EFC">
            <w:r>
              <w:t>&lt;filing_system_ram&gt;</w:t>
            </w:r>
          </w:p>
        </w:tc>
        <w:tc>
          <w:tcPr>
            <w:tcW w:w="1338" w:type="dxa"/>
          </w:tcPr>
          <w:p w14:paraId="3EC1B737" w14:textId="77777777" w:rsidR="00D21EFC" w:rsidRDefault="00D21EFC" w:rsidP="00D21EFC">
            <w:pPr>
              <w:jc w:val="center"/>
            </w:pPr>
          </w:p>
        </w:tc>
        <w:tc>
          <w:tcPr>
            <w:tcW w:w="1339" w:type="dxa"/>
          </w:tcPr>
          <w:p w14:paraId="289E9DB0" w14:textId="77777777" w:rsidR="00D21EFC" w:rsidRDefault="00D21EFC" w:rsidP="00D21EFC">
            <w:pPr>
              <w:jc w:val="center"/>
            </w:pPr>
          </w:p>
        </w:tc>
        <w:tc>
          <w:tcPr>
            <w:tcW w:w="1338" w:type="dxa"/>
          </w:tcPr>
          <w:p w14:paraId="68142135" w14:textId="77777777" w:rsidR="00D21EFC" w:rsidRDefault="00D21EFC" w:rsidP="00D21EFC">
            <w:pPr>
              <w:jc w:val="center"/>
            </w:pPr>
          </w:p>
        </w:tc>
        <w:tc>
          <w:tcPr>
            <w:tcW w:w="1339" w:type="dxa"/>
          </w:tcPr>
          <w:p w14:paraId="674AD7E7" w14:textId="77777777" w:rsidR="00D21EFC" w:rsidRDefault="00D21EFC" w:rsidP="00D21EFC">
            <w:pPr>
              <w:jc w:val="center"/>
            </w:pPr>
            <w:r>
              <w:t>yes</w:t>
            </w:r>
          </w:p>
        </w:tc>
      </w:tr>
      <w:tr w:rsidR="00D21EFC" w14:paraId="39C1841F" w14:textId="77777777" w:rsidTr="00E93274">
        <w:tc>
          <w:tcPr>
            <w:tcW w:w="2341" w:type="dxa"/>
          </w:tcPr>
          <w:p w14:paraId="09D042DD" w14:textId="77777777" w:rsidR="00D21EFC" w:rsidRDefault="00D21EFC" w:rsidP="00D21EFC">
            <w:r>
              <w:t>&lt;hidden_ram&gt;</w:t>
            </w:r>
          </w:p>
        </w:tc>
        <w:tc>
          <w:tcPr>
            <w:tcW w:w="1338" w:type="dxa"/>
          </w:tcPr>
          <w:p w14:paraId="15A1D0B6" w14:textId="77777777" w:rsidR="00D21EFC" w:rsidRDefault="00D21EFC" w:rsidP="00D21EFC">
            <w:pPr>
              <w:jc w:val="center"/>
            </w:pPr>
          </w:p>
        </w:tc>
        <w:tc>
          <w:tcPr>
            <w:tcW w:w="1339" w:type="dxa"/>
          </w:tcPr>
          <w:p w14:paraId="7BD080F9" w14:textId="77777777" w:rsidR="00D21EFC" w:rsidRDefault="00D21EFC" w:rsidP="00D21EFC">
            <w:pPr>
              <w:jc w:val="center"/>
            </w:pPr>
            <w:r>
              <w:t>yes</w:t>
            </w:r>
          </w:p>
        </w:tc>
        <w:tc>
          <w:tcPr>
            <w:tcW w:w="1338" w:type="dxa"/>
          </w:tcPr>
          <w:p w14:paraId="08F0CCC4" w14:textId="77777777" w:rsidR="00D21EFC" w:rsidRDefault="00D21EFC" w:rsidP="00D21EFC">
            <w:pPr>
              <w:jc w:val="center"/>
            </w:pPr>
          </w:p>
        </w:tc>
        <w:tc>
          <w:tcPr>
            <w:tcW w:w="1339" w:type="dxa"/>
          </w:tcPr>
          <w:p w14:paraId="18EC3BDE" w14:textId="77777777" w:rsidR="00D21EFC" w:rsidRDefault="00D21EFC" w:rsidP="00D21EFC">
            <w:pPr>
              <w:jc w:val="center"/>
            </w:pPr>
          </w:p>
        </w:tc>
      </w:tr>
    </w:tbl>
    <w:p w14:paraId="4FF6763F" w14:textId="77777777" w:rsidR="008F5F01" w:rsidRDefault="008F5F01" w:rsidP="00E93274">
      <w:pPr>
        <w:ind w:left="720"/>
      </w:pPr>
      <w:r>
        <w:br/>
      </w:r>
      <w:r w:rsidRPr="00681C0E">
        <w:rPr>
          <w:b/>
          <w:bCs/>
        </w:rPr>
        <w:t>&lt;base_memory&gt;</w:t>
      </w:r>
      <w:r>
        <w:t xml:space="preserve"> (64K) The default 64K of memory.  Addresses 0 to &amp;FFFF.</w:t>
      </w:r>
    </w:p>
    <w:p w14:paraId="3D2338B0" w14:textId="77777777" w:rsidR="008F5F01" w:rsidRDefault="008F5F01" w:rsidP="00E93274">
      <w:pPr>
        <w:ind w:left="1080" w:hanging="360"/>
      </w:pPr>
      <w:r w:rsidRPr="003443ED">
        <w:rPr>
          <w:b/>
          <w:bCs/>
        </w:rPr>
        <w:t>&lt;paged_memory&gt;</w:t>
      </w:r>
      <w:r>
        <w:t xml:space="preserve"> = &lt;page_count&gt; + &lt;page_data&gt;</w:t>
      </w:r>
      <w:r w:rsidRPr="00D36515">
        <w:rPr>
          <w:b/>
          <w:bCs/>
          <w:vertAlign w:val="superscript"/>
        </w:rPr>
        <w:t xml:space="preserve"> n</w:t>
      </w:r>
      <w:r>
        <w:t xml:space="preserve"> </w:t>
      </w:r>
    </w:p>
    <w:p w14:paraId="0B427DB3" w14:textId="77777777" w:rsidR="008F5F01" w:rsidRDefault="008F5F01" w:rsidP="00E93274">
      <w:pPr>
        <w:ind w:left="1080"/>
      </w:pPr>
      <w:r w:rsidRPr="00681C0E">
        <w:rPr>
          <w:b/>
          <w:bCs/>
        </w:rPr>
        <w:lastRenderedPageBreak/>
        <w:t>&lt;page_count&gt;</w:t>
      </w:r>
      <w:r>
        <w:t xml:space="preserve"> (1 byte) The number of pages.</w:t>
      </w:r>
    </w:p>
    <w:p w14:paraId="10DCF3A1" w14:textId="77777777" w:rsidR="008F5F01" w:rsidRDefault="008F5F01" w:rsidP="00E93274">
      <w:pPr>
        <w:ind w:left="1080"/>
      </w:pPr>
      <w:r w:rsidRPr="003443ED">
        <w:rPr>
          <w:b/>
          <w:bCs/>
        </w:rPr>
        <w:t>&lt;page_data&gt;</w:t>
      </w:r>
      <w:r>
        <w:t xml:space="preserve"> = &lt;page_bank&gt; + &lt;page_readonly&gt; + &lt;page_memory&gt;</w:t>
      </w:r>
    </w:p>
    <w:p w14:paraId="077B126D" w14:textId="705A1E46" w:rsidR="008F5F01" w:rsidRPr="00AF3B4B" w:rsidRDefault="008F5F01" w:rsidP="00E93274">
      <w:pPr>
        <w:ind w:left="1440"/>
      </w:pPr>
      <w:r w:rsidRPr="00292E67">
        <w:rPr>
          <w:b/>
          <w:bCs/>
        </w:rPr>
        <w:t>&lt;page_bank&gt;</w:t>
      </w:r>
      <w:r w:rsidRPr="00AF3B4B">
        <w:t xml:space="preserve"> (1 byte) A page bank id</w:t>
      </w:r>
      <w:r>
        <w:t xml:space="preserve"> (0 to 1</w:t>
      </w:r>
      <w:r w:rsidR="001E75B0">
        <w:t>5</w:t>
      </w:r>
      <w:r>
        <w:t>).</w:t>
      </w:r>
    </w:p>
    <w:p w14:paraId="177E9626" w14:textId="77777777" w:rsidR="008F5F01" w:rsidRPr="00AF3B4B" w:rsidRDefault="008F5F01" w:rsidP="00E93274">
      <w:pPr>
        <w:ind w:left="1440"/>
      </w:pPr>
      <w:r w:rsidRPr="00292E67">
        <w:rPr>
          <w:b/>
          <w:bCs/>
        </w:rPr>
        <w:t>&lt;page_readonly&gt;</w:t>
      </w:r>
      <w:r w:rsidRPr="00AF3B4B">
        <w:t xml:space="preserve">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E93274">
      <w:pPr>
        <w:ind w:left="1440"/>
      </w:pPr>
      <w:r w:rsidRPr="00292E67">
        <w:rPr>
          <w:b/>
          <w:bCs/>
        </w:rPr>
        <w:t>&lt;page_memory&gt;</w:t>
      </w:r>
      <w:r w:rsidRPr="00AF3B4B">
        <w:t xml:space="preserve"> (16K) The memory contents of a page.  Addresses &amp;8000 to &amp;BFFF.</w:t>
      </w:r>
    </w:p>
    <w:p w14:paraId="7E3F034E" w14:textId="0914DD1B" w:rsidR="008F5F01" w:rsidRPr="00AF3B4B" w:rsidRDefault="008F5F01" w:rsidP="00E93274">
      <w:pPr>
        <w:ind w:left="720"/>
      </w:pPr>
      <w:r w:rsidRPr="00681C0E">
        <w:rPr>
          <w:b/>
          <w:bCs/>
        </w:rPr>
        <w:t>&lt;shadow_ram&gt;</w:t>
      </w:r>
      <w:r w:rsidRPr="00AF3B4B">
        <w:t xml:space="preserve"> (20K) </w:t>
      </w:r>
      <w:r w:rsidR="00D21EFC">
        <w:t>Written</w:t>
      </w:r>
      <w:r w:rsidRPr="00AF3B4B">
        <w:t xml:space="preserve"> on Model B Plus, BBC Model B Integra, and BBC Master.  Addresses &amp;3000 to &amp;7FFF.</w:t>
      </w:r>
    </w:p>
    <w:p w14:paraId="0E500BB6" w14:textId="6BA37A22" w:rsidR="00603117" w:rsidRPr="00AF3B4B" w:rsidRDefault="00603117" w:rsidP="00603117">
      <w:pPr>
        <w:ind w:left="720"/>
      </w:pPr>
      <w:r w:rsidRPr="00681C0E">
        <w:rPr>
          <w:b/>
          <w:bCs/>
        </w:rPr>
        <w:t xml:space="preserve">&lt;private_ram&gt; </w:t>
      </w:r>
      <w:r w:rsidRPr="00AF3B4B">
        <w:t xml:space="preserve">(12K) </w:t>
      </w:r>
      <w:r w:rsidR="00D21EFC">
        <w:t>Written</w:t>
      </w:r>
      <w:r w:rsidRPr="00AF3B4B">
        <w:t xml:space="preserve"> on </w:t>
      </w:r>
      <w:r>
        <w:t xml:space="preserve">BBC </w:t>
      </w:r>
      <w:r w:rsidRPr="00AF3B4B">
        <w:t>Model B Plus</w:t>
      </w:r>
      <w:r>
        <w:t xml:space="preserve"> and </w:t>
      </w:r>
      <w:r w:rsidRPr="00AF3B4B">
        <w:t>BBC Model B</w:t>
      </w:r>
      <w:r>
        <w:t xml:space="preserve"> </w:t>
      </w:r>
      <w:r w:rsidRPr="00AF3B4B">
        <w:t>Integra.</w:t>
      </w:r>
      <w:r>
        <w:t xml:space="preserve"> </w:t>
      </w:r>
      <w:r w:rsidRPr="00AF3B4B">
        <w:t>Addresses &amp;</w:t>
      </w:r>
      <w:r>
        <w:t>8</w:t>
      </w:r>
      <w:r w:rsidRPr="00AF3B4B">
        <w:t>000 to &amp;</w:t>
      </w:r>
      <w:r>
        <w:t>A</w:t>
      </w:r>
      <w:r w:rsidRPr="00AF3B4B">
        <w:t>FFF.</w:t>
      </w:r>
      <w:r>
        <w:t xml:space="preserve"> </w:t>
      </w:r>
    </w:p>
    <w:p w14:paraId="526ECB6F" w14:textId="57EE7B25" w:rsidR="008F5F01" w:rsidRPr="00AF3B4B" w:rsidRDefault="008F5F01" w:rsidP="00E93274">
      <w:pPr>
        <w:ind w:left="720"/>
      </w:pPr>
      <w:r w:rsidRPr="00681C0E">
        <w:rPr>
          <w:b/>
          <w:bCs/>
        </w:rPr>
        <w:t>&lt;</w:t>
      </w:r>
      <w:r w:rsidR="00D21EFC">
        <w:rPr>
          <w:b/>
          <w:bCs/>
        </w:rPr>
        <w:t>private_</w:t>
      </w:r>
      <w:r w:rsidRPr="00681C0E">
        <w:rPr>
          <w:b/>
          <w:bCs/>
        </w:rPr>
        <w:t>mos_ram&gt;</w:t>
      </w:r>
      <w:r w:rsidRPr="00AF3B4B">
        <w:t xml:space="preserve"> (4K) </w:t>
      </w:r>
      <w:r w:rsidR="00D21EFC">
        <w:t>Written</w:t>
      </w:r>
      <w:r w:rsidRPr="00AF3B4B">
        <w:t xml:space="preserve"> on BBC Master.  Addresses &amp;8000 to &amp;8FFF.</w:t>
      </w:r>
    </w:p>
    <w:p w14:paraId="7F7F4427" w14:textId="0F417842" w:rsidR="008F5F01" w:rsidRPr="00AF3B4B" w:rsidRDefault="008F5F01" w:rsidP="00E93274">
      <w:pPr>
        <w:ind w:left="720"/>
      </w:pPr>
      <w:r w:rsidRPr="00681C0E">
        <w:rPr>
          <w:b/>
          <w:bCs/>
        </w:rPr>
        <w:t>&lt;filing_system_ram&gt;</w:t>
      </w:r>
      <w:r w:rsidRPr="00AF3B4B">
        <w:t xml:space="preserve"> (8K) </w:t>
      </w:r>
      <w:r w:rsidR="00D21EFC">
        <w:t>Written</w:t>
      </w:r>
      <w:r w:rsidRPr="00AF3B4B">
        <w:t xml:space="preserve"> on BBC Master.  Addresses &amp;C000 to &amp;DFFF.</w:t>
      </w:r>
    </w:p>
    <w:p w14:paraId="06BFA5E2" w14:textId="3B9BB6BB" w:rsidR="008F5F01" w:rsidRDefault="008F5F01" w:rsidP="00E93274">
      <w:pPr>
        <w:ind w:left="720"/>
      </w:pPr>
      <w:r w:rsidRPr="00681C0E">
        <w:rPr>
          <w:b/>
          <w:bCs/>
        </w:rPr>
        <w:t>&lt;hidden_ram&gt;</w:t>
      </w:r>
      <w:r w:rsidRPr="00AF3B4B">
        <w:t xml:space="preserve"> (256 bytes) </w:t>
      </w:r>
      <w:r w:rsidR="00D21EFC">
        <w:t>Written</w:t>
      </w:r>
      <w:r w:rsidR="00D21EFC" w:rsidRPr="00AF3B4B">
        <w:t xml:space="preserve"> </w:t>
      </w:r>
      <w:r w:rsidRPr="00AF3B4B">
        <w:t>on BBC Model Integra B.</w:t>
      </w:r>
    </w:p>
    <w:p w14:paraId="014B8B7F" w14:textId="77777777" w:rsidR="008F5F01" w:rsidRDefault="008F5F01" w:rsidP="00A67F03">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&lt;execution_chunk&gt;</w:t>
      </w:r>
      <w:r>
        <w:t xml:space="preserve"> = &lt;common_header(</w:t>
      </w:r>
      <w:r>
        <w:rPr>
          <w:rFonts w:ascii="Aptos" w:hAnsi="Aptos"/>
          <w:color w:val="000000"/>
        </w:rPr>
        <w:t>‘</w:t>
      </w:r>
      <w:r w:rsidRPr="00F36996">
        <w:rPr>
          <w:rFonts w:ascii="Aptos" w:hAnsi="Aptos"/>
          <w:b/>
          <w:bCs/>
          <w:color w:val="000000"/>
        </w:rPr>
        <w:t>PFex’</w:t>
      </w:r>
      <w:r>
        <w:rPr>
          <w:rFonts w:ascii="Aptos" w:hAnsi="Aptos"/>
          <w:color w:val="000000"/>
        </w:rPr>
        <w:t>)</w:t>
      </w:r>
      <w:r>
        <w:t>&gt; + &lt;execution_data&gt; where</w:t>
      </w:r>
    </w:p>
    <w:p w14:paraId="731FBC15" w14:textId="77777777" w:rsidR="008F5F01" w:rsidRDefault="008F5F01" w:rsidP="00556FFB">
      <w:r w:rsidRPr="00C84B18">
        <w:rPr>
          <w:b/>
          <w:bCs/>
        </w:rPr>
        <w:t>&lt;execution_data&gt;</w:t>
      </w:r>
      <w:r>
        <w:t xml:space="preserve"> = list of </w:t>
      </w:r>
      <w:r w:rsidRPr="00957DBD">
        <w:rPr>
          <w:b/>
          <w:bCs/>
        </w:rPr>
        <w:t>&lt;instruction&gt;</w:t>
      </w:r>
      <w:r>
        <w:t xml:space="preserve"> and/or </w:t>
      </w:r>
      <w:r>
        <w:rPr>
          <w:b/>
          <w:bCs/>
        </w:rPr>
        <w:t>&lt;event&gt;</w:t>
      </w:r>
      <w:r>
        <w:t xml:space="preserve"> where: </w:t>
      </w:r>
    </w:p>
    <w:p w14:paraId="237F5EA7" w14:textId="7CF50FA9" w:rsidR="008F5F01" w:rsidRDefault="008F5F01" w:rsidP="00556FFB">
      <w:pPr>
        <w:ind w:left="720" w:hanging="360"/>
      </w:pPr>
      <w:r w:rsidRPr="0042316B">
        <w:rPr>
          <w:b/>
          <w:bCs/>
        </w:rPr>
        <w:t>&lt;</w:t>
      </w:r>
      <w:r>
        <w:rPr>
          <w:b/>
          <w:bCs/>
        </w:rPr>
        <w:t>event</w:t>
      </w:r>
      <w:r w:rsidRPr="0042316B">
        <w:rPr>
          <w:b/>
          <w:bCs/>
        </w:rPr>
        <w:t>&gt;</w:t>
      </w:r>
      <w:r>
        <w:t xml:space="preserve"> = &lt;event_marker&gt; + &lt;event_params&gt;</w:t>
      </w:r>
    </w:p>
    <w:p w14:paraId="685EEB3B" w14:textId="2F42B8A7" w:rsidR="008F5F01" w:rsidRDefault="008F5F01" w:rsidP="00556FFB">
      <w:pPr>
        <w:ind w:left="720"/>
      </w:pPr>
      <w:r w:rsidRPr="00BD25CB">
        <w:rPr>
          <w:b/>
          <w:bCs/>
        </w:rPr>
        <w:t>&lt;event_marker&gt;</w:t>
      </w:r>
      <w:r>
        <w:t xml:space="preserve"> (2 bytes).  A two-byte value that distinguishes an &lt;event&gt; from an &lt;instruction&gt;.  The marker also specifies the event type and subsequent parameters as depicted in the table below</w:t>
      </w:r>
      <w:r w:rsidR="00893532">
        <w:t>.</w:t>
      </w:r>
    </w:p>
    <w:tbl>
      <w:tblPr>
        <w:tblStyle w:val="TableGrid"/>
        <w:tblW w:w="9270" w:type="dxa"/>
        <w:tblInd w:w="715" w:type="dxa"/>
        <w:tblLook w:val="04A0" w:firstRow="1" w:lastRow="0" w:firstColumn="1" w:lastColumn="0" w:noHBand="0" w:noVBand="1"/>
      </w:tblPr>
      <w:tblGrid>
        <w:gridCol w:w="1756"/>
        <w:gridCol w:w="3318"/>
        <w:gridCol w:w="4196"/>
      </w:tblGrid>
      <w:tr w:rsidR="008F5F01" w14:paraId="6614B284" w14:textId="77777777" w:rsidTr="0064503F">
        <w:tc>
          <w:tcPr>
            <w:tcW w:w="1756"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318" w:type="dxa"/>
          </w:tcPr>
          <w:p w14:paraId="091E12BF" w14:textId="77777777" w:rsidR="008F5F01" w:rsidRPr="008C3A52" w:rsidRDefault="008F5F01" w:rsidP="00406F41">
            <w:pPr>
              <w:rPr>
                <w:b/>
                <w:bCs/>
              </w:rPr>
            </w:pPr>
            <w:r>
              <w:rPr>
                <w:b/>
                <w:bCs/>
              </w:rPr>
              <w:t>Event</w:t>
            </w:r>
            <w:r w:rsidRPr="008C3A52">
              <w:rPr>
                <w:b/>
                <w:bCs/>
              </w:rPr>
              <w:t xml:space="preserve"> type</w:t>
            </w:r>
          </w:p>
        </w:tc>
        <w:tc>
          <w:tcPr>
            <w:tcW w:w="4196" w:type="dxa"/>
          </w:tcPr>
          <w:p w14:paraId="61C1E255" w14:textId="1381AB2B" w:rsidR="008F5F01" w:rsidRPr="007D6922" w:rsidRDefault="007D6922" w:rsidP="00406F41">
            <w:pPr>
              <w:rPr>
                <w:b/>
                <w:bCs/>
              </w:rPr>
            </w:pPr>
            <w:r w:rsidRPr="007D6922">
              <w:rPr>
                <w:rFonts w:ascii="Aptos" w:hAnsi="Aptos"/>
                <w:b/>
                <w:bCs/>
                <w:color w:val="000000"/>
              </w:rPr>
              <w:t>&lt;</w:t>
            </w:r>
            <w:r w:rsidRPr="007D6922">
              <w:rPr>
                <w:b/>
                <w:bCs/>
              </w:rPr>
              <w:t>event_params&gt;</w:t>
            </w:r>
          </w:p>
        </w:tc>
      </w:tr>
      <w:tr w:rsidR="008F5F01" w14:paraId="1C66CDC6" w14:textId="77777777" w:rsidTr="0064503F">
        <w:tc>
          <w:tcPr>
            <w:tcW w:w="1756" w:type="dxa"/>
          </w:tcPr>
          <w:p w14:paraId="43115169" w14:textId="77777777" w:rsidR="008F5F01" w:rsidRDefault="008F5F01" w:rsidP="00406F41">
            <w:r>
              <w:t>&amp;80, &amp;00</w:t>
            </w:r>
          </w:p>
        </w:tc>
        <w:tc>
          <w:tcPr>
            <w:tcW w:w="3318" w:type="dxa"/>
          </w:tcPr>
          <w:p w14:paraId="0A6D12B9" w14:textId="77777777" w:rsidR="008F5F01" w:rsidRDefault="008F5F01" w:rsidP="00406F41">
            <w:r>
              <w:t>Maskable interrupt (IRQ)</w:t>
            </w:r>
          </w:p>
        </w:tc>
        <w:tc>
          <w:tcPr>
            <w:tcW w:w="4196" w:type="dxa"/>
          </w:tcPr>
          <w:p w14:paraId="1573F410" w14:textId="4998779E" w:rsidR="008F5F01" w:rsidRDefault="008F5F01" w:rsidP="00406F41">
            <w:r>
              <w:t>&lt;interrupt</w:t>
            </w:r>
            <w:r w:rsidR="009F494A">
              <w:t>_</w:t>
            </w:r>
            <w:r w:rsidR="000914D5">
              <w:t>event_</w:t>
            </w:r>
            <w:r w:rsidR="009F494A">
              <w:t>params</w:t>
            </w:r>
            <w:r>
              <w:t>&gt;</w:t>
            </w:r>
          </w:p>
        </w:tc>
      </w:tr>
      <w:tr w:rsidR="008F5F01" w14:paraId="16D6B34B" w14:textId="77777777" w:rsidTr="0064503F">
        <w:tc>
          <w:tcPr>
            <w:tcW w:w="1756" w:type="dxa"/>
          </w:tcPr>
          <w:p w14:paraId="2EF0F51B" w14:textId="77777777" w:rsidR="008F5F01" w:rsidRDefault="008F5F01" w:rsidP="00406F41">
            <w:r>
              <w:t>&amp;80, &amp;01</w:t>
            </w:r>
          </w:p>
        </w:tc>
        <w:tc>
          <w:tcPr>
            <w:tcW w:w="3318" w:type="dxa"/>
          </w:tcPr>
          <w:p w14:paraId="6CF7CDEB" w14:textId="77777777" w:rsidR="008F5F01" w:rsidRDefault="008F5F01" w:rsidP="00406F41">
            <w:r>
              <w:t>Non-maskable interrupt (NMI)</w:t>
            </w:r>
          </w:p>
        </w:tc>
        <w:tc>
          <w:tcPr>
            <w:tcW w:w="4196" w:type="dxa"/>
          </w:tcPr>
          <w:p w14:paraId="79A3AAA7" w14:textId="7E0AD534" w:rsidR="008F5F01" w:rsidRDefault="008F5F01" w:rsidP="00406F41">
            <w:r>
              <w:t>&lt;interrupt</w:t>
            </w:r>
            <w:r w:rsidR="007D6922">
              <w:t>_</w:t>
            </w:r>
            <w:r w:rsidR="000914D5">
              <w:t>event_</w:t>
            </w:r>
            <w:r w:rsidR="009F494A">
              <w:t>params</w:t>
            </w:r>
            <w:r>
              <w:t>&gt;</w:t>
            </w:r>
          </w:p>
        </w:tc>
      </w:tr>
      <w:tr w:rsidR="0097150F" w14:paraId="4D6E1A63" w14:textId="77777777" w:rsidTr="0064503F">
        <w:tc>
          <w:tcPr>
            <w:tcW w:w="1756" w:type="dxa"/>
          </w:tcPr>
          <w:p w14:paraId="50A38889" w14:textId="4BD93DA2" w:rsidR="0097150F" w:rsidRDefault="0097150F" w:rsidP="0097150F">
            <w:r>
              <w:t>&amp;80, &amp;0</w:t>
            </w:r>
            <w:r w:rsidR="00693A79">
              <w:t>2</w:t>
            </w:r>
          </w:p>
        </w:tc>
        <w:tc>
          <w:tcPr>
            <w:tcW w:w="3318" w:type="dxa"/>
          </w:tcPr>
          <w:p w14:paraId="2CB9E243" w14:textId="42A28D9E" w:rsidR="0097150F" w:rsidRDefault="00FB343C" w:rsidP="0097150F">
            <w:r>
              <w:t>F</w:t>
            </w:r>
            <w:r w:rsidR="0097150F">
              <w:t xml:space="preserve">rame start </w:t>
            </w:r>
          </w:p>
        </w:tc>
        <w:tc>
          <w:tcPr>
            <w:tcW w:w="4196" w:type="dxa"/>
          </w:tcPr>
          <w:p w14:paraId="7229ECCB" w14:textId="28F743C9" w:rsidR="0097150F" w:rsidRDefault="0097150F" w:rsidP="0097150F">
            <w:r>
              <w:t>&lt;frame_start_event_params&gt;</w:t>
            </w:r>
          </w:p>
        </w:tc>
      </w:tr>
      <w:tr w:rsidR="0097150F" w14:paraId="364E36B7" w14:textId="77777777" w:rsidTr="0064503F">
        <w:tc>
          <w:tcPr>
            <w:tcW w:w="1756" w:type="dxa"/>
          </w:tcPr>
          <w:p w14:paraId="77DF4D3B" w14:textId="74E48989" w:rsidR="0097150F" w:rsidRPr="00B04E69" w:rsidRDefault="0097150F" w:rsidP="0097150F">
            <w:pPr>
              <w:rPr>
                <w:i/>
                <w:iCs/>
              </w:rPr>
            </w:pPr>
            <w:r w:rsidRPr="00B04E69">
              <w:rPr>
                <w:i/>
                <w:iCs/>
              </w:rPr>
              <w:t>&amp;80, &amp;0</w:t>
            </w:r>
            <w:r>
              <w:rPr>
                <w:i/>
                <w:iCs/>
              </w:rPr>
              <w:t>3</w:t>
            </w:r>
            <w:r w:rsidRPr="00B04E69">
              <w:rPr>
                <w:i/>
                <w:iCs/>
              </w:rPr>
              <w:t>..&amp;7F</w:t>
            </w:r>
          </w:p>
        </w:tc>
        <w:tc>
          <w:tcPr>
            <w:tcW w:w="7514" w:type="dxa"/>
            <w:gridSpan w:val="2"/>
          </w:tcPr>
          <w:p w14:paraId="1992F859" w14:textId="0645ED53" w:rsidR="0097150F" w:rsidRPr="00B04E69" w:rsidRDefault="0097150F" w:rsidP="0097150F">
            <w:pPr>
              <w:rPr>
                <w:i/>
                <w:iCs/>
              </w:rPr>
            </w:pPr>
            <w:r>
              <w:rPr>
                <w:i/>
                <w:iCs/>
              </w:rPr>
              <w:t>Reserved for future use</w:t>
            </w:r>
          </w:p>
        </w:tc>
      </w:tr>
    </w:tbl>
    <w:p w14:paraId="7195CFC9" w14:textId="77777777" w:rsidR="008F5F01" w:rsidRDefault="008F5F01" w:rsidP="00556FFB">
      <w:pPr>
        <w:ind w:left="720" w:hanging="360"/>
      </w:pPr>
      <w:r>
        <w:rPr>
          <w:b/>
          <w:bCs/>
        </w:rPr>
        <w:tab/>
      </w:r>
    </w:p>
    <w:p w14:paraId="7CD1F572" w14:textId="77777777" w:rsidR="000D5153" w:rsidRDefault="008F5F01" w:rsidP="00556FFB">
      <w:pPr>
        <w:ind w:left="720"/>
      </w:pPr>
      <w:r w:rsidRPr="005D0FF9">
        <w:lastRenderedPageBreak/>
        <w:t xml:space="preserve">The </w:t>
      </w:r>
      <w:r>
        <w:t>maskable (IRQ) and non-maskable (NMI) interrupt events signify that an interrupt has occurred.</w:t>
      </w:r>
      <w:r w:rsidR="003E67E0">
        <w:t xml:space="preserve">  </w:t>
      </w:r>
    </w:p>
    <w:p w14:paraId="3E235A2C" w14:textId="3C7485A1" w:rsidR="005060DC" w:rsidRDefault="00C40E0F" w:rsidP="005060DC">
      <w:pPr>
        <w:ind w:left="720"/>
        <w:rPr>
          <w:rFonts w:ascii="Aptos" w:hAnsi="Aptos"/>
          <w:color w:val="000000"/>
        </w:rPr>
      </w:pPr>
      <w:r w:rsidRPr="00C40E0F">
        <w:rPr>
          <w:rFonts w:ascii="Aptos" w:hAnsi="Aptos"/>
          <w:color w:val="000000"/>
        </w:rPr>
        <w:t xml:space="preserve">A </w:t>
      </w:r>
      <w:r w:rsidR="00EA0D4D">
        <w:rPr>
          <w:rFonts w:ascii="Aptos" w:hAnsi="Aptos"/>
          <w:color w:val="000000"/>
        </w:rPr>
        <w:t xml:space="preserve">frame start </w:t>
      </w:r>
      <w:r w:rsidR="00C8500E">
        <w:rPr>
          <w:rFonts w:ascii="Aptos" w:hAnsi="Aptos"/>
          <w:color w:val="000000"/>
        </w:rPr>
        <w:t xml:space="preserve">event signifies </w:t>
      </w:r>
      <w:r w:rsidR="004958BB">
        <w:rPr>
          <w:rFonts w:ascii="Aptos" w:hAnsi="Aptos"/>
          <w:color w:val="000000"/>
        </w:rPr>
        <w:t xml:space="preserve">the start of a new frame, </w:t>
      </w:r>
      <w:r w:rsidR="00EA0D4D">
        <w:rPr>
          <w:rFonts w:ascii="Aptos" w:hAnsi="Aptos"/>
          <w:color w:val="000000"/>
        </w:rPr>
        <w:t xml:space="preserve">when </w:t>
      </w:r>
      <w:r w:rsidR="00730199">
        <w:rPr>
          <w:rFonts w:ascii="Aptos" w:hAnsi="Aptos"/>
          <w:color w:val="000000"/>
        </w:rPr>
        <w:t xml:space="preserve">the CRTC’s </w:t>
      </w:r>
      <w:r w:rsidR="00EA0D4D">
        <w:rPr>
          <w:rFonts w:ascii="Aptos" w:hAnsi="Aptos"/>
          <w:color w:val="000000"/>
        </w:rPr>
        <w:t xml:space="preserve">DE (Display Enable) is </w:t>
      </w:r>
      <w:r w:rsidR="00437082">
        <w:rPr>
          <w:rFonts w:ascii="Aptos" w:hAnsi="Aptos"/>
          <w:color w:val="000000"/>
        </w:rPr>
        <w:t xml:space="preserve">first </w:t>
      </w:r>
      <w:r w:rsidR="00EA0D4D">
        <w:rPr>
          <w:rFonts w:ascii="Aptos" w:hAnsi="Aptos"/>
          <w:color w:val="000000"/>
        </w:rPr>
        <w:t>set.</w:t>
      </w:r>
    </w:p>
    <w:p w14:paraId="55782784" w14:textId="5455ED11" w:rsidR="007D6922" w:rsidRPr="007D6922" w:rsidRDefault="007D6922" w:rsidP="007D6922">
      <w:pPr>
        <w:ind w:left="1080" w:hanging="360"/>
        <w:rPr>
          <w:rFonts w:ascii="Aptos" w:hAnsi="Aptos"/>
          <w:color w:val="000000"/>
        </w:rPr>
      </w:pPr>
      <w:r w:rsidRPr="007D6922">
        <w:rPr>
          <w:rFonts w:ascii="Aptos" w:hAnsi="Aptos"/>
          <w:b/>
          <w:bCs/>
          <w:color w:val="000000"/>
        </w:rPr>
        <w:t>&lt;event_params&gt;</w:t>
      </w:r>
      <w:r>
        <w:rPr>
          <w:rFonts w:ascii="Aptos" w:hAnsi="Aptos"/>
          <w:color w:val="000000"/>
        </w:rPr>
        <w:t xml:space="preserve"> = </w:t>
      </w:r>
      <w:r w:rsidRPr="007D6922">
        <w:rPr>
          <w:rFonts w:ascii="Aptos" w:hAnsi="Aptos"/>
          <w:color w:val="000000"/>
        </w:rPr>
        <w:t>&lt;</w:t>
      </w:r>
      <w:r w:rsidRPr="007D6922">
        <w:t>interrupt_</w:t>
      </w:r>
      <w:r w:rsidR="00164B33">
        <w:t>event_</w:t>
      </w:r>
      <w:r w:rsidRPr="007D6922">
        <w:t>params&gt;</w:t>
      </w:r>
      <w:r w:rsidRPr="007D6922">
        <w:rPr>
          <w:vertAlign w:val="superscript"/>
        </w:rPr>
        <w:t>opt</w:t>
      </w:r>
      <w:r>
        <w:t xml:space="preserve"> </w:t>
      </w:r>
      <w:r w:rsidR="00FD77E4">
        <w:t>or</w:t>
      </w:r>
      <w:r>
        <w:t xml:space="preserve"> </w:t>
      </w:r>
      <w:r w:rsidRPr="007D6922">
        <w:t>&lt;</w:t>
      </w:r>
      <w:r w:rsidR="00164B33">
        <w:t>frame_start_event_params</w:t>
      </w:r>
      <w:r w:rsidRPr="007D6922">
        <w:t>&gt;</w:t>
      </w:r>
      <w:r w:rsidRPr="007D6922">
        <w:rPr>
          <w:vertAlign w:val="superscript"/>
        </w:rPr>
        <w:t>opt</w:t>
      </w:r>
    </w:p>
    <w:p w14:paraId="3D36D64C" w14:textId="3DCFABDB" w:rsidR="000F744F" w:rsidRPr="00982B04" w:rsidRDefault="008F5F01" w:rsidP="00163DE3">
      <w:pPr>
        <w:ind w:left="1440" w:hanging="360"/>
      </w:pPr>
      <w:r w:rsidRPr="00F56E4E">
        <w:rPr>
          <w:b/>
          <w:bCs/>
        </w:rPr>
        <w:t>&lt;interrupt</w:t>
      </w:r>
      <w:r w:rsidR="009F494A">
        <w:rPr>
          <w:b/>
          <w:bCs/>
        </w:rPr>
        <w:t>_</w:t>
      </w:r>
      <w:r w:rsidR="00AF22E1">
        <w:rPr>
          <w:b/>
          <w:bCs/>
        </w:rPr>
        <w:t>event_</w:t>
      </w:r>
      <w:r w:rsidR="009F494A">
        <w:rPr>
          <w:b/>
          <w:bCs/>
        </w:rPr>
        <w:t>params</w:t>
      </w:r>
      <w:r w:rsidRPr="00F56E4E">
        <w:rPr>
          <w:b/>
          <w:bCs/>
        </w:rPr>
        <w:t>&gt;</w:t>
      </w:r>
      <w:r>
        <w:t xml:space="preserve"> </w:t>
      </w:r>
      <w:r w:rsidRPr="009B6AAB">
        <w:t>=</w:t>
      </w:r>
      <w:r>
        <w:t xml:space="preserve"> </w:t>
      </w:r>
      <w:r>
        <w:br/>
        <w:t>&lt;cycle_count&gt; + &lt;destination_address&gt; + &lt;return_address</w:t>
      </w:r>
      <w:r w:rsidRPr="00982B04">
        <w:t>&gt;</w:t>
      </w:r>
      <w:r w:rsidR="000344FF">
        <w:t xml:space="preserve"> + &lt;status_register&gt;</w:t>
      </w:r>
    </w:p>
    <w:p w14:paraId="2862E9A5" w14:textId="7FFBD443" w:rsidR="008F5F01" w:rsidRDefault="008F5F01" w:rsidP="00163DE3">
      <w:pPr>
        <w:ind w:left="1440"/>
      </w:pPr>
      <w:r w:rsidRPr="00BD25CB">
        <w:rPr>
          <w:b/>
          <w:bCs/>
        </w:rPr>
        <w:t>&lt;cycle_count&gt;</w:t>
      </w:r>
      <w:r>
        <w:t xml:space="preserve"> (1 byte) Specifies how many cycles it took to jump to the service routine. </w:t>
      </w:r>
      <w:r w:rsidR="00A90215">
        <w:t xml:space="preserve"> The value is </w:t>
      </w:r>
      <w:r>
        <w:t>always seven.</w:t>
      </w:r>
    </w:p>
    <w:p w14:paraId="75AA3089" w14:textId="6AE2DA35" w:rsidR="008F5F01" w:rsidRPr="00895812" w:rsidRDefault="008F5F01" w:rsidP="00163DE3">
      <w:pPr>
        <w:ind w:left="1440"/>
        <w:rPr>
          <w:b/>
          <w:bCs/>
        </w:rPr>
      </w:pPr>
      <w:r w:rsidRPr="00BD25CB">
        <w:rPr>
          <w:b/>
          <w:bCs/>
        </w:rPr>
        <w:t>&lt;destination_address&gt;</w:t>
      </w:r>
      <w:r>
        <w:t xml:space="preserve"> (2 bytes).  The address of the interrupt service routine.  </w:t>
      </w:r>
      <w:r w:rsidRPr="00895812">
        <w:t>For NMI interrupts, the value held in $FFFA–$FFFB.  For IRQ</w:t>
      </w:r>
      <w:r w:rsidR="00093E3B">
        <w:t xml:space="preserve"> and BRK invoked interrupts</w:t>
      </w:r>
      <w:r w:rsidRPr="00895812">
        <w:t>, the value held in $FFFE–$FFFF.</w:t>
      </w:r>
    </w:p>
    <w:p w14:paraId="1D14F08E" w14:textId="77777777" w:rsidR="008F5F01" w:rsidRDefault="008F5F01" w:rsidP="00163DE3">
      <w:pPr>
        <w:ind w:left="1440"/>
      </w:pPr>
      <w:r w:rsidRPr="00BD25CB">
        <w:rPr>
          <w:b/>
          <w:bCs/>
        </w:rPr>
        <w:t>&lt;return_address&gt;</w:t>
      </w:r>
      <w:r>
        <w:t xml:space="preserve"> (2 bytes).  The return address that was pushed on the stack.</w:t>
      </w:r>
    </w:p>
    <w:p w14:paraId="2873350A" w14:textId="4A735973" w:rsidR="000344FF" w:rsidRDefault="000344FF" w:rsidP="00163DE3">
      <w:pPr>
        <w:ind w:left="1440"/>
      </w:pPr>
      <w:r w:rsidRPr="00BD25CB">
        <w:rPr>
          <w:b/>
          <w:bCs/>
        </w:rPr>
        <w:t>&lt;status_register&gt;</w:t>
      </w:r>
      <w:r>
        <w:t xml:space="preserve"> (1 byte).  The </w:t>
      </w:r>
      <w:r w:rsidR="00A17354">
        <w:t xml:space="preserve">status </w:t>
      </w:r>
      <w:r>
        <w:t xml:space="preserve">register </w:t>
      </w:r>
      <w:r w:rsidR="004D18E6">
        <w:t xml:space="preserve">that was </w:t>
      </w:r>
      <w:r>
        <w:t>pushed on the stack.</w:t>
      </w:r>
    </w:p>
    <w:p w14:paraId="790C6200" w14:textId="7AD32036" w:rsidR="003E67E0" w:rsidRDefault="003E67E0" w:rsidP="00163DE3">
      <w:pPr>
        <w:ind w:left="1440" w:hanging="360"/>
      </w:pPr>
      <w:r w:rsidRPr="003E67E0">
        <w:rPr>
          <w:b/>
          <w:bCs/>
        </w:rPr>
        <w:t>&lt;</w:t>
      </w:r>
      <w:r w:rsidR="00AF22E1">
        <w:rPr>
          <w:b/>
          <w:bCs/>
        </w:rPr>
        <w:t>frame_start_event_params</w:t>
      </w:r>
      <w:r w:rsidRPr="003E67E0">
        <w:rPr>
          <w:b/>
          <w:bCs/>
        </w:rPr>
        <w:t>&gt;</w:t>
      </w:r>
      <w:r>
        <w:rPr>
          <w:b/>
          <w:bCs/>
        </w:rPr>
        <w:t xml:space="preserve"> </w:t>
      </w:r>
      <w:r w:rsidRPr="003E67E0">
        <w:t>=</w:t>
      </w:r>
      <w:r w:rsidR="00A3170D">
        <w:br/>
      </w:r>
      <w:r w:rsidR="00A3170D" w:rsidRPr="00A3170D">
        <w:t>&lt;</w:t>
      </w:r>
      <w:r w:rsidR="006E474C">
        <w:t>offset_cycle_count&gt; + &lt;start_address</w:t>
      </w:r>
      <w:r w:rsidR="00A3170D" w:rsidRPr="00A3170D">
        <w:t>&gt; +</w:t>
      </w:r>
      <w:r w:rsidR="00A3170D">
        <w:t xml:space="preserve"> </w:t>
      </w:r>
      <w:r w:rsidR="006C0287">
        <w:t>&lt;</w:t>
      </w:r>
      <w:r w:rsidR="00EE33ED">
        <w:t xml:space="preserve">display_scanline&gt; + </w:t>
      </w:r>
      <w:r w:rsidR="00ED0A7C">
        <w:t>&lt;</w:t>
      </w:r>
      <w:r w:rsidR="00F6246E">
        <w:t>display</w:t>
      </w:r>
      <w:r w:rsidR="00573309">
        <w:t>_</w:t>
      </w:r>
      <w:r w:rsidR="00CA0D99">
        <w:t>flags</w:t>
      </w:r>
      <w:r w:rsidR="00ED0A7C">
        <w:t>&gt;</w:t>
      </w:r>
    </w:p>
    <w:p w14:paraId="16CEA586" w14:textId="38E7176C" w:rsidR="0012439B" w:rsidRDefault="0012439B" w:rsidP="00681E67">
      <w:pPr>
        <w:ind w:left="1440"/>
        <w:rPr>
          <w:b/>
          <w:bCs/>
        </w:rPr>
      </w:pPr>
      <w:r w:rsidRPr="00DE49C5">
        <w:rPr>
          <w:b/>
          <w:bCs/>
        </w:rPr>
        <w:t>&lt;</w:t>
      </w:r>
      <w:r w:rsidRPr="0012439B">
        <w:rPr>
          <w:b/>
          <w:bCs/>
        </w:rPr>
        <w:t>offset_cycle_count</w:t>
      </w:r>
      <w:r w:rsidRPr="00DE49C5">
        <w:rPr>
          <w:b/>
          <w:bCs/>
        </w:rPr>
        <w:t>&gt;</w:t>
      </w:r>
      <w:r>
        <w:t xml:space="preserve"> (1 byte).  The number of cycles before the event when the </w:t>
      </w:r>
      <w:r w:rsidR="00112417">
        <w:t xml:space="preserve">frame began to be displayed, when </w:t>
      </w:r>
      <w:r w:rsidRPr="00112417">
        <w:rPr>
          <w:b/>
          <w:bCs/>
        </w:rPr>
        <w:t>DE</w:t>
      </w:r>
      <w:r>
        <w:t xml:space="preserve"> (Display Enable)</w:t>
      </w:r>
      <w:r w:rsidR="005A0199">
        <w:t xml:space="preserve"> is set</w:t>
      </w:r>
      <w:r>
        <w:t xml:space="preserve">.  If the last instruction took </w:t>
      </w:r>
      <w:r w:rsidRPr="0012439B">
        <w:rPr>
          <w:b/>
          <w:bCs/>
        </w:rPr>
        <w:t>N</w:t>
      </w:r>
      <w:r>
        <w:t xml:space="preserve"> cycles, the value is in the range 0..(</w:t>
      </w:r>
      <w:r w:rsidRPr="0012439B">
        <w:rPr>
          <w:b/>
          <w:bCs/>
        </w:rPr>
        <w:t>N</w:t>
      </w:r>
      <w:r>
        <w:t>-1).</w:t>
      </w:r>
    </w:p>
    <w:p w14:paraId="3909D588" w14:textId="5C2E320E" w:rsidR="00A3170D" w:rsidRDefault="00A3170D" w:rsidP="00163DE3">
      <w:pPr>
        <w:ind w:left="1440"/>
        <w:rPr>
          <w:b/>
          <w:bCs/>
        </w:rPr>
      </w:pPr>
      <w:r w:rsidRPr="00DE49C5">
        <w:rPr>
          <w:b/>
          <w:bCs/>
        </w:rPr>
        <w:t>&lt;</w:t>
      </w:r>
      <w:r w:rsidR="0012439B">
        <w:rPr>
          <w:b/>
          <w:bCs/>
        </w:rPr>
        <w:t>start_address</w:t>
      </w:r>
      <w:r w:rsidRPr="00DE49C5">
        <w:rPr>
          <w:b/>
          <w:bCs/>
        </w:rPr>
        <w:t>&gt;</w:t>
      </w:r>
      <w:r>
        <w:t xml:space="preserve"> (</w:t>
      </w:r>
      <w:r w:rsidR="00DE49C5">
        <w:t>2</w:t>
      </w:r>
      <w:r>
        <w:t xml:space="preserve"> byte</w:t>
      </w:r>
      <w:r w:rsidR="00DE49C5">
        <w:t>s</w:t>
      </w:r>
      <w:r>
        <w:t xml:space="preserve">). </w:t>
      </w:r>
      <w:r w:rsidR="00E21824">
        <w:t xml:space="preserve"> </w:t>
      </w:r>
      <w:r>
        <w:t xml:space="preserve">The </w:t>
      </w:r>
      <w:r w:rsidR="00681E67">
        <w:t>frame’s start addres</w:t>
      </w:r>
      <w:r w:rsidR="00B572A5">
        <w:t>s</w:t>
      </w:r>
      <w:r w:rsidR="00805AF7">
        <w:t xml:space="preserve">, or </w:t>
      </w:r>
      <w:r w:rsidR="00D67FCF" w:rsidRPr="00B572A5">
        <w:rPr>
          <w:b/>
          <w:bCs/>
        </w:rPr>
        <w:t>MA</w:t>
      </w:r>
      <w:r w:rsidR="00D67FCF">
        <w:t xml:space="preserve"> (</w:t>
      </w:r>
      <w:r w:rsidR="00681E67">
        <w:t>Memory Address)</w:t>
      </w:r>
      <w:r w:rsidR="00805AF7">
        <w:t xml:space="preserve">, </w:t>
      </w:r>
      <w:r w:rsidR="00681E67">
        <w:t xml:space="preserve">which is </w:t>
      </w:r>
      <w:r w:rsidR="008B04BE">
        <w:t xml:space="preserve">latched from the CRTC’s </w:t>
      </w:r>
      <w:r w:rsidR="00F2718A">
        <w:t>start address registers (</w:t>
      </w:r>
      <w:r w:rsidR="008B04BE" w:rsidRPr="00F2718A">
        <w:rPr>
          <w:b/>
          <w:bCs/>
        </w:rPr>
        <w:t>R12</w:t>
      </w:r>
      <w:r w:rsidR="00F2718A">
        <w:rPr>
          <w:b/>
          <w:bCs/>
        </w:rPr>
        <w:t>-H</w:t>
      </w:r>
      <w:r w:rsidR="008B04BE">
        <w:t xml:space="preserve"> </w:t>
      </w:r>
      <w:r w:rsidR="00F2718A">
        <w:t xml:space="preserve">&amp; </w:t>
      </w:r>
      <w:r w:rsidR="008B04BE" w:rsidRPr="00F2718A">
        <w:rPr>
          <w:b/>
          <w:bCs/>
        </w:rPr>
        <w:t>R13</w:t>
      </w:r>
      <w:r w:rsidR="00F2718A" w:rsidRPr="00F2718A">
        <w:rPr>
          <w:b/>
          <w:bCs/>
        </w:rPr>
        <w:t>-L</w:t>
      </w:r>
      <w:r w:rsidR="00F2718A">
        <w:rPr>
          <w:b/>
          <w:bCs/>
        </w:rPr>
        <w:t>)</w:t>
      </w:r>
      <w:r w:rsidR="008B04BE">
        <w:t xml:space="preserve"> </w:t>
      </w:r>
      <w:r w:rsidR="00681E67">
        <w:t>at the end of the previous frame</w:t>
      </w:r>
      <w:r w:rsidR="003A3D4F">
        <w:t xml:space="preserve">, </w:t>
      </w:r>
      <w:r w:rsidR="004F266E">
        <w:t xml:space="preserve">at the end of the vertical adjustment </w:t>
      </w:r>
      <w:r w:rsidR="003A3D4F">
        <w:t>phase</w:t>
      </w:r>
      <w:r w:rsidR="00681E67">
        <w:t>.</w:t>
      </w:r>
      <w:r w:rsidR="008B04BE">
        <w:t xml:space="preserve">  Note that </w:t>
      </w:r>
      <w:r w:rsidR="008B04BE" w:rsidRPr="00A82A15">
        <w:rPr>
          <w:b/>
          <w:bCs/>
        </w:rPr>
        <w:t>R12</w:t>
      </w:r>
      <w:r w:rsidR="00A82A15" w:rsidRPr="00A82A15">
        <w:rPr>
          <w:b/>
          <w:bCs/>
        </w:rPr>
        <w:t>-H</w:t>
      </w:r>
      <w:r w:rsidR="008B04BE">
        <w:t xml:space="preserve"> and </w:t>
      </w:r>
      <w:r w:rsidR="008B04BE" w:rsidRPr="00A82A15">
        <w:rPr>
          <w:b/>
          <w:bCs/>
        </w:rPr>
        <w:t>R13</w:t>
      </w:r>
      <w:r w:rsidR="00A82A15" w:rsidRPr="00A82A15">
        <w:rPr>
          <w:b/>
          <w:bCs/>
        </w:rPr>
        <w:t>-L</w:t>
      </w:r>
      <w:r w:rsidR="008B04BE">
        <w:t xml:space="preserve"> may have different values when the event occurs.</w:t>
      </w:r>
    </w:p>
    <w:p w14:paraId="7EB1E168" w14:textId="62D8C1CC" w:rsidR="00ED0A7C" w:rsidRDefault="00ED0A7C" w:rsidP="00163DE3">
      <w:pPr>
        <w:ind w:left="1440"/>
      </w:pPr>
      <w:r w:rsidRPr="00681C0E">
        <w:rPr>
          <w:b/>
          <w:bCs/>
        </w:rPr>
        <w:t>&lt;</w:t>
      </w:r>
      <w:r w:rsidR="00CA1811">
        <w:rPr>
          <w:b/>
          <w:bCs/>
        </w:rPr>
        <w:t>display</w:t>
      </w:r>
      <w:r w:rsidR="0010014D">
        <w:rPr>
          <w:b/>
          <w:bCs/>
        </w:rPr>
        <w:t>_</w:t>
      </w:r>
      <w:r>
        <w:rPr>
          <w:b/>
          <w:bCs/>
        </w:rPr>
        <w:t>scanline</w:t>
      </w:r>
      <w:r w:rsidRPr="00681C0E">
        <w:rPr>
          <w:b/>
          <w:bCs/>
        </w:rPr>
        <w:t>&gt;</w:t>
      </w:r>
      <w:r>
        <w:t xml:space="preserve"> (2 bytes).  The </w:t>
      </w:r>
      <w:r w:rsidR="00BC4023">
        <w:t xml:space="preserve">scanline </w:t>
      </w:r>
      <w:r w:rsidR="00675E35">
        <w:t xml:space="preserve">where the frame is </w:t>
      </w:r>
      <w:r w:rsidR="00F61D1C">
        <w:t>displayed</w:t>
      </w:r>
      <w:r w:rsidR="00675990">
        <w:t>.</w:t>
      </w:r>
      <w:r w:rsidR="00E65AA7">
        <w:t xml:space="preserve">  </w:t>
      </w:r>
      <w:r w:rsidR="00CF02B6">
        <w:t xml:space="preserve">The value is in range </w:t>
      </w:r>
      <w:r>
        <w:t>0</w:t>
      </w:r>
      <w:r w:rsidR="000E3BF2">
        <w:t xml:space="preserve"> to </w:t>
      </w:r>
      <w:r>
        <w:t>311</w:t>
      </w:r>
      <w:r w:rsidR="00CF02B6">
        <w:t>.</w:t>
      </w:r>
    </w:p>
    <w:p w14:paraId="7C3C0874" w14:textId="0AC2F4EC" w:rsidR="00B37789" w:rsidRDefault="00CA1811" w:rsidP="00163DE3">
      <w:pPr>
        <w:ind w:left="1440"/>
      </w:pPr>
      <w:r>
        <w:rPr>
          <w:b/>
          <w:bCs/>
        </w:rPr>
        <w:t>&lt;</w:t>
      </w:r>
      <w:r w:rsidR="00F6246E" w:rsidRPr="00F6246E">
        <w:rPr>
          <w:b/>
          <w:bCs/>
        </w:rPr>
        <w:t>display</w:t>
      </w:r>
      <w:r w:rsidR="003F3AA2">
        <w:rPr>
          <w:b/>
          <w:bCs/>
        </w:rPr>
        <w:t>_</w:t>
      </w:r>
      <w:r w:rsidR="00B37789" w:rsidRPr="00B37789">
        <w:rPr>
          <w:b/>
          <w:bCs/>
        </w:rPr>
        <w:t>flags&gt;</w:t>
      </w:r>
      <w:r w:rsidR="00B37789">
        <w:rPr>
          <w:b/>
          <w:bCs/>
        </w:rPr>
        <w:t xml:space="preserve"> </w:t>
      </w:r>
      <w:r w:rsidR="00B37789" w:rsidRPr="00B37789">
        <w:t>(1 byte)</w:t>
      </w:r>
      <w:r w:rsidR="00B37789">
        <w:t>.</w:t>
      </w:r>
      <w:r w:rsidR="00FE313D">
        <w:t xml:space="preserve">  Contains the following </w:t>
      </w:r>
      <w:r w:rsidR="00E01113">
        <w:t xml:space="preserve">display </w:t>
      </w:r>
      <w:r w:rsidR="001F37E5">
        <w:t>flags</w:t>
      </w:r>
      <w:r w:rsidR="00FE313D">
        <w:t>:</w:t>
      </w:r>
    </w:p>
    <w:tbl>
      <w:tblPr>
        <w:tblStyle w:val="TableGrid"/>
        <w:tblW w:w="0" w:type="auto"/>
        <w:tblInd w:w="1440" w:type="dxa"/>
        <w:tblLook w:val="04A0" w:firstRow="1" w:lastRow="0" w:firstColumn="1" w:lastColumn="0" w:noHBand="0" w:noVBand="1"/>
      </w:tblPr>
      <w:tblGrid>
        <w:gridCol w:w="625"/>
        <w:gridCol w:w="1530"/>
        <w:gridCol w:w="5755"/>
      </w:tblGrid>
      <w:tr w:rsidR="00B37789" w14:paraId="05004798" w14:textId="77777777" w:rsidTr="00B37789">
        <w:tc>
          <w:tcPr>
            <w:tcW w:w="625" w:type="dxa"/>
          </w:tcPr>
          <w:p w14:paraId="4AED3FD8" w14:textId="680A3C52" w:rsidR="00B37789" w:rsidRDefault="00B37789" w:rsidP="003F3AA2">
            <w:pPr>
              <w:jc w:val="center"/>
              <w:rPr>
                <w:b/>
                <w:bCs/>
              </w:rPr>
            </w:pPr>
            <w:r>
              <w:rPr>
                <w:b/>
                <w:bCs/>
              </w:rPr>
              <w:t>Bit</w:t>
            </w:r>
          </w:p>
        </w:tc>
        <w:tc>
          <w:tcPr>
            <w:tcW w:w="1530" w:type="dxa"/>
          </w:tcPr>
          <w:p w14:paraId="0AB71C36" w14:textId="61065FDB" w:rsidR="00B37789" w:rsidRDefault="00B37789" w:rsidP="003F3AA2">
            <w:pPr>
              <w:rPr>
                <w:b/>
                <w:bCs/>
              </w:rPr>
            </w:pPr>
            <w:r>
              <w:rPr>
                <w:b/>
                <w:bCs/>
              </w:rPr>
              <w:t>Flag name</w:t>
            </w:r>
          </w:p>
        </w:tc>
        <w:tc>
          <w:tcPr>
            <w:tcW w:w="5755" w:type="dxa"/>
          </w:tcPr>
          <w:p w14:paraId="2DC1F5D2" w14:textId="50988ABD" w:rsidR="00B37789" w:rsidRDefault="00B37789" w:rsidP="003F3AA2">
            <w:pPr>
              <w:rPr>
                <w:b/>
                <w:bCs/>
              </w:rPr>
            </w:pPr>
            <w:r>
              <w:rPr>
                <w:b/>
                <w:bCs/>
              </w:rPr>
              <w:t>Descri</w:t>
            </w:r>
            <w:r w:rsidR="00C461A9">
              <w:rPr>
                <w:b/>
                <w:bCs/>
              </w:rPr>
              <w:t>p</w:t>
            </w:r>
            <w:r>
              <w:rPr>
                <w:b/>
                <w:bCs/>
              </w:rPr>
              <w:t>tion</w:t>
            </w:r>
          </w:p>
        </w:tc>
      </w:tr>
      <w:tr w:rsidR="00B37789" w14:paraId="66EBC4AF" w14:textId="77777777" w:rsidTr="00B37789">
        <w:tc>
          <w:tcPr>
            <w:tcW w:w="625" w:type="dxa"/>
          </w:tcPr>
          <w:p w14:paraId="76C73E93" w14:textId="6933928F" w:rsidR="00B37789" w:rsidRPr="00B37789" w:rsidRDefault="00B37789" w:rsidP="003F3AA2">
            <w:pPr>
              <w:jc w:val="center"/>
            </w:pPr>
            <w:r w:rsidRPr="00B37789">
              <w:lastRenderedPageBreak/>
              <w:t>0</w:t>
            </w:r>
          </w:p>
        </w:tc>
        <w:tc>
          <w:tcPr>
            <w:tcW w:w="1530" w:type="dxa"/>
          </w:tcPr>
          <w:p w14:paraId="54B87B9F" w14:textId="226A6ED1" w:rsidR="00B37789" w:rsidRPr="00B37789" w:rsidRDefault="00B37789" w:rsidP="003F3AA2">
            <w:r w:rsidRPr="00B37789">
              <w:t>Display field</w:t>
            </w:r>
          </w:p>
        </w:tc>
        <w:tc>
          <w:tcPr>
            <w:tcW w:w="5755" w:type="dxa"/>
          </w:tcPr>
          <w:p w14:paraId="446B6418" w14:textId="41975383" w:rsidR="00B37789" w:rsidRPr="00B37789" w:rsidRDefault="00B37789" w:rsidP="003F3AA2">
            <w:r>
              <w:t>The value is 0 (even field) or 1(odd field).  The value toggles across non split</w:t>
            </w:r>
            <w:r w:rsidR="00EF15DE">
              <w:t xml:space="preserve"> </w:t>
            </w:r>
            <w:r>
              <w:t>screen frames, irrespective of the interlace mode.</w:t>
            </w:r>
          </w:p>
        </w:tc>
      </w:tr>
      <w:tr w:rsidR="00B37789" w14:paraId="5F5FEA38" w14:textId="77777777" w:rsidTr="00B37789">
        <w:tc>
          <w:tcPr>
            <w:tcW w:w="625" w:type="dxa"/>
          </w:tcPr>
          <w:p w14:paraId="7DE550DA" w14:textId="7A8A7886" w:rsidR="00B37789" w:rsidRPr="00B37789" w:rsidRDefault="00B37789" w:rsidP="003F3AA2">
            <w:pPr>
              <w:jc w:val="center"/>
            </w:pPr>
            <w:r w:rsidRPr="00B37789">
              <w:t>1</w:t>
            </w:r>
          </w:p>
        </w:tc>
        <w:tc>
          <w:tcPr>
            <w:tcW w:w="1530" w:type="dxa"/>
          </w:tcPr>
          <w:p w14:paraId="615BAEE2" w14:textId="047AAB30" w:rsidR="00B37789" w:rsidRPr="00B37789" w:rsidRDefault="00B37789" w:rsidP="003F3AA2">
            <w:r w:rsidRPr="00B37789">
              <w:t>Split screen</w:t>
            </w:r>
          </w:p>
        </w:tc>
        <w:tc>
          <w:tcPr>
            <w:tcW w:w="5755" w:type="dxa"/>
          </w:tcPr>
          <w:p w14:paraId="1550FF54" w14:textId="60B8F6C3" w:rsidR="00B37789" w:rsidRPr="00B37789" w:rsidRDefault="00B37789" w:rsidP="000312B4">
            <w:r>
              <w:t xml:space="preserve">Whether the frame is displayed below </w:t>
            </w:r>
            <w:r w:rsidR="008F45DE">
              <w:t xml:space="preserve">the </w:t>
            </w:r>
            <w:r>
              <w:t xml:space="preserve">previous frame </w:t>
            </w:r>
            <w:r w:rsidR="000F589F">
              <w:t xml:space="preserve">to </w:t>
            </w:r>
            <w:r w:rsidR="00FA5AD9">
              <w:t xml:space="preserve">create </w:t>
            </w:r>
            <w:r>
              <w:t>a split screen</w:t>
            </w:r>
            <w:r w:rsidR="00F310BD">
              <w:t xml:space="preserve"> or vertical rupture effect.</w:t>
            </w:r>
            <w:r w:rsidR="000312B4">
              <w:t xml:space="preserve">  </w:t>
            </w:r>
            <w:r>
              <w:t>The value is either 0 (false) or 1(true).</w:t>
            </w:r>
          </w:p>
        </w:tc>
      </w:tr>
    </w:tbl>
    <w:p w14:paraId="762FDE95" w14:textId="40F6D024" w:rsidR="00ED0A7C" w:rsidRDefault="00ED0A7C" w:rsidP="00540BB5">
      <w:pPr>
        <w:ind w:left="1440"/>
      </w:pPr>
    </w:p>
    <w:p w14:paraId="60EA2133" w14:textId="6623D16B" w:rsidR="008F5F01" w:rsidRDefault="008F5F01" w:rsidP="00556FFB">
      <w:pPr>
        <w:ind w:left="720" w:hanging="360"/>
      </w:pPr>
      <w:r w:rsidRPr="0042316B">
        <w:rPr>
          <w:b/>
          <w:bCs/>
        </w:rPr>
        <w:t>&lt;instruction&gt;</w:t>
      </w:r>
      <w:r>
        <w:rPr>
          <w:b/>
          <w:bCs/>
        </w:rPr>
        <w:t xml:space="preserve"> </w:t>
      </w:r>
      <w:r w:rsidRPr="009B6AAB">
        <w:t>=</w:t>
      </w:r>
      <w:r>
        <w:br/>
        <w:t>&lt;opcode_address&gt; + &lt;opcode&gt; + &lt;operand&gt;</w:t>
      </w:r>
      <w:r w:rsidRPr="005B7E2E">
        <w:rPr>
          <w:b/>
          <w:bCs/>
          <w:vertAlign w:val="superscript"/>
        </w:rPr>
        <w:t>opt</w:t>
      </w:r>
      <w:r>
        <w:t xml:space="preserve"> + </w:t>
      </w:r>
      <w:r>
        <w:br/>
      </w:r>
      <w:r w:rsidR="005D72E1">
        <w:t>&lt;modified_register</w:t>
      </w:r>
      <w:r w:rsidR="00E24E29">
        <w:t>_flags</w:t>
      </w:r>
      <w:r w:rsidR="005D72E1">
        <w:t xml:space="preserve">&gt; + </w:t>
      </w:r>
      <w:r>
        <w:t xml:space="preserve">&lt;cycle_count&gt; </w:t>
      </w:r>
      <w:r w:rsidRPr="00E14388">
        <w:t xml:space="preserve">+ </w:t>
      </w:r>
      <w:r w:rsidR="00E24E29">
        <w:t xml:space="preserve">&lt;modified_registers&gt; + </w:t>
      </w:r>
      <w:r>
        <w:t>&lt;destination_address&gt;</w:t>
      </w:r>
      <w:r w:rsidRPr="005B7E2E">
        <w:rPr>
          <w:b/>
          <w:bCs/>
          <w:vertAlign w:val="superscript"/>
        </w:rPr>
        <w:t>opt</w:t>
      </w:r>
      <w:r>
        <w:t xml:space="preserve"> + &lt;memory_address&gt;</w:t>
      </w:r>
      <w:r w:rsidRPr="005B7E2E">
        <w:rPr>
          <w:b/>
          <w:bCs/>
          <w:vertAlign w:val="superscript"/>
        </w:rPr>
        <w:t>opt</w:t>
      </w:r>
      <w:r>
        <w:t xml:space="preserve"> &lt;memory_read_value&gt;</w:t>
      </w:r>
      <w:r w:rsidRPr="005B7E2E">
        <w:rPr>
          <w:b/>
          <w:bCs/>
          <w:vertAlign w:val="superscript"/>
        </w:rPr>
        <w:t>opt</w:t>
      </w:r>
      <w:r>
        <w:rPr>
          <w:b/>
          <w:bCs/>
          <w:vertAlign w:val="superscript"/>
        </w:rPr>
        <w:t xml:space="preserve"> </w:t>
      </w:r>
      <w:r>
        <w:t>+ &lt;memory_write_value&gt;</w:t>
      </w:r>
      <w:r w:rsidRPr="005B7E2E">
        <w:rPr>
          <w:b/>
          <w:bCs/>
          <w:vertAlign w:val="superscript"/>
        </w:rPr>
        <w:t>opt</w:t>
      </w:r>
      <w:r>
        <w:t xml:space="preserve"> </w:t>
      </w:r>
    </w:p>
    <w:p w14:paraId="11089765" w14:textId="77777777" w:rsidR="008F5F01" w:rsidRDefault="008F5F01" w:rsidP="00556FFB">
      <w:pPr>
        <w:ind w:left="720"/>
      </w:pPr>
      <w:r w:rsidRPr="001754E1">
        <w:rPr>
          <w:b/>
          <w:bCs/>
        </w:rPr>
        <w:t>&lt;opcode_address&gt;</w:t>
      </w:r>
      <w:r>
        <w:t xml:space="preserve">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556FFB">
        <w:trPr>
          <w:trHeight w:val="195"/>
        </w:trPr>
        <w:tc>
          <w:tcPr>
            <w:tcW w:w="4223" w:type="dxa"/>
          </w:tcPr>
          <w:p w14:paraId="11A4A675" w14:textId="77777777" w:rsidR="008F5F01" w:rsidRPr="009C2313" w:rsidRDefault="008F5F01" w:rsidP="00406F41">
            <w:pPr>
              <w:rPr>
                <w:b/>
                <w:bCs/>
              </w:rPr>
            </w:pPr>
            <w:r w:rsidRPr="009C2313">
              <w:rPr>
                <w:b/>
                <w:bCs/>
              </w:rPr>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556FFB">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&amp;81..&amp;FF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556FFB">
        <w:trPr>
          <w:trHeight w:val="195"/>
        </w:trPr>
        <w:tc>
          <w:tcPr>
            <w:tcW w:w="4223" w:type="dxa"/>
          </w:tcPr>
          <w:p w14:paraId="0C546872" w14:textId="77777777" w:rsidR="008F5F01" w:rsidRDefault="008F5F01" w:rsidP="00406F41">
            <w:r>
              <w:t>Absolute address: &amp;0000..&amp;7FFF</w:t>
            </w:r>
          </w:p>
        </w:tc>
        <w:tc>
          <w:tcPr>
            <w:tcW w:w="1178" w:type="dxa"/>
          </w:tcPr>
          <w:p w14:paraId="1D378ECB" w14:textId="77777777" w:rsidR="008F5F01" w:rsidRDefault="008F5F01" w:rsidP="00406F41">
            <w:pPr>
              <w:jc w:val="center"/>
            </w:pPr>
            <w:r>
              <w:t>0..&amp;7F</w:t>
            </w:r>
          </w:p>
        </w:tc>
        <w:tc>
          <w:tcPr>
            <w:tcW w:w="1170" w:type="dxa"/>
          </w:tcPr>
          <w:p w14:paraId="776DD01E" w14:textId="77777777" w:rsidR="008F5F01" w:rsidRDefault="008F5F01" w:rsidP="00406F41">
            <w:pPr>
              <w:jc w:val="center"/>
            </w:pPr>
            <w:r>
              <w:t>0..&amp;FF</w:t>
            </w:r>
          </w:p>
        </w:tc>
        <w:tc>
          <w:tcPr>
            <w:tcW w:w="1179" w:type="dxa"/>
          </w:tcPr>
          <w:p w14:paraId="4AD60EF3" w14:textId="77777777" w:rsidR="008F5F01" w:rsidRPr="00EC6555" w:rsidRDefault="008F5F01" w:rsidP="00406F41">
            <w:pPr>
              <w:jc w:val="center"/>
              <w:rPr>
                <w:i/>
                <w:iCs/>
              </w:rPr>
            </w:pPr>
          </w:p>
        </w:tc>
      </w:tr>
      <w:tr w:rsidR="008F5F01" w14:paraId="49BE6462" w14:textId="77777777" w:rsidTr="00556FFB">
        <w:trPr>
          <w:trHeight w:val="178"/>
        </w:trPr>
        <w:tc>
          <w:tcPr>
            <w:tcW w:w="4223" w:type="dxa"/>
          </w:tcPr>
          <w:p w14:paraId="0AE8A661" w14:textId="77777777" w:rsidR="008F5F01" w:rsidRDefault="008F5F01" w:rsidP="00406F41">
            <w:r>
              <w:t>Absolute address: &amp;8000..&amp;FFFF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&amp;80..&amp;FF</w:t>
            </w:r>
          </w:p>
        </w:tc>
        <w:tc>
          <w:tcPr>
            <w:tcW w:w="1179" w:type="dxa"/>
          </w:tcPr>
          <w:p w14:paraId="2C1F59A2" w14:textId="77777777" w:rsidR="008F5F01" w:rsidRDefault="008F5F01" w:rsidP="00406F41">
            <w:pPr>
              <w:jc w:val="center"/>
            </w:pPr>
            <w:r>
              <w:t>0..&amp;FF</w:t>
            </w:r>
          </w:p>
        </w:tc>
      </w:tr>
      <w:tr w:rsidR="008F5F01" w14:paraId="1C24867C" w14:textId="77777777" w:rsidTr="00556FFB">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r w:rsidRPr="00161999">
              <w:rPr>
                <w:i/>
                <w:iCs/>
              </w:rPr>
              <w:t>0..&amp;7F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556FFB">
      <w:pPr>
        <w:ind w:left="1530" w:hanging="360"/>
        <w:rPr>
          <w:sz w:val="2"/>
          <w:szCs w:val="2"/>
        </w:rPr>
      </w:pPr>
    </w:p>
    <w:p w14:paraId="233C6AB1" w14:textId="77777777" w:rsidR="008F5F01" w:rsidRDefault="008F5F01" w:rsidP="00556FFB">
      <w:pPr>
        <w:ind w:left="720"/>
      </w:pPr>
      <w:r>
        <w:t>The following pseudo code depicts how the opcode address is written.</w:t>
      </w:r>
    </w:p>
    <w:p w14:paraId="5FD5C571" w14:textId="77777777" w:rsidR="008F5F01" w:rsidRPr="002D3433" w:rsidRDefault="008F5F01" w:rsidP="00556FFB">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556FFB">
      <w:pPr>
        <w:pStyle w:val="ListParagraph"/>
        <w:shd w:val="clear" w:color="auto" w:fill="DAE9F7" w:themeFill="text2" w:themeFillTint="1A"/>
        <w:rPr>
          <w:noProof/>
          <w:color w:val="E97132" w:themeColor="accent2"/>
        </w:rPr>
      </w:pPr>
      <w:r w:rsidRPr="002E7DFE">
        <w:rPr>
          <w:noProof/>
        </w:rPr>
        <w:t xml:space="preserve">lastOpcodeAddress = </w:t>
      </w:r>
      <w:r>
        <w:rPr>
          <w:noProof/>
        </w:rPr>
        <w:t>0</w:t>
      </w:r>
    </w:p>
    <w:p w14:paraId="6E3B4303" w14:textId="77777777" w:rsidR="008F5F01" w:rsidRDefault="008F5F01" w:rsidP="00556FFB">
      <w:pPr>
        <w:pStyle w:val="ListParagraph"/>
      </w:pPr>
    </w:p>
    <w:p w14:paraId="7286C8A4" w14:textId="77777777" w:rsidR="008F5F01" w:rsidRPr="002E7DFE" w:rsidRDefault="008F5F01" w:rsidP="00556FFB">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556FFB">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556FFB">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556FFB">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556FFB">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556FFB">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556FFB">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556FFB">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556FFB">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556FFB">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556FFB">
      <w:pPr>
        <w:pStyle w:val="ListParagraph"/>
        <w:shd w:val="clear" w:color="auto" w:fill="DAE9F7" w:themeFill="text2" w:themeFillTint="1A"/>
        <w:ind w:firstLine="360"/>
        <w:rPr>
          <w:noProof/>
        </w:rPr>
      </w:pPr>
      <w:r w:rsidRPr="002E7DFE">
        <w:rPr>
          <w:noProof/>
        </w:rPr>
        <w:lastRenderedPageBreak/>
        <w:t>writeByte(loByte(opcodeAddress))</w:t>
      </w:r>
    </w:p>
    <w:p w14:paraId="23E3AAE5" w14:textId="77777777" w:rsidR="008F5F01" w:rsidRPr="002E7DFE" w:rsidRDefault="008F5F01" w:rsidP="00556FFB">
      <w:pPr>
        <w:pStyle w:val="ListParagraph"/>
        <w:shd w:val="clear" w:color="auto" w:fill="DAE9F7" w:themeFill="text2" w:themeFillTint="1A"/>
        <w:rPr>
          <w:noProof/>
          <w:color w:val="0070C0"/>
        </w:rPr>
      </w:pPr>
      <w:r w:rsidRPr="002E7DFE">
        <w:rPr>
          <w:noProof/>
          <w:color w:val="0070C0"/>
        </w:rPr>
        <w:t>endif</w:t>
      </w:r>
    </w:p>
    <w:p w14:paraId="701FD713" w14:textId="6B80E0D5" w:rsidR="008F5F01" w:rsidRDefault="008F5F01" w:rsidP="00556FFB">
      <w:pPr>
        <w:ind w:left="720"/>
      </w:pPr>
      <w:r w:rsidRPr="001754E1">
        <w:rPr>
          <w:b/>
          <w:bCs/>
        </w:rPr>
        <w:t>&lt;opcode&gt;</w:t>
      </w:r>
      <w:r>
        <w:t xml:space="preserve"> (1 byte) The instruction’s opcode.</w:t>
      </w:r>
    </w:p>
    <w:p w14:paraId="108AE379" w14:textId="77777777" w:rsidR="008F5F01" w:rsidRDefault="008F5F01" w:rsidP="00556FFB">
      <w:pPr>
        <w:ind w:left="720"/>
      </w:pPr>
      <w:r w:rsidRPr="001754E1">
        <w:rPr>
          <w:b/>
          <w:bCs/>
        </w:rPr>
        <w:t>&lt;operand&gt;</w:t>
      </w:r>
      <w:r>
        <w:t xml:space="preserve"> (0, 1, or 2 bytes) The instruction’s operand value.  The number of bytes is defined by the instruction’s opcode, per the 6502 &amp; 65C02 instruction set.</w:t>
      </w:r>
    </w:p>
    <w:p w14:paraId="1AF3EB7A" w14:textId="37C825A1" w:rsidR="00311C49" w:rsidRDefault="00311C49" w:rsidP="00311C49">
      <w:pPr>
        <w:ind w:left="720"/>
      </w:pPr>
      <w:r w:rsidRPr="001754E1">
        <w:rPr>
          <w:b/>
          <w:bCs/>
        </w:rPr>
        <w:t>&lt;modified_register_flags&gt;</w:t>
      </w:r>
      <w:r>
        <w:t xml:space="preserve"> (</w:t>
      </w:r>
      <w:r w:rsidRPr="006E3575">
        <w:rPr>
          <w:b/>
          <w:bCs/>
        </w:rPr>
        <w:t>bits 3..7</w:t>
      </w:r>
      <w:r>
        <w:t xml:space="preserve"> of next byte).  Bit flags indicating which register value(s) the instruction modified.  The table below lists which bits are set for each corresponding modified register.  The bits are only set if the executed instruction changed the value of the corresponding register.</w:t>
      </w:r>
    </w:p>
    <w:tbl>
      <w:tblPr>
        <w:tblStyle w:val="TableGrid"/>
        <w:tblW w:w="0" w:type="auto"/>
        <w:tblInd w:w="1795" w:type="dxa"/>
        <w:tblLook w:val="04A0" w:firstRow="1" w:lastRow="0" w:firstColumn="1" w:lastColumn="0" w:noHBand="0" w:noVBand="1"/>
      </w:tblPr>
      <w:tblGrid>
        <w:gridCol w:w="1595"/>
        <w:gridCol w:w="2905"/>
      </w:tblGrid>
      <w:tr w:rsidR="00311C49" w14:paraId="669CE76B" w14:textId="77777777" w:rsidTr="00A71522">
        <w:tc>
          <w:tcPr>
            <w:tcW w:w="1595" w:type="dxa"/>
          </w:tcPr>
          <w:p w14:paraId="1A9D57CD" w14:textId="77777777" w:rsidR="00311C49" w:rsidRPr="007905A4" w:rsidRDefault="00311C49" w:rsidP="00A71522">
            <w:pPr>
              <w:ind w:left="720"/>
              <w:jc w:val="center"/>
              <w:rPr>
                <w:b/>
                <w:bCs/>
              </w:rPr>
            </w:pPr>
            <w:r w:rsidRPr="007905A4">
              <w:rPr>
                <w:b/>
                <w:bCs/>
              </w:rPr>
              <w:t>Bit</w:t>
            </w:r>
          </w:p>
        </w:tc>
        <w:tc>
          <w:tcPr>
            <w:tcW w:w="2905" w:type="dxa"/>
          </w:tcPr>
          <w:p w14:paraId="213E1AF5" w14:textId="77777777" w:rsidR="00311C49" w:rsidRPr="007905A4" w:rsidRDefault="00311C49" w:rsidP="00A71522">
            <w:pPr>
              <w:ind w:left="720"/>
              <w:rPr>
                <w:b/>
                <w:bCs/>
              </w:rPr>
            </w:pPr>
            <w:r w:rsidRPr="007905A4">
              <w:rPr>
                <w:b/>
                <w:bCs/>
              </w:rPr>
              <w:t>Modified register</w:t>
            </w:r>
          </w:p>
        </w:tc>
      </w:tr>
      <w:tr w:rsidR="00311C49" w14:paraId="42645F9B" w14:textId="77777777" w:rsidTr="00A71522">
        <w:tc>
          <w:tcPr>
            <w:tcW w:w="1595" w:type="dxa"/>
          </w:tcPr>
          <w:p w14:paraId="2C66D97A" w14:textId="77777777" w:rsidR="00311C49" w:rsidRDefault="00311C49" w:rsidP="00A71522">
            <w:pPr>
              <w:ind w:left="720"/>
              <w:jc w:val="center"/>
            </w:pPr>
            <w:r>
              <w:t>3</w:t>
            </w:r>
          </w:p>
        </w:tc>
        <w:tc>
          <w:tcPr>
            <w:tcW w:w="2905" w:type="dxa"/>
          </w:tcPr>
          <w:p w14:paraId="00B1DC7D" w14:textId="77777777" w:rsidR="00311C49" w:rsidRDefault="00311C49" w:rsidP="00A71522">
            <w:pPr>
              <w:ind w:left="720"/>
            </w:pPr>
            <w:r>
              <w:t>Accumulator</w:t>
            </w:r>
          </w:p>
        </w:tc>
      </w:tr>
      <w:tr w:rsidR="00311C49" w14:paraId="67BCE305" w14:textId="77777777" w:rsidTr="00A71522">
        <w:tc>
          <w:tcPr>
            <w:tcW w:w="1595" w:type="dxa"/>
          </w:tcPr>
          <w:p w14:paraId="1FB49FFE" w14:textId="77777777" w:rsidR="00311C49" w:rsidRDefault="00311C49" w:rsidP="00A71522">
            <w:pPr>
              <w:ind w:left="720"/>
              <w:jc w:val="center"/>
            </w:pPr>
            <w:r>
              <w:t>4</w:t>
            </w:r>
          </w:p>
        </w:tc>
        <w:tc>
          <w:tcPr>
            <w:tcW w:w="2905" w:type="dxa"/>
          </w:tcPr>
          <w:p w14:paraId="6F6A9AAD" w14:textId="77777777" w:rsidR="00311C49" w:rsidRDefault="00311C49" w:rsidP="00A71522">
            <w:pPr>
              <w:ind w:left="720"/>
            </w:pPr>
            <w:r>
              <w:t>X Register</w:t>
            </w:r>
          </w:p>
        </w:tc>
      </w:tr>
      <w:tr w:rsidR="00311C49" w14:paraId="0DA3599B" w14:textId="77777777" w:rsidTr="00A71522">
        <w:tc>
          <w:tcPr>
            <w:tcW w:w="1595" w:type="dxa"/>
          </w:tcPr>
          <w:p w14:paraId="545E208A" w14:textId="77777777" w:rsidR="00311C49" w:rsidRDefault="00311C49" w:rsidP="00A71522">
            <w:pPr>
              <w:ind w:left="720"/>
              <w:jc w:val="center"/>
            </w:pPr>
            <w:r>
              <w:t>5</w:t>
            </w:r>
          </w:p>
        </w:tc>
        <w:tc>
          <w:tcPr>
            <w:tcW w:w="2905" w:type="dxa"/>
          </w:tcPr>
          <w:p w14:paraId="3A133349" w14:textId="77777777" w:rsidR="00311C49" w:rsidRDefault="00311C49" w:rsidP="00A71522">
            <w:pPr>
              <w:ind w:left="720"/>
            </w:pPr>
            <w:r>
              <w:t>Y Register</w:t>
            </w:r>
          </w:p>
        </w:tc>
      </w:tr>
      <w:tr w:rsidR="00311C49" w14:paraId="7B8C28B3" w14:textId="77777777" w:rsidTr="00A71522">
        <w:tc>
          <w:tcPr>
            <w:tcW w:w="1595" w:type="dxa"/>
          </w:tcPr>
          <w:p w14:paraId="4EB139DE" w14:textId="77777777" w:rsidR="00311C49" w:rsidRDefault="00311C49" w:rsidP="00A71522">
            <w:pPr>
              <w:ind w:left="720"/>
              <w:jc w:val="center"/>
            </w:pPr>
            <w:r>
              <w:t>6</w:t>
            </w:r>
          </w:p>
        </w:tc>
        <w:tc>
          <w:tcPr>
            <w:tcW w:w="2905" w:type="dxa"/>
          </w:tcPr>
          <w:p w14:paraId="0005DA16" w14:textId="77777777" w:rsidR="00311C49" w:rsidRDefault="00311C49" w:rsidP="00A71522">
            <w:pPr>
              <w:ind w:left="720"/>
            </w:pPr>
            <w:r>
              <w:t>Status Register</w:t>
            </w:r>
          </w:p>
        </w:tc>
      </w:tr>
      <w:tr w:rsidR="00311C49" w14:paraId="2CAB134C" w14:textId="77777777" w:rsidTr="00A71522">
        <w:tc>
          <w:tcPr>
            <w:tcW w:w="1595" w:type="dxa"/>
          </w:tcPr>
          <w:p w14:paraId="4B024966" w14:textId="77777777" w:rsidR="00311C49" w:rsidRDefault="00311C49" w:rsidP="00A71522">
            <w:pPr>
              <w:ind w:left="720"/>
              <w:jc w:val="center"/>
            </w:pPr>
            <w:r>
              <w:t>7</w:t>
            </w:r>
          </w:p>
        </w:tc>
        <w:tc>
          <w:tcPr>
            <w:tcW w:w="2905" w:type="dxa"/>
          </w:tcPr>
          <w:p w14:paraId="31C6A4BF" w14:textId="77777777" w:rsidR="00311C49" w:rsidRDefault="00311C49" w:rsidP="00A71522">
            <w:pPr>
              <w:ind w:left="720"/>
            </w:pPr>
            <w:r>
              <w:t>Stack Pointer</w:t>
            </w:r>
          </w:p>
        </w:tc>
      </w:tr>
    </w:tbl>
    <w:p w14:paraId="3A101144" w14:textId="77777777" w:rsidR="00311C49" w:rsidRDefault="00311C49" w:rsidP="00311C49">
      <w:pPr>
        <w:ind w:left="720" w:hanging="720"/>
      </w:pPr>
      <w:r>
        <w:tab/>
      </w:r>
      <w:r>
        <w:br/>
        <w:t>The initial values of the registers are defined in the snapshot chunk (see section above).</w:t>
      </w:r>
    </w:p>
    <w:p w14:paraId="74E6A8A1" w14:textId="2BF568B9" w:rsidR="00D53316" w:rsidRPr="00F569E3" w:rsidRDefault="00CE0107" w:rsidP="00F569E3">
      <w:pPr>
        <w:ind w:left="720"/>
        <w:rPr>
          <w:color w:val="7030A0"/>
        </w:rPr>
      </w:pPr>
      <w:r w:rsidRPr="001754E1">
        <w:rPr>
          <w:b/>
          <w:bCs/>
        </w:rPr>
        <w:t>&lt;cycle_count&gt;</w:t>
      </w:r>
      <w:r>
        <w:t xml:space="preserve"> </w:t>
      </w:r>
      <w:r w:rsidR="00786482">
        <w:t>(</w:t>
      </w:r>
      <w:r w:rsidR="00786482" w:rsidRPr="00786482">
        <w:rPr>
          <w:b/>
          <w:bCs/>
        </w:rPr>
        <w:t>bits 0..2</w:t>
      </w:r>
      <w:r w:rsidR="00786482">
        <w:t xml:space="preserve"> of previous byte + optional byte)</w:t>
      </w:r>
      <w:r w:rsidR="00D53316">
        <w:t xml:space="preserve">. Populated with </w:t>
      </w:r>
      <w:r w:rsidR="006374B8">
        <w:t xml:space="preserve">cycle count </w:t>
      </w:r>
      <w:r w:rsidR="00786482">
        <w:t>values in the range 1</w:t>
      </w:r>
      <w:r w:rsidR="00190910">
        <w:t xml:space="preserve"> to</w:t>
      </w:r>
      <w:r w:rsidR="00BE42C3">
        <w:t xml:space="preserve"> </w:t>
      </w:r>
      <w:r w:rsidR="00920BD4">
        <w:t>255</w:t>
      </w:r>
      <w:r w:rsidR="001230D6">
        <w:t>.</w:t>
      </w:r>
    </w:p>
    <w:p w14:paraId="3A5579B9" w14:textId="59A6A42F" w:rsidR="00786482" w:rsidRDefault="00786482" w:rsidP="00F569E3">
      <w:pPr>
        <w:ind w:left="720"/>
      </w:pPr>
      <w:r>
        <w:t>Common value</w:t>
      </w:r>
      <w:r w:rsidR="00F146A2">
        <w:t>s</w:t>
      </w:r>
      <w:r>
        <w:t>: 2..7</w:t>
      </w:r>
      <w:r w:rsidR="00D53316">
        <w:t xml:space="preserve"> (</w:t>
      </w:r>
      <w:r>
        <w:t>and 1</w:t>
      </w:r>
      <w:r w:rsidR="00D53316">
        <w:t>)</w:t>
      </w:r>
      <w:r>
        <w:t>, are encoded in bits 0..2 of the previous byte.  Values 8</w:t>
      </w:r>
      <w:r w:rsidR="00190910">
        <w:t xml:space="preserve"> to </w:t>
      </w:r>
      <w:r w:rsidR="00920BD4">
        <w:t>255</w:t>
      </w:r>
      <w:r>
        <w:t xml:space="preserve"> are encoded with bits 0..2 </w:t>
      </w:r>
      <w:r w:rsidR="00C15E7F">
        <w:t xml:space="preserve">set to zero, </w:t>
      </w:r>
      <w:r>
        <w:t>and the value populated in the next byte.</w:t>
      </w:r>
    </w:p>
    <w:tbl>
      <w:tblPr>
        <w:tblStyle w:val="TableGrid"/>
        <w:tblW w:w="8275" w:type="dxa"/>
        <w:tblInd w:w="1080" w:type="dxa"/>
        <w:tblLook w:val="04A0" w:firstRow="1" w:lastRow="0" w:firstColumn="1" w:lastColumn="0" w:noHBand="0" w:noVBand="1"/>
      </w:tblPr>
      <w:tblGrid>
        <w:gridCol w:w="2245"/>
        <w:gridCol w:w="2880"/>
        <w:gridCol w:w="3150"/>
      </w:tblGrid>
      <w:tr w:rsidR="00786482" w14:paraId="427D6D93" w14:textId="77777777" w:rsidTr="00075F15">
        <w:tc>
          <w:tcPr>
            <w:tcW w:w="2245" w:type="dxa"/>
          </w:tcPr>
          <w:p w14:paraId="73FF78AD" w14:textId="0239E231" w:rsidR="00786482" w:rsidRPr="00786482" w:rsidRDefault="00786482" w:rsidP="00F450BD">
            <w:pPr>
              <w:jc w:val="center"/>
              <w:rPr>
                <w:b/>
                <w:bCs/>
              </w:rPr>
            </w:pPr>
            <w:r w:rsidRPr="00786482">
              <w:rPr>
                <w:b/>
                <w:bCs/>
              </w:rPr>
              <w:t>Cycle count value</w:t>
            </w:r>
          </w:p>
        </w:tc>
        <w:tc>
          <w:tcPr>
            <w:tcW w:w="2880" w:type="dxa"/>
          </w:tcPr>
          <w:p w14:paraId="2AC57970" w14:textId="17F8F0AB" w:rsidR="00786482" w:rsidRPr="00786482" w:rsidRDefault="00786482" w:rsidP="00F450BD">
            <w:pPr>
              <w:jc w:val="center"/>
              <w:rPr>
                <w:b/>
                <w:bCs/>
              </w:rPr>
            </w:pPr>
            <w:r w:rsidRPr="00786482">
              <w:rPr>
                <w:b/>
                <w:bCs/>
              </w:rPr>
              <w:t>Bits 0..2 (previous byte)</w:t>
            </w:r>
          </w:p>
        </w:tc>
        <w:tc>
          <w:tcPr>
            <w:tcW w:w="3150" w:type="dxa"/>
          </w:tcPr>
          <w:p w14:paraId="74D08970" w14:textId="7D80D847" w:rsidR="00786482" w:rsidRPr="00786482" w:rsidRDefault="00786482" w:rsidP="00F450BD">
            <w:pPr>
              <w:jc w:val="center"/>
              <w:rPr>
                <w:b/>
                <w:bCs/>
              </w:rPr>
            </w:pPr>
            <w:r w:rsidRPr="00786482">
              <w:rPr>
                <w:b/>
                <w:bCs/>
              </w:rPr>
              <w:t>Next byte</w:t>
            </w:r>
          </w:p>
        </w:tc>
      </w:tr>
      <w:tr w:rsidR="00786482" w14:paraId="2839A41F" w14:textId="77777777" w:rsidTr="00075F15">
        <w:tc>
          <w:tcPr>
            <w:tcW w:w="2245" w:type="dxa"/>
          </w:tcPr>
          <w:p w14:paraId="60E182EE" w14:textId="7C8BCE64" w:rsidR="00786482" w:rsidRDefault="00786482" w:rsidP="00F450BD">
            <w:pPr>
              <w:jc w:val="center"/>
            </w:pPr>
            <w:r>
              <w:t>1..7</w:t>
            </w:r>
          </w:p>
        </w:tc>
        <w:tc>
          <w:tcPr>
            <w:tcW w:w="2880" w:type="dxa"/>
          </w:tcPr>
          <w:p w14:paraId="4668DF32" w14:textId="754EC200" w:rsidR="00786482" w:rsidRDefault="00786482" w:rsidP="00F450BD">
            <w:pPr>
              <w:jc w:val="center"/>
            </w:pPr>
            <w:r>
              <w:t>1..7</w:t>
            </w:r>
          </w:p>
        </w:tc>
        <w:tc>
          <w:tcPr>
            <w:tcW w:w="3150" w:type="dxa"/>
          </w:tcPr>
          <w:p w14:paraId="404748DF" w14:textId="10EC342E" w:rsidR="00786482" w:rsidRDefault="00786482" w:rsidP="00F450BD">
            <w:pPr>
              <w:jc w:val="center"/>
            </w:pPr>
            <w:r>
              <w:t>N/A</w:t>
            </w:r>
          </w:p>
        </w:tc>
      </w:tr>
      <w:tr w:rsidR="00786482" w14:paraId="598E7C2C" w14:textId="77777777" w:rsidTr="00075F15">
        <w:tc>
          <w:tcPr>
            <w:tcW w:w="2245" w:type="dxa"/>
          </w:tcPr>
          <w:p w14:paraId="4659F98D" w14:textId="40F51B65" w:rsidR="00786482" w:rsidRDefault="00786482" w:rsidP="00F450BD">
            <w:pPr>
              <w:jc w:val="center"/>
            </w:pPr>
            <w:r>
              <w:t>8..</w:t>
            </w:r>
            <w:r w:rsidR="00D52FA8">
              <w:t>255</w:t>
            </w:r>
          </w:p>
        </w:tc>
        <w:tc>
          <w:tcPr>
            <w:tcW w:w="2880" w:type="dxa"/>
          </w:tcPr>
          <w:p w14:paraId="04C76A39" w14:textId="7EA9F74B" w:rsidR="00786482" w:rsidRDefault="00786482" w:rsidP="00F450BD">
            <w:pPr>
              <w:jc w:val="center"/>
            </w:pPr>
            <w:r>
              <w:t>0</w:t>
            </w:r>
          </w:p>
        </w:tc>
        <w:tc>
          <w:tcPr>
            <w:tcW w:w="3150" w:type="dxa"/>
          </w:tcPr>
          <w:p w14:paraId="7142B192" w14:textId="4FBF798A" w:rsidR="00786482" w:rsidRDefault="00786482" w:rsidP="00F450BD">
            <w:pPr>
              <w:jc w:val="center"/>
            </w:pPr>
            <w:r>
              <w:t>8..</w:t>
            </w:r>
            <w:r w:rsidR="00920BD4">
              <w:t>255</w:t>
            </w:r>
          </w:p>
        </w:tc>
      </w:tr>
    </w:tbl>
    <w:p w14:paraId="7EF31F91" w14:textId="77777777" w:rsidR="00786482" w:rsidRDefault="00786482" w:rsidP="00F569E3">
      <w:pPr>
        <w:ind w:left="720"/>
      </w:pPr>
    </w:p>
    <w:p w14:paraId="18CD87D2" w14:textId="40E17B14" w:rsidR="00F450BD" w:rsidRPr="00F450BD" w:rsidRDefault="00462D9E" w:rsidP="00AB1641">
      <w:pPr>
        <w:ind w:left="720"/>
        <w:rPr>
          <w:color w:val="7030A0"/>
        </w:rPr>
      </w:pPr>
      <w:r w:rsidRPr="009F2E44">
        <w:rPr>
          <w:color w:val="7030A0"/>
        </w:rPr>
        <w:t xml:space="preserve">This differs from version 1.0 where </w:t>
      </w:r>
      <w:r w:rsidR="00786482">
        <w:rPr>
          <w:color w:val="7030A0"/>
        </w:rPr>
        <w:t xml:space="preserve">bits 0..2 </w:t>
      </w:r>
      <w:r w:rsidRPr="009F2E44">
        <w:rPr>
          <w:color w:val="7030A0"/>
        </w:rPr>
        <w:t>contained the cycle</w:t>
      </w:r>
      <w:r w:rsidR="00400B2E">
        <w:rPr>
          <w:color w:val="7030A0"/>
        </w:rPr>
        <w:t xml:space="preserve"> count</w:t>
      </w:r>
      <w:r w:rsidRPr="009F2E44">
        <w:rPr>
          <w:color w:val="7030A0"/>
        </w:rPr>
        <w:t xml:space="preserve">, minus two. The decoded value </w:t>
      </w:r>
      <w:r w:rsidR="001A6FE2">
        <w:rPr>
          <w:color w:val="7030A0"/>
        </w:rPr>
        <w:t>was always</w:t>
      </w:r>
      <w:r w:rsidRPr="009F2E44">
        <w:rPr>
          <w:color w:val="7030A0"/>
        </w:rPr>
        <w:t xml:space="preserve"> in the range: 2..9</w:t>
      </w:r>
      <w:r w:rsidR="00C54785">
        <w:rPr>
          <w:color w:val="7030A0"/>
        </w:rPr>
        <w:t xml:space="preserve">, which </w:t>
      </w:r>
      <w:r>
        <w:rPr>
          <w:color w:val="7030A0"/>
        </w:rPr>
        <w:t>did not cover the full range of possible values.</w:t>
      </w:r>
    </w:p>
    <w:tbl>
      <w:tblPr>
        <w:tblStyle w:val="TableGrid"/>
        <w:tblW w:w="8275" w:type="dxa"/>
        <w:tblInd w:w="1080" w:type="dxa"/>
        <w:tblLook w:val="04A0" w:firstRow="1" w:lastRow="0" w:firstColumn="1" w:lastColumn="0" w:noHBand="0" w:noVBand="1"/>
      </w:tblPr>
      <w:tblGrid>
        <w:gridCol w:w="2245"/>
        <w:gridCol w:w="2880"/>
        <w:gridCol w:w="3150"/>
      </w:tblGrid>
      <w:tr w:rsidR="00075F15" w:rsidRPr="00786482" w14:paraId="1969777E" w14:textId="77777777" w:rsidTr="00D5573F">
        <w:tc>
          <w:tcPr>
            <w:tcW w:w="2245" w:type="dxa"/>
          </w:tcPr>
          <w:p w14:paraId="00F00A3C" w14:textId="77777777" w:rsidR="00075F15" w:rsidRPr="00075F15" w:rsidRDefault="00075F15" w:rsidP="00F450BD">
            <w:pPr>
              <w:jc w:val="center"/>
              <w:rPr>
                <w:b/>
                <w:bCs/>
                <w:color w:val="7030A0"/>
              </w:rPr>
            </w:pPr>
            <w:r w:rsidRPr="00075F15">
              <w:rPr>
                <w:b/>
                <w:bCs/>
                <w:color w:val="7030A0"/>
              </w:rPr>
              <w:t>Cycle count value</w:t>
            </w:r>
          </w:p>
        </w:tc>
        <w:tc>
          <w:tcPr>
            <w:tcW w:w="2880" w:type="dxa"/>
          </w:tcPr>
          <w:p w14:paraId="13C54BA2" w14:textId="77777777" w:rsidR="00075F15" w:rsidRPr="00075F15" w:rsidRDefault="00075F15" w:rsidP="00F450BD">
            <w:pPr>
              <w:jc w:val="center"/>
              <w:rPr>
                <w:b/>
                <w:bCs/>
                <w:color w:val="7030A0"/>
              </w:rPr>
            </w:pPr>
            <w:r w:rsidRPr="00075F15">
              <w:rPr>
                <w:b/>
                <w:bCs/>
                <w:color w:val="7030A0"/>
              </w:rPr>
              <w:t>Bits 0..2 (previous byte)</w:t>
            </w:r>
          </w:p>
        </w:tc>
        <w:tc>
          <w:tcPr>
            <w:tcW w:w="3150" w:type="dxa"/>
          </w:tcPr>
          <w:p w14:paraId="12F3434C" w14:textId="77777777" w:rsidR="00075F15" w:rsidRPr="00075F15" w:rsidRDefault="00075F15" w:rsidP="00F450BD">
            <w:pPr>
              <w:jc w:val="center"/>
              <w:rPr>
                <w:b/>
                <w:bCs/>
                <w:color w:val="7030A0"/>
              </w:rPr>
            </w:pPr>
            <w:r w:rsidRPr="00075F15">
              <w:rPr>
                <w:b/>
                <w:bCs/>
                <w:color w:val="7030A0"/>
              </w:rPr>
              <w:t>Next byte</w:t>
            </w:r>
          </w:p>
        </w:tc>
      </w:tr>
      <w:tr w:rsidR="00075F15" w14:paraId="684FED46" w14:textId="77777777" w:rsidTr="00D5573F">
        <w:tc>
          <w:tcPr>
            <w:tcW w:w="2245" w:type="dxa"/>
          </w:tcPr>
          <w:p w14:paraId="7E19D36E" w14:textId="7988EEC8" w:rsidR="00075F15" w:rsidRPr="00075F15" w:rsidRDefault="00075F15" w:rsidP="00F450BD">
            <w:pPr>
              <w:jc w:val="center"/>
              <w:rPr>
                <w:color w:val="7030A0"/>
              </w:rPr>
            </w:pPr>
            <w:r w:rsidRPr="00075F15">
              <w:rPr>
                <w:color w:val="7030A0"/>
              </w:rPr>
              <w:t>2</w:t>
            </w:r>
            <w:r w:rsidRPr="00075F15">
              <w:rPr>
                <w:color w:val="7030A0"/>
              </w:rPr>
              <w:t>..</w:t>
            </w:r>
            <w:r w:rsidRPr="00075F15">
              <w:rPr>
                <w:color w:val="7030A0"/>
              </w:rPr>
              <w:t>9</w:t>
            </w:r>
          </w:p>
        </w:tc>
        <w:tc>
          <w:tcPr>
            <w:tcW w:w="2880" w:type="dxa"/>
          </w:tcPr>
          <w:p w14:paraId="3FD1236D" w14:textId="6DB3A39E" w:rsidR="00075F15" w:rsidRPr="00075F15" w:rsidRDefault="00075F15" w:rsidP="00F450BD">
            <w:pPr>
              <w:jc w:val="center"/>
              <w:rPr>
                <w:color w:val="7030A0"/>
              </w:rPr>
            </w:pPr>
            <w:r w:rsidRPr="00075F15">
              <w:rPr>
                <w:color w:val="7030A0"/>
              </w:rPr>
              <w:t>0</w:t>
            </w:r>
            <w:r w:rsidRPr="00075F15">
              <w:rPr>
                <w:color w:val="7030A0"/>
              </w:rPr>
              <w:t>..7</w:t>
            </w:r>
          </w:p>
        </w:tc>
        <w:tc>
          <w:tcPr>
            <w:tcW w:w="3150" w:type="dxa"/>
          </w:tcPr>
          <w:p w14:paraId="5548E397" w14:textId="77777777" w:rsidR="00075F15" w:rsidRPr="00075F15" w:rsidRDefault="00075F15" w:rsidP="00F450BD">
            <w:pPr>
              <w:jc w:val="center"/>
              <w:rPr>
                <w:color w:val="7030A0"/>
              </w:rPr>
            </w:pPr>
            <w:r w:rsidRPr="00075F15">
              <w:rPr>
                <w:color w:val="7030A0"/>
              </w:rPr>
              <w:t>N/A</w:t>
            </w:r>
          </w:p>
        </w:tc>
      </w:tr>
    </w:tbl>
    <w:p w14:paraId="78EE2632" w14:textId="77777777" w:rsidR="00875EC2" w:rsidRDefault="00875EC2" w:rsidP="00DF3584">
      <w:pPr>
        <w:ind w:left="1080" w:hanging="360"/>
        <w:rPr>
          <w:b/>
          <w:bCs/>
        </w:rPr>
      </w:pPr>
    </w:p>
    <w:p w14:paraId="190E653E" w14:textId="4129BAC0" w:rsidR="008F5F01" w:rsidRDefault="008F5F01" w:rsidP="00DF3584">
      <w:pPr>
        <w:ind w:left="1080" w:hanging="360"/>
      </w:pPr>
      <w:r w:rsidRPr="003443ED">
        <w:rPr>
          <w:b/>
          <w:bCs/>
        </w:rPr>
        <w:lastRenderedPageBreak/>
        <w:t>&lt;modified_registers&gt;</w:t>
      </w:r>
      <w:r>
        <w:t xml:space="preserve"> = </w:t>
      </w:r>
      <w:r>
        <w:br/>
        <w:t>&lt;accumulator&gt;</w:t>
      </w:r>
      <w:r w:rsidRPr="005B7E2E">
        <w:rPr>
          <w:b/>
          <w:bCs/>
          <w:vertAlign w:val="superscript"/>
        </w:rPr>
        <w:t>opt</w:t>
      </w:r>
      <w:r>
        <w:t xml:space="preserve"> + &lt;x_register&gt;</w:t>
      </w:r>
      <w:r w:rsidRPr="005B7E2E">
        <w:rPr>
          <w:b/>
          <w:bCs/>
          <w:vertAlign w:val="superscript"/>
        </w:rPr>
        <w:t>opt</w:t>
      </w:r>
      <w:r>
        <w:t xml:space="preserve"> + &lt;y_register&gt;</w:t>
      </w:r>
      <w:r w:rsidRPr="005B7E2E">
        <w:rPr>
          <w:b/>
          <w:bCs/>
          <w:vertAlign w:val="superscript"/>
        </w:rPr>
        <w:t>opt</w:t>
      </w:r>
      <w:r>
        <w:rPr>
          <w:b/>
          <w:bCs/>
          <w:vertAlign w:val="superscript"/>
        </w:rPr>
        <w:t xml:space="preserve"> </w:t>
      </w:r>
      <w:r>
        <w:t>+ &lt;status_register&gt;</w:t>
      </w:r>
      <w:r w:rsidRPr="005B7E2E">
        <w:rPr>
          <w:b/>
          <w:bCs/>
          <w:vertAlign w:val="superscript"/>
        </w:rPr>
        <w:t>opt</w:t>
      </w:r>
      <w:r>
        <w:t xml:space="preserve"> + &lt;state_pointer&gt;</w:t>
      </w:r>
      <w:r w:rsidRPr="005B7E2E">
        <w:rPr>
          <w:b/>
          <w:bCs/>
          <w:vertAlign w:val="superscript"/>
        </w:rPr>
        <w:t>opt</w:t>
      </w:r>
    </w:p>
    <w:p w14:paraId="584EC27B" w14:textId="6ECAF515" w:rsidR="008F5F01" w:rsidRPr="00597D86" w:rsidRDefault="008F5F01" w:rsidP="00556FFB">
      <w:pPr>
        <w:ind w:left="1080"/>
      </w:pPr>
      <w:r w:rsidRPr="001754E1">
        <w:rPr>
          <w:b/>
          <w:bCs/>
        </w:rPr>
        <w:t>&lt;accumulator&gt;</w:t>
      </w:r>
      <w:r>
        <w:t xml:space="preserve"> (0 or 1 byte) Contains the value of the accumulator.  The value is written if the corresponding bit is set in &lt;modified_register_flags&gt;.</w:t>
      </w:r>
      <w:r w:rsidR="00A208BD">
        <w:t xml:space="preserve"> </w:t>
      </w:r>
    </w:p>
    <w:p w14:paraId="6087C30C" w14:textId="77777777" w:rsidR="008F5F01" w:rsidRPr="00597D86" w:rsidRDefault="008F5F01" w:rsidP="00556FFB">
      <w:pPr>
        <w:ind w:left="1080"/>
      </w:pPr>
      <w:r w:rsidRPr="001754E1">
        <w:rPr>
          <w:b/>
          <w:bCs/>
        </w:rPr>
        <w:t>&lt;x_register&gt;</w:t>
      </w:r>
      <w:r>
        <w:t xml:space="preserve"> (0 or 1 byte) Contains the new value of the X register.  The value is written if the corresponding bit is set in &lt;modified_register_flags&gt;.</w:t>
      </w:r>
    </w:p>
    <w:p w14:paraId="53527F72" w14:textId="77777777" w:rsidR="008F5F01" w:rsidRPr="00597D86" w:rsidRDefault="008F5F01" w:rsidP="00556FFB">
      <w:pPr>
        <w:ind w:left="1080"/>
      </w:pPr>
      <w:r w:rsidRPr="001754E1">
        <w:rPr>
          <w:b/>
          <w:bCs/>
        </w:rPr>
        <w:t>&lt;y_register&gt;</w:t>
      </w:r>
      <w:r>
        <w:t xml:space="preserve"> (0 or 1 byte) Contains the new value of the Y register.  The value is written if the corresponding bit is set in &lt;modified_register_flags&gt;.</w:t>
      </w:r>
    </w:p>
    <w:p w14:paraId="1EF01B52" w14:textId="77777777" w:rsidR="008F5F01" w:rsidRPr="00597D86" w:rsidRDefault="008F5F01" w:rsidP="00556FFB">
      <w:pPr>
        <w:ind w:left="1080"/>
      </w:pPr>
      <w:r w:rsidRPr="001754E1">
        <w:rPr>
          <w:b/>
          <w:bCs/>
        </w:rPr>
        <w:t>&lt;status_register&gt;</w:t>
      </w:r>
      <w:r>
        <w:t xml:space="preserve"> (0 or 1 byte) Contains the new value of the status register.  The value is written if the corresponding bit is set in &lt;modified_register_flags&gt;.</w:t>
      </w:r>
    </w:p>
    <w:p w14:paraId="7C54E9A2" w14:textId="77777777" w:rsidR="008F5F01" w:rsidRPr="00597D86" w:rsidRDefault="008F5F01" w:rsidP="00556FFB">
      <w:pPr>
        <w:ind w:left="1080"/>
      </w:pPr>
      <w:r w:rsidRPr="001754E1">
        <w:rPr>
          <w:b/>
          <w:bCs/>
        </w:rPr>
        <w:t>&lt;state_pointer&gt;</w:t>
      </w:r>
      <w:r>
        <w:t xml:space="preserve"> (0 or 1 byte) Contains the new value of the stack pointer.   The value is written if the corresponding bit is set in &lt;modified_register_flags&gt;.</w:t>
      </w:r>
    </w:p>
    <w:p w14:paraId="6093EBAD" w14:textId="77777777" w:rsidR="008F5F01" w:rsidRDefault="008F5F01" w:rsidP="00556FFB">
      <w:pPr>
        <w:ind w:left="720"/>
      </w:pPr>
      <w:r w:rsidRPr="001754E1">
        <w:rPr>
          <w:b/>
          <w:bCs/>
        </w:rPr>
        <w:t>&lt;destination_address&gt;</w:t>
      </w:r>
      <w:r>
        <w:t xml:space="preserve">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556FFB">
      <w:pPr>
        <w:ind w:left="720"/>
      </w:pPr>
      <w:r w:rsidRPr="001754E1">
        <w:rPr>
          <w:b/>
          <w:bCs/>
        </w:rPr>
        <w:t>&lt;memory_address&gt;</w:t>
      </w:r>
      <w:r>
        <w:t xml:space="preserve">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rsidP="00556FFB">
      <w:pPr>
        <w:pStyle w:val="ListParagraph"/>
        <w:numPr>
          <w:ilvl w:val="0"/>
          <w:numId w:val="1"/>
        </w:numPr>
        <w:ind w:left="1440"/>
      </w:pPr>
      <w:r>
        <w:t>Zero-page, X</w:t>
      </w:r>
    </w:p>
    <w:p w14:paraId="4D150AA4" w14:textId="77777777" w:rsidR="008F5F01" w:rsidRDefault="008F5F01" w:rsidP="00556FFB">
      <w:pPr>
        <w:pStyle w:val="ListParagraph"/>
        <w:numPr>
          <w:ilvl w:val="0"/>
          <w:numId w:val="1"/>
        </w:numPr>
        <w:ind w:left="1440"/>
      </w:pPr>
      <w:r>
        <w:t>Zero-page, Y</w:t>
      </w:r>
    </w:p>
    <w:p w14:paraId="3B4613B0" w14:textId="77777777" w:rsidR="008F5F01" w:rsidRDefault="008F5F01" w:rsidP="00556FFB">
      <w:pPr>
        <w:pStyle w:val="ListParagraph"/>
        <w:numPr>
          <w:ilvl w:val="0"/>
          <w:numId w:val="1"/>
        </w:numPr>
        <w:ind w:left="1440"/>
      </w:pPr>
      <w:r>
        <w:t>Absolute, X</w:t>
      </w:r>
    </w:p>
    <w:p w14:paraId="0A6E262D" w14:textId="77777777" w:rsidR="008F5F01" w:rsidRDefault="008F5F01" w:rsidP="00556FFB">
      <w:pPr>
        <w:pStyle w:val="ListParagraph"/>
        <w:numPr>
          <w:ilvl w:val="0"/>
          <w:numId w:val="1"/>
        </w:numPr>
        <w:ind w:left="1440"/>
      </w:pPr>
      <w:r>
        <w:t>Absolute, Y</w:t>
      </w:r>
    </w:p>
    <w:p w14:paraId="3EBB3AA7" w14:textId="77777777" w:rsidR="008F5F01" w:rsidRDefault="008F5F01" w:rsidP="00556FFB">
      <w:pPr>
        <w:pStyle w:val="ListParagraph"/>
        <w:numPr>
          <w:ilvl w:val="0"/>
          <w:numId w:val="1"/>
        </w:numPr>
        <w:ind w:left="1440"/>
      </w:pPr>
      <w:r>
        <w:t>(Zero-page, X)</w:t>
      </w:r>
    </w:p>
    <w:p w14:paraId="2FC5FC40" w14:textId="77777777" w:rsidR="008F5F01" w:rsidRDefault="008F5F01" w:rsidP="00556FFB">
      <w:pPr>
        <w:pStyle w:val="ListParagraph"/>
        <w:numPr>
          <w:ilvl w:val="0"/>
          <w:numId w:val="1"/>
        </w:numPr>
        <w:ind w:left="1440"/>
      </w:pPr>
      <w:r>
        <w:t>(Zero-page), Y</w:t>
      </w:r>
    </w:p>
    <w:p w14:paraId="596AE616" w14:textId="77777777" w:rsidR="008F5F01" w:rsidRDefault="008F5F01" w:rsidP="00556FFB">
      <w:pPr>
        <w:pStyle w:val="ListParagraph"/>
        <w:numPr>
          <w:ilvl w:val="0"/>
          <w:numId w:val="1"/>
        </w:numPr>
        <w:ind w:left="1440"/>
      </w:pPr>
      <w:r>
        <w:t>(Absolute)</w:t>
      </w:r>
    </w:p>
    <w:p w14:paraId="7509B4BA" w14:textId="77777777" w:rsidR="008F5F01" w:rsidRDefault="008F5F01" w:rsidP="00556FFB">
      <w:pPr>
        <w:pStyle w:val="ListParagraph"/>
        <w:numPr>
          <w:ilvl w:val="0"/>
          <w:numId w:val="1"/>
        </w:numPr>
        <w:ind w:left="1440"/>
      </w:pPr>
      <w:r>
        <w:t>(Absolute, X) - 65C02 extension</w:t>
      </w:r>
    </w:p>
    <w:p w14:paraId="10674281" w14:textId="77777777" w:rsidR="008F5F01" w:rsidRDefault="008F5F01" w:rsidP="00556FFB">
      <w:pPr>
        <w:pStyle w:val="ListParagraph"/>
        <w:numPr>
          <w:ilvl w:val="0"/>
          <w:numId w:val="1"/>
        </w:numPr>
        <w:ind w:left="1440"/>
      </w:pPr>
      <w:r>
        <w:t>(Zero-page) - 65C02 extension</w:t>
      </w:r>
    </w:p>
    <w:p w14:paraId="646EF6F3" w14:textId="77777777" w:rsidR="008F5F01" w:rsidRDefault="008F5F01" w:rsidP="00556FFB">
      <w:pPr>
        <w:ind w:left="720"/>
      </w:pPr>
      <w:r>
        <w:t>Contains the resolved address, or &amp;FFFF for indirect addresses that could not be resolved.</w:t>
      </w:r>
    </w:p>
    <w:p w14:paraId="1004A8F0" w14:textId="77777777" w:rsidR="008F5F01" w:rsidRDefault="008F5F01" w:rsidP="00556FFB">
      <w:pPr>
        <w:ind w:left="720"/>
      </w:pPr>
      <w:r w:rsidRPr="001754E1">
        <w:rPr>
          <w:b/>
          <w:bCs/>
        </w:rPr>
        <w:t>&lt;memory_read_value&gt;</w:t>
      </w:r>
      <w:r>
        <w:t xml:space="preserve">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w:t>
      </w:r>
      <w:r>
        <w:lastRenderedPageBreak/>
        <w:t xml:space="preserve">This includes instructions like INC </w:t>
      </w:r>
      <w:r w:rsidRPr="00762877">
        <w:rPr>
          <w:i/>
          <w:iCs/>
        </w:rPr>
        <w:t>memory</w:t>
      </w:r>
      <w:r>
        <w:t xml:space="preserve"> that read a value from memory, increment it, and write it back.</w:t>
      </w:r>
    </w:p>
    <w:p w14:paraId="1DD1BECE" w14:textId="77777777" w:rsidR="008F5F01" w:rsidRDefault="008F5F01" w:rsidP="00556FFB">
      <w:pPr>
        <w:ind w:left="720"/>
      </w:pPr>
      <w:r>
        <w:t xml:space="preserve">The value is not populated for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5A1E2FAA" w:rsidR="008F5F01" w:rsidRDefault="008F5F01" w:rsidP="00556FFB">
      <w:pPr>
        <w:ind w:left="720"/>
      </w:pPr>
      <w:r w:rsidRPr="001754E1">
        <w:rPr>
          <w:b/>
          <w:bCs/>
        </w:rPr>
        <w:t>&lt;memory_write_value&gt;</w:t>
      </w:r>
      <w:r>
        <w:t xml:space="preserve"> (1 byte) Populated for opcodes (except </w:t>
      </w:r>
      <w:r w:rsidRPr="00B24A34">
        <w:rPr>
          <w:b/>
          <w:bCs/>
        </w:rPr>
        <w:t>STA</w:t>
      </w:r>
      <w:r>
        <w:t xml:space="preserve">, </w:t>
      </w:r>
      <w:r w:rsidRPr="00B24A34">
        <w:rPr>
          <w:b/>
          <w:bCs/>
        </w:rPr>
        <w:t>STX</w:t>
      </w:r>
      <w:r>
        <w:t xml:space="preserve">, </w:t>
      </w:r>
      <w:r w:rsidRPr="00B24A34">
        <w:rPr>
          <w:b/>
          <w:bCs/>
        </w:rPr>
        <w:t>STY</w:t>
      </w:r>
      <w:r w:rsidR="00DF6AAF" w:rsidRPr="00DF6AAF">
        <w:t>, and</w:t>
      </w:r>
      <w:r w:rsidR="00DF6AAF">
        <w:rPr>
          <w:b/>
          <w:bCs/>
        </w:rPr>
        <w:t xml:space="preserve"> STZ</w:t>
      </w:r>
      <w:r w:rsidR="002064DF" w:rsidRPr="00FA3FE8">
        <w:rPr>
          <w:vertAlign w:val="superscript"/>
        </w:rPr>
        <w:t>65</w:t>
      </w:r>
      <w:r w:rsidR="00D40D0D" w:rsidRPr="00FA3FE8">
        <w:rPr>
          <w:vertAlign w:val="superscript"/>
        </w:rPr>
        <w:t>C</w:t>
      </w:r>
      <w:r w:rsidR="002064DF" w:rsidRPr="00FA3FE8">
        <w:rPr>
          <w:vertAlign w:val="superscript"/>
        </w:rPr>
        <w:t>02</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4E2F75EA" w14:textId="04BF238F" w:rsidR="00DF6AAF" w:rsidRDefault="008F5F01" w:rsidP="00556FFB">
      <w:pPr>
        <w:pBdr>
          <w:bottom w:val="single" w:sz="6" w:space="1" w:color="auto"/>
        </w:pBdr>
        <w:ind w:left="720"/>
      </w:pPr>
      <w:r>
        <w:t xml:space="preserve">The value is not populated for </w:t>
      </w:r>
      <w:r w:rsidRPr="00B24A34">
        <w:rPr>
          <w:b/>
          <w:bCs/>
        </w:rPr>
        <w:t>STA</w:t>
      </w:r>
      <w:r>
        <w:t xml:space="preserve">, </w:t>
      </w:r>
      <w:r w:rsidRPr="00B24A34">
        <w:rPr>
          <w:b/>
          <w:bCs/>
        </w:rPr>
        <w:t>STX</w:t>
      </w:r>
      <w:r w:rsidR="00DF6AAF">
        <w:t xml:space="preserve">, </w:t>
      </w:r>
      <w:r w:rsidRPr="00B24A34">
        <w:rPr>
          <w:b/>
          <w:bCs/>
        </w:rPr>
        <w:t>STY</w:t>
      </w:r>
      <w:r>
        <w:t xml:space="preserve"> as the associated register contains the written value.</w:t>
      </w:r>
      <w:r w:rsidR="005E2B62">
        <w:t xml:space="preserve"> </w:t>
      </w:r>
      <w:r w:rsidR="00DF6AAF">
        <w:t xml:space="preserve">The value is also not populated for </w:t>
      </w:r>
      <w:r w:rsidR="00DF6AAF" w:rsidRPr="00DF6AAF">
        <w:rPr>
          <w:b/>
          <w:bCs/>
        </w:rPr>
        <w:t>STZ</w:t>
      </w:r>
      <w:r w:rsidR="00DF6AAF" w:rsidRPr="008229E7">
        <w:rPr>
          <w:vertAlign w:val="superscript"/>
        </w:rPr>
        <w:t>65C02</w:t>
      </w:r>
      <w:r w:rsidR="00DF6AAF">
        <w:t xml:space="preserve"> as the value</w:t>
      </w:r>
      <w:r w:rsidR="00720F5A">
        <w:t xml:space="preserve"> is an </w:t>
      </w:r>
      <w:r w:rsidR="00DF6AAF">
        <w:t>implicit</w:t>
      </w:r>
      <w:r w:rsidR="00720F5A">
        <w:t xml:space="preserve"> zero.</w:t>
      </w:r>
    </w:p>
    <w:p w14:paraId="1DCB8DA6" w14:textId="03333852" w:rsidR="00DF6AAF" w:rsidRPr="00DF6AAF" w:rsidRDefault="00DF6AAF" w:rsidP="00556FFB">
      <w:pPr>
        <w:pBdr>
          <w:bottom w:val="single" w:sz="6" w:space="1" w:color="auto"/>
        </w:pBdr>
        <w:ind w:left="720"/>
        <w:rPr>
          <w:color w:val="7030A0"/>
        </w:rPr>
      </w:pPr>
      <w:r w:rsidRPr="00DF6AAF">
        <w:rPr>
          <w:color w:val="7030A0"/>
        </w:rPr>
        <w:t xml:space="preserve">In Version 1.0, </w:t>
      </w:r>
      <w:r w:rsidRPr="00DF6AAF">
        <w:rPr>
          <w:color w:val="7030A0"/>
        </w:rPr>
        <w:t>value zero was populated</w:t>
      </w:r>
      <w:r w:rsidRPr="00716260">
        <w:rPr>
          <w:color w:val="7030A0"/>
        </w:rPr>
        <w:t xml:space="preserve"> </w:t>
      </w:r>
      <w:r w:rsidR="00894DC1">
        <w:rPr>
          <w:color w:val="7030A0"/>
        </w:rPr>
        <w:t>for</w:t>
      </w:r>
      <w:r w:rsidR="0034424F">
        <w:rPr>
          <w:color w:val="7030A0"/>
        </w:rPr>
        <w:t xml:space="preserve"> the</w:t>
      </w:r>
      <w:r>
        <w:rPr>
          <w:b/>
          <w:bCs/>
          <w:color w:val="7030A0"/>
        </w:rPr>
        <w:t xml:space="preserve"> </w:t>
      </w:r>
      <w:r w:rsidRPr="00DF6AAF">
        <w:rPr>
          <w:b/>
          <w:bCs/>
          <w:color w:val="7030A0"/>
        </w:rPr>
        <w:t>STZ</w:t>
      </w:r>
      <w:r w:rsidR="00FA3FE8" w:rsidRPr="00FA3FE8">
        <w:rPr>
          <w:color w:val="7030A0"/>
          <w:vertAlign w:val="superscript"/>
        </w:rPr>
        <w:t>65C02</w:t>
      </w:r>
      <w:r w:rsidRPr="00DF6AAF">
        <w:rPr>
          <w:color w:val="7030A0"/>
        </w:rPr>
        <w:t xml:space="preserve"> </w:t>
      </w:r>
      <w:r>
        <w:rPr>
          <w:color w:val="7030A0"/>
        </w:rPr>
        <w:t>instruction.</w:t>
      </w:r>
    </w:p>
    <w:p w14:paraId="55A56C61" w14:textId="77777777" w:rsidR="00501567" w:rsidRDefault="00501567" w:rsidP="00556FFB">
      <w:pPr>
        <w:pBdr>
          <w:bottom w:val="single" w:sz="6" w:space="1" w:color="auto"/>
        </w:pBdr>
        <w:ind w:left="720"/>
      </w:pPr>
    </w:p>
    <w:p w14:paraId="49CF5CEC" w14:textId="77777777" w:rsidR="00501567" w:rsidRDefault="00501567" w:rsidP="00556FFB">
      <w:pPr>
        <w:ind w:left="720"/>
        <w:rPr>
          <w:rFonts w:asciiTheme="majorHAnsi" w:eastAsiaTheme="majorEastAsia" w:hAnsiTheme="majorHAnsi" w:cstheme="majorBidi"/>
          <w:color w:val="0F4761" w:themeColor="accent1" w:themeShade="BF"/>
          <w:sz w:val="40"/>
          <w:szCs w:val="40"/>
        </w:rPr>
      </w:pPr>
    </w:p>
    <w:sectPr w:rsidR="00501567" w:rsidSect="009A1363">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CB561" w14:textId="77777777" w:rsidR="00A5332F" w:rsidRDefault="00A5332F" w:rsidP="009A1363">
      <w:pPr>
        <w:spacing w:after="0" w:line="240" w:lineRule="auto"/>
      </w:pPr>
      <w:r>
        <w:separator/>
      </w:r>
    </w:p>
  </w:endnote>
  <w:endnote w:type="continuationSeparator" w:id="0">
    <w:p w14:paraId="3B726363" w14:textId="77777777" w:rsidR="00A5332F" w:rsidRDefault="00A5332F"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5FA62" w14:textId="77777777" w:rsidR="00A5332F" w:rsidRDefault="00A5332F" w:rsidP="009A1363">
      <w:pPr>
        <w:spacing w:after="0" w:line="240" w:lineRule="auto"/>
      </w:pPr>
      <w:r>
        <w:separator/>
      </w:r>
    </w:p>
  </w:footnote>
  <w:footnote w:type="continuationSeparator" w:id="0">
    <w:p w14:paraId="2E89CBA4" w14:textId="77777777" w:rsidR="00A5332F" w:rsidRDefault="00A5332F"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7B6B"/>
    <w:multiLevelType w:val="hybridMultilevel"/>
    <w:tmpl w:val="A502D934"/>
    <w:lvl w:ilvl="0" w:tplc="989048C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97320C"/>
    <w:multiLevelType w:val="hybridMultilevel"/>
    <w:tmpl w:val="8188B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0312B1F"/>
    <w:multiLevelType w:val="hybridMultilevel"/>
    <w:tmpl w:val="4C860470"/>
    <w:lvl w:ilvl="0" w:tplc="AC2C9156">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5"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4884B59"/>
    <w:multiLevelType w:val="hybridMultilevel"/>
    <w:tmpl w:val="138671C2"/>
    <w:lvl w:ilvl="0" w:tplc="73BC81E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5"/>
  </w:num>
  <w:num w:numId="2" w16cid:durableId="1191190934">
    <w:abstractNumId w:val="18"/>
  </w:num>
  <w:num w:numId="3" w16cid:durableId="1597638782">
    <w:abstractNumId w:val="16"/>
  </w:num>
  <w:num w:numId="4" w16cid:durableId="1966617499">
    <w:abstractNumId w:val="1"/>
  </w:num>
  <w:num w:numId="5" w16cid:durableId="89743824">
    <w:abstractNumId w:val="7"/>
  </w:num>
  <w:num w:numId="6" w16cid:durableId="132137380">
    <w:abstractNumId w:val="8"/>
  </w:num>
  <w:num w:numId="7" w16cid:durableId="1259368659">
    <w:abstractNumId w:val="11"/>
  </w:num>
  <w:num w:numId="8" w16cid:durableId="160396701">
    <w:abstractNumId w:val="10"/>
  </w:num>
  <w:num w:numId="9" w16cid:durableId="1439565865">
    <w:abstractNumId w:val="4"/>
  </w:num>
  <w:num w:numId="10" w16cid:durableId="2029525784">
    <w:abstractNumId w:val="9"/>
  </w:num>
  <w:num w:numId="11" w16cid:durableId="1269116298">
    <w:abstractNumId w:val="13"/>
  </w:num>
  <w:num w:numId="12" w16cid:durableId="1616252896">
    <w:abstractNumId w:val="6"/>
  </w:num>
  <w:num w:numId="13" w16cid:durableId="861095609">
    <w:abstractNumId w:val="20"/>
  </w:num>
  <w:num w:numId="14" w16cid:durableId="1280840272">
    <w:abstractNumId w:val="14"/>
  </w:num>
  <w:num w:numId="15" w16cid:durableId="1090783217">
    <w:abstractNumId w:val="3"/>
  </w:num>
  <w:num w:numId="16" w16cid:durableId="46877023">
    <w:abstractNumId w:val="2"/>
  </w:num>
  <w:num w:numId="17" w16cid:durableId="102655008">
    <w:abstractNumId w:val="17"/>
  </w:num>
  <w:num w:numId="18" w16cid:durableId="1676688722">
    <w:abstractNumId w:val="5"/>
  </w:num>
  <w:num w:numId="19" w16cid:durableId="1968929770">
    <w:abstractNumId w:val="12"/>
  </w:num>
  <w:num w:numId="20" w16cid:durableId="1390887167">
    <w:abstractNumId w:val="19"/>
  </w:num>
  <w:num w:numId="21" w16cid:durableId="895554876">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92D"/>
    <w:rsid w:val="00001F33"/>
    <w:rsid w:val="000024F8"/>
    <w:rsid w:val="0000262B"/>
    <w:rsid w:val="0000286E"/>
    <w:rsid w:val="00002954"/>
    <w:rsid w:val="000029ED"/>
    <w:rsid w:val="00002A99"/>
    <w:rsid w:val="00003022"/>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39"/>
    <w:rsid w:val="00006DA0"/>
    <w:rsid w:val="00007138"/>
    <w:rsid w:val="000079D3"/>
    <w:rsid w:val="00007C32"/>
    <w:rsid w:val="00007EE4"/>
    <w:rsid w:val="00010640"/>
    <w:rsid w:val="000107D5"/>
    <w:rsid w:val="00010A55"/>
    <w:rsid w:val="00010EC7"/>
    <w:rsid w:val="00011C50"/>
    <w:rsid w:val="00012321"/>
    <w:rsid w:val="000125B8"/>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320"/>
    <w:rsid w:val="000165F2"/>
    <w:rsid w:val="0001661A"/>
    <w:rsid w:val="000167EE"/>
    <w:rsid w:val="00016811"/>
    <w:rsid w:val="00016AEC"/>
    <w:rsid w:val="00016E12"/>
    <w:rsid w:val="00017157"/>
    <w:rsid w:val="00017289"/>
    <w:rsid w:val="00017BCE"/>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323E"/>
    <w:rsid w:val="000232DB"/>
    <w:rsid w:val="00023611"/>
    <w:rsid w:val="00023F84"/>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12B4"/>
    <w:rsid w:val="00031FB9"/>
    <w:rsid w:val="00032022"/>
    <w:rsid w:val="0003233F"/>
    <w:rsid w:val="00032410"/>
    <w:rsid w:val="00032499"/>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551"/>
    <w:rsid w:val="00037665"/>
    <w:rsid w:val="00037AAC"/>
    <w:rsid w:val="00037B69"/>
    <w:rsid w:val="00037D42"/>
    <w:rsid w:val="00037D47"/>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27B"/>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EAE"/>
    <w:rsid w:val="000631D8"/>
    <w:rsid w:val="0006328C"/>
    <w:rsid w:val="00064135"/>
    <w:rsid w:val="000645CF"/>
    <w:rsid w:val="00064A29"/>
    <w:rsid w:val="00065005"/>
    <w:rsid w:val="0006546A"/>
    <w:rsid w:val="0006628C"/>
    <w:rsid w:val="00066365"/>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999"/>
    <w:rsid w:val="000759DE"/>
    <w:rsid w:val="00075A0B"/>
    <w:rsid w:val="00075AA7"/>
    <w:rsid w:val="00075C70"/>
    <w:rsid w:val="00075C7E"/>
    <w:rsid w:val="00075F15"/>
    <w:rsid w:val="00075F69"/>
    <w:rsid w:val="00075F8D"/>
    <w:rsid w:val="0007608D"/>
    <w:rsid w:val="000761E9"/>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706D"/>
    <w:rsid w:val="000872B2"/>
    <w:rsid w:val="00087F3C"/>
    <w:rsid w:val="00090733"/>
    <w:rsid w:val="00090893"/>
    <w:rsid w:val="00090974"/>
    <w:rsid w:val="00090B13"/>
    <w:rsid w:val="00090B16"/>
    <w:rsid w:val="00091420"/>
    <w:rsid w:val="000914D5"/>
    <w:rsid w:val="0009157D"/>
    <w:rsid w:val="000916BA"/>
    <w:rsid w:val="0009184D"/>
    <w:rsid w:val="00091B3C"/>
    <w:rsid w:val="000923DD"/>
    <w:rsid w:val="0009288C"/>
    <w:rsid w:val="00092914"/>
    <w:rsid w:val="00092E9E"/>
    <w:rsid w:val="0009330B"/>
    <w:rsid w:val="00093485"/>
    <w:rsid w:val="00093951"/>
    <w:rsid w:val="00093BA8"/>
    <w:rsid w:val="00093C1E"/>
    <w:rsid w:val="00093D0D"/>
    <w:rsid w:val="00093E3B"/>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784"/>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4CB"/>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0B"/>
    <w:rsid w:val="000E04F5"/>
    <w:rsid w:val="000E075B"/>
    <w:rsid w:val="000E12A8"/>
    <w:rsid w:val="000E170E"/>
    <w:rsid w:val="000E17C5"/>
    <w:rsid w:val="000E1A55"/>
    <w:rsid w:val="000E1ACD"/>
    <w:rsid w:val="000E1D2F"/>
    <w:rsid w:val="000E1E48"/>
    <w:rsid w:val="000E230E"/>
    <w:rsid w:val="000E24AC"/>
    <w:rsid w:val="000E25F2"/>
    <w:rsid w:val="000E26AB"/>
    <w:rsid w:val="000E2CFB"/>
    <w:rsid w:val="000E3315"/>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2A2"/>
    <w:rsid w:val="000F5615"/>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29F"/>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2B1"/>
    <w:rsid w:val="00107685"/>
    <w:rsid w:val="00107978"/>
    <w:rsid w:val="00107D75"/>
    <w:rsid w:val="00107D97"/>
    <w:rsid w:val="001101FE"/>
    <w:rsid w:val="00110A5E"/>
    <w:rsid w:val="00110D72"/>
    <w:rsid w:val="00110E14"/>
    <w:rsid w:val="00111484"/>
    <w:rsid w:val="0011162A"/>
    <w:rsid w:val="00111C4E"/>
    <w:rsid w:val="00111F16"/>
    <w:rsid w:val="00112122"/>
    <w:rsid w:val="00112417"/>
    <w:rsid w:val="0011292C"/>
    <w:rsid w:val="00112962"/>
    <w:rsid w:val="00112AFB"/>
    <w:rsid w:val="00112E05"/>
    <w:rsid w:val="0011330D"/>
    <w:rsid w:val="00113829"/>
    <w:rsid w:val="00113AB6"/>
    <w:rsid w:val="00113F33"/>
    <w:rsid w:val="0011485D"/>
    <w:rsid w:val="00114890"/>
    <w:rsid w:val="00114C5A"/>
    <w:rsid w:val="00114CFD"/>
    <w:rsid w:val="00115066"/>
    <w:rsid w:val="00115073"/>
    <w:rsid w:val="00115562"/>
    <w:rsid w:val="001159EC"/>
    <w:rsid w:val="001165CD"/>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6FE"/>
    <w:rsid w:val="00121855"/>
    <w:rsid w:val="00121BA5"/>
    <w:rsid w:val="00121C76"/>
    <w:rsid w:val="00122091"/>
    <w:rsid w:val="001223A3"/>
    <w:rsid w:val="00122A09"/>
    <w:rsid w:val="001230D6"/>
    <w:rsid w:val="001236A0"/>
    <w:rsid w:val="001239FA"/>
    <w:rsid w:val="00123CE0"/>
    <w:rsid w:val="001242A6"/>
    <w:rsid w:val="0012439B"/>
    <w:rsid w:val="00124567"/>
    <w:rsid w:val="0012474E"/>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9EF"/>
    <w:rsid w:val="00136BBD"/>
    <w:rsid w:val="00137213"/>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3C1C"/>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9F1"/>
    <w:rsid w:val="00150B31"/>
    <w:rsid w:val="00150C4B"/>
    <w:rsid w:val="00150C62"/>
    <w:rsid w:val="00150CBC"/>
    <w:rsid w:val="00150FCA"/>
    <w:rsid w:val="001510A4"/>
    <w:rsid w:val="00151108"/>
    <w:rsid w:val="00151174"/>
    <w:rsid w:val="001512FE"/>
    <w:rsid w:val="0015133F"/>
    <w:rsid w:val="00151ABD"/>
    <w:rsid w:val="00151CD7"/>
    <w:rsid w:val="00151F0C"/>
    <w:rsid w:val="00151F10"/>
    <w:rsid w:val="001520DA"/>
    <w:rsid w:val="001522B8"/>
    <w:rsid w:val="0015294E"/>
    <w:rsid w:val="00152E4E"/>
    <w:rsid w:val="00153129"/>
    <w:rsid w:val="00153246"/>
    <w:rsid w:val="0015331C"/>
    <w:rsid w:val="00153587"/>
    <w:rsid w:val="00153744"/>
    <w:rsid w:val="00153A7C"/>
    <w:rsid w:val="00153AAA"/>
    <w:rsid w:val="0015400E"/>
    <w:rsid w:val="001540F2"/>
    <w:rsid w:val="0015425A"/>
    <w:rsid w:val="00154295"/>
    <w:rsid w:val="001546B9"/>
    <w:rsid w:val="0015503A"/>
    <w:rsid w:val="001550A3"/>
    <w:rsid w:val="00155179"/>
    <w:rsid w:val="00155452"/>
    <w:rsid w:val="001557A1"/>
    <w:rsid w:val="001557CD"/>
    <w:rsid w:val="00155962"/>
    <w:rsid w:val="001559D0"/>
    <w:rsid w:val="00155B88"/>
    <w:rsid w:val="00156725"/>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3115"/>
    <w:rsid w:val="00163DE3"/>
    <w:rsid w:val="00164135"/>
    <w:rsid w:val="00164542"/>
    <w:rsid w:val="001645D7"/>
    <w:rsid w:val="00164B33"/>
    <w:rsid w:val="00164CF1"/>
    <w:rsid w:val="00164F64"/>
    <w:rsid w:val="00164F6C"/>
    <w:rsid w:val="001651EA"/>
    <w:rsid w:val="00165947"/>
    <w:rsid w:val="0016594F"/>
    <w:rsid w:val="00165CE6"/>
    <w:rsid w:val="0016623A"/>
    <w:rsid w:val="00166AE9"/>
    <w:rsid w:val="00166D0C"/>
    <w:rsid w:val="00166D22"/>
    <w:rsid w:val="00166FE9"/>
    <w:rsid w:val="0016731C"/>
    <w:rsid w:val="00167716"/>
    <w:rsid w:val="00167903"/>
    <w:rsid w:val="001702E7"/>
    <w:rsid w:val="0017071D"/>
    <w:rsid w:val="00170908"/>
    <w:rsid w:val="00170A8A"/>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67"/>
    <w:rsid w:val="001742B3"/>
    <w:rsid w:val="001742C4"/>
    <w:rsid w:val="00174507"/>
    <w:rsid w:val="0017457A"/>
    <w:rsid w:val="00174A7E"/>
    <w:rsid w:val="00174ADE"/>
    <w:rsid w:val="00174B42"/>
    <w:rsid w:val="00174CF7"/>
    <w:rsid w:val="001754E1"/>
    <w:rsid w:val="00175648"/>
    <w:rsid w:val="00175717"/>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A48"/>
    <w:rsid w:val="00182DD2"/>
    <w:rsid w:val="00182F54"/>
    <w:rsid w:val="0018334D"/>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910"/>
    <w:rsid w:val="00190BFE"/>
    <w:rsid w:val="00190C32"/>
    <w:rsid w:val="00191009"/>
    <w:rsid w:val="00191218"/>
    <w:rsid w:val="001913F7"/>
    <w:rsid w:val="001917CA"/>
    <w:rsid w:val="00192308"/>
    <w:rsid w:val="00192429"/>
    <w:rsid w:val="0019248B"/>
    <w:rsid w:val="0019257E"/>
    <w:rsid w:val="001925E4"/>
    <w:rsid w:val="00192705"/>
    <w:rsid w:val="001928E7"/>
    <w:rsid w:val="00192C75"/>
    <w:rsid w:val="00192CB5"/>
    <w:rsid w:val="00192F05"/>
    <w:rsid w:val="00193382"/>
    <w:rsid w:val="001937F2"/>
    <w:rsid w:val="00193E16"/>
    <w:rsid w:val="00194109"/>
    <w:rsid w:val="0019467C"/>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6FE2"/>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5E47"/>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B93"/>
    <w:rsid w:val="001D2E5D"/>
    <w:rsid w:val="001D320A"/>
    <w:rsid w:val="001D3356"/>
    <w:rsid w:val="001D37E2"/>
    <w:rsid w:val="001D382A"/>
    <w:rsid w:val="001D3FDB"/>
    <w:rsid w:val="001D4266"/>
    <w:rsid w:val="001D4392"/>
    <w:rsid w:val="001D4735"/>
    <w:rsid w:val="001D49CC"/>
    <w:rsid w:val="001D4AA7"/>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30F"/>
    <w:rsid w:val="001E3578"/>
    <w:rsid w:val="001E35E4"/>
    <w:rsid w:val="001E35F0"/>
    <w:rsid w:val="001E377A"/>
    <w:rsid w:val="001E3E84"/>
    <w:rsid w:val="001E46E9"/>
    <w:rsid w:val="001E4B23"/>
    <w:rsid w:val="001E4F2C"/>
    <w:rsid w:val="001E50A1"/>
    <w:rsid w:val="001E53BD"/>
    <w:rsid w:val="001E54C7"/>
    <w:rsid w:val="001E5ED1"/>
    <w:rsid w:val="001E6375"/>
    <w:rsid w:val="001E64AD"/>
    <w:rsid w:val="001E685C"/>
    <w:rsid w:val="001E6A42"/>
    <w:rsid w:val="001E6B06"/>
    <w:rsid w:val="001E6C62"/>
    <w:rsid w:val="001E6D15"/>
    <w:rsid w:val="001E7139"/>
    <w:rsid w:val="001E72CC"/>
    <w:rsid w:val="001E737C"/>
    <w:rsid w:val="001E746F"/>
    <w:rsid w:val="001E75B0"/>
    <w:rsid w:val="001E7603"/>
    <w:rsid w:val="001E7A58"/>
    <w:rsid w:val="001E7AF6"/>
    <w:rsid w:val="001E7B7D"/>
    <w:rsid w:val="001E7E33"/>
    <w:rsid w:val="001E7F94"/>
    <w:rsid w:val="001F0238"/>
    <w:rsid w:val="001F04AE"/>
    <w:rsid w:val="001F0544"/>
    <w:rsid w:val="001F068D"/>
    <w:rsid w:val="001F092F"/>
    <w:rsid w:val="001F0C1B"/>
    <w:rsid w:val="001F0C82"/>
    <w:rsid w:val="001F0F6A"/>
    <w:rsid w:val="001F115E"/>
    <w:rsid w:val="001F19B7"/>
    <w:rsid w:val="001F1A4F"/>
    <w:rsid w:val="001F1A61"/>
    <w:rsid w:val="001F1E25"/>
    <w:rsid w:val="001F1E98"/>
    <w:rsid w:val="001F2BF9"/>
    <w:rsid w:val="001F2C4D"/>
    <w:rsid w:val="001F365F"/>
    <w:rsid w:val="001F3798"/>
    <w:rsid w:val="001F37E5"/>
    <w:rsid w:val="001F3947"/>
    <w:rsid w:val="001F43ED"/>
    <w:rsid w:val="001F4E6B"/>
    <w:rsid w:val="001F5A44"/>
    <w:rsid w:val="001F5C49"/>
    <w:rsid w:val="001F5E02"/>
    <w:rsid w:val="001F5E6E"/>
    <w:rsid w:val="001F6503"/>
    <w:rsid w:val="001F6659"/>
    <w:rsid w:val="001F6829"/>
    <w:rsid w:val="001F6BE7"/>
    <w:rsid w:val="001F70CD"/>
    <w:rsid w:val="001F7435"/>
    <w:rsid w:val="001F7673"/>
    <w:rsid w:val="001F768E"/>
    <w:rsid w:val="001F797E"/>
    <w:rsid w:val="001F79E4"/>
    <w:rsid w:val="001F7B3A"/>
    <w:rsid w:val="001F7F09"/>
    <w:rsid w:val="00200141"/>
    <w:rsid w:val="0020028C"/>
    <w:rsid w:val="002002DB"/>
    <w:rsid w:val="002004CC"/>
    <w:rsid w:val="002004EC"/>
    <w:rsid w:val="002007A6"/>
    <w:rsid w:val="00200C69"/>
    <w:rsid w:val="00200EC4"/>
    <w:rsid w:val="0020158E"/>
    <w:rsid w:val="00201932"/>
    <w:rsid w:val="002020F7"/>
    <w:rsid w:val="00202634"/>
    <w:rsid w:val="00202953"/>
    <w:rsid w:val="00202E43"/>
    <w:rsid w:val="00203495"/>
    <w:rsid w:val="00203570"/>
    <w:rsid w:val="00203912"/>
    <w:rsid w:val="00203F49"/>
    <w:rsid w:val="0020421B"/>
    <w:rsid w:val="00204701"/>
    <w:rsid w:val="00204B76"/>
    <w:rsid w:val="00204D6E"/>
    <w:rsid w:val="00204DA6"/>
    <w:rsid w:val="00204E74"/>
    <w:rsid w:val="002051E7"/>
    <w:rsid w:val="0020573B"/>
    <w:rsid w:val="00205AA1"/>
    <w:rsid w:val="00205B1D"/>
    <w:rsid w:val="00205F96"/>
    <w:rsid w:val="002064DF"/>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D11"/>
    <w:rsid w:val="00213DFD"/>
    <w:rsid w:val="00214139"/>
    <w:rsid w:val="00214464"/>
    <w:rsid w:val="00214823"/>
    <w:rsid w:val="00214D05"/>
    <w:rsid w:val="00214EC4"/>
    <w:rsid w:val="002150FD"/>
    <w:rsid w:val="00215975"/>
    <w:rsid w:val="00216140"/>
    <w:rsid w:val="00216280"/>
    <w:rsid w:val="002166BB"/>
    <w:rsid w:val="0021672B"/>
    <w:rsid w:val="0021694D"/>
    <w:rsid w:val="002169B5"/>
    <w:rsid w:val="002174D6"/>
    <w:rsid w:val="002175CA"/>
    <w:rsid w:val="0021760B"/>
    <w:rsid w:val="0021783E"/>
    <w:rsid w:val="002178C5"/>
    <w:rsid w:val="00217DE0"/>
    <w:rsid w:val="00217EF9"/>
    <w:rsid w:val="0022037E"/>
    <w:rsid w:val="00220465"/>
    <w:rsid w:val="00220485"/>
    <w:rsid w:val="00220508"/>
    <w:rsid w:val="002205AE"/>
    <w:rsid w:val="002205B2"/>
    <w:rsid w:val="00220885"/>
    <w:rsid w:val="0022088D"/>
    <w:rsid w:val="00220C44"/>
    <w:rsid w:val="0022105B"/>
    <w:rsid w:val="00221550"/>
    <w:rsid w:val="002219D5"/>
    <w:rsid w:val="00221FB5"/>
    <w:rsid w:val="00222586"/>
    <w:rsid w:val="002225CF"/>
    <w:rsid w:val="00222E22"/>
    <w:rsid w:val="00222ED6"/>
    <w:rsid w:val="00222F06"/>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EEE"/>
    <w:rsid w:val="00226FE8"/>
    <w:rsid w:val="0022759B"/>
    <w:rsid w:val="00227B21"/>
    <w:rsid w:val="00227C70"/>
    <w:rsid w:val="00227E0A"/>
    <w:rsid w:val="002308E3"/>
    <w:rsid w:val="00230A09"/>
    <w:rsid w:val="00230D6E"/>
    <w:rsid w:val="00230FD8"/>
    <w:rsid w:val="002312CF"/>
    <w:rsid w:val="002312FB"/>
    <w:rsid w:val="00231711"/>
    <w:rsid w:val="00231783"/>
    <w:rsid w:val="002317B6"/>
    <w:rsid w:val="0023182D"/>
    <w:rsid w:val="00231C49"/>
    <w:rsid w:val="00231E90"/>
    <w:rsid w:val="00232308"/>
    <w:rsid w:val="0023250C"/>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5BC"/>
    <w:rsid w:val="0023581F"/>
    <w:rsid w:val="00235F06"/>
    <w:rsid w:val="00236324"/>
    <w:rsid w:val="00236393"/>
    <w:rsid w:val="002366A9"/>
    <w:rsid w:val="00236B7D"/>
    <w:rsid w:val="00236D9A"/>
    <w:rsid w:val="00236F56"/>
    <w:rsid w:val="0023731C"/>
    <w:rsid w:val="002374FB"/>
    <w:rsid w:val="00237508"/>
    <w:rsid w:val="002379F9"/>
    <w:rsid w:val="00240309"/>
    <w:rsid w:val="0024071E"/>
    <w:rsid w:val="00240F10"/>
    <w:rsid w:val="00241046"/>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6AA"/>
    <w:rsid w:val="002459FF"/>
    <w:rsid w:val="00245C80"/>
    <w:rsid w:val="00246079"/>
    <w:rsid w:val="002460DB"/>
    <w:rsid w:val="00246200"/>
    <w:rsid w:val="002462BA"/>
    <w:rsid w:val="002467E9"/>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C52"/>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A67"/>
    <w:rsid w:val="00256F35"/>
    <w:rsid w:val="002570A3"/>
    <w:rsid w:val="0025725E"/>
    <w:rsid w:val="00257712"/>
    <w:rsid w:val="002579FB"/>
    <w:rsid w:val="00257C71"/>
    <w:rsid w:val="00257F1A"/>
    <w:rsid w:val="002603D7"/>
    <w:rsid w:val="002606C4"/>
    <w:rsid w:val="00260CBA"/>
    <w:rsid w:val="00261587"/>
    <w:rsid w:val="002616D5"/>
    <w:rsid w:val="00261CCF"/>
    <w:rsid w:val="00261EDB"/>
    <w:rsid w:val="002622EB"/>
    <w:rsid w:val="00262766"/>
    <w:rsid w:val="002627D7"/>
    <w:rsid w:val="00262AC7"/>
    <w:rsid w:val="00262B74"/>
    <w:rsid w:val="00262F78"/>
    <w:rsid w:val="00263486"/>
    <w:rsid w:val="0026497C"/>
    <w:rsid w:val="00264C4F"/>
    <w:rsid w:val="00264E3B"/>
    <w:rsid w:val="00264E63"/>
    <w:rsid w:val="002656C5"/>
    <w:rsid w:val="002657E8"/>
    <w:rsid w:val="0026584A"/>
    <w:rsid w:val="00265B78"/>
    <w:rsid w:val="00265EE6"/>
    <w:rsid w:val="002667EC"/>
    <w:rsid w:val="00266BF5"/>
    <w:rsid w:val="00266E7B"/>
    <w:rsid w:val="002674CB"/>
    <w:rsid w:val="002679BB"/>
    <w:rsid w:val="00267E43"/>
    <w:rsid w:val="00270850"/>
    <w:rsid w:val="00270AB8"/>
    <w:rsid w:val="00270B4F"/>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4B60"/>
    <w:rsid w:val="00275884"/>
    <w:rsid w:val="00275AB2"/>
    <w:rsid w:val="0027600A"/>
    <w:rsid w:val="002760BB"/>
    <w:rsid w:val="002763AB"/>
    <w:rsid w:val="002765C0"/>
    <w:rsid w:val="0027661B"/>
    <w:rsid w:val="00276670"/>
    <w:rsid w:val="0027670E"/>
    <w:rsid w:val="00276B83"/>
    <w:rsid w:val="00277231"/>
    <w:rsid w:val="002773BE"/>
    <w:rsid w:val="0027758F"/>
    <w:rsid w:val="00277C1D"/>
    <w:rsid w:val="00277D4C"/>
    <w:rsid w:val="00277D91"/>
    <w:rsid w:val="002800CC"/>
    <w:rsid w:val="0028053A"/>
    <w:rsid w:val="00280610"/>
    <w:rsid w:val="002809D4"/>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BCE"/>
    <w:rsid w:val="002A4C0D"/>
    <w:rsid w:val="002A4C44"/>
    <w:rsid w:val="002A4CCC"/>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E71"/>
    <w:rsid w:val="002B2FE2"/>
    <w:rsid w:val="002B2FFF"/>
    <w:rsid w:val="002B358D"/>
    <w:rsid w:val="002B36EE"/>
    <w:rsid w:val="002B37BF"/>
    <w:rsid w:val="002B4428"/>
    <w:rsid w:val="002B44AD"/>
    <w:rsid w:val="002B472F"/>
    <w:rsid w:val="002B4858"/>
    <w:rsid w:val="002B4864"/>
    <w:rsid w:val="002B4A04"/>
    <w:rsid w:val="002B4AA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0B"/>
    <w:rsid w:val="002C1497"/>
    <w:rsid w:val="002C1E0B"/>
    <w:rsid w:val="002C2545"/>
    <w:rsid w:val="002C2B91"/>
    <w:rsid w:val="002C3780"/>
    <w:rsid w:val="002C42A0"/>
    <w:rsid w:val="002C47F6"/>
    <w:rsid w:val="002C4926"/>
    <w:rsid w:val="002C4CB7"/>
    <w:rsid w:val="002C4F49"/>
    <w:rsid w:val="002C5063"/>
    <w:rsid w:val="002C54A7"/>
    <w:rsid w:val="002C54E7"/>
    <w:rsid w:val="002C591C"/>
    <w:rsid w:val="002C5C17"/>
    <w:rsid w:val="002C5D99"/>
    <w:rsid w:val="002C6022"/>
    <w:rsid w:val="002C6727"/>
    <w:rsid w:val="002C694C"/>
    <w:rsid w:val="002C6D3B"/>
    <w:rsid w:val="002C6F01"/>
    <w:rsid w:val="002C70A5"/>
    <w:rsid w:val="002C7B7D"/>
    <w:rsid w:val="002C7D67"/>
    <w:rsid w:val="002D002C"/>
    <w:rsid w:val="002D01F3"/>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2D13"/>
    <w:rsid w:val="002D31D8"/>
    <w:rsid w:val="002D3433"/>
    <w:rsid w:val="002D35F2"/>
    <w:rsid w:val="002D3F3D"/>
    <w:rsid w:val="002D4158"/>
    <w:rsid w:val="002D427F"/>
    <w:rsid w:val="002D44BD"/>
    <w:rsid w:val="002D4663"/>
    <w:rsid w:val="002D4708"/>
    <w:rsid w:val="002D4B9B"/>
    <w:rsid w:val="002D4BF0"/>
    <w:rsid w:val="002D539F"/>
    <w:rsid w:val="002D53EB"/>
    <w:rsid w:val="002D575D"/>
    <w:rsid w:val="002D5CD5"/>
    <w:rsid w:val="002D61C7"/>
    <w:rsid w:val="002D63AF"/>
    <w:rsid w:val="002D68BD"/>
    <w:rsid w:val="002D70E7"/>
    <w:rsid w:val="002D7416"/>
    <w:rsid w:val="002D7640"/>
    <w:rsid w:val="002D7860"/>
    <w:rsid w:val="002D786C"/>
    <w:rsid w:val="002D7B5C"/>
    <w:rsid w:val="002D7CD1"/>
    <w:rsid w:val="002D7F56"/>
    <w:rsid w:val="002E0021"/>
    <w:rsid w:val="002E0136"/>
    <w:rsid w:val="002E0478"/>
    <w:rsid w:val="002E10BB"/>
    <w:rsid w:val="002E1266"/>
    <w:rsid w:val="002E1731"/>
    <w:rsid w:val="002E1A80"/>
    <w:rsid w:val="002E1A81"/>
    <w:rsid w:val="002E1BF5"/>
    <w:rsid w:val="002E1E95"/>
    <w:rsid w:val="002E1F54"/>
    <w:rsid w:val="002E25E8"/>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A71"/>
    <w:rsid w:val="002F0B1E"/>
    <w:rsid w:val="002F0B80"/>
    <w:rsid w:val="002F1472"/>
    <w:rsid w:val="002F15A0"/>
    <w:rsid w:val="002F1780"/>
    <w:rsid w:val="002F1C5D"/>
    <w:rsid w:val="002F1D6A"/>
    <w:rsid w:val="002F20CB"/>
    <w:rsid w:val="002F22F4"/>
    <w:rsid w:val="002F29C5"/>
    <w:rsid w:val="002F2D97"/>
    <w:rsid w:val="002F2F50"/>
    <w:rsid w:val="002F32A0"/>
    <w:rsid w:val="002F3A60"/>
    <w:rsid w:val="002F4359"/>
    <w:rsid w:val="002F460C"/>
    <w:rsid w:val="002F4D3A"/>
    <w:rsid w:val="002F4EAB"/>
    <w:rsid w:val="002F4FA1"/>
    <w:rsid w:val="002F5167"/>
    <w:rsid w:val="002F58F3"/>
    <w:rsid w:val="002F6669"/>
    <w:rsid w:val="002F67A9"/>
    <w:rsid w:val="002F6E5A"/>
    <w:rsid w:val="002F6E90"/>
    <w:rsid w:val="002F6F57"/>
    <w:rsid w:val="002F71D8"/>
    <w:rsid w:val="002F787F"/>
    <w:rsid w:val="002F79A5"/>
    <w:rsid w:val="0030003F"/>
    <w:rsid w:val="00300094"/>
    <w:rsid w:val="00300168"/>
    <w:rsid w:val="00300378"/>
    <w:rsid w:val="00300B12"/>
    <w:rsid w:val="00300E67"/>
    <w:rsid w:val="00300EA7"/>
    <w:rsid w:val="0030127A"/>
    <w:rsid w:val="0030176A"/>
    <w:rsid w:val="00301F9E"/>
    <w:rsid w:val="003020A2"/>
    <w:rsid w:val="00302669"/>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40A"/>
    <w:rsid w:val="00305C18"/>
    <w:rsid w:val="00305C1A"/>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A33"/>
    <w:rsid w:val="00311AA8"/>
    <w:rsid w:val="00311C49"/>
    <w:rsid w:val="00311ECA"/>
    <w:rsid w:val="003124EE"/>
    <w:rsid w:val="00313734"/>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24F"/>
    <w:rsid w:val="00344378"/>
    <w:rsid w:val="003443ED"/>
    <w:rsid w:val="00344641"/>
    <w:rsid w:val="003448CF"/>
    <w:rsid w:val="00344DF4"/>
    <w:rsid w:val="00345260"/>
    <w:rsid w:val="00345A67"/>
    <w:rsid w:val="00345FC2"/>
    <w:rsid w:val="0034626D"/>
    <w:rsid w:val="0034659D"/>
    <w:rsid w:val="00346771"/>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A80"/>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2304"/>
    <w:rsid w:val="00362C4B"/>
    <w:rsid w:val="00362C8A"/>
    <w:rsid w:val="003631FA"/>
    <w:rsid w:val="003633F3"/>
    <w:rsid w:val="00363490"/>
    <w:rsid w:val="00363569"/>
    <w:rsid w:val="003636F2"/>
    <w:rsid w:val="00363B1C"/>
    <w:rsid w:val="00363B87"/>
    <w:rsid w:val="00364EBA"/>
    <w:rsid w:val="0036510C"/>
    <w:rsid w:val="0036538B"/>
    <w:rsid w:val="00365E85"/>
    <w:rsid w:val="00365E9F"/>
    <w:rsid w:val="0036619B"/>
    <w:rsid w:val="00366353"/>
    <w:rsid w:val="00366A1D"/>
    <w:rsid w:val="00366A20"/>
    <w:rsid w:val="00366F5C"/>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5AC"/>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1432"/>
    <w:rsid w:val="00381B92"/>
    <w:rsid w:val="00381C6F"/>
    <w:rsid w:val="00382228"/>
    <w:rsid w:val="00382D94"/>
    <w:rsid w:val="00383200"/>
    <w:rsid w:val="00383D78"/>
    <w:rsid w:val="003846A6"/>
    <w:rsid w:val="003846B9"/>
    <w:rsid w:val="003846BF"/>
    <w:rsid w:val="0038498D"/>
    <w:rsid w:val="00384ACE"/>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54"/>
    <w:rsid w:val="00391076"/>
    <w:rsid w:val="00391456"/>
    <w:rsid w:val="00391D2D"/>
    <w:rsid w:val="00391EDA"/>
    <w:rsid w:val="00391F24"/>
    <w:rsid w:val="003921C1"/>
    <w:rsid w:val="0039242F"/>
    <w:rsid w:val="0039245F"/>
    <w:rsid w:val="003925A2"/>
    <w:rsid w:val="00392973"/>
    <w:rsid w:val="003932F0"/>
    <w:rsid w:val="00393815"/>
    <w:rsid w:val="00393BBF"/>
    <w:rsid w:val="00393BFC"/>
    <w:rsid w:val="00393C40"/>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D4F"/>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2DE7"/>
    <w:rsid w:val="003B3155"/>
    <w:rsid w:val="003B315F"/>
    <w:rsid w:val="003B31B6"/>
    <w:rsid w:val="003B32CF"/>
    <w:rsid w:val="003B34ED"/>
    <w:rsid w:val="003B3508"/>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5C"/>
    <w:rsid w:val="003C4977"/>
    <w:rsid w:val="003C4A2E"/>
    <w:rsid w:val="003C4F77"/>
    <w:rsid w:val="003C5130"/>
    <w:rsid w:val="003C5440"/>
    <w:rsid w:val="003C5520"/>
    <w:rsid w:val="003C5706"/>
    <w:rsid w:val="003C5AD3"/>
    <w:rsid w:val="003C600F"/>
    <w:rsid w:val="003C6037"/>
    <w:rsid w:val="003C62E1"/>
    <w:rsid w:val="003C6484"/>
    <w:rsid w:val="003C669F"/>
    <w:rsid w:val="003C6CC4"/>
    <w:rsid w:val="003C6DFB"/>
    <w:rsid w:val="003C6E52"/>
    <w:rsid w:val="003C7073"/>
    <w:rsid w:val="003C7133"/>
    <w:rsid w:val="003C7177"/>
    <w:rsid w:val="003C72D0"/>
    <w:rsid w:val="003C749F"/>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31"/>
    <w:rsid w:val="003D3EE9"/>
    <w:rsid w:val="003D3FCA"/>
    <w:rsid w:val="003D427B"/>
    <w:rsid w:val="003D4701"/>
    <w:rsid w:val="003D4A17"/>
    <w:rsid w:val="003D4C1E"/>
    <w:rsid w:val="003D51DB"/>
    <w:rsid w:val="003D553B"/>
    <w:rsid w:val="003D55A8"/>
    <w:rsid w:val="003D55E1"/>
    <w:rsid w:val="003D568C"/>
    <w:rsid w:val="003D5756"/>
    <w:rsid w:val="003D5C72"/>
    <w:rsid w:val="003D5CA3"/>
    <w:rsid w:val="003D5CA7"/>
    <w:rsid w:val="003D5F45"/>
    <w:rsid w:val="003D6397"/>
    <w:rsid w:val="003D6CCA"/>
    <w:rsid w:val="003D710C"/>
    <w:rsid w:val="003D751D"/>
    <w:rsid w:val="003D771E"/>
    <w:rsid w:val="003D79FE"/>
    <w:rsid w:val="003D7C0D"/>
    <w:rsid w:val="003D7C11"/>
    <w:rsid w:val="003D7CE3"/>
    <w:rsid w:val="003D7D72"/>
    <w:rsid w:val="003D7E69"/>
    <w:rsid w:val="003E034F"/>
    <w:rsid w:val="003E12D0"/>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826"/>
    <w:rsid w:val="003E599D"/>
    <w:rsid w:val="003E5A63"/>
    <w:rsid w:val="003E5F90"/>
    <w:rsid w:val="003E606B"/>
    <w:rsid w:val="003E60AA"/>
    <w:rsid w:val="003E67E0"/>
    <w:rsid w:val="003E6D40"/>
    <w:rsid w:val="003E6D80"/>
    <w:rsid w:val="003E700A"/>
    <w:rsid w:val="003E7255"/>
    <w:rsid w:val="003E735E"/>
    <w:rsid w:val="003E789A"/>
    <w:rsid w:val="003E7D0E"/>
    <w:rsid w:val="003E7D59"/>
    <w:rsid w:val="003F020E"/>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7D8"/>
    <w:rsid w:val="003F2E25"/>
    <w:rsid w:val="003F3381"/>
    <w:rsid w:val="003F35CE"/>
    <w:rsid w:val="003F3AA2"/>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2E"/>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EE6"/>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6F1"/>
    <w:rsid w:val="00422E4E"/>
    <w:rsid w:val="00423141"/>
    <w:rsid w:val="0042316B"/>
    <w:rsid w:val="00423249"/>
    <w:rsid w:val="00423500"/>
    <w:rsid w:val="00423563"/>
    <w:rsid w:val="004239DA"/>
    <w:rsid w:val="00423E4A"/>
    <w:rsid w:val="00424138"/>
    <w:rsid w:val="004244EF"/>
    <w:rsid w:val="00424C20"/>
    <w:rsid w:val="00424F84"/>
    <w:rsid w:val="00424F91"/>
    <w:rsid w:val="0042540E"/>
    <w:rsid w:val="00425494"/>
    <w:rsid w:val="004256AC"/>
    <w:rsid w:val="00425EA6"/>
    <w:rsid w:val="00426E8D"/>
    <w:rsid w:val="00426F85"/>
    <w:rsid w:val="0042771A"/>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2"/>
    <w:rsid w:val="0043708F"/>
    <w:rsid w:val="00437378"/>
    <w:rsid w:val="004373A8"/>
    <w:rsid w:val="004373FB"/>
    <w:rsid w:val="0043789A"/>
    <w:rsid w:val="004378F8"/>
    <w:rsid w:val="00437AA4"/>
    <w:rsid w:val="00437F58"/>
    <w:rsid w:val="00440677"/>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3F0F"/>
    <w:rsid w:val="00454474"/>
    <w:rsid w:val="00454683"/>
    <w:rsid w:val="0045497C"/>
    <w:rsid w:val="00454E3F"/>
    <w:rsid w:val="004550D2"/>
    <w:rsid w:val="0045565F"/>
    <w:rsid w:val="004559A2"/>
    <w:rsid w:val="004559B2"/>
    <w:rsid w:val="00455AF1"/>
    <w:rsid w:val="00455CB3"/>
    <w:rsid w:val="00455D92"/>
    <w:rsid w:val="00456580"/>
    <w:rsid w:val="004566F7"/>
    <w:rsid w:val="00456AF1"/>
    <w:rsid w:val="00457060"/>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D2B"/>
    <w:rsid w:val="00461EB1"/>
    <w:rsid w:val="00461ED8"/>
    <w:rsid w:val="00462073"/>
    <w:rsid w:val="00462737"/>
    <w:rsid w:val="004628BD"/>
    <w:rsid w:val="00462D9E"/>
    <w:rsid w:val="00462E27"/>
    <w:rsid w:val="0046305E"/>
    <w:rsid w:val="00463A22"/>
    <w:rsid w:val="00463BB9"/>
    <w:rsid w:val="00463CE9"/>
    <w:rsid w:val="00464226"/>
    <w:rsid w:val="00464749"/>
    <w:rsid w:val="00464767"/>
    <w:rsid w:val="00464840"/>
    <w:rsid w:val="00464CC8"/>
    <w:rsid w:val="004651AD"/>
    <w:rsid w:val="00465331"/>
    <w:rsid w:val="00465D10"/>
    <w:rsid w:val="00465DC6"/>
    <w:rsid w:val="00465FE1"/>
    <w:rsid w:val="0046608F"/>
    <w:rsid w:val="00466171"/>
    <w:rsid w:val="004667AB"/>
    <w:rsid w:val="004669A4"/>
    <w:rsid w:val="00467043"/>
    <w:rsid w:val="00467241"/>
    <w:rsid w:val="004672B5"/>
    <w:rsid w:val="0046783C"/>
    <w:rsid w:val="00467A72"/>
    <w:rsid w:val="00467B74"/>
    <w:rsid w:val="00467EC8"/>
    <w:rsid w:val="0047080A"/>
    <w:rsid w:val="00470863"/>
    <w:rsid w:val="004709B9"/>
    <w:rsid w:val="00470E4D"/>
    <w:rsid w:val="00470E60"/>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55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70C0"/>
    <w:rsid w:val="00477326"/>
    <w:rsid w:val="00477DE5"/>
    <w:rsid w:val="00477FD1"/>
    <w:rsid w:val="00477FED"/>
    <w:rsid w:val="0048005D"/>
    <w:rsid w:val="00480106"/>
    <w:rsid w:val="004804FB"/>
    <w:rsid w:val="00480909"/>
    <w:rsid w:val="00480965"/>
    <w:rsid w:val="00480CFF"/>
    <w:rsid w:val="00481168"/>
    <w:rsid w:val="00481FEA"/>
    <w:rsid w:val="00482E6C"/>
    <w:rsid w:val="00483413"/>
    <w:rsid w:val="00483416"/>
    <w:rsid w:val="00483550"/>
    <w:rsid w:val="004837D1"/>
    <w:rsid w:val="00483948"/>
    <w:rsid w:val="00484834"/>
    <w:rsid w:val="00484DC3"/>
    <w:rsid w:val="00484F4D"/>
    <w:rsid w:val="00485A24"/>
    <w:rsid w:val="00485C90"/>
    <w:rsid w:val="00485D3E"/>
    <w:rsid w:val="00485DD2"/>
    <w:rsid w:val="00485F95"/>
    <w:rsid w:val="0048607C"/>
    <w:rsid w:val="004862B2"/>
    <w:rsid w:val="004864AE"/>
    <w:rsid w:val="004864DA"/>
    <w:rsid w:val="004864E8"/>
    <w:rsid w:val="0048652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B6"/>
    <w:rsid w:val="00491D65"/>
    <w:rsid w:val="00492076"/>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8BB"/>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CE0"/>
    <w:rsid w:val="004A1F6F"/>
    <w:rsid w:val="004A235E"/>
    <w:rsid w:val="004A23BE"/>
    <w:rsid w:val="004A25D5"/>
    <w:rsid w:val="004A2732"/>
    <w:rsid w:val="004A27AF"/>
    <w:rsid w:val="004A2E19"/>
    <w:rsid w:val="004A2E96"/>
    <w:rsid w:val="004A337D"/>
    <w:rsid w:val="004A3F90"/>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3D3"/>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46B"/>
    <w:rsid w:val="004B48D7"/>
    <w:rsid w:val="004B4D41"/>
    <w:rsid w:val="004B52DE"/>
    <w:rsid w:val="004B52F9"/>
    <w:rsid w:val="004B553C"/>
    <w:rsid w:val="004B58A8"/>
    <w:rsid w:val="004B5EAF"/>
    <w:rsid w:val="004B6661"/>
    <w:rsid w:val="004B67F3"/>
    <w:rsid w:val="004B6A08"/>
    <w:rsid w:val="004B6D3F"/>
    <w:rsid w:val="004B703F"/>
    <w:rsid w:val="004B71E9"/>
    <w:rsid w:val="004B77B1"/>
    <w:rsid w:val="004B7E55"/>
    <w:rsid w:val="004C0019"/>
    <w:rsid w:val="004C0040"/>
    <w:rsid w:val="004C012B"/>
    <w:rsid w:val="004C03B8"/>
    <w:rsid w:val="004C03FE"/>
    <w:rsid w:val="004C078B"/>
    <w:rsid w:val="004C0A3C"/>
    <w:rsid w:val="004C0AA2"/>
    <w:rsid w:val="004C0AAA"/>
    <w:rsid w:val="004C0AAF"/>
    <w:rsid w:val="004C0B75"/>
    <w:rsid w:val="004C0F45"/>
    <w:rsid w:val="004C0FE6"/>
    <w:rsid w:val="004C107E"/>
    <w:rsid w:val="004C1441"/>
    <w:rsid w:val="004C1590"/>
    <w:rsid w:val="004C16BB"/>
    <w:rsid w:val="004C1A4A"/>
    <w:rsid w:val="004C1C92"/>
    <w:rsid w:val="004C1E5F"/>
    <w:rsid w:val="004C2477"/>
    <w:rsid w:val="004C2572"/>
    <w:rsid w:val="004C2C59"/>
    <w:rsid w:val="004C2F57"/>
    <w:rsid w:val="004C3034"/>
    <w:rsid w:val="004C32B2"/>
    <w:rsid w:val="004C32FB"/>
    <w:rsid w:val="004C351B"/>
    <w:rsid w:val="004C3542"/>
    <w:rsid w:val="004C3561"/>
    <w:rsid w:val="004C3591"/>
    <w:rsid w:val="004C3628"/>
    <w:rsid w:val="004C373B"/>
    <w:rsid w:val="004C4131"/>
    <w:rsid w:val="004C4345"/>
    <w:rsid w:val="004C4879"/>
    <w:rsid w:val="004C5477"/>
    <w:rsid w:val="004C579B"/>
    <w:rsid w:val="004C5CF3"/>
    <w:rsid w:val="004C5DEF"/>
    <w:rsid w:val="004C61EC"/>
    <w:rsid w:val="004C63CD"/>
    <w:rsid w:val="004C668D"/>
    <w:rsid w:val="004C66B7"/>
    <w:rsid w:val="004C67AE"/>
    <w:rsid w:val="004C6BA9"/>
    <w:rsid w:val="004C6C22"/>
    <w:rsid w:val="004C7091"/>
    <w:rsid w:val="004C70E6"/>
    <w:rsid w:val="004C70EF"/>
    <w:rsid w:val="004C71DF"/>
    <w:rsid w:val="004C73B5"/>
    <w:rsid w:val="004C778D"/>
    <w:rsid w:val="004C7A78"/>
    <w:rsid w:val="004C7B51"/>
    <w:rsid w:val="004C7B8A"/>
    <w:rsid w:val="004D003C"/>
    <w:rsid w:val="004D03F5"/>
    <w:rsid w:val="004D0480"/>
    <w:rsid w:val="004D09E6"/>
    <w:rsid w:val="004D0DE8"/>
    <w:rsid w:val="004D0FA8"/>
    <w:rsid w:val="004D10C6"/>
    <w:rsid w:val="004D11AC"/>
    <w:rsid w:val="004D18E6"/>
    <w:rsid w:val="004D199F"/>
    <w:rsid w:val="004D1E00"/>
    <w:rsid w:val="004D2363"/>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266E"/>
    <w:rsid w:val="004F363E"/>
    <w:rsid w:val="004F3712"/>
    <w:rsid w:val="004F3782"/>
    <w:rsid w:val="004F38DB"/>
    <w:rsid w:val="004F3EE0"/>
    <w:rsid w:val="004F4314"/>
    <w:rsid w:val="004F468D"/>
    <w:rsid w:val="004F4E74"/>
    <w:rsid w:val="004F503B"/>
    <w:rsid w:val="004F51F2"/>
    <w:rsid w:val="004F5A77"/>
    <w:rsid w:val="004F6002"/>
    <w:rsid w:val="004F66F7"/>
    <w:rsid w:val="004F6C49"/>
    <w:rsid w:val="004F778C"/>
    <w:rsid w:val="004F783C"/>
    <w:rsid w:val="00500438"/>
    <w:rsid w:val="00500D45"/>
    <w:rsid w:val="00500E89"/>
    <w:rsid w:val="00500F51"/>
    <w:rsid w:val="005013E1"/>
    <w:rsid w:val="005014CC"/>
    <w:rsid w:val="00501567"/>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5EE"/>
    <w:rsid w:val="005046E2"/>
    <w:rsid w:val="00504C22"/>
    <w:rsid w:val="00505246"/>
    <w:rsid w:val="00505379"/>
    <w:rsid w:val="00505429"/>
    <w:rsid w:val="005054B7"/>
    <w:rsid w:val="005056D0"/>
    <w:rsid w:val="0050574D"/>
    <w:rsid w:val="005059F4"/>
    <w:rsid w:val="005060DC"/>
    <w:rsid w:val="0050611A"/>
    <w:rsid w:val="0050659C"/>
    <w:rsid w:val="005067DE"/>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458"/>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D10"/>
    <w:rsid w:val="00551F13"/>
    <w:rsid w:val="00552590"/>
    <w:rsid w:val="005531DE"/>
    <w:rsid w:val="005533FD"/>
    <w:rsid w:val="005536AA"/>
    <w:rsid w:val="00553968"/>
    <w:rsid w:val="00554471"/>
    <w:rsid w:val="00554A03"/>
    <w:rsid w:val="00554B7E"/>
    <w:rsid w:val="0055597A"/>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EDC"/>
    <w:rsid w:val="00567F27"/>
    <w:rsid w:val="00567FB4"/>
    <w:rsid w:val="0057066D"/>
    <w:rsid w:val="00570778"/>
    <w:rsid w:val="00570C44"/>
    <w:rsid w:val="00570DFE"/>
    <w:rsid w:val="005714D3"/>
    <w:rsid w:val="00571563"/>
    <w:rsid w:val="00571723"/>
    <w:rsid w:val="00571742"/>
    <w:rsid w:val="00571983"/>
    <w:rsid w:val="00571D48"/>
    <w:rsid w:val="00571DF0"/>
    <w:rsid w:val="00571F7D"/>
    <w:rsid w:val="00572366"/>
    <w:rsid w:val="00572AA9"/>
    <w:rsid w:val="00572FF9"/>
    <w:rsid w:val="00573309"/>
    <w:rsid w:val="005734EC"/>
    <w:rsid w:val="00573675"/>
    <w:rsid w:val="005736D1"/>
    <w:rsid w:val="00573888"/>
    <w:rsid w:val="005739F1"/>
    <w:rsid w:val="00573C0C"/>
    <w:rsid w:val="00574082"/>
    <w:rsid w:val="005752FA"/>
    <w:rsid w:val="00575390"/>
    <w:rsid w:val="00575A46"/>
    <w:rsid w:val="00575FE0"/>
    <w:rsid w:val="005760AD"/>
    <w:rsid w:val="00576177"/>
    <w:rsid w:val="005766C8"/>
    <w:rsid w:val="005769A0"/>
    <w:rsid w:val="00577440"/>
    <w:rsid w:val="00577812"/>
    <w:rsid w:val="00577A0E"/>
    <w:rsid w:val="00577F94"/>
    <w:rsid w:val="00577FA2"/>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858"/>
    <w:rsid w:val="005839D5"/>
    <w:rsid w:val="00583EC1"/>
    <w:rsid w:val="00584374"/>
    <w:rsid w:val="005847F0"/>
    <w:rsid w:val="00584C34"/>
    <w:rsid w:val="005850E0"/>
    <w:rsid w:val="005858D3"/>
    <w:rsid w:val="0058636F"/>
    <w:rsid w:val="00586986"/>
    <w:rsid w:val="00587042"/>
    <w:rsid w:val="00587268"/>
    <w:rsid w:val="0058734D"/>
    <w:rsid w:val="005874BE"/>
    <w:rsid w:val="00587BA6"/>
    <w:rsid w:val="005906D4"/>
    <w:rsid w:val="00590CBD"/>
    <w:rsid w:val="00590EB5"/>
    <w:rsid w:val="00590EFC"/>
    <w:rsid w:val="00590FA9"/>
    <w:rsid w:val="00590FD0"/>
    <w:rsid w:val="005914EB"/>
    <w:rsid w:val="005919E2"/>
    <w:rsid w:val="00591E83"/>
    <w:rsid w:val="00592425"/>
    <w:rsid w:val="0059270E"/>
    <w:rsid w:val="00593BD7"/>
    <w:rsid w:val="00593CDD"/>
    <w:rsid w:val="00593D7E"/>
    <w:rsid w:val="0059409C"/>
    <w:rsid w:val="0059487A"/>
    <w:rsid w:val="005967FE"/>
    <w:rsid w:val="0059698A"/>
    <w:rsid w:val="00596C75"/>
    <w:rsid w:val="00596CB2"/>
    <w:rsid w:val="0059766D"/>
    <w:rsid w:val="005977BC"/>
    <w:rsid w:val="0059790D"/>
    <w:rsid w:val="00597AE1"/>
    <w:rsid w:val="00597D86"/>
    <w:rsid w:val="00597F8A"/>
    <w:rsid w:val="005A00E9"/>
    <w:rsid w:val="005A0151"/>
    <w:rsid w:val="005A0199"/>
    <w:rsid w:val="005A01F4"/>
    <w:rsid w:val="005A0359"/>
    <w:rsid w:val="005A0664"/>
    <w:rsid w:val="005A0716"/>
    <w:rsid w:val="005A08C0"/>
    <w:rsid w:val="005A0AAA"/>
    <w:rsid w:val="005A10A2"/>
    <w:rsid w:val="005A157D"/>
    <w:rsid w:val="005A19E1"/>
    <w:rsid w:val="005A1B4B"/>
    <w:rsid w:val="005A2118"/>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56E"/>
    <w:rsid w:val="005B0867"/>
    <w:rsid w:val="005B093C"/>
    <w:rsid w:val="005B0C86"/>
    <w:rsid w:val="005B0FBD"/>
    <w:rsid w:val="005B1274"/>
    <w:rsid w:val="005B18B0"/>
    <w:rsid w:val="005B1FA0"/>
    <w:rsid w:val="005B20FF"/>
    <w:rsid w:val="005B23E9"/>
    <w:rsid w:val="005B31CE"/>
    <w:rsid w:val="005B3537"/>
    <w:rsid w:val="005B3696"/>
    <w:rsid w:val="005B3A83"/>
    <w:rsid w:val="005B455D"/>
    <w:rsid w:val="005B4689"/>
    <w:rsid w:val="005B47C4"/>
    <w:rsid w:val="005B4B65"/>
    <w:rsid w:val="005B4FDA"/>
    <w:rsid w:val="005B533A"/>
    <w:rsid w:val="005B55F1"/>
    <w:rsid w:val="005B564D"/>
    <w:rsid w:val="005B5704"/>
    <w:rsid w:val="005B57FF"/>
    <w:rsid w:val="005B59A6"/>
    <w:rsid w:val="005B5F8F"/>
    <w:rsid w:val="005B6C0E"/>
    <w:rsid w:val="005B6DA8"/>
    <w:rsid w:val="005B72CB"/>
    <w:rsid w:val="005B73F4"/>
    <w:rsid w:val="005B7848"/>
    <w:rsid w:val="005B7CC1"/>
    <w:rsid w:val="005B7E2E"/>
    <w:rsid w:val="005B7E87"/>
    <w:rsid w:val="005C0016"/>
    <w:rsid w:val="005C0139"/>
    <w:rsid w:val="005C04E0"/>
    <w:rsid w:val="005C086B"/>
    <w:rsid w:val="005C0A6B"/>
    <w:rsid w:val="005C0A7F"/>
    <w:rsid w:val="005C12C1"/>
    <w:rsid w:val="005C1694"/>
    <w:rsid w:val="005C2751"/>
    <w:rsid w:val="005C2B61"/>
    <w:rsid w:val="005C2E58"/>
    <w:rsid w:val="005C3287"/>
    <w:rsid w:val="005C34AF"/>
    <w:rsid w:val="005C389B"/>
    <w:rsid w:val="005C3A03"/>
    <w:rsid w:val="005C3D95"/>
    <w:rsid w:val="005C4301"/>
    <w:rsid w:val="005C4529"/>
    <w:rsid w:val="005C4909"/>
    <w:rsid w:val="005C4BFE"/>
    <w:rsid w:val="005C4CB2"/>
    <w:rsid w:val="005C4E5E"/>
    <w:rsid w:val="005C4EFF"/>
    <w:rsid w:val="005C549C"/>
    <w:rsid w:val="005C5692"/>
    <w:rsid w:val="005C5CA9"/>
    <w:rsid w:val="005C5DDF"/>
    <w:rsid w:val="005C6A44"/>
    <w:rsid w:val="005C6CD9"/>
    <w:rsid w:val="005C6EFB"/>
    <w:rsid w:val="005C70D8"/>
    <w:rsid w:val="005C72F0"/>
    <w:rsid w:val="005C73C5"/>
    <w:rsid w:val="005C746F"/>
    <w:rsid w:val="005C74CD"/>
    <w:rsid w:val="005C7B24"/>
    <w:rsid w:val="005C7C28"/>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D72E1"/>
    <w:rsid w:val="005E0383"/>
    <w:rsid w:val="005E07A4"/>
    <w:rsid w:val="005E088D"/>
    <w:rsid w:val="005E0B8C"/>
    <w:rsid w:val="005E13E6"/>
    <w:rsid w:val="005E1427"/>
    <w:rsid w:val="005E158D"/>
    <w:rsid w:val="005E15C1"/>
    <w:rsid w:val="005E174C"/>
    <w:rsid w:val="005E1AF6"/>
    <w:rsid w:val="005E1C60"/>
    <w:rsid w:val="005E1CCF"/>
    <w:rsid w:val="005E2093"/>
    <w:rsid w:val="005E2266"/>
    <w:rsid w:val="005E22FC"/>
    <w:rsid w:val="005E24A6"/>
    <w:rsid w:val="005E280E"/>
    <w:rsid w:val="005E2B62"/>
    <w:rsid w:val="005E2C59"/>
    <w:rsid w:val="005E39BA"/>
    <w:rsid w:val="005E3E07"/>
    <w:rsid w:val="005E406C"/>
    <w:rsid w:val="005E437E"/>
    <w:rsid w:val="005E45A1"/>
    <w:rsid w:val="005E46F1"/>
    <w:rsid w:val="005E4E59"/>
    <w:rsid w:val="005E589D"/>
    <w:rsid w:val="005E6C53"/>
    <w:rsid w:val="005E6FE7"/>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B3B"/>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0E"/>
    <w:rsid w:val="00600212"/>
    <w:rsid w:val="00600574"/>
    <w:rsid w:val="00600606"/>
    <w:rsid w:val="006007B1"/>
    <w:rsid w:val="00600DA5"/>
    <w:rsid w:val="006010A8"/>
    <w:rsid w:val="00601355"/>
    <w:rsid w:val="00601388"/>
    <w:rsid w:val="006022EF"/>
    <w:rsid w:val="00602481"/>
    <w:rsid w:val="006027FA"/>
    <w:rsid w:val="00602CA0"/>
    <w:rsid w:val="00602D26"/>
    <w:rsid w:val="00602E87"/>
    <w:rsid w:val="00603117"/>
    <w:rsid w:val="00603203"/>
    <w:rsid w:val="00603422"/>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D6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3F6"/>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63A8"/>
    <w:rsid w:val="0061650F"/>
    <w:rsid w:val="0061671E"/>
    <w:rsid w:val="006169EC"/>
    <w:rsid w:val="00616C00"/>
    <w:rsid w:val="00616E1A"/>
    <w:rsid w:val="0061711D"/>
    <w:rsid w:val="0061754C"/>
    <w:rsid w:val="006176BE"/>
    <w:rsid w:val="00617B19"/>
    <w:rsid w:val="00617FE8"/>
    <w:rsid w:val="00620E11"/>
    <w:rsid w:val="00620FA9"/>
    <w:rsid w:val="0062104E"/>
    <w:rsid w:val="00621484"/>
    <w:rsid w:val="006215A0"/>
    <w:rsid w:val="006218B6"/>
    <w:rsid w:val="00621C54"/>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0E9"/>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B1F"/>
    <w:rsid w:val="00633FFF"/>
    <w:rsid w:val="00634624"/>
    <w:rsid w:val="006348E6"/>
    <w:rsid w:val="00634BAC"/>
    <w:rsid w:val="00634CA2"/>
    <w:rsid w:val="00634FA0"/>
    <w:rsid w:val="0063501E"/>
    <w:rsid w:val="006352B4"/>
    <w:rsid w:val="006355E3"/>
    <w:rsid w:val="00635640"/>
    <w:rsid w:val="00635A28"/>
    <w:rsid w:val="00635AF7"/>
    <w:rsid w:val="00635BC5"/>
    <w:rsid w:val="006365FA"/>
    <w:rsid w:val="00636683"/>
    <w:rsid w:val="0063682C"/>
    <w:rsid w:val="0063684A"/>
    <w:rsid w:val="00636A9C"/>
    <w:rsid w:val="00636F1C"/>
    <w:rsid w:val="0063731B"/>
    <w:rsid w:val="006374B8"/>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1D96"/>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03F"/>
    <w:rsid w:val="00645264"/>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2061"/>
    <w:rsid w:val="0066264A"/>
    <w:rsid w:val="00662656"/>
    <w:rsid w:val="00662AC4"/>
    <w:rsid w:val="00662D8E"/>
    <w:rsid w:val="00662D93"/>
    <w:rsid w:val="00662F24"/>
    <w:rsid w:val="0066315A"/>
    <w:rsid w:val="00663266"/>
    <w:rsid w:val="00663B30"/>
    <w:rsid w:val="00663D06"/>
    <w:rsid w:val="00663E72"/>
    <w:rsid w:val="0066424B"/>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710A"/>
    <w:rsid w:val="006673ED"/>
    <w:rsid w:val="00667484"/>
    <w:rsid w:val="006676F2"/>
    <w:rsid w:val="00667965"/>
    <w:rsid w:val="00667C31"/>
    <w:rsid w:val="00667E5D"/>
    <w:rsid w:val="00667E63"/>
    <w:rsid w:val="006703E0"/>
    <w:rsid w:val="006703E3"/>
    <w:rsid w:val="00670408"/>
    <w:rsid w:val="006704CE"/>
    <w:rsid w:val="00670A6D"/>
    <w:rsid w:val="00670D10"/>
    <w:rsid w:val="00670F30"/>
    <w:rsid w:val="00671272"/>
    <w:rsid w:val="00671D0B"/>
    <w:rsid w:val="00672127"/>
    <w:rsid w:val="00672250"/>
    <w:rsid w:val="00672256"/>
    <w:rsid w:val="0067257A"/>
    <w:rsid w:val="00672A09"/>
    <w:rsid w:val="006730DD"/>
    <w:rsid w:val="00673300"/>
    <w:rsid w:val="006733B3"/>
    <w:rsid w:val="006733BF"/>
    <w:rsid w:val="0067343A"/>
    <w:rsid w:val="00673939"/>
    <w:rsid w:val="00673B44"/>
    <w:rsid w:val="00673CF7"/>
    <w:rsid w:val="00673CF8"/>
    <w:rsid w:val="00674047"/>
    <w:rsid w:val="006740F3"/>
    <w:rsid w:val="00674471"/>
    <w:rsid w:val="006746AB"/>
    <w:rsid w:val="006747AC"/>
    <w:rsid w:val="00674A6C"/>
    <w:rsid w:val="00674EC2"/>
    <w:rsid w:val="00675112"/>
    <w:rsid w:val="00675777"/>
    <w:rsid w:val="006758EF"/>
    <w:rsid w:val="00675990"/>
    <w:rsid w:val="00675A74"/>
    <w:rsid w:val="00675E2D"/>
    <w:rsid w:val="00675E35"/>
    <w:rsid w:val="006763CA"/>
    <w:rsid w:val="00676520"/>
    <w:rsid w:val="00676F4D"/>
    <w:rsid w:val="00676FA2"/>
    <w:rsid w:val="00677139"/>
    <w:rsid w:val="00677A71"/>
    <w:rsid w:val="00677D8A"/>
    <w:rsid w:val="00677E44"/>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1E67"/>
    <w:rsid w:val="006821B6"/>
    <w:rsid w:val="006823A9"/>
    <w:rsid w:val="00682431"/>
    <w:rsid w:val="006825BA"/>
    <w:rsid w:val="00682A76"/>
    <w:rsid w:val="00682DDE"/>
    <w:rsid w:val="00683188"/>
    <w:rsid w:val="00683539"/>
    <w:rsid w:val="00683CBD"/>
    <w:rsid w:val="00683DCA"/>
    <w:rsid w:val="00684050"/>
    <w:rsid w:val="006843E4"/>
    <w:rsid w:val="00684483"/>
    <w:rsid w:val="006844D7"/>
    <w:rsid w:val="006845EC"/>
    <w:rsid w:val="00684C75"/>
    <w:rsid w:val="00684E9B"/>
    <w:rsid w:val="006852EB"/>
    <w:rsid w:val="00685B58"/>
    <w:rsid w:val="00685E94"/>
    <w:rsid w:val="00686828"/>
    <w:rsid w:val="00686B83"/>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8C0"/>
    <w:rsid w:val="00692FE2"/>
    <w:rsid w:val="00693661"/>
    <w:rsid w:val="0069370B"/>
    <w:rsid w:val="00693A79"/>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B24"/>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9C3"/>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B71"/>
    <w:rsid w:val="006B7EB6"/>
    <w:rsid w:val="006C0287"/>
    <w:rsid w:val="006C032E"/>
    <w:rsid w:val="006C05A3"/>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59B3"/>
    <w:rsid w:val="006C6593"/>
    <w:rsid w:val="006C65A5"/>
    <w:rsid w:val="006C6675"/>
    <w:rsid w:val="006C683D"/>
    <w:rsid w:val="006C6C8F"/>
    <w:rsid w:val="006C764F"/>
    <w:rsid w:val="006C77A5"/>
    <w:rsid w:val="006C7D74"/>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507"/>
    <w:rsid w:val="006D3580"/>
    <w:rsid w:val="006D370B"/>
    <w:rsid w:val="006D384B"/>
    <w:rsid w:val="006D3EF9"/>
    <w:rsid w:val="006D449A"/>
    <w:rsid w:val="006D4672"/>
    <w:rsid w:val="006D478B"/>
    <w:rsid w:val="006D4A9A"/>
    <w:rsid w:val="006D4D42"/>
    <w:rsid w:val="006D5785"/>
    <w:rsid w:val="006D5A79"/>
    <w:rsid w:val="006D5E7B"/>
    <w:rsid w:val="006D5EC2"/>
    <w:rsid w:val="006D6B90"/>
    <w:rsid w:val="006D6EA1"/>
    <w:rsid w:val="006D77E8"/>
    <w:rsid w:val="006D78A8"/>
    <w:rsid w:val="006E0540"/>
    <w:rsid w:val="006E058B"/>
    <w:rsid w:val="006E0734"/>
    <w:rsid w:val="006E0A70"/>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74C"/>
    <w:rsid w:val="006E4C98"/>
    <w:rsid w:val="006E4CA7"/>
    <w:rsid w:val="006E4E23"/>
    <w:rsid w:val="006E4E51"/>
    <w:rsid w:val="006E50BF"/>
    <w:rsid w:val="006E5E36"/>
    <w:rsid w:val="006E6040"/>
    <w:rsid w:val="006E6048"/>
    <w:rsid w:val="006E61FC"/>
    <w:rsid w:val="006E6301"/>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648"/>
    <w:rsid w:val="006F2C8B"/>
    <w:rsid w:val="006F2FFF"/>
    <w:rsid w:val="006F350E"/>
    <w:rsid w:val="006F3CF5"/>
    <w:rsid w:val="006F3DD1"/>
    <w:rsid w:val="006F4822"/>
    <w:rsid w:val="006F4D18"/>
    <w:rsid w:val="006F508D"/>
    <w:rsid w:val="006F5323"/>
    <w:rsid w:val="006F54BB"/>
    <w:rsid w:val="006F57C9"/>
    <w:rsid w:val="006F5D1A"/>
    <w:rsid w:val="006F6141"/>
    <w:rsid w:val="006F6407"/>
    <w:rsid w:val="006F6601"/>
    <w:rsid w:val="006F6802"/>
    <w:rsid w:val="006F6A87"/>
    <w:rsid w:val="006F6F26"/>
    <w:rsid w:val="006F72CE"/>
    <w:rsid w:val="006F73E6"/>
    <w:rsid w:val="006F7E58"/>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57D7"/>
    <w:rsid w:val="007062DC"/>
    <w:rsid w:val="00706332"/>
    <w:rsid w:val="007063F8"/>
    <w:rsid w:val="0070640E"/>
    <w:rsid w:val="00706A1E"/>
    <w:rsid w:val="00706B59"/>
    <w:rsid w:val="00707188"/>
    <w:rsid w:val="0070768C"/>
    <w:rsid w:val="00707CF9"/>
    <w:rsid w:val="00710252"/>
    <w:rsid w:val="00710378"/>
    <w:rsid w:val="00710789"/>
    <w:rsid w:val="00710CDD"/>
    <w:rsid w:val="0071105F"/>
    <w:rsid w:val="007110AD"/>
    <w:rsid w:val="007113B4"/>
    <w:rsid w:val="0071184C"/>
    <w:rsid w:val="00711885"/>
    <w:rsid w:val="007119BC"/>
    <w:rsid w:val="007120DD"/>
    <w:rsid w:val="00712282"/>
    <w:rsid w:val="00712381"/>
    <w:rsid w:val="00712D96"/>
    <w:rsid w:val="00712F58"/>
    <w:rsid w:val="00713132"/>
    <w:rsid w:val="00713DD2"/>
    <w:rsid w:val="00714579"/>
    <w:rsid w:val="00714651"/>
    <w:rsid w:val="0071474A"/>
    <w:rsid w:val="00714BDD"/>
    <w:rsid w:val="00714E7B"/>
    <w:rsid w:val="00715010"/>
    <w:rsid w:val="0071559B"/>
    <w:rsid w:val="00715D1C"/>
    <w:rsid w:val="00716260"/>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62A"/>
    <w:rsid w:val="007207B5"/>
    <w:rsid w:val="00720E2A"/>
    <w:rsid w:val="00720F5A"/>
    <w:rsid w:val="00721E86"/>
    <w:rsid w:val="007222AE"/>
    <w:rsid w:val="00723427"/>
    <w:rsid w:val="0072367B"/>
    <w:rsid w:val="00723747"/>
    <w:rsid w:val="0072374E"/>
    <w:rsid w:val="00723F28"/>
    <w:rsid w:val="00723FCF"/>
    <w:rsid w:val="00724005"/>
    <w:rsid w:val="0072402B"/>
    <w:rsid w:val="007241D7"/>
    <w:rsid w:val="0072451B"/>
    <w:rsid w:val="00724733"/>
    <w:rsid w:val="0072478D"/>
    <w:rsid w:val="00724CA7"/>
    <w:rsid w:val="007252DB"/>
    <w:rsid w:val="007254FF"/>
    <w:rsid w:val="0072573A"/>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199"/>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42C"/>
    <w:rsid w:val="00741C39"/>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F0"/>
    <w:rsid w:val="0076196E"/>
    <w:rsid w:val="00761DBF"/>
    <w:rsid w:val="007622BB"/>
    <w:rsid w:val="007625B0"/>
    <w:rsid w:val="00762877"/>
    <w:rsid w:val="00762A57"/>
    <w:rsid w:val="007631EF"/>
    <w:rsid w:val="00763498"/>
    <w:rsid w:val="007634BC"/>
    <w:rsid w:val="0076379E"/>
    <w:rsid w:val="00763AA6"/>
    <w:rsid w:val="00763FE4"/>
    <w:rsid w:val="00764055"/>
    <w:rsid w:val="00764192"/>
    <w:rsid w:val="00764A1E"/>
    <w:rsid w:val="00764B19"/>
    <w:rsid w:val="00764F4F"/>
    <w:rsid w:val="0076513C"/>
    <w:rsid w:val="007652FA"/>
    <w:rsid w:val="007656CF"/>
    <w:rsid w:val="0076573A"/>
    <w:rsid w:val="00765AEE"/>
    <w:rsid w:val="0076626E"/>
    <w:rsid w:val="007668B3"/>
    <w:rsid w:val="00766A01"/>
    <w:rsid w:val="00767373"/>
    <w:rsid w:val="00767395"/>
    <w:rsid w:val="00767544"/>
    <w:rsid w:val="007676DC"/>
    <w:rsid w:val="00767926"/>
    <w:rsid w:val="00767A4F"/>
    <w:rsid w:val="00767AD2"/>
    <w:rsid w:val="00767DF3"/>
    <w:rsid w:val="0077010B"/>
    <w:rsid w:val="00770131"/>
    <w:rsid w:val="00770213"/>
    <w:rsid w:val="0077043B"/>
    <w:rsid w:val="00770527"/>
    <w:rsid w:val="00770803"/>
    <w:rsid w:val="00770805"/>
    <w:rsid w:val="007708DD"/>
    <w:rsid w:val="00770A7E"/>
    <w:rsid w:val="00770BEA"/>
    <w:rsid w:val="00770F65"/>
    <w:rsid w:val="0077112F"/>
    <w:rsid w:val="0077150F"/>
    <w:rsid w:val="00771643"/>
    <w:rsid w:val="007716EC"/>
    <w:rsid w:val="007718F6"/>
    <w:rsid w:val="00771F99"/>
    <w:rsid w:val="00772096"/>
    <w:rsid w:val="007722E5"/>
    <w:rsid w:val="0077249F"/>
    <w:rsid w:val="007724D2"/>
    <w:rsid w:val="00772952"/>
    <w:rsid w:val="007729EB"/>
    <w:rsid w:val="00773022"/>
    <w:rsid w:val="007736BE"/>
    <w:rsid w:val="00773ADB"/>
    <w:rsid w:val="007742C9"/>
    <w:rsid w:val="00774536"/>
    <w:rsid w:val="0077454A"/>
    <w:rsid w:val="00774CF0"/>
    <w:rsid w:val="00774E9D"/>
    <w:rsid w:val="00774ECA"/>
    <w:rsid w:val="007750CA"/>
    <w:rsid w:val="00775708"/>
    <w:rsid w:val="00775B6B"/>
    <w:rsid w:val="00775BE1"/>
    <w:rsid w:val="00775C1E"/>
    <w:rsid w:val="00775CC6"/>
    <w:rsid w:val="00775EBC"/>
    <w:rsid w:val="00776239"/>
    <w:rsid w:val="007763EF"/>
    <w:rsid w:val="00776611"/>
    <w:rsid w:val="0077686C"/>
    <w:rsid w:val="00776B3D"/>
    <w:rsid w:val="00776CCB"/>
    <w:rsid w:val="007775FE"/>
    <w:rsid w:val="00777644"/>
    <w:rsid w:val="007777D3"/>
    <w:rsid w:val="007779AF"/>
    <w:rsid w:val="007801AF"/>
    <w:rsid w:val="007806FA"/>
    <w:rsid w:val="00780A2A"/>
    <w:rsid w:val="00781061"/>
    <w:rsid w:val="007810D6"/>
    <w:rsid w:val="007810E8"/>
    <w:rsid w:val="00781117"/>
    <w:rsid w:val="00781619"/>
    <w:rsid w:val="00781924"/>
    <w:rsid w:val="007819F5"/>
    <w:rsid w:val="00781EFE"/>
    <w:rsid w:val="00782205"/>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482"/>
    <w:rsid w:val="007865F1"/>
    <w:rsid w:val="007867F9"/>
    <w:rsid w:val="00786D75"/>
    <w:rsid w:val="00787020"/>
    <w:rsid w:val="00787501"/>
    <w:rsid w:val="0079009D"/>
    <w:rsid w:val="00790230"/>
    <w:rsid w:val="00790275"/>
    <w:rsid w:val="00790391"/>
    <w:rsid w:val="007905A4"/>
    <w:rsid w:val="007908A3"/>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35A7"/>
    <w:rsid w:val="007944B5"/>
    <w:rsid w:val="00794A0E"/>
    <w:rsid w:val="00794DD0"/>
    <w:rsid w:val="00794E5B"/>
    <w:rsid w:val="0079561C"/>
    <w:rsid w:val="00795A6F"/>
    <w:rsid w:val="00795B06"/>
    <w:rsid w:val="00795C12"/>
    <w:rsid w:val="00795E8E"/>
    <w:rsid w:val="00796B05"/>
    <w:rsid w:val="00796B6B"/>
    <w:rsid w:val="00796CAA"/>
    <w:rsid w:val="00796DDE"/>
    <w:rsid w:val="0079718B"/>
    <w:rsid w:val="007979EC"/>
    <w:rsid w:val="00797FA1"/>
    <w:rsid w:val="007A0118"/>
    <w:rsid w:val="007A0353"/>
    <w:rsid w:val="007A036D"/>
    <w:rsid w:val="007A03CB"/>
    <w:rsid w:val="007A048F"/>
    <w:rsid w:val="007A10A3"/>
    <w:rsid w:val="007A1ACD"/>
    <w:rsid w:val="007A1C74"/>
    <w:rsid w:val="007A1D88"/>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E76"/>
    <w:rsid w:val="007A5F49"/>
    <w:rsid w:val="007A623F"/>
    <w:rsid w:val="007A6653"/>
    <w:rsid w:val="007A68DB"/>
    <w:rsid w:val="007A69EA"/>
    <w:rsid w:val="007A6AFE"/>
    <w:rsid w:val="007A6D21"/>
    <w:rsid w:val="007A7184"/>
    <w:rsid w:val="007A71D2"/>
    <w:rsid w:val="007A7450"/>
    <w:rsid w:val="007A759A"/>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61A3"/>
    <w:rsid w:val="007B6562"/>
    <w:rsid w:val="007B660F"/>
    <w:rsid w:val="007B6BE9"/>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2FA"/>
    <w:rsid w:val="007D4839"/>
    <w:rsid w:val="007D4942"/>
    <w:rsid w:val="007D4963"/>
    <w:rsid w:val="007D4F4C"/>
    <w:rsid w:val="007D5788"/>
    <w:rsid w:val="007D597F"/>
    <w:rsid w:val="007D5F5C"/>
    <w:rsid w:val="007D6187"/>
    <w:rsid w:val="007D6489"/>
    <w:rsid w:val="007D65C0"/>
    <w:rsid w:val="007D6922"/>
    <w:rsid w:val="007D69E2"/>
    <w:rsid w:val="007D6E19"/>
    <w:rsid w:val="007D712B"/>
    <w:rsid w:val="007D75AA"/>
    <w:rsid w:val="007D760E"/>
    <w:rsid w:val="007D7789"/>
    <w:rsid w:val="007D7B9D"/>
    <w:rsid w:val="007E024F"/>
    <w:rsid w:val="007E0278"/>
    <w:rsid w:val="007E0856"/>
    <w:rsid w:val="007E0891"/>
    <w:rsid w:val="007E08B4"/>
    <w:rsid w:val="007E09E8"/>
    <w:rsid w:val="007E0B19"/>
    <w:rsid w:val="007E0D75"/>
    <w:rsid w:val="007E1118"/>
    <w:rsid w:val="007E1446"/>
    <w:rsid w:val="007E1AE6"/>
    <w:rsid w:val="007E201D"/>
    <w:rsid w:val="007E20CE"/>
    <w:rsid w:val="007E2298"/>
    <w:rsid w:val="007E22A6"/>
    <w:rsid w:val="007E3318"/>
    <w:rsid w:val="007E3649"/>
    <w:rsid w:val="007E3FB1"/>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61"/>
    <w:rsid w:val="007F782A"/>
    <w:rsid w:val="007F7AAD"/>
    <w:rsid w:val="0080006F"/>
    <w:rsid w:val="0080019C"/>
    <w:rsid w:val="00800580"/>
    <w:rsid w:val="00800586"/>
    <w:rsid w:val="008006C2"/>
    <w:rsid w:val="00800BDD"/>
    <w:rsid w:val="00800E28"/>
    <w:rsid w:val="00801215"/>
    <w:rsid w:val="008016DB"/>
    <w:rsid w:val="008017F2"/>
    <w:rsid w:val="00801812"/>
    <w:rsid w:val="00801B64"/>
    <w:rsid w:val="0080294D"/>
    <w:rsid w:val="00802F59"/>
    <w:rsid w:val="00802F8C"/>
    <w:rsid w:val="008030DC"/>
    <w:rsid w:val="00803535"/>
    <w:rsid w:val="0080359E"/>
    <w:rsid w:val="00803A59"/>
    <w:rsid w:val="00803C16"/>
    <w:rsid w:val="00803E82"/>
    <w:rsid w:val="008042A4"/>
    <w:rsid w:val="00804467"/>
    <w:rsid w:val="00804D70"/>
    <w:rsid w:val="00805066"/>
    <w:rsid w:val="008057A3"/>
    <w:rsid w:val="00805AF7"/>
    <w:rsid w:val="0080697C"/>
    <w:rsid w:val="00806C16"/>
    <w:rsid w:val="00806C46"/>
    <w:rsid w:val="00807636"/>
    <w:rsid w:val="008102E0"/>
    <w:rsid w:val="008103EB"/>
    <w:rsid w:val="00810723"/>
    <w:rsid w:val="0081078A"/>
    <w:rsid w:val="008109DF"/>
    <w:rsid w:val="00810ED8"/>
    <w:rsid w:val="00810FED"/>
    <w:rsid w:val="00811040"/>
    <w:rsid w:val="00811102"/>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A2C"/>
    <w:rsid w:val="00815CDA"/>
    <w:rsid w:val="00815EA9"/>
    <w:rsid w:val="0081629E"/>
    <w:rsid w:val="00816488"/>
    <w:rsid w:val="00816697"/>
    <w:rsid w:val="00816A11"/>
    <w:rsid w:val="00816AC5"/>
    <w:rsid w:val="00817000"/>
    <w:rsid w:val="00817464"/>
    <w:rsid w:val="00817612"/>
    <w:rsid w:val="00817A6D"/>
    <w:rsid w:val="00817C7D"/>
    <w:rsid w:val="00817E75"/>
    <w:rsid w:val="008210F9"/>
    <w:rsid w:val="00821108"/>
    <w:rsid w:val="008212B1"/>
    <w:rsid w:val="008213BF"/>
    <w:rsid w:val="00821678"/>
    <w:rsid w:val="008216BA"/>
    <w:rsid w:val="00821DAC"/>
    <w:rsid w:val="00822364"/>
    <w:rsid w:val="00822597"/>
    <w:rsid w:val="008226C5"/>
    <w:rsid w:val="008229E7"/>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0C28"/>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064"/>
    <w:rsid w:val="008552F1"/>
    <w:rsid w:val="00855662"/>
    <w:rsid w:val="00855B5C"/>
    <w:rsid w:val="00855C2D"/>
    <w:rsid w:val="00855C86"/>
    <w:rsid w:val="00855FE7"/>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DF7"/>
    <w:rsid w:val="00870F58"/>
    <w:rsid w:val="008710D6"/>
    <w:rsid w:val="008712E9"/>
    <w:rsid w:val="0087135A"/>
    <w:rsid w:val="00871553"/>
    <w:rsid w:val="00871ABA"/>
    <w:rsid w:val="0087280C"/>
    <w:rsid w:val="0087282E"/>
    <w:rsid w:val="00872904"/>
    <w:rsid w:val="00872AE8"/>
    <w:rsid w:val="008731C3"/>
    <w:rsid w:val="00873733"/>
    <w:rsid w:val="00873830"/>
    <w:rsid w:val="0087385E"/>
    <w:rsid w:val="0087418A"/>
    <w:rsid w:val="00874D2E"/>
    <w:rsid w:val="00874F1A"/>
    <w:rsid w:val="0087522B"/>
    <w:rsid w:val="0087553A"/>
    <w:rsid w:val="00875834"/>
    <w:rsid w:val="00875A65"/>
    <w:rsid w:val="00875EC2"/>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AB"/>
    <w:rsid w:val="00890649"/>
    <w:rsid w:val="00890F60"/>
    <w:rsid w:val="008912E4"/>
    <w:rsid w:val="008914C1"/>
    <w:rsid w:val="00891C3F"/>
    <w:rsid w:val="00891C40"/>
    <w:rsid w:val="008920B0"/>
    <w:rsid w:val="00892150"/>
    <w:rsid w:val="008922A4"/>
    <w:rsid w:val="008922F3"/>
    <w:rsid w:val="008923D5"/>
    <w:rsid w:val="00892401"/>
    <w:rsid w:val="008925B3"/>
    <w:rsid w:val="00892ACF"/>
    <w:rsid w:val="00892D61"/>
    <w:rsid w:val="00892DFE"/>
    <w:rsid w:val="0089326A"/>
    <w:rsid w:val="008933D8"/>
    <w:rsid w:val="00893532"/>
    <w:rsid w:val="008936F8"/>
    <w:rsid w:val="00893857"/>
    <w:rsid w:val="008939CB"/>
    <w:rsid w:val="008943EB"/>
    <w:rsid w:val="00894AEF"/>
    <w:rsid w:val="00894C83"/>
    <w:rsid w:val="00894DC1"/>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D42"/>
    <w:rsid w:val="008A246F"/>
    <w:rsid w:val="008A25CC"/>
    <w:rsid w:val="008A287D"/>
    <w:rsid w:val="008A294D"/>
    <w:rsid w:val="008A2A49"/>
    <w:rsid w:val="008A2B24"/>
    <w:rsid w:val="008A2B3A"/>
    <w:rsid w:val="008A2BCB"/>
    <w:rsid w:val="008A2CED"/>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BF"/>
    <w:rsid w:val="008A6A7A"/>
    <w:rsid w:val="008A6D35"/>
    <w:rsid w:val="008A6D64"/>
    <w:rsid w:val="008A6FDE"/>
    <w:rsid w:val="008A6FF2"/>
    <w:rsid w:val="008A707C"/>
    <w:rsid w:val="008A7442"/>
    <w:rsid w:val="008A7618"/>
    <w:rsid w:val="008A79B4"/>
    <w:rsid w:val="008A79EB"/>
    <w:rsid w:val="008A7BD4"/>
    <w:rsid w:val="008B04BE"/>
    <w:rsid w:val="008B0545"/>
    <w:rsid w:val="008B0675"/>
    <w:rsid w:val="008B07DC"/>
    <w:rsid w:val="008B0B31"/>
    <w:rsid w:val="008B1193"/>
    <w:rsid w:val="008B12AC"/>
    <w:rsid w:val="008B14D9"/>
    <w:rsid w:val="008B1672"/>
    <w:rsid w:val="008B16BD"/>
    <w:rsid w:val="008B175E"/>
    <w:rsid w:val="008B17F4"/>
    <w:rsid w:val="008B190C"/>
    <w:rsid w:val="008B1D7A"/>
    <w:rsid w:val="008B1E21"/>
    <w:rsid w:val="008B1EAA"/>
    <w:rsid w:val="008B206B"/>
    <w:rsid w:val="008B2300"/>
    <w:rsid w:val="008B260A"/>
    <w:rsid w:val="008B267F"/>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C43"/>
    <w:rsid w:val="008B62E9"/>
    <w:rsid w:val="008B65EE"/>
    <w:rsid w:val="008B6ADE"/>
    <w:rsid w:val="008B6CC7"/>
    <w:rsid w:val="008B761D"/>
    <w:rsid w:val="008B764B"/>
    <w:rsid w:val="008B7769"/>
    <w:rsid w:val="008B7A2E"/>
    <w:rsid w:val="008C033D"/>
    <w:rsid w:val="008C0960"/>
    <w:rsid w:val="008C0F17"/>
    <w:rsid w:val="008C1839"/>
    <w:rsid w:val="008C18EF"/>
    <w:rsid w:val="008C2093"/>
    <w:rsid w:val="008C2146"/>
    <w:rsid w:val="008C2734"/>
    <w:rsid w:val="008C2C10"/>
    <w:rsid w:val="008C34B0"/>
    <w:rsid w:val="008C3A52"/>
    <w:rsid w:val="008C3D04"/>
    <w:rsid w:val="008C4016"/>
    <w:rsid w:val="008C47C2"/>
    <w:rsid w:val="008C4CEA"/>
    <w:rsid w:val="008C4F1C"/>
    <w:rsid w:val="008C52B1"/>
    <w:rsid w:val="008C555A"/>
    <w:rsid w:val="008C57E0"/>
    <w:rsid w:val="008C5864"/>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EC3"/>
    <w:rsid w:val="008D6F9C"/>
    <w:rsid w:val="008D7347"/>
    <w:rsid w:val="008D73DC"/>
    <w:rsid w:val="008D7550"/>
    <w:rsid w:val="008D7B3D"/>
    <w:rsid w:val="008D7BE4"/>
    <w:rsid w:val="008E0080"/>
    <w:rsid w:val="008E024E"/>
    <w:rsid w:val="008E03D4"/>
    <w:rsid w:val="008E03E2"/>
    <w:rsid w:val="008E0542"/>
    <w:rsid w:val="008E0570"/>
    <w:rsid w:val="008E0BE5"/>
    <w:rsid w:val="008E0DBF"/>
    <w:rsid w:val="008E12F2"/>
    <w:rsid w:val="008E1678"/>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5E"/>
    <w:rsid w:val="008E6F7C"/>
    <w:rsid w:val="008E71D4"/>
    <w:rsid w:val="008E71F9"/>
    <w:rsid w:val="008E731E"/>
    <w:rsid w:val="008E7673"/>
    <w:rsid w:val="008E79FA"/>
    <w:rsid w:val="008E7F32"/>
    <w:rsid w:val="008E7F73"/>
    <w:rsid w:val="008F0C50"/>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1D"/>
    <w:rsid w:val="008F4993"/>
    <w:rsid w:val="008F49F8"/>
    <w:rsid w:val="008F534E"/>
    <w:rsid w:val="008F5458"/>
    <w:rsid w:val="008F5940"/>
    <w:rsid w:val="008F5F01"/>
    <w:rsid w:val="008F63C4"/>
    <w:rsid w:val="008F643C"/>
    <w:rsid w:val="008F6A0F"/>
    <w:rsid w:val="008F6D44"/>
    <w:rsid w:val="008F7276"/>
    <w:rsid w:val="008F7417"/>
    <w:rsid w:val="008F7495"/>
    <w:rsid w:val="008F7891"/>
    <w:rsid w:val="008F7A18"/>
    <w:rsid w:val="008F7A80"/>
    <w:rsid w:val="008F7C57"/>
    <w:rsid w:val="008F7CC1"/>
    <w:rsid w:val="0090020E"/>
    <w:rsid w:val="00900998"/>
    <w:rsid w:val="00900AD6"/>
    <w:rsid w:val="00900C3B"/>
    <w:rsid w:val="00901660"/>
    <w:rsid w:val="009017A2"/>
    <w:rsid w:val="00901F1D"/>
    <w:rsid w:val="00902791"/>
    <w:rsid w:val="00902E1F"/>
    <w:rsid w:val="00902ED2"/>
    <w:rsid w:val="00902EED"/>
    <w:rsid w:val="0090327B"/>
    <w:rsid w:val="00903436"/>
    <w:rsid w:val="0090357A"/>
    <w:rsid w:val="0090378A"/>
    <w:rsid w:val="00903909"/>
    <w:rsid w:val="00903C2E"/>
    <w:rsid w:val="009042B8"/>
    <w:rsid w:val="0090449F"/>
    <w:rsid w:val="00904BDB"/>
    <w:rsid w:val="00904D83"/>
    <w:rsid w:val="00905088"/>
    <w:rsid w:val="0090534C"/>
    <w:rsid w:val="00905CE7"/>
    <w:rsid w:val="00905D5D"/>
    <w:rsid w:val="00905EB8"/>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F21"/>
    <w:rsid w:val="00910F95"/>
    <w:rsid w:val="00910FFB"/>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BD4"/>
    <w:rsid w:val="00920F07"/>
    <w:rsid w:val="00921703"/>
    <w:rsid w:val="0092184B"/>
    <w:rsid w:val="00921C76"/>
    <w:rsid w:val="009220A3"/>
    <w:rsid w:val="00922116"/>
    <w:rsid w:val="009226BC"/>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CAD"/>
    <w:rsid w:val="00932D21"/>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335D"/>
    <w:rsid w:val="00943CFD"/>
    <w:rsid w:val="0094426C"/>
    <w:rsid w:val="00945342"/>
    <w:rsid w:val="00945450"/>
    <w:rsid w:val="00945551"/>
    <w:rsid w:val="00945568"/>
    <w:rsid w:val="009456A9"/>
    <w:rsid w:val="009457F0"/>
    <w:rsid w:val="00945AC0"/>
    <w:rsid w:val="00945C31"/>
    <w:rsid w:val="00945D52"/>
    <w:rsid w:val="009461CE"/>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1C0"/>
    <w:rsid w:val="00955215"/>
    <w:rsid w:val="0095552B"/>
    <w:rsid w:val="0095557C"/>
    <w:rsid w:val="009555E6"/>
    <w:rsid w:val="00955615"/>
    <w:rsid w:val="00955660"/>
    <w:rsid w:val="00955B36"/>
    <w:rsid w:val="00955FF8"/>
    <w:rsid w:val="0095601C"/>
    <w:rsid w:val="0095615F"/>
    <w:rsid w:val="0095650D"/>
    <w:rsid w:val="00956681"/>
    <w:rsid w:val="00956775"/>
    <w:rsid w:val="00956B99"/>
    <w:rsid w:val="00956C03"/>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37B"/>
    <w:rsid w:val="00967416"/>
    <w:rsid w:val="00967B69"/>
    <w:rsid w:val="00967D22"/>
    <w:rsid w:val="00967D7A"/>
    <w:rsid w:val="00967F8C"/>
    <w:rsid w:val="0097066F"/>
    <w:rsid w:val="00970879"/>
    <w:rsid w:val="00970CB5"/>
    <w:rsid w:val="0097150F"/>
    <w:rsid w:val="0097169C"/>
    <w:rsid w:val="00971E40"/>
    <w:rsid w:val="00971F50"/>
    <w:rsid w:val="0097218A"/>
    <w:rsid w:val="0097229D"/>
    <w:rsid w:val="009723F7"/>
    <w:rsid w:val="00972443"/>
    <w:rsid w:val="00972602"/>
    <w:rsid w:val="009728DC"/>
    <w:rsid w:val="00972944"/>
    <w:rsid w:val="00972AD1"/>
    <w:rsid w:val="00972EC0"/>
    <w:rsid w:val="00972FAB"/>
    <w:rsid w:val="009739D6"/>
    <w:rsid w:val="00973F65"/>
    <w:rsid w:val="009742FC"/>
    <w:rsid w:val="00974343"/>
    <w:rsid w:val="009743C1"/>
    <w:rsid w:val="00974596"/>
    <w:rsid w:val="00974797"/>
    <w:rsid w:val="00974EF5"/>
    <w:rsid w:val="00975563"/>
    <w:rsid w:val="00975ECA"/>
    <w:rsid w:val="0097637E"/>
    <w:rsid w:val="0097646D"/>
    <w:rsid w:val="00976864"/>
    <w:rsid w:val="00976A2A"/>
    <w:rsid w:val="00976D18"/>
    <w:rsid w:val="00977048"/>
    <w:rsid w:val="0097731B"/>
    <w:rsid w:val="00977350"/>
    <w:rsid w:val="00977A2E"/>
    <w:rsid w:val="00977AB3"/>
    <w:rsid w:val="00977D4F"/>
    <w:rsid w:val="00977F45"/>
    <w:rsid w:val="00977F70"/>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49E"/>
    <w:rsid w:val="00983D9E"/>
    <w:rsid w:val="00983E7C"/>
    <w:rsid w:val="00983F9B"/>
    <w:rsid w:val="009840B6"/>
    <w:rsid w:val="00984313"/>
    <w:rsid w:val="0098434F"/>
    <w:rsid w:val="00984906"/>
    <w:rsid w:val="00984D70"/>
    <w:rsid w:val="00984E64"/>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4153"/>
    <w:rsid w:val="009A4366"/>
    <w:rsid w:val="009A535F"/>
    <w:rsid w:val="009A5806"/>
    <w:rsid w:val="009A589C"/>
    <w:rsid w:val="009A598F"/>
    <w:rsid w:val="009A5BF8"/>
    <w:rsid w:val="009A618A"/>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6C"/>
    <w:rsid w:val="009B67DC"/>
    <w:rsid w:val="009B6AAB"/>
    <w:rsid w:val="009B7205"/>
    <w:rsid w:val="009B7501"/>
    <w:rsid w:val="009B7B35"/>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56"/>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7232"/>
    <w:rsid w:val="009D729F"/>
    <w:rsid w:val="009D74F2"/>
    <w:rsid w:val="009D7527"/>
    <w:rsid w:val="009D766D"/>
    <w:rsid w:val="009D7E61"/>
    <w:rsid w:val="009D7F5F"/>
    <w:rsid w:val="009D7FCE"/>
    <w:rsid w:val="009E0535"/>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6AD"/>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316"/>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757"/>
    <w:rsid w:val="009F0944"/>
    <w:rsid w:val="009F0BC3"/>
    <w:rsid w:val="009F0E78"/>
    <w:rsid w:val="009F0ECE"/>
    <w:rsid w:val="009F1041"/>
    <w:rsid w:val="009F1448"/>
    <w:rsid w:val="009F17B8"/>
    <w:rsid w:val="009F18F8"/>
    <w:rsid w:val="009F1CCB"/>
    <w:rsid w:val="009F1EF5"/>
    <w:rsid w:val="009F2320"/>
    <w:rsid w:val="009F2322"/>
    <w:rsid w:val="009F23FA"/>
    <w:rsid w:val="009F245D"/>
    <w:rsid w:val="009F25BF"/>
    <w:rsid w:val="009F2727"/>
    <w:rsid w:val="009F277B"/>
    <w:rsid w:val="009F29C5"/>
    <w:rsid w:val="009F2BA5"/>
    <w:rsid w:val="009F2E44"/>
    <w:rsid w:val="009F4135"/>
    <w:rsid w:val="009F4388"/>
    <w:rsid w:val="009F43E9"/>
    <w:rsid w:val="009F4917"/>
    <w:rsid w:val="009F494A"/>
    <w:rsid w:val="009F49EA"/>
    <w:rsid w:val="009F4F2C"/>
    <w:rsid w:val="009F50FF"/>
    <w:rsid w:val="009F55FF"/>
    <w:rsid w:val="009F5C02"/>
    <w:rsid w:val="009F5C7C"/>
    <w:rsid w:val="009F5ED7"/>
    <w:rsid w:val="009F643C"/>
    <w:rsid w:val="009F691D"/>
    <w:rsid w:val="009F69A9"/>
    <w:rsid w:val="009F6C52"/>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968"/>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3B3"/>
    <w:rsid w:val="00A1473E"/>
    <w:rsid w:val="00A14BAB"/>
    <w:rsid w:val="00A14EE6"/>
    <w:rsid w:val="00A150BF"/>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8BD"/>
    <w:rsid w:val="00A20C91"/>
    <w:rsid w:val="00A20C93"/>
    <w:rsid w:val="00A212B0"/>
    <w:rsid w:val="00A215E1"/>
    <w:rsid w:val="00A22884"/>
    <w:rsid w:val="00A22996"/>
    <w:rsid w:val="00A22C5B"/>
    <w:rsid w:val="00A22D34"/>
    <w:rsid w:val="00A22F85"/>
    <w:rsid w:val="00A230FA"/>
    <w:rsid w:val="00A234BE"/>
    <w:rsid w:val="00A23865"/>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AF"/>
    <w:rsid w:val="00A3170D"/>
    <w:rsid w:val="00A31CFD"/>
    <w:rsid w:val="00A31D04"/>
    <w:rsid w:val="00A32241"/>
    <w:rsid w:val="00A325AD"/>
    <w:rsid w:val="00A33108"/>
    <w:rsid w:val="00A33D46"/>
    <w:rsid w:val="00A344A6"/>
    <w:rsid w:val="00A34C28"/>
    <w:rsid w:val="00A35104"/>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DED"/>
    <w:rsid w:val="00A41150"/>
    <w:rsid w:val="00A4115C"/>
    <w:rsid w:val="00A41296"/>
    <w:rsid w:val="00A413D8"/>
    <w:rsid w:val="00A413E8"/>
    <w:rsid w:val="00A41740"/>
    <w:rsid w:val="00A41F7D"/>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087"/>
    <w:rsid w:val="00A53107"/>
    <w:rsid w:val="00A53309"/>
    <w:rsid w:val="00A5332F"/>
    <w:rsid w:val="00A53B65"/>
    <w:rsid w:val="00A53DD0"/>
    <w:rsid w:val="00A53FF0"/>
    <w:rsid w:val="00A54164"/>
    <w:rsid w:val="00A54918"/>
    <w:rsid w:val="00A54A9D"/>
    <w:rsid w:val="00A54EED"/>
    <w:rsid w:val="00A55255"/>
    <w:rsid w:val="00A55A87"/>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962"/>
    <w:rsid w:val="00A709A1"/>
    <w:rsid w:val="00A709B1"/>
    <w:rsid w:val="00A710D7"/>
    <w:rsid w:val="00A7112B"/>
    <w:rsid w:val="00A711A6"/>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15"/>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7370"/>
    <w:rsid w:val="00A878FF"/>
    <w:rsid w:val="00A87928"/>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942"/>
    <w:rsid w:val="00A92B31"/>
    <w:rsid w:val="00A93F5C"/>
    <w:rsid w:val="00A941AC"/>
    <w:rsid w:val="00A94668"/>
    <w:rsid w:val="00A947F8"/>
    <w:rsid w:val="00A94DCC"/>
    <w:rsid w:val="00A95034"/>
    <w:rsid w:val="00A95036"/>
    <w:rsid w:val="00A95080"/>
    <w:rsid w:val="00A950BC"/>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AB3"/>
    <w:rsid w:val="00AA1CBB"/>
    <w:rsid w:val="00AA1E04"/>
    <w:rsid w:val="00AA1F5D"/>
    <w:rsid w:val="00AA2AFD"/>
    <w:rsid w:val="00AA2C3E"/>
    <w:rsid w:val="00AA2DB0"/>
    <w:rsid w:val="00AA2E3E"/>
    <w:rsid w:val="00AA316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9CD"/>
    <w:rsid w:val="00AA5BAB"/>
    <w:rsid w:val="00AA5D6B"/>
    <w:rsid w:val="00AA5FB8"/>
    <w:rsid w:val="00AA6125"/>
    <w:rsid w:val="00AA7358"/>
    <w:rsid w:val="00AA765B"/>
    <w:rsid w:val="00AA7B54"/>
    <w:rsid w:val="00AA7BB6"/>
    <w:rsid w:val="00AB009C"/>
    <w:rsid w:val="00AB0301"/>
    <w:rsid w:val="00AB0652"/>
    <w:rsid w:val="00AB0730"/>
    <w:rsid w:val="00AB089F"/>
    <w:rsid w:val="00AB1004"/>
    <w:rsid w:val="00AB1641"/>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ABB"/>
    <w:rsid w:val="00AB7E36"/>
    <w:rsid w:val="00AC0152"/>
    <w:rsid w:val="00AC0EF0"/>
    <w:rsid w:val="00AC1214"/>
    <w:rsid w:val="00AC12A2"/>
    <w:rsid w:val="00AC1ACD"/>
    <w:rsid w:val="00AC1B51"/>
    <w:rsid w:val="00AC2690"/>
    <w:rsid w:val="00AC271B"/>
    <w:rsid w:val="00AC2B92"/>
    <w:rsid w:val="00AC2C1F"/>
    <w:rsid w:val="00AC2CB2"/>
    <w:rsid w:val="00AC2E8E"/>
    <w:rsid w:val="00AC2EC9"/>
    <w:rsid w:val="00AC3351"/>
    <w:rsid w:val="00AC3868"/>
    <w:rsid w:val="00AC3B59"/>
    <w:rsid w:val="00AC44E9"/>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F6A"/>
    <w:rsid w:val="00AD618B"/>
    <w:rsid w:val="00AD67BD"/>
    <w:rsid w:val="00AD6A76"/>
    <w:rsid w:val="00AD6E00"/>
    <w:rsid w:val="00AD6FE6"/>
    <w:rsid w:val="00AD71B3"/>
    <w:rsid w:val="00AD747B"/>
    <w:rsid w:val="00AD74CA"/>
    <w:rsid w:val="00AD7AFB"/>
    <w:rsid w:val="00AD7E7F"/>
    <w:rsid w:val="00AE01D3"/>
    <w:rsid w:val="00AE05ED"/>
    <w:rsid w:val="00AE06B0"/>
    <w:rsid w:val="00AE0797"/>
    <w:rsid w:val="00AE0B5B"/>
    <w:rsid w:val="00AE0EFB"/>
    <w:rsid w:val="00AE0F9D"/>
    <w:rsid w:val="00AE107A"/>
    <w:rsid w:val="00AE1253"/>
    <w:rsid w:val="00AE15D8"/>
    <w:rsid w:val="00AE1658"/>
    <w:rsid w:val="00AE1A6E"/>
    <w:rsid w:val="00AE1B73"/>
    <w:rsid w:val="00AE1DF1"/>
    <w:rsid w:val="00AE211C"/>
    <w:rsid w:val="00AE2300"/>
    <w:rsid w:val="00AE2550"/>
    <w:rsid w:val="00AE2845"/>
    <w:rsid w:val="00AE2C85"/>
    <w:rsid w:val="00AE2D80"/>
    <w:rsid w:val="00AE390E"/>
    <w:rsid w:val="00AE3A54"/>
    <w:rsid w:val="00AE3AD4"/>
    <w:rsid w:val="00AE3B2D"/>
    <w:rsid w:val="00AE3CB1"/>
    <w:rsid w:val="00AE3DCC"/>
    <w:rsid w:val="00AE3F54"/>
    <w:rsid w:val="00AE3F7D"/>
    <w:rsid w:val="00AE429E"/>
    <w:rsid w:val="00AE47D8"/>
    <w:rsid w:val="00AE50EF"/>
    <w:rsid w:val="00AE51AF"/>
    <w:rsid w:val="00AE54E3"/>
    <w:rsid w:val="00AE54ED"/>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2E1"/>
    <w:rsid w:val="00AF240F"/>
    <w:rsid w:val="00AF24FA"/>
    <w:rsid w:val="00AF25E5"/>
    <w:rsid w:val="00AF28E1"/>
    <w:rsid w:val="00AF294C"/>
    <w:rsid w:val="00AF2EA0"/>
    <w:rsid w:val="00AF369F"/>
    <w:rsid w:val="00AF381E"/>
    <w:rsid w:val="00AF3B4B"/>
    <w:rsid w:val="00AF3E11"/>
    <w:rsid w:val="00AF4B95"/>
    <w:rsid w:val="00AF4CA0"/>
    <w:rsid w:val="00AF4F21"/>
    <w:rsid w:val="00AF5B90"/>
    <w:rsid w:val="00AF5BF3"/>
    <w:rsid w:val="00AF5D7F"/>
    <w:rsid w:val="00AF5E45"/>
    <w:rsid w:val="00AF6370"/>
    <w:rsid w:val="00AF67AD"/>
    <w:rsid w:val="00AF6B3C"/>
    <w:rsid w:val="00AF6CA6"/>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9E"/>
    <w:rsid w:val="00B056B9"/>
    <w:rsid w:val="00B05C69"/>
    <w:rsid w:val="00B05DF3"/>
    <w:rsid w:val="00B05F7D"/>
    <w:rsid w:val="00B06285"/>
    <w:rsid w:val="00B062C5"/>
    <w:rsid w:val="00B065D3"/>
    <w:rsid w:val="00B0663C"/>
    <w:rsid w:val="00B06BE0"/>
    <w:rsid w:val="00B06F81"/>
    <w:rsid w:val="00B072B0"/>
    <w:rsid w:val="00B07367"/>
    <w:rsid w:val="00B078C6"/>
    <w:rsid w:val="00B07999"/>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25A"/>
    <w:rsid w:val="00B14585"/>
    <w:rsid w:val="00B145B9"/>
    <w:rsid w:val="00B145F3"/>
    <w:rsid w:val="00B1534F"/>
    <w:rsid w:val="00B153B5"/>
    <w:rsid w:val="00B153E1"/>
    <w:rsid w:val="00B15892"/>
    <w:rsid w:val="00B15CDA"/>
    <w:rsid w:val="00B170EA"/>
    <w:rsid w:val="00B17202"/>
    <w:rsid w:val="00B1739A"/>
    <w:rsid w:val="00B175DA"/>
    <w:rsid w:val="00B178A8"/>
    <w:rsid w:val="00B17F75"/>
    <w:rsid w:val="00B20011"/>
    <w:rsid w:val="00B2007F"/>
    <w:rsid w:val="00B20333"/>
    <w:rsid w:val="00B2063C"/>
    <w:rsid w:val="00B20C0A"/>
    <w:rsid w:val="00B217B6"/>
    <w:rsid w:val="00B21A91"/>
    <w:rsid w:val="00B21BCB"/>
    <w:rsid w:val="00B21C41"/>
    <w:rsid w:val="00B222F1"/>
    <w:rsid w:val="00B225F7"/>
    <w:rsid w:val="00B22B71"/>
    <w:rsid w:val="00B22C0F"/>
    <w:rsid w:val="00B22EC7"/>
    <w:rsid w:val="00B230A5"/>
    <w:rsid w:val="00B23644"/>
    <w:rsid w:val="00B23757"/>
    <w:rsid w:val="00B23A31"/>
    <w:rsid w:val="00B23B8D"/>
    <w:rsid w:val="00B23F11"/>
    <w:rsid w:val="00B241C5"/>
    <w:rsid w:val="00B2424B"/>
    <w:rsid w:val="00B244EC"/>
    <w:rsid w:val="00B24672"/>
    <w:rsid w:val="00B24A34"/>
    <w:rsid w:val="00B24D6C"/>
    <w:rsid w:val="00B25128"/>
    <w:rsid w:val="00B257E3"/>
    <w:rsid w:val="00B2631B"/>
    <w:rsid w:val="00B27532"/>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C74"/>
    <w:rsid w:val="00B43D69"/>
    <w:rsid w:val="00B43D86"/>
    <w:rsid w:val="00B43F2B"/>
    <w:rsid w:val="00B43FFF"/>
    <w:rsid w:val="00B440D6"/>
    <w:rsid w:val="00B4431D"/>
    <w:rsid w:val="00B44628"/>
    <w:rsid w:val="00B44C29"/>
    <w:rsid w:val="00B44E81"/>
    <w:rsid w:val="00B44FAA"/>
    <w:rsid w:val="00B45130"/>
    <w:rsid w:val="00B455AE"/>
    <w:rsid w:val="00B45A28"/>
    <w:rsid w:val="00B45A9D"/>
    <w:rsid w:val="00B45E62"/>
    <w:rsid w:val="00B45F87"/>
    <w:rsid w:val="00B46075"/>
    <w:rsid w:val="00B46359"/>
    <w:rsid w:val="00B46588"/>
    <w:rsid w:val="00B46A67"/>
    <w:rsid w:val="00B46CA4"/>
    <w:rsid w:val="00B46E62"/>
    <w:rsid w:val="00B46E6B"/>
    <w:rsid w:val="00B47876"/>
    <w:rsid w:val="00B479DA"/>
    <w:rsid w:val="00B47E69"/>
    <w:rsid w:val="00B503E9"/>
    <w:rsid w:val="00B50615"/>
    <w:rsid w:val="00B506C5"/>
    <w:rsid w:val="00B509AF"/>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2A5"/>
    <w:rsid w:val="00B57AB0"/>
    <w:rsid w:val="00B57B8F"/>
    <w:rsid w:val="00B57C5B"/>
    <w:rsid w:val="00B60745"/>
    <w:rsid w:val="00B6076F"/>
    <w:rsid w:val="00B611D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CE0"/>
    <w:rsid w:val="00B651CD"/>
    <w:rsid w:val="00B65232"/>
    <w:rsid w:val="00B656FC"/>
    <w:rsid w:val="00B658E4"/>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BD7"/>
    <w:rsid w:val="00B72C24"/>
    <w:rsid w:val="00B72E95"/>
    <w:rsid w:val="00B72F4A"/>
    <w:rsid w:val="00B73050"/>
    <w:rsid w:val="00B7338F"/>
    <w:rsid w:val="00B7373C"/>
    <w:rsid w:val="00B737B5"/>
    <w:rsid w:val="00B73A17"/>
    <w:rsid w:val="00B73C36"/>
    <w:rsid w:val="00B73CF6"/>
    <w:rsid w:val="00B74D4E"/>
    <w:rsid w:val="00B74D52"/>
    <w:rsid w:val="00B75BE5"/>
    <w:rsid w:val="00B75BE6"/>
    <w:rsid w:val="00B75CA9"/>
    <w:rsid w:val="00B75D92"/>
    <w:rsid w:val="00B75EA9"/>
    <w:rsid w:val="00B75FF6"/>
    <w:rsid w:val="00B76139"/>
    <w:rsid w:val="00B763E8"/>
    <w:rsid w:val="00B76438"/>
    <w:rsid w:val="00B7660A"/>
    <w:rsid w:val="00B76755"/>
    <w:rsid w:val="00B769F7"/>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31"/>
    <w:rsid w:val="00B827C2"/>
    <w:rsid w:val="00B8284C"/>
    <w:rsid w:val="00B82EE2"/>
    <w:rsid w:val="00B8331D"/>
    <w:rsid w:val="00B83357"/>
    <w:rsid w:val="00B83438"/>
    <w:rsid w:val="00B83670"/>
    <w:rsid w:val="00B83C1E"/>
    <w:rsid w:val="00B83C5A"/>
    <w:rsid w:val="00B83F37"/>
    <w:rsid w:val="00B84AD0"/>
    <w:rsid w:val="00B85211"/>
    <w:rsid w:val="00B85435"/>
    <w:rsid w:val="00B85602"/>
    <w:rsid w:val="00B85621"/>
    <w:rsid w:val="00B856E7"/>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3"/>
    <w:rsid w:val="00B94838"/>
    <w:rsid w:val="00B949BB"/>
    <w:rsid w:val="00B94B89"/>
    <w:rsid w:val="00B94F4D"/>
    <w:rsid w:val="00B95484"/>
    <w:rsid w:val="00B95705"/>
    <w:rsid w:val="00B95B6C"/>
    <w:rsid w:val="00B95F15"/>
    <w:rsid w:val="00B9633C"/>
    <w:rsid w:val="00B96449"/>
    <w:rsid w:val="00B966D0"/>
    <w:rsid w:val="00B96B70"/>
    <w:rsid w:val="00B96B72"/>
    <w:rsid w:val="00B96BC1"/>
    <w:rsid w:val="00B96E2A"/>
    <w:rsid w:val="00B971B6"/>
    <w:rsid w:val="00B97886"/>
    <w:rsid w:val="00BA01A4"/>
    <w:rsid w:val="00BA03B1"/>
    <w:rsid w:val="00BA07A0"/>
    <w:rsid w:val="00BA0908"/>
    <w:rsid w:val="00BA1038"/>
    <w:rsid w:val="00BA1479"/>
    <w:rsid w:val="00BA1527"/>
    <w:rsid w:val="00BA1D31"/>
    <w:rsid w:val="00BA1D53"/>
    <w:rsid w:val="00BA1FB7"/>
    <w:rsid w:val="00BA2347"/>
    <w:rsid w:val="00BA29BB"/>
    <w:rsid w:val="00BA2A94"/>
    <w:rsid w:val="00BA2E7A"/>
    <w:rsid w:val="00BA2EA3"/>
    <w:rsid w:val="00BA309C"/>
    <w:rsid w:val="00BA3403"/>
    <w:rsid w:val="00BA3695"/>
    <w:rsid w:val="00BA386B"/>
    <w:rsid w:val="00BA387A"/>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92E"/>
    <w:rsid w:val="00BB2B42"/>
    <w:rsid w:val="00BB2EA4"/>
    <w:rsid w:val="00BB42AA"/>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401D"/>
    <w:rsid w:val="00BC4023"/>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697C"/>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07F"/>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2C3"/>
    <w:rsid w:val="00BE492C"/>
    <w:rsid w:val="00BE4C05"/>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75D"/>
    <w:rsid w:val="00BF4F81"/>
    <w:rsid w:val="00BF506A"/>
    <w:rsid w:val="00BF519F"/>
    <w:rsid w:val="00BF5B7E"/>
    <w:rsid w:val="00BF603A"/>
    <w:rsid w:val="00BF6338"/>
    <w:rsid w:val="00BF67C6"/>
    <w:rsid w:val="00BF6ADD"/>
    <w:rsid w:val="00BF6C10"/>
    <w:rsid w:val="00BF6D01"/>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3D36"/>
    <w:rsid w:val="00C14475"/>
    <w:rsid w:val="00C14566"/>
    <w:rsid w:val="00C149C1"/>
    <w:rsid w:val="00C14A8D"/>
    <w:rsid w:val="00C14CA5"/>
    <w:rsid w:val="00C14E4F"/>
    <w:rsid w:val="00C1526A"/>
    <w:rsid w:val="00C1559D"/>
    <w:rsid w:val="00C15A67"/>
    <w:rsid w:val="00C15BD3"/>
    <w:rsid w:val="00C15E7F"/>
    <w:rsid w:val="00C16267"/>
    <w:rsid w:val="00C163A5"/>
    <w:rsid w:val="00C1665C"/>
    <w:rsid w:val="00C167B2"/>
    <w:rsid w:val="00C167ED"/>
    <w:rsid w:val="00C16A31"/>
    <w:rsid w:val="00C16E95"/>
    <w:rsid w:val="00C1741F"/>
    <w:rsid w:val="00C17552"/>
    <w:rsid w:val="00C177A7"/>
    <w:rsid w:val="00C17AEC"/>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51B7"/>
    <w:rsid w:val="00C2549F"/>
    <w:rsid w:val="00C25CC6"/>
    <w:rsid w:val="00C25F2F"/>
    <w:rsid w:val="00C262A5"/>
    <w:rsid w:val="00C26404"/>
    <w:rsid w:val="00C2657E"/>
    <w:rsid w:val="00C269D1"/>
    <w:rsid w:val="00C26CFA"/>
    <w:rsid w:val="00C26FD9"/>
    <w:rsid w:val="00C276A7"/>
    <w:rsid w:val="00C2792D"/>
    <w:rsid w:val="00C279FD"/>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785"/>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1B3"/>
    <w:rsid w:val="00C70589"/>
    <w:rsid w:val="00C70CD3"/>
    <w:rsid w:val="00C712F3"/>
    <w:rsid w:val="00C7180A"/>
    <w:rsid w:val="00C7196C"/>
    <w:rsid w:val="00C71B92"/>
    <w:rsid w:val="00C7226F"/>
    <w:rsid w:val="00C72384"/>
    <w:rsid w:val="00C72563"/>
    <w:rsid w:val="00C725DC"/>
    <w:rsid w:val="00C72747"/>
    <w:rsid w:val="00C72930"/>
    <w:rsid w:val="00C72BBB"/>
    <w:rsid w:val="00C7314C"/>
    <w:rsid w:val="00C73196"/>
    <w:rsid w:val="00C73443"/>
    <w:rsid w:val="00C73649"/>
    <w:rsid w:val="00C737FB"/>
    <w:rsid w:val="00C73BA6"/>
    <w:rsid w:val="00C73D9A"/>
    <w:rsid w:val="00C73FB2"/>
    <w:rsid w:val="00C74306"/>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0F0"/>
    <w:rsid w:val="00C7738A"/>
    <w:rsid w:val="00C77A86"/>
    <w:rsid w:val="00C77B44"/>
    <w:rsid w:val="00C77DA8"/>
    <w:rsid w:val="00C77F50"/>
    <w:rsid w:val="00C8035D"/>
    <w:rsid w:val="00C80837"/>
    <w:rsid w:val="00C81DA8"/>
    <w:rsid w:val="00C81E80"/>
    <w:rsid w:val="00C82079"/>
    <w:rsid w:val="00C827A8"/>
    <w:rsid w:val="00C83096"/>
    <w:rsid w:val="00C833C1"/>
    <w:rsid w:val="00C83BD0"/>
    <w:rsid w:val="00C83BF8"/>
    <w:rsid w:val="00C84112"/>
    <w:rsid w:val="00C842B5"/>
    <w:rsid w:val="00C84821"/>
    <w:rsid w:val="00C84B18"/>
    <w:rsid w:val="00C84D27"/>
    <w:rsid w:val="00C8500E"/>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947"/>
    <w:rsid w:val="00C91A4D"/>
    <w:rsid w:val="00C91B8B"/>
    <w:rsid w:val="00C91BD3"/>
    <w:rsid w:val="00C9237B"/>
    <w:rsid w:val="00C92B92"/>
    <w:rsid w:val="00C92FB5"/>
    <w:rsid w:val="00C9330E"/>
    <w:rsid w:val="00C9354B"/>
    <w:rsid w:val="00C93C05"/>
    <w:rsid w:val="00C93F84"/>
    <w:rsid w:val="00C943E1"/>
    <w:rsid w:val="00C94997"/>
    <w:rsid w:val="00C94B8F"/>
    <w:rsid w:val="00C94F57"/>
    <w:rsid w:val="00C95013"/>
    <w:rsid w:val="00C95063"/>
    <w:rsid w:val="00C950BB"/>
    <w:rsid w:val="00C951E3"/>
    <w:rsid w:val="00C95288"/>
    <w:rsid w:val="00C95407"/>
    <w:rsid w:val="00C95412"/>
    <w:rsid w:val="00C955E8"/>
    <w:rsid w:val="00C95C2D"/>
    <w:rsid w:val="00C95CD7"/>
    <w:rsid w:val="00C960E5"/>
    <w:rsid w:val="00C967D9"/>
    <w:rsid w:val="00C96E2F"/>
    <w:rsid w:val="00C97562"/>
    <w:rsid w:val="00C976BA"/>
    <w:rsid w:val="00CA022A"/>
    <w:rsid w:val="00CA046A"/>
    <w:rsid w:val="00CA06E4"/>
    <w:rsid w:val="00CA085A"/>
    <w:rsid w:val="00CA0920"/>
    <w:rsid w:val="00CA0D99"/>
    <w:rsid w:val="00CA0E25"/>
    <w:rsid w:val="00CA1423"/>
    <w:rsid w:val="00CA1722"/>
    <w:rsid w:val="00CA178E"/>
    <w:rsid w:val="00CA1811"/>
    <w:rsid w:val="00CA1B76"/>
    <w:rsid w:val="00CA21CD"/>
    <w:rsid w:val="00CA27E3"/>
    <w:rsid w:val="00CA28A9"/>
    <w:rsid w:val="00CA2E12"/>
    <w:rsid w:val="00CA2F27"/>
    <w:rsid w:val="00CA314D"/>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055"/>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B0"/>
    <w:rsid w:val="00CC0CF7"/>
    <w:rsid w:val="00CC0E03"/>
    <w:rsid w:val="00CC11A3"/>
    <w:rsid w:val="00CC13E6"/>
    <w:rsid w:val="00CC15D8"/>
    <w:rsid w:val="00CC2174"/>
    <w:rsid w:val="00CC21D9"/>
    <w:rsid w:val="00CC221C"/>
    <w:rsid w:val="00CC277F"/>
    <w:rsid w:val="00CC27CA"/>
    <w:rsid w:val="00CC2B95"/>
    <w:rsid w:val="00CC2D79"/>
    <w:rsid w:val="00CC32D9"/>
    <w:rsid w:val="00CC3642"/>
    <w:rsid w:val="00CC38E8"/>
    <w:rsid w:val="00CC3C65"/>
    <w:rsid w:val="00CC3C8F"/>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A40"/>
    <w:rsid w:val="00CD3A64"/>
    <w:rsid w:val="00CD3FE8"/>
    <w:rsid w:val="00CD44E7"/>
    <w:rsid w:val="00CD45DF"/>
    <w:rsid w:val="00CD46F8"/>
    <w:rsid w:val="00CD4B64"/>
    <w:rsid w:val="00CD5051"/>
    <w:rsid w:val="00CD5440"/>
    <w:rsid w:val="00CD54E2"/>
    <w:rsid w:val="00CD5583"/>
    <w:rsid w:val="00CD5642"/>
    <w:rsid w:val="00CD58EA"/>
    <w:rsid w:val="00CD5DF4"/>
    <w:rsid w:val="00CD6F78"/>
    <w:rsid w:val="00CD76D6"/>
    <w:rsid w:val="00CD7750"/>
    <w:rsid w:val="00CD7808"/>
    <w:rsid w:val="00CD78D3"/>
    <w:rsid w:val="00CE0107"/>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13B"/>
    <w:rsid w:val="00CE33C7"/>
    <w:rsid w:val="00CE396A"/>
    <w:rsid w:val="00CE3DED"/>
    <w:rsid w:val="00CE4DBB"/>
    <w:rsid w:val="00CE4E35"/>
    <w:rsid w:val="00CE4F5A"/>
    <w:rsid w:val="00CE56C8"/>
    <w:rsid w:val="00CE5E85"/>
    <w:rsid w:val="00CE60AD"/>
    <w:rsid w:val="00CE625A"/>
    <w:rsid w:val="00CE6520"/>
    <w:rsid w:val="00CE6659"/>
    <w:rsid w:val="00CE679F"/>
    <w:rsid w:val="00CE67F1"/>
    <w:rsid w:val="00CE691A"/>
    <w:rsid w:val="00CE6CDA"/>
    <w:rsid w:val="00CE7196"/>
    <w:rsid w:val="00CE734C"/>
    <w:rsid w:val="00CE7535"/>
    <w:rsid w:val="00CE75C3"/>
    <w:rsid w:val="00CE7856"/>
    <w:rsid w:val="00CE79FD"/>
    <w:rsid w:val="00CF01FA"/>
    <w:rsid w:val="00CF02B6"/>
    <w:rsid w:val="00CF05F5"/>
    <w:rsid w:val="00CF090F"/>
    <w:rsid w:val="00CF0A7C"/>
    <w:rsid w:val="00CF0F28"/>
    <w:rsid w:val="00CF1D77"/>
    <w:rsid w:val="00CF1EF9"/>
    <w:rsid w:val="00CF2072"/>
    <w:rsid w:val="00CF23F5"/>
    <w:rsid w:val="00CF27DB"/>
    <w:rsid w:val="00CF29B0"/>
    <w:rsid w:val="00CF2D00"/>
    <w:rsid w:val="00CF2D03"/>
    <w:rsid w:val="00CF313C"/>
    <w:rsid w:val="00CF3516"/>
    <w:rsid w:val="00CF37EF"/>
    <w:rsid w:val="00CF39D7"/>
    <w:rsid w:val="00CF3A74"/>
    <w:rsid w:val="00CF3CCC"/>
    <w:rsid w:val="00CF41A7"/>
    <w:rsid w:val="00CF4970"/>
    <w:rsid w:val="00CF49D9"/>
    <w:rsid w:val="00CF4A5F"/>
    <w:rsid w:val="00CF4B88"/>
    <w:rsid w:val="00CF51F5"/>
    <w:rsid w:val="00CF5412"/>
    <w:rsid w:val="00CF5FEE"/>
    <w:rsid w:val="00CF62A7"/>
    <w:rsid w:val="00CF66AB"/>
    <w:rsid w:val="00CF6713"/>
    <w:rsid w:val="00CF6A3C"/>
    <w:rsid w:val="00CF6AC6"/>
    <w:rsid w:val="00CF6AED"/>
    <w:rsid w:val="00CF751C"/>
    <w:rsid w:val="00CF7DCF"/>
    <w:rsid w:val="00D00043"/>
    <w:rsid w:val="00D000DD"/>
    <w:rsid w:val="00D001D5"/>
    <w:rsid w:val="00D002A9"/>
    <w:rsid w:val="00D0040A"/>
    <w:rsid w:val="00D0045E"/>
    <w:rsid w:val="00D0056A"/>
    <w:rsid w:val="00D00A0B"/>
    <w:rsid w:val="00D00B1D"/>
    <w:rsid w:val="00D00EBF"/>
    <w:rsid w:val="00D0108D"/>
    <w:rsid w:val="00D010E6"/>
    <w:rsid w:val="00D0111B"/>
    <w:rsid w:val="00D011C9"/>
    <w:rsid w:val="00D0120A"/>
    <w:rsid w:val="00D0173D"/>
    <w:rsid w:val="00D01B99"/>
    <w:rsid w:val="00D01C3B"/>
    <w:rsid w:val="00D01CD6"/>
    <w:rsid w:val="00D02005"/>
    <w:rsid w:val="00D0205A"/>
    <w:rsid w:val="00D02338"/>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3B5"/>
    <w:rsid w:val="00D10AA2"/>
    <w:rsid w:val="00D10D3C"/>
    <w:rsid w:val="00D113AA"/>
    <w:rsid w:val="00D113E1"/>
    <w:rsid w:val="00D114E6"/>
    <w:rsid w:val="00D114EA"/>
    <w:rsid w:val="00D1155F"/>
    <w:rsid w:val="00D11B15"/>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8EF"/>
    <w:rsid w:val="00D16A1C"/>
    <w:rsid w:val="00D17099"/>
    <w:rsid w:val="00D17119"/>
    <w:rsid w:val="00D1726E"/>
    <w:rsid w:val="00D173C2"/>
    <w:rsid w:val="00D17572"/>
    <w:rsid w:val="00D17671"/>
    <w:rsid w:val="00D20406"/>
    <w:rsid w:val="00D215E6"/>
    <w:rsid w:val="00D219CC"/>
    <w:rsid w:val="00D21EBD"/>
    <w:rsid w:val="00D21EFC"/>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70"/>
    <w:rsid w:val="00D301CC"/>
    <w:rsid w:val="00D30682"/>
    <w:rsid w:val="00D30753"/>
    <w:rsid w:val="00D30A17"/>
    <w:rsid w:val="00D30A3A"/>
    <w:rsid w:val="00D30CFB"/>
    <w:rsid w:val="00D30FD2"/>
    <w:rsid w:val="00D31233"/>
    <w:rsid w:val="00D31257"/>
    <w:rsid w:val="00D31934"/>
    <w:rsid w:val="00D31A09"/>
    <w:rsid w:val="00D31DAA"/>
    <w:rsid w:val="00D31FC0"/>
    <w:rsid w:val="00D31FDD"/>
    <w:rsid w:val="00D3276E"/>
    <w:rsid w:val="00D32912"/>
    <w:rsid w:val="00D32CA0"/>
    <w:rsid w:val="00D32E6A"/>
    <w:rsid w:val="00D330AE"/>
    <w:rsid w:val="00D331FE"/>
    <w:rsid w:val="00D3328B"/>
    <w:rsid w:val="00D33595"/>
    <w:rsid w:val="00D3359D"/>
    <w:rsid w:val="00D338B1"/>
    <w:rsid w:val="00D34210"/>
    <w:rsid w:val="00D349D2"/>
    <w:rsid w:val="00D3538F"/>
    <w:rsid w:val="00D354FB"/>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0D0D"/>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0BCE"/>
    <w:rsid w:val="00D51729"/>
    <w:rsid w:val="00D51754"/>
    <w:rsid w:val="00D52291"/>
    <w:rsid w:val="00D5275C"/>
    <w:rsid w:val="00D52F39"/>
    <w:rsid w:val="00D52FA8"/>
    <w:rsid w:val="00D53316"/>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940"/>
    <w:rsid w:val="00D56A12"/>
    <w:rsid w:val="00D56C8A"/>
    <w:rsid w:val="00D56D02"/>
    <w:rsid w:val="00D57096"/>
    <w:rsid w:val="00D57277"/>
    <w:rsid w:val="00D5743D"/>
    <w:rsid w:val="00D57616"/>
    <w:rsid w:val="00D579B2"/>
    <w:rsid w:val="00D57C10"/>
    <w:rsid w:val="00D57D08"/>
    <w:rsid w:val="00D60248"/>
    <w:rsid w:val="00D603D5"/>
    <w:rsid w:val="00D604D0"/>
    <w:rsid w:val="00D6075E"/>
    <w:rsid w:val="00D60932"/>
    <w:rsid w:val="00D61B4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4E9"/>
    <w:rsid w:val="00D666D8"/>
    <w:rsid w:val="00D6674A"/>
    <w:rsid w:val="00D66AC2"/>
    <w:rsid w:val="00D66BE8"/>
    <w:rsid w:val="00D66F6C"/>
    <w:rsid w:val="00D67100"/>
    <w:rsid w:val="00D67837"/>
    <w:rsid w:val="00D67843"/>
    <w:rsid w:val="00D67ED0"/>
    <w:rsid w:val="00D67FCF"/>
    <w:rsid w:val="00D7002B"/>
    <w:rsid w:val="00D702A3"/>
    <w:rsid w:val="00D703E9"/>
    <w:rsid w:val="00D705F2"/>
    <w:rsid w:val="00D705F8"/>
    <w:rsid w:val="00D70690"/>
    <w:rsid w:val="00D70AE8"/>
    <w:rsid w:val="00D70CA5"/>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806"/>
    <w:rsid w:val="00D75A78"/>
    <w:rsid w:val="00D75D42"/>
    <w:rsid w:val="00D76092"/>
    <w:rsid w:val="00D76981"/>
    <w:rsid w:val="00D76A01"/>
    <w:rsid w:val="00D76FEA"/>
    <w:rsid w:val="00D77C66"/>
    <w:rsid w:val="00D80100"/>
    <w:rsid w:val="00D80483"/>
    <w:rsid w:val="00D80578"/>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3EC5"/>
    <w:rsid w:val="00D94288"/>
    <w:rsid w:val="00D943AF"/>
    <w:rsid w:val="00D945FB"/>
    <w:rsid w:val="00D9472B"/>
    <w:rsid w:val="00D947BB"/>
    <w:rsid w:val="00D94C85"/>
    <w:rsid w:val="00D94DF1"/>
    <w:rsid w:val="00D94F15"/>
    <w:rsid w:val="00D9501F"/>
    <w:rsid w:val="00D95097"/>
    <w:rsid w:val="00D951E6"/>
    <w:rsid w:val="00D951EF"/>
    <w:rsid w:val="00D95351"/>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A7F56"/>
    <w:rsid w:val="00DB0016"/>
    <w:rsid w:val="00DB0611"/>
    <w:rsid w:val="00DB0B37"/>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15C"/>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69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B0A"/>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07A"/>
    <w:rsid w:val="00DE439A"/>
    <w:rsid w:val="00DE4473"/>
    <w:rsid w:val="00DE45F1"/>
    <w:rsid w:val="00DE4998"/>
    <w:rsid w:val="00DE49C5"/>
    <w:rsid w:val="00DE4B3B"/>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572"/>
    <w:rsid w:val="00DF1663"/>
    <w:rsid w:val="00DF18BD"/>
    <w:rsid w:val="00DF195F"/>
    <w:rsid w:val="00DF25E6"/>
    <w:rsid w:val="00DF2AAF"/>
    <w:rsid w:val="00DF31D0"/>
    <w:rsid w:val="00DF3250"/>
    <w:rsid w:val="00DF3584"/>
    <w:rsid w:val="00DF37E3"/>
    <w:rsid w:val="00DF3D40"/>
    <w:rsid w:val="00DF3D43"/>
    <w:rsid w:val="00DF3F1C"/>
    <w:rsid w:val="00DF43B0"/>
    <w:rsid w:val="00DF460F"/>
    <w:rsid w:val="00DF4651"/>
    <w:rsid w:val="00DF489B"/>
    <w:rsid w:val="00DF4A3A"/>
    <w:rsid w:val="00DF4EB1"/>
    <w:rsid w:val="00DF4EF6"/>
    <w:rsid w:val="00DF4F7D"/>
    <w:rsid w:val="00DF51A8"/>
    <w:rsid w:val="00DF51C6"/>
    <w:rsid w:val="00DF5298"/>
    <w:rsid w:val="00DF543D"/>
    <w:rsid w:val="00DF5828"/>
    <w:rsid w:val="00DF5A68"/>
    <w:rsid w:val="00DF5B30"/>
    <w:rsid w:val="00DF5BD9"/>
    <w:rsid w:val="00DF6382"/>
    <w:rsid w:val="00DF69E8"/>
    <w:rsid w:val="00DF6AAF"/>
    <w:rsid w:val="00DF7920"/>
    <w:rsid w:val="00DF7E05"/>
    <w:rsid w:val="00DF7E39"/>
    <w:rsid w:val="00E00130"/>
    <w:rsid w:val="00E001D3"/>
    <w:rsid w:val="00E0025E"/>
    <w:rsid w:val="00E00367"/>
    <w:rsid w:val="00E006CD"/>
    <w:rsid w:val="00E00D5C"/>
    <w:rsid w:val="00E00F15"/>
    <w:rsid w:val="00E01113"/>
    <w:rsid w:val="00E01244"/>
    <w:rsid w:val="00E0173D"/>
    <w:rsid w:val="00E01758"/>
    <w:rsid w:val="00E017B6"/>
    <w:rsid w:val="00E01F3B"/>
    <w:rsid w:val="00E022A2"/>
    <w:rsid w:val="00E023BC"/>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220"/>
    <w:rsid w:val="00E14388"/>
    <w:rsid w:val="00E14478"/>
    <w:rsid w:val="00E14A23"/>
    <w:rsid w:val="00E153AD"/>
    <w:rsid w:val="00E158DF"/>
    <w:rsid w:val="00E15AA2"/>
    <w:rsid w:val="00E15CDA"/>
    <w:rsid w:val="00E162BF"/>
    <w:rsid w:val="00E16320"/>
    <w:rsid w:val="00E16652"/>
    <w:rsid w:val="00E17362"/>
    <w:rsid w:val="00E17A16"/>
    <w:rsid w:val="00E17D75"/>
    <w:rsid w:val="00E17E26"/>
    <w:rsid w:val="00E17EE8"/>
    <w:rsid w:val="00E2013E"/>
    <w:rsid w:val="00E20D16"/>
    <w:rsid w:val="00E20E73"/>
    <w:rsid w:val="00E21824"/>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E29"/>
    <w:rsid w:val="00E24FC4"/>
    <w:rsid w:val="00E25037"/>
    <w:rsid w:val="00E25AD7"/>
    <w:rsid w:val="00E25AF6"/>
    <w:rsid w:val="00E25D79"/>
    <w:rsid w:val="00E26079"/>
    <w:rsid w:val="00E26269"/>
    <w:rsid w:val="00E2659C"/>
    <w:rsid w:val="00E269AB"/>
    <w:rsid w:val="00E26BF6"/>
    <w:rsid w:val="00E26C44"/>
    <w:rsid w:val="00E26CD5"/>
    <w:rsid w:val="00E27000"/>
    <w:rsid w:val="00E303C8"/>
    <w:rsid w:val="00E304DA"/>
    <w:rsid w:val="00E308B2"/>
    <w:rsid w:val="00E30A61"/>
    <w:rsid w:val="00E31023"/>
    <w:rsid w:val="00E31933"/>
    <w:rsid w:val="00E31A12"/>
    <w:rsid w:val="00E32842"/>
    <w:rsid w:val="00E32BAD"/>
    <w:rsid w:val="00E32E00"/>
    <w:rsid w:val="00E32EDD"/>
    <w:rsid w:val="00E32F30"/>
    <w:rsid w:val="00E33174"/>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736"/>
    <w:rsid w:val="00E57919"/>
    <w:rsid w:val="00E57AA8"/>
    <w:rsid w:val="00E57AAD"/>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3A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AA7"/>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C49"/>
    <w:rsid w:val="00E74E46"/>
    <w:rsid w:val="00E752C5"/>
    <w:rsid w:val="00E7536A"/>
    <w:rsid w:val="00E753E6"/>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125"/>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01A5"/>
    <w:rsid w:val="00E911C3"/>
    <w:rsid w:val="00E9191D"/>
    <w:rsid w:val="00E91CF0"/>
    <w:rsid w:val="00E91EA9"/>
    <w:rsid w:val="00E92124"/>
    <w:rsid w:val="00E921EE"/>
    <w:rsid w:val="00E922D7"/>
    <w:rsid w:val="00E925BC"/>
    <w:rsid w:val="00E92D96"/>
    <w:rsid w:val="00E92E71"/>
    <w:rsid w:val="00E93274"/>
    <w:rsid w:val="00E93435"/>
    <w:rsid w:val="00E937A6"/>
    <w:rsid w:val="00E9393F"/>
    <w:rsid w:val="00E944C9"/>
    <w:rsid w:val="00E94915"/>
    <w:rsid w:val="00E94A6D"/>
    <w:rsid w:val="00E94C15"/>
    <w:rsid w:val="00E95A40"/>
    <w:rsid w:val="00E95B2D"/>
    <w:rsid w:val="00E96167"/>
    <w:rsid w:val="00E961A8"/>
    <w:rsid w:val="00E9622C"/>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D4D"/>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36F"/>
    <w:rsid w:val="00EA346B"/>
    <w:rsid w:val="00EA3941"/>
    <w:rsid w:val="00EA39C4"/>
    <w:rsid w:val="00EA3A91"/>
    <w:rsid w:val="00EA3E87"/>
    <w:rsid w:val="00EA421F"/>
    <w:rsid w:val="00EA4491"/>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14B"/>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6C40"/>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1FA6"/>
    <w:rsid w:val="00ED23FF"/>
    <w:rsid w:val="00ED24BB"/>
    <w:rsid w:val="00ED271E"/>
    <w:rsid w:val="00ED2A42"/>
    <w:rsid w:val="00ED2A4A"/>
    <w:rsid w:val="00ED2C2F"/>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3ED"/>
    <w:rsid w:val="00EE3668"/>
    <w:rsid w:val="00EE37EC"/>
    <w:rsid w:val="00EE3BE1"/>
    <w:rsid w:val="00EE3DF0"/>
    <w:rsid w:val="00EE3EB9"/>
    <w:rsid w:val="00EE4407"/>
    <w:rsid w:val="00EE475D"/>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0E4D"/>
    <w:rsid w:val="00EF1424"/>
    <w:rsid w:val="00EF15DE"/>
    <w:rsid w:val="00EF1860"/>
    <w:rsid w:val="00EF1A0B"/>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C2A"/>
    <w:rsid w:val="00EF4C50"/>
    <w:rsid w:val="00EF54E8"/>
    <w:rsid w:val="00EF58BD"/>
    <w:rsid w:val="00EF59D0"/>
    <w:rsid w:val="00EF5AA8"/>
    <w:rsid w:val="00EF5BE6"/>
    <w:rsid w:val="00EF5D4F"/>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531"/>
    <w:rsid w:val="00F01ED5"/>
    <w:rsid w:val="00F0296D"/>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24A"/>
    <w:rsid w:val="00F12667"/>
    <w:rsid w:val="00F127AB"/>
    <w:rsid w:val="00F127D4"/>
    <w:rsid w:val="00F1295E"/>
    <w:rsid w:val="00F1333E"/>
    <w:rsid w:val="00F13637"/>
    <w:rsid w:val="00F1386C"/>
    <w:rsid w:val="00F1449B"/>
    <w:rsid w:val="00F146A2"/>
    <w:rsid w:val="00F146AC"/>
    <w:rsid w:val="00F146CE"/>
    <w:rsid w:val="00F1485C"/>
    <w:rsid w:val="00F148B3"/>
    <w:rsid w:val="00F14B0F"/>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644"/>
    <w:rsid w:val="00F22D12"/>
    <w:rsid w:val="00F22E99"/>
    <w:rsid w:val="00F23383"/>
    <w:rsid w:val="00F236A1"/>
    <w:rsid w:val="00F2398C"/>
    <w:rsid w:val="00F23B00"/>
    <w:rsid w:val="00F24106"/>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6C55"/>
    <w:rsid w:val="00F2718A"/>
    <w:rsid w:val="00F2738C"/>
    <w:rsid w:val="00F273F6"/>
    <w:rsid w:val="00F275EC"/>
    <w:rsid w:val="00F27924"/>
    <w:rsid w:val="00F279EA"/>
    <w:rsid w:val="00F27B9E"/>
    <w:rsid w:val="00F27BD1"/>
    <w:rsid w:val="00F27E43"/>
    <w:rsid w:val="00F27EEB"/>
    <w:rsid w:val="00F304A6"/>
    <w:rsid w:val="00F306D7"/>
    <w:rsid w:val="00F30AB7"/>
    <w:rsid w:val="00F30BF5"/>
    <w:rsid w:val="00F30D60"/>
    <w:rsid w:val="00F30E57"/>
    <w:rsid w:val="00F310BD"/>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2C"/>
    <w:rsid w:val="00F35AED"/>
    <w:rsid w:val="00F35DB9"/>
    <w:rsid w:val="00F36265"/>
    <w:rsid w:val="00F3647C"/>
    <w:rsid w:val="00F3649D"/>
    <w:rsid w:val="00F36996"/>
    <w:rsid w:val="00F374B5"/>
    <w:rsid w:val="00F37C2E"/>
    <w:rsid w:val="00F37DA8"/>
    <w:rsid w:val="00F37E3E"/>
    <w:rsid w:val="00F40336"/>
    <w:rsid w:val="00F40B95"/>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0B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1FE5"/>
    <w:rsid w:val="00F5241E"/>
    <w:rsid w:val="00F5295D"/>
    <w:rsid w:val="00F52968"/>
    <w:rsid w:val="00F52FC4"/>
    <w:rsid w:val="00F53022"/>
    <w:rsid w:val="00F5351E"/>
    <w:rsid w:val="00F535DE"/>
    <w:rsid w:val="00F5379E"/>
    <w:rsid w:val="00F5380F"/>
    <w:rsid w:val="00F53B12"/>
    <w:rsid w:val="00F53D87"/>
    <w:rsid w:val="00F53DA4"/>
    <w:rsid w:val="00F542E6"/>
    <w:rsid w:val="00F542FF"/>
    <w:rsid w:val="00F5465E"/>
    <w:rsid w:val="00F54751"/>
    <w:rsid w:val="00F54FBF"/>
    <w:rsid w:val="00F55876"/>
    <w:rsid w:val="00F55916"/>
    <w:rsid w:val="00F55A16"/>
    <w:rsid w:val="00F55AD0"/>
    <w:rsid w:val="00F55C43"/>
    <w:rsid w:val="00F560E9"/>
    <w:rsid w:val="00F569E3"/>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A10"/>
    <w:rsid w:val="00F61C6D"/>
    <w:rsid w:val="00F61D1C"/>
    <w:rsid w:val="00F623EA"/>
    <w:rsid w:val="00F6246E"/>
    <w:rsid w:val="00F62671"/>
    <w:rsid w:val="00F629E2"/>
    <w:rsid w:val="00F631DC"/>
    <w:rsid w:val="00F63EFC"/>
    <w:rsid w:val="00F6401D"/>
    <w:rsid w:val="00F64409"/>
    <w:rsid w:val="00F645FB"/>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A6F"/>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7CA"/>
    <w:rsid w:val="00F75A01"/>
    <w:rsid w:val="00F75B3A"/>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2E"/>
    <w:rsid w:val="00F821D4"/>
    <w:rsid w:val="00F823A0"/>
    <w:rsid w:val="00F82A53"/>
    <w:rsid w:val="00F83027"/>
    <w:rsid w:val="00F83039"/>
    <w:rsid w:val="00F831D6"/>
    <w:rsid w:val="00F832BC"/>
    <w:rsid w:val="00F83512"/>
    <w:rsid w:val="00F835BB"/>
    <w:rsid w:val="00F83E30"/>
    <w:rsid w:val="00F83ED4"/>
    <w:rsid w:val="00F84156"/>
    <w:rsid w:val="00F84738"/>
    <w:rsid w:val="00F84A33"/>
    <w:rsid w:val="00F84B05"/>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817"/>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D7B"/>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3FE8"/>
    <w:rsid w:val="00FA43E8"/>
    <w:rsid w:val="00FA444A"/>
    <w:rsid w:val="00FA47AA"/>
    <w:rsid w:val="00FA49AD"/>
    <w:rsid w:val="00FA4D2F"/>
    <w:rsid w:val="00FA4E11"/>
    <w:rsid w:val="00FA4F69"/>
    <w:rsid w:val="00FA5202"/>
    <w:rsid w:val="00FA53F4"/>
    <w:rsid w:val="00FA5497"/>
    <w:rsid w:val="00FA59A0"/>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C4A"/>
    <w:rsid w:val="00FB140D"/>
    <w:rsid w:val="00FB1800"/>
    <w:rsid w:val="00FB1CEA"/>
    <w:rsid w:val="00FB1DF9"/>
    <w:rsid w:val="00FB1FB3"/>
    <w:rsid w:val="00FB2174"/>
    <w:rsid w:val="00FB2393"/>
    <w:rsid w:val="00FB23E0"/>
    <w:rsid w:val="00FB2486"/>
    <w:rsid w:val="00FB26E7"/>
    <w:rsid w:val="00FB2AFD"/>
    <w:rsid w:val="00FB2E03"/>
    <w:rsid w:val="00FB2EF2"/>
    <w:rsid w:val="00FB31D5"/>
    <w:rsid w:val="00FB327F"/>
    <w:rsid w:val="00FB33BC"/>
    <w:rsid w:val="00FB33FB"/>
    <w:rsid w:val="00FB343C"/>
    <w:rsid w:val="00FB3F9C"/>
    <w:rsid w:val="00FB4070"/>
    <w:rsid w:val="00FB4304"/>
    <w:rsid w:val="00FB43B0"/>
    <w:rsid w:val="00FB441A"/>
    <w:rsid w:val="00FB55CD"/>
    <w:rsid w:val="00FB572C"/>
    <w:rsid w:val="00FB58C4"/>
    <w:rsid w:val="00FB58CB"/>
    <w:rsid w:val="00FB5C85"/>
    <w:rsid w:val="00FB5FD2"/>
    <w:rsid w:val="00FB6038"/>
    <w:rsid w:val="00FB671D"/>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51"/>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6A2"/>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D93"/>
    <w:rsid w:val="00FD4501"/>
    <w:rsid w:val="00FD4AD0"/>
    <w:rsid w:val="00FD4B19"/>
    <w:rsid w:val="00FD4F2D"/>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7E4"/>
    <w:rsid w:val="00FD7836"/>
    <w:rsid w:val="00FE0092"/>
    <w:rsid w:val="00FE0295"/>
    <w:rsid w:val="00FE0605"/>
    <w:rsid w:val="00FE0615"/>
    <w:rsid w:val="00FE14E6"/>
    <w:rsid w:val="00FE1BC9"/>
    <w:rsid w:val="00FE1CDE"/>
    <w:rsid w:val="00FE2466"/>
    <w:rsid w:val="00FE2DB1"/>
    <w:rsid w:val="00FE313D"/>
    <w:rsid w:val="00FE31C6"/>
    <w:rsid w:val="00FE3234"/>
    <w:rsid w:val="00FE333F"/>
    <w:rsid w:val="00FE346A"/>
    <w:rsid w:val="00FE379E"/>
    <w:rsid w:val="00FE383D"/>
    <w:rsid w:val="00FE384D"/>
    <w:rsid w:val="00FE4219"/>
    <w:rsid w:val="00FE486B"/>
    <w:rsid w:val="00FE4933"/>
    <w:rsid w:val="00FE5A44"/>
    <w:rsid w:val="00FE5A66"/>
    <w:rsid w:val="00FE60DE"/>
    <w:rsid w:val="00FE627B"/>
    <w:rsid w:val="00FE6B3E"/>
    <w:rsid w:val="00FE6BD4"/>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4A2"/>
    <w:rsid w:val="00FF260D"/>
    <w:rsid w:val="00FF2873"/>
    <w:rsid w:val="00FF2BB2"/>
    <w:rsid w:val="00FF2DF6"/>
    <w:rsid w:val="00FF2E2B"/>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59C2"/>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6380</TotalTime>
  <Pages>12</Pages>
  <Words>2661</Words>
  <Characters>15169</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1543</cp:revision>
  <dcterms:created xsi:type="dcterms:W3CDTF">2026-04-08T15:14:00Z</dcterms:created>
  <dcterms:modified xsi:type="dcterms:W3CDTF">2026-06-15T18:38:00Z</dcterms:modified>
</cp:coreProperties>
</file>