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DB19" w14:textId="77777777" w:rsidR="00C63904" w:rsidRPr="002F7048" w:rsidRDefault="00C63904" w:rsidP="00C63904">
      <w:pPr>
        <w:pStyle w:val="Heading2"/>
        <w:rPr>
          <w:rFonts w:eastAsia="Times New Roman" w:cstheme="majorHAnsi"/>
          <w:b/>
          <w:lang w:val="en-IN" w:eastAsia="en-IN"/>
        </w:rPr>
      </w:pPr>
      <w:r w:rsidRPr="002F7048">
        <w:rPr>
          <w:rFonts w:eastAsia="Times New Roman" w:cstheme="majorHAnsi"/>
          <w:b/>
          <w:lang w:val="en-IN" w:eastAsia="en-IN"/>
        </w:rPr>
        <w:t xml:space="preserve">Description of the Data: </w:t>
      </w:r>
    </w:p>
    <w:p w14:paraId="0BF8FCD7" w14:textId="77777777" w:rsidR="00C63904" w:rsidRPr="002F7048" w:rsidRDefault="00C63904" w:rsidP="00C6390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The following data is required to answer the issues of the problem:</w:t>
      </w:r>
    </w:p>
    <w:p w14:paraId="6A0884C4" w14:textId="63628F28" w:rsidR="00C63904" w:rsidRPr="002F7048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List of Boroughs and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neighbourhoods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of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Cape town 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with their geodata  </w:t>
      </w:r>
    </w:p>
    <w:p w14:paraId="63DA558A" w14:textId="64F6B985" w:rsidR="00C63904" w:rsidRPr="002F7048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List of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Coffee shops restaurants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with their address location </w:t>
      </w:r>
    </w:p>
    <w:p w14:paraId="4A107ABB" w14:textId="1A486017" w:rsidR="00C63904" w:rsidRPr="002F7048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List of accessible points in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Cap</w:t>
      </w:r>
      <w:r w:rsid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e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town 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area with their addresses</w:t>
      </w:r>
    </w:p>
    <w:p w14:paraId="602DD577" w14:textId="06165D06" w:rsidR="00C63904" w:rsidRPr="002F7048" w:rsidRDefault="00C63904" w:rsidP="002F7048">
      <w:pPr>
        <w:numPr>
          <w:ilvl w:val="0"/>
          <w:numId w:val="1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Venues for each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Cape town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neighbourhood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</w:t>
      </w:r>
    </w:p>
    <w:p w14:paraId="596310AB" w14:textId="77777777" w:rsidR="00C63904" w:rsidRPr="002F7048" w:rsidRDefault="00C63904" w:rsidP="00C63904">
      <w:pPr>
        <w:spacing w:after="0" w:line="300" w:lineRule="atLeast"/>
        <w:ind w:left="480" w:right="480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val="en-IN" w:eastAsia="en-IN"/>
        </w:rPr>
      </w:pPr>
    </w:p>
    <w:p w14:paraId="4883532D" w14:textId="77777777" w:rsidR="00C63904" w:rsidRPr="002F7048" w:rsidRDefault="00C63904" w:rsidP="004413BE">
      <w:pPr>
        <w:pStyle w:val="Heading2"/>
        <w:rPr>
          <w:rFonts w:eastAsia="Times New Roman" w:cstheme="majorHAnsi"/>
          <w:b/>
          <w:bCs/>
          <w:lang w:val="en-IN" w:eastAsia="en-IN"/>
        </w:rPr>
      </w:pPr>
      <w:r w:rsidRPr="002F7048">
        <w:rPr>
          <w:rFonts w:eastAsia="Times New Roman" w:cstheme="majorHAnsi"/>
          <w:b/>
          <w:bCs/>
          <w:lang w:val="en-IN" w:eastAsia="en-IN"/>
        </w:rPr>
        <w:t>How the data will be used to solve the problem</w:t>
      </w:r>
    </w:p>
    <w:p w14:paraId="711AC421" w14:textId="77777777" w:rsidR="00C63904" w:rsidRPr="002F7048" w:rsidRDefault="00C63904" w:rsidP="00C6390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The data will be used as follows:</w:t>
      </w:r>
    </w:p>
    <w:p w14:paraId="2AE31D93" w14:textId="3545E31A" w:rsidR="00C63904" w:rsidRPr="002F7048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Use Foursquare and </w:t>
      </w:r>
      <w:proofErr w:type="spellStart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geopy</w:t>
      </w:r>
      <w:proofErr w:type="spellEnd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data to map top 10 venues for all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Cape town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neighbourhoods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and clustered in groups </w:t>
      </w:r>
      <w:proofErr w:type="gramStart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( as</w:t>
      </w:r>
      <w:proofErr w:type="gramEnd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per Course LAB)</w:t>
      </w:r>
    </w:p>
    <w:p w14:paraId="65F26658" w14:textId="77777777" w:rsidR="00C63904" w:rsidRPr="002F7048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Use Foursquare and </w:t>
      </w:r>
      <w:proofErr w:type="spellStart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geopy</w:t>
      </w:r>
      <w:proofErr w:type="spellEnd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data to map the location of rental places, in some form, linked to the subway locations.</w:t>
      </w:r>
    </w:p>
    <w:p w14:paraId="1F4D24EC" w14:textId="3D31C811" w:rsidR="00C63904" w:rsidRPr="002F7048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create a map that depicts, for instance, the spread of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coffee shops and restaurants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around a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radius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of 1.0 mile (1.6 km) around each Transportation system so that I will be able to quickly point to the popups to know the overall Accessibility</w:t>
      </w:r>
    </w:p>
    <w:p w14:paraId="6D8E3B3D" w14:textId="36BDF787" w:rsidR="00C63904" w:rsidRPr="002F7048" w:rsidRDefault="00C63904" w:rsidP="0095414D">
      <w:pPr>
        <w:numPr>
          <w:ilvl w:val="0"/>
          <w:numId w:val="2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Addresses from rental locations will be converted to geodata</w:t>
      </w:r>
      <w:r w:rsid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using </w:t>
      </w:r>
      <w:proofErr w:type="spellStart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Geopy</w:t>
      </w:r>
      <w:proofErr w:type="spellEnd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-distance Data will be searched in open data sources if available, from real estate sites if open to reading, libraries or other online sources</w:t>
      </w:r>
    </w:p>
    <w:p w14:paraId="04837445" w14:textId="284CC05A" w:rsidR="00C63904" w:rsidRPr="002F7048" w:rsidRDefault="00C63904" w:rsidP="00C6390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The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processing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of these DATA will allow to answer the key questions to </w:t>
      </w:r>
      <w:proofErr w:type="gramStart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make a decision</w:t>
      </w:r>
      <w:proofErr w:type="gramEnd"/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:</w:t>
      </w:r>
    </w:p>
    <w:p w14:paraId="42103E21" w14:textId="51200EC3" w:rsidR="00C63904" w:rsidRPr="002F7048" w:rsidRDefault="00C63904" w:rsidP="00C63904">
      <w:pPr>
        <w:numPr>
          <w:ilvl w:val="0"/>
          <w:numId w:val="3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what is the area of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Cape town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with best location that meets criteria established?</w:t>
      </w:r>
    </w:p>
    <w:p w14:paraId="30D0C045" w14:textId="664B558D" w:rsidR="00C63904" w:rsidRPr="002F7048" w:rsidRDefault="00C63904" w:rsidP="006579E8">
      <w:pPr>
        <w:numPr>
          <w:ilvl w:val="0"/>
          <w:numId w:val="3"/>
        </w:numPr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</w:pP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Venues distribute among </w:t>
      </w:r>
      <w:r w:rsidR="002F7048"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>Cape town neighbourhood</w:t>
      </w:r>
      <w:r w:rsidRPr="002F7048">
        <w:rPr>
          <w:rFonts w:asciiTheme="majorHAnsi" w:eastAsia="Times New Roman" w:hAnsiTheme="majorHAnsi" w:cstheme="majorHAnsi"/>
          <w:color w:val="000000"/>
          <w:sz w:val="21"/>
          <w:szCs w:val="21"/>
          <w:lang w:val="en-IN" w:eastAsia="en-IN"/>
        </w:rPr>
        <w:t xml:space="preserve"> and around metro stations?</w:t>
      </w:r>
    </w:p>
    <w:p w14:paraId="536CE67D" w14:textId="77777777" w:rsidR="00312C1B" w:rsidRDefault="00312C1B" w:rsidP="00C63904">
      <w:pPr>
        <w:rPr>
          <w:sz w:val="28"/>
          <w:szCs w:val="28"/>
        </w:rPr>
      </w:pPr>
    </w:p>
    <w:sectPr w:rsidR="00312C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7C021" w14:textId="77777777" w:rsidR="004B50FA" w:rsidRDefault="004B50FA">
      <w:pPr>
        <w:spacing w:after="0" w:line="240" w:lineRule="auto"/>
      </w:pPr>
      <w:r>
        <w:separator/>
      </w:r>
    </w:p>
  </w:endnote>
  <w:endnote w:type="continuationSeparator" w:id="0">
    <w:p w14:paraId="05DD32B8" w14:textId="77777777" w:rsidR="004B50FA" w:rsidRDefault="004B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FDD0A" w14:textId="77777777" w:rsidR="004B50FA" w:rsidRDefault="004B50FA">
      <w:pPr>
        <w:spacing w:after="0" w:line="240" w:lineRule="auto"/>
      </w:pPr>
      <w:r>
        <w:separator/>
      </w:r>
    </w:p>
  </w:footnote>
  <w:footnote w:type="continuationSeparator" w:id="0">
    <w:p w14:paraId="284581EF" w14:textId="77777777" w:rsidR="004B50FA" w:rsidRDefault="004B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683A8" w14:textId="77777777" w:rsidR="000140E7" w:rsidRPr="000140E7" w:rsidRDefault="00312C1B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C7B21"/>
    <w:multiLevelType w:val="multilevel"/>
    <w:tmpl w:val="C43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A1288"/>
    <w:multiLevelType w:val="multilevel"/>
    <w:tmpl w:val="36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9C4B5E"/>
    <w:multiLevelType w:val="multilevel"/>
    <w:tmpl w:val="26C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B2"/>
    <w:rsid w:val="002F7048"/>
    <w:rsid w:val="00312C1B"/>
    <w:rsid w:val="003C25C3"/>
    <w:rsid w:val="004413BE"/>
    <w:rsid w:val="004B50FA"/>
    <w:rsid w:val="00AE75B2"/>
    <w:rsid w:val="00C63904"/>
    <w:rsid w:val="00D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AAFB"/>
  <w15:chartTrackingRefBased/>
  <w15:docId w15:val="{AC481B40-9E9E-4156-A2A3-AC5AE86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1B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63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1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39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90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639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3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6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25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57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4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chokchai klaaim</cp:lastModifiedBy>
  <cp:revision>2</cp:revision>
  <dcterms:created xsi:type="dcterms:W3CDTF">2020-05-31T05:03:00Z</dcterms:created>
  <dcterms:modified xsi:type="dcterms:W3CDTF">2020-05-31T05:03:00Z</dcterms:modified>
</cp:coreProperties>
</file>